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D44EBA" w:rsidRDefault="00D44EBA"/>
    <w:tbl>
      <w:tblPr>
        <w:tblW w:w="4957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1"/>
        <w:gridCol w:w="5274"/>
        <w:gridCol w:w="2165"/>
        <w:gridCol w:w="2240"/>
      </w:tblGrid>
      <w:tr w:rsidR="00D44EBA" w:rsidTr="00932D16">
        <w:trPr>
          <w:trHeight w:val="340"/>
          <w:tblHeader/>
        </w:trPr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4EBA" w:rsidRDefault="00D44EBA">
            <w:pPr>
              <w:ind w:left="-112" w:right="-8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2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4EBA" w:rsidRDefault="00D44EBA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PROSEDUR KERJA</w:t>
            </w:r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4EBA" w:rsidRDefault="00D44EBA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CHECKLIST &amp;/PARAF OPERATOR</w:t>
            </w:r>
          </w:p>
        </w:tc>
      </w:tr>
      <w:tr w:rsidR="00D44EBA" w:rsidTr="00932D16">
        <w:trPr>
          <w:trHeight w:val="288"/>
        </w:trPr>
        <w:tc>
          <w:tcPr>
            <w:tcW w:w="2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44EBA" w:rsidRDefault="00D44EBA">
            <w:pPr>
              <w:spacing w:before="80"/>
              <w:ind w:right="-108" w:hanging="125"/>
              <w:jc w:val="center"/>
              <w:rPr>
                <w:rFonts w:ascii="Arial" w:eastAsia="Arial Unicode MS" w:hAnsi="Arial" w:cs="Arial"/>
                <w:b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III.A.</w:t>
            </w:r>
          </w:p>
          <w:p w:rsidR="00D44EBA" w:rsidRDefault="00D44EBA">
            <w:pPr>
              <w:spacing w:before="80"/>
              <w:ind w:right="-108" w:hanging="125"/>
              <w:jc w:val="center"/>
              <w:rPr>
                <w:rFonts w:ascii="Arial" w:eastAsia="Arial Unicode MS" w:hAnsi="Arial" w:cs="Arial"/>
                <w:b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>1.</w:t>
            </w:r>
          </w:p>
        </w:tc>
        <w:tc>
          <w:tcPr>
            <w:tcW w:w="2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4EBA" w:rsidRDefault="00D44EBA">
            <w:pPr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PROSES BATCHING</w:t>
            </w:r>
          </w:p>
        </w:tc>
        <w:tc>
          <w:tcPr>
            <w:tcW w:w="215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44EBA" w:rsidRDefault="00D44EBA">
            <w:pPr>
              <w:rPr>
                <w:rFonts w:ascii="Arial" w:eastAsia="Arial Unicode MS" w:hAnsi="Arial" w:cs="Arial"/>
                <w:sz w:val="6"/>
                <w:szCs w:val="6"/>
              </w:rPr>
            </w:pPr>
          </w:p>
          <w:tbl>
            <w:tblPr>
              <w:tblW w:w="3969" w:type="dxa"/>
              <w:tblInd w:w="2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126"/>
              <w:gridCol w:w="1843"/>
            </w:tblGrid>
            <w:tr w:rsidR="00D44EBA" w:rsidTr="00D94DAB">
              <w:trPr>
                <w:trHeight w:val="340"/>
              </w:trPr>
              <w:tc>
                <w:tcPr>
                  <w:tcW w:w="2126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D44EBA" w:rsidRDefault="00D44EBA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</w:p>
              </w:tc>
              <w:tc>
                <w:tcPr>
                  <w:tcW w:w="1843" w:type="dxa"/>
                  <w:tcBorders>
                    <w:left w:val="single" w:sz="4" w:space="0" w:color="auto"/>
                  </w:tcBorders>
                  <w:vAlign w:val="center"/>
                </w:tcPr>
                <w:p w:rsidR="00D44EBA" w:rsidRDefault="00D44EBA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D44EBA" w:rsidTr="00D94DAB">
              <w:trPr>
                <w:trHeight w:val="340"/>
              </w:trPr>
              <w:tc>
                <w:tcPr>
                  <w:tcW w:w="2126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D44EBA" w:rsidRDefault="00D44EBA">
                  <w:pPr>
                    <w:ind w:right="-150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Suhu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ruangan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(°C)</w:t>
                  </w:r>
                </w:p>
              </w:tc>
              <w:tc>
                <w:tcPr>
                  <w:tcW w:w="1843" w:type="dxa"/>
                  <w:tcBorders>
                    <w:left w:val="single" w:sz="4" w:space="0" w:color="auto"/>
                  </w:tcBorders>
                  <w:vAlign w:val="center"/>
                </w:tcPr>
                <w:p w:rsidR="00D44EBA" w:rsidRDefault="00D44EBA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D44EBA" w:rsidTr="00D94DAB">
              <w:trPr>
                <w:trHeight w:val="340"/>
              </w:trPr>
              <w:tc>
                <w:tcPr>
                  <w:tcW w:w="2126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D44EBA" w:rsidRDefault="00D44EBA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RH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ruangan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(%)</w:t>
                  </w:r>
                </w:p>
              </w:tc>
              <w:tc>
                <w:tcPr>
                  <w:tcW w:w="1843" w:type="dxa"/>
                  <w:tcBorders>
                    <w:left w:val="single" w:sz="4" w:space="0" w:color="auto"/>
                  </w:tcBorders>
                  <w:vAlign w:val="center"/>
                </w:tcPr>
                <w:p w:rsidR="00D44EBA" w:rsidRDefault="00D44EBA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D44EBA" w:rsidRDefault="00D44EBA">
            <w:pPr>
              <w:ind w:left="227" w:hanging="182"/>
              <w:rPr>
                <w:rFonts w:ascii="Arial" w:eastAsia="Arial Unicode MS" w:hAnsi="Arial" w:cs="Arial"/>
                <w:sz w:val="16"/>
                <w:szCs w:val="16"/>
              </w:rPr>
            </w:pPr>
          </w:p>
          <w:tbl>
            <w:tblPr>
              <w:tblW w:w="3969" w:type="dxa"/>
              <w:tblInd w:w="2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26"/>
              <w:gridCol w:w="1843"/>
            </w:tblGrid>
            <w:tr w:rsidR="00456124" w:rsidRPr="00347A2A" w:rsidTr="00D94DAB">
              <w:tc>
                <w:tcPr>
                  <w:tcW w:w="2126" w:type="dxa"/>
                  <w:shd w:val="clear" w:color="auto" w:fill="D9D9D9"/>
                </w:tcPr>
                <w:p w:rsidR="00456124" w:rsidRPr="00347A2A" w:rsidRDefault="00456124">
                  <w:pPr>
                    <w:rPr>
                      <w:rFonts w:ascii="Arial" w:eastAsia="Arial Unicode MS" w:hAnsi="Arial" w:cs="Arial"/>
                      <w:sz w:val="16"/>
                      <w:szCs w:val="16"/>
                    </w:rPr>
                  </w:pPr>
                  <w:r w:rsidRPr="00347A2A">
                    <w:rPr>
                      <w:rFonts w:ascii="Arial" w:eastAsia="Arial Unicode MS" w:hAnsi="Arial" w:cs="Arial"/>
                      <w:sz w:val="20"/>
                      <w:szCs w:val="18"/>
                    </w:rPr>
                    <w:t>No. IBC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:rsidR="00456124" w:rsidRPr="00347A2A" w:rsidRDefault="00910F38" w:rsidP="00910F38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K1C……P01TK001</w:t>
                  </w:r>
                </w:p>
              </w:tc>
            </w:tr>
            <w:tr w:rsidR="00456124" w:rsidRPr="00347A2A" w:rsidTr="00D94DAB">
              <w:tc>
                <w:tcPr>
                  <w:tcW w:w="2126" w:type="dxa"/>
                  <w:shd w:val="clear" w:color="auto" w:fill="D9D9D9"/>
                  <w:vAlign w:val="center"/>
                </w:tcPr>
                <w:p w:rsidR="00456124" w:rsidRPr="00347A2A" w:rsidRDefault="00456124" w:rsidP="00604F0A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 w:rsidRPr="00347A2A"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Usage Time IBC </w:t>
                  </w:r>
                  <w:r w:rsidRPr="00347A2A">
                    <w:rPr>
                      <w:rFonts w:ascii="Arial" w:eastAsia="Arial Unicode MS" w:hAnsi="Arial" w:cs="Arial"/>
                      <w:sz w:val="20"/>
                      <w:szCs w:val="18"/>
                      <w:u w:val="single"/>
                    </w:rPr>
                    <w:t>&lt;</w:t>
                  </w:r>
                  <w:r w:rsidR="00604F0A">
                    <w:rPr>
                      <w:rFonts w:ascii="Arial" w:eastAsia="Arial Unicode MS" w:hAnsi="Arial" w:cs="Arial"/>
                      <w:sz w:val="20"/>
                      <w:szCs w:val="18"/>
                    </w:rPr>
                    <w:t>5</w:t>
                  </w:r>
                  <w:r w:rsidRPr="00347A2A"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hari*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:rsidR="00456124" w:rsidRPr="00347A2A" w:rsidRDefault="00456124">
                  <w:pPr>
                    <w:rPr>
                      <w:rFonts w:ascii="Arial" w:eastAsia="Arial Unicode MS" w:hAnsi="Arial" w:cs="Arial"/>
                      <w:sz w:val="16"/>
                      <w:szCs w:val="16"/>
                    </w:rPr>
                  </w:pPr>
                </w:p>
              </w:tc>
            </w:tr>
          </w:tbl>
          <w:p w:rsidR="00910F38" w:rsidRDefault="00910F38" w:rsidP="00910F38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    </w:t>
            </w:r>
          </w:p>
          <w:p w:rsidR="00D44EBA" w:rsidRDefault="00910F38" w:rsidP="00910F38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p w:rsidR="00910F38" w:rsidRDefault="00910F38" w:rsidP="00910F38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  <w:tbl>
            <w:tblPr>
              <w:tblW w:w="427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4"/>
              <w:gridCol w:w="850"/>
              <w:gridCol w:w="992"/>
              <w:gridCol w:w="884"/>
              <w:gridCol w:w="959"/>
            </w:tblGrid>
            <w:tr w:rsidR="00910F38" w:rsidRPr="00E802D1" w:rsidTr="00D94DAB">
              <w:tc>
                <w:tcPr>
                  <w:tcW w:w="594" w:type="dxa"/>
                  <w:vMerge w:val="restart"/>
                  <w:shd w:val="clear" w:color="auto" w:fill="D9D9D9"/>
                  <w:vAlign w:val="center"/>
                </w:tcPr>
                <w:p w:rsidR="00910F38" w:rsidRPr="00E802D1" w:rsidRDefault="00910F38" w:rsidP="00E802D1">
                  <w:pPr>
                    <w:ind w:left="-81" w:right="-155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Kode Item</w:t>
                  </w:r>
                </w:p>
              </w:tc>
              <w:tc>
                <w:tcPr>
                  <w:tcW w:w="850" w:type="dxa"/>
                  <w:vMerge w:val="restart"/>
                  <w:shd w:val="clear" w:color="auto" w:fill="D9D9D9"/>
                  <w:vAlign w:val="center"/>
                </w:tcPr>
                <w:p w:rsidR="00910F38" w:rsidRPr="00E802D1" w:rsidRDefault="00910F38" w:rsidP="00E802D1">
                  <w:pPr>
                    <w:ind w:left="-61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Coarse Target Weight %</w:t>
                  </w:r>
                </w:p>
              </w:tc>
              <w:tc>
                <w:tcPr>
                  <w:tcW w:w="992" w:type="dxa"/>
                  <w:vMerge w:val="restart"/>
                  <w:shd w:val="clear" w:color="auto" w:fill="D9D9D9"/>
                  <w:vAlign w:val="center"/>
                </w:tcPr>
                <w:p w:rsidR="00910F38" w:rsidRPr="00E802D1" w:rsidRDefault="00910F38" w:rsidP="00E802D1">
                  <w:pPr>
                    <w:ind w:leftChars="-32" w:left="-75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Coarse CV001 Opening %</w:t>
                  </w:r>
                </w:p>
              </w:tc>
              <w:tc>
                <w:tcPr>
                  <w:tcW w:w="1843" w:type="dxa"/>
                  <w:gridSpan w:val="2"/>
                  <w:shd w:val="clear" w:color="auto" w:fill="D9D9D9"/>
                  <w:vAlign w:val="center"/>
                </w:tcPr>
                <w:p w:rsidR="00910F38" w:rsidRPr="00E802D1" w:rsidRDefault="00910F38" w:rsidP="00E802D1">
                  <w:pPr>
                    <w:ind w:leftChars="-66" w:left="-117" w:right="-94" w:hangingChars="25" w:hanging="41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Coarse </w:t>
                  </w:r>
                  <w:proofErr w:type="spellStart"/>
                  <w:r w:rsidR="00F64DAD"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V</w:t>
                  </w: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ibro</w:t>
                  </w:r>
                  <w:proofErr w:type="spellEnd"/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 </w:t>
                  </w:r>
                  <w:r w:rsidR="00F64DAD"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F</w:t>
                  </w: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low SV001 Activation Time</w:t>
                  </w:r>
                </w:p>
              </w:tc>
            </w:tr>
            <w:tr w:rsidR="00910F38" w:rsidRPr="00E802D1" w:rsidTr="00D94DAB">
              <w:trPr>
                <w:trHeight w:val="340"/>
              </w:trPr>
              <w:tc>
                <w:tcPr>
                  <w:tcW w:w="594" w:type="dxa"/>
                  <w:vMerge/>
                  <w:shd w:val="clear" w:color="auto" w:fill="D9D9D9"/>
                  <w:vAlign w:val="center"/>
                </w:tcPr>
                <w:p w:rsidR="00910F38" w:rsidRPr="00E802D1" w:rsidRDefault="00910F38" w:rsidP="00E802D1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  <w:vMerge/>
                  <w:shd w:val="clear" w:color="auto" w:fill="D9D9D9"/>
                  <w:vAlign w:val="center"/>
                </w:tcPr>
                <w:p w:rsidR="00910F38" w:rsidRPr="00E802D1" w:rsidRDefault="00910F38" w:rsidP="00E802D1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  <w:vMerge/>
                  <w:shd w:val="clear" w:color="auto" w:fill="D9D9D9"/>
                  <w:vAlign w:val="center"/>
                </w:tcPr>
                <w:p w:rsidR="00910F38" w:rsidRPr="00E802D1" w:rsidRDefault="00910F38" w:rsidP="00E802D1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84" w:type="dxa"/>
                  <w:shd w:val="clear" w:color="auto" w:fill="D9D9D9"/>
                  <w:vAlign w:val="center"/>
                </w:tcPr>
                <w:p w:rsidR="00910F38" w:rsidRPr="00E802D1" w:rsidRDefault="00910F38" w:rsidP="00E802D1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On</w:t>
                  </w:r>
                </w:p>
              </w:tc>
              <w:tc>
                <w:tcPr>
                  <w:tcW w:w="959" w:type="dxa"/>
                  <w:shd w:val="clear" w:color="auto" w:fill="D9D9D9"/>
                  <w:vAlign w:val="center"/>
                </w:tcPr>
                <w:p w:rsidR="00910F38" w:rsidRPr="00E802D1" w:rsidRDefault="00910F38" w:rsidP="00E802D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sz w:val="16"/>
                      <w:szCs w:val="16"/>
                    </w:rPr>
                    <w:t>Off</w:t>
                  </w:r>
                </w:p>
              </w:tc>
            </w:tr>
            <w:tr w:rsidR="00F64DAD" w:rsidRPr="00E802D1" w:rsidTr="00D94DAB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910F38" w:rsidRPr="00E802D1" w:rsidRDefault="00910F38" w:rsidP="00E802D1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910F38" w:rsidRPr="00E802D1" w:rsidRDefault="00910F38" w:rsidP="00E802D1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910F38" w:rsidRPr="00E802D1" w:rsidRDefault="00910F38" w:rsidP="00E802D1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910F38" w:rsidRPr="00E802D1" w:rsidRDefault="00910F38" w:rsidP="00E802D1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910F38" w:rsidRPr="00E802D1" w:rsidRDefault="00910F38" w:rsidP="00E802D1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F64DAD" w:rsidRPr="00E802D1" w:rsidTr="00D94DAB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910F38" w:rsidRPr="00E802D1" w:rsidRDefault="00910F38" w:rsidP="00E802D1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910F38" w:rsidRPr="00E802D1" w:rsidRDefault="00910F38" w:rsidP="00E802D1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910F38" w:rsidRPr="00E802D1" w:rsidRDefault="00910F38" w:rsidP="00E802D1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910F38" w:rsidRPr="00E802D1" w:rsidRDefault="00910F38" w:rsidP="00E802D1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910F38" w:rsidRPr="00E802D1" w:rsidRDefault="00910F38" w:rsidP="00E802D1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F64DAD" w:rsidRPr="00E802D1" w:rsidTr="00D94DAB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910F38" w:rsidRPr="00E802D1" w:rsidRDefault="00910F38" w:rsidP="00E802D1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910F38" w:rsidRPr="00E802D1" w:rsidRDefault="00910F38" w:rsidP="00E802D1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910F38" w:rsidRPr="00E802D1" w:rsidRDefault="00910F38" w:rsidP="00E802D1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910F38" w:rsidRPr="00E802D1" w:rsidRDefault="00910F38" w:rsidP="00E802D1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910F38" w:rsidRPr="00E802D1" w:rsidRDefault="00910F38" w:rsidP="00E802D1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="00146FD2" w:rsidRPr="00C72553" w:rsidRDefault="00146FD2" w:rsidP="00456124"/>
          <w:tbl>
            <w:tblPr>
              <w:tblW w:w="427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4"/>
              <w:gridCol w:w="850"/>
              <w:gridCol w:w="992"/>
              <w:gridCol w:w="884"/>
              <w:gridCol w:w="959"/>
            </w:tblGrid>
            <w:tr w:rsidR="00F64DAD" w:rsidRPr="00E802D1" w:rsidTr="00D94DAB">
              <w:tc>
                <w:tcPr>
                  <w:tcW w:w="594" w:type="dxa"/>
                  <w:vMerge w:val="restart"/>
                  <w:shd w:val="clear" w:color="auto" w:fill="D9D9D9"/>
                  <w:vAlign w:val="center"/>
                </w:tcPr>
                <w:p w:rsidR="00F64DAD" w:rsidRPr="00E802D1" w:rsidRDefault="00F64DAD" w:rsidP="00E802D1">
                  <w:pPr>
                    <w:ind w:left="-81" w:right="-155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Kode Item</w:t>
                  </w:r>
                </w:p>
              </w:tc>
              <w:tc>
                <w:tcPr>
                  <w:tcW w:w="850" w:type="dxa"/>
                  <w:vMerge w:val="restart"/>
                  <w:shd w:val="clear" w:color="auto" w:fill="D9D9D9"/>
                  <w:vAlign w:val="center"/>
                </w:tcPr>
                <w:p w:rsidR="00F64DAD" w:rsidRPr="00E802D1" w:rsidRDefault="00F64DAD" w:rsidP="00E802D1">
                  <w:pPr>
                    <w:ind w:left="-61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Automatic Target Weight %</w:t>
                  </w:r>
                </w:p>
              </w:tc>
              <w:tc>
                <w:tcPr>
                  <w:tcW w:w="992" w:type="dxa"/>
                  <w:vMerge w:val="restart"/>
                  <w:shd w:val="clear" w:color="auto" w:fill="D9D9D9"/>
                  <w:vAlign w:val="center"/>
                </w:tcPr>
                <w:p w:rsidR="00F64DAD" w:rsidRPr="00E802D1" w:rsidRDefault="00F64DAD" w:rsidP="00E802D1">
                  <w:pPr>
                    <w:ind w:leftChars="-32" w:left="-75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Fine CV001 Opening %</w:t>
                  </w:r>
                </w:p>
              </w:tc>
              <w:tc>
                <w:tcPr>
                  <w:tcW w:w="1843" w:type="dxa"/>
                  <w:gridSpan w:val="2"/>
                  <w:shd w:val="clear" w:color="auto" w:fill="D9D9D9"/>
                  <w:vAlign w:val="center"/>
                </w:tcPr>
                <w:p w:rsidR="00F64DAD" w:rsidRPr="00E802D1" w:rsidRDefault="00F64DAD" w:rsidP="00E802D1">
                  <w:pPr>
                    <w:ind w:leftChars="-66" w:left="-117" w:right="-94" w:hangingChars="25" w:hanging="41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Fine </w:t>
                  </w:r>
                  <w:proofErr w:type="spellStart"/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Vibro</w:t>
                  </w:r>
                  <w:proofErr w:type="spellEnd"/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 Flow SV001 Activation Time</w:t>
                  </w:r>
                </w:p>
              </w:tc>
            </w:tr>
            <w:tr w:rsidR="00F64DAD" w:rsidRPr="00E802D1" w:rsidTr="00D94DAB">
              <w:trPr>
                <w:trHeight w:val="340"/>
              </w:trPr>
              <w:tc>
                <w:tcPr>
                  <w:tcW w:w="594" w:type="dxa"/>
                  <w:vMerge/>
                  <w:shd w:val="clear" w:color="auto" w:fill="D9D9D9"/>
                  <w:vAlign w:val="center"/>
                </w:tcPr>
                <w:p w:rsidR="00F64DAD" w:rsidRPr="00E802D1" w:rsidRDefault="00F64DAD" w:rsidP="00E802D1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  <w:vMerge/>
                  <w:shd w:val="clear" w:color="auto" w:fill="D9D9D9"/>
                  <w:vAlign w:val="center"/>
                </w:tcPr>
                <w:p w:rsidR="00F64DAD" w:rsidRPr="00E802D1" w:rsidRDefault="00F64DAD" w:rsidP="00E802D1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  <w:vMerge/>
                  <w:shd w:val="clear" w:color="auto" w:fill="D9D9D9"/>
                  <w:vAlign w:val="center"/>
                </w:tcPr>
                <w:p w:rsidR="00F64DAD" w:rsidRPr="00E802D1" w:rsidRDefault="00F64DAD" w:rsidP="00E802D1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84" w:type="dxa"/>
                  <w:shd w:val="clear" w:color="auto" w:fill="D9D9D9"/>
                  <w:vAlign w:val="center"/>
                </w:tcPr>
                <w:p w:rsidR="00F64DAD" w:rsidRPr="00E802D1" w:rsidRDefault="00F64DAD" w:rsidP="00E802D1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On</w:t>
                  </w:r>
                </w:p>
              </w:tc>
              <w:tc>
                <w:tcPr>
                  <w:tcW w:w="959" w:type="dxa"/>
                  <w:shd w:val="clear" w:color="auto" w:fill="D9D9D9"/>
                  <w:vAlign w:val="center"/>
                </w:tcPr>
                <w:p w:rsidR="00F64DAD" w:rsidRPr="00E802D1" w:rsidRDefault="00F64DAD" w:rsidP="00E802D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sz w:val="16"/>
                      <w:szCs w:val="16"/>
                    </w:rPr>
                    <w:t>Off</w:t>
                  </w:r>
                </w:p>
              </w:tc>
            </w:tr>
            <w:tr w:rsidR="00F64DAD" w:rsidRPr="00E802D1" w:rsidTr="00D94DAB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F64DAD" w:rsidRPr="00E802D1" w:rsidRDefault="00F64DAD" w:rsidP="00E802D1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F64DAD" w:rsidRPr="00E802D1" w:rsidRDefault="00F64DAD" w:rsidP="00E802D1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F64DAD" w:rsidRPr="00E802D1" w:rsidRDefault="00F64DAD" w:rsidP="00E802D1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F64DAD" w:rsidRPr="00E802D1" w:rsidRDefault="00F64DAD" w:rsidP="00E802D1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F64DAD" w:rsidRPr="00E802D1" w:rsidRDefault="00F64DAD" w:rsidP="00E802D1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F64DAD" w:rsidRPr="00E802D1" w:rsidTr="00D94DAB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F64DAD" w:rsidRPr="00E802D1" w:rsidRDefault="00F64DAD" w:rsidP="00E802D1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F64DAD" w:rsidRPr="00E802D1" w:rsidRDefault="00F64DAD" w:rsidP="00E802D1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F64DAD" w:rsidRPr="00E802D1" w:rsidRDefault="00F64DAD" w:rsidP="00E802D1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F64DAD" w:rsidRPr="00E802D1" w:rsidRDefault="00F64DAD" w:rsidP="00E802D1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F64DAD" w:rsidRPr="00E802D1" w:rsidRDefault="00F64DAD" w:rsidP="00E802D1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F64DAD" w:rsidRPr="00E802D1" w:rsidTr="00D94DAB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F64DAD" w:rsidRPr="00E802D1" w:rsidRDefault="00F64DAD" w:rsidP="00E802D1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F64DAD" w:rsidRPr="00E802D1" w:rsidRDefault="00F64DAD" w:rsidP="00E802D1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F64DAD" w:rsidRPr="00E802D1" w:rsidRDefault="00F64DAD" w:rsidP="00E802D1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F64DAD" w:rsidRPr="00E802D1" w:rsidRDefault="00F64DAD" w:rsidP="00E802D1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F64DAD" w:rsidRPr="00E802D1" w:rsidRDefault="00F64DAD" w:rsidP="00E802D1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="00456124" w:rsidRPr="00C72553" w:rsidRDefault="00456124" w:rsidP="00456124"/>
          <w:tbl>
            <w:tblPr>
              <w:tblpPr w:leftFromText="180" w:rightFromText="180" w:vertAnchor="text" w:tblpX="18" w:tblpY="1"/>
              <w:tblOverlap w:val="never"/>
              <w:tblW w:w="407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114"/>
              <w:gridCol w:w="1960"/>
            </w:tblGrid>
            <w:tr w:rsidR="00D44EBA" w:rsidTr="00D94DAB">
              <w:trPr>
                <w:trHeight w:val="340"/>
              </w:trPr>
              <w:tc>
                <w:tcPr>
                  <w:tcW w:w="21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D44EBA" w:rsidRDefault="00D44EBA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D44EBA" w:rsidRDefault="00D44EBA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D44EBA" w:rsidTr="00D94DAB">
              <w:trPr>
                <w:trHeight w:val="340"/>
              </w:trPr>
              <w:tc>
                <w:tcPr>
                  <w:tcW w:w="21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D44EBA" w:rsidRDefault="00D44EBA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Saksi</w:t>
                  </w:r>
                  <w:proofErr w:type="spellEnd"/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D44EBA" w:rsidRDefault="00D44EBA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D44EBA" w:rsidRDefault="00D44EBA">
            <w:pPr>
              <w:jc w:val="both"/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</w:tr>
      <w:tr w:rsidR="00D44EBA" w:rsidTr="00932D16">
        <w:trPr>
          <w:trHeight w:val="6525"/>
        </w:trPr>
        <w:tc>
          <w:tcPr>
            <w:tcW w:w="26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D44EBA" w:rsidRDefault="00D44EBA">
            <w:pPr>
              <w:spacing w:before="80"/>
              <w:ind w:right="-108" w:hanging="125"/>
              <w:jc w:val="center"/>
              <w:rPr>
                <w:rFonts w:ascii="Arial" w:eastAsia="Arial Unicode MS" w:hAnsi="Arial" w:cs="Arial"/>
                <w:sz w:val="20"/>
              </w:rPr>
            </w:pPr>
          </w:p>
        </w:tc>
        <w:tc>
          <w:tcPr>
            <w:tcW w:w="2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EBA" w:rsidRDefault="00D44EBA">
            <w:pPr>
              <w:spacing w:before="40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Nama </w:t>
            </w:r>
            <w:proofErr w:type="gramStart"/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Ruangan :</w:t>
            </w:r>
            <w:proofErr w:type="gramEnd"/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 Lantai 2</w:t>
            </w:r>
          </w:p>
          <w:p w:rsidR="00D44EBA" w:rsidRDefault="00D44EBA">
            <w:pPr>
              <w:jc w:val="both"/>
              <w:rPr>
                <w:rFonts w:ascii="Arial" w:eastAsia="Arial Unicode MS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Sebelum memulai proses, periksa dan 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pastikan :</w:t>
            </w:r>
            <w:proofErr w:type="gramEnd"/>
          </w:p>
          <w:p w:rsidR="00D44EBA" w:rsidRDefault="00D44EBA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Kondisi </w:t>
            </w:r>
            <w:r w:rsidR="00974DF6">
              <w:rPr>
                <w:rFonts w:ascii="Arial" w:eastAsia="Arial Unicode MS" w:hAnsi="Arial" w:cs="Arial"/>
                <w:sz w:val="20"/>
                <w:lang w:val="fi-FI"/>
              </w:rPr>
              <w:t xml:space="preserve">area </w:t>
            </w:r>
            <w:proofErr w:type="gramStart"/>
            <w:r w:rsidR="00974DF6">
              <w:rPr>
                <w:rFonts w:ascii="Arial" w:eastAsia="Arial Unicode MS" w:hAnsi="Arial" w:cs="Arial"/>
                <w:sz w:val="20"/>
                <w:lang w:val="fi-FI"/>
              </w:rPr>
              <w:t>track  motion</w:t>
            </w:r>
            <w:proofErr w:type="gramEnd"/>
            <w:r w:rsidR="00974DF6">
              <w:rPr>
                <w:rFonts w:ascii="Arial" w:eastAsia="Arial Unicode MS" w:hAnsi="Arial" w:cs="Arial"/>
                <w:sz w:val="20"/>
                <w:lang w:val="fi-FI"/>
              </w:rPr>
              <w:t xml:space="preserve"> bersih/siap pakai.</w:t>
            </w:r>
          </w:p>
          <w:p w:rsidR="00D44EBA" w:rsidRDefault="00D44EBA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Suhu dan RH ruangan </w:t>
            </w: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memenuhi syarat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(Suhu 20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en-AU"/>
              </w:rPr>
              <w:t xml:space="preserve">–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27°C, RH &lt; 70 %)</w:t>
            </w: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.</w:t>
            </w:r>
          </w:p>
          <w:p w:rsidR="00D44EBA" w:rsidRPr="00974DF6" w:rsidRDefault="00D44EBA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Siapkan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IBC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dalam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jalur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motion track,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Catat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nomor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IBC </w:t>
            </w:r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dan pastikan Usage Time pada IBC Tracking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≤</w:t>
            </w:r>
            <w:r>
              <w:rPr>
                <w:rFonts w:ascii="Arial" w:eastAsia="Arial Unicode MS" w:hAnsi="Arial" w:cs="Arial"/>
                <w:b/>
                <w:sz w:val="20"/>
                <w:lang w:val="fi-FI"/>
              </w:rPr>
              <w:t xml:space="preserve"> 5 hari</w:t>
            </w:r>
            <w:r w:rsidR="00974DF6">
              <w:rPr>
                <w:rFonts w:ascii="Arial" w:eastAsia="Arial Unicode MS" w:hAnsi="Arial" w:cs="Arial"/>
                <w:b/>
                <w:sz w:val="20"/>
                <w:lang w:val="fi-FI"/>
              </w:rPr>
              <w:t>.</w:t>
            </w:r>
          </w:p>
          <w:p w:rsidR="00A54827" w:rsidRDefault="00A54827" w:rsidP="00A54827">
            <w:pPr>
              <w:tabs>
                <w:tab w:val="left" w:pos="251"/>
              </w:tabs>
              <w:ind w:left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  <w:p w:rsidR="00A54827" w:rsidRPr="00A54827" w:rsidRDefault="00A54827" w:rsidP="00A54827">
            <w:pPr>
              <w:tabs>
                <w:tab w:val="left" w:pos="251"/>
              </w:tabs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  <w:p w:rsidR="00974DF6" w:rsidRPr="00A54827" w:rsidRDefault="00974DF6" w:rsidP="004D6BD7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r w:rsidRPr="00A54827">
              <w:rPr>
                <w:rFonts w:ascii="Arial" w:eastAsia="Arial Unicode MS" w:hAnsi="Arial" w:cs="Arial"/>
                <w:sz w:val="20"/>
                <w:lang w:val="fi-FI"/>
              </w:rPr>
              <w:t xml:space="preserve">Pastikan setting parameter batching sebagai </w:t>
            </w:r>
            <w:proofErr w:type="gramStart"/>
            <w:r w:rsidRPr="00A54827">
              <w:rPr>
                <w:rFonts w:ascii="Arial" w:eastAsia="Arial Unicode MS" w:hAnsi="Arial" w:cs="Arial"/>
                <w:sz w:val="20"/>
                <w:lang w:val="fi-FI"/>
              </w:rPr>
              <w:t>berikut :</w:t>
            </w:r>
            <w:proofErr w:type="gramEnd"/>
          </w:p>
          <w:tbl>
            <w:tblPr>
              <w:tblW w:w="4962" w:type="dxa"/>
              <w:tblInd w:w="2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993"/>
              <w:gridCol w:w="850"/>
              <w:gridCol w:w="709"/>
              <w:gridCol w:w="709"/>
            </w:tblGrid>
            <w:tr w:rsidR="004D6BD7" w:rsidRPr="00347A2A" w:rsidTr="004C3FFE">
              <w:trPr>
                <w:trHeight w:val="203"/>
              </w:trPr>
              <w:tc>
                <w:tcPr>
                  <w:tcW w:w="1701" w:type="dxa"/>
                  <w:vMerge w:val="restart"/>
                  <w:shd w:val="clear" w:color="auto" w:fill="auto"/>
                  <w:vAlign w:val="center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Kode Item</w:t>
                  </w:r>
                </w:p>
              </w:tc>
              <w:tc>
                <w:tcPr>
                  <w:tcW w:w="993" w:type="dxa"/>
                  <w:vMerge w:val="restart"/>
                  <w:shd w:val="clear" w:color="auto" w:fill="auto"/>
                  <w:vAlign w:val="center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Coarse Target Weight %</w:t>
                  </w:r>
                </w:p>
              </w:tc>
              <w:tc>
                <w:tcPr>
                  <w:tcW w:w="850" w:type="dxa"/>
                  <w:vMerge w:val="restart"/>
                  <w:shd w:val="clear" w:color="auto" w:fill="auto"/>
                  <w:vAlign w:val="center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Coarse CV001 Opening %</w:t>
                  </w:r>
                </w:p>
              </w:tc>
              <w:tc>
                <w:tcPr>
                  <w:tcW w:w="1418" w:type="dxa"/>
                  <w:gridSpan w:val="2"/>
                  <w:shd w:val="clear" w:color="auto" w:fill="auto"/>
                  <w:vAlign w:val="center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Coarse Vibro Flow SV001 Activation Time</w:t>
                  </w:r>
                </w:p>
              </w:tc>
            </w:tr>
            <w:tr w:rsidR="004D6BD7" w:rsidRPr="00347A2A" w:rsidTr="004C3FFE">
              <w:trPr>
                <w:trHeight w:val="203"/>
              </w:trPr>
              <w:tc>
                <w:tcPr>
                  <w:tcW w:w="1701" w:type="dxa"/>
                  <w:vMerge/>
                  <w:shd w:val="clear" w:color="auto" w:fill="auto"/>
                  <w:vAlign w:val="center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993" w:type="dxa"/>
                  <w:vMerge/>
                  <w:shd w:val="clear" w:color="auto" w:fill="auto"/>
                  <w:vAlign w:val="center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850" w:type="dxa"/>
                  <w:vMerge/>
                  <w:shd w:val="clear" w:color="auto" w:fill="auto"/>
                  <w:vAlign w:val="center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On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Off</w:t>
                  </w:r>
                </w:p>
              </w:tc>
            </w:tr>
            <w:tr w:rsidR="004D6BD7" w:rsidRPr="00347A2A" w:rsidTr="004C3FFE">
              <w:trPr>
                <w:trHeight w:val="227"/>
              </w:trPr>
              <w:tc>
                <w:tcPr>
                  <w:tcW w:w="1701" w:type="dxa"/>
                  <w:shd w:val="clear" w:color="auto" w:fill="auto"/>
                </w:tcPr>
                <w:p w:rsidR="004D6BD7" w:rsidRPr="004C3FFE" w:rsidRDefault="004D6BD7" w:rsidP="004C3FFE">
                  <w:pPr>
                    <w:tabs>
                      <w:tab w:val="left" w:pos="251"/>
                    </w:tabs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2AS006000J (</w:t>
                  </w:r>
                  <w:r w:rsidRPr="004C3FFE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A</w:t>
                  </w: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4D6BD7" w:rsidRPr="004C3FFE" w:rsidRDefault="004D6BD7" w:rsidP="004C3FFE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85%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4D6BD7" w:rsidRPr="004C3FFE" w:rsidRDefault="004D6BD7" w:rsidP="004C3FFE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50%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4D6BD7" w:rsidRPr="004C3FFE" w:rsidRDefault="004D6BD7" w:rsidP="004C3FFE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6 sec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4D6BD7" w:rsidRPr="004C3FFE" w:rsidRDefault="004D6BD7" w:rsidP="004C3FFE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 sec</w:t>
                  </w:r>
                </w:p>
              </w:tc>
            </w:tr>
            <w:tr w:rsidR="004D6BD7" w:rsidRPr="00347A2A" w:rsidTr="004C3FFE">
              <w:trPr>
                <w:trHeight w:val="227"/>
              </w:trPr>
              <w:tc>
                <w:tcPr>
                  <w:tcW w:w="1701" w:type="dxa"/>
                  <w:shd w:val="clear" w:color="auto" w:fill="auto"/>
                </w:tcPr>
                <w:p w:rsidR="004D6BD7" w:rsidRPr="004C3FFE" w:rsidRDefault="004D6BD7" w:rsidP="004C3FFE">
                  <w:pPr>
                    <w:tabs>
                      <w:tab w:val="left" w:pos="251"/>
                    </w:tabs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XEGA2 (</w:t>
                  </w:r>
                  <w:r w:rsidRPr="004C3FFE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B</w:t>
                  </w: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4D6BD7" w:rsidRPr="004C3FFE" w:rsidRDefault="004D6BD7" w:rsidP="004C3FFE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83%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4D6BD7" w:rsidRPr="004C3FFE" w:rsidRDefault="003C4138" w:rsidP="004C3FFE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5</w:t>
                  </w:r>
                  <w:r w:rsidR="004D6BD7"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0%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4D6BD7" w:rsidRPr="004C3FFE" w:rsidRDefault="004D6BD7" w:rsidP="004C3FFE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3 sec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4D6BD7" w:rsidRPr="004C3FFE" w:rsidRDefault="004D6BD7" w:rsidP="004C3FFE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 sec</w:t>
                  </w:r>
                </w:p>
              </w:tc>
            </w:tr>
            <w:tr w:rsidR="004D6BD7" w:rsidRPr="00347A2A" w:rsidTr="004C3FFE">
              <w:trPr>
                <w:trHeight w:val="227"/>
              </w:trPr>
              <w:tc>
                <w:tcPr>
                  <w:tcW w:w="1701" w:type="dxa"/>
                  <w:shd w:val="clear" w:color="auto" w:fill="auto"/>
                </w:tcPr>
                <w:p w:rsidR="004D6BD7" w:rsidRPr="004C3FFE" w:rsidRDefault="004D6BD7" w:rsidP="004C3FFE">
                  <w:pPr>
                    <w:tabs>
                      <w:tab w:val="left" w:pos="251"/>
                    </w:tabs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2AC006000J (</w:t>
                  </w:r>
                  <w:r w:rsidRPr="004C3FFE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C</w:t>
                  </w: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4D6BD7" w:rsidRPr="004C3FFE" w:rsidRDefault="004D6BD7" w:rsidP="004C3FFE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90%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4D6BD7" w:rsidRPr="004C3FFE" w:rsidRDefault="004D6BD7" w:rsidP="004C3FFE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40%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4D6BD7" w:rsidRPr="004C3FFE" w:rsidRDefault="004D6BD7" w:rsidP="004C3FFE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5 sec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4D6BD7" w:rsidRPr="004C3FFE" w:rsidRDefault="00EA66FF" w:rsidP="004C3FFE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</w:t>
                  </w:r>
                  <w:r w:rsidR="004D6BD7"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 xml:space="preserve"> </w:t>
                  </w:r>
                  <w:proofErr w:type="spellStart"/>
                  <w:r w:rsidR="004D6BD7"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sec</w:t>
                  </w:r>
                  <w:proofErr w:type="spellEnd"/>
                </w:p>
              </w:tc>
            </w:tr>
          </w:tbl>
          <w:p w:rsidR="004D6BD7" w:rsidRDefault="004D6BD7" w:rsidP="00974DF6">
            <w:pPr>
              <w:tabs>
                <w:tab w:val="left" w:pos="251"/>
              </w:tabs>
              <w:ind w:left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  <w:tbl>
            <w:tblPr>
              <w:tblW w:w="4990" w:type="dxa"/>
              <w:tblInd w:w="2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993"/>
              <w:gridCol w:w="850"/>
              <w:gridCol w:w="737"/>
              <w:gridCol w:w="709"/>
            </w:tblGrid>
            <w:tr w:rsidR="004D6BD7" w:rsidRPr="00347A2A" w:rsidTr="004C3FFE">
              <w:trPr>
                <w:trHeight w:val="203"/>
              </w:trPr>
              <w:tc>
                <w:tcPr>
                  <w:tcW w:w="1701" w:type="dxa"/>
                  <w:vMerge w:val="restart"/>
                  <w:shd w:val="clear" w:color="auto" w:fill="auto"/>
                  <w:vAlign w:val="center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Kode Item</w:t>
                  </w:r>
                </w:p>
              </w:tc>
              <w:tc>
                <w:tcPr>
                  <w:tcW w:w="993" w:type="dxa"/>
                  <w:vMerge w:val="restart"/>
                  <w:shd w:val="clear" w:color="auto" w:fill="auto"/>
                  <w:vAlign w:val="center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Automatic Check Weight %</w:t>
                  </w:r>
                </w:p>
              </w:tc>
              <w:tc>
                <w:tcPr>
                  <w:tcW w:w="850" w:type="dxa"/>
                  <w:vMerge w:val="restart"/>
                  <w:shd w:val="clear" w:color="auto" w:fill="auto"/>
                  <w:vAlign w:val="center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Fine CV001 Opening %</w:t>
                  </w:r>
                </w:p>
              </w:tc>
              <w:tc>
                <w:tcPr>
                  <w:tcW w:w="1446" w:type="dxa"/>
                  <w:gridSpan w:val="2"/>
                  <w:shd w:val="clear" w:color="auto" w:fill="auto"/>
                  <w:vAlign w:val="center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Fine Vibro Flow SV001 Activation Time</w:t>
                  </w:r>
                </w:p>
              </w:tc>
            </w:tr>
            <w:tr w:rsidR="004D6BD7" w:rsidRPr="00347A2A" w:rsidTr="004C3FFE">
              <w:trPr>
                <w:trHeight w:val="20"/>
              </w:trPr>
              <w:tc>
                <w:tcPr>
                  <w:tcW w:w="1701" w:type="dxa"/>
                  <w:vMerge/>
                  <w:shd w:val="clear" w:color="auto" w:fill="auto"/>
                  <w:vAlign w:val="center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993" w:type="dxa"/>
                  <w:vMerge/>
                  <w:shd w:val="clear" w:color="auto" w:fill="auto"/>
                  <w:vAlign w:val="center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850" w:type="dxa"/>
                  <w:vMerge/>
                  <w:shd w:val="clear" w:color="auto" w:fill="auto"/>
                  <w:vAlign w:val="center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737" w:type="dxa"/>
                  <w:shd w:val="clear" w:color="auto" w:fill="auto"/>
                  <w:vAlign w:val="center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On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Off</w:t>
                  </w:r>
                </w:p>
              </w:tc>
            </w:tr>
            <w:tr w:rsidR="004D6BD7" w:rsidRPr="00347A2A" w:rsidTr="004C3FFE">
              <w:trPr>
                <w:trHeight w:val="20"/>
              </w:trPr>
              <w:tc>
                <w:tcPr>
                  <w:tcW w:w="1701" w:type="dxa"/>
                  <w:shd w:val="clear" w:color="auto" w:fill="auto"/>
                </w:tcPr>
                <w:p w:rsidR="004D6BD7" w:rsidRPr="004C3FFE" w:rsidRDefault="004D6BD7" w:rsidP="004C3FFE">
                  <w:pPr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2AS006000J (</w:t>
                  </w:r>
                  <w:r w:rsidRPr="004C3FFE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A</w:t>
                  </w: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30%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5 sec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 sec</w:t>
                  </w:r>
                </w:p>
              </w:tc>
            </w:tr>
            <w:tr w:rsidR="004D6BD7" w:rsidRPr="00347A2A" w:rsidTr="004C3FFE">
              <w:trPr>
                <w:trHeight w:val="20"/>
              </w:trPr>
              <w:tc>
                <w:tcPr>
                  <w:tcW w:w="1701" w:type="dxa"/>
                  <w:shd w:val="clear" w:color="auto" w:fill="auto"/>
                </w:tcPr>
                <w:p w:rsidR="004D6BD7" w:rsidRPr="004C3FFE" w:rsidRDefault="004D6BD7" w:rsidP="004C3FFE">
                  <w:pPr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XEGA2 (</w:t>
                  </w:r>
                  <w:r w:rsidRPr="004C3FFE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B</w:t>
                  </w: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25%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 sec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5 sec</w:t>
                  </w:r>
                </w:p>
              </w:tc>
            </w:tr>
            <w:tr w:rsidR="004D6BD7" w:rsidRPr="00347A2A" w:rsidTr="004C3FFE">
              <w:trPr>
                <w:trHeight w:val="20"/>
              </w:trPr>
              <w:tc>
                <w:tcPr>
                  <w:tcW w:w="1701" w:type="dxa"/>
                  <w:shd w:val="clear" w:color="auto" w:fill="auto"/>
                </w:tcPr>
                <w:p w:rsidR="004D6BD7" w:rsidRPr="004C3FFE" w:rsidRDefault="004D6BD7" w:rsidP="004C3FFE">
                  <w:pPr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2AC006000J (</w:t>
                  </w:r>
                  <w:r w:rsidRPr="004C3FFE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C</w:t>
                  </w: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18%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 sec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4D6BD7" w:rsidRPr="004C3FFE" w:rsidRDefault="004D6BD7" w:rsidP="004C3FFE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6 sec</w:t>
                  </w:r>
                </w:p>
              </w:tc>
            </w:tr>
          </w:tbl>
          <w:p w:rsidR="004D6BD7" w:rsidRPr="00974DF6" w:rsidRDefault="004D6BD7" w:rsidP="00974DF6">
            <w:pPr>
              <w:tabs>
                <w:tab w:val="left" w:pos="251"/>
              </w:tabs>
              <w:ind w:left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2155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D44EBA" w:rsidRDefault="00D44EBA">
            <w:pPr>
              <w:jc w:val="both"/>
              <w:rPr>
                <w:rFonts w:ascii="Arial" w:eastAsia="Arial Unicode MS" w:hAnsi="Arial" w:cs="Arial"/>
                <w:sz w:val="10"/>
                <w:szCs w:val="10"/>
              </w:rPr>
            </w:pPr>
          </w:p>
        </w:tc>
      </w:tr>
      <w:tr w:rsidR="00D44EBA" w:rsidTr="00932D16">
        <w:trPr>
          <w:trHeight w:val="288"/>
        </w:trPr>
        <w:tc>
          <w:tcPr>
            <w:tcW w:w="2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44EBA" w:rsidRDefault="00D44EBA">
            <w:pPr>
              <w:jc w:val="center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>2.</w:t>
            </w:r>
          </w:p>
          <w:p w:rsidR="00D44EBA" w:rsidRDefault="00D44EBA">
            <w:pPr>
              <w:jc w:val="center"/>
              <w:rPr>
                <w:rFonts w:ascii="Arial" w:eastAsia="Arial Unicode MS" w:hAnsi="Arial" w:cs="Arial"/>
                <w:sz w:val="20"/>
              </w:rPr>
            </w:pPr>
          </w:p>
          <w:p w:rsidR="00D44EBA" w:rsidRDefault="00D44EBA">
            <w:pPr>
              <w:jc w:val="center"/>
              <w:rPr>
                <w:rFonts w:ascii="Arial" w:eastAsia="Arial Unicode MS" w:hAnsi="Arial" w:cs="Arial"/>
                <w:sz w:val="20"/>
              </w:rPr>
            </w:pPr>
          </w:p>
          <w:p w:rsidR="00D44EBA" w:rsidRDefault="00D44EBA">
            <w:pPr>
              <w:jc w:val="center"/>
              <w:rPr>
                <w:rFonts w:ascii="Arial" w:eastAsia="Arial Unicode MS" w:hAnsi="Arial" w:cs="Arial"/>
                <w:sz w:val="20"/>
              </w:rPr>
            </w:pPr>
          </w:p>
          <w:p w:rsidR="00D44EBA" w:rsidRDefault="00D44EBA">
            <w:pPr>
              <w:jc w:val="center"/>
              <w:rPr>
                <w:rFonts w:ascii="Arial" w:eastAsia="Arial Unicode MS" w:hAnsi="Arial" w:cs="Arial"/>
                <w:sz w:val="20"/>
              </w:rPr>
            </w:pPr>
          </w:p>
          <w:p w:rsidR="00D44EBA" w:rsidRDefault="00D44EBA">
            <w:pPr>
              <w:jc w:val="center"/>
              <w:rPr>
                <w:rFonts w:ascii="Arial" w:eastAsia="Arial Unicode MS" w:hAnsi="Arial" w:cs="Arial"/>
                <w:sz w:val="20"/>
              </w:rPr>
            </w:pPr>
          </w:p>
          <w:p w:rsidR="00D44EBA" w:rsidRDefault="00D44EBA">
            <w:pPr>
              <w:jc w:val="center"/>
              <w:rPr>
                <w:rFonts w:ascii="Arial" w:eastAsia="Arial Unicode MS" w:hAnsi="Arial" w:cs="Arial"/>
                <w:sz w:val="20"/>
              </w:rPr>
            </w:pPr>
          </w:p>
          <w:p w:rsidR="00D44EBA" w:rsidRDefault="00D44EBA">
            <w:pPr>
              <w:jc w:val="center"/>
              <w:rPr>
                <w:rFonts w:ascii="Arial" w:eastAsia="Arial Unicode MS" w:hAnsi="Arial" w:cs="Arial"/>
                <w:sz w:val="20"/>
              </w:rPr>
            </w:pPr>
          </w:p>
          <w:p w:rsidR="00D44EBA" w:rsidRDefault="00D44EBA">
            <w:pPr>
              <w:jc w:val="center"/>
              <w:rPr>
                <w:rFonts w:ascii="Arial" w:eastAsia="Arial Unicode MS" w:hAnsi="Arial" w:cs="Arial"/>
                <w:sz w:val="20"/>
              </w:rPr>
            </w:pPr>
          </w:p>
          <w:p w:rsidR="00D44EBA" w:rsidRDefault="00D44EBA">
            <w:pPr>
              <w:jc w:val="center"/>
              <w:rPr>
                <w:rFonts w:ascii="Arial" w:eastAsia="Arial Unicode MS" w:hAnsi="Arial" w:cs="Arial"/>
                <w:sz w:val="20"/>
              </w:rPr>
            </w:pPr>
          </w:p>
          <w:p w:rsidR="00D44EBA" w:rsidRDefault="00D44EBA">
            <w:pPr>
              <w:jc w:val="center"/>
              <w:rPr>
                <w:rFonts w:ascii="Arial" w:eastAsia="Arial Unicode MS" w:hAnsi="Arial" w:cs="Arial"/>
                <w:sz w:val="20"/>
              </w:rPr>
            </w:pPr>
          </w:p>
          <w:p w:rsidR="00D44EBA" w:rsidRDefault="00D44EBA">
            <w:pPr>
              <w:jc w:val="center"/>
              <w:rPr>
                <w:rFonts w:ascii="Arial" w:eastAsia="Arial Unicode MS" w:hAnsi="Arial" w:cs="Arial"/>
                <w:sz w:val="20"/>
              </w:rPr>
            </w:pPr>
          </w:p>
          <w:p w:rsidR="00D44EBA" w:rsidRDefault="00D44EBA">
            <w:pPr>
              <w:jc w:val="center"/>
              <w:rPr>
                <w:rFonts w:ascii="Arial" w:eastAsia="Arial Unicode MS" w:hAnsi="Arial" w:cs="Arial"/>
                <w:sz w:val="20"/>
              </w:rPr>
            </w:pPr>
          </w:p>
          <w:p w:rsidR="00D44EBA" w:rsidRDefault="00D44EBA">
            <w:pPr>
              <w:jc w:val="center"/>
              <w:rPr>
                <w:rFonts w:ascii="Arial" w:eastAsia="Arial Unicode MS" w:hAnsi="Arial" w:cs="Arial"/>
                <w:sz w:val="20"/>
              </w:rPr>
            </w:pPr>
          </w:p>
          <w:p w:rsidR="00D44EBA" w:rsidRDefault="00D44EBA">
            <w:pPr>
              <w:jc w:val="center"/>
              <w:rPr>
                <w:rFonts w:ascii="Arial" w:eastAsia="Arial Unicode MS" w:hAnsi="Arial" w:cs="Arial"/>
                <w:sz w:val="20"/>
              </w:rPr>
            </w:pPr>
          </w:p>
          <w:p w:rsidR="00D44EBA" w:rsidRDefault="00D44EBA">
            <w:pPr>
              <w:jc w:val="center"/>
              <w:rPr>
                <w:rFonts w:ascii="Arial" w:eastAsia="Arial Unicode MS" w:hAnsi="Arial" w:cs="Arial"/>
                <w:sz w:val="20"/>
              </w:rPr>
            </w:pPr>
          </w:p>
          <w:p w:rsidR="00D44EBA" w:rsidRDefault="00D44EBA">
            <w:pPr>
              <w:jc w:val="center"/>
              <w:rPr>
                <w:rFonts w:ascii="Arial" w:eastAsia="Arial Unicode MS" w:hAnsi="Arial" w:cs="Arial"/>
                <w:sz w:val="20"/>
              </w:rPr>
            </w:pPr>
          </w:p>
          <w:p w:rsidR="00D44EBA" w:rsidRDefault="00D44EBA" w:rsidP="00E2069E">
            <w:pPr>
              <w:rPr>
                <w:rFonts w:ascii="Arial" w:eastAsia="Arial Unicode MS" w:hAnsi="Arial" w:cs="Arial"/>
                <w:sz w:val="20"/>
              </w:rPr>
            </w:pPr>
          </w:p>
          <w:p w:rsidR="00D44EBA" w:rsidRDefault="00D44EBA">
            <w:pPr>
              <w:jc w:val="center"/>
              <w:rPr>
                <w:rFonts w:ascii="Arial" w:eastAsia="Arial Unicode MS" w:hAnsi="Arial" w:cs="Arial"/>
                <w:sz w:val="20"/>
              </w:rPr>
            </w:pPr>
          </w:p>
        </w:tc>
        <w:tc>
          <w:tcPr>
            <w:tcW w:w="2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EBA" w:rsidRDefault="00D44EBA">
            <w:pP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BATCHING STATION</w:t>
            </w:r>
          </w:p>
        </w:tc>
        <w:tc>
          <w:tcPr>
            <w:tcW w:w="215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44EBA" w:rsidRDefault="00D44EBA">
            <w:pPr>
              <w:jc w:val="both"/>
              <w:rPr>
                <w:rFonts w:ascii="Arial" w:eastAsia="Arial Unicode MS" w:hAnsi="Arial" w:cs="Arial"/>
                <w:sz w:val="10"/>
                <w:szCs w:val="10"/>
              </w:rPr>
            </w:pPr>
          </w:p>
          <w:p w:rsidR="00A54827" w:rsidRDefault="00A54827" w:rsidP="00A54827">
            <w:pPr>
              <w:spacing w:before="60"/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A54827" w:rsidRDefault="00A54827" w:rsidP="00A54827">
            <w:pPr>
              <w:spacing w:before="60"/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A54827" w:rsidRDefault="00A54827" w:rsidP="00A54827">
            <w:pPr>
              <w:spacing w:before="60"/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A54827" w:rsidRDefault="00A54827" w:rsidP="00A54827">
            <w:pPr>
              <w:spacing w:before="60"/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E2069E" w:rsidRDefault="00E2069E" w:rsidP="00A54827">
            <w:pPr>
              <w:spacing w:before="60"/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A54827" w:rsidRDefault="00A54827" w:rsidP="00A54827">
            <w:pPr>
              <w:spacing w:before="60"/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D44EBA" w:rsidRDefault="00D44EBA">
            <w:pPr>
              <w:rPr>
                <w:rFonts w:ascii="Arial" w:eastAsia="Arial Unicode MS" w:hAnsi="Arial" w:cs="Arial"/>
                <w:sz w:val="6"/>
                <w:szCs w:val="6"/>
                <w:lang w:val="fi-FI"/>
              </w:rPr>
            </w:pPr>
          </w:p>
          <w:p w:rsidR="00E2069E" w:rsidRDefault="00E2069E" w:rsidP="00E2069E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E2069E" w:rsidRDefault="00E2069E" w:rsidP="00E2069E">
            <w:pPr>
              <w:jc w:val="both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 xml:space="preserve">Range Berat Batching </w:t>
            </w:r>
            <w:proofErr w:type="spellStart"/>
            <w:r>
              <w:rPr>
                <w:rFonts w:ascii="Arial" w:eastAsia="Arial Unicode MS" w:hAnsi="Arial" w:cs="Arial"/>
                <w:sz w:val="20"/>
              </w:rPr>
              <w:t>Aktual</w:t>
            </w:r>
            <w:proofErr w:type="spellEnd"/>
            <w:r>
              <w:rPr>
                <w:rFonts w:ascii="Arial" w:eastAsia="Arial Unicode MS" w:hAnsi="Arial" w:cs="Arial"/>
                <w:sz w:val="20"/>
              </w:rPr>
              <w:t xml:space="preserve"> di HMI:</w:t>
            </w:r>
          </w:p>
          <w:tbl>
            <w:tblPr>
              <w:tblW w:w="415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1275"/>
              <w:gridCol w:w="1745"/>
            </w:tblGrid>
            <w:tr w:rsidR="00E2069E" w:rsidRPr="00BF7CE4" w:rsidTr="00CD7DA4">
              <w:tc>
                <w:tcPr>
                  <w:tcW w:w="1134" w:type="dxa"/>
                  <w:shd w:val="clear" w:color="auto" w:fill="D9D9D9"/>
                  <w:vAlign w:val="center"/>
                </w:tcPr>
                <w:p w:rsidR="00E2069E" w:rsidRPr="00F60722" w:rsidRDefault="00E2069E" w:rsidP="00CD7DA4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r w:rsidRPr="00F60722"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Kode Item</w:t>
                  </w:r>
                </w:p>
              </w:tc>
              <w:tc>
                <w:tcPr>
                  <w:tcW w:w="1275" w:type="dxa"/>
                  <w:shd w:val="clear" w:color="auto" w:fill="D9D9D9"/>
                  <w:vAlign w:val="center"/>
                </w:tcPr>
                <w:p w:rsidR="00E2069E" w:rsidRDefault="00E2069E" w:rsidP="00CD7DA4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Kumulatif</w:t>
                  </w:r>
                  <w:proofErr w:type="spellEnd"/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 xml:space="preserve"> (Kg)</w:t>
                  </w:r>
                </w:p>
                <w:p w:rsidR="00E2069E" w:rsidRPr="00F60722" w:rsidRDefault="00E2069E" w:rsidP="00CD7DA4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(HMI)</w:t>
                  </w:r>
                </w:p>
              </w:tc>
              <w:tc>
                <w:tcPr>
                  <w:tcW w:w="1745" w:type="dxa"/>
                  <w:shd w:val="clear" w:color="auto" w:fill="D9D9D9"/>
                  <w:vAlign w:val="center"/>
                </w:tcPr>
                <w:p w:rsidR="00E2069E" w:rsidRDefault="00E2069E" w:rsidP="00CD7DA4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Perkomponen</w:t>
                  </w:r>
                  <w:proofErr w:type="spellEnd"/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 xml:space="preserve"> (Kg)</w:t>
                  </w:r>
                </w:p>
                <w:p w:rsidR="00E2069E" w:rsidRPr="00F60722" w:rsidRDefault="00E2069E" w:rsidP="00CD7DA4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(Report SCADA)</w:t>
                  </w:r>
                </w:p>
              </w:tc>
            </w:tr>
            <w:tr w:rsidR="00E2069E" w:rsidRPr="00BF7CE4" w:rsidTr="00CD7DA4">
              <w:trPr>
                <w:trHeight w:val="302"/>
              </w:trPr>
              <w:tc>
                <w:tcPr>
                  <w:tcW w:w="1134" w:type="dxa"/>
                  <w:shd w:val="clear" w:color="auto" w:fill="D9D9D9"/>
                  <w:vAlign w:val="center"/>
                </w:tcPr>
                <w:p w:rsidR="00E2069E" w:rsidRPr="00D07BCC" w:rsidRDefault="00E2069E" w:rsidP="00CD7DA4">
                  <w:pPr>
                    <w:ind w:left="-108" w:right="-108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  <w:r w:rsidRPr="00D07BCC">
                    <w:rPr>
                      <w:rFonts w:ascii="Arial" w:eastAsia="Arial Unicode MS" w:hAnsi="Arial" w:cs="Arial"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275" w:type="dxa"/>
                  <w:shd w:val="clear" w:color="auto" w:fill="auto"/>
                  <w:vAlign w:val="center"/>
                </w:tcPr>
                <w:p w:rsidR="00E2069E" w:rsidRPr="00D07BCC" w:rsidRDefault="00E2069E" w:rsidP="00CD7DA4">
                  <w:pPr>
                    <w:ind w:left="-108" w:right="-108" w:hanging="5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45" w:type="dxa"/>
                  <w:vAlign w:val="center"/>
                </w:tcPr>
                <w:p w:rsidR="00E2069E" w:rsidRPr="00BF7CE4" w:rsidRDefault="00E2069E" w:rsidP="00CD7DA4">
                  <w:pPr>
                    <w:rPr>
                      <w:rFonts w:ascii="Arial" w:eastAsia="Arial Unicode MS" w:hAnsi="Arial" w:cs="Arial"/>
                      <w:sz w:val="20"/>
                    </w:rPr>
                  </w:pPr>
                </w:p>
              </w:tc>
            </w:tr>
            <w:tr w:rsidR="00E2069E" w:rsidRPr="00BF7CE4" w:rsidTr="00CD7DA4">
              <w:trPr>
                <w:trHeight w:val="288"/>
              </w:trPr>
              <w:tc>
                <w:tcPr>
                  <w:tcW w:w="1134" w:type="dxa"/>
                  <w:shd w:val="clear" w:color="auto" w:fill="D9D9D9"/>
                  <w:vAlign w:val="center"/>
                </w:tcPr>
                <w:p w:rsidR="00E2069E" w:rsidRPr="00D07BCC" w:rsidRDefault="00E2069E" w:rsidP="00CD7DA4">
                  <w:pPr>
                    <w:ind w:left="-108" w:right="-108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XEGA2</w:t>
                  </w:r>
                </w:p>
              </w:tc>
              <w:tc>
                <w:tcPr>
                  <w:tcW w:w="1275" w:type="dxa"/>
                  <w:shd w:val="clear" w:color="auto" w:fill="auto"/>
                  <w:vAlign w:val="center"/>
                </w:tcPr>
                <w:p w:rsidR="00E2069E" w:rsidRPr="00D07BCC" w:rsidRDefault="00E2069E" w:rsidP="00CD7DA4">
                  <w:pPr>
                    <w:ind w:left="-108" w:right="-108" w:hanging="5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45" w:type="dxa"/>
                  <w:vAlign w:val="center"/>
                </w:tcPr>
                <w:p w:rsidR="00E2069E" w:rsidRPr="00BF7CE4" w:rsidRDefault="00E2069E" w:rsidP="00CD7DA4">
                  <w:pPr>
                    <w:rPr>
                      <w:rFonts w:ascii="Arial" w:eastAsia="Arial Unicode MS" w:hAnsi="Arial" w:cs="Arial"/>
                      <w:sz w:val="20"/>
                    </w:rPr>
                  </w:pPr>
                </w:p>
              </w:tc>
            </w:tr>
            <w:tr w:rsidR="00E2069E" w:rsidRPr="00BF7CE4" w:rsidTr="00CD7DA4">
              <w:trPr>
                <w:trHeight w:val="288"/>
              </w:trPr>
              <w:tc>
                <w:tcPr>
                  <w:tcW w:w="1134" w:type="dxa"/>
                  <w:shd w:val="clear" w:color="auto" w:fill="D9D9D9"/>
                  <w:vAlign w:val="center"/>
                </w:tcPr>
                <w:p w:rsidR="00E2069E" w:rsidRPr="00D07BCC" w:rsidRDefault="00E2069E" w:rsidP="00CD7DA4">
                  <w:pPr>
                    <w:ind w:left="-108" w:right="-108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  <w:r w:rsidRPr="00D07BCC">
                    <w:rPr>
                      <w:rFonts w:ascii="Arial" w:eastAsia="Arial Unicode MS" w:hAnsi="Arial" w:cs="Arial"/>
                      <w:sz w:val="18"/>
                      <w:szCs w:val="18"/>
                    </w:rPr>
                    <w:t>2AC006000J</w:t>
                  </w:r>
                </w:p>
              </w:tc>
              <w:tc>
                <w:tcPr>
                  <w:tcW w:w="1275" w:type="dxa"/>
                  <w:shd w:val="clear" w:color="auto" w:fill="auto"/>
                  <w:vAlign w:val="center"/>
                </w:tcPr>
                <w:p w:rsidR="00E2069E" w:rsidRPr="00D07BCC" w:rsidRDefault="00E2069E" w:rsidP="00CD7DA4">
                  <w:pPr>
                    <w:ind w:left="-108" w:right="-108" w:hanging="5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45" w:type="dxa"/>
                  <w:vAlign w:val="center"/>
                </w:tcPr>
                <w:p w:rsidR="00E2069E" w:rsidRPr="00BF7CE4" w:rsidRDefault="00E2069E" w:rsidP="00CD7DA4">
                  <w:pPr>
                    <w:rPr>
                      <w:rFonts w:ascii="Arial" w:eastAsia="Arial Unicode MS" w:hAnsi="Arial" w:cs="Arial"/>
                      <w:sz w:val="20"/>
                    </w:rPr>
                  </w:pPr>
                </w:p>
              </w:tc>
            </w:tr>
          </w:tbl>
          <w:p w:rsidR="00E2069E" w:rsidRPr="004B6DCC" w:rsidRDefault="00E2069E" w:rsidP="00E2069E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Apabila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terdapat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bobot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per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komponen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diluar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range,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maka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lanjutkan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ke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poin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r w:rsidRPr="004B6DCC">
              <w:rPr>
                <w:rFonts w:ascii="Arial" w:eastAsia="Arial Unicode MS" w:hAnsi="Arial" w:cs="Arial"/>
                <w:b/>
                <w:sz w:val="20"/>
                <w:szCs w:val="20"/>
              </w:rPr>
              <w:t>III.A.3</w:t>
            </w:r>
          </w:p>
          <w:p w:rsidR="00E2069E" w:rsidRPr="004B6DCC" w:rsidRDefault="00E2069E" w:rsidP="00E2069E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Apabila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semua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bobot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masuk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range,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lanjutkan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ke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poin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r w:rsidRPr="004B6DCC">
              <w:rPr>
                <w:rFonts w:ascii="Arial" w:eastAsia="Arial Unicode MS" w:hAnsi="Arial" w:cs="Arial"/>
                <w:b/>
                <w:sz w:val="20"/>
                <w:szCs w:val="20"/>
              </w:rPr>
              <w:t>III.A.4</w:t>
            </w:r>
          </w:p>
          <w:tbl>
            <w:tblPr>
              <w:tblpPr w:leftFromText="180" w:rightFromText="180" w:vertAnchor="text" w:tblpX="18" w:tblpY="1"/>
              <w:tblOverlap w:val="never"/>
              <w:tblW w:w="410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14"/>
              <w:gridCol w:w="1992"/>
            </w:tblGrid>
            <w:tr w:rsidR="00E2069E" w:rsidRPr="00E11DC3" w:rsidTr="00CD7DA4">
              <w:trPr>
                <w:trHeight w:val="340"/>
              </w:trPr>
              <w:tc>
                <w:tcPr>
                  <w:tcW w:w="21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2069E" w:rsidRPr="00E11DC3" w:rsidRDefault="00E2069E" w:rsidP="00CD7DA4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92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2069E" w:rsidRPr="00E11DC3" w:rsidRDefault="00E2069E" w:rsidP="00CD7DA4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D44EBA" w:rsidRDefault="00D44EBA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</w:tc>
      </w:tr>
      <w:tr w:rsidR="00D44EBA" w:rsidTr="00932D16">
        <w:trPr>
          <w:trHeight w:val="4932"/>
        </w:trPr>
        <w:tc>
          <w:tcPr>
            <w:tcW w:w="26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44EBA" w:rsidRDefault="00D44EBA">
            <w:pPr>
              <w:jc w:val="center"/>
              <w:rPr>
                <w:rFonts w:ascii="Arial" w:eastAsia="Arial Unicode MS" w:hAnsi="Arial" w:cs="Arial"/>
                <w:sz w:val="20"/>
              </w:rPr>
            </w:pPr>
          </w:p>
        </w:tc>
        <w:tc>
          <w:tcPr>
            <w:tcW w:w="2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EBA" w:rsidRDefault="00D44EBA">
            <w:pPr>
              <w:numPr>
                <w:ilvl w:val="0"/>
                <w:numId w:val="3"/>
              </w:numPr>
              <w:ind w:left="276" w:hanging="266"/>
              <w:jc w:val="both"/>
              <w:rPr>
                <w:rFonts w:ascii="Arial" w:eastAsia="Arial Unicode MS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Pastikan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data di Batch Display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data </w:t>
            </w:r>
            <w:proofErr w:type="spellStart"/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berikut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:</w:t>
            </w:r>
            <w:proofErr w:type="gramEnd"/>
          </w:p>
          <w:tbl>
            <w:tblPr>
              <w:tblW w:w="0" w:type="auto"/>
              <w:tblInd w:w="30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279"/>
              <w:gridCol w:w="2444"/>
            </w:tblGrid>
            <w:tr w:rsidR="00D44EBA" w:rsidTr="00537CF0">
              <w:tc>
                <w:tcPr>
                  <w:tcW w:w="2279" w:type="dxa"/>
                  <w:vAlign w:val="center"/>
                </w:tcPr>
                <w:p w:rsidR="00D44EBA" w:rsidRDefault="00D44EBA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PRODUCT CODE</w:t>
                  </w:r>
                </w:p>
              </w:tc>
              <w:tc>
                <w:tcPr>
                  <w:tcW w:w="2444" w:type="dxa"/>
                  <w:vAlign w:val="center"/>
                </w:tcPr>
                <w:p w:rsidR="00D44EBA" w:rsidRDefault="00D44EBA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PEGA2</w:t>
                  </w:r>
                </w:p>
              </w:tc>
            </w:tr>
            <w:tr w:rsidR="00D44EBA" w:rsidTr="00537CF0">
              <w:tc>
                <w:tcPr>
                  <w:tcW w:w="2279" w:type="dxa"/>
                  <w:vAlign w:val="center"/>
                </w:tcPr>
                <w:p w:rsidR="00D44EBA" w:rsidRDefault="00D44EBA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LOT ID</w:t>
                  </w:r>
                </w:p>
              </w:tc>
              <w:tc>
                <w:tcPr>
                  <w:tcW w:w="2444" w:type="dxa"/>
                  <w:vAlign w:val="center"/>
                </w:tcPr>
                <w:p w:rsidR="00D44EBA" w:rsidRDefault="00D44EBA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-</w:t>
                  </w:r>
                </w:p>
              </w:tc>
            </w:tr>
            <w:tr w:rsidR="00D44EBA" w:rsidTr="00537CF0">
              <w:tc>
                <w:tcPr>
                  <w:tcW w:w="2279" w:type="dxa"/>
                  <w:vAlign w:val="center"/>
                </w:tcPr>
                <w:p w:rsidR="00D44EBA" w:rsidRDefault="00D44EBA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BATCH ID</w:t>
                  </w:r>
                </w:p>
              </w:tc>
              <w:tc>
                <w:tcPr>
                  <w:tcW w:w="2444" w:type="dxa"/>
                  <w:vAlign w:val="center"/>
                </w:tcPr>
                <w:p w:rsidR="00D44EBA" w:rsidRDefault="00D44EBA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 xml:space="preserve">PEGA2_No. Batch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sesuai</w:t>
                  </w:r>
                  <w:proofErr w:type="spellEnd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 xml:space="preserve"> cover PPI</w:t>
                  </w:r>
                </w:p>
              </w:tc>
            </w:tr>
            <w:tr w:rsidR="00D44EBA" w:rsidTr="00537CF0">
              <w:tc>
                <w:tcPr>
                  <w:tcW w:w="2279" w:type="dxa"/>
                  <w:vAlign w:val="center"/>
                </w:tcPr>
                <w:p w:rsidR="00D44EBA" w:rsidRDefault="00D44EBA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RECIPE NAME</w:t>
                  </w:r>
                </w:p>
              </w:tc>
              <w:tc>
                <w:tcPr>
                  <w:tcW w:w="2444" w:type="dxa"/>
                  <w:vAlign w:val="center"/>
                </w:tcPr>
                <w:p w:rsidR="00D44EBA" w:rsidRDefault="00D44EBA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PEGA2 03v0</w:t>
                  </w:r>
                </w:p>
              </w:tc>
            </w:tr>
          </w:tbl>
          <w:p w:rsidR="00D44EBA" w:rsidRDefault="00D44EBA">
            <w:pPr>
              <w:numPr>
                <w:ilvl w:val="0"/>
                <w:numId w:val="3"/>
              </w:numPr>
              <w:spacing w:before="120"/>
              <w:ind w:left="301" w:hanging="278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Masukkan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bahan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baku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pada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IBC dengan urutan sebagai 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berikut :</w:t>
            </w:r>
            <w:proofErr w:type="gramEnd"/>
          </w:p>
          <w:tbl>
            <w:tblPr>
              <w:tblW w:w="503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65"/>
              <w:gridCol w:w="1701"/>
              <w:gridCol w:w="851"/>
              <w:gridCol w:w="1417"/>
            </w:tblGrid>
            <w:tr w:rsidR="001B309E" w:rsidRPr="00936894" w:rsidTr="001B309E">
              <w:tc>
                <w:tcPr>
                  <w:tcW w:w="1065" w:type="dxa"/>
                  <w:vAlign w:val="center"/>
                </w:tcPr>
                <w:p w:rsidR="001B309E" w:rsidRPr="00936894" w:rsidRDefault="001B309E" w:rsidP="001B309E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Kode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Item</w:t>
                  </w:r>
                  <w:proofErr w:type="spellEnd"/>
                </w:p>
              </w:tc>
              <w:tc>
                <w:tcPr>
                  <w:tcW w:w="1701" w:type="dxa"/>
                  <w:vAlign w:val="center"/>
                </w:tcPr>
                <w:p w:rsidR="001B309E" w:rsidRPr="00936894" w:rsidRDefault="001B309E" w:rsidP="001B309E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Nama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Bahan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Baku</w:t>
                  </w:r>
                </w:p>
              </w:tc>
              <w:tc>
                <w:tcPr>
                  <w:tcW w:w="851" w:type="dxa"/>
                  <w:vAlign w:val="center"/>
                </w:tcPr>
                <w:p w:rsidR="001B309E" w:rsidRPr="00936894" w:rsidRDefault="001B309E" w:rsidP="001B309E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Quantity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(Kg)</w:t>
                  </w:r>
                </w:p>
              </w:tc>
              <w:tc>
                <w:tcPr>
                  <w:tcW w:w="1417" w:type="dxa"/>
                  <w:vAlign w:val="center"/>
                </w:tcPr>
                <w:p w:rsidR="001B309E" w:rsidRPr="00F60722" w:rsidRDefault="001B309E" w:rsidP="001B309E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r w:rsidRPr="00F60722"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Range Berat</w:t>
                  </w:r>
                </w:p>
                <w:p w:rsidR="001B309E" w:rsidRPr="00936894" w:rsidRDefault="001B309E" w:rsidP="001B309E">
                  <w:pPr>
                    <w:ind w:left="-102" w:right="-148" w:firstLine="12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F60722"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(Kg)</w:t>
                  </w:r>
                </w:p>
              </w:tc>
            </w:tr>
            <w:tr w:rsidR="001B309E" w:rsidRPr="00936894" w:rsidTr="001B309E">
              <w:tc>
                <w:tcPr>
                  <w:tcW w:w="1065" w:type="dxa"/>
                  <w:vAlign w:val="center"/>
                </w:tcPr>
                <w:p w:rsidR="001B309E" w:rsidRPr="00936894" w:rsidRDefault="001B309E" w:rsidP="001B309E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2AS006000J</w:t>
                  </w:r>
                </w:p>
              </w:tc>
              <w:tc>
                <w:tcPr>
                  <w:tcW w:w="1701" w:type="dxa"/>
                  <w:vAlign w:val="center"/>
                </w:tcPr>
                <w:p w:rsidR="001B309E" w:rsidRPr="00936894" w:rsidRDefault="001B309E" w:rsidP="001B309E">
                  <w:pPr>
                    <w:ind w:left="-102" w:right="-14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Sodium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Bicarbonate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*</w:t>
                  </w:r>
                </w:p>
              </w:tc>
              <w:tc>
                <w:tcPr>
                  <w:tcW w:w="851" w:type="dxa"/>
                  <w:vAlign w:val="center"/>
                </w:tcPr>
                <w:p w:rsidR="001B309E" w:rsidRPr="001B309E" w:rsidRDefault="001B309E" w:rsidP="001B309E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{mat_0_hasil}</w:t>
                  </w:r>
                </w:p>
              </w:tc>
              <w:tc>
                <w:tcPr>
                  <w:tcW w:w="1417" w:type="dxa"/>
                  <w:vAlign w:val="center"/>
                </w:tcPr>
                <w:p w:rsidR="001B309E" w:rsidRPr="001B309E" w:rsidRDefault="001B309E" w:rsidP="001B309E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{mat_0_range_min} – {mat_0_range_max}</w:t>
                  </w:r>
                </w:p>
              </w:tc>
            </w:tr>
            <w:tr w:rsidR="001B309E" w:rsidRPr="00936894" w:rsidTr="001B309E">
              <w:tc>
                <w:tcPr>
                  <w:tcW w:w="1065" w:type="dxa"/>
                  <w:vAlign w:val="center"/>
                </w:tcPr>
                <w:p w:rsidR="001B309E" w:rsidRPr="00936894" w:rsidRDefault="001B309E" w:rsidP="001B309E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XEGA2</w:t>
                  </w:r>
                </w:p>
              </w:tc>
              <w:tc>
                <w:tcPr>
                  <w:tcW w:w="1701" w:type="dxa"/>
                  <w:vAlign w:val="center"/>
                </w:tcPr>
                <w:p w:rsidR="001B309E" w:rsidRPr="00936894" w:rsidRDefault="001B309E" w:rsidP="001B309E">
                  <w:pPr>
                    <w:ind w:left="-102" w:right="-14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Premix</w:t>
                  </w:r>
                  <w:proofErr w:type="spellEnd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Extra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Joss</w:t>
                  </w:r>
                  <w:proofErr w:type="spellEnd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Go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Anggur</w:t>
                  </w:r>
                  <w:proofErr w:type="spellEnd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Eff.Pwd</w:t>
                  </w:r>
                  <w:proofErr w:type="spellEnd"/>
                </w:p>
              </w:tc>
              <w:tc>
                <w:tcPr>
                  <w:tcW w:w="851" w:type="dxa"/>
                  <w:vAlign w:val="center"/>
                </w:tcPr>
                <w:p w:rsidR="001B309E" w:rsidRPr="001B309E" w:rsidRDefault="001B309E" w:rsidP="001B309E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{mat_1_hasil}</w:t>
                  </w:r>
                </w:p>
              </w:tc>
              <w:tc>
                <w:tcPr>
                  <w:tcW w:w="1417" w:type="dxa"/>
                  <w:vAlign w:val="center"/>
                </w:tcPr>
                <w:p w:rsidR="001B309E" w:rsidRPr="001B309E" w:rsidRDefault="001B309E" w:rsidP="001B309E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{mat_1_range_min} – {mat_1_range_max}</w:t>
                  </w:r>
                </w:p>
              </w:tc>
            </w:tr>
            <w:tr w:rsidR="001B309E" w:rsidRPr="00936894" w:rsidTr="001B309E">
              <w:trPr>
                <w:trHeight w:val="60"/>
              </w:trPr>
              <w:tc>
                <w:tcPr>
                  <w:tcW w:w="1065" w:type="dxa"/>
                  <w:vAlign w:val="center"/>
                </w:tcPr>
                <w:p w:rsidR="001B309E" w:rsidRPr="00936894" w:rsidRDefault="001B309E" w:rsidP="001B309E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2AC006000J</w:t>
                  </w:r>
                </w:p>
              </w:tc>
              <w:tc>
                <w:tcPr>
                  <w:tcW w:w="1701" w:type="dxa"/>
                  <w:vAlign w:val="center"/>
                </w:tcPr>
                <w:p w:rsidR="001B309E" w:rsidRPr="00936894" w:rsidRDefault="001B309E" w:rsidP="001B309E">
                  <w:pPr>
                    <w:ind w:left="-102" w:right="-14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Citric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Acid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Anhydrous</w:t>
                  </w:r>
                  <w:proofErr w:type="spellEnd"/>
                </w:p>
              </w:tc>
              <w:tc>
                <w:tcPr>
                  <w:tcW w:w="851" w:type="dxa"/>
                  <w:vAlign w:val="center"/>
                </w:tcPr>
                <w:p w:rsidR="001B309E" w:rsidRPr="001B309E" w:rsidRDefault="001B309E" w:rsidP="001B309E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{mat_2_hasil}</w:t>
                  </w:r>
                </w:p>
              </w:tc>
              <w:tc>
                <w:tcPr>
                  <w:tcW w:w="1417" w:type="dxa"/>
                  <w:vAlign w:val="center"/>
                </w:tcPr>
                <w:p w:rsidR="001B309E" w:rsidRPr="001B309E" w:rsidRDefault="001B309E" w:rsidP="001B309E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 xml:space="preserve">{mat_2_range_min} – </w:t>
                  </w: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lastRenderedPageBreak/>
                    <w:t>{mat_2_range_max}</w:t>
                  </w:r>
                </w:p>
              </w:tc>
            </w:tr>
          </w:tbl>
          <w:p w:rsidR="00E2069E" w:rsidRDefault="00E2069E" w:rsidP="00E2069E">
            <w:pPr>
              <w:ind w:left="276" w:hanging="182"/>
              <w:jc w:val="both"/>
              <w:rPr>
                <w:rFonts w:ascii="Arial" w:eastAsia="Arial Unicode MS" w:hAnsi="Arial" w:cs="Arial"/>
                <w:sz w:val="18"/>
                <w:szCs w:val="18"/>
                <w:lang w:val="fi-FI"/>
              </w:rPr>
            </w:pPr>
          </w:p>
          <w:p w:rsidR="00D44EBA" w:rsidRPr="00E2069E" w:rsidRDefault="00D44EBA" w:rsidP="00E2069E">
            <w:pPr>
              <w:ind w:left="276" w:hanging="182"/>
              <w:jc w:val="both"/>
              <w:rPr>
                <w:rFonts w:ascii="Arial" w:eastAsia="Arial Unicode MS" w:hAnsi="Arial" w:cs="Arial"/>
                <w:sz w:val="18"/>
                <w:szCs w:val="18"/>
                <w:lang w:val="fi-FI"/>
              </w:rPr>
            </w:pPr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*)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Perbedaan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jumlah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RMFR karena excess untuk susut pengeringan saat proses dan pastikan kadar karbonat sesudah drying 20 – 30 %</w:t>
            </w:r>
          </w:p>
        </w:tc>
        <w:tc>
          <w:tcPr>
            <w:tcW w:w="2155" w:type="pct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44EBA" w:rsidRDefault="00D44EBA">
            <w:pPr>
              <w:jc w:val="both"/>
              <w:rPr>
                <w:rFonts w:ascii="Arial" w:eastAsia="Arial Unicode MS" w:hAnsi="Arial" w:cs="Arial"/>
                <w:sz w:val="10"/>
                <w:szCs w:val="10"/>
              </w:rPr>
            </w:pPr>
          </w:p>
        </w:tc>
      </w:tr>
      <w:tr w:rsidR="00E2069E" w:rsidTr="00932D16">
        <w:trPr>
          <w:trHeight w:val="288"/>
        </w:trPr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2069E" w:rsidRDefault="00E2069E">
            <w:pPr>
              <w:jc w:val="center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>3.</w:t>
            </w:r>
          </w:p>
        </w:tc>
        <w:tc>
          <w:tcPr>
            <w:tcW w:w="473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069E" w:rsidRDefault="00E2069E" w:rsidP="00E2069E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ratio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justifikasi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Supervisor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syarat.Coret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kolom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jika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tahap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tbl>
            <w:tblPr>
              <w:tblW w:w="92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5"/>
              <w:gridCol w:w="284"/>
              <w:gridCol w:w="284"/>
              <w:gridCol w:w="26"/>
              <w:gridCol w:w="258"/>
              <w:gridCol w:w="92"/>
              <w:gridCol w:w="616"/>
              <w:gridCol w:w="1796"/>
              <w:gridCol w:w="1797"/>
              <w:gridCol w:w="1797"/>
            </w:tblGrid>
            <w:tr w:rsidR="00E2069E" w:rsidTr="00D155A7">
              <w:tc>
                <w:tcPr>
                  <w:tcW w:w="2305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center"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60" w:type="dxa"/>
                  <w:gridSpan w:val="6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E2069E" w:rsidRDefault="00E2069E" w:rsidP="00CD7DA4">
                  <w:pPr>
                    <w:ind w:right="-163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E2069E" w:rsidRDefault="00E2069E" w:rsidP="00CD7DA4">
                  <w:pPr>
                    <w:ind w:right="-163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E2069E" w:rsidRPr="00E2069E" w:rsidRDefault="00E2069E" w:rsidP="00CD7DA4">
                  <w:pPr>
                    <w:ind w:right="-87" w:hanging="2"/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 w:rsidRPr="00E2069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XEGA2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E2069E" w:rsidRDefault="00E2069E" w:rsidP="00CD7DA4">
                  <w:pPr>
                    <w:ind w:right="-9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2AC006000J</w:t>
                  </w:r>
                </w:p>
              </w:tc>
            </w:tr>
            <w:tr w:rsidR="00E2069E" w:rsidTr="00D155A7">
              <w:trPr>
                <w:trHeight w:val="357"/>
              </w:trPr>
              <w:tc>
                <w:tcPr>
                  <w:tcW w:w="23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E2069E" w:rsidRDefault="00E2069E" w:rsidP="00CD7DA4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Hasil Batching (Kg)</w:t>
                  </w:r>
                </w:p>
              </w:tc>
              <w:tc>
                <w:tcPr>
                  <w:tcW w:w="156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……….*</w:t>
                  </w:r>
                </w:p>
              </w:tc>
            </w:tr>
            <w:tr w:rsidR="00D155A7" w:rsidTr="00D155A7">
              <w:trPr>
                <w:trHeight w:val="357"/>
              </w:trPr>
              <w:tc>
                <w:tcPr>
                  <w:tcW w:w="23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D155A7" w:rsidRDefault="00D155A7" w:rsidP="00D155A7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Target (Kg)</w:t>
                  </w:r>
                </w:p>
              </w:tc>
              <w:tc>
                <w:tcPr>
                  <w:tcW w:w="156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D155A7" w:rsidRDefault="00D155A7" w:rsidP="00D155A7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D155A7" w:rsidRPr="00D155A7" w:rsidRDefault="00D155A7" w:rsidP="00D155A7">
                  <w:pPr>
                    <w:ind w:hanging="2"/>
                    <w:jc w:val="center"/>
                    <w:rPr>
                      <w:rFonts w:ascii="Arial" w:eastAsia="Calibri" w:hAnsi="Arial" w:cs="Arial"/>
                      <w:sz w:val="18"/>
                      <w:szCs w:val="18"/>
                    </w:rPr>
                  </w:pPr>
                  <w:r w:rsidRPr="00D155A7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{mat_0_hasil}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D155A7" w:rsidRPr="00D155A7" w:rsidRDefault="00D155A7" w:rsidP="00D155A7">
                  <w:pPr>
                    <w:ind w:hanging="2"/>
                    <w:jc w:val="center"/>
                    <w:rPr>
                      <w:rFonts w:ascii="Arial" w:eastAsia="Calibri" w:hAnsi="Arial" w:cs="Arial"/>
                      <w:sz w:val="18"/>
                      <w:szCs w:val="18"/>
                    </w:rPr>
                  </w:pPr>
                  <w:r w:rsidRPr="00D155A7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{mat_1_hasil}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D155A7" w:rsidRPr="00D155A7" w:rsidRDefault="00D155A7" w:rsidP="00D155A7">
                  <w:pPr>
                    <w:ind w:right="-95" w:hanging="2"/>
                    <w:jc w:val="center"/>
                    <w:rPr>
                      <w:rFonts w:ascii="Arial" w:eastAsia="Calibri" w:hAnsi="Arial" w:cs="Arial"/>
                      <w:sz w:val="18"/>
                      <w:szCs w:val="18"/>
                    </w:rPr>
                  </w:pPr>
                  <w:r w:rsidRPr="00D155A7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{mat_2_hasil}</w:t>
                  </w:r>
                </w:p>
              </w:tc>
            </w:tr>
            <w:tr w:rsidR="00E2069E" w:rsidTr="00D155A7">
              <w:trPr>
                <w:cantSplit/>
                <w:trHeight w:val="195"/>
              </w:trPr>
              <w:tc>
                <w:tcPr>
                  <w:tcW w:w="2305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E2069E" w:rsidRDefault="00E2069E" w:rsidP="00CD7DA4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Perbandingan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</w:p>
              </w:tc>
              <w:tc>
                <w:tcPr>
                  <w:tcW w:w="284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nil"/>
                  </w:tcBorders>
                  <w:shd w:val="clear" w:color="auto" w:fill="D9D9D9"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shd w:val="clear" w:color="auto" w:fill="D9D9D9"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/>
                  <w:hideMark/>
                </w:tcPr>
                <w:p w:rsidR="00E2069E" w:rsidRDefault="00E2069E" w:rsidP="00CD7DA4">
                  <w:pPr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08" w:type="dxa"/>
                  <w:gridSpan w:val="2"/>
                  <w:vMerge w:val="restart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E2069E" w:rsidRDefault="00E2069E" w:rsidP="00CD7DA4">
                  <w:pPr>
                    <w:ind w:right="-114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   = C</w:t>
                  </w:r>
                </w:p>
              </w:tc>
              <w:tc>
                <w:tcPr>
                  <w:tcW w:w="1796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E2069E" w:rsidTr="00D155A7">
              <w:trPr>
                <w:cantSplit/>
                <w:trHeight w:val="195"/>
              </w:trPr>
              <w:tc>
                <w:tcPr>
                  <w:tcW w:w="230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E2069E" w:rsidRDefault="00E2069E" w:rsidP="00CD7DA4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D9D9D9"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shd w:val="clear" w:color="auto" w:fill="D9D9D9"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/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708" w:type="dxa"/>
                  <w:gridSpan w:val="2"/>
                  <w:vMerge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E2069E" w:rsidRDefault="00E2069E" w:rsidP="00CD7DA4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797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797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E2069E" w:rsidTr="00D155A7">
              <w:trPr>
                <w:trHeight w:val="340"/>
              </w:trPr>
              <w:tc>
                <w:tcPr>
                  <w:tcW w:w="23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Pilih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nilai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(C)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tertinggi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56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539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E2069E" w:rsidTr="00D155A7">
              <w:trPr>
                <w:cantSplit/>
                <w:trHeight w:val="188"/>
              </w:trPr>
              <w:tc>
                <w:tcPr>
                  <w:tcW w:w="2305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E2069E" w:rsidRDefault="00E2069E" w:rsidP="00CD7DA4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Ratio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94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nil"/>
                  </w:tcBorders>
                  <w:shd w:val="clear" w:color="auto" w:fill="D9D9D9"/>
                  <w:vAlign w:val="center"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50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/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616" w:type="dxa"/>
                  <w:vMerge w:val="restart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= E</w:t>
                  </w:r>
                </w:p>
              </w:tc>
              <w:tc>
                <w:tcPr>
                  <w:tcW w:w="1796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E2069E" w:rsidTr="00D155A7">
              <w:trPr>
                <w:cantSplit/>
                <w:trHeight w:val="187"/>
              </w:trPr>
              <w:tc>
                <w:tcPr>
                  <w:tcW w:w="230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594" w:type="dxa"/>
                  <w:gridSpan w:val="3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D9D9D9"/>
                  <w:vAlign w:val="center"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50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/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616" w:type="dxa"/>
                  <w:vMerge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797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797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:rsidR="00E2069E" w:rsidRDefault="00E2069E" w:rsidP="00E2069E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)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Pembulatan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3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angka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belakang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koma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. Jika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nilai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lebih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besar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1.100,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lanjutkan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ke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proses blending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hal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6/9,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laporkan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penyimpangan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dan hold bulk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hingga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terdapat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disposisi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penyimpangan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  <w:p w:rsidR="00E2069E" w:rsidRDefault="00E2069E" w:rsidP="00E2069E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*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Citric acid yang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dituliskan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adalah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hasil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pengurangan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total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sodbic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minor yang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turun</w:t>
            </w:r>
            <w:proofErr w:type="spellEnd"/>
          </w:p>
          <w:p w:rsidR="00E2069E" w:rsidRDefault="00E2069E" w:rsidP="00E2069E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p w:rsidR="00E2069E" w:rsidRDefault="00E2069E" w:rsidP="00E2069E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Bandingkan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baris 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bawah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pilih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baris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memiliki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angka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ratio 1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sama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</w:p>
          <w:tbl>
            <w:tblPr>
              <w:tblW w:w="91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7"/>
              <w:gridCol w:w="3456"/>
              <w:gridCol w:w="1772"/>
              <w:gridCol w:w="1772"/>
              <w:gridCol w:w="1773"/>
            </w:tblGrid>
            <w:tr w:rsidR="00E2069E" w:rsidTr="00CD7DA4"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E2069E" w:rsidRDefault="00E2069E" w:rsidP="00CD7DA4">
                  <w:pPr>
                    <w:ind w:right="-24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Syarat</w:t>
                  </w:r>
                  <w:proofErr w:type="spellEnd"/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ind w:right="-163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ind w:right="-87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2069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XEGA2</w:t>
                  </w:r>
                </w:p>
              </w:tc>
              <w:tc>
                <w:tcPr>
                  <w:tcW w:w="17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ind w:right="-9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2AC006000J</w:t>
                  </w:r>
                </w:p>
              </w:tc>
            </w:tr>
            <w:tr w:rsidR="00E2069E" w:rsidTr="00CD7DA4">
              <w:trPr>
                <w:trHeight w:val="262"/>
              </w:trPr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E2069E" w:rsidRDefault="00E2069E" w:rsidP="00CD7DA4">
                  <w:pPr>
                    <w:ind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Overfilled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sodbic</w:t>
                  </w:r>
                  <w:proofErr w:type="spellEnd"/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E2069E" w:rsidRDefault="00D317F6" w:rsidP="00CD7DA4">
                  <w:pPr>
                    <w:ind w:hanging="2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0.986</w:t>
                  </w:r>
                  <w:r w:rsidR="00E2069E"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  <w:tc>
                <w:tcPr>
                  <w:tcW w:w="17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0.990 → 1</w:t>
                  </w:r>
                </w:p>
              </w:tc>
            </w:tr>
            <w:tr w:rsidR="00E2069E" w:rsidTr="00CD7DA4">
              <w:trPr>
                <w:trHeight w:val="262"/>
              </w:trPr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E2069E" w:rsidRDefault="00E2069E" w:rsidP="00CD7DA4">
                  <w:pPr>
                    <w:ind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Overfilled Minor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D317F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</w:t>
                  </w:r>
                  <w:r w:rsidR="00D317F6">
                    <w:rPr>
                      <w:rFonts w:ascii="Arial" w:eastAsia="Arial Unicode MS" w:hAnsi="Arial" w:cs="Arial"/>
                      <w:sz w:val="18"/>
                      <w:szCs w:val="18"/>
                    </w:rPr>
                    <w:t>982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Helvetica Neue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E2069E" w:rsidRDefault="00E2069E" w:rsidP="00D317F6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</w:t>
                  </w:r>
                  <w:r w:rsidR="00D317F6">
                    <w:rPr>
                      <w:rFonts w:ascii="Arial" w:eastAsia="Arial Unicode MS" w:hAnsi="Arial" w:cs="Arial"/>
                      <w:sz w:val="18"/>
                      <w:szCs w:val="18"/>
                    </w:rPr>
                    <w:t>87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</w:tr>
            <w:tr w:rsidR="00E2069E" w:rsidTr="00CD7DA4">
              <w:trPr>
                <w:trHeight w:val="262"/>
              </w:trPr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E2069E" w:rsidRDefault="00E2069E" w:rsidP="00CD7DA4">
                  <w:pPr>
                    <w:ind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Overfilled Citric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D317F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</w:t>
                  </w:r>
                  <w:r w:rsidR="00D317F6">
                    <w:rPr>
                      <w:rFonts w:ascii="Arial" w:eastAsia="Arial Unicode MS" w:hAnsi="Arial" w:cs="Arial"/>
                      <w:sz w:val="18"/>
                      <w:szCs w:val="18"/>
                    </w:rPr>
                    <w:t>88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E2069E" w:rsidRDefault="00E2069E" w:rsidP="00D317F6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</w:t>
                  </w:r>
                  <w:r w:rsidR="00D317F6">
                    <w:rPr>
                      <w:rFonts w:ascii="Arial" w:eastAsia="Arial Unicode MS" w:hAnsi="Arial" w:cs="Arial"/>
                      <w:sz w:val="18"/>
                      <w:szCs w:val="18"/>
                    </w:rPr>
                    <w:t>989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  <w:tc>
                <w:tcPr>
                  <w:tcW w:w="17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Helvetica Neue" w:hAnsi="Arial" w:cs="Arial"/>
                      <w:sz w:val="18"/>
                      <w:szCs w:val="18"/>
                    </w:rPr>
                    <w:t>1</w:t>
                  </w:r>
                </w:p>
              </w:tc>
            </w:tr>
          </w:tbl>
          <w:p w:rsidR="00E2069E" w:rsidRDefault="00E2069E" w:rsidP="00E2069E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E2069E" w:rsidRDefault="00E2069E" w:rsidP="00E2069E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Verifikasi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kesimpulan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oleh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Supv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Prod</w:t>
            </w:r>
          </w:p>
          <w:tbl>
            <w:tblPr>
              <w:tblW w:w="4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47"/>
              <w:gridCol w:w="2378"/>
            </w:tblGrid>
            <w:tr w:rsidR="00E2069E" w:rsidTr="00CD7DA4">
              <w:trPr>
                <w:trHeight w:val="421"/>
              </w:trPr>
              <w:tc>
                <w:tcPr>
                  <w:tcW w:w="17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Kesimpulan</w:t>
                  </w:r>
                </w:p>
              </w:tc>
              <w:tc>
                <w:tcPr>
                  <w:tcW w:w="2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MS/</w:t>
                  </w:r>
                  <w:proofErr w:type="gram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TMS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gram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ii)</w:t>
                  </w:r>
                </w:p>
              </w:tc>
            </w:tr>
            <w:tr w:rsidR="00E2069E" w:rsidTr="00CD7DA4">
              <w:trPr>
                <w:trHeight w:val="414"/>
              </w:trPr>
              <w:tc>
                <w:tcPr>
                  <w:tcW w:w="17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Supv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Prod</w:t>
                  </w:r>
                </w:p>
              </w:tc>
              <w:tc>
                <w:tcPr>
                  <w:tcW w:w="2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2069E" w:rsidRDefault="00E2069E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E2069E" w:rsidRDefault="00E2069E" w:rsidP="00E2069E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(ii)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Coret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perlu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</w:p>
          <w:p w:rsidR="00E2069E" w:rsidRDefault="00E2069E" w:rsidP="00E2069E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Jika MS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lanjutkan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hingga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6/8. Dan bulk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dilanjutkan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berikutnya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E2069E" w:rsidRDefault="00E2069E" w:rsidP="00E2069E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Jika TMS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laporkan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Penyimpangan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(WI-QO-QS-1025),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hitung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tambahan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reproses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melalui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tabel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dibawah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lanjutkan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7/8 - 8/8.</w:t>
            </w:r>
          </w:p>
          <w:p w:rsidR="00E2069E" w:rsidRDefault="00E2069E" w:rsidP="00E2069E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tbl>
            <w:tblPr>
              <w:tblW w:w="92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4"/>
              <w:gridCol w:w="780"/>
              <w:gridCol w:w="781"/>
              <w:gridCol w:w="1796"/>
              <w:gridCol w:w="1797"/>
              <w:gridCol w:w="1797"/>
            </w:tblGrid>
            <w:tr w:rsidR="00E2069E" w:rsidTr="00CD7DA4">
              <w:trPr>
                <w:trHeight w:val="419"/>
              </w:trPr>
              <w:tc>
                <w:tcPr>
                  <w:tcW w:w="23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E2069E" w:rsidRDefault="00E2069E" w:rsidP="00CD7DA4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Target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baru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jika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ratio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tidak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masuk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syarat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(iii)</w:t>
                  </w:r>
                </w:p>
              </w:tc>
              <w:tc>
                <w:tcPr>
                  <w:tcW w:w="7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D9D9D9"/>
                  <w:vAlign w:val="center"/>
                  <w:hideMark/>
                </w:tcPr>
                <w:p w:rsidR="00E2069E" w:rsidRDefault="00E2069E" w:rsidP="00CD7DA4">
                  <w:pPr>
                    <w:ind w:right="-209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B x D </w:t>
                  </w:r>
                </w:p>
              </w:tc>
              <w:tc>
                <w:tcPr>
                  <w:tcW w:w="78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= F</w:t>
                  </w:r>
                </w:p>
              </w:tc>
              <w:tc>
                <w:tcPr>
                  <w:tcW w:w="1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E2069E" w:rsidTr="00CD7DA4">
              <w:trPr>
                <w:trHeight w:val="419"/>
              </w:trPr>
              <w:tc>
                <w:tcPr>
                  <w:tcW w:w="23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E2069E" w:rsidRDefault="00E2069E" w:rsidP="00CD7DA4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lastRenderedPageBreak/>
                    <w:t>Tambahan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reproses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(iii)</w:t>
                  </w:r>
                </w:p>
              </w:tc>
              <w:tc>
                <w:tcPr>
                  <w:tcW w:w="155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F – A</w:t>
                  </w: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    = G</w:t>
                  </w:r>
                </w:p>
              </w:tc>
              <w:tc>
                <w:tcPr>
                  <w:tcW w:w="1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</w:tbl>
          <w:p w:rsidR="00E2069E" w:rsidRDefault="00E2069E" w:rsidP="00E2069E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  <w:vertAlign w:val="superscript"/>
              </w:rPr>
            </w:pPr>
          </w:p>
          <w:p w:rsidR="00E2069E" w:rsidRDefault="00E2069E" w:rsidP="00E2069E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Verifikasi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adjust oleh TS/QA</w:t>
            </w:r>
          </w:p>
          <w:tbl>
            <w:tblPr>
              <w:tblW w:w="4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47"/>
              <w:gridCol w:w="2378"/>
            </w:tblGrid>
            <w:tr w:rsidR="00E2069E" w:rsidTr="00CD7DA4">
              <w:trPr>
                <w:trHeight w:val="414"/>
              </w:trPr>
              <w:tc>
                <w:tcPr>
                  <w:tcW w:w="17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E2069E" w:rsidRDefault="00E2069E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TS/QA</w:t>
                  </w:r>
                </w:p>
              </w:tc>
              <w:tc>
                <w:tcPr>
                  <w:tcW w:w="2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E2069E" w:rsidRDefault="00E2069E" w:rsidP="00CD7DA4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E2069E" w:rsidRDefault="00E2069E" w:rsidP="00E2069E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  <w:vertAlign w:val="superscript"/>
              </w:rPr>
            </w:pPr>
          </w:p>
          <w:p w:rsidR="00E2069E" w:rsidRPr="00E2069E" w:rsidRDefault="00E2069E" w:rsidP="00E2069E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(iii)</w:t>
            </w:r>
            <w:r>
              <w:rPr>
                <w:rFonts w:ascii="Arial" w:eastAsia="Arial" w:hAnsi="Arial" w:cs="Arial"/>
                <w:sz w:val="16"/>
                <w:szCs w:val="16"/>
              </w:rPr>
              <w:t>Hanya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diisi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jika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ratio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masuk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syarat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Pembulatan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2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angka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belakang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koma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Abaikan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nilai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G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ratio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(E)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=1.000.</w:t>
            </w:r>
          </w:p>
        </w:tc>
      </w:tr>
      <w:tr w:rsidR="00E2069E" w:rsidTr="00932D16">
        <w:trPr>
          <w:trHeight w:val="288"/>
        </w:trPr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2069E" w:rsidRDefault="00E2069E">
            <w:pPr>
              <w:jc w:val="center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lastRenderedPageBreak/>
              <w:t>4.</w:t>
            </w:r>
          </w:p>
        </w:tc>
        <w:tc>
          <w:tcPr>
            <w:tcW w:w="2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069E" w:rsidRDefault="00E2069E" w:rsidP="00E2069E">
            <w:pPr>
              <w:ind w:left="318" w:hanging="25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a. </w:t>
            </w: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Catat Total Bulk dalam 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IBC :</w:t>
            </w:r>
            <w:proofErr w:type="gramEnd"/>
          </w:p>
          <w:tbl>
            <w:tblPr>
              <w:tblW w:w="0" w:type="auto"/>
              <w:tblInd w:w="262" w:type="dxa"/>
              <w:tblLayout w:type="fixed"/>
              <w:tblLook w:val="0000" w:firstRow="0" w:lastRow="0" w:firstColumn="0" w:lastColumn="0" w:noHBand="0" w:noVBand="0"/>
            </w:tblPr>
            <w:tblGrid>
              <w:gridCol w:w="1478"/>
              <w:gridCol w:w="1668"/>
              <w:gridCol w:w="1024"/>
            </w:tblGrid>
            <w:tr w:rsidR="00E2069E" w:rsidTr="00CD7DA4">
              <w:trPr>
                <w:trHeight w:val="243"/>
              </w:trPr>
              <w:tc>
                <w:tcPr>
                  <w:tcW w:w="1478" w:type="dxa"/>
                  <w:vMerge w:val="restart"/>
                  <w:vAlign w:val="center"/>
                </w:tcPr>
                <w:p w:rsidR="00E2069E" w:rsidRDefault="00E2069E" w:rsidP="00CD7DA4">
                  <w:pPr>
                    <w:tabs>
                      <w:tab w:val="left" w:pos="1096"/>
                    </w:tabs>
                    <w:ind w:left="-75"/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20"/>
                    </w:rPr>
                    <w:t>Rendemen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  =</w:t>
                  </w:r>
                </w:p>
              </w:tc>
              <w:tc>
                <w:tcPr>
                  <w:tcW w:w="1668" w:type="dxa"/>
                  <w:tcBorders>
                    <w:bottom w:val="single" w:sz="4" w:space="0" w:color="auto"/>
                  </w:tcBorders>
                  <w:vAlign w:val="bottom"/>
                </w:tcPr>
                <w:p w:rsidR="00E2069E" w:rsidRDefault="00E2069E" w:rsidP="00CD7DA4">
                  <w:pPr>
                    <w:tabs>
                      <w:tab w:val="left" w:pos="1164"/>
                    </w:tabs>
                    <w:contextualSpacing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................. kg</w:t>
                  </w:r>
                </w:p>
              </w:tc>
              <w:tc>
                <w:tcPr>
                  <w:tcW w:w="1024" w:type="dxa"/>
                  <w:vMerge w:val="restart"/>
                  <w:vAlign w:val="center"/>
                </w:tcPr>
                <w:p w:rsidR="00E2069E" w:rsidRDefault="00E2069E" w:rsidP="00CD7DA4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</w:rPr>
                    <w:t>X 100%</w:t>
                  </w:r>
                </w:p>
              </w:tc>
            </w:tr>
            <w:tr w:rsidR="00E2069E" w:rsidTr="00CD7DA4">
              <w:trPr>
                <w:trHeight w:val="249"/>
              </w:trPr>
              <w:tc>
                <w:tcPr>
                  <w:tcW w:w="1478" w:type="dxa"/>
                  <w:vMerge/>
                  <w:vAlign w:val="center"/>
                </w:tcPr>
                <w:p w:rsidR="00E2069E" w:rsidRDefault="00E2069E" w:rsidP="00CD7DA4">
                  <w:pPr>
                    <w:tabs>
                      <w:tab w:val="left" w:pos="1164"/>
                    </w:tabs>
                    <w:contextualSpacing/>
                    <w:jc w:val="right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668" w:type="dxa"/>
                  <w:tcBorders>
                    <w:top w:val="single" w:sz="4" w:space="0" w:color="auto"/>
                  </w:tcBorders>
                  <w:vAlign w:val="center"/>
                </w:tcPr>
                <w:p w:rsidR="00E2069E" w:rsidRDefault="00E2069E" w:rsidP="00CD7DA4">
                  <w:pPr>
                    <w:tabs>
                      <w:tab w:val="left" w:pos="1164"/>
                    </w:tabs>
                    <w:contextualSpacing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  1000.00   kg</w:t>
                  </w:r>
                </w:p>
              </w:tc>
              <w:tc>
                <w:tcPr>
                  <w:tcW w:w="1024" w:type="dxa"/>
                  <w:vMerge/>
                </w:tcPr>
                <w:p w:rsidR="00E2069E" w:rsidRDefault="00E2069E" w:rsidP="00CD7DA4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</w:tr>
            <w:tr w:rsidR="00E2069E" w:rsidTr="00CD7DA4">
              <w:trPr>
                <w:trHeight w:val="288"/>
              </w:trPr>
              <w:tc>
                <w:tcPr>
                  <w:tcW w:w="1478" w:type="dxa"/>
                  <w:vAlign w:val="center"/>
                </w:tcPr>
                <w:p w:rsidR="00E2069E" w:rsidRDefault="00E2069E" w:rsidP="00CD7DA4">
                  <w:pPr>
                    <w:ind w:right="-1"/>
                    <w:contextualSpacing/>
                    <w:jc w:val="right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=</w:t>
                  </w:r>
                </w:p>
              </w:tc>
              <w:tc>
                <w:tcPr>
                  <w:tcW w:w="1668" w:type="dxa"/>
                  <w:vAlign w:val="center"/>
                </w:tcPr>
                <w:p w:rsidR="00E2069E" w:rsidRDefault="00E2069E" w:rsidP="00CD7DA4">
                  <w:pPr>
                    <w:tabs>
                      <w:tab w:val="left" w:pos="1164"/>
                    </w:tabs>
                    <w:contextualSpacing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</w:rPr>
                    <w:t>................. %</w:t>
                  </w:r>
                </w:p>
              </w:tc>
              <w:tc>
                <w:tcPr>
                  <w:tcW w:w="1024" w:type="dxa"/>
                </w:tcPr>
                <w:p w:rsidR="00E2069E" w:rsidRDefault="00E2069E" w:rsidP="00CD7DA4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6D4465" w:rsidRDefault="006D4465" w:rsidP="00E2069E">
            <w:pPr>
              <w:tabs>
                <w:tab w:val="left" w:pos="280"/>
              </w:tabs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E2069E" w:rsidRDefault="00E2069E" w:rsidP="00E2069E">
            <w:pPr>
              <w:tabs>
                <w:tab w:val="left" w:pos="280"/>
              </w:tabs>
              <w:contextualSpacing/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Berat </w:t>
            </w:r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bulk Extra Joss Go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Anggur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jika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bobot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tiap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fase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range batching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hal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4/8:</w:t>
            </w:r>
          </w:p>
          <w:p w:rsidR="00D155A7" w:rsidRPr="007348A1" w:rsidRDefault="00D155A7" w:rsidP="00D155A7">
            <w:pPr>
              <w:tabs>
                <w:tab w:val="left" w:pos="280"/>
              </w:tabs>
              <w:contextualSpacing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>{rendemen_0_total} – {rendemen_1_total}</w:t>
            </w:r>
            <w:r w:rsidRPr="007348A1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Kg </w:t>
            </w:r>
            <w:proofErr w:type="spellStart"/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>atau</w:t>
            </w:r>
            <w:proofErr w:type="spellEnd"/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 {rendemen_0_persentase} – {rendemen_1_persentase} %</w:t>
            </w:r>
          </w:p>
          <w:p w:rsidR="006D4465" w:rsidRDefault="006D4465" w:rsidP="00D155A7">
            <w:pPr>
              <w:tabs>
                <w:tab w:val="left" w:pos="280"/>
              </w:tabs>
              <w:rPr>
                <w:rFonts w:ascii="Arial" w:eastAsia="Arial Unicode MS" w:hAnsi="Arial" w:cs="Arial"/>
                <w:b/>
                <w:sz w:val="20"/>
                <w:szCs w:val="20"/>
              </w:rPr>
            </w:pPr>
          </w:p>
          <w:p w:rsidR="00E2069E" w:rsidRDefault="00E2069E" w:rsidP="00E2069E">
            <w:pPr>
              <w:tabs>
                <w:tab w:val="left" w:pos="280"/>
              </w:tabs>
              <w:ind w:hanging="14"/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*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Rendemen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bulk Extra Joss Go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Anggur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jika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dilakukan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justifikasi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table</w:t>
            </w:r>
            <w:r w:rsidR="006D4465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6D4465">
              <w:rPr>
                <w:rFonts w:ascii="Arial" w:eastAsia="Arial Unicode MS" w:hAnsi="Arial" w:cs="Arial"/>
                <w:b/>
                <w:sz w:val="20"/>
                <w:szCs w:val="20"/>
              </w:rPr>
              <w:t>rasio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:</w:t>
            </w:r>
          </w:p>
          <w:p w:rsidR="006D4465" w:rsidRPr="007348A1" w:rsidRDefault="00D155A7" w:rsidP="007348A1">
            <w:pPr>
              <w:tabs>
                <w:tab w:val="left" w:pos="280"/>
              </w:tabs>
              <w:contextualSpacing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>{rendemen_0_total} – {rendemen_</w:t>
            </w:r>
            <w:r w:rsidR="00151856">
              <w:rPr>
                <w:rFonts w:ascii="Arial" w:eastAsia="Arial Narrow" w:hAnsi="Arial" w:cs="Arial"/>
                <w:b/>
                <w:sz w:val="20"/>
                <w:szCs w:val="20"/>
              </w:rPr>
              <w:t>2</w:t>
            </w:r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>_total}</w:t>
            </w:r>
            <w:r w:rsidRPr="007348A1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Kg </w:t>
            </w:r>
            <w:proofErr w:type="spellStart"/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>atau</w:t>
            </w:r>
            <w:proofErr w:type="spellEnd"/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 {rendemen_0_persentase} – {rendemen_</w:t>
            </w:r>
            <w:r w:rsidR="00151856">
              <w:rPr>
                <w:rFonts w:ascii="Arial" w:eastAsia="Arial Narrow" w:hAnsi="Arial" w:cs="Arial"/>
                <w:b/>
                <w:sz w:val="20"/>
                <w:szCs w:val="20"/>
              </w:rPr>
              <w:t>2</w:t>
            </w:r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>_persentase} %</w:t>
            </w:r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2069E" w:rsidRDefault="00E2069E">
            <w:pPr>
              <w:jc w:val="both"/>
              <w:rPr>
                <w:rFonts w:ascii="Arial" w:eastAsia="Arial Unicode MS" w:hAnsi="Arial" w:cs="Arial"/>
                <w:sz w:val="20"/>
                <w:szCs w:val="22"/>
              </w:rPr>
            </w:pPr>
          </w:p>
          <w:p w:rsidR="00E2069E" w:rsidRDefault="00E2069E">
            <w:pPr>
              <w:jc w:val="both"/>
              <w:rPr>
                <w:rFonts w:ascii="Arial" w:eastAsia="Arial Unicode MS" w:hAnsi="Arial" w:cs="Arial"/>
                <w:sz w:val="20"/>
                <w:szCs w:val="22"/>
              </w:rPr>
            </w:pPr>
          </w:p>
          <w:p w:rsidR="00E2069E" w:rsidRDefault="00E2069E">
            <w:pPr>
              <w:jc w:val="both"/>
              <w:rPr>
                <w:rFonts w:ascii="Arial" w:eastAsia="Arial Unicode MS" w:hAnsi="Arial" w:cs="Arial"/>
                <w:sz w:val="20"/>
                <w:szCs w:val="22"/>
              </w:rPr>
            </w:pPr>
          </w:p>
          <w:p w:rsidR="00E2069E" w:rsidRDefault="00E2069E">
            <w:pPr>
              <w:jc w:val="both"/>
              <w:rPr>
                <w:rFonts w:ascii="Arial" w:eastAsia="Arial Unicode MS" w:hAnsi="Arial" w:cs="Arial"/>
                <w:sz w:val="20"/>
                <w:szCs w:val="22"/>
              </w:rPr>
            </w:pPr>
          </w:p>
          <w:p w:rsidR="00E2069E" w:rsidRDefault="00E2069E">
            <w:pPr>
              <w:jc w:val="both"/>
              <w:rPr>
                <w:rFonts w:ascii="Arial" w:eastAsia="Arial Unicode MS" w:hAnsi="Arial" w:cs="Arial"/>
                <w:sz w:val="20"/>
                <w:szCs w:val="22"/>
              </w:rPr>
            </w:pPr>
          </w:p>
          <w:p w:rsidR="00E2069E" w:rsidRDefault="00E2069E">
            <w:pPr>
              <w:jc w:val="both"/>
              <w:rPr>
                <w:rFonts w:ascii="Arial" w:eastAsia="Arial Unicode MS" w:hAnsi="Arial" w:cs="Arial"/>
                <w:sz w:val="20"/>
                <w:szCs w:val="22"/>
              </w:rPr>
            </w:pPr>
          </w:p>
          <w:p w:rsidR="006D4465" w:rsidRDefault="006D4465">
            <w:pPr>
              <w:jc w:val="both"/>
              <w:rPr>
                <w:rFonts w:ascii="Arial" w:eastAsia="Arial Unicode MS" w:hAnsi="Arial" w:cs="Arial"/>
                <w:sz w:val="20"/>
                <w:szCs w:val="22"/>
              </w:rPr>
            </w:pPr>
          </w:p>
          <w:p w:rsidR="00E2069E" w:rsidRDefault="00E2069E">
            <w:pPr>
              <w:jc w:val="both"/>
              <w:rPr>
                <w:rFonts w:ascii="Arial" w:eastAsia="Arial Unicode MS" w:hAnsi="Arial" w:cs="Arial"/>
                <w:sz w:val="20"/>
                <w:szCs w:val="22"/>
              </w:rPr>
            </w:pPr>
          </w:p>
          <w:p w:rsidR="006D4465" w:rsidRDefault="006D4465">
            <w:pPr>
              <w:jc w:val="both"/>
              <w:rPr>
                <w:rFonts w:ascii="Arial" w:eastAsia="Arial Unicode MS" w:hAnsi="Arial" w:cs="Arial"/>
                <w:sz w:val="20"/>
                <w:szCs w:val="22"/>
              </w:rPr>
            </w:pPr>
          </w:p>
          <w:p w:rsidR="006D4465" w:rsidRDefault="006D4465">
            <w:pPr>
              <w:jc w:val="both"/>
              <w:rPr>
                <w:rFonts w:ascii="Arial" w:eastAsia="Arial Unicode MS" w:hAnsi="Arial" w:cs="Arial"/>
                <w:sz w:val="20"/>
                <w:szCs w:val="22"/>
              </w:rPr>
            </w:pPr>
          </w:p>
          <w:p w:rsidR="006D4465" w:rsidRDefault="006D4465">
            <w:pPr>
              <w:jc w:val="both"/>
              <w:rPr>
                <w:rFonts w:ascii="Arial" w:eastAsia="Arial Unicode MS" w:hAnsi="Arial" w:cs="Arial"/>
                <w:sz w:val="20"/>
                <w:szCs w:val="22"/>
              </w:rPr>
            </w:pPr>
          </w:p>
          <w:tbl>
            <w:tblPr>
              <w:tblW w:w="416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80"/>
              <w:gridCol w:w="2083"/>
            </w:tblGrid>
            <w:tr w:rsidR="00E2069E" w:rsidTr="00CD7DA4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2069E" w:rsidRDefault="00E2069E" w:rsidP="00CD7DA4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83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2069E" w:rsidRDefault="00E2069E" w:rsidP="00CD7DA4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E2069E" w:rsidTr="00CD7DA4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2069E" w:rsidRDefault="00E2069E" w:rsidP="00CD7DA4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Saksi</w:t>
                  </w:r>
                  <w:proofErr w:type="spellEnd"/>
                </w:p>
              </w:tc>
              <w:tc>
                <w:tcPr>
                  <w:tcW w:w="2083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2069E" w:rsidRDefault="00E2069E" w:rsidP="00CD7DA4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E2069E" w:rsidRPr="00E2069E" w:rsidRDefault="00E2069E">
            <w:pPr>
              <w:jc w:val="both"/>
              <w:rPr>
                <w:rFonts w:ascii="Arial" w:eastAsia="Arial Unicode MS" w:hAnsi="Arial" w:cs="Arial"/>
                <w:sz w:val="20"/>
                <w:szCs w:val="22"/>
              </w:rPr>
            </w:pPr>
          </w:p>
        </w:tc>
      </w:tr>
      <w:tr w:rsidR="00D44EBA" w:rsidTr="00932D16">
        <w:trPr>
          <w:trHeight w:val="255"/>
        </w:trPr>
        <w:tc>
          <w:tcPr>
            <w:tcW w:w="265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D44EBA" w:rsidRDefault="00D44EBA">
            <w:pPr>
              <w:ind w:left="-122" w:right="-107"/>
              <w:jc w:val="center"/>
              <w:rPr>
                <w:rFonts w:ascii="Arial" w:eastAsia="Arial Unicode MS" w:hAnsi="Arial" w:cs="Arial"/>
                <w:b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IV.A.</w:t>
            </w:r>
          </w:p>
          <w:p w:rsidR="00D44EBA" w:rsidRDefault="00D44EBA">
            <w:pPr>
              <w:ind w:left="-122" w:right="-107"/>
              <w:jc w:val="center"/>
              <w:rPr>
                <w:rFonts w:ascii="Arial" w:eastAsia="Arial Unicode MS" w:hAnsi="Arial" w:cs="Arial"/>
                <w:b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>1.</w:t>
            </w:r>
          </w:p>
        </w:tc>
        <w:tc>
          <w:tcPr>
            <w:tcW w:w="2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4EBA" w:rsidRDefault="00D44EBA">
            <w:pPr>
              <w:ind w:left="304" w:hanging="270"/>
              <w:rPr>
                <w:rFonts w:ascii="Arial" w:eastAsia="Arial Unicode MS" w:hAnsi="Arial" w:cs="Arial"/>
                <w:sz w:val="20"/>
                <w:lang w:val="en-US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FINAL MIXING</w:t>
            </w:r>
          </w:p>
        </w:tc>
        <w:tc>
          <w:tcPr>
            <w:tcW w:w="2155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D44EBA" w:rsidRDefault="00D44EBA">
            <w:pPr>
              <w:tabs>
                <w:tab w:val="left" w:pos="422"/>
              </w:tabs>
              <w:ind w:left="340" w:right="95" w:hanging="238"/>
              <w:jc w:val="both"/>
              <w:rPr>
                <w:rFonts w:ascii="Arial" w:eastAsia="Arial Unicode MS" w:hAnsi="Arial" w:cs="Arial"/>
                <w:sz w:val="20"/>
              </w:rPr>
            </w:pPr>
          </w:p>
          <w:tbl>
            <w:tblPr>
              <w:tblW w:w="4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57"/>
              <w:gridCol w:w="2013"/>
            </w:tblGrid>
            <w:tr w:rsidR="00D44EBA" w:rsidTr="00D94DAB">
              <w:trPr>
                <w:trHeight w:val="346"/>
                <w:jc w:val="center"/>
              </w:trPr>
              <w:tc>
                <w:tcPr>
                  <w:tcW w:w="2057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D44EBA" w:rsidRDefault="00D44EBA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:rsidR="00D44EBA" w:rsidRDefault="00D44EBA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D44EBA" w:rsidTr="00D94DAB">
              <w:trPr>
                <w:trHeight w:val="701"/>
                <w:jc w:val="center"/>
              </w:trPr>
              <w:tc>
                <w:tcPr>
                  <w:tcW w:w="2057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D44EBA" w:rsidRDefault="00D44EBA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Tidak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Ada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Dokumen</w:t>
                  </w:r>
                  <w:proofErr w:type="spellEnd"/>
                </w:p>
                <w:p w:rsidR="00D44EBA" w:rsidRDefault="00D44EBA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Batch /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Produk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Lain*</w:t>
                  </w:r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:rsidR="00D44EBA" w:rsidRDefault="00D44EBA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D44EBA" w:rsidTr="00D94DAB">
              <w:trPr>
                <w:trHeight w:val="346"/>
                <w:jc w:val="center"/>
              </w:trPr>
              <w:tc>
                <w:tcPr>
                  <w:tcW w:w="2057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D44EBA" w:rsidRDefault="00D44EBA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No. IBC</w:t>
                  </w:r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:rsidR="00D44EBA" w:rsidRDefault="00D44EBA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D44EBA" w:rsidRDefault="00D44EBA">
            <w:pPr>
              <w:spacing w:after="120"/>
              <w:ind w:left="226" w:hanging="181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tbl>
            <w:tblPr>
              <w:tblW w:w="4080" w:type="dxa"/>
              <w:tblInd w:w="3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78"/>
              <w:gridCol w:w="2002"/>
            </w:tblGrid>
            <w:tr w:rsidR="00D44EBA" w:rsidTr="00D94DAB">
              <w:trPr>
                <w:trHeight w:val="340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D44EBA" w:rsidRDefault="00D44EBA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D44EBA" w:rsidRDefault="00D44EBA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D44EBA" w:rsidRDefault="00D44EBA">
            <w:pPr>
              <w:rPr>
                <w:rFonts w:ascii="Arial" w:eastAsia="Arial Unicode MS" w:hAnsi="Arial" w:cs="Arial"/>
                <w:sz w:val="20"/>
              </w:rPr>
            </w:pPr>
          </w:p>
        </w:tc>
      </w:tr>
      <w:tr w:rsidR="00D44EBA" w:rsidTr="00932D16">
        <w:trPr>
          <w:trHeight w:val="2296"/>
        </w:trPr>
        <w:tc>
          <w:tcPr>
            <w:tcW w:w="26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D44EBA" w:rsidRDefault="00D44EBA">
            <w:pPr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EBA" w:rsidRDefault="00D44EBA">
            <w:pPr>
              <w:jc w:val="both"/>
              <w:rPr>
                <w:rFonts w:ascii="Arial" w:eastAsia="Arial Unicode MS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Sebelum mulai proses, periksa dan 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pastikan :</w:t>
            </w:r>
            <w:proofErr w:type="gramEnd"/>
          </w:p>
          <w:p w:rsidR="00D44EBA" w:rsidRDefault="00D44EBA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Alat dan mesin 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yang akan</w:t>
            </w:r>
            <w:proofErr w:type="gram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digunakan dalam kondisi bersih / siap pakai. Siapkan IBC dalam jalur motion track. Catat nomor IBC.</w:t>
            </w:r>
          </w:p>
          <w:p w:rsidR="00D44EBA" w:rsidRDefault="00D44EBA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>Tida</w:t>
            </w: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k ada dokumen batch / produk lain.</w:t>
            </w:r>
          </w:p>
          <w:p w:rsidR="00D44EBA" w:rsidRDefault="00D44EBA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Penimbangan dilakukan sesuai dengan Sistem GEA SCADA</w:t>
            </w:r>
            <w:r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2155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D44EBA" w:rsidRDefault="00D44EBA">
            <w:pPr>
              <w:jc w:val="center"/>
              <w:rPr>
                <w:rFonts w:ascii="Arial" w:eastAsia="Arial Unicode MS" w:hAnsi="Arial" w:cs="Arial"/>
                <w:sz w:val="20"/>
                <w:lang w:val="fi-FI"/>
              </w:rPr>
            </w:pPr>
          </w:p>
        </w:tc>
      </w:tr>
      <w:tr w:rsidR="00D44EBA" w:rsidTr="00932D16">
        <w:trPr>
          <w:trHeight w:val="1366"/>
        </w:trPr>
        <w:tc>
          <w:tcPr>
            <w:tcW w:w="265" w:type="pct"/>
            <w:tcBorders>
              <w:left w:val="single" w:sz="4" w:space="0" w:color="auto"/>
              <w:right w:val="single" w:sz="4" w:space="0" w:color="auto"/>
            </w:tcBorders>
          </w:tcPr>
          <w:p w:rsidR="00D44EBA" w:rsidRDefault="00D44EBA">
            <w:pPr>
              <w:jc w:val="center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2.</w:t>
            </w:r>
          </w:p>
        </w:tc>
        <w:tc>
          <w:tcPr>
            <w:tcW w:w="2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EBA" w:rsidRDefault="00D44EBA">
            <w:pPr>
              <w:numPr>
                <w:ilvl w:val="0"/>
                <w:numId w:val="4"/>
              </w:numPr>
              <w:ind w:left="304" w:hanging="28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Lakukan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“tap thru” pada sensor RFID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sebelum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mixing.</w:t>
            </w:r>
          </w:p>
          <w:p w:rsidR="00D44EBA" w:rsidRDefault="00D44EBA">
            <w:pPr>
              <w:numPr>
                <w:ilvl w:val="0"/>
                <w:numId w:val="4"/>
              </w:numPr>
              <w:spacing w:after="40"/>
              <w:ind w:left="301" w:hanging="278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Lakukan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proses mixing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IBC Blender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setting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sebagai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 Unicode MS" w:hAnsi="Arial" w:cs="Arial"/>
                <w:sz w:val="20"/>
                <w:lang w:val="en-US"/>
              </w:rPr>
              <w:t>berikut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:</w:t>
            </w:r>
            <w:proofErr w:type="gramEnd"/>
          </w:p>
          <w:tbl>
            <w:tblPr>
              <w:tblW w:w="0" w:type="auto"/>
              <w:tblInd w:w="61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966"/>
              <w:gridCol w:w="1674"/>
            </w:tblGrid>
            <w:tr w:rsidR="00D44EBA">
              <w:tc>
                <w:tcPr>
                  <w:tcW w:w="1966" w:type="dxa"/>
                </w:tcPr>
                <w:p w:rsidR="00D44EBA" w:rsidRDefault="00D44EBA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Speed (rpm)</w:t>
                  </w:r>
                </w:p>
              </w:tc>
              <w:tc>
                <w:tcPr>
                  <w:tcW w:w="1674" w:type="dxa"/>
                  <w:vAlign w:val="center"/>
                </w:tcPr>
                <w:p w:rsidR="00D44EBA" w:rsidRDefault="00D44EBA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12</w:t>
                  </w:r>
                </w:p>
              </w:tc>
            </w:tr>
            <w:tr w:rsidR="00D44EBA">
              <w:tc>
                <w:tcPr>
                  <w:tcW w:w="1966" w:type="dxa"/>
                </w:tcPr>
                <w:p w:rsidR="00D44EBA" w:rsidRDefault="00D44EBA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Waktu (menit)</w:t>
                  </w:r>
                </w:p>
              </w:tc>
              <w:tc>
                <w:tcPr>
                  <w:tcW w:w="1674" w:type="dxa"/>
                  <w:vAlign w:val="center"/>
                </w:tcPr>
                <w:p w:rsidR="00D44EBA" w:rsidRDefault="00D44EBA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20</w:t>
                  </w:r>
                </w:p>
              </w:tc>
            </w:tr>
          </w:tbl>
          <w:p w:rsidR="00D44EBA" w:rsidRDefault="00D44EBA">
            <w:pPr>
              <w:numPr>
                <w:ilvl w:val="0"/>
                <w:numId w:val="4"/>
              </w:numPr>
              <w:spacing w:after="40"/>
              <w:ind w:left="301" w:hanging="278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Data di RFID berubah menjadi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”Blended”</w:t>
            </w: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.</w:t>
            </w:r>
          </w:p>
        </w:tc>
        <w:tc>
          <w:tcPr>
            <w:tcW w:w="2155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page" w:horzAnchor="margin" w:tblpY="76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109"/>
              <w:gridCol w:w="2041"/>
            </w:tblGrid>
            <w:tr w:rsidR="00D44EBA" w:rsidTr="00D94DAB">
              <w:tc>
                <w:tcPr>
                  <w:tcW w:w="2109" w:type="dxa"/>
                  <w:shd w:val="clear" w:color="auto" w:fill="D9D9D9"/>
                </w:tcPr>
                <w:p w:rsidR="00D44EBA" w:rsidRDefault="00D44EBA">
                  <w:pPr>
                    <w:ind w:right="542"/>
                    <w:rPr>
                      <w:rFonts w:ascii="Arial" w:eastAsia="Arial Unicode MS" w:hAnsi="Arial" w:cs="Arial"/>
                      <w:sz w:val="20"/>
                      <w:lang w:val="en-AU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lang w:val="fi-FI"/>
                    </w:rPr>
                    <w:t>Waktu mixing (Jam s/d Jam)</w:t>
                  </w:r>
                </w:p>
              </w:tc>
              <w:tc>
                <w:tcPr>
                  <w:tcW w:w="2041" w:type="dxa"/>
                </w:tcPr>
                <w:p w:rsidR="00D44EBA" w:rsidRDefault="00D44EBA">
                  <w:pPr>
                    <w:rPr>
                      <w:rFonts w:ascii="Arial" w:eastAsia="Arial Unicode MS" w:hAnsi="Arial" w:cs="Arial"/>
                      <w:sz w:val="20"/>
                      <w:lang w:val="fi-FI"/>
                    </w:rPr>
                  </w:pPr>
                </w:p>
              </w:tc>
            </w:tr>
          </w:tbl>
          <w:p w:rsidR="00D44EBA" w:rsidRDefault="00D44EBA">
            <w:pPr>
              <w:ind w:left="276" w:right="24" w:hanging="231"/>
              <w:jc w:val="both"/>
              <w:rPr>
                <w:rFonts w:ascii="Arial" w:eastAsia="Arial Unicode MS" w:hAnsi="Arial" w:cs="Arial"/>
                <w:sz w:val="10"/>
                <w:szCs w:val="20"/>
              </w:rPr>
            </w:pPr>
          </w:p>
          <w:p w:rsidR="00D44EBA" w:rsidRDefault="00D44EBA">
            <w:pPr>
              <w:ind w:right="24"/>
              <w:jc w:val="both"/>
              <w:rPr>
                <w:rFonts w:ascii="Arial" w:eastAsia="Arial Unicode MS" w:hAnsi="Arial" w:cs="Arial"/>
                <w:sz w:val="10"/>
                <w:szCs w:val="20"/>
              </w:rPr>
            </w:pPr>
          </w:p>
          <w:p w:rsidR="00D44EBA" w:rsidRDefault="00D44EBA">
            <w:pPr>
              <w:ind w:right="24"/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80"/>
              <w:gridCol w:w="2006"/>
            </w:tblGrid>
            <w:tr w:rsidR="00D44EBA" w:rsidTr="00D94DAB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D44EBA" w:rsidRDefault="00D44EBA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D44EBA" w:rsidRDefault="00D44EBA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D44EBA" w:rsidRDefault="00D44EBA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</w:tc>
      </w:tr>
      <w:tr w:rsidR="00D44EBA" w:rsidTr="00932D16">
        <w:trPr>
          <w:trHeight w:val="1981"/>
        </w:trPr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D44EBA" w:rsidRDefault="00D44EBA">
            <w:pPr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3.</w:t>
            </w:r>
          </w:p>
        </w:tc>
        <w:tc>
          <w:tcPr>
            <w:tcW w:w="2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EBA" w:rsidRDefault="00D44EBA">
            <w:pPr>
              <w:numPr>
                <w:ilvl w:val="0"/>
                <w:numId w:val="5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Berikan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tekanan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1-2-1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sebesar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>
              <w:rPr>
                <w:rFonts w:ascii="Arial" w:eastAsia="Arial Unicode MS" w:hAnsi="Arial" w:cs="Arial"/>
                <w:b/>
                <w:sz w:val="20"/>
                <w:lang w:val="en-US"/>
              </w:rPr>
              <w:t xml:space="preserve">100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lang w:val="en-US"/>
              </w:rPr>
              <w:t>mBar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lang w:val="id-ID"/>
              </w:rPr>
              <w:t xml:space="preserve"> </w:t>
            </w:r>
            <w:r>
              <w:rPr>
                <w:rFonts w:ascii="Arial" w:eastAsia="Arial Unicode MS" w:hAnsi="Arial" w:cs="Arial"/>
                <w:sz w:val="20"/>
                <w:lang w:val="id-ID"/>
              </w:rPr>
              <w:t>pada IBC</w:t>
            </w:r>
            <w:r>
              <w:rPr>
                <w:rFonts w:ascii="Arial" w:eastAsia="Arial Unicode MS" w:hAnsi="Arial" w:cs="Arial"/>
                <w:sz w:val="20"/>
                <w:lang w:val="en-US"/>
              </w:rPr>
              <w:t>.</w:t>
            </w:r>
          </w:p>
          <w:p w:rsidR="00D44EBA" w:rsidRDefault="00D44EBA">
            <w:pPr>
              <w:numPr>
                <w:ilvl w:val="0"/>
                <w:numId w:val="5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Pindahkan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IBC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ke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ruang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staging.</w:t>
            </w:r>
          </w:p>
          <w:p w:rsidR="00D44EBA" w:rsidRDefault="00D44EBA">
            <w:pPr>
              <w:numPr>
                <w:ilvl w:val="0"/>
                <w:numId w:val="5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Bulk Extra Joss Go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Anggur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dapat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dilanjutkan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ke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proses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selanjutnya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>
              <w:rPr>
                <w:rFonts w:ascii="Arial" w:eastAsia="Arial Unicode MS" w:hAnsi="Arial" w:cs="Arial"/>
                <w:b/>
                <w:sz w:val="20"/>
                <w:lang w:val="en-US"/>
              </w:rPr>
              <w:t>DILULUSKAN</w:t>
            </w:r>
            <w:r>
              <w:rPr>
                <w:rFonts w:ascii="Arial" w:eastAsia="Arial Unicode MS" w:hAnsi="Arial" w:cs="Arial"/>
                <w:sz w:val="20"/>
                <w:lang w:val="en-US"/>
              </w:rPr>
              <w:t>.</w:t>
            </w:r>
          </w:p>
          <w:p w:rsidR="00D44EBA" w:rsidRDefault="00D44EBA">
            <w:pPr>
              <w:rPr>
                <w:rFonts w:ascii="Arial" w:eastAsia="Arial Unicode MS" w:hAnsi="Arial" w:cs="Arial"/>
                <w:sz w:val="20"/>
                <w:lang w:val="en-US"/>
              </w:rPr>
            </w:pPr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EBA" w:rsidRDefault="00D44EBA">
            <w:pPr>
              <w:rPr>
                <w:rFonts w:ascii="Arial" w:eastAsia="Arial Unicode MS" w:hAnsi="Arial" w:cs="Arial"/>
                <w:sz w:val="6"/>
                <w:lang w:val="fi-FI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80"/>
              <w:gridCol w:w="2006"/>
            </w:tblGrid>
            <w:tr w:rsidR="00DB26CD" w:rsidTr="00D94DAB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DB26CD" w:rsidRDefault="00DB26CD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Tekanan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CA 1-2-1 100mBar*</w:t>
                  </w:r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DB26CD" w:rsidRDefault="00DB26C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D44EBA" w:rsidTr="00D94DAB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D44EBA" w:rsidRDefault="00D44EBA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awal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staging</w:t>
                  </w:r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D44EBA" w:rsidRDefault="00D44EBA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D44EBA" w:rsidTr="00D94DAB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D44EBA" w:rsidRDefault="00D44EBA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Jam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awal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staging</w:t>
                  </w:r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D44EBA" w:rsidRDefault="00D44EBA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DB26CD" w:rsidRDefault="00DB26CD" w:rsidP="00DB26CD">
            <w:pPr>
              <w:spacing w:after="120"/>
              <w:ind w:left="226" w:hanging="181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80"/>
              <w:gridCol w:w="2006"/>
            </w:tblGrid>
            <w:tr w:rsidR="00D44EBA" w:rsidTr="00D94DAB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D44EBA" w:rsidRDefault="00D44EBA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D44EBA" w:rsidRDefault="00D44EBA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D44EBA" w:rsidRDefault="00D44EBA">
            <w:pPr>
              <w:rPr>
                <w:rFonts w:ascii="Arial" w:eastAsia="Arial Unicode MS" w:hAnsi="Arial" w:cs="Arial"/>
                <w:sz w:val="12"/>
                <w:lang w:val="fi-FI"/>
              </w:rPr>
            </w:pPr>
          </w:p>
        </w:tc>
      </w:tr>
      <w:tr w:rsidR="00D44EBA" w:rsidTr="00932D16">
        <w:trPr>
          <w:trHeight w:val="1482"/>
        </w:trPr>
        <w:tc>
          <w:tcPr>
            <w:tcW w:w="28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D44EBA" w:rsidRDefault="00D44EBA">
            <w:pPr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lastRenderedPageBreak/>
              <w:t>Catatan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Perubahan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Proses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(bila ada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) :</w:t>
            </w:r>
            <w:proofErr w:type="gramEnd"/>
          </w:p>
          <w:p w:rsidR="00D44EBA" w:rsidRDefault="00D44EBA">
            <w:pPr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  <w:p w:rsidR="00D44EBA" w:rsidRDefault="00D44EBA">
            <w:pPr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  <w:p w:rsidR="00D44EBA" w:rsidRDefault="00D44EBA">
            <w:pPr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  <w:p w:rsidR="00DB26CD" w:rsidRDefault="00DB26CD" w:rsidP="00DB26CD">
            <w:pPr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05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44EBA" w:rsidRDefault="00D44EBA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D44EBA" w:rsidRDefault="00D44EBA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D44EBA" w:rsidRDefault="00D44EBA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D44EBA" w:rsidRDefault="00D44EBA">
            <w:pPr>
              <w:rPr>
                <w:rFonts w:ascii="Arial" w:eastAsia="Arial Unicode MS" w:hAnsi="Arial" w:cs="Arial"/>
                <w:sz w:val="20"/>
                <w:szCs w:val="20"/>
                <w:lang w:val="nb-NO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Dibuat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 oleh           </w:t>
            </w:r>
          </w:p>
          <w:p w:rsidR="00D44EBA" w:rsidRDefault="00D44EBA">
            <w:pPr>
              <w:rPr>
                <w:rFonts w:ascii="Arial" w:eastAsia="Arial Unicode MS" w:hAnsi="Arial" w:cs="Arial"/>
                <w:sz w:val="20"/>
                <w:szCs w:val="20"/>
                <w:lang w:val="nb-NO"/>
              </w:rPr>
            </w:pPr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Nama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Inisial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Spv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.  </w:t>
            </w:r>
          </w:p>
          <w:p w:rsidR="00D44EBA" w:rsidRDefault="00D44EBA">
            <w:pPr>
              <w:rPr>
                <w:rFonts w:ascii="Arial" w:eastAsia="Arial Unicode MS" w:hAnsi="Arial" w:cs="Arial"/>
                <w:sz w:val="20"/>
                <w:lang w:val="fi-FI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Tgl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 &amp; Paraf           </w:t>
            </w:r>
          </w:p>
        </w:tc>
        <w:tc>
          <w:tcPr>
            <w:tcW w:w="10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44EBA" w:rsidRDefault="00D44EBA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D44EBA" w:rsidRDefault="00D44EBA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D44EBA" w:rsidRDefault="00D44EBA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D44EBA" w:rsidRDefault="00D44EBA">
            <w:pPr>
              <w:rPr>
                <w:rFonts w:ascii="Arial" w:eastAsia="Arial Unicode MS" w:hAnsi="Arial" w:cs="Arial"/>
                <w:sz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>:</w:t>
            </w:r>
          </w:p>
          <w:p w:rsidR="00D44EBA" w:rsidRDefault="00D44EBA">
            <w:pPr>
              <w:rPr>
                <w:rFonts w:ascii="Arial" w:eastAsia="Arial Unicode MS" w:hAnsi="Arial" w:cs="Arial"/>
                <w:sz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>:</w:t>
            </w:r>
          </w:p>
          <w:p w:rsidR="00D44EBA" w:rsidRDefault="00D44EBA">
            <w:pPr>
              <w:rPr>
                <w:rFonts w:ascii="Arial" w:eastAsia="Arial Unicode MS" w:hAnsi="Arial" w:cs="Arial"/>
                <w:sz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>:</w:t>
            </w:r>
          </w:p>
        </w:tc>
      </w:tr>
    </w:tbl>
    <w:p w:rsidR="00DB26CD" w:rsidRDefault="00DB26CD">
      <w:pPr>
        <w:tabs>
          <w:tab w:val="left" w:pos="602"/>
          <w:tab w:val="left" w:pos="720"/>
        </w:tabs>
        <w:ind w:left="14"/>
        <w:rPr>
          <w:rFonts w:ascii="Arial" w:hAnsi="Arial"/>
          <w:b/>
          <w:sz w:val="20"/>
          <w:lang w:val="sv-SE"/>
        </w:rPr>
      </w:pPr>
    </w:p>
    <w:p w:rsidR="00D44EBA" w:rsidRDefault="00D44EBA">
      <w:pPr>
        <w:tabs>
          <w:tab w:val="left" w:pos="602"/>
          <w:tab w:val="left" w:pos="720"/>
        </w:tabs>
        <w:ind w:left="14"/>
        <w:rPr>
          <w:rFonts w:ascii="Arial" w:hAnsi="Arial"/>
          <w:b/>
          <w:sz w:val="20"/>
          <w:lang w:val="sv-SE"/>
        </w:rPr>
      </w:pPr>
      <w:r>
        <w:rPr>
          <w:rFonts w:ascii="Arial" w:hAnsi="Arial"/>
          <w:b/>
          <w:sz w:val="20"/>
          <w:lang w:val="sv-SE"/>
        </w:rPr>
        <w:t>IV.B.</w:t>
      </w:r>
      <w:r>
        <w:rPr>
          <w:rFonts w:ascii="Arial" w:hAnsi="Arial"/>
          <w:b/>
          <w:sz w:val="20"/>
          <w:lang w:val="sv-SE"/>
        </w:rPr>
        <w:tab/>
        <w:t xml:space="preserve">LABEL RUANG / ALAT / MESIN </w:t>
      </w:r>
    </w:p>
    <w:p w:rsidR="000B3498" w:rsidRDefault="000B3498">
      <w:pPr>
        <w:tabs>
          <w:tab w:val="left" w:pos="602"/>
          <w:tab w:val="left" w:pos="720"/>
        </w:tabs>
        <w:ind w:left="14"/>
        <w:rPr>
          <w:rFonts w:ascii="Arial" w:hAnsi="Arial"/>
          <w:b/>
          <w:sz w:val="20"/>
          <w:lang w:val="sv-SE"/>
        </w:rPr>
      </w:pPr>
    </w:p>
    <w:tbl>
      <w:tblPr>
        <w:tblW w:w="2123" w:type="pct"/>
        <w:tblInd w:w="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377"/>
      </w:tblGrid>
      <w:tr w:rsidR="00D44EBA">
        <w:trPr>
          <w:trHeight w:val="2469"/>
        </w:trPr>
        <w:tc>
          <w:tcPr>
            <w:tcW w:w="5000" w:type="pct"/>
            <w:vAlign w:val="center"/>
          </w:tcPr>
          <w:p w:rsidR="00D44EBA" w:rsidRDefault="00D44EBA">
            <w:pPr>
              <w:tabs>
                <w:tab w:val="left" w:pos="360"/>
              </w:tabs>
              <w:jc w:val="center"/>
              <w:rPr>
                <w:rFonts w:ascii="Arial" w:hAnsi="Arial"/>
                <w:sz w:val="20"/>
                <w:szCs w:val="20"/>
                <w:lang w:val="sv-SE"/>
              </w:rPr>
            </w:pPr>
            <w:r>
              <w:rPr>
                <w:rFonts w:ascii="Arial" w:hAnsi="Arial"/>
                <w:sz w:val="20"/>
                <w:szCs w:val="20"/>
                <w:lang w:val="sv-SE"/>
              </w:rPr>
              <w:t>Ruang Batching Station*</w:t>
            </w:r>
          </w:p>
        </w:tc>
      </w:tr>
    </w:tbl>
    <w:p w:rsidR="00D44EBA" w:rsidRDefault="00D44EBA"/>
    <w:tbl>
      <w:tblPr>
        <w:tblW w:w="4900" w:type="pct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7"/>
        <w:gridCol w:w="3490"/>
        <w:gridCol w:w="1746"/>
        <w:gridCol w:w="3320"/>
      </w:tblGrid>
      <w:tr w:rsidR="00D44EBA" w:rsidTr="00D94DAB">
        <w:trPr>
          <w:trHeight w:val="346"/>
        </w:trPr>
        <w:tc>
          <w:tcPr>
            <w:tcW w:w="766" w:type="pct"/>
            <w:shd w:val="clear" w:color="auto" w:fill="D9D9D9"/>
            <w:vAlign w:val="center"/>
          </w:tcPr>
          <w:p w:rsidR="00D44EBA" w:rsidRDefault="00D44EBA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Diperiksa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Oleh </w:t>
            </w:r>
          </w:p>
        </w:tc>
        <w:tc>
          <w:tcPr>
            <w:tcW w:w="1727" w:type="pct"/>
            <w:shd w:val="clear" w:color="auto" w:fill="D9D9D9"/>
            <w:vAlign w:val="center"/>
          </w:tcPr>
          <w:p w:rsidR="00D44EBA" w:rsidRDefault="00D44EBA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Administrasi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Produksi</w:t>
            </w:r>
            <w:proofErr w:type="spellEnd"/>
          </w:p>
        </w:tc>
        <w:tc>
          <w:tcPr>
            <w:tcW w:w="864" w:type="pct"/>
            <w:shd w:val="clear" w:color="auto" w:fill="D9D9D9"/>
            <w:vAlign w:val="center"/>
          </w:tcPr>
          <w:p w:rsidR="00D44EBA" w:rsidRDefault="00D44EBA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Diketahui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Oleh </w:t>
            </w:r>
          </w:p>
        </w:tc>
        <w:tc>
          <w:tcPr>
            <w:tcW w:w="1643" w:type="pct"/>
            <w:shd w:val="clear" w:color="auto" w:fill="D9D9D9"/>
            <w:vAlign w:val="center"/>
          </w:tcPr>
          <w:p w:rsidR="00D44EBA" w:rsidRDefault="00D44EBA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: Supervisor / Manager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Produksi</w:t>
            </w:r>
            <w:proofErr w:type="spellEnd"/>
          </w:p>
        </w:tc>
      </w:tr>
      <w:tr w:rsidR="00D44EBA" w:rsidTr="00D94DAB">
        <w:trPr>
          <w:trHeight w:val="671"/>
        </w:trPr>
        <w:tc>
          <w:tcPr>
            <w:tcW w:w="766" w:type="pct"/>
            <w:shd w:val="clear" w:color="auto" w:fill="D9D9D9"/>
            <w:vAlign w:val="center"/>
          </w:tcPr>
          <w:p w:rsidR="00D44EBA" w:rsidRDefault="00D44EBA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Paraf</w:t>
            </w:r>
            <w:proofErr w:type="spellEnd"/>
          </w:p>
        </w:tc>
        <w:tc>
          <w:tcPr>
            <w:tcW w:w="1727" w:type="pct"/>
            <w:vAlign w:val="center"/>
          </w:tcPr>
          <w:p w:rsidR="00D44EBA" w:rsidRDefault="00D44EBA">
            <w:pPr>
              <w:rPr>
                <w:rFonts w:ascii="Arial" w:hAnsi="Arial" w:cs="Arial"/>
                <w:sz w:val="20"/>
                <w:lang w:val="en-US"/>
              </w:rPr>
            </w:pPr>
          </w:p>
          <w:p w:rsidR="00D44EBA" w:rsidRDefault="00D44EBA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:</w:t>
            </w:r>
          </w:p>
          <w:p w:rsidR="00D44EBA" w:rsidRDefault="00D44EBA">
            <w:pPr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864" w:type="pct"/>
            <w:shd w:val="clear" w:color="auto" w:fill="D9D9D9"/>
            <w:vAlign w:val="center"/>
          </w:tcPr>
          <w:p w:rsidR="00D44EBA" w:rsidRDefault="00D44EBA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Paraf</w:t>
            </w:r>
            <w:proofErr w:type="spellEnd"/>
          </w:p>
        </w:tc>
        <w:tc>
          <w:tcPr>
            <w:tcW w:w="1643" w:type="pct"/>
            <w:vAlign w:val="center"/>
          </w:tcPr>
          <w:p w:rsidR="00D44EBA" w:rsidRDefault="00D44EBA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:</w:t>
            </w:r>
          </w:p>
        </w:tc>
      </w:tr>
      <w:tr w:rsidR="00D44EBA" w:rsidTr="00D94DAB">
        <w:trPr>
          <w:trHeight w:val="510"/>
        </w:trPr>
        <w:tc>
          <w:tcPr>
            <w:tcW w:w="766" w:type="pct"/>
            <w:shd w:val="clear" w:color="auto" w:fill="D9D9D9"/>
            <w:vAlign w:val="center"/>
          </w:tcPr>
          <w:p w:rsidR="00D44EBA" w:rsidRDefault="00D44EBA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Tanggal</w:t>
            </w:r>
            <w:proofErr w:type="spellEnd"/>
          </w:p>
        </w:tc>
        <w:tc>
          <w:tcPr>
            <w:tcW w:w="1727" w:type="pct"/>
            <w:vAlign w:val="center"/>
          </w:tcPr>
          <w:p w:rsidR="00D44EBA" w:rsidRDefault="00D44EBA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:</w:t>
            </w:r>
          </w:p>
        </w:tc>
        <w:tc>
          <w:tcPr>
            <w:tcW w:w="864" w:type="pct"/>
            <w:shd w:val="clear" w:color="auto" w:fill="D9D9D9"/>
            <w:vAlign w:val="center"/>
          </w:tcPr>
          <w:p w:rsidR="00D44EBA" w:rsidRDefault="00D44EBA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Tanggal</w:t>
            </w:r>
            <w:proofErr w:type="spellEnd"/>
          </w:p>
        </w:tc>
        <w:tc>
          <w:tcPr>
            <w:tcW w:w="1643" w:type="pct"/>
            <w:vAlign w:val="center"/>
          </w:tcPr>
          <w:p w:rsidR="00D44EBA" w:rsidRDefault="00D44EBA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:</w:t>
            </w:r>
          </w:p>
        </w:tc>
      </w:tr>
    </w:tbl>
    <w:p w:rsidR="00D44EBA" w:rsidRDefault="00D44EBA" w:rsidP="006D4465">
      <w:pPr>
        <w:pStyle w:val="ListParagraph"/>
        <w:spacing w:line="276" w:lineRule="auto"/>
        <w:ind w:left="0"/>
        <w:rPr>
          <w:rFonts w:ascii="Arial" w:hAnsi="Arial" w:cs="Arial"/>
          <w:sz w:val="20"/>
          <w:szCs w:val="20"/>
        </w:rPr>
      </w:pPr>
    </w:p>
    <w:tbl>
      <w:tblPr>
        <w:tblW w:w="10320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5387"/>
        <w:gridCol w:w="4379"/>
      </w:tblGrid>
      <w:tr w:rsidR="006B68A5" w:rsidTr="00CD7DA4">
        <w:trPr>
          <w:trHeight w:val="432"/>
          <w:tblHeader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B68A5" w:rsidRDefault="006B68A5" w:rsidP="00CD7DA4">
            <w:pPr>
              <w:ind w:right="-87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B68A5" w:rsidRDefault="006B68A5" w:rsidP="00CD7DA4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PROSEDUR KERJA</w:t>
            </w:r>
          </w:p>
        </w:tc>
        <w:tc>
          <w:tcPr>
            <w:tcW w:w="4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B68A5" w:rsidRDefault="006B68A5" w:rsidP="00CD7DA4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CHECKLIST &amp;/PARAF OPERATOR</w:t>
            </w:r>
          </w:p>
        </w:tc>
      </w:tr>
      <w:tr w:rsidR="006B68A5" w:rsidTr="00CD7DA4">
        <w:trPr>
          <w:trHeight w:val="256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  <w:hideMark/>
          </w:tcPr>
          <w:p w:rsidR="006B68A5" w:rsidRDefault="006B68A5" w:rsidP="00CD7DA4">
            <w:pPr>
              <w:ind w:right="-107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V.A.</w:t>
            </w:r>
          </w:p>
        </w:tc>
        <w:tc>
          <w:tcPr>
            <w:tcW w:w="977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  <w:hideMark/>
          </w:tcPr>
          <w:p w:rsidR="006B68A5" w:rsidRDefault="006B68A5" w:rsidP="00CD7DA4">
            <w:pPr>
              <w:tabs>
                <w:tab w:val="left" w:pos="422"/>
              </w:tabs>
              <w:ind w:right="95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AKTIVITAS REPROSES (HANYA DIISI SESUAI JUSTIFIKASI POIN III.A.3</w:t>
            </w:r>
          </w:p>
        </w:tc>
      </w:tr>
      <w:tr w:rsidR="006B68A5" w:rsidTr="00CD7DA4">
        <w:trPr>
          <w:cantSplit/>
          <w:trHeight w:val="170"/>
        </w:trPr>
        <w:tc>
          <w:tcPr>
            <w:tcW w:w="5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B68A5" w:rsidRDefault="006B68A5" w:rsidP="00CD7DA4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</w:t>
            </w:r>
          </w:p>
        </w:tc>
        <w:tc>
          <w:tcPr>
            <w:tcW w:w="538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B68A5" w:rsidRDefault="006B68A5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PENIMBANGAN MANUAL FASE ADJUST</w:t>
            </w:r>
          </w:p>
        </w:tc>
        <w:tc>
          <w:tcPr>
            <w:tcW w:w="438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68A5" w:rsidRDefault="006B68A5" w:rsidP="00CD7DA4">
            <w:pPr>
              <w:tabs>
                <w:tab w:val="left" w:pos="422"/>
              </w:tabs>
              <w:ind w:right="95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6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28"/>
              <w:gridCol w:w="1237"/>
            </w:tblGrid>
            <w:tr w:rsidR="006B68A5" w:rsidTr="00CD7DA4">
              <w:trPr>
                <w:trHeight w:val="346"/>
                <w:jc w:val="center"/>
              </w:trPr>
              <w:tc>
                <w:tcPr>
                  <w:tcW w:w="2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B68A5" w:rsidRDefault="006B68A5" w:rsidP="00CD7DA4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6B68A5" w:rsidTr="00CD7DA4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bersih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tidak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ada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dokumen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batch /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produk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Lain*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B68A5" w:rsidRDefault="006B68A5" w:rsidP="00CD7DA4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6B68A5" w:rsidTr="00CD7DA4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Suhu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  <w:vertAlign w:val="superscript"/>
                    </w:rPr>
                    <w:t>o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C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B68A5" w:rsidRDefault="006B68A5" w:rsidP="00CD7DA4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6B68A5" w:rsidTr="00CD7DA4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RH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(%)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B68A5" w:rsidRDefault="006B68A5" w:rsidP="00CD7DA4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6B68A5" w:rsidRDefault="006B68A5" w:rsidP="00CD7DA4">
            <w:pPr>
              <w:ind w:right="51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 Unicode MS" w:hAnsi="Arial" w:cs="Arial"/>
                <w:sz w:val="18"/>
                <w:szCs w:val="18"/>
              </w:rPr>
              <w:t>*)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Diisi</w:t>
            </w:r>
            <w:proofErr w:type="spellEnd"/>
            <w:proofErr w:type="gram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persyaratan</w:t>
            </w:r>
            <w:proofErr w:type="spellEnd"/>
          </w:p>
          <w:p w:rsidR="006B68A5" w:rsidRDefault="006B68A5" w:rsidP="00CD7DA4">
            <w:pPr>
              <w:ind w:right="51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tbl>
            <w:tblPr>
              <w:tblW w:w="4110" w:type="dxa"/>
              <w:tblInd w:w="2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3"/>
              <w:gridCol w:w="1413"/>
              <w:gridCol w:w="1417"/>
              <w:gridCol w:w="997"/>
            </w:tblGrid>
            <w:tr w:rsidR="006B68A5" w:rsidTr="00CD7DA4">
              <w:tc>
                <w:tcPr>
                  <w:tcW w:w="16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Kode Item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No Batch</w:t>
                  </w:r>
                </w:p>
              </w:tc>
              <w:tc>
                <w:tcPr>
                  <w:tcW w:w="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Qty (Kg)</w:t>
                  </w:r>
                </w:p>
              </w:tc>
            </w:tr>
            <w:tr w:rsidR="006B68A5" w:rsidTr="00CD7DA4">
              <w:trPr>
                <w:trHeight w:val="464"/>
              </w:trPr>
              <w:tc>
                <w:tcPr>
                  <w:tcW w:w="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B68A5" w:rsidRDefault="006B68A5" w:rsidP="00CD7DA4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B68A5" w:rsidRDefault="006B68A5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B68A5" w:rsidRDefault="006B68A5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6B68A5" w:rsidTr="00CD7DA4">
              <w:trPr>
                <w:trHeight w:val="555"/>
              </w:trPr>
              <w:tc>
                <w:tcPr>
                  <w:tcW w:w="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B68A5" w:rsidRDefault="006B68A5" w:rsidP="00CD7DA4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B68A5" w:rsidRDefault="006B68A5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B68A5" w:rsidRDefault="006B68A5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="006B68A5" w:rsidRDefault="006B68A5" w:rsidP="00CD7DA4">
            <w:pPr>
              <w:ind w:right="51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ind w:right="51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80" w:type="dxa"/>
              <w:tblInd w:w="3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8"/>
              <w:gridCol w:w="2002"/>
            </w:tblGrid>
            <w:tr w:rsidR="006B68A5" w:rsidTr="00CD7DA4">
              <w:trPr>
                <w:trHeight w:val="291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B68A5" w:rsidRDefault="006B68A5" w:rsidP="00CD7DA4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6B68A5" w:rsidTr="00CD7DA4">
              <w:trPr>
                <w:trHeight w:val="310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Saksi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(QA)</w:t>
                  </w:r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B68A5" w:rsidRDefault="006B68A5" w:rsidP="00CD7DA4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6B68A5" w:rsidRDefault="006B68A5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B68A5" w:rsidTr="00CD7DA4">
        <w:trPr>
          <w:cantSplit/>
          <w:trHeight w:val="4920"/>
        </w:trPr>
        <w:tc>
          <w:tcPr>
            <w:tcW w:w="5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B68A5" w:rsidRDefault="006B68A5" w:rsidP="00CD7D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68A5" w:rsidRDefault="006B68A5" w:rsidP="00CD7DA4">
            <w:pPr>
              <w:tabs>
                <w:tab w:val="left" w:pos="251"/>
              </w:tabs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manual di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lantai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4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disaksikan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QA Inspector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sejumlah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5/8.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mulai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manual,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periksa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:rsidR="006B68A5" w:rsidRDefault="006B68A5" w:rsidP="006B68A5">
            <w:pPr>
              <w:numPr>
                <w:ilvl w:val="0"/>
                <w:numId w:val="9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Kondisi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bersih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siap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pakai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dokumen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batch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produk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lain.</w:t>
            </w:r>
          </w:p>
          <w:p w:rsidR="006B68A5" w:rsidRDefault="006B68A5" w:rsidP="006B68A5">
            <w:pPr>
              <w:numPr>
                <w:ilvl w:val="0"/>
                <w:numId w:val="9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Suhu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RH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memenuhi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Suhu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20-27</w:t>
            </w:r>
            <w:r>
              <w:rPr>
                <w:rFonts w:ascii="Arial" w:eastAsia="Arial" w:hAnsi="Arial" w:cs="Arial"/>
                <w:b/>
                <w:sz w:val="20"/>
                <w:szCs w:val="20"/>
                <w:vertAlign w:val="superscript"/>
              </w:rPr>
              <w:t>0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C, RH &lt; 70%)</w:t>
            </w:r>
          </w:p>
          <w:p w:rsidR="006B68A5" w:rsidRDefault="006B68A5" w:rsidP="006B68A5">
            <w:pPr>
              <w:numPr>
                <w:ilvl w:val="0"/>
                <w:numId w:val="9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kadar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karbonat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13-30%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atau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sodbic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release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sampling plan,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batch minor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release,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citric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digunakan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merupakan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IBC Citric ex PEGA2.</w:t>
            </w:r>
          </w:p>
          <w:p w:rsidR="006B68A5" w:rsidRDefault="006B68A5" w:rsidP="006B68A5">
            <w:pPr>
              <w:numPr>
                <w:ilvl w:val="0"/>
                <w:numId w:val="9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kesesuaian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ditimbang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5/8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nilai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G)</w:t>
            </w:r>
          </w:p>
          <w:p w:rsidR="006B68A5" w:rsidRDefault="006B68A5" w:rsidP="00CD7DA4">
            <w:pPr>
              <w:tabs>
                <w:tab w:val="left" w:pos="251"/>
              </w:tabs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B68A5" w:rsidRDefault="006B68A5" w:rsidP="00CD7D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B68A5" w:rsidTr="00CD7DA4">
        <w:trPr>
          <w:cantSplit/>
          <w:trHeight w:val="238"/>
        </w:trPr>
        <w:tc>
          <w:tcPr>
            <w:tcW w:w="5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B68A5" w:rsidRDefault="006B68A5" w:rsidP="00CD7DA4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2.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B68A5" w:rsidRDefault="006B68A5" w:rsidP="00CD7DA4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PROSES ADJUST</w:t>
            </w:r>
          </w:p>
        </w:tc>
        <w:tc>
          <w:tcPr>
            <w:tcW w:w="43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68A5" w:rsidRDefault="006B68A5" w:rsidP="00CD7DA4">
            <w:pPr>
              <w:jc w:val="both"/>
              <w:rPr>
                <w:rFonts w:ascii="Arial" w:eastAsia="Arial" w:hAnsi="Arial" w:cs="Arial"/>
                <w:sz w:val="10"/>
                <w:szCs w:val="10"/>
              </w:rPr>
            </w:pPr>
          </w:p>
          <w:p w:rsidR="006B68A5" w:rsidRDefault="006B68A5" w:rsidP="00CD7DA4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6B68A5" w:rsidRDefault="006B68A5" w:rsidP="00CD7DA4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6B68A5" w:rsidRDefault="006B68A5" w:rsidP="00CD7DA4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6B68A5" w:rsidRDefault="006B68A5" w:rsidP="00CD7DA4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6B68A5" w:rsidRDefault="006B68A5" w:rsidP="00CD7DA4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6B68A5" w:rsidRDefault="006B68A5" w:rsidP="00CD7DA4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6B68A5" w:rsidRDefault="006B68A5" w:rsidP="00CD7DA4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6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81"/>
              <w:gridCol w:w="2084"/>
            </w:tblGrid>
            <w:tr w:rsidR="006B68A5" w:rsidTr="00CD7DA4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No IBC</w:t>
                  </w:r>
                </w:p>
              </w:tc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K1C……P01TK001</w:t>
                  </w:r>
                </w:p>
              </w:tc>
            </w:tr>
            <w:tr w:rsidR="006B68A5" w:rsidTr="00CD7DA4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Suhu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  <w:vertAlign w:val="superscript"/>
                    </w:rPr>
                    <w:t>o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C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B68A5" w:rsidRDefault="006B68A5" w:rsidP="00CD7DA4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6B68A5" w:rsidTr="00CD7DA4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RH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(%)</w:t>
                  </w:r>
                </w:p>
              </w:tc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B68A5" w:rsidRDefault="006B68A5" w:rsidP="00CD7DA4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6B68A5" w:rsidRDefault="006B68A5" w:rsidP="00CD7DA4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Beri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material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sudah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dimasukkan </w:t>
            </w:r>
          </w:p>
          <w:tbl>
            <w:tblPr>
              <w:tblW w:w="41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04"/>
              <w:gridCol w:w="3551"/>
            </w:tblGrid>
            <w:tr w:rsidR="006B68A5" w:rsidTr="00CD7DA4">
              <w:trPr>
                <w:trHeight w:val="288"/>
              </w:trPr>
              <w:tc>
                <w:tcPr>
                  <w:tcW w:w="6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35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B68A5" w:rsidRDefault="006B68A5" w:rsidP="00CD7DA4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6B68A5" w:rsidTr="00CD7DA4">
              <w:trPr>
                <w:trHeight w:val="288"/>
              </w:trPr>
              <w:tc>
                <w:tcPr>
                  <w:tcW w:w="6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35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B68A5" w:rsidRDefault="006B68A5" w:rsidP="00CD7DA4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6B68A5" w:rsidRDefault="006B68A5" w:rsidP="00CD7DA4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8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7"/>
              <w:gridCol w:w="2003"/>
            </w:tblGrid>
            <w:tr w:rsidR="006B68A5" w:rsidTr="00CD7DA4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B68A5" w:rsidRDefault="006B68A5" w:rsidP="00CD7DA4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6B68A5" w:rsidTr="00CD7DA4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Saksi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(QA)</w:t>
                  </w:r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B68A5" w:rsidRDefault="006B68A5" w:rsidP="00CD7DA4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6B68A5" w:rsidRDefault="006B68A5" w:rsidP="00CD7DA4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tabs>
                <w:tab w:val="left" w:pos="1537"/>
              </w:tabs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6B68A5" w:rsidTr="00CD7DA4">
        <w:trPr>
          <w:cantSplit/>
          <w:trHeight w:val="6541"/>
        </w:trPr>
        <w:tc>
          <w:tcPr>
            <w:tcW w:w="5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B68A5" w:rsidRDefault="006B68A5" w:rsidP="00CD7D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B68A5" w:rsidRDefault="006B68A5" w:rsidP="006B68A5">
            <w:pPr>
              <w:numPr>
                <w:ilvl w:val="0"/>
                <w:numId w:val="10"/>
              </w:numPr>
              <w:tabs>
                <w:tab w:val="left" w:pos="272"/>
              </w:tabs>
              <w:suppressAutoHyphens/>
              <w:spacing w:line="1" w:lineRule="atLeast"/>
              <w:ind w:leftChars="-6" w:left="292" w:hangingChars="153" w:hanging="30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Siapkan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berisi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bulk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overfilled di area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lantai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2.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no IBC</w:t>
            </w:r>
          </w:p>
          <w:p w:rsidR="006B68A5" w:rsidRDefault="006B68A5" w:rsidP="006B68A5">
            <w:pPr>
              <w:numPr>
                <w:ilvl w:val="0"/>
                <w:numId w:val="10"/>
              </w:numPr>
              <w:tabs>
                <w:tab w:val="left" w:pos="251"/>
              </w:tabs>
              <w:suppressAutoHyphens/>
              <w:spacing w:line="1" w:lineRule="atLeast"/>
              <w:ind w:leftChars="1" w:left="292" w:hangingChars="145" w:hanging="290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mulai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periksa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:rsidR="006B68A5" w:rsidRDefault="006B68A5" w:rsidP="00CD7DA4">
            <w:pPr>
              <w:tabs>
                <w:tab w:val="left" w:pos="251"/>
              </w:tabs>
              <w:ind w:leftChars="113" w:left="291" w:hangingChars="10" w:hanging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Kondisi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bersih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siap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pakai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dokumen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batch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produk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lain.</w:t>
            </w:r>
          </w:p>
          <w:p w:rsidR="006B68A5" w:rsidRDefault="006B68A5" w:rsidP="006B68A5">
            <w:pPr>
              <w:numPr>
                <w:ilvl w:val="0"/>
                <w:numId w:val="10"/>
              </w:numPr>
              <w:tabs>
                <w:tab w:val="left" w:pos="251"/>
              </w:tabs>
              <w:suppressAutoHyphens/>
              <w:spacing w:line="1" w:lineRule="atLeast"/>
              <w:ind w:leftChars="-6" w:left="292" w:hangingChars="153" w:hanging="30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suhu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RH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memenuhi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Suhu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20-27</w:t>
            </w:r>
            <w:r>
              <w:rPr>
                <w:rFonts w:ascii="Arial" w:eastAsia="Arial" w:hAnsi="Arial" w:cs="Arial"/>
                <w:b/>
                <w:sz w:val="20"/>
                <w:szCs w:val="20"/>
                <w:vertAlign w:val="superscript"/>
              </w:rPr>
              <w:t>0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C, RH &lt; 70%)</w:t>
            </w:r>
          </w:p>
          <w:p w:rsidR="006B68A5" w:rsidRDefault="006B68A5" w:rsidP="006B68A5">
            <w:pPr>
              <w:numPr>
                <w:ilvl w:val="0"/>
                <w:numId w:val="10"/>
              </w:numPr>
              <w:tabs>
                <w:tab w:val="left" w:pos="251"/>
              </w:tabs>
              <w:suppressAutoHyphens/>
              <w:spacing w:line="1" w:lineRule="atLeast"/>
              <w:ind w:leftChars="-6" w:left="292" w:hangingChars="153" w:hanging="30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Masukkan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bahan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baku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 yang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ditimbang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poin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membuka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tutup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valve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tempel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label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timbang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manual pada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tabel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V.B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halaman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8/8</w:t>
            </w:r>
          </w:p>
          <w:p w:rsidR="006B68A5" w:rsidRDefault="006B68A5" w:rsidP="006B68A5">
            <w:pPr>
              <w:numPr>
                <w:ilvl w:val="0"/>
                <w:numId w:val="10"/>
              </w:numPr>
              <w:tabs>
                <w:tab w:val="left" w:pos="251"/>
              </w:tabs>
              <w:suppressAutoHyphens/>
              <w:spacing w:line="1" w:lineRule="atLeast"/>
              <w:ind w:leftChars="-6" w:left="292" w:hangingChars="153" w:hanging="30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Total Bulk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IBC :</w:t>
            </w:r>
            <w:proofErr w:type="gramEnd"/>
          </w:p>
          <w:tbl>
            <w:tblPr>
              <w:tblW w:w="5175" w:type="dxa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99"/>
              <w:gridCol w:w="2977"/>
              <w:gridCol w:w="11"/>
              <w:gridCol w:w="888"/>
            </w:tblGrid>
            <w:tr w:rsidR="006B68A5" w:rsidTr="00CD7DA4">
              <w:trPr>
                <w:cantSplit/>
                <w:trHeight w:val="243"/>
              </w:trPr>
              <w:tc>
                <w:tcPr>
                  <w:tcW w:w="129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6B68A5" w:rsidRDefault="006B68A5" w:rsidP="00CD7DA4">
                  <w:pPr>
                    <w:tabs>
                      <w:tab w:val="left" w:pos="1096"/>
                    </w:tabs>
                    <w:ind w:leftChars="-6" w:left="277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Rendemen</w:t>
                  </w:r>
                  <w:proofErr w:type="spellEnd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=</w:t>
                  </w:r>
                </w:p>
              </w:tc>
              <w:tc>
                <w:tcPr>
                  <w:tcW w:w="297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:rsidR="006B68A5" w:rsidRDefault="006B68A5" w:rsidP="00CD7DA4">
                  <w:pPr>
                    <w:tabs>
                      <w:tab w:val="left" w:pos="1164"/>
                    </w:tabs>
                    <w:ind w:leftChars="-6" w:left="277" w:hangingChars="153" w:hanging="291"/>
                    <w:jc w:val="center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</w:t>
                  </w:r>
                  <w:proofErr w:type="spellStart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Bobot</w:t>
                  </w:r>
                  <w:proofErr w:type="spellEnd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bulk + </w:t>
                  </w:r>
                  <w:proofErr w:type="spellStart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berat</w:t>
                  </w:r>
                  <w:proofErr w:type="spellEnd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(A)+(B)</w:t>
                  </w:r>
                </w:p>
              </w:tc>
              <w:tc>
                <w:tcPr>
                  <w:tcW w:w="899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6B68A5" w:rsidRDefault="006B68A5" w:rsidP="00CD7DA4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6B68A5" w:rsidTr="00CD7DA4">
              <w:trPr>
                <w:cantSplit/>
                <w:trHeight w:val="249"/>
              </w:trPr>
              <w:tc>
                <w:tcPr>
                  <w:tcW w:w="129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6B68A5" w:rsidRDefault="006B68A5" w:rsidP="00CD7DA4">
                  <w:pPr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6B68A5" w:rsidRDefault="003C4138" w:rsidP="00CD7DA4">
                  <w:pPr>
                    <w:tabs>
                      <w:tab w:val="left" w:pos="1164"/>
                    </w:tabs>
                    <w:ind w:leftChars="-6" w:left="277" w:hangingChars="153" w:hanging="291"/>
                    <w:jc w:val="center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1000</w:t>
                  </w:r>
                  <w:r w:rsidR="006B68A5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Kg</w:t>
                  </w:r>
                </w:p>
              </w:tc>
              <w:tc>
                <w:tcPr>
                  <w:tcW w:w="1787" w:type="dxa"/>
                  <w:gridSpan w:val="2"/>
                  <w:vMerge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6B68A5" w:rsidRDefault="006B68A5" w:rsidP="00CD7DA4">
                  <w:pPr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6B68A5" w:rsidTr="00CD7DA4">
              <w:trPr>
                <w:cantSplit/>
                <w:trHeight w:val="288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6B68A5" w:rsidRDefault="006B68A5" w:rsidP="00CD7DA4">
                  <w:pPr>
                    <w:ind w:leftChars="-6" w:left="277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=</w:t>
                  </w: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6B68A5" w:rsidRDefault="006B68A5" w:rsidP="00CD7DA4">
                  <w:pPr>
                    <w:tabs>
                      <w:tab w:val="left" w:pos="1164"/>
                    </w:tabs>
                    <w:ind w:leftChars="-6" w:left="277" w:right="-215" w:hangingChars="153" w:hanging="291"/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……</w:t>
                  </w:r>
                  <w:proofErr w:type="gramStart"/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…..</w:t>
                  </w:r>
                  <w:proofErr w:type="gramEnd"/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Kg + ……… Kg + ……..Kg</w:t>
                  </w:r>
                </w:p>
              </w:tc>
              <w:tc>
                <w:tcPr>
                  <w:tcW w:w="88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6B68A5" w:rsidRDefault="006B68A5" w:rsidP="00CD7DA4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6B68A5" w:rsidTr="00CD7DA4">
              <w:trPr>
                <w:cantSplit/>
                <w:trHeight w:val="80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6B68A5" w:rsidRDefault="006B68A5" w:rsidP="00CD7DA4">
                  <w:pPr>
                    <w:ind w:leftChars="-6" w:left="277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6B68A5" w:rsidRDefault="003C4138" w:rsidP="00CD7DA4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   1000</w:t>
                  </w:r>
                  <w:r w:rsidR="006B68A5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Kg</w:t>
                  </w:r>
                </w:p>
              </w:tc>
              <w:tc>
                <w:tcPr>
                  <w:tcW w:w="888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6B68A5" w:rsidRDefault="006B68A5" w:rsidP="00CD7DA4">
                  <w:pPr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6B68A5" w:rsidTr="00CD7DA4">
              <w:trPr>
                <w:cantSplit/>
                <w:trHeight w:val="288"/>
              </w:trPr>
              <w:tc>
                <w:tcPr>
                  <w:tcW w:w="129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6B68A5" w:rsidRDefault="006B68A5" w:rsidP="00CD7DA4">
                  <w:pPr>
                    <w:ind w:leftChars="-6" w:left="277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=        </w:t>
                  </w: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6B68A5" w:rsidRDefault="006B68A5" w:rsidP="00CD7DA4">
                  <w:pPr>
                    <w:tabs>
                      <w:tab w:val="left" w:pos="1164"/>
                    </w:tabs>
                    <w:ind w:leftChars="-6" w:left="277" w:right="-215" w:hangingChars="153" w:hanging="291"/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</w:t>
                  </w:r>
                  <w:proofErr w:type="gramStart"/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…..</w:t>
                  </w:r>
                  <w:proofErr w:type="gramEnd"/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……………………………..Kg</w:t>
                  </w:r>
                </w:p>
              </w:tc>
              <w:tc>
                <w:tcPr>
                  <w:tcW w:w="88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6B68A5" w:rsidRDefault="006B68A5" w:rsidP="00CD7DA4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6B68A5" w:rsidTr="00CD7DA4">
              <w:trPr>
                <w:cantSplit/>
                <w:trHeight w:val="288"/>
              </w:trPr>
              <w:tc>
                <w:tcPr>
                  <w:tcW w:w="129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6B68A5" w:rsidRDefault="006B68A5" w:rsidP="00CD7DA4">
                  <w:pPr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6B68A5" w:rsidRDefault="003C4138" w:rsidP="00CD7DA4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   1000</w:t>
                  </w:r>
                  <w:r w:rsidR="006B68A5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Kg</w:t>
                  </w:r>
                </w:p>
              </w:tc>
              <w:tc>
                <w:tcPr>
                  <w:tcW w:w="888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6B68A5" w:rsidRDefault="006B68A5" w:rsidP="00CD7DA4">
                  <w:pPr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6B68A5" w:rsidTr="00CD7DA4">
              <w:trPr>
                <w:trHeight w:val="454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6B68A5" w:rsidRDefault="006B68A5" w:rsidP="00CD7DA4">
                  <w:pPr>
                    <w:ind w:leftChars="-6" w:left="277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=</w:t>
                  </w:r>
                </w:p>
              </w:tc>
              <w:tc>
                <w:tcPr>
                  <w:tcW w:w="387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6B68A5" w:rsidRDefault="006B68A5" w:rsidP="00CD7DA4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…………..%</w:t>
                  </w:r>
                </w:p>
              </w:tc>
            </w:tr>
          </w:tbl>
          <w:p w:rsidR="006B68A5" w:rsidRDefault="006B68A5" w:rsidP="006B68A5">
            <w:pPr>
              <w:numPr>
                <w:ilvl w:val="0"/>
                <w:numId w:val="10"/>
              </w:numPr>
              <w:suppressAutoHyphens/>
              <w:spacing w:line="1" w:lineRule="atLeast"/>
              <w:ind w:leftChars="-6" w:left="292" w:hangingChars="153" w:hanging="30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Follow up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revisi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data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di RFID oleh QA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menjadi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akhir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penambahan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material adjust.</w:t>
            </w:r>
          </w:p>
        </w:tc>
        <w:tc>
          <w:tcPr>
            <w:tcW w:w="43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B68A5" w:rsidRDefault="006B68A5" w:rsidP="00CD7DA4">
            <w:pPr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</w:tbl>
    <w:p w:rsidR="006B68A5" w:rsidRDefault="006B68A5" w:rsidP="006B68A5">
      <w:pPr>
        <w:ind w:hanging="2"/>
      </w:pPr>
      <w:r>
        <w:br w:type="page"/>
      </w:r>
    </w:p>
    <w:tbl>
      <w:tblPr>
        <w:tblW w:w="10320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5387"/>
        <w:gridCol w:w="2210"/>
        <w:gridCol w:w="2169"/>
      </w:tblGrid>
      <w:tr w:rsidR="006B68A5" w:rsidTr="00CD7DA4">
        <w:trPr>
          <w:cantSplit/>
          <w:trHeight w:val="146"/>
        </w:trPr>
        <w:tc>
          <w:tcPr>
            <w:tcW w:w="5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6B68A5" w:rsidRDefault="006B68A5" w:rsidP="00CD7DA4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3.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B68A5" w:rsidRDefault="006B68A5" w:rsidP="00CD7DA4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MIXING</w:t>
            </w:r>
          </w:p>
        </w:tc>
        <w:tc>
          <w:tcPr>
            <w:tcW w:w="438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68A5" w:rsidRDefault="006B68A5" w:rsidP="00CD7DA4">
            <w:pPr>
              <w:rPr>
                <w:rFonts w:ascii="Arial" w:eastAsia="Arial" w:hAnsi="Arial" w:cs="Arial"/>
                <w:sz w:val="8"/>
                <w:szCs w:val="8"/>
              </w:rPr>
            </w:pPr>
          </w:p>
          <w:tbl>
            <w:tblPr>
              <w:tblW w:w="41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8"/>
              <w:gridCol w:w="1727"/>
            </w:tblGrid>
            <w:tr w:rsidR="006B68A5" w:rsidTr="00CD7DA4">
              <w:tc>
                <w:tcPr>
                  <w:tcW w:w="2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Setting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Actual</w:t>
                  </w:r>
                </w:p>
              </w:tc>
            </w:tr>
            <w:tr w:rsidR="006B68A5" w:rsidTr="00CD7DA4">
              <w:trPr>
                <w:trHeight w:val="421"/>
              </w:trPr>
              <w:tc>
                <w:tcPr>
                  <w:tcW w:w="2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right="-112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Durasi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blending 35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menit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*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B68A5" w:rsidRDefault="006B68A5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6B68A5" w:rsidRDefault="006B68A5" w:rsidP="00CD7DA4">
            <w:pPr>
              <w:ind w:right="51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 Unicode MS" w:hAnsi="Arial" w:cs="Arial"/>
                <w:sz w:val="18"/>
                <w:szCs w:val="18"/>
              </w:rPr>
              <w:t>*)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Diisi</w:t>
            </w:r>
            <w:proofErr w:type="spellEnd"/>
            <w:proofErr w:type="gram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persyaratan</w:t>
            </w:r>
            <w:proofErr w:type="spellEnd"/>
          </w:p>
          <w:p w:rsidR="006B68A5" w:rsidRDefault="006B68A5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14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81"/>
              <w:gridCol w:w="2059"/>
            </w:tblGrid>
            <w:tr w:rsidR="006B68A5" w:rsidTr="00CD7DA4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B68A5" w:rsidRDefault="006B68A5" w:rsidP="00CD7DA4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6B68A5" w:rsidRDefault="006B68A5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B68A5" w:rsidTr="00CD7DA4">
        <w:trPr>
          <w:cantSplit/>
          <w:trHeight w:val="2570"/>
        </w:trPr>
        <w:tc>
          <w:tcPr>
            <w:tcW w:w="103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6B68A5" w:rsidRDefault="006B68A5" w:rsidP="00CD7D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68A5" w:rsidRDefault="006B68A5" w:rsidP="006B68A5">
            <w:pPr>
              <w:numPr>
                <w:ilvl w:val="1"/>
                <w:numId w:val="11"/>
              </w:numPr>
              <w:suppressAutoHyphens/>
              <w:ind w:leftChars="-18" w:left="207" w:hangingChars="125" w:hanging="250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Pasang IBC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Cage Blender</w:t>
            </w:r>
          </w:p>
          <w:p w:rsidR="006B68A5" w:rsidRDefault="006B68A5" w:rsidP="006B68A5">
            <w:pPr>
              <w:numPr>
                <w:ilvl w:val="1"/>
                <w:numId w:val="11"/>
              </w:numPr>
              <w:suppressAutoHyphens/>
              <w:ind w:leftChars="-18" w:left="207" w:hangingChars="125" w:hanging="250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“tap thru” pada sensor RFID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mixing.</w:t>
            </w:r>
          </w:p>
          <w:p w:rsidR="006B68A5" w:rsidRDefault="006B68A5" w:rsidP="006B68A5">
            <w:pPr>
              <w:numPr>
                <w:ilvl w:val="1"/>
                <w:numId w:val="11"/>
              </w:numPr>
              <w:suppressAutoHyphens/>
              <w:ind w:leftChars="-18" w:left="207" w:hangingChars="125" w:hanging="250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mixing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IBC Blender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setting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sebagai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berikut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:rsidR="006B68A5" w:rsidRDefault="006B68A5" w:rsidP="00CD7DA4">
            <w:pPr>
              <w:ind w:leftChars="-18" w:left="7" w:hangingChars="125" w:hanging="50"/>
              <w:jc w:val="both"/>
              <w:rPr>
                <w:rFonts w:ascii="Arial" w:eastAsia="Arial" w:hAnsi="Arial" w:cs="Arial"/>
                <w:sz w:val="4"/>
                <w:szCs w:val="4"/>
              </w:rPr>
            </w:pPr>
          </w:p>
          <w:tbl>
            <w:tblPr>
              <w:tblW w:w="4965" w:type="dxa"/>
              <w:tblInd w:w="16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49"/>
              <w:gridCol w:w="2416"/>
            </w:tblGrid>
            <w:tr w:rsidR="006B68A5" w:rsidTr="00CD7DA4">
              <w:tc>
                <w:tcPr>
                  <w:tcW w:w="25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6B68A5" w:rsidRDefault="006B68A5" w:rsidP="00CD7DA4">
                  <w:pPr>
                    <w:ind w:leftChars="-18" w:left="207" w:hangingChars="125" w:hanging="25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Speed (rpm)</w:t>
                  </w:r>
                </w:p>
              </w:tc>
              <w:tc>
                <w:tcPr>
                  <w:tcW w:w="2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6B68A5" w:rsidRDefault="006B68A5" w:rsidP="00CD7DA4">
                  <w:pPr>
                    <w:ind w:leftChars="-18" w:left="207" w:hangingChars="125" w:hanging="250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12</w:t>
                  </w:r>
                </w:p>
              </w:tc>
            </w:tr>
            <w:tr w:rsidR="006B68A5" w:rsidTr="00CD7DA4">
              <w:tc>
                <w:tcPr>
                  <w:tcW w:w="25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6B68A5" w:rsidRDefault="006B68A5" w:rsidP="00CD7DA4">
                  <w:pPr>
                    <w:ind w:leftChars="-18" w:left="207" w:hangingChars="125" w:hanging="25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Waktu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akhir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mixing</w:t>
                  </w:r>
                </w:p>
              </w:tc>
              <w:tc>
                <w:tcPr>
                  <w:tcW w:w="2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tbl>
                  <w:tblPr>
                    <w:tblW w:w="2175" w:type="dxa"/>
                    <w:tblBorders>
                      <w:insideH w:val="nil"/>
                      <w:insideV w:val="nil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75"/>
                  </w:tblGrid>
                  <w:tr w:rsidR="006B68A5" w:rsidTr="00CD7DA4">
                    <w:trPr>
                      <w:trHeight w:val="208"/>
                    </w:trPr>
                    <w:tc>
                      <w:tcPr>
                        <w:tcW w:w="217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6B68A5" w:rsidRDefault="006B68A5" w:rsidP="00CD7DA4">
                        <w:pPr>
                          <w:ind w:leftChars="-18" w:left="207" w:hangingChars="125" w:hanging="250"/>
                          <w:jc w:val="center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35</w:t>
                        </w:r>
                      </w:p>
                    </w:tc>
                  </w:tr>
                </w:tbl>
                <w:p w:rsidR="006B68A5" w:rsidRDefault="006B68A5" w:rsidP="00CD7DA4">
                  <w:pPr>
                    <w:ind w:leftChars="-18" w:left="207" w:hangingChars="125" w:hanging="250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6B68A5" w:rsidRDefault="006B68A5" w:rsidP="006B68A5">
            <w:pPr>
              <w:numPr>
                <w:ilvl w:val="1"/>
                <w:numId w:val="11"/>
              </w:numPr>
              <w:tabs>
                <w:tab w:val="left" w:pos="283"/>
              </w:tabs>
              <w:suppressAutoHyphens/>
              <w:spacing w:line="1" w:lineRule="atLeast"/>
              <w:ind w:leftChars="-18" w:left="207" w:hangingChars="125" w:hanging="250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Status IBC di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RFID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”Blended</w:t>
            </w:r>
            <w:proofErr w:type="gramEnd"/>
            <w:r>
              <w:rPr>
                <w:rFonts w:ascii="Arial" w:eastAsia="Arial" w:hAnsi="Arial" w:cs="Arial"/>
                <w:b/>
                <w:sz w:val="20"/>
                <w:szCs w:val="20"/>
              </w:rPr>
              <w:t>”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6B68A5" w:rsidRDefault="006B68A5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</w:p>
          <w:p w:rsidR="006B68A5" w:rsidRDefault="006B68A5" w:rsidP="00CD7DA4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55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B68A5" w:rsidRDefault="006B68A5" w:rsidP="00CD7D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B68A5" w:rsidTr="00CD7DA4">
        <w:trPr>
          <w:trHeight w:val="2154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6B68A5" w:rsidRDefault="006B68A5" w:rsidP="00CD7DA4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68A5" w:rsidRDefault="006B68A5" w:rsidP="006B68A5">
            <w:pPr>
              <w:numPr>
                <w:ilvl w:val="1"/>
                <w:numId w:val="10"/>
              </w:numPr>
              <w:suppressAutoHyphens/>
              <w:spacing w:line="1" w:lineRule="atLeast"/>
              <w:ind w:leftChars="-12" w:left="207" w:hangingChars="118" w:hanging="23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tekanan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1-2-1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sebesar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100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mBar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pada IBC</w:t>
            </w:r>
          </w:p>
          <w:p w:rsidR="006B68A5" w:rsidRDefault="006B68A5" w:rsidP="006B68A5">
            <w:pPr>
              <w:numPr>
                <w:ilvl w:val="1"/>
                <w:numId w:val="10"/>
              </w:numPr>
              <w:suppressAutoHyphens/>
              <w:spacing w:line="1" w:lineRule="atLeast"/>
              <w:ind w:leftChars="-12" w:left="207" w:hangingChars="118" w:hanging="23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Pindahkan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staging</w:t>
            </w:r>
          </w:p>
          <w:p w:rsidR="006B68A5" w:rsidRDefault="006B68A5" w:rsidP="006B68A5">
            <w:pPr>
              <w:numPr>
                <w:ilvl w:val="1"/>
                <w:numId w:val="10"/>
              </w:numPr>
              <w:suppressAutoHyphens/>
              <w:spacing w:line="1" w:lineRule="atLeast"/>
              <w:ind w:leftChars="-12" w:left="207" w:hangingChars="118" w:hanging="23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 w:rsidRPr="003C4138">
              <w:rPr>
                <w:rFonts w:ascii="Arial" w:eastAsia="Arial" w:hAnsi="Arial" w:cs="Arial"/>
                <w:sz w:val="20"/>
                <w:szCs w:val="20"/>
              </w:rPr>
              <w:t xml:space="preserve">Bulk </w:t>
            </w:r>
            <w:r w:rsidR="003C4138" w:rsidRPr="003C4138">
              <w:rPr>
                <w:rFonts w:ascii="Arial" w:eastAsia="Arial" w:hAnsi="Arial" w:cs="Arial"/>
                <w:sz w:val="20"/>
                <w:szCs w:val="20"/>
              </w:rPr>
              <w:t xml:space="preserve">Extra Joss Go </w:t>
            </w:r>
            <w:proofErr w:type="spellStart"/>
            <w:r w:rsidR="003C4138" w:rsidRPr="003C4138">
              <w:rPr>
                <w:rFonts w:ascii="Arial" w:eastAsia="Arial" w:hAnsi="Arial" w:cs="Arial"/>
                <w:sz w:val="20"/>
                <w:szCs w:val="20"/>
              </w:rPr>
              <w:t>Anggur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dilanjutkan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selanjutnya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DILULUSKAN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disposisi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penyimpangan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nomor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penyimpangan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6B68A5" w:rsidRDefault="006B68A5" w:rsidP="00CD7DA4">
            <w:pPr>
              <w:ind w:left="20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6B68A5">
            <w:pPr>
              <w:ind w:left="20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Note: Batas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usia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staging bulk Extra Joss Go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Anggur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adalah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5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hari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terhitung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dari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end blending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pertama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. Yang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ditulis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halaman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6/8</w:t>
            </w:r>
          </w:p>
        </w:tc>
        <w:tc>
          <w:tcPr>
            <w:tcW w:w="4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68A5" w:rsidRDefault="006B68A5" w:rsidP="00CD7DA4">
            <w:pPr>
              <w:rPr>
                <w:rFonts w:ascii="Arial" w:eastAsia="Arial" w:hAnsi="Arial" w:cs="Arial"/>
                <w:sz w:val="6"/>
                <w:szCs w:val="6"/>
              </w:rPr>
            </w:pPr>
          </w:p>
          <w:tbl>
            <w:tblPr>
              <w:tblW w:w="414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1"/>
              <w:gridCol w:w="2269"/>
            </w:tblGrid>
            <w:tr w:rsidR="006B68A5" w:rsidTr="00792B5B">
              <w:trPr>
                <w:trHeight w:val="510"/>
              </w:trPr>
              <w:tc>
                <w:tcPr>
                  <w:tcW w:w="1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6B68A5">
                  <w:pPr>
                    <w:ind w:leftChars="-26" w:left="-60" w:right="-75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No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Penyimpangan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B68A5" w:rsidRDefault="006B68A5" w:rsidP="00CD7DA4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6B68A5" w:rsidRDefault="006B68A5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14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1"/>
              <w:gridCol w:w="2269"/>
            </w:tblGrid>
            <w:tr w:rsidR="006B68A5" w:rsidTr="00792B5B">
              <w:trPr>
                <w:trHeight w:val="397"/>
              </w:trPr>
              <w:tc>
                <w:tcPr>
                  <w:tcW w:w="1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leftChars="-37" w:left="1" w:hangingChars="45" w:hanging="9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B68A5" w:rsidRDefault="006B68A5" w:rsidP="00CD7DA4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6B68A5" w:rsidRDefault="006B68A5" w:rsidP="00CD7DA4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6B68A5" w:rsidTr="00CD7DA4">
        <w:trPr>
          <w:trHeight w:val="2169"/>
        </w:trPr>
        <w:tc>
          <w:tcPr>
            <w:tcW w:w="59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6B68A5" w:rsidRDefault="006B68A5" w:rsidP="00CD7DA4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Catatan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Perubahan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) :</w:t>
            </w:r>
            <w:proofErr w:type="gramEnd"/>
          </w:p>
        </w:tc>
        <w:tc>
          <w:tcPr>
            <w:tcW w:w="22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6B68A5" w:rsidRDefault="006B68A5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Dibuat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oleh           </w:t>
            </w:r>
          </w:p>
          <w:p w:rsidR="006B68A5" w:rsidRDefault="006B68A5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Nama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Inisial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Spv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 </w:t>
            </w:r>
          </w:p>
          <w:p w:rsidR="006B68A5" w:rsidRDefault="006B68A5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Tgl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&amp; Paraf           </w:t>
            </w:r>
          </w:p>
        </w:tc>
        <w:tc>
          <w:tcPr>
            <w:tcW w:w="2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B68A5" w:rsidRDefault="006B68A5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:rsidR="006B68A5" w:rsidRDefault="006B68A5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:rsidR="006B68A5" w:rsidRDefault="006B68A5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  <w:tr w:rsidR="006B68A5" w:rsidTr="00CD7DA4">
        <w:trPr>
          <w:trHeight w:val="3377"/>
        </w:trPr>
        <w:tc>
          <w:tcPr>
            <w:tcW w:w="10324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6B68A5" w:rsidRDefault="006B68A5" w:rsidP="00CD7DA4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6B68A5" w:rsidRDefault="006B68A5" w:rsidP="00CD7DA4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V.B. LABEL MATERIAL TIMBANG</w:t>
            </w:r>
          </w:p>
          <w:p w:rsidR="006B68A5" w:rsidRDefault="00D155A7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88900</wp:posOffset>
                      </wp:positionV>
                      <wp:extent cx="2796540" cy="1598930"/>
                      <wp:effectExtent l="0" t="0" r="0" b="1270"/>
                      <wp:wrapNone/>
                      <wp:docPr id="77092790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796540" cy="1598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6B68A5" w:rsidRDefault="006B68A5" w:rsidP="006B68A5">
                                  <w:pPr>
                                    <w:ind w:hanging="2"/>
                                    <w:jc w:val="center"/>
                                  </w:pPr>
                                </w:p>
                                <w:p w:rsidR="006B68A5" w:rsidRDefault="006B68A5" w:rsidP="006B68A5">
                                  <w:pPr>
                                    <w:ind w:hanging="2"/>
                                    <w:jc w:val="center"/>
                                  </w:pPr>
                                </w:p>
                                <w:p w:rsidR="006B68A5" w:rsidRDefault="006B68A5" w:rsidP="006B68A5">
                                  <w:pPr>
                                    <w:ind w:hanging="2"/>
                                    <w:jc w:val="center"/>
                                  </w:pPr>
                                </w:p>
                                <w:p w:rsidR="006B68A5" w:rsidRDefault="006B68A5" w:rsidP="006B68A5">
                                  <w:pPr>
                                    <w:ind w:hanging="2"/>
                                    <w:jc w:val="cente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 xml:space="preserve">Label </w:t>
                                  </w:r>
                                  <w:proofErr w:type="spellStart"/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Timbang</w:t>
                                  </w:r>
                                  <w:proofErr w:type="spellEnd"/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 xml:space="preserve"> Manual Material Adjust</w:t>
                                  </w:r>
                                </w:p>
                                <w:p w:rsidR="006B68A5" w:rsidRDefault="006B68A5" w:rsidP="006B68A5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rot="0" vert="horz" wrap="square" lIns="91425" tIns="45698" rIns="91425" bIns="45698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19pt;margin-top:7pt;width:220.2pt;height:125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">
                      <v:stroke startarrowwidth="narrow" startarrowlength="short" endarrowwidth="narrow" endarrowlength="short"/>
                      <v:path arrowok="t"/>
                      <v:textbox inset="2.53958mm,1.2694mm,2.53958mm,1.2694mm">
                        <w:txbxContent>
                          <w:p w:rsidR="006B68A5" w:rsidRDefault="006B68A5" w:rsidP="006B68A5">
                            <w:pPr>
                              <w:ind w:hanging="2"/>
                              <w:jc w:val="center"/>
                            </w:pPr>
                          </w:p>
                          <w:p w:rsidR="006B68A5" w:rsidRDefault="006B68A5" w:rsidP="006B68A5">
                            <w:pPr>
                              <w:ind w:hanging="2"/>
                              <w:jc w:val="center"/>
                            </w:pPr>
                          </w:p>
                          <w:p w:rsidR="006B68A5" w:rsidRDefault="006B68A5" w:rsidP="006B68A5">
                            <w:pPr>
                              <w:ind w:hanging="2"/>
                              <w:jc w:val="center"/>
                            </w:pPr>
                          </w:p>
                          <w:p w:rsidR="006B68A5" w:rsidRDefault="006B68A5" w:rsidP="006B68A5">
                            <w:pPr>
                              <w:ind w:hanging="2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 xml:space="preserve">Label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Timbang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 xml:space="preserve"> Manual Material Adjust</w:t>
                            </w:r>
                          </w:p>
                          <w:p w:rsidR="006B68A5" w:rsidRDefault="006B68A5" w:rsidP="006B68A5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6B68A5" w:rsidTr="00CD7DA4">
        <w:trPr>
          <w:trHeight w:val="1644"/>
        </w:trPr>
        <w:tc>
          <w:tcPr>
            <w:tcW w:w="103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B68A5" w:rsidRDefault="006B68A5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99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17"/>
              <w:gridCol w:w="3419"/>
              <w:gridCol w:w="1711"/>
              <w:gridCol w:w="3253"/>
            </w:tblGrid>
            <w:tr w:rsidR="006B68A5" w:rsidTr="00CD7DA4">
              <w:trPr>
                <w:trHeight w:val="346"/>
              </w:trPr>
              <w:tc>
                <w:tcPr>
                  <w:tcW w:w="1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right="-28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Diperiksa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Oleh</w:t>
                  </w:r>
                </w:p>
              </w:tc>
              <w:tc>
                <w:tcPr>
                  <w:tcW w:w="3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: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Administrasi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Produksi</w:t>
                  </w:r>
                  <w:proofErr w:type="spellEnd"/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Diketahui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Oleh</w:t>
                  </w:r>
                </w:p>
              </w:tc>
              <w:tc>
                <w:tcPr>
                  <w:tcW w:w="32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: Supervisor / Manager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Produksi</w:t>
                  </w:r>
                  <w:proofErr w:type="spellEnd"/>
                </w:p>
              </w:tc>
            </w:tr>
            <w:tr w:rsidR="006B68A5" w:rsidTr="00CD7DA4">
              <w:trPr>
                <w:trHeight w:val="346"/>
              </w:trPr>
              <w:tc>
                <w:tcPr>
                  <w:tcW w:w="1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</w:p>
              </w:tc>
              <w:tc>
                <w:tcPr>
                  <w:tcW w:w="3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B68A5" w:rsidRDefault="006B68A5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  <w:p w:rsidR="006B68A5" w:rsidRDefault="006B68A5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  <w:p w:rsidR="006B68A5" w:rsidRDefault="006B68A5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</w:p>
              </w:tc>
              <w:tc>
                <w:tcPr>
                  <w:tcW w:w="32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</w:tr>
            <w:tr w:rsidR="006B68A5" w:rsidTr="00CD7DA4">
              <w:trPr>
                <w:trHeight w:val="346"/>
              </w:trPr>
              <w:tc>
                <w:tcPr>
                  <w:tcW w:w="1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3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32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6B68A5" w:rsidRDefault="006B68A5" w:rsidP="00CD7DA4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</w:tr>
          </w:tbl>
          <w:p w:rsidR="006B68A5" w:rsidRDefault="006B68A5" w:rsidP="00CD7DA4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D44EBA" w:rsidRDefault="00D44EBA" w:rsidP="00DB26CD">
      <w:pPr>
        <w:rPr>
          <w:rFonts w:ascii="Arial" w:hAnsi="Arial"/>
          <w:sz w:val="20"/>
        </w:rPr>
      </w:pPr>
    </w:p>
    <w:sectPr w:rsidR="00D44EBA" w:rsidSect="00C1495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7" w:h="16840"/>
      <w:pgMar w:top="289" w:right="567" w:bottom="244" w:left="1021" w:header="567" w:footer="510" w:gutter="0"/>
      <w:cols w:space="720"/>
      <w:titlePg/>
      <w:docGrid w:linePitch="364" w:charSpace="1859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3CE7" w:rsidRDefault="00F43CE7">
      <w:r>
        <w:separator/>
      </w:r>
    </w:p>
  </w:endnote>
  <w:endnote w:type="continuationSeparator" w:id="0">
    <w:p w:rsidR="00F43CE7" w:rsidRDefault="00F43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7E0E" w:rsidRDefault="00247E0E" w:rsidP="00247E0E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:rsidR="00D44EBA" w:rsidRDefault="00247E0E" w:rsidP="00247E0E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en-US"/>
      </w:rPr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4/8 - 8/8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PEGA2 03v0-05 v2</w:t>
    </w:r>
    <w:r w:rsidR="00D44EBA">
      <w:rPr>
        <w:rFonts w:ascii="Arial" w:hAnsi="Arial" w:cs="Arial"/>
        <w:sz w:val="16"/>
        <w:szCs w:val="16"/>
        <w:lang w:val="it-IT"/>
      </w:rPr>
      <w:tab/>
      <w:t xml:space="preserve">                                         </w:t>
    </w:r>
    <w:r w:rsidR="00D155A7">
      <w:rPr>
        <w:rFonts w:ascii="Arial" w:hAnsi="Arial" w:cs="Arial"/>
        <w:sz w:val="16"/>
        <w:szCs w:val="16"/>
        <w:lang w:val="it-IT"/>
      </w:rPr>
      <w:t xml:space="preserve">            </w:t>
    </w:r>
    <w:proofErr w:type="spellStart"/>
    <w:proofErr w:type="gramStart"/>
    <w:r w:rsidR="00D44EBA">
      <w:rPr>
        <w:rStyle w:val="PageNumber"/>
        <w:rFonts w:ascii="Arial" w:hAnsi="Arial" w:cs="Arial"/>
        <w:sz w:val="16"/>
        <w:szCs w:val="16"/>
        <w:lang w:val="it-IT"/>
      </w:rPr>
      <w:t>Halaman</w:t>
    </w:r>
    <w:proofErr w:type="spellEnd"/>
    <w:r w:rsidR="00D44EBA">
      <w:rPr>
        <w:rStyle w:val="PageNumber"/>
        <w:rFonts w:ascii="Arial" w:hAnsi="Arial" w:cs="Arial"/>
        <w:sz w:val="16"/>
        <w:szCs w:val="16"/>
        <w:lang w:val="it-IT"/>
      </w:rPr>
      <w:t xml:space="preserve"> :</w:t>
    </w:r>
    <w:proofErr w:type="gramEnd"/>
    <w:r w:rsidR="00D44EBA">
      <w:rPr>
        <w:rStyle w:val="PageNumber"/>
        <w:rFonts w:ascii="Arial" w:hAnsi="Arial" w:cs="Arial"/>
        <w:sz w:val="16"/>
        <w:szCs w:val="16"/>
        <w:lang w:val="it-IT"/>
      </w:rPr>
      <w:t xml:space="preserve"> </w:t>
    </w:r>
    <w:r w:rsidR="00D155A7">
      <w:rPr>
        <w:rFonts w:ascii="Arial" w:hAnsi="Arial" w:cs="Arial"/>
        <w:sz w:val="16"/>
        <w:szCs w:val="16"/>
      </w:rPr>
      <w:fldChar w:fldCharType="begin"/>
    </w:r>
    <w:r w:rsidR="00D155A7">
      <w:rPr>
        <w:rFonts w:ascii="Arial" w:hAnsi="Arial" w:cs="Arial"/>
        <w:sz w:val="16"/>
        <w:szCs w:val="16"/>
      </w:rPr>
      <w:instrText xml:space="preserve"> PAGE  \* MERGEFORMAT </w:instrText>
    </w:r>
    <w:r w:rsidR="00D155A7">
      <w:rPr>
        <w:rFonts w:ascii="Arial" w:hAnsi="Arial" w:cs="Arial"/>
        <w:sz w:val="16"/>
        <w:szCs w:val="16"/>
      </w:rPr>
      <w:fldChar w:fldCharType="separate"/>
    </w:r>
    <w:r w:rsidR="00D155A7">
      <w:rPr>
        <w:rFonts w:ascii="Arial" w:hAnsi="Arial" w:cs="Arial"/>
        <w:noProof/>
        <w:sz w:val="16"/>
        <w:szCs w:val="16"/>
      </w:rPr>
      <w:t>2</w:t>
    </w:r>
    <w:r w:rsidR="00D155A7">
      <w:rPr>
        <w:rFonts w:ascii="Arial" w:hAnsi="Arial" w:cs="Arial"/>
        <w:sz w:val="16"/>
        <w:szCs w:val="16"/>
      </w:rPr>
      <w:fldChar w:fldCharType="end"/>
    </w:r>
    <w:r w:rsidR="00D44EBA">
      <w:rPr>
        <w:rStyle w:val="PageNumber"/>
        <w:rFonts w:ascii="Arial" w:hAnsi="Arial" w:cs="Arial"/>
        <w:bCs/>
        <w:sz w:val="16"/>
        <w:szCs w:val="16"/>
        <w:lang w:val="it-IT"/>
      </w:rPr>
      <w:t>/</w:t>
    </w:r>
    <w:r w:rsidR="00D155A7">
      <w:rPr>
        <w:rFonts w:ascii="Arial" w:hAnsi="Arial" w:cs="Arial"/>
        <w:sz w:val="16"/>
        <w:szCs w:val="16"/>
        <w:lang w:val="en-US"/>
      </w:rPr>
      <w:t>5</w:t>
    </w:r>
  </w:p>
  <w:p w:rsidR="00D44EBA" w:rsidRDefault="00D44EBA">
    <w:pPr>
      <w:pStyle w:val="Footer"/>
      <w:jc w:val="right"/>
      <w:rPr>
        <w:sz w:val="16"/>
        <w:lang w:val="sv-SE"/>
      </w:rPr>
    </w:pPr>
  </w:p>
  <w:p w:rsidR="00D44EBA" w:rsidRDefault="00D44EBA">
    <w:pPr>
      <w:pStyle w:val="Footer"/>
      <w:jc w:val="right"/>
      <w:rPr>
        <w:lang w:val="sv-S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7E0E" w:rsidRDefault="00247E0E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:rsidR="00D44EBA" w:rsidRDefault="00247E0E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en-US"/>
      </w:rPr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4/8 - 8/8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PEGA2 03v0-05 v2</w:t>
    </w:r>
    <w:r w:rsidR="00D44EBA">
      <w:rPr>
        <w:rFonts w:ascii="Arial" w:hAnsi="Arial" w:cs="Arial"/>
        <w:sz w:val="16"/>
        <w:szCs w:val="16"/>
        <w:lang w:val="it-IT"/>
      </w:rPr>
      <w:tab/>
    </w:r>
    <w:r w:rsidR="00D44EBA">
      <w:rPr>
        <w:rFonts w:ascii="Arial" w:hAnsi="Arial" w:cs="Arial"/>
        <w:sz w:val="16"/>
        <w:szCs w:val="16"/>
        <w:lang w:val="it-IT"/>
      </w:rPr>
      <w:tab/>
    </w:r>
    <w:r w:rsidR="00D44EBA">
      <w:rPr>
        <w:rFonts w:ascii="Arial" w:hAnsi="Arial" w:cs="Arial"/>
        <w:sz w:val="16"/>
        <w:szCs w:val="16"/>
        <w:lang w:val="it-IT"/>
      </w:rPr>
      <w:tab/>
    </w:r>
    <w:r w:rsidR="00D44EBA">
      <w:rPr>
        <w:rFonts w:ascii="Arial" w:hAnsi="Arial" w:cs="Arial"/>
        <w:sz w:val="16"/>
        <w:szCs w:val="16"/>
        <w:lang w:val="it-IT"/>
      </w:rPr>
      <w:tab/>
    </w:r>
    <w:r w:rsidR="00D44EBA">
      <w:rPr>
        <w:rFonts w:ascii="Arial" w:hAnsi="Arial" w:cs="Arial"/>
        <w:sz w:val="16"/>
        <w:szCs w:val="16"/>
        <w:lang w:val="en-US"/>
      </w:rPr>
      <w:t xml:space="preserve">               </w:t>
    </w:r>
    <w:proofErr w:type="spellStart"/>
    <w:proofErr w:type="gramStart"/>
    <w:r w:rsidR="00D44EBA">
      <w:rPr>
        <w:rStyle w:val="PageNumber"/>
        <w:rFonts w:ascii="Arial" w:hAnsi="Arial" w:cs="Arial"/>
        <w:sz w:val="16"/>
        <w:szCs w:val="16"/>
        <w:lang w:val="it-IT"/>
      </w:rPr>
      <w:t>Halaman</w:t>
    </w:r>
    <w:proofErr w:type="spellEnd"/>
    <w:r w:rsidR="00D44EBA">
      <w:rPr>
        <w:rStyle w:val="PageNumber"/>
        <w:rFonts w:ascii="Arial" w:hAnsi="Arial" w:cs="Arial"/>
        <w:sz w:val="16"/>
        <w:szCs w:val="16"/>
        <w:lang w:val="it-IT"/>
      </w:rPr>
      <w:t xml:space="preserve"> :</w:t>
    </w:r>
    <w:proofErr w:type="gramEnd"/>
    <w:r w:rsidR="00D44EBA">
      <w:rPr>
        <w:rStyle w:val="PageNumber"/>
        <w:rFonts w:ascii="Arial" w:hAnsi="Arial" w:cs="Arial"/>
        <w:sz w:val="16"/>
        <w:szCs w:val="16"/>
        <w:lang w:val="it-IT"/>
      </w:rPr>
      <w:t xml:space="preserve"> </w:t>
    </w:r>
    <w:r w:rsidR="00D155A7">
      <w:rPr>
        <w:rFonts w:ascii="Arial" w:hAnsi="Arial" w:cs="Arial"/>
        <w:sz w:val="16"/>
        <w:szCs w:val="16"/>
        <w:lang w:val="id-ID"/>
      </w:rPr>
      <w:fldChar w:fldCharType="begin"/>
    </w:r>
    <w:r w:rsidR="00D155A7">
      <w:rPr>
        <w:rFonts w:ascii="Arial" w:hAnsi="Arial" w:cs="Arial"/>
        <w:sz w:val="16"/>
        <w:szCs w:val="16"/>
        <w:lang w:val="id-ID"/>
      </w:rPr>
      <w:instrText xml:space="preserve"> PAGE  \* MERGEFORMAT </w:instrText>
    </w:r>
    <w:r w:rsidR="00D155A7">
      <w:rPr>
        <w:rFonts w:ascii="Arial" w:hAnsi="Arial" w:cs="Arial"/>
        <w:sz w:val="16"/>
        <w:szCs w:val="16"/>
        <w:lang w:val="id-ID"/>
      </w:rPr>
      <w:fldChar w:fldCharType="separate"/>
    </w:r>
    <w:r w:rsidR="00D155A7">
      <w:rPr>
        <w:rFonts w:ascii="Arial" w:hAnsi="Arial" w:cs="Arial"/>
        <w:noProof/>
        <w:sz w:val="16"/>
        <w:szCs w:val="16"/>
        <w:lang w:val="id-ID"/>
      </w:rPr>
      <w:t>2</w:t>
    </w:r>
    <w:r w:rsidR="00D155A7">
      <w:rPr>
        <w:rFonts w:ascii="Arial" w:hAnsi="Arial" w:cs="Arial"/>
        <w:sz w:val="16"/>
        <w:szCs w:val="16"/>
        <w:lang w:val="id-ID"/>
      </w:rPr>
      <w:fldChar w:fldCharType="end"/>
    </w:r>
    <w:r w:rsidR="00D44EBA">
      <w:rPr>
        <w:rStyle w:val="PageNumber"/>
        <w:rFonts w:ascii="Arial" w:hAnsi="Arial" w:cs="Arial"/>
        <w:bCs/>
        <w:sz w:val="16"/>
        <w:szCs w:val="16"/>
        <w:lang w:val="it-IT"/>
      </w:rPr>
      <w:t>/</w:t>
    </w:r>
    <w:r w:rsidR="00D155A7">
      <w:rPr>
        <w:rFonts w:ascii="Arial" w:hAnsi="Arial" w:cs="Arial"/>
        <w:sz w:val="16"/>
        <w:szCs w:val="16"/>
        <w:lang w:val="en-US"/>
      </w:rPr>
      <w:t>5</w:t>
    </w:r>
  </w:p>
  <w:p w:rsidR="00D44EBA" w:rsidRDefault="00D44EBA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Cs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3CE7" w:rsidRDefault="00F43CE7">
      <w:r>
        <w:separator/>
      </w:r>
    </w:p>
  </w:footnote>
  <w:footnote w:type="continuationSeparator" w:id="0">
    <w:p w:rsidR="00F43CE7" w:rsidRDefault="00F43C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155A7" w:rsidRDefault="00D155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24E0" w:rsidRDefault="006D24E0" w:rsidP="006D24E0">
    <w:pPr>
      <w:spacing w:line="120" w:lineRule="auto"/>
      <w:rPr>
        <w:rFonts w:ascii="Arial" w:eastAsia="Arial Unicode MS" w:hAnsi="Arial" w:cs="Arial"/>
        <w:b/>
        <w:bCs/>
        <w:sz w:val="20"/>
        <w:szCs w:val="20"/>
        <w:lang w:val="sv-SE"/>
      </w:rPr>
    </w:pPr>
    <w:r>
      <w:rPr>
        <w:rFonts w:ascii="Arial" w:eastAsia="Arial Unicode MS" w:hAnsi="Arial" w:cs="Arial"/>
        <w:b/>
        <w:bCs/>
        <w:sz w:val="20"/>
        <w:szCs w:val="20"/>
        <w:lang w:val="sv-SE"/>
      </w:rPr>
      <w:t xml:space="preserve">     </w:t>
    </w:r>
  </w:p>
  <w:tbl>
    <w:tblPr>
      <w:tblW w:w="10332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00" w:firstRow="0" w:lastRow="0" w:firstColumn="0" w:lastColumn="0" w:noHBand="0" w:noVBand="0"/>
    </w:tblPr>
    <w:tblGrid>
      <w:gridCol w:w="1416"/>
      <w:gridCol w:w="1350"/>
      <w:gridCol w:w="954"/>
      <w:gridCol w:w="2124"/>
      <w:gridCol w:w="1758"/>
      <w:gridCol w:w="1290"/>
      <w:gridCol w:w="1440"/>
    </w:tblGrid>
    <w:tr w:rsidR="006D24E0" w:rsidTr="00932D16">
      <w:trPr>
        <w:trHeight w:val="864"/>
      </w:trPr>
      <w:tc>
        <w:tcPr>
          <w:tcW w:w="2766" w:type="dxa"/>
          <w:gridSpan w:val="2"/>
          <w:tcBorders>
            <w:bottom w:val="single" w:sz="4" w:space="0" w:color="auto"/>
          </w:tcBorders>
          <w:vAlign w:val="center"/>
        </w:tcPr>
        <w:p w:rsidR="006D24E0" w:rsidRDefault="006D24E0" w:rsidP="006D24E0">
          <w:pPr>
            <w:ind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noProof/>
              <w:sz w:val="20"/>
              <w:szCs w:val="20"/>
              <w:lang w:val="en-AU" w:eastAsia="en-AU"/>
            </w:rPr>
            <w:drawing>
              <wp:anchor distT="0" distB="0" distL="114300" distR="114300" simplePos="0" relativeHeight="251659776" behindDoc="0" locked="0" layoutInCell="1" allowOverlap="1" wp14:anchorId="51E56EBB" wp14:editId="69D5D6AB">
                <wp:simplePos x="0" y="0"/>
                <wp:positionH relativeFrom="column">
                  <wp:posOffset>173355</wp:posOffset>
                </wp:positionH>
                <wp:positionV relativeFrom="paragraph">
                  <wp:posOffset>34290</wp:posOffset>
                </wp:positionV>
                <wp:extent cx="1289050" cy="504190"/>
                <wp:effectExtent l="0" t="0" r="0" b="0"/>
                <wp:wrapNone/>
                <wp:docPr id="1593178359" name="Picture 3" descr="Logo Baru B7 hita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 Baru B7 hitam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905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566" w:type="dxa"/>
          <w:gridSpan w:val="5"/>
          <w:tcBorders>
            <w:bottom w:val="single" w:sz="4" w:space="0" w:color="auto"/>
          </w:tcBorders>
          <w:vAlign w:val="center"/>
        </w:tcPr>
        <w:p w:rsidR="006D24E0" w:rsidRDefault="006D24E0" w:rsidP="006D24E0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it-IT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Lampiran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Perubahan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Proses</w:t>
          </w:r>
          <w:proofErr w:type="spellEnd"/>
        </w:p>
        <w:p w:rsidR="006D24E0" w:rsidRDefault="006D24E0" w:rsidP="006D24E0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en-US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Prosedur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Discharge Station &amp;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Catatan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Proses</w:t>
          </w:r>
        </w:p>
        <w:p w:rsidR="006D24E0" w:rsidRDefault="006D24E0" w:rsidP="006D24E0">
          <w:pPr>
            <w:ind w:left="-102" w:right="-108"/>
            <w:jc w:val="center"/>
            <w:rPr>
              <w:rFonts w:ascii="Arial" w:eastAsia="Arial Unicode MS" w:hAnsi="Arial" w:cs="Arial"/>
              <w:b/>
              <w:bCs/>
              <w:i/>
              <w:sz w:val="20"/>
              <w:szCs w:val="20"/>
              <w:lang w:val="pt-BR"/>
            </w:rPr>
          </w:pP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EXTRA JOSS GO ANGGUR EFF.PWD</w:t>
          </w:r>
        </w:p>
      </w:tc>
    </w:tr>
    <w:tr w:rsidR="006D24E0" w:rsidTr="00932D16">
      <w:trPr>
        <w:trHeight w:val="360"/>
      </w:trPr>
      <w:tc>
        <w:tcPr>
          <w:tcW w:w="1416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:rsidR="006D24E0" w:rsidRDefault="006D24E0" w:rsidP="006D24E0">
          <w:pPr>
            <w:ind w:left="-80" w:right="-108" w:firstLine="42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id-ID"/>
            </w:rPr>
          </w:pP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Product</w:t>
          </w:r>
          <w:proofErr w:type="spellEnd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Code</w:t>
          </w:r>
          <w:proofErr w:type="spellEnd"/>
        </w:p>
      </w:tc>
      <w:tc>
        <w:tcPr>
          <w:tcW w:w="1350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:rsidR="006D24E0" w:rsidRDefault="006D24E0" w:rsidP="006D24E0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 PEGA2</w:t>
          </w:r>
        </w:p>
      </w:tc>
      <w:tc>
        <w:tcPr>
          <w:tcW w:w="954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:rsidR="006D24E0" w:rsidRDefault="006D24E0" w:rsidP="006D24E0">
          <w:pPr>
            <w:ind w:left="-28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PPI No.</w:t>
          </w:r>
        </w:p>
      </w:tc>
      <w:tc>
        <w:tcPr>
          <w:tcW w:w="2124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:rsidR="006D24E0" w:rsidRPr="00C72553" w:rsidRDefault="006D24E0" w:rsidP="006D24E0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: </w:t>
          </w:r>
          <w:r w:rsidR="00247E0E"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-</w:t>
          </w:r>
        </w:p>
      </w:tc>
      <w:tc>
        <w:tcPr>
          <w:tcW w:w="175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:rsidR="006D24E0" w:rsidRDefault="006D24E0" w:rsidP="006D24E0">
          <w:pPr>
            <w:ind w:left="-36" w:right="-108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Batch No. /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Lot</w:t>
          </w:r>
          <w:proofErr w:type="spellEnd"/>
        </w:p>
      </w:tc>
      <w:tc>
        <w:tcPr>
          <w:tcW w:w="1290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:rsidR="006D24E0" w:rsidRDefault="006D24E0" w:rsidP="006D24E0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</w:t>
          </w:r>
        </w:p>
      </w:tc>
      <w:tc>
        <w:tcPr>
          <w:tcW w:w="1440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:rsidR="006D24E0" w:rsidRDefault="006D24E0" w:rsidP="006D24E0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/ -</w:t>
          </w:r>
        </w:p>
      </w:tc>
    </w:tr>
  </w:tbl>
  <w:p w:rsidR="006D24E0" w:rsidRPr="006D24E0" w:rsidRDefault="006D24E0">
    <w:pPr>
      <w:pStyle w:val="Header"/>
      <w:rPr>
        <w:sz w:val="2"/>
        <w:szCs w:val="2"/>
        <w:lang w:val="en-US"/>
      </w:rPr>
    </w:pPr>
  </w:p>
  <w:p w:rsidR="006D24E0" w:rsidRPr="006D24E0" w:rsidRDefault="006D24E0">
    <w:pPr>
      <w:pStyle w:val="Header"/>
      <w:rPr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155A7" w:rsidRDefault="00D155A7" w:rsidP="00D155A7">
    <w:pPr>
      <w:spacing w:line="120" w:lineRule="auto"/>
      <w:rPr>
        <w:rFonts w:ascii="Arial" w:eastAsia="Arial Unicode MS" w:hAnsi="Arial" w:cs="Arial"/>
        <w:b/>
        <w:bCs/>
        <w:sz w:val="20"/>
        <w:szCs w:val="20"/>
        <w:lang w:val="sv-SE"/>
      </w:rPr>
    </w:pPr>
    <w:r>
      <w:rPr>
        <w:rFonts w:ascii="Arial" w:eastAsia="Arial Unicode MS" w:hAnsi="Arial" w:cs="Arial"/>
        <w:b/>
        <w:bCs/>
        <w:sz w:val="20"/>
        <w:szCs w:val="20"/>
        <w:lang w:val="sv-SE"/>
      </w:rPr>
      <w:t xml:space="preserve">     </w:t>
    </w:r>
  </w:p>
  <w:tbl>
    <w:tblPr>
      <w:tblW w:w="10332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00" w:firstRow="0" w:lastRow="0" w:firstColumn="0" w:lastColumn="0" w:noHBand="0" w:noVBand="0"/>
    </w:tblPr>
    <w:tblGrid>
      <w:gridCol w:w="1416"/>
      <w:gridCol w:w="1350"/>
      <w:gridCol w:w="954"/>
      <w:gridCol w:w="2124"/>
      <w:gridCol w:w="1758"/>
      <w:gridCol w:w="1290"/>
      <w:gridCol w:w="1440"/>
    </w:tblGrid>
    <w:tr w:rsidR="00D155A7" w:rsidTr="00932D16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:rsidR="00D155A7" w:rsidRDefault="00D155A7" w:rsidP="00D155A7">
          <w:pPr>
            <w:ind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noProof/>
              <w:sz w:val="20"/>
              <w:szCs w:val="20"/>
              <w:lang w:val="en-AU" w:eastAsia="en-AU"/>
            </w:rPr>
            <w:drawing>
              <wp:anchor distT="0" distB="0" distL="114300" distR="114300" simplePos="0" relativeHeight="251657728" behindDoc="0" locked="0" layoutInCell="1" allowOverlap="1" wp14:anchorId="7321A647" wp14:editId="6CF4F91C">
                <wp:simplePos x="0" y="0"/>
                <wp:positionH relativeFrom="column">
                  <wp:posOffset>173355</wp:posOffset>
                </wp:positionH>
                <wp:positionV relativeFrom="paragraph">
                  <wp:posOffset>34290</wp:posOffset>
                </wp:positionV>
                <wp:extent cx="1289050" cy="504190"/>
                <wp:effectExtent l="0" t="0" r="0" b="0"/>
                <wp:wrapNone/>
                <wp:docPr id="38" name="Picture 3" descr="Logo Baru B7 hita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 Baru B7 hitam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905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566" w:type="dxa"/>
          <w:gridSpan w:val="5"/>
          <w:tcBorders>
            <w:bottom w:val="single" w:sz="4" w:space="0" w:color="000000"/>
          </w:tcBorders>
          <w:vAlign w:val="center"/>
        </w:tcPr>
        <w:p w:rsidR="00D155A7" w:rsidRDefault="00D155A7" w:rsidP="00D155A7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it-IT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Lampiran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Perubahan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Proses</w:t>
          </w:r>
          <w:proofErr w:type="spellEnd"/>
        </w:p>
        <w:p w:rsidR="00D155A7" w:rsidRDefault="00D155A7" w:rsidP="00D155A7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en-US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Prosedur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Discharge Station &amp;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Catatan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Proses</w:t>
          </w:r>
        </w:p>
        <w:p w:rsidR="00D155A7" w:rsidRDefault="00D155A7" w:rsidP="00D155A7">
          <w:pPr>
            <w:ind w:left="-102" w:right="-108"/>
            <w:jc w:val="center"/>
            <w:rPr>
              <w:rFonts w:ascii="Arial" w:eastAsia="Arial Unicode MS" w:hAnsi="Arial" w:cs="Arial"/>
              <w:b/>
              <w:bCs/>
              <w:i/>
              <w:sz w:val="20"/>
              <w:szCs w:val="20"/>
              <w:lang w:val="pt-BR"/>
            </w:rPr>
          </w:pP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EXTRA JOSS GO ANGGUR EFF.PWD</w:t>
          </w:r>
        </w:p>
      </w:tc>
    </w:tr>
    <w:tr w:rsidR="00D155A7" w:rsidTr="00932D16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:rsidR="00D155A7" w:rsidRDefault="00D155A7" w:rsidP="00D155A7">
          <w:pPr>
            <w:ind w:left="-80" w:right="-108" w:firstLine="42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id-ID"/>
            </w:rPr>
          </w:pP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Product</w:t>
          </w:r>
          <w:proofErr w:type="spellEnd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Code</w:t>
          </w:r>
          <w:proofErr w:type="spellEnd"/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:rsidR="00D155A7" w:rsidRDefault="00D155A7" w:rsidP="00D155A7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 PEGA2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:rsidR="00D155A7" w:rsidRDefault="00D155A7" w:rsidP="00D155A7">
          <w:pPr>
            <w:ind w:left="-28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:rsidR="00D155A7" w:rsidRPr="00C72553" w:rsidRDefault="00D155A7" w:rsidP="00D155A7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: </w:t>
          </w:r>
          <w:r w:rsidR="00247E0E"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-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:rsidR="00D155A7" w:rsidRDefault="00D155A7" w:rsidP="00D155A7">
          <w:pPr>
            <w:ind w:left="-36" w:right="-108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Batch No. /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Lot</w:t>
          </w:r>
          <w:proofErr w:type="spellEnd"/>
        </w:p>
      </w:tc>
      <w:tc>
        <w:tcPr>
          <w:tcW w:w="1290" w:type="dxa"/>
          <w:tcBorders>
            <w:left w:val="nil"/>
            <w:bottom w:val="nil"/>
            <w:right w:val="nil"/>
          </w:tcBorders>
          <w:vAlign w:val="center"/>
        </w:tcPr>
        <w:p w:rsidR="00D155A7" w:rsidRDefault="00D155A7" w:rsidP="00D155A7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</w:t>
          </w:r>
        </w:p>
      </w:tc>
      <w:tc>
        <w:tcPr>
          <w:tcW w:w="1440" w:type="dxa"/>
          <w:tcBorders>
            <w:left w:val="nil"/>
            <w:bottom w:val="nil"/>
            <w:right w:val="nil"/>
          </w:tcBorders>
          <w:vAlign w:val="center"/>
        </w:tcPr>
        <w:p w:rsidR="00D155A7" w:rsidRDefault="00D155A7" w:rsidP="00D155A7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/ -</w:t>
          </w:r>
        </w:p>
      </w:tc>
    </w:tr>
  </w:tbl>
  <w:p w:rsidR="00D44EBA" w:rsidRPr="00D155A7" w:rsidRDefault="00D44EBA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1"/>
    <w:multiLevelType w:val="multilevel"/>
    <w:tmpl w:val="00000021"/>
    <w:lvl w:ilvl="0">
      <w:start w:val="75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030CA"/>
    <w:multiLevelType w:val="hybridMultilevel"/>
    <w:tmpl w:val="C16E41F8"/>
    <w:lvl w:ilvl="0" w:tplc="580AD58A">
      <w:start w:val="2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779D8"/>
    <w:multiLevelType w:val="hybridMultilevel"/>
    <w:tmpl w:val="47B411EA"/>
    <w:lvl w:ilvl="0" w:tplc="5A20EE0E">
      <w:start w:val="1"/>
      <w:numFmt w:val="bullet"/>
      <w:lvlText w:val="-"/>
      <w:lvlJc w:val="left"/>
      <w:pPr>
        <w:ind w:left="694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4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54" w:hanging="360"/>
      </w:pPr>
      <w:rPr>
        <w:rFonts w:ascii="Wingdings" w:hAnsi="Wingdings" w:hint="default"/>
      </w:rPr>
    </w:lvl>
  </w:abstractNum>
  <w:abstractNum w:abstractNumId="3" w15:restartNumberingAfterBreak="0">
    <w:nsid w:val="1C5F262F"/>
    <w:multiLevelType w:val="multilevel"/>
    <w:tmpl w:val="1C5F262F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EB145C"/>
    <w:multiLevelType w:val="multilevel"/>
    <w:tmpl w:val="676AC96C"/>
    <w:lvl w:ilvl="0">
      <w:start w:val="1"/>
      <w:numFmt w:val="lowerLetter"/>
      <w:lvlText w:val="%1."/>
      <w:lvlJc w:val="left"/>
      <w:pPr>
        <w:ind w:left="720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283E15CB"/>
    <w:multiLevelType w:val="multilevel"/>
    <w:tmpl w:val="283E15CB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B147E9"/>
    <w:multiLevelType w:val="multilevel"/>
    <w:tmpl w:val="E8C43942"/>
    <w:lvl w:ilvl="0">
      <w:start w:val="75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59CA6DDB"/>
    <w:multiLevelType w:val="multilevel"/>
    <w:tmpl w:val="7DC6721E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67B5660B"/>
    <w:multiLevelType w:val="multilevel"/>
    <w:tmpl w:val="67B5660B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7B276F"/>
    <w:multiLevelType w:val="multilevel"/>
    <w:tmpl w:val="6B7B276F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00656F"/>
    <w:multiLevelType w:val="multilevel"/>
    <w:tmpl w:val="7C00656F"/>
    <w:lvl w:ilvl="0">
      <w:start w:val="1"/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19415330">
    <w:abstractNumId w:val="0"/>
  </w:num>
  <w:num w:numId="2" w16cid:durableId="781192891">
    <w:abstractNumId w:val="8"/>
  </w:num>
  <w:num w:numId="3" w16cid:durableId="1173373171">
    <w:abstractNumId w:val="5"/>
  </w:num>
  <w:num w:numId="4" w16cid:durableId="2074347709">
    <w:abstractNumId w:val="3"/>
  </w:num>
  <w:num w:numId="5" w16cid:durableId="1717508970">
    <w:abstractNumId w:val="9"/>
  </w:num>
  <w:num w:numId="6" w16cid:durableId="1651209442">
    <w:abstractNumId w:val="10"/>
  </w:num>
  <w:num w:numId="7" w16cid:durableId="1113480556">
    <w:abstractNumId w:val="2"/>
  </w:num>
  <w:num w:numId="8" w16cid:durableId="996769092">
    <w:abstractNumId w:val="1"/>
  </w:num>
  <w:num w:numId="9" w16cid:durableId="1584100934">
    <w:abstractNumId w:val="6"/>
  </w:num>
  <w:num w:numId="10" w16cid:durableId="66166219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1826915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4"/>
  <w:drawingGridVerticalSpacing w:val="181"/>
  <w:displayHorizontalDrawingGridEvery w:val="2"/>
  <w:noPunctuationKerning/>
  <w:characterSpacingControl w:val="doNotCompress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845"/>
    <w:rsid w:val="000011B4"/>
    <w:rsid w:val="000013C0"/>
    <w:rsid w:val="00001FDE"/>
    <w:rsid w:val="00002FFC"/>
    <w:rsid w:val="000038DA"/>
    <w:rsid w:val="00003CB2"/>
    <w:rsid w:val="0000411E"/>
    <w:rsid w:val="0000446A"/>
    <w:rsid w:val="00004FBA"/>
    <w:rsid w:val="00005000"/>
    <w:rsid w:val="00005334"/>
    <w:rsid w:val="000061D5"/>
    <w:rsid w:val="00006480"/>
    <w:rsid w:val="00007443"/>
    <w:rsid w:val="00007493"/>
    <w:rsid w:val="00007725"/>
    <w:rsid w:val="0000772A"/>
    <w:rsid w:val="00010D55"/>
    <w:rsid w:val="0001140F"/>
    <w:rsid w:val="00011C27"/>
    <w:rsid w:val="00011FF0"/>
    <w:rsid w:val="000125C0"/>
    <w:rsid w:val="00012EC9"/>
    <w:rsid w:val="00013497"/>
    <w:rsid w:val="000137C5"/>
    <w:rsid w:val="00013B3D"/>
    <w:rsid w:val="00013E79"/>
    <w:rsid w:val="0001501D"/>
    <w:rsid w:val="000166C7"/>
    <w:rsid w:val="000176EF"/>
    <w:rsid w:val="00017B61"/>
    <w:rsid w:val="00020BE2"/>
    <w:rsid w:val="00021B65"/>
    <w:rsid w:val="00021EC9"/>
    <w:rsid w:val="0002256A"/>
    <w:rsid w:val="00022DE3"/>
    <w:rsid w:val="000239E8"/>
    <w:rsid w:val="00023EFD"/>
    <w:rsid w:val="00024267"/>
    <w:rsid w:val="00024731"/>
    <w:rsid w:val="00025396"/>
    <w:rsid w:val="00025F8D"/>
    <w:rsid w:val="00027246"/>
    <w:rsid w:val="00027B1D"/>
    <w:rsid w:val="00030369"/>
    <w:rsid w:val="00030643"/>
    <w:rsid w:val="00031800"/>
    <w:rsid w:val="00031A28"/>
    <w:rsid w:val="00031EB3"/>
    <w:rsid w:val="00032027"/>
    <w:rsid w:val="0003254B"/>
    <w:rsid w:val="0003553B"/>
    <w:rsid w:val="00035B5E"/>
    <w:rsid w:val="00035E54"/>
    <w:rsid w:val="00035E97"/>
    <w:rsid w:val="00036681"/>
    <w:rsid w:val="00037C14"/>
    <w:rsid w:val="000403A5"/>
    <w:rsid w:val="0004053D"/>
    <w:rsid w:val="00040768"/>
    <w:rsid w:val="00041B1E"/>
    <w:rsid w:val="00041D81"/>
    <w:rsid w:val="00041EBF"/>
    <w:rsid w:val="000421B2"/>
    <w:rsid w:val="000423FA"/>
    <w:rsid w:val="000431C3"/>
    <w:rsid w:val="00043DF9"/>
    <w:rsid w:val="0004427F"/>
    <w:rsid w:val="0004499E"/>
    <w:rsid w:val="0004635E"/>
    <w:rsid w:val="00046696"/>
    <w:rsid w:val="00046B79"/>
    <w:rsid w:val="00047BED"/>
    <w:rsid w:val="0005077A"/>
    <w:rsid w:val="00050A87"/>
    <w:rsid w:val="00050DC4"/>
    <w:rsid w:val="0005394F"/>
    <w:rsid w:val="0005496C"/>
    <w:rsid w:val="00055067"/>
    <w:rsid w:val="00055087"/>
    <w:rsid w:val="00055259"/>
    <w:rsid w:val="00055E3B"/>
    <w:rsid w:val="00056298"/>
    <w:rsid w:val="00056EB7"/>
    <w:rsid w:val="000601E2"/>
    <w:rsid w:val="00063416"/>
    <w:rsid w:val="00063794"/>
    <w:rsid w:val="00063D33"/>
    <w:rsid w:val="000648EA"/>
    <w:rsid w:val="00065BBA"/>
    <w:rsid w:val="00066308"/>
    <w:rsid w:val="00066C4B"/>
    <w:rsid w:val="00066DCA"/>
    <w:rsid w:val="00073007"/>
    <w:rsid w:val="00074472"/>
    <w:rsid w:val="00074CCE"/>
    <w:rsid w:val="00075000"/>
    <w:rsid w:val="00075ADF"/>
    <w:rsid w:val="000761D7"/>
    <w:rsid w:val="000775F1"/>
    <w:rsid w:val="00077CAF"/>
    <w:rsid w:val="000810F7"/>
    <w:rsid w:val="0008199D"/>
    <w:rsid w:val="000825D1"/>
    <w:rsid w:val="00082CCD"/>
    <w:rsid w:val="00085938"/>
    <w:rsid w:val="00087DE9"/>
    <w:rsid w:val="00092671"/>
    <w:rsid w:val="00092D02"/>
    <w:rsid w:val="00092FDD"/>
    <w:rsid w:val="000930D4"/>
    <w:rsid w:val="0009375E"/>
    <w:rsid w:val="00096514"/>
    <w:rsid w:val="00096670"/>
    <w:rsid w:val="00096C79"/>
    <w:rsid w:val="00096F28"/>
    <w:rsid w:val="000972AE"/>
    <w:rsid w:val="000A0CEB"/>
    <w:rsid w:val="000A119C"/>
    <w:rsid w:val="000A263F"/>
    <w:rsid w:val="000A2BA8"/>
    <w:rsid w:val="000A6157"/>
    <w:rsid w:val="000A6178"/>
    <w:rsid w:val="000A7118"/>
    <w:rsid w:val="000A7A86"/>
    <w:rsid w:val="000A7F5F"/>
    <w:rsid w:val="000B1D96"/>
    <w:rsid w:val="000B3498"/>
    <w:rsid w:val="000B42B2"/>
    <w:rsid w:val="000B46A1"/>
    <w:rsid w:val="000B4D26"/>
    <w:rsid w:val="000B4E8A"/>
    <w:rsid w:val="000B52D8"/>
    <w:rsid w:val="000B6A69"/>
    <w:rsid w:val="000B72E8"/>
    <w:rsid w:val="000B7E85"/>
    <w:rsid w:val="000C0B94"/>
    <w:rsid w:val="000C13DA"/>
    <w:rsid w:val="000C1E0D"/>
    <w:rsid w:val="000C2BF0"/>
    <w:rsid w:val="000C34B1"/>
    <w:rsid w:val="000C37BD"/>
    <w:rsid w:val="000C3CE3"/>
    <w:rsid w:val="000C4431"/>
    <w:rsid w:val="000C46EA"/>
    <w:rsid w:val="000C528E"/>
    <w:rsid w:val="000C6CF2"/>
    <w:rsid w:val="000C6D16"/>
    <w:rsid w:val="000D062A"/>
    <w:rsid w:val="000D0AAA"/>
    <w:rsid w:val="000D13D6"/>
    <w:rsid w:val="000D1BAF"/>
    <w:rsid w:val="000D3016"/>
    <w:rsid w:val="000D347D"/>
    <w:rsid w:val="000D4428"/>
    <w:rsid w:val="000D6862"/>
    <w:rsid w:val="000D6977"/>
    <w:rsid w:val="000D6CDA"/>
    <w:rsid w:val="000E17C5"/>
    <w:rsid w:val="000E3388"/>
    <w:rsid w:val="000E3DF0"/>
    <w:rsid w:val="000E4183"/>
    <w:rsid w:val="000E47E6"/>
    <w:rsid w:val="000E57B3"/>
    <w:rsid w:val="000E6F4B"/>
    <w:rsid w:val="000E6F7F"/>
    <w:rsid w:val="000E7E85"/>
    <w:rsid w:val="000F0167"/>
    <w:rsid w:val="000F10E3"/>
    <w:rsid w:val="000F12A7"/>
    <w:rsid w:val="000F143B"/>
    <w:rsid w:val="000F1D3F"/>
    <w:rsid w:val="000F23B8"/>
    <w:rsid w:val="000F34FF"/>
    <w:rsid w:val="000F47F3"/>
    <w:rsid w:val="000F4D52"/>
    <w:rsid w:val="000F5C13"/>
    <w:rsid w:val="000F5D4A"/>
    <w:rsid w:val="001006D3"/>
    <w:rsid w:val="001023FE"/>
    <w:rsid w:val="001030C5"/>
    <w:rsid w:val="00103DDC"/>
    <w:rsid w:val="001040B4"/>
    <w:rsid w:val="00104975"/>
    <w:rsid w:val="00105038"/>
    <w:rsid w:val="0010620A"/>
    <w:rsid w:val="001066ED"/>
    <w:rsid w:val="00111D6E"/>
    <w:rsid w:val="00113101"/>
    <w:rsid w:val="00113813"/>
    <w:rsid w:val="00114ED6"/>
    <w:rsid w:val="00115067"/>
    <w:rsid w:val="0011630A"/>
    <w:rsid w:val="0011632C"/>
    <w:rsid w:val="001200F4"/>
    <w:rsid w:val="001201E3"/>
    <w:rsid w:val="00120421"/>
    <w:rsid w:val="0012065C"/>
    <w:rsid w:val="001213C7"/>
    <w:rsid w:val="001234FA"/>
    <w:rsid w:val="001252D0"/>
    <w:rsid w:val="00125B3F"/>
    <w:rsid w:val="00126D92"/>
    <w:rsid w:val="00127841"/>
    <w:rsid w:val="00127E51"/>
    <w:rsid w:val="001306B9"/>
    <w:rsid w:val="00131348"/>
    <w:rsid w:val="00132228"/>
    <w:rsid w:val="00132AC7"/>
    <w:rsid w:val="00132E73"/>
    <w:rsid w:val="001331A4"/>
    <w:rsid w:val="001347C5"/>
    <w:rsid w:val="00134B85"/>
    <w:rsid w:val="0013630C"/>
    <w:rsid w:val="001365C8"/>
    <w:rsid w:val="00136C3A"/>
    <w:rsid w:val="00136F7E"/>
    <w:rsid w:val="00137C0C"/>
    <w:rsid w:val="00140FEC"/>
    <w:rsid w:val="0014108C"/>
    <w:rsid w:val="00142283"/>
    <w:rsid w:val="00142A3D"/>
    <w:rsid w:val="001432F2"/>
    <w:rsid w:val="00143B79"/>
    <w:rsid w:val="0014417C"/>
    <w:rsid w:val="001445D2"/>
    <w:rsid w:val="00144A6F"/>
    <w:rsid w:val="00144EC6"/>
    <w:rsid w:val="00146FD2"/>
    <w:rsid w:val="001475B7"/>
    <w:rsid w:val="00151046"/>
    <w:rsid w:val="001513D2"/>
    <w:rsid w:val="00151856"/>
    <w:rsid w:val="001528BE"/>
    <w:rsid w:val="00153A08"/>
    <w:rsid w:val="00153BC5"/>
    <w:rsid w:val="00154F51"/>
    <w:rsid w:val="001556D1"/>
    <w:rsid w:val="00155AD0"/>
    <w:rsid w:val="00156ACC"/>
    <w:rsid w:val="00156ACF"/>
    <w:rsid w:val="00156B2F"/>
    <w:rsid w:val="0016021F"/>
    <w:rsid w:val="00160AA6"/>
    <w:rsid w:val="00160B41"/>
    <w:rsid w:val="00160BCF"/>
    <w:rsid w:val="00160C7D"/>
    <w:rsid w:val="0016118E"/>
    <w:rsid w:val="0016294A"/>
    <w:rsid w:val="00162EAB"/>
    <w:rsid w:val="00163AAA"/>
    <w:rsid w:val="00164738"/>
    <w:rsid w:val="001648E0"/>
    <w:rsid w:val="00164EFB"/>
    <w:rsid w:val="00167EFD"/>
    <w:rsid w:val="001707C0"/>
    <w:rsid w:val="00171DC5"/>
    <w:rsid w:val="001723EE"/>
    <w:rsid w:val="00172A27"/>
    <w:rsid w:val="00172CB8"/>
    <w:rsid w:val="00173165"/>
    <w:rsid w:val="00173FA4"/>
    <w:rsid w:val="00174DF6"/>
    <w:rsid w:val="001775A5"/>
    <w:rsid w:val="00177713"/>
    <w:rsid w:val="00180B37"/>
    <w:rsid w:val="00181F10"/>
    <w:rsid w:val="001842C4"/>
    <w:rsid w:val="001849F7"/>
    <w:rsid w:val="0018513C"/>
    <w:rsid w:val="0018528A"/>
    <w:rsid w:val="00185347"/>
    <w:rsid w:val="00185E2D"/>
    <w:rsid w:val="0019016E"/>
    <w:rsid w:val="00191815"/>
    <w:rsid w:val="00191AAE"/>
    <w:rsid w:val="00191FC0"/>
    <w:rsid w:val="00196880"/>
    <w:rsid w:val="001975E1"/>
    <w:rsid w:val="001978AB"/>
    <w:rsid w:val="001A0292"/>
    <w:rsid w:val="001A2788"/>
    <w:rsid w:val="001A29A0"/>
    <w:rsid w:val="001A30C5"/>
    <w:rsid w:val="001A4570"/>
    <w:rsid w:val="001A4D29"/>
    <w:rsid w:val="001A7CA9"/>
    <w:rsid w:val="001B08CD"/>
    <w:rsid w:val="001B0F31"/>
    <w:rsid w:val="001B1B9D"/>
    <w:rsid w:val="001B2293"/>
    <w:rsid w:val="001B309E"/>
    <w:rsid w:val="001B3329"/>
    <w:rsid w:val="001B5984"/>
    <w:rsid w:val="001B5A6A"/>
    <w:rsid w:val="001B64D2"/>
    <w:rsid w:val="001B7E80"/>
    <w:rsid w:val="001C04E7"/>
    <w:rsid w:val="001C10A8"/>
    <w:rsid w:val="001C2407"/>
    <w:rsid w:val="001C2AC7"/>
    <w:rsid w:val="001C4FC9"/>
    <w:rsid w:val="001C5DE6"/>
    <w:rsid w:val="001C6E4B"/>
    <w:rsid w:val="001D164E"/>
    <w:rsid w:val="001D2D8F"/>
    <w:rsid w:val="001D3C6B"/>
    <w:rsid w:val="001D5845"/>
    <w:rsid w:val="001D63A4"/>
    <w:rsid w:val="001D6B86"/>
    <w:rsid w:val="001E12FE"/>
    <w:rsid w:val="001E1339"/>
    <w:rsid w:val="001E286F"/>
    <w:rsid w:val="001E3624"/>
    <w:rsid w:val="001E3D81"/>
    <w:rsid w:val="001E3DA3"/>
    <w:rsid w:val="001E3F0F"/>
    <w:rsid w:val="001E52A5"/>
    <w:rsid w:val="001E6312"/>
    <w:rsid w:val="001F0613"/>
    <w:rsid w:val="001F0E92"/>
    <w:rsid w:val="001F1373"/>
    <w:rsid w:val="001F1F78"/>
    <w:rsid w:val="001F236C"/>
    <w:rsid w:val="001F318D"/>
    <w:rsid w:val="001F34D6"/>
    <w:rsid w:val="001F390A"/>
    <w:rsid w:val="001F4E09"/>
    <w:rsid w:val="001F6596"/>
    <w:rsid w:val="001F677B"/>
    <w:rsid w:val="0020025C"/>
    <w:rsid w:val="0020087E"/>
    <w:rsid w:val="00200B05"/>
    <w:rsid w:val="00202465"/>
    <w:rsid w:val="00203AD1"/>
    <w:rsid w:val="00205645"/>
    <w:rsid w:val="002067B2"/>
    <w:rsid w:val="002076E6"/>
    <w:rsid w:val="00207CC0"/>
    <w:rsid w:val="00210315"/>
    <w:rsid w:val="00210554"/>
    <w:rsid w:val="00211451"/>
    <w:rsid w:val="00212CB6"/>
    <w:rsid w:val="00213C5A"/>
    <w:rsid w:val="00214920"/>
    <w:rsid w:val="00216145"/>
    <w:rsid w:val="00216753"/>
    <w:rsid w:val="002172A7"/>
    <w:rsid w:val="002178CD"/>
    <w:rsid w:val="00220264"/>
    <w:rsid w:val="00220867"/>
    <w:rsid w:val="002212AD"/>
    <w:rsid w:val="00221FB6"/>
    <w:rsid w:val="002227C5"/>
    <w:rsid w:val="00224DB4"/>
    <w:rsid w:val="002256E6"/>
    <w:rsid w:val="00231076"/>
    <w:rsid w:val="0023233B"/>
    <w:rsid w:val="002329CF"/>
    <w:rsid w:val="00233217"/>
    <w:rsid w:val="00233611"/>
    <w:rsid w:val="00233B84"/>
    <w:rsid w:val="00233D22"/>
    <w:rsid w:val="00235D50"/>
    <w:rsid w:val="00235D58"/>
    <w:rsid w:val="00236539"/>
    <w:rsid w:val="00241030"/>
    <w:rsid w:val="00241917"/>
    <w:rsid w:val="00241A77"/>
    <w:rsid w:val="00244055"/>
    <w:rsid w:val="00244472"/>
    <w:rsid w:val="00245284"/>
    <w:rsid w:val="00247CBA"/>
    <w:rsid w:val="00247E0E"/>
    <w:rsid w:val="00250686"/>
    <w:rsid w:val="00250EE4"/>
    <w:rsid w:val="00251BDA"/>
    <w:rsid w:val="0025250E"/>
    <w:rsid w:val="00252BD3"/>
    <w:rsid w:val="0025329B"/>
    <w:rsid w:val="0025600F"/>
    <w:rsid w:val="002602C0"/>
    <w:rsid w:val="002602EE"/>
    <w:rsid w:val="00262466"/>
    <w:rsid w:val="00262517"/>
    <w:rsid w:val="00262776"/>
    <w:rsid w:val="002645C4"/>
    <w:rsid w:val="00264C24"/>
    <w:rsid w:val="002663A3"/>
    <w:rsid w:val="00267AE4"/>
    <w:rsid w:val="00267E76"/>
    <w:rsid w:val="002702F7"/>
    <w:rsid w:val="00270586"/>
    <w:rsid w:val="00270C04"/>
    <w:rsid w:val="00271875"/>
    <w:rsid w:val="00272C6C"/>
    <w:rsid w:val="00274147"/>
    <w:rsid w:val="00274992"/>
    <w:rsid w:val="00274DA5"/>
    <w:rsid w:val="00275118"/>
    <w:rsid w:val="00275678"/>
    <w:rsid w:val="002758DB"/>
    <w:rsid w:val="002763D8"/>
    <w:rsid w:val="00276789"/>
    <w:rsid w:val="0027791F"/>
    <w:rsid w:val="00277F99"/>
    <w:rsid w:val="00280410"/>
    <w:rsid w:val="00280635"/>
    <w:rsid w:val="0028110B"/>
    <w:rsid w:val="00282B2B"/>
    <w:rsid w:val="00282E14"/>
    <w:rsid w:val="0028471D"/>
    <w:rsid w:val="00285264"/>
    <w:rsid w:val="00285D54"/>
    <w:rsid w:val="00287954"/>
    <w:rsid w:val="00290A8E"/>
    <w:rsid w:val="00291637"/>
    <w:rsid w:val="00291930"/>
    <w:rsid w:val="00292BDE"/>
    <w:rsid w:val="002931F3"/>
    <w:rsid w:val="00294364"/>
    <w:rsid w:val="0029458A"/>
    <w:rsid w:val="00295916"/>
    <w:rsid w:val="00295957"/>
    <w:rsid w:val="00295DFB"/>
    <w:rsid w:val="00296849"/>
    <w:rsid w:val="0029793D"/>
    <w:rsid w:val="00297B95"/>
    <w:rsid w:val="00297C6F"/>
    <w:rsid w:val="002A031C"/>
    <w:rsid w:val="002A1432"/>
    <w:rsid w:val="002A2E01"/>
    <w:rsid w:val="002A41BB"/>
    <w:rsid w:val="002A514C"/>
    <w:rsid w:val="002A51B4"/>
    <w:rsid w:val="002A6259"/>
    <w:rsid w:val="002A6E36"/>
    <w:rsid w:val="002A7024"/>
    <w:rsid w:val="002A73B0"/>
    <w:rsid w:val="002A76D9"/>
    <w:rsid w:val="002B0F6D"/>
    <w:rsid w:val="002B17B1"/>
    <w:rsid w:val="002B2312"/>
    <w:rsid w:val="002B35CC"/>
    <w:rsid w:val="002B396D"/>
    <w:rsid w:val="002B458B"/>
    <w:rsid w:val="002B5521"/>
    <w:rsid w:val="002B6EA0"/>
    <w:rsid w:val="002B745C"/>
    <w:rsid w:val="002B7EAB"/>
    <w:rsid w:val="002C07AF"/>
    <w:rsid w:val="002C0805"/>
    <w:rsid w:val="002C1E1F"/>
    <w:rsid w:val="002C4DF2"/>
    <w:rsid w:val="002C5B82"/>
    <w:rsid w:val="002C5E25"/>
    <w:rsid w:val="002C7B17"/>
    <w:rsid w:val="002D0732"/>
    <w:rsid w:val="002D1FA4"/>
    <w:rsid w:val="002D20BC"/>
    <w:rsid w:val="002D24C4"/>
    <w:rsid w:val="002D35F9"/>
    <w:rsid w:val="002D4105"/>
    <w:rsid w:val="002D446B"/>
    <w:rsid w:val="002D4829"/>
    <w:rsid w:val="002D4C29"/>
    <w:rsid w:val="002D6181"/>
    <w:rsid w:val="002D74EA"/>
    <w:rsid w:val="002E0FE0"/>
    <w:rsid w:val="002E1E69"/>
    <w:rsid w:val="002E1E9C"/>
    <w:rsid w:val="002E2092"/>
    <w:rsid w:val="002E32A9"/>
    <w:rsid w:val="002E38E4"/>
    <w:rsid w:val="002E4079"/>
    <w:rsid w:val="002E55A0"/>
    <w:rsid w:val="002E60CC"/>
    <w:rsid w:val="002E6270"/>
    <w:rsid w:val="002E7A27"/>
    <w:rsid w:val="002F037C"/>
    <w:rsid w:val="002F0594"/>
    <w:rsid w:val="002F1935"/>
    <w:rsid w:val="002F1DE7"/>
    <w:rsid w:val="002F1EAD"/>
    <w:rsid w:val="002F1FC8"/>
    <w:rsid w:val="002F27E7"/>
    <w:rsid w:val="002F2FDC"/>
    <w:rsid w:val="002F37DD"/>
    <w:rsid w:val="002F3951"/>
    <w:rsid w:val="002F4935"/>
    <w:rsid w:val="002F6063"/>
    <w:rsid w:val="002F652E"/>
    <w:rsid w:val="002F6C35"/>
    <w:rsid w:val="003007CD"/>
    <w:rsid w:val="003016E6"/>
    <w:rsid w:val="003022E0"/>
    <w:rsid w:val="00302DF9"/>
    <w:rsid w:val="00303014"/>
    <w:rsid w:val="00305BF3"/>
    <w:rsid w:val="003063A1"/>
    <w:rsid w:val="00306548"/>
    <w:rsid w:val="00307CF6"/>
    <w:rsid w:val="0031006C"/>
    <w:rsid w:val="003107C1"/>
    <w:rsid w:val="0031083A"/>
    <w:rsid w:val="0031156A"/>
    <w:rsid w:val="0031340D"/>
    <w:rsid w:val="00313A4A"/>
    <w:rsid w:val="00313BB6"/>
    <w:rsid w:val="00313BC1"/>
    <w:rsid w:val="00314C5A"/>
    <w:rsid w:val="0031501C"/>
    <w:rsid w:val="00316164"/>
    <w:rsid w:val="0031688D"/>
    <w:rsid w:val="00316E85"/>
    <w:rsid w:val="00317371"/>
    <w:rsid w:val="003206C1"/>
    <w:rsid w:val="003206E9"/>
    <w:rsid w:val="00320D50"/>
    <w:rsid w:val="003229FA"/>
    <w:rsid w:val="00322A13"/>
    <w:rsid w:val="0032361D"/>
    <w:rsid w:val="00324E52"/>
    <w:rsid w:val="00325D2E"/>
    <w:rsid w:val="0032616F"/>
    <w:rsid w:val="003261A4"/>
    <w:rsid w:val="00326C45"/>
    <w:rsid w:val="003304EC"/>
    <w:rsid w:val="0033178B"/>
    <w:rsid w:val="0033563B"/>
    <w:rsid w:val="00335F6C"/>
    <w:rsid w:val="00335FC1"/>
    <w:rsid w:val="00337196"/>
    <w:rsid w:val="00337CCA"/>
    <w:rsid w:val="0034017D"/>
    <w:rsid w:val="003407BB"/>
    <w:rsid w:val="003415D0"/>
    <w:rsid w:val="00342CA1"/>
    <w:rsid w:val="00343559"/>
    <w:rsid w:val="0034370C"/>
    <w:rsid w:val="00344483"/>
    <w:rsid w:val="00344942"/>
    <w:rsid w:val="00345801"/>
    <w:rsid w:val="00346660"/>
    <w:rsid w:val="00347A2A"/>
    <w:rsid w:val="00347F83"/>
    <w:rsid w:val="00350EC2"/>
    <w:rsid w:val="0035129F"/>
    <w:rsid w:val="00353169"/>
    <w:rsid w:val="003539D3"/>
    <w:rsid w:val="00353BC2"/>
    <w:rsid w:val="0035412B"/>
    <w:rsid w:val="00354AB9"/>
    <w:rsid w:val="00354B58"/>
    <w:rsid w:val="00355192"/>
    <w:rsid w:val="0035567D"/>
    <w:rsid w:val="00356475"/>
    <w:rsid w:val="00361C40"/>
    <w:rsid w:val="00363F29"/>
    <w:rsid w:val="00365288"/>
    <w:rsid w:val="00366131"/>
    <w:rsid w:val="00367562"/>
    <w:rsid w:val="00371367"/>
    <w:rsid w:val="00371B8D"/>
    <w:rsid w:val="003732E9"/>
    <w:rsid w:val="00373A5A"/>
    <w:rsid w:val="00373B67"/>
    <w:rsid w:val="00373CBD"/>
    <w:rsid w:val="003742B2"/>
    <w:rsid w:val="0037554A"/>
    <w:rsid w:val="0037554D"/>
    <w:rsid w:val="003758FE"/>
    <w:rsid w:val="0037744A"/>
    <w:rsid w:val="00377BF4"/>
    <w:rsid w:val="00380BEE"/>
    <w:rsid w:val="003810BA"/>
    <w:rsid w:val="003816CB"/>
    <w:rsid w:val="003821FB"/>
    <w:rsid w:val="00382282"/>
    <w:rsid w:val="00382FCD"/>
    <w:rsid w:val="00384096"/>
    <w:rsid w:val="003840AA"/>
    <w:rsid w:val="0038439E"/>
    <w:rsid w:val="00384592"/>
    <w:rsid w:val="00385F8A"/>
    <w:rsid w:val="003860D4"/>
    <w:rsid w:val="003860D5"/>
    <w:rsid w:val="00386480"/>
    <w:rsid w:val="003866D8"/>
    <w:rsid w:val="00393352"/>
    <w:rsid w:val="003934B2"/>
    <w:rsid w:val="003940E4"/>
    <w:rsid w:val="003946DA"/>
    <w:rsid w:val="00394792"/>
    <w:rsid w:val="0039594D"/>
    <w:rsid w:val="00395D87"/>
    <w:rsid w:val="00395DB0"/>
    <w:rsid w:val="00396A80"/>
    <w:rsid w:val="003970D8"/>
    <w:rsid w:val="00397FEC"/>
    <w:rsid w:val="003A0567"/>
    <w:rsid w:val="003A074A"/>
    <w:rsid w:val="003A108A"/>
    <w:rsid w:val="003A2259"/>
    <w:rsid w:val="003A2276"/>
    <w:rsid w:val="003A233E"/>
    <w:rsid w:val="003A27CC"/>
    <w:rsid w:val="003A30E6"/>
    <w:rsid w:val="003A31A7"/>
    <w:rsid w:val="003A334E"/>
    <w:rsid w:val="003A3842"/>
    <w:rsid w:val="003A4C8E"/>
    <w:rsid w:val="003A5AD2"/>
    <w:rsid w:val="003A65DF"/>
    <w:rsid w:val="003A6624"/>
    <w:rsid w:val="003A69D2"/>
    <w:rsid w:val="003A74C4"/>
    <w:rsid w:val="003A75DE"/>
    <w:rsid w:val="003A797B"/>
    <w:rsid w:val="003A7B26"/>
    <w:rsid w:val="003B0AAD"/>
    <w:rsid w:val="003B1168"/>
    <w:rsid w:val="003B39F8"/>
    <w:rsid w:val="003B781E"/>
    <w:rsid w:val="003C0559"/>
    <w:rsid w:val="003C4138"/>
    <w:rsid w:val="003C428F"/>
    <w:rsid w:val="003C473C"/>
    <w:rsid w:val="003D034E"/>
    <w:rsid w:val="003D27C3"/>
    <w:rsid w:val="003D31D6"/>
    <w:rsid w:val="003D4455"/>
    <w:rsid w:val="003D49EE"/>
    <w:rsid w:val="003D6F1D"/>
    <w:rsid w:val="003E0820"/>
    <w:rsid w:val="003E0BE6"/>
    <w:rsid w:val="003E210B"/>
    <w:rsid w:val="003E22EF"/>
    <w:rsid w:val="003E2961"/>
    <w:rsid w:val="003E2980"/>
    <w:rsid w:val="003E38C7"/>
    <w:rsid w:val="003E394B"/>
    <w:rsid w:val="003E3AB8"/>
    <w:rsid w:val="003E3D55"/>
    <w:rsid w:val="003E4838"/>
    <w:rsid w:val="003E48DF"/>
    <w:rsid w:val="003E58A8"/>
    <w:rsid w:val="003E628A"/>
    <w:rsid w:val="003F029A"/>
    <w:rsid w:val="003F0B97"/>
    <w:rsid w:val="003F0D3D"/>
    <w:rsid w:val="003F1B78"/>
    <w:rsid w:val="003F3010"/>
    <w:rsid w:val="003F43AF"/>
    <w:rsid w:val="003F59FF"/>
    <w:rsid w:val="003F5FB1"/>
    <w:rsid w:val="003F7087"/>
    <w:rsid w:val="004026E7"/>
    <w:rsid w:val="004043F8"/>
    <w:rsid w:val="00404992"/>
    <w:rsid w:val="00404D6F"/>
    <w:rsid w:val="00404F44"/>
    <w:rsid w:val="004052AC"/>
    <w:rsid w:val="00405A3E"/>
    <w:rsid w:val="00406045"/>
    <w:rsid w:val="00406891"/>
    <w:rsid w:val="00412674"/>
    <w:rsid w:val="00412ED4"/>
    <w:rsid w:val="004134AC"/>
    <w:rsid w:val="00413B0D"/>
    <w:rsid w:val="004176E7"/>
    <w:rsid w:val="00417E8B"/>
    <w:rsid w:val="0042123F"/>
    <w:rsid w:val="00422802"/>
    <w:rsid w:val="00422A1E"/>
    <w:rsid w:val="00422CA8"/>
    <w:rsid w:val="00422F91"/>
    <w:rsid w:val="004235EA"/>
    <w:rsid w:val="00425677"/>
    <w:rsid w:val="00425E8E"/>
    <w:rsid w:val="00427046"/>
    <w:rsid w:val="004301CF"/>
    <w:rsid w:val="00430600"/>
    <w:rsid w:val="004308B8"/>
    <w:rsid w:val="00430A0D"/>
    <w:rsid w:val="004314B1"/>
    <w:rsid w:val="00432224"/>
    <w:rsid w:val="00432536"/>
    <w:rsid w:val="00432CD3"/>
    <w:rsid w:val="00432F79"/>
    <w:rsid w:val="00434217"/>
    <w:rsid w:val="00434295"/>
    <w:rsid w:val="00436AD0"/>
    <w:rsid w:val="0044100A"/>
    <w:rsid w:val="00441886"/>
    <w:rsid w:val="004429BD"/>
    <w:rsid w:val="00445D76"/>
    <w:rsid w:val="00446400"/>
    <w:rsid w:val="00446402"/>
    <w:rsid w:val="00447007"/>
    <w:rsid w:val="00447D68"/>
    <w:rsid w:val="0045048D"/>
    <w:rsid w:val="0045160F"/>
    <w:rsid w:val="00451E17"/>
    <w:rsid w:val="00454894"/>
    <w:rsid w:val="00454EB3"/>
    <w:rsid w:val="00456124"/>
    <w:rsid w:val="004578A2"/>
    <w:rsid w:val="00457B80"/>
    <w:rsid w:val="0046075C"/>
    <w:rsid w:val="004611C5"/>
    <w:rsid w:val="004614F9"/>
    <w:rsid w:val="004619CA"/>
    <w:rsid w:val="00461C89"/>
    <w:rsid w:val="00461FA0"/>
    <w:rsid w:val="00463194"/>
    <w:rsid w:val="004633AC"/>
    <w:rsid w:val="004642E4"/>
    <w:rsid w:val="0046520B"/>
    <w:rsid w:val="004662A2"/>
    <w:rsid w:val="00466CCB"/>
    <w:rsid w:val="00471478"/>
    <w:rsid w:val="00472277"/>
    <w:rsid w:val="00472724"/>
    <w:rsid w:val="0047276B"/>
    <w:rsid w:val="00473373"/>
    <w:rsid w:val="00473B0A"/>
    <w:rsid w:val="00473F63"/>
    <w:rsid w:val="004741CA"/>
    <w:rsid w:val="00475601"/>
    <w:rsid w:val="00475DB5"/>
    <w:rsid w:val="00475DEC"/>
    <w:rsid w:val="00476371"/>
    <w:rsid w:val="00477C14"/>
    <w:rsid w:val="00480006"/>
    <w:rsid w:val="004815D6"/>
    <w:rsid w:val="00481CBA"/>
    <w:rsid w:val="00482566"/>
    <w:rsid w:val="00482F88"/>
    <w:rsid w:val="00485E76"/>
    <w:rsid w:val="00486168"/>
    <w:rsid w:val="00487141"/>
    <w:rsid w:val="00487F8A"/>
    <w:rsid w:val="0049021C"/>
    <w:rsid w:val="00490346"/>
    <w:rsid w:val="00490795"/>
    <w:rsid w:val="00491577"/>
    <w:rsid w:val="00491623"/>
    <w:rsid w:val="00492033"/>
    <w:rsid w:val="004922BE"/>
    <w:rsid w:val="00492ABB"/>
    <w:rsid w:val="00493BB3"/>
    <w:rsid w:val="00494C76"/>
    <w:rsid w:val="004953B8"/>
    <w:rsid w:val="0049599B"/>
    <w:rsid w:val="00495F61"/>
    <w:rsid w:val="004A2283"/>
    <w:rsid w:val="004A2418"/>
    <w:rsid w:val="004A3536"/>
    <w:rsid w:val="004A48A7"/>
    <w:rsid w:val="004A4FE1"/>
    <w:rsid w:val="004A730B"/>
    <w:rsid w:val="004A7C40"/>
    <w:rsid w:val="004B0FA9"/>
    <w:rsid w:val="004B140C"/>
    <w:rsid w:val="004B1800"/>
    <w:rsid w:val="004B1A85"/>
    <w:rsid w:val="004B2AE7"/>
    <w:rsid w:val="004B3284"/>
    <w:rsid w:val="004B4B0C"/>
    <w:rsid w:val="004B5F79"/>
    <w:rsid w:val="004C2564"/>
    <w:rsid w:val="004C2AF0"/>
    <w:rsid w:val="004C3AAC"/>
    <w:rsid w:val="004C3FFE"/>
    <w:rsid w:val="004C479F"/>
    <w:rsid w:val="004C5A25"/>
    <w:rsid w:val="004C7ED1"/>
    <w:rsid w:val="004D0821"/>
    <w:rsid w:val="004D27E9"/>
    <w:rsid w:val="004D2A27"/>
    <w:rsid w:val="004D3621"/>
    <w:rsid w:val="004D5A4D"/>
    <w:rsid w:val="004D5CCE"/>
    <w:rsid w:val="004D6343"/>
    <w:rsid w:val="004D6BD7"/>
    <w:rsid w:val="004D6FC0"/>
    <w:rsid w:val="004E1337"/>
    <w:rsid w:val="004E1965"/>
    <w:rsid w:val="004E3890"/>
    <w:rsid w:val="004E3A91"/>
    <w:rsid w:val="004E3D3B"/>
    <w:rsid w:val="004E4A84"/>
    <w:rsid w:val="004E5714"/>
    <w:rsid w:val="004E5D7E"/>
    <w:rsid w:val="004E7862"/>
    <w:rsid w:val="004F03B5"/>
    <w:rsid w:val="004F05D0"/>
    <w:rsid w:val="004F0E1D"/>
    <w:rsid w:val="004F0E5E"/>
    <w:rsid w:val="004F1D6B"/>
    <w:rsid w:val="004F26A2"/>
    <w:rsid w:val="004F46A2"/>
    <w:rsid w:val="004F49CD"/>
    <w:rsid w:val="004F7850"/>
    <w:rsid w:val="004F7F8B"/>
    <w:rsid w:val="005015D6"/>
    <w:rsid w:val="0050240C"/>
    <w:rsid w:val="00504417"/>
    <w:rsid w:val="00504D95"/>
    <w:rsid w:val="00504F85"/>
    <w:rsid w:val="00506062"/>
    <w:rsid w:val="0050609E"/>
    <w:rsid w:val="00506A24"/>
    <w:rsid w:val="005073EE"/>
    <w:rsid w:val="00507D78"/>
    <w:rsid w:val="00507DFA"/>
    <w:rsid w:val="005107BD"/>
    <w:rsid w:val="005114B7"/>
    <w:rsid w:val="00511C98"/>
    <w:rsid w:val="0051258B"/>
    <w:rsid w:val="00512989"/>
    <w:rsid w:val="005135B1"/>
    <w:rsid w:val="005138D0"/>
    <w:rsid w:val="00513F15"/>
    <w:rsid w:val="00514D0A"/>
    <w:rsid w:val="00515556"/>
    <w:rsid w:val="005165E8"/>
    <w:rsid w:val="00517F96"/>
    <w:rsid w:val="00521809"/>
    <w:rsid w:val="00523ABC"/>
    <w:rsid w:val="0052400D"/>
    <w:rsid w:val="00524AAF"/>
    <w:rsid w:val="00524FD7"/>
    <w:rsid w:val="00525606"/>
    <w:rsid w:val="00525C80"/>
    <w:rsid w:val="005272DF"/>
    <w:rsid w:val="00530E4C"/>
    <w:rsid w:val="00530E61"/>
    <w:rsid w:val="00530FBB"/>
    <w:rsid w:val="005310BF"/>
    <w:rsid w:val="0053130A"/>
    <w:rsid w:val="00531335"/>
    <w:rsid w:val="00531B44"/>
    <w:rsid w:val="00531BC9"/>
    <w:rsid w:val="005322AD"/>
    <w:rsid w:val="00533F93"/>
    <w:rsid w:val="0053402C"/>
    <w:rsid w:val="00534B80"/>
    <w:rsid w:val="0053517A"/>
    <w:rsid w:val="0053527E"/>
    <w:rsid w:val="00536C0C"/>
    <w:rsid w:val="00537CF0"/>
    <w:rsid w:val="00537E7B"/>
    <w:rsid w:val="00540155"/>
    <w:rsid w:val="00540441"/>
    <w:rsid w:val="00540B02"/>
    <w:rsid w:val="00541BF6"/>
    <w:rsid w:val="00542524"/>
    <w:rsid w:val="00542530"/>
    <w:rsid w:val="00542E55"/>
    <w:rsid w:val="00543908"/>
    <w:rsid w:val="0054399C"/>
    <w:rsid w:val="00543E10"/>
    <w:rsid w:val="00545039"/>
    <w:rsid w:val="005463B7"/>
    <w:rsid w:val="005467D1"/>
    <w:rsid w:val="005475E7"/>
    <w:rsid w:val="00547C02"/>
    <w:rsid w:val="005512EB"/>
    <w:rsid w:val="00553F6E"/>
    <w:rsid w:val="005540BF"/>
    <w:rsid w:val="00554EA1"/>
    <w:rsid w:val="005559C7"/>
    <w:rsid w:val="005565D9"/>
    <w:rsid w:val="0055661F"/>
    <w:rsid w:val="005566FF"/>
    <w:rsid w:val="00556C49"/>
    <w:rsid w:val="00556F4C"/>
    <w:rsid w:val="005617D1"/>
    <w:rsid w:val="00561DEE"/>
    <w:rsid w:val="0056270C"/>
    <w:rsid w:val="00562D03"/>
    <w:rsid w:val="00564043"/>
    <w:rsid w:val="00564EB4"/>
    <w:rsid w:val="00565454"/>
    <w:rsid w:val="00565DD7"/>
    <w:rsid w:val="005660F3"/>
    <w:rsid w:val="00566254"/>
    <w:rsid w:val="005666BD"/>
    <w:rsid w:val="0056677A"/>
    <w:rsid w:val="0056693C"/>
    <w:rsid w:val="00567E92"/>
    <w:rsid w:val="00570591"/>
    <w:rsid w:val="005718E6"/>
    <w:rsid w:val="00572407"/>
    <w:rsid w:val="00573FAD"/>
    <w:rsid w:val="005757B3"/>
    <w:rsid w:val="00577FC4"/>
    <w:rsid w:val="00580E73"/>
    <w:rsid w:val="00581669"/>
    <w:rsid w:val="0058168A"/>
    <w:rsid w:val="00581776"/>
    <w:rsid w:val="005819F5"/>
    <w:rsid w:val="00582417"/>
    <w:rsid w:val="00582627"/>
    <w:rsid w:val="005829AD"/>
    <w:rsid w:val="005829DF"/>
    <w:rsid w:val="005842D0"/>
    <w:rsid w:val="005858C5"/>
    <w:rsid w:val="0058789B"/>
    <w:rsid w:val="00587AB0"/>
    <w:rsid w:val="005900DB"/>
    <w:rsid w:val="00592C0D"/>
    <w:rsid w:val="00592D93"/>
    <w:rsid w:val="0059305D"/>
    <w:rsid w:val="00593D97"/>
    <w:rsid w:val="00594655"/>
    <w:rsid w:val="005978D6"/>
    <w:rsid w:val="00597958"/>
    <w:rsid w:val="005A0858"/>
    <w:rsid w:val="005A1197"/>
    <w:rsid w:val="005A2635"/>
    <w:rsid w:val="005A2C7F"/>
    <w:rsid w:val="005A2FBF"/>
    <w:rsid w:val="005A356A"/>
    <w:rsid w:val="005A4F5E"/>
    <w:rsid w:val="005A669A"/>
    <w:rsid w:val="005A6A9D"/>
    <w:rsid w:val="005A6B0F"/>
    <w:rsid w:val="005A7C67"/>
    <w:rsid w:val="005B06D5"/>
    <w:rsid w:val="005B1873"/>
    <w:rsid w:val="005B1A0E"/>
    <w:rsid w:val="005B35DE"/>
    <w:rsid w:val="005B36EB"/>
    <w:rsid w:val="005B3EEF"/>
    <w:rsid w:val="005B5F00"/>
    <w:rsid w:val="005B62D4"/>
    <w:rsid w:val="005B6BB5"/>
    <w:rsid w:val="005B6EFB"/>
    <w:rsid w:val="005C00FC"/>
    <w:rsid w:val="005C1FF3"/>
    <w:rsid w:val="005C2A25"/>
    <w:rsid w:val="005C30CB"/>
    <w:rsid w:val="005C4186"/>
    <w:rsid w:val="005C4A0E"/>
    <w:rsid w:val="005C5099"/>
    <w:rsid w:val="005C57DC"/>
    <w:rsid w:val="005C7DC2"/>
    <w:rsid w:val="005D00EC"/>
    <w:rsid w:val="005D0578"/>
    <w:rsid w:val="005D0834"/>
    <w:rsid w:val="005D0A17"/>
    <w:rsid w:val="005D0D2B"/>
    <w:rsid w:val="005D0F4E"/>
    <w:rsid w:val="005D2C30"/>
    <w:rsid w:val="005D2F4A"/>
    <w:rsid w:val="005D4E11"/>
    <w:rsid w:val="005D555B"/>
    <w:rsid w:val="005D63BD"/>
    <w:rsid w:val="005D7B9C"/>
    <w:rsid w:val="005E0D82"/>
    <w:rsid w:val="005E2EDD"/>
    <w:rsid w:val="005E30D3"/>
    <w:rsid w:val="005E3D10"/>
    <w:rsid w:val="005E3D35"/>
    <w:rsid w:val="005E3DC9"/>
    <w:rsid w:val="005E3EF7"/>
    <w:rsid w:val="005E4C16"/>
    <w:rsid w:val="005E5541"/>
    <w:rsid w:val="005E70B2"/>
    <w:rsid w:val="005F0C43"/>
    <w:rsid w:val="005F2CDF"/>
    <w:rsid w:val="005F2EB2"/>
    <w:rsid w:val="005F3D4C"/>
    <w:rsid w:val="005F4B41"/>
    <w:rsid w:val="005F79F5"/>
    <w:rsid w:val="0060214F"/>
    <w:rsid w:val="00603BC6"/>
    <w:rsid w:val="00604646"/>
    <w:rsid w:val="00604F0A"/>
    <w:rsid w:val="006072F5"/>
    <w:rsid w:val="00607AE3"/>
    <w:rsid w:val="00607CEF"/>
    <w:rsid w:val="00610185"/>
    <w:rsid w:val="00611425"/>
    <w:rsid w:val="006115E9"/>
    <w:rsid w:val="0061225A"/>
    <w:rsid w:val="0061318B"/>
    <w:rsid w:val="00615548"/>
    <w:rsid w:val="006158A5"/>
    <w:rsid w:val="0061700C"/>
    <w:rsid w:val="00617729"/>
    <w:rsid w:val="00621BBA"/>
    <w:rsid w:val="00622A52"/>
    <w:rsid w:val="00622AFF"/>
    <w:rsid w:val="00624AAC"/>
    <w:rsid w:val="00625DF3"/>
    <w:rsid w:val="00626399"/>
    <w:rsid w:val="0062760C"/>
    <w:rsid w:val="00627E32"/>
    <w:rsid w:val="00627E4C"/>
    <w:rsid w:val="0063037E"/>
    <w:rsid w:val="00631559"/>
    <w:rsid w:val="00632053"/>
    <w:rsid w:val="006328B9"/>
    <w:rsid w:val="00632BF8"/>
    <w:rsid w:val="00632F40"/>
    <w:rsid w:val="00633806"/>
    <w:rsid w:val="00634F6A"/>
    <w:rsid w:val="00635134"/>
    <w:rsid w:val="0063551F"/>
    <w:rsid w:val="00635C54"/>
    <w:rsid w:val="00637B26"/>
    <w:rsid w:val="00637BA8"/>
    <w:rsid w:val="00641392"/>
    <w:rsid w:val="006416E6"/>
    <w:rsid w:val="00641AE4"/>
    <w:rsid w:val="0064325D"/>
    <w:rsid w:val="00643A02"/>
    <w:rsid w:val="006461E7"/>
    <w:rsid w:val="00646847"/>
    <w:rsid w:val="00646DB9"/>
    <w:rsid w:val="00647349"/>
    <w:rsid w:val="00647D64"/>
    <w:rsid w:val="0065129B"/>
    <w:rsid w:val="006512D8"/>
    <w:rsid w:val="00651B85"/>
    <w:rsid w:val="00651D19"/>
    <w:rsid w:val="00652258"/>
    <w:rsid w:val="00652624"/>
    <w:rsid w:val="00652D38"/>
    <w:rsid w:val="00653BA5"/>
    <w:rsid w:val="00654034"/>
    <w:rsid w:val="00656509"/>
    <w:rsid w:val="00660D0E"/>
    <w:rsid w:val="006611FF"/>
    <w:rsid w:val="00661382"/>
    <w:rsid w:val="0066415B"/>
    <w:rsid w:val="00664631"/>
    <w:rsid w:val="0066473B"/>
    <w:rsid w:val="00665687"/>
    <w:rsid w:val="006668F3"/>
    <w:rsid w:val="00667914"/>
    <w:rsid w:val="00670AE8"/>
    <w:rsid w:val="006723F1"/>
    <w:rsid w:val="006754AA"/>
    <w:rsid w:val="00675F6C"/>
    <w:rsid w:val="00676332"/>
    <w:rsid w:val="00676686"/>
    <w:rsid w:val="00676CC8"/>
    <w:rsid w:val="00677469"/>
    <w:rsid w:val="00677FD8"/>
    <w:rsid w:val="006822BC"/>
    <w:rsid w:val="00682388"/>
    <w:rsid w:val="006835E1"/>
    <w:rsid w:val="0068383A"/>
    <w:rsid w:val="00683D40"/>
    <w:rsid w:val="006849B6"/>
    <w:rsid w:val="00684A77"/>
    <w:rsid w:val="0068540B"/>
    <w:rsid w:val="00686EC1"/>
    <w:rsid w:val="00687ED6"/>
    <w:rsid w:val="00690247"/>
    <w:rsid w:val="006917AC"/>
    <w:rsid w:val="00691940"/>
    <w:rsid w:val="00691DEF"/>
    <w:rsid w:val="0069468A"/>
    <w:rsid w:val="0069676E"/>
    <w:rsid w:val="0069698C"/>
    <w:rsid w:val="00696A3E"/>
    <w:rsid w:val="0069765A"/>
    <w:rsid w:val="00697C5C"/>
    <w:rsid w:val="006A038B"/>
    <w:rsid w:val="006A1029"/>
    <w:rsid w:val="006A1A53"/>
    <w:rsid w:val="006A1CE5"/>
    <w:rsid w:val="006A1FAC"/>
    <w:rsid w:val="006A278B"/>
    <w:rsid w:val="006A2A6C"/>
    <w:rsid w:val="006A3785"/>
    <w:rsid w:val="006A3B1F"/>
    <w:rsid w:val="006A5BA1"/>
    <w:rsid w:val="006A6EB0"/>
    <w:rsid w:val="006A724F"/>
    <w:rsid w:val="006A79E2"/>
    <w:rsid w:val="006B20F1"/>
    <w:rsid w:val="006B298D"/>
    <w:rsid w:val="006B2F03"/>
    <w:rsid w:val="006B4CDC"/>
    <w:rsid w:val="006B5D84"/>
    <w:rsid w:val="006B5FF4"/>
    <w:rsid w:val="006B68A5"/>
    <w:rsid w:val="006B73D4"/>
    <w:rsid w:val="006C188C"/>
    <w:rsid w:val="006C1AAF"/>
    <w:rsid w:val="006C1D74"/>
    <w:rsid w:val="006C2178"/>
    <w:rsid w:val="006C2EED"/>
    <w:rsid w:val="006C2FBC"/>
    <w:rsid w:val="006C4C4E"/>
    <w:rsid w:val="006C4C66"/>
    <w:rsid w:val="006C4DDF"/>
    <w:rsid w:val="006C5D79"/>
    <w:rsid w:val="006C5F9D"/>
    <w:rsid w:val="006C7198"/>
    <w:rsid w:val="006D089A"/>
    <w:rsid w:val="006D0C2E"/>
    <w:rsid w:val="006D2027"/>
    <w:rsid w:val="006D24E0"/>
    <w:rsid w:val="006D2B81"/>
    <w:rsid w:val="006D3F27"/>
    <w:rsid w:val="006D4465"/>
    <w:rsid w:val="006D4FBB"/>
    <w:rsid w:val="006D5886"/>
    <w:rsid w:val="006D5985"/>
    <w:rsid w:val="006D59C1"/>
    <w:rsid w:val="006D63CA"/>
    <w:rsid w:val="006D6449"/>
    <w:rsid w:val="006D7757"/>
    <w:rsid w:val="006E0143"/>
    <w:rsid w:val="006E0514"/>
    <w:rsid w:val="006E0B9A"/>
    <w:rsid w:val="006E19A8"/>
    <w:rsid w:val="006E2BF7"/>
    <w:rsid w:val="006E4E8B"/>
    <w:rsid w:val="006E59CE"/>
    <w:rsid w:val="006E65B5"/>
    <w:rsid w:val="006E726E"/>
    <w:rsid w:val="006E7C00"/>
    <w:rsid w:val="006F07A4"/>
    <w:rsid w:val="006F24F9"/>
    <w:rsid w:val="006F36D1"/>
    <w:rsid w:val="006F4466"/>
    <w:rsid w:val="006F6A7A"/>
    <w:rsid w:val="006F750D"/>
    <w:rsid w:val="00700974"/>
    <w:rsid w:val="0070216B"/>
    <w:rsid w:val="00702EBA"/>
    <w:rsid w:val="007051FC"/>
    <w:rsid w:val="0070783B"/>
    <w:rsid w:val="00707A10"/>
    <w:rsid w:val="00707E38"/>
    <w:rsid w:val="007102A1"/>
    <w:rsid w:val="00711855"/>
    <w:rsid w:val="0071189F"/>
    <w:rsid w:val="00712ADB"/>
    <w:rsid w:val="00712F14"/>
    <w:rsid w:val="00712F42"/>
    <w:rsid w:val="00714946"/>
    <w:rsid w:val="0071521F"/>
    <w:rsid w:val="0071679B"/>
    <w:rsid w:val="00716FC2"/>
    <w:rsid w:val="007178AF"/>
    <w:rsid w:val="00720311"/>
    <w:rsid w:val="00723A64"/>
    <w:rsid w:val="0072576D"/>
    <w:rsid w:val="0073080C"/>
    <w:rsid w:val="00731B2D"/>
    <w:rsid w:val="007326C2"/>
    <w:rsid w:val="007330DD"/>
    <w:rsid w:val="007339A2"/>
    <w:rsid w:val="007348A1"/>
    <w:rsid w:val="00734957"/>
    <w:rsid w:val="007358FF"/>
    <w:rsid w:val="00736C58"/>
    <w:rsid w:val="00736C5C"/>
    <w:rsid w:val="00740504"/>
    <w:rsid w:val="0074091E"/>
    <w:rsid w:val="00741CC6"/>
    <w:rsid w:val="00742CC5"/>
    <w:rsid w:val="0074338D"/>
    <w:rsid w:val="007443A4"/>
    <w:rsid w:val="0074454A"/>
    <w:rsid w:val="00744551"/>
    <w:rsid w:val="00744BFB"/>
    <w:rsid w:val="00744E71"/>
    <w:rsid w:val="00745046"/>
    <w:rsid w:val="00746CD2"/>
    <w:rsid w:val="00747062"/>
    <w:rsid w:val="0074729E"/>
    <w:rsid w:val="007508E7"/>
    <w:rsid w:val="00750965"/>
    <w:rsid w:val="00750CE5"/>
    <w:rsid w:val="0075178A"/>
    <w:rsid w:val="00751B8B"/>
    <w:rsid w:val="007551A5"/>
    <w:rsid w:val="00756FA1"/>
    <w:rsid w:val="00757ABA"/>
    <w:rsid w:val="0076004D"/>
    <w:rsid w:val="007600C6"/>
    <w:rsid w:val="00760784"/>
    <w:rsid w:val="0076228F"/>
    <w:rsid w:val="0076378B"/>
    <w:rsid w:val="00763FBD"/>
    <w:rsid w:val="007648F0"/>
    <w:rsid w:val="00765225"/>
    <w:rsid w:val="00765426"/>
    <w:rsid w:val="00771D56"/>
    <w:rsid w:val="0077247F"/>
    <w:rsid w:val="00772878"/>
    <w:rsid w:val="00774260"/>
    <w:rsid w:val="00776D08"/>
    <w:rsid w:val="0077744E"/>
    <w:rsid w:val="00777D13"/>
    <w:rsid w:val="007809BE"/>
    <w:rsid w:val="00782B21"/>
    <w:rsid w:val="00782C65"/>
    <w:rsid w:val="00783005"/>
    <w:rsid w:val="0078371C"/>
    <w:rsid w:val="00785A50"/>
    <w:rsid w:val="007869FE"/>
    <w:rsid w:val="00787B2F"/>
    <w:rsid w:val="00787B89"/>
    <w:rsid w:val="007913EB"/>
    <w:rsid w:val="007924AE"/>
    <w:rsid w:val="00792B5B"/>
    <w:rsid w:val="00792FCE"/>
    <w:rsid w:val="0079448F"/>
    <w:rsid w:val="007946BC"/>
    <w:rsid w:val="00795338"/>
    <w:rsid w:val="0079600B"/>
    <w:rsid w:val="007965C9"/>
    <w:rsid w:val="007A001D"/>
    <w:rsid w:val="007A0E3A"/>
    <w:rsid w:val="007A1B85"/>
    <w:rsid w:val="007A2226"/>
    <w:rsid w:val="007A2475"/>
    <w:rsid w:val="007A3DA4"/>
    <w:rsid w:val="007A4F3F"/>
    <w:rsid w:val="007A5887"/>
    <w:rsid w:val="007A5929"/>
    <w:rsid w:val="007B0053"/>
    <w:rsid w:val="007B0C59"/>
    <w:rsid w:val="007B3086"/>
    <w:rsid w:val="007B426A"/>
    <w:rsid w:val="007B4C40"/>
    <w:rsid w:val="007B4D72"/>
    <w:rsid w:val="007B5167"/>
    <w:rsid w:val="007B5222"/>
    <w:rsid w:val="007B6E67"/>
    <w:rsid w:val="007B7546"/>
    <w:rsid w:val="007C0470"/>
    <w:rsid w:val="007C1D5A"/>
    <w:rsid w:val="007C1F50"/>
    <w:rsid w:val="007C20B7"/>
    <w:rsid w:val="007C2D62"/>
    <w:rsid w:val="007C699D"/>
    <w:rsid w:val="007C6BE6"/>
    <w:rsid w:val="007C73B3"/>
    <w:rsid w:val="007D04E4"/>
    <w:rsid w:val="007D0A2B"/>
    <w:rsid w:val="007D117B"/>
    <w:rsid w:val="007D2048"/>
    <w:rsid w:val="007D3C69"/>
    <w:rsid w:val="007D402F"/>
    <w:rsid w:val="007D442E"/>
    <w:rsid w:val="007D6A1B"/>
    <w:rsid w:val="007D753A"/>
    <w:rsid w:val="007D758B"/>
    <w:rsid w:val="007D75D4"/>
    <w:rsid w:val="007E0509"/>
    <w:rsid w:val="007E0B9A"/>
    <w:rsid w:val="007E1A80"/>
    <w:rsid w:val="007E1ED2"/>
    <w:rsid w:val="007E2AB4"/>
    <w:rsid w:val="007E3F2B"/>
    <w:rsid w:val="007E5865"/>
    <w:rsid w:val="007E5AA1"/>
    <w:rsid w:val="007E68C4"/>
    <w:rsid w:val="007F06E6"/>
    <w:rsid w:val="007F0A32"/>
    <w:rsid w:val="007F1623"/>
    <w:rsid w:val="007F2880"/>
    <w:rsid w:val="007F30EC"/>
    <w:rsid w:val="007F4636"/>
    <w:rsid w:val="007F4719"/>
    <w:rsid w:val="007F4EDC"/>
    <w:rsid w:val="007F5F87"/>
    <w:rsid w:val="007F67F8"/>
    <w:rsid w:val="007F6954"/>
    <w:rsid w:val="007F72AF"/>
    <w:rsid w:val="00801BEB"/>
    <w:rsid w:val="00801E66"/>
    <w:rsid w:val="00803836"/>
    <w:rsid w:val="0080386F"/>
    <w:rsid w:val="0080447D"/>
    <w:rsid w:val="0080483F"/>
    <w:rsid w:val="00804FB3"/>
    <w:rsid w:val="00805BF7"/>
    <w:rsid w:val="0080625D"/>
    <w:rsid w:val="008074C0"/>
    <w:rsid w:val="00807EE8"/>
    <w:rsid w:val="00810EBF"/>
    <w:rsid w:val="00811263"/>
    <w:rsid w:val="00813D14"/>
    <w:rsid w:val="0081442E"/>
    <w:rsid w:val="008146A8"/>
    <w:rsid w:val="008163DB"/>
    <w:rsid w:val="00816A95"/>
    <w:rsid w:val="00816F0C"/>
    <w:rsid w:val="00817440"/>
    <w:rsid w:val="00817D5E"/>
    <w:rsid w:val="00820087"/>
    <w:rsid w:val="008207DD"/>
    <w:rsid w:val="00821996"/>
    <w:rsid w:val="00823D1E"/>
    <w:rsid w:val="00824148"/>
    <w:rsid w:val="00824412"/>
    <w:rsid w:val="008253B6"/>
    <w:rsid w:val="00825CBB"/>
    <w:rsid w:val="00827363"/>
    <w:rsid w:val="008278AF"/>
    <w:rsid w:val="00831AFF"/>
    <w:rsid w:val="00831D63"/>
    <w:rsid w:val="00832D82"/>
    <w:rsid w:val="008330FC"/>
    <w:rsid w:val="008338D4"/>
    <w:rsid w:val="00834064"/>
    <w:rsid w:val="008341C6"/>
    <w:rsid w:val="00834782"/>
    <w:rsid w:val="00835644"/>
    <w:rsid w:val="00835F73"/>
    <w:rsid w:val="00835F81"/>
    <w:rsid w:val="0083668A"/>
    <w:rsid w:val="00836959"/>
    <w:rsid w:val="00836EBF"/>
    <w:rsid w:val="00837623"/>
    <w:rsid w:val="0084054D"/>
    <w:rsid w:val="0084068F"/>
    <w:rsid w:val="00843640"/>
    <w:rsid w:val="0084366E"/>
    <w:rsid w:val="00844F40"/>
    <w:rsid w:val="008453BF"/>
    <w:rsid w:val="008454C5"/>
    <w:rsid w:val="00846DB4"/>
    <w:rsid w:val="00850164"/>
    <w:rsid w:val="00850F64"/>
    <w:rsid w:val="0085144E"/>
    <w:rsid w:val="00851B2E"/>
    <w:rsid w:val="00853062"/>
    <w:rsid w:val="0085655B"/>
    <w:rsid w:val="00857757"/>
    <w:rsid w:val="00857D93"/>
    <w:rsid w:val="00861982"/>
    <w:rsid w:val="00861F49"/>
    <w:rsid w:val="00862449"/>
    <w:rsid w:val="00866EB4"/>
    <w:rsid w:val="0087104A"/>
    <w:rsid w:val="008711F0"/>
    <w:rsid w:val="00871B2D"/>
    <w:rsid w:val="0087248C"/>
    <w:rsid w:val="008726E0"/>
    <w:rsid w:val="00872AE1"/>
    <w:rsid w:val="00872FAE"/>
    <w:rsid w:val="0087353E"/>
    <w:rsid w:val="00873CD1"/>
    <w:rsid w:val="00874B8F"/>
    <w:rsid w:val="00874C42"/>
    <w:rsid w:val="00875030"/>
    <w:rsid w:val="00876D81"/>
    <w:rsid w:val="008779F0"/>
    <w:rsid w:val="00877D18"/>
    <w:rsid w:val="008804D4"/>
    <w:rsid w:val="0088074F"/>
    <w:rsid w:val="00880C95"/>
    <w:rsid w:val="008814E0"/>
    <w:rsid w:val="00882C28"/>
    <w:rsid w:val="00882C3A"/>
    <w:rsid w:val="00884374"/>
    <w:rsid w:val="008847B5"/>
    <w:rsid w:val="00885109"/>
    <w:rsid w:val="0088516F"/>
    <w:rsid w:val="008870F3"/>
    <w:rsid w:val="008879AB"/>
    <w:rsid w:val="008879D8"/>
    <w:rsid w:val="00890166"/>
    <w:rsid w:val="00892CE4"/>
    <w:rsid w:val="00892E21"/>
    <w:rsid w:val="00892F14"/>
    <w:rsid w:val="00892FA8"/>
    <w:rsid w:val="00893C90"/>
    <w:rsid w:val="00894D1B"/>
    <w:rsid w:val="0089512E"/>
    <w:rsid w:val="0089548D"/>
    <w:rsid w:val="0089636A"/>
    <w:rsid w:val="00897229"/>
    <w:rsid w:val="0089758B"/>
    <w:rsid w:val="00897D67"/>
    <w:rsid w:val="00897DC3"/>
    <w:rsid w:val="008A0105"/>
    <w:rsid w:val="008A0DC0"/>
    <w:rsid w:val="008A19C8"/>
    <w:rsid w:val="008A44D8"/>
    <w:rsid w:val="008A53C7"/>
    <w:rsid w:val="008A649F"/>
    <w:rsid w:val="008A7AF7"/>
    <w:rsid w:val="008A7D5E"/>
    <w:rsid w:val="008B00D6"/>
    <w:rsid w:val="008B24C3"/>
    <w:rsid w:val="008B4D72"/>
    <w:rsid w:val="008B5154"/>
    <w:rsid w:val="008B53AB"/>
    <w:rsid w:val="008B6845"/>
    <w:rsid w:val="008B7364"/>
    <w:rsid w:val="008B7755"/>
    <w:rsid w:val="008B792E"/>
    <w:rsid w:val="008C1F06"/>
    <w:rsid w:val="008C23B2"/>
    <w:rsid w:val="008C276D"/>
    <w:rsid w:val="008C3224"/>
    <w:rsid w:val="008C3633"/>
    <w:rsid w:val="008C3CF7"/>
    <w:rsid w:val="008C453E"/>
    <w:rsid w:val="008C4ED2"/>
    <w:rsid w:val="008C569B"/>
    <w:rsid w:val="008C5A6B"/>
    <w:rsid w:val="008D1256"/>
    <w:rsid w:val="008D13BC"/>
    <w:rsid w:val="008D2F00"/>
    <w:rsid w:val="008D6180"/>
    <w:rsid w:val="008D61B1"/>
    <w:rsid w:val="008D7430"/>
    <w:rsid w:val="008D7A48"/>
    <w:rsid w:val="008E0403"/>
    <w:rsid w:val="008E146A"/>
    <w:rsid w:val="008E5D11"/>
    <w:rsid w:val="008E640D"/>
    <w:rsid w:val="008E71D6"/>
    <w:rsid w:val="008E7C14"/>
    <w:rsid w:val="008E7FF5"/>
    <w:rsid w:val="008F06E2"/>
    <w:rsid w:val="008F1233"/>
    <w:rsid w:val="008F15FD"/>
    <w:rsid w:val="008F2849"/>
    <w:rsid w:val="008F2FB8"/>
    <w:rsid w:val="008F3388"/>
    <w:rsid w:val="008F34A8"/>
    <w:rsid w:val="008F41D9"/>
    <w:rsid w:val="008F4310"/>
    <w:rsid w:val="008F4780"/>
    <w:rsid w:val="00902338"/>
    <w:rsid w:val="00903F09"/>
    <w:rsid w:val="0090463E"/>
    <w:rsid w:val="0090465E"/>
    <w:rsid w:val="00904DE8"/>
    <w:rsid w:val="009051E2"/>
    <w:rsid w:val="00906611"/>
    <w:rsid w:val="00907F6D"/>
    <w:rsid w:val="00910F38"/>
    <w:rsid w:val="00911761"/>
    <w:rsid w:val="009125CE"/>
    <w:rsid w:val="0091304F"/>
    <w:rsid w:val="00913929"/>
    <w:rsid w:val="009157A5"/>
    <w:rsid w:val="009162C4"/>
    <w:rsid w:val="009167CA"/>
    <w:rsid w:val="00917946"/>
    <w:rsid w:val="00917CC3"/>
    <w:rsid w:val="009204B2"/>
    <w:rsid w:val="00920554"/>
    <w:rsid w:val="0092076A"/>
    <w:rsid w:val="00921D9F"/>
    <w:rsid w:val="0092253B"/>
    <w:rsid w:val="00923C6F"/>
    <w:rsid w:val="00923EC0"/>
    <w:rsid w:val="009247DC"/>
    <w:rsid w:val="009249DA"/>
    <w:rsid w:val="00924E90"/>
    <w:rsid w:val="009265F6"/>
    <w:rsid w:val="00927217"/>
    <w:rsid w:val="00927560"/>
    <w:rsid w:val="00932D16"/>
    <w:rsid w:val="0093375C"/>
    <w:rsid w:val="00933E38"/>
    <w:rsid w:val="009347A4"/>
    <w:rsid w:val="009351FD"/>
    <w:rsid w:val="00936411"/>
    <w:rsid w:val="00936894"/>
    <w:rsid w:val="009371FC"/>
    <w:rsid w:val="0094125C"/>
    <w:rsid w:val="00942D34"/>
    <w:rsid w:val="00945B36"/>
    <w:rsid w:val="00950563"/>
    <w:rsid w:val="00952E17"/>
    <w:rsid w:val="00953497"/>
    <w:rsid w:val="009539AA"/>
    <w:rsid w:val="00953DFF"/>
    <w:rsid w:val="00961807"/>
    <w:rsid w:val="00962ABF"/>
    <w:rsid w:val="00964416"/>
    <w:rsid w:val="009644F9"/>
    <w:rsid w:val="00964B91"/>
    <w:rsid w:val="00965DA4"/>
    <w:rsid w:val="009673F1"/>
    <w:rsid w:val="009712D6"/>
    <w:rsid w:val="00971C42"/>
    <w:rsid w:val="009742DE"/>
    <w:rsid w:val="00974C22"/>
    <w:rsid w:val="00974DF6"/>
    <w:rsid w:val="00976E9F"/>
    <w:rsid w:val="00977F26"/>
    <w:rsid w:val="00980815"/>
    <w:rsid w:val="009814D8"/>
    <w:rsid w:val="009818B7"/>
    <w:rsid w:val="00982C95"/>
    <w:rsid w:val="00985242"/>
    <w:rsid w:val="009861F2"/>
    <w:rsid w:val="00986BCB"/>
    <w:rsid w:val="00987D75"/>
    <w:rsid w:val="00991914"/>
    <w:rsid w:val="00991A1D"/>
    <w:rsid w:val="00991EAE"/>
    <w:rsid w:val="009937AC"/>
    <w:rsid w:val="00993E5B"/>
    <w:rsid w:val="00993F69"/>
    <w:rsid w:val="00995AF1"/>
    <w:rsid w:val="00996947"/>
    <w:rsid w:val="009A0966"/>
    <w:rsid w:val="009A1E96"/>
    <w:rsid w:val="009A3EB4"/>
    <w:rsid w:val="009A423B"/>
    <w:rsid w:val="009A483A"/>
    <w:rsid w:val="009A4C80"/>
    <w:rsid w:val="009A4CB6"/>
    <w:rsid w:val="009A58DD"/>
    <w:rsid w:val="009A7644"/>
    <w:rsid w:val="009A7A5E"/>
    <w:rsid w:val="009A7BBA"/>
    <w:rsid w:val="009A7BBC"/>
    <w:rsid w:val="009B0F4B"/>
    <w:rsid w:val="009B0FE1"/>
    <w:rsid w:val="009B177C"/>
    <w:rsid w:val="009B20CD"/>
    <w:rsid w:val="009B3A70"/>
    <w:rsid w:val="009B48AF"/>
    <w:rsid w:val="009B49E1"/>
    <w:rsid w:val="009B4AA7"/>
    <w:rsid w:val="009B5C7E"/>
    <w:rsid w:val="009B6062"/>
    <w:rsid w:val="009B6D64"/>
    <w:rsid w:val="009B7E9C"/>
    <w:rsid w:val="009C0072"/>
    <w:rsid w:val="009C0232"/>
    <w:rsid w:val="009C047B"/>
    <w:rsid w:val="009C06BD"/>
    <w:rsid w:val="009C0CBF"/>
    <w:rsid w:val="009C18CF"/>
    <w:rsid w:val="009C19EA"/>
    <w:rsid w:val="009C1F01"/>
    <w:rsid w:val="009C281C"/>
    <w:rsid w:val="009C2F39"/>
    <w:rsid w:val="009C42DC"/>
    <w:rsid w:val="009C7E6D"/>
    <w:rsid w:val="009D0C33"/>
    <w:rsid w:val="009D2C90"/>
    <w:rsid w:val="009D5C0E"/>
    <w:rsid w:val="009D6BC4"/>
    <w:rsid w:val="009D7A29"/>
    <w:rsid w:val="009E3DC7"/>
    <w:rsid w:val="009E5891"/>
    <w:rsid w:val="009E5F9B"/>
    <w:rsid w:val="009E7B60"/>
    <w:rsid w:val="009F09F9"/>
    <w:rsid w:val="009F0AFD"/>
    <w:rsid w:val="009F0B09"/>
    <w:rsid w:val="009F1B7A"/>
    <w:rsid w:val="009F3DC7"/>
    <w:rsid w:val="009F51B2"/>
    <w:rsid w:val="009F5F61"/>
    <w:rsid w:val="009F6168"/>
    <w:rsid w:val="009F7857"/>
    <w:rsid w:val="00A00847"/>
    <w:rsid w:val="00A00EB4"/>
    <w:rsid w:val="00A01567"/>
    <w:rsid w:val="00A017F5"/>
    <w:rsid w:val="00A02810"/>
    <w:rsid w:val="00A04051"/>
    <w:rsid w:val="00A049EF"/>
    <w:rsid w:val="00A04CBA"/>
    <w:rsid w:val="00A05E70"/>
    <w:rsid w:val="00A124A5"/>
    <w:rsid w:val="00A13740"/>
    <w:rsid w:val="00A14984"/>
    <w:rsid w:val="00A15ABB"/>
    <w:rsid w:val="00A162BC"/>
    <w:rsid w:val="00A16538"/>
    <w:rsid w:val="00A16A5B"/>
    <w:rsid w:val="00A21E36"/>
    <w:rsid w:val="00A222E5"/>
    <w:rsid w:val="00A22CFA"/>
    <w:rsid w:val="00A23185"/>
    <w:rsid w:val="00A23649"/>
    <w:rsid w:val="00A27F1B"/>
    <w:rsid w:val="00A30041"/>
    <w:rsid w:val="00A30846"/>
    <w:rsid w:val="00A31757"/>
    <w:rsid w:val="00A32E08"/>
    <w:rsid w:val="00A333C1"/>
    <w:rsid w:val="00A3503A"/>
    <w:rsid w:val="00A35A66"/>
    <w:rsid w:val="00A41BD3"/>
    <w:rsid w:val="00A422DC"/>
    <w:rsid w:val="00A422FE"/>
    <w:rsid w:val="00A43554"/>
    <w:rsid w:val="00A443E4"/>
    <w:rsid w:val="00A446FC"/>
    <w:rsid w:val="00A44EED"/>
    <w:rsid w:val="00A45CAE"/>
    <w:rsid w:val="00A46193"/>
    <w:rsid w:val="00A46795"/>
    <w:rsid w:val="00A4687A"/>
    <w:rsid w:val="00A46AEF"/>
    <w:rsid w:val="00A46C0D"/>
    <w:rsid w:val="00A47255"/>
    <w:rsid w:val="00A51939"/>
    <w:rsid w:val="00A53453"/>
    <w:rsid w:val="00A53FE6"/>
    <w:rsid w:val="00A54827"/>
    <w:rsid w:val="00A54D36"/>
    <w:rsid w:val="00A568C5"/>
    <w:rsid w:val="00A57413"/>
    <w:rsid w:val="00A603FB"/>
    <w:rsid w:val="00A605A4"/>
    <w:rsid w:val="00A608C5"/>
    <w:rsid w:val="00A613AD"/>
    <w:rsid w:val="00A61885"/>
    <w:rsid w:val="00A61F02"/>
    <w:rsid w:val="00A6462A"/>
    <w:rsid w:val="00A6620D"/>
    <w:rsid w:val="00A6688D"/>
    <w:rsid w:val="00A66AAE"/>
    <w:rsid w:val="00A70FFA"/>
    <w:rsid w:val="00A71B84"/>
    <w:rsid w:val="00A726FE"/>
    <w:rsid w:val="00A73406"/>
    <w:rsid w:val="00A73815"/>
    <w:rsid w:val="00A738ED"/>
    <w:rsid w:val="00A73E13"/>
    <w:rsid w:val="00A742E5"/>
    <w:rsid w:val="00A76B84"/>
    <w:rsid w:val="00A77413"/>
    <w:rsid w:val="00A77B6F"/>
    <w:rsid w:val="00A77CFD"/>
    <w:rsid w:val="00A81D9C"/>
    <w:rsid w:val="00A826DE"/>
    <w:rsid w:val="00A832D2"/>
    <w:rsid w:val="00A83A3A"/>
    <w:rsid w:val="00A85B12"/>
    <w:rsid w:val="00A85FF1"/>
    <w:rsid w:val="00A861CD"/>
    <w:rsid w:val="00A86B78"/>
    <w:rsid w:val="00A87E9C"/>
    <w:rsid w:val="00A91CF6"/>
    <w:rsid w:val="00A91FA2"/>
    <w:rsid w:val="00A93303"/>
    <w:rsid w:val="00A95C20"/>
    <w:rsid w:val="00A96ED2"/>
    <w:rsid w:val="00A97D37"/>
    <w:rsid w:val="00AA05FF"/>
    <w:rsid w:val="00AA183D"/>
    <w:rsid w:val="00AA1D69"/>
    <w:rsid w:val="00AA24F6"/>
    <w:rsid w:val="00AA3F44"/>
    <w:rsid w:val="00AA473D"/>
    <w:rsid w:val="00AA4923"/>
    <w:rsid w:val="00AA4D8D"/>
    <w:rsid w:val="00AA5736"/>
    <w:rsid w:val="00AA66B9"/>
    <w:rsid w:val="00AA74AD"/>
    <w:rsid w:val="00AA7B10"/>
    <w:rsid w:val="00AB0C59"/>
    <w:rsid w:val="00AB10D7"/>
    <w:rsid w:val="00AB1D8C"/>
    <w:rsid w:val="00AB20EA"/>
    <w:rsid w:val="00AB2178"/>
    <w:rsid w:val="00AB29C7"/>
    <w:rsid w:val="00AB2B95"/>
    <w:rsid w:val="00AB2ED5"/>
    <w:rsid w:val="00AB40EF"/>
    <w:rsid w:val="00AB4DB4"/>
    <w:rsid w:val="00AB5724"/>
    <w:rsid w:val="00AB739F"/>
    <w:rsid w:val="00AB7FAE"/>
    <w:rsid w:val="00AC08F3"/>
    <w:rsid w:val="00AC102A"/>
    <w:rsid w:val="00AC213A"/>
    <w:rsid w:val="00AC3214"/>
    <w:rsid w:val="00AC3CCC"/>
    <w:rsid w:val="00AC3F1A"/>
    <w:rsid w:val="00AC4361"/>
    <w:rsid w:val="00AC5363"/>
    <w:rsid w:val="00AC5B77"/>
    <w:rsid w:val="00AC693C"/>
    <w:rsid w:val="00AC71FF"/>
    <w:rsid w:val="00AC7891"/>
    <w:rsid w:val="00AD135C"/>
    <w:rsid w:val="00AD24CC"/>
    <w:rsid w:val="00AD39E5"/>
    <w:rsid w:val="00AD3BB8"/>
    <w:rsid w:val="00AD4D3C"/>
    <w:rsid w:val="00AD621A"/>
    <w:rsid w:val="00AD6867"/>
    <w:rsid w:val="00AE1BB8"/>
    <w:rsid w:val="00AE2E15"/>
    <w:rsid w:val="00AE32C6"/>
    <w:rsid w:val="00AE442B"/>
    <w:rsid w:val="00AE568B"/>
    <w:rsid w:val="00AE690D"/>
    <w:rsid w:val="00AE6DCD"/>
    <w:rsid w:val="00AE75E0"/>
    <w:rsid w:val="00AF29B7"/>
    <w:rsid w:val="00AF322B"/>
    <w:rsid w:val="00AF3FE4"/>
    <w:rsid w:val="00AF563B"/>
    <w:rsid w:val="00AF586C"/>
    <w:rsid w:val="00AF7ADA"/>
    <w:rsid w:val="00B000C8"/>
    <w:rsid w:val="00B00A53"/>
    <w:rsid w:val="00B01360"/>
    <w:rsid w:val="00B0194A"/>
    <w:rsid w:val="00B01CC2"/>
    <w:rsid w:val="00B03921"/>
    <w:rsid w:val="00B050FE"/>
    <w:rsid w:val="00B0512D"/>
    <w:rsid w:val="00B0531B"/>
    <w:rsid w:val="00B0693D"/>
    <w:rsid w:val="00B06FBE"/>
    <w:rsid w:val="00B070D0"/>
    <w:rsid w:val="00B1248F"/>
    <w:rsid w:val="00B12CFD"/>
    <w:rsid w:val="00B14393"/>
    <w:rsid w:val="00B148BE"/>
    <w:rsid w:val="00B15764"/>
    <w:rsid w:val="00B159B6"/>
    <w:rsid w:val="00B166F7"/>
    <w:rsid w:val="00B16D30"/>
    <w:rsid w:val="00B16EE4"/>
    <w:rsid w:val="00B1725C"/>
    <w:rsid w:val="00B207C6"/>
    <w:rsid w:val="00B20E58"/>
    <w:rsid w:val="00B21BB3"/>
    <w:rsid w:val="00B243C7"/>
    <w:rsid w:val="00B2644A"/>
    <w:rsid w:val="00B26B11"/>
    <w:rsid w:val="00B3036D"/>
    <w:rsid w:val="00B30F5B"/>
    <w:rsid w:val="00B3365F"/>
    <w:rsid w:val="00B3496B"/>
    <w:rsid w:val="00B351A5"/>
    <w:rsid w:val="00B37040"/>
    <w:rsid w:val="00B37140"/>
    <w:rsid w:val="00B3731D"/>
    <w:rsid w:val="00B40108"/>
    <w:rsid w:val="00B40298"/>
    <w:rsid w:val="00B40711"/>
    <w:rsid w:val="00B411FE"/>
    <w:rsid w:val="00B41BBE"/>
    <w:rsid w:val="00B41EA7"/>
    <w:rsid w:val="00B443C4"/>
    <w:rsid w:val="00B44631"/>
    <w:rsid w:val="00B45E1E"/>
    <w:rsid w:val="00B46598"/>
    <w:rsid w:val="00B47476"/>
    <w:rsid w:val="00B4754E"/>
    <w:rsid w:val="00B51885"/>
    <w:rsid w:val="00B525B9"/>
    <w:rsid w:val="00B528B6"/>
    <w:rsid w:val="00B54046"/>
    <w:rsid w:val="00B54522"/>
    <w:rsid w:val="00B54E1E"/>
    <w:rsid w:val="00B55A42"/>
    <w:rsid w:val="00B55ED1"/>
    <w:rsid w:val="00B570B9"/>
    <w:rsid w:val="00B61780"/>
    <w:rsid w:val="00B61C6F"/>
    <w:rsid w:val="00B661DD"/>
    <w:rsid w:val="00B67528"/>
    <w:rsid w:val="00B67D7A"/>
    <w:rsid w:val="00B71AD1"/>
    <w:rsid w:val="00B730EE"/>
    <w:rsid w:val="00B73C30"/>
    <w:rsid w:val="00B73D42"/>
    <w:rsid w:val="00B8150F"/>
    <w:rsid w:val="00B82720"/>
    <w:rsid w:val="00B83069"/>
    <w:rsid w:val="00B84281"/>
    <w:rsid w:val="00B844EB"/>
    <w:rsid w:val="00B84885"/>
    <w:rsid w:val="00B851D0"/>
    <w:rsid w:val="00B86094"/>
    <w:rsid w:val="00B879D5"/>
    <w:rsid w:val="00B90141"/>
    <w:rsid w:val="00B9255D"/>
    <w:rsid w:val="00B93DE9"/>
    <w:rsid w:val="00B9413E"/>
    <w:rsid w:val="00B9604C"/>
    <w:rsid w:val="00B96AD5"/>
    <w:rsid w:val="00B97690"/>
    <w:rsid w:val="00BA3115"/>
    <w:rsid w:val="00BA4501"/>
    <w:rsid w:val="00BA57E3"/>
    <w:rsid w:val="00BB0752"/>
    <w:rsid w:val="00BB1E5B"/>
    <w:rsid w:val="00BB35B2"/>
    <w:rsid w:val="00BB4360"/>
    <w:rsid w:val="00BB4931"/>
    <w:rsid w:val="00BB7356"/>
    <w:rsid w:val="00BB7B65"/>
    <w:rsid w:val="00BC1E79"/>
    <w:rsid w:val="00BC369B"/>
    <w:rsid w:val="00BC3A57"/>
    <w:rsid w:val="00BC3B41"/>
    <w:rsid w:val="00BC3C8D"/>
    <w:rsid w:val="00BC7C03"/>
    <w:rsid w:val="00BD05F3"/>
    <w:rsid w:val="00BD100C"/>
    <w:rsid w:val="00BD174A"/>
    <w:rsid w:val="00BD1A89"/>
    <w:rsid w:val="00BD200D"/>
    <w:rsid w:val="00BD3971"/>
    <w:rsid w:val="00BD3994"/>
    <w:rsid w:val="00BD50CA"/>
    <w:rsid w:val="00BD70D4"/>
    <w:rsid w:val="00BD7144"/>
    <w:rsid w:val="00BD7D3F"/>
    <w:rsid w:val="00BE016F"/>
    <w:rsid w:val="00BE1085"/>
    <w:rsid w:val="00BE2CDE"/>
    <w:rsid w:val="00BE410D"/>
    <w:rsid w:val="00BE4B8B"/>
    <w:rsid w:val="00BE4BAD"/>
    <w:rsid w:val="00BE5424"/>
    <w:rsid w:val="00BE54F7"/>
    <w:rsid w:val="00BE7280"/>
    <w:rsid w:val="00BF090D"/>
    <w:rsid w:val="00BF263F"/>
    <w:rsid w:val="00BF3933"/>
    <w:rsid w:val="00BF41D6"/>
    <w:rsid w:val="00BF5D90"/>
    <w:rsid w:val="00BF7CE4"/>
    <w:rsid w:val="00C001C9"/>
    <w:rsid w:val="00C00712"/>
    <w:rsid w:val="00C00ED6"/>
    <w:rsid w:val="00C0189E"/>
    <w:rsid w:val="00C02188"/>
    <w:rsid w:val="00C03586"/>
    <w:rsid w:val="00C03DDC"/>
    <w:rsid w:val="00C042B9"/>
    <w:rsid w:val="00C0443E"/>
    <w:rsid w:val="00C046CE"/>
    <w:rsid w:val="00C05E54"/>
    <w:rsid w:val="00C06F2B"/>
    <w:rsid w:val="00C07DC3"/>
    <w:rsid w:val="00C07E84"/>
    <w:rsid w:val="00C10FF6"/>
    <w:rsid w:val="00C13682"/>
    <w:rsid w:val="00C14957"/>
    <w:rsid w:val="00C161FC"/>
    <w:rsid w:val="00C17A6F"/>
    <w:rsid w:val="00C21C6A"/>
    <w:rsid w:val="00C2323B"/>
    <w:rsid w:val="00C2428D"/>
    <w:rsid w:val="00C25C4D"/>
    <w:rsid w:val="00C25EE0"/>
    <w:rsid w:val="00C26044"/>
    <w:rsid w:val="00C26263"/>
    <w:rsid w:val="00C335D2"/>
    <w:rsid w:val="00C33A23"/>
    <w:rsid w:val="00C347A7"/>
    <w:rsid w:val="00C34A55"/>
    <w:rsid w:val="00C34C82"/>
    <w:rsid w:val="00C34F7E"/>
    <w:rsid w:val="00C35598"/>
    <w:rsid w:val="00C3629B"/>
    <w:rsid w:val="00C36312"/>
    <w:rsid w:val="00C36926"/>
    <w:rsid w:val="00C37B70"/>
    <w:rsid w:val="00C40AE5"/>
    <w:rsid w:val="00C411B2"/>
    <w:rsid w:val="00C41340"/>
    <w:rsid w:val="00C41E3D"/>
    <w:rsid w:val="00C45AF7"/>
    <w:rsid w:val="00C45DD8"/>
    <w:rsid w:val="00C46708"/>
    <w:rsid w:val="00C50BBF"/>
    <w:rsid w:val="00C512ED"/>
    <w:rsid w:val="00C51D2B"/>
    <w:rsid w:val="00C51DDD"/>
    <w:rsid w:val="00C53E66"/>
    <w:rsid w:val="00C57731"/>
    <w:rsid w:val="00C61578"/>
    <w:rsid w:val="00C624C7"/>
    <w:rsid w:val="00C64D8E"/>
    <w:rsid w:val="00C654FD"/>
    <w:rsid w:val="00C65A99"/>
    <w:rsid w:val="00C6607F"/>
    <w:rsid w:val="00C667D2"/>
    <w:rsid w:val="00C66FA5"/>
    <w:rsid w:val="00C6717C"/>
    <w:rsid w:val="00C67712"/>
    <w:rsid w:val="00C70626"/>
    <w:rsid w:val="00C70A65"/>
    <w:rsid w:val="00C70D44"/>
    <w:rsid w:val="00C72553"/>
    <w:rsid w:val="00C72664"/>
    <w:rsid w:val="00C736AC"/>
    <w:rsid w:val="00C73A12"/>
    <w:rsid w:val="00C73B53"/>
    <w:rsid w:val="00C744A6"/>
    <w:rsid w:val="00C748F7"/>
    <w:rsid w:val="00C7505B"/>
    <w:rsid w:val="00C7656B"/>
    <w:rsid w:val="00C766BC"/>
    <w:rsid w:val="00C778C9"/>
    <w:rsid w:val="00C77BF2"/>
    <w:rsid w:val="00C77C91"/>
    <w:rsid w:val="00C81082"/>
    <w:rsid w:val="00C83AE8"/>
    <w:rsid w:val="00C90370"/>
    <w:rsid w:val="00C90C81"/>
    <w:rsid w:val="00C90EF0"/>
    <w:rsid w:val="00C925DC"/>
    <w:rsid w:val="00C92EC2"/>
    <w:rsid w:val="00C93506"/>
    <w:rsid w:val="00C950DF"/>
    <w:rsid w:val="00C95263"/>
    <w:rsid w:val="00C9540D"/>
    <w:rsid w:val="00C95435"/>
    <w:rsid w:val="00C95562"/>
    <w:rsid w:val="00C955E9"/>
    <w:rsid w:val="00C95608"/>
    <w:rsid w:val="00C97A6D"/>
    <w:rsid w:val="00CA0784"/>
    <w:rsid w:val="00CA32C2"/>
    <w:rsid w:val="00CA4773"/>
    <w:rsid w:val="00CA6DC7"/>
    <w:rsid w:val="00CA7EA2"/>
    <w:rsid w:val="00CB05A5"/>
    <w:rsid w:val="00CB0BA7"/>
    <w:rsid w:val="00CB2440"/>
    <w:rsid w:val="00CB259A"/>
    <w:rsid w:val="00CB27E6"/>
    <w:rsid w:val="00CB2E85"/>
    <w:rsid w:val="00CB5729"/>
    <w:rsid w:val="00CB609B"/>
    <w:rsid w:val="00CB6452"/>
    <w:rsid w:val="00CB7058"/>
    <w:rsid w:val="00CC033C"/>
    <w:rsid w:val="00CC145E"/>
    <w:rsid w:val="00CC2303"/>
    <w:rsid w:val="00CC4581"/>
    <w:rsid w:val="00CC750C"/>
    <w:rsid w:val="00CD1D34"/>
    <w:rsid w:val="00CD2E82"/>
    <w:rsid w:val="00CD39FD"/>
    <w:rsid w:val="00CD4821"/>
    <w:rsid w:val="00CD4EDB"/>
    <w:rsid w:val="00CD5B93"/>
    <w:rsid w:val="00CD7BB1"/>
    <w:rsid w:val="00CD7DA4"/>
    <w:rsid w:val="00CD7F35"/>
    <w:rsid w:val="00CE0E87"/>
    <w:rsid w:val="00CE2ECD"/>
    <w:rsid w:val="00CE2FDC"/>
    <w:rsid w:val="00CE4BE4"/>
    <w:rsid w:val="00CE5AA9"/>
    <w:rsid w:val="00CE66F6"/>
    <w:rsid w:val="00CE78EC"/>
    <w:rsid w:val="00CE7FCD"/>
    <w:rsid w:val="00CF4403"/>
    <w:rsid w:val="00CF586F"/>
    <w:rsid w:val="00CF6599"/>
    <w:rsid w:val="00CF7E1D"/>
    <w:rsid w:val="00D00D8A"/>
    <w:rsid w:val="00D01D18"/>
    <w:rsid w:val="00D02B9D"/>
    <w:rsid w:val="00D0400D"/>
    <w:rsid w:val="00D04225"/>
    <w:rsid w:val="00D04B83"/>
    <w:rsid w:val="00D059DD"/>
    <w:rsid w:val="00D05C4B"/>
    <w:rsid w:val="00D061CC"/>
    <w:rsid w:val="00D06BAE"/>
    <w:rsid w:val="00D0705F"/>
    <w:rsid w:val="00D0716B"/>
    <w:rsid w:val="00D104C2"/>
    <w:rsid w:val="00D11348"/>
    <w:rsid w:val="00D11A75"/>
    <w:rsid w:val="00D11E24"/>
    <w:rsid w:val="00D155A7"/>
    <w:rsid w:val="00D1597A"/>
    <w:rsid w:val="00D15BA8"/>
    <w:rsid w:val="00D16080"/>
    <w:rsid w:val="00D16CE1"/>
    <w:rsid w:val="00D20B1C"/>
    <w:rsid w:val="00D21562"/>
    <w:rsid w:val="00D2176B"/>
    <w:rsid w:val="00D21B38"/>
    <w:rsid w:val="00D2537C"/>
    <w:rsid w:val="00D2686D"/>
    <w:rsid w:val="00D27D0C"/>
    <w:rsid w:val="00D27D6C"/>
    <w:rsid w:val="00D30B72"/>
    <w:rsid w:val="00D3131F"/>
    <w:rsid w:val="00D317F6"/>
    <w:rsid w:val="00D324E1"/>
    <w:rsid w:val="00D32D66"/>
    <w:rsid w:val="00D32EE2"/>
    <w:rsid w:val="00D33057"/>
    <w:rsid w:val="00D335B8"/>
    <w:rsid w:val="00D33DAA"/>
    <w:rsid w:val="00D35706"/>
    <w:rsid w:val="00D35C7D"/>
    <w:rsid w:val="00D36188"/>
    <w:rsid w:val="00D374D2"/>
    <w:rsid w:val="00D37606"/>
    <w:rsid w:val="00D40103"/>
    <w:rsid w:val="00D4013A"/>
    <w:rsid w:val="00D4161F"/>
    <w:rsid w:val="00D41E6C"/>
    <w:rsid w:val="00D439BB"/>
    <w:rsid w:val="00D44691"/>
    <w:rsid w:val="00D44EBA"/>
    <w:rsid w:val="00D45076"/>
    <w:rsid w:val="00D4672E"/>
    <w:rsid w:val="00D4705B"/>
    <w:rsid w:val="00D47173"/>
    <w:rsid w:val="00D506F0"/>
    <w:rsid w:val="00D5127E"/>
    <w:rsid w:val="00D516E9"/>
    <w:rsid w:val="00D5233F"/>
    <w:rsid w:val="00D53997"/>
    <w:rsid w:val="00D55EAF"/>
    <w:rsid w:val="00D56200"/>
    <w:rsid w:val="00D6174D"/>
    <w:rsid w:val="00D61CA3"/>
    <w:rsid w:val="00D6223C"/>
    <w:rsid w:val="00D636CA"/>
    <w:rsid w:val="00D650BE"/>
    <w:rsid w:val="00D65E8D"/>
    <w:rsid w:val="00D67E62"/>
    <w:rsid w:val="00D70E24"/>
    <w:rsid w:val="00D71477"/>
    <w:rsid w:val="00D71CD2"/>
    <w:rsid w:val="00D73DBF"/>
    <w:rsid w:val="00D74D35"/>
    <w:rsid w:val="00D74E0D"/>
    <w:rsid w:val="00D75D40"/>
    <w:rsid w:val="00D76409"/>
    <w:rsid w:val="00D77923"/>
    <w:rsid w:val="00D817F9"/>
    <w:rsid w:val="00D81C65"/>
    <w:rsid w:val="00D84751"/>
    <w:rsid w:val="00D84F56"/>
    <w:rsid w:val="00D8502D"/>
    <w:rsid w:val="00D86667"/>
    <w:rsid w:val="00D86BA6"/>
    <w:rsid w:val="00D874E0"/>
    <w:rsid w:val="00D87F1B"/>
    <w:rsid w:val="00D910F1"/>
    <w:rsid w:val="00D91B0E"/>
    <w:rsid w:val="00D92614"/>
    <w:rsid w:val="00D9369A"/>
    <w:rsid w:val="00D93804"/>
    <w:rsid w:val="00D94DAB"/>
    <w:rsid w:val="00D9574B"/>
    <w:rsid w:val="00D95D58"/>
    <w:rsid w:val="00D962A1"/>
    <w:rsid w:val="00D9687B"/>
    <w:rsid w:val="00DA24FF"/>
    <w:rsid w:val="00DA2559"/>
    <w:rsid w:val="00DA26F5"/>
    <w:rsid w:val="00DA437F"/>
    <w:rsid w:val="00DA46EC"/>
    <w:rsid w:val="00DA4E1B"/>
    <w:rsid w:val="00DA4E42"/>
    <w:rsid w:val="00DA587A"/>
    <w:rsid w:val="00DA5D0C"/>
    <w:rsid w:val="00DA6481"/>
    <w:rsid w:val="00DA6553"/>
    <w:rsid w:val="00DA6A14"/>
    <w:rsid w:val="00DA7FF3"/>
    <w:rsid w:val="00DB0922"/>
    <w:rsid w:val="00DB0BCD"/>
    <w:rsid w:val="00DB20EA"/>
    <w:rsid w:val="00DB26CD"/>
    <w:rsid w:val="00DB2723"/>
    <w:rsid w:val="00DB3A69"/>
    <w:rsid w:val="00DB60C8"/>
    <w:rsid w:val="00DB670C"/>
    <w:rsid w:val="00DB7621"/>
    <w:rsid w:val="00DB762D"/>
    <w:rsid w:val="00DC04E7"/>
    <w:rsid w:val="00DC06E8"/>
    <w:rsid w:val="00DC0C48"/>
    <w:rsid w:val="00DC0F9F"/>
    <w:rsid w:val="00DC3BEA"/>
    <w:rsid w:val="00DC447F"/>
    <w:rsid w:val="00DC46D7"/>
    <w:rsid w:val="00DC49B4"/>
    <w:rsid w:val="00DC4A77"/>
    <w:rsid w:val="00DC4ABD"/>
    <w:rsid w:val="00DC5517"/>
    <w:rsid w:val="00DC65F6"/>
    <w:rsid w:val="00DC6EE8"/>
    <w:rsid w:val="00DC7D47"/>
    <w:rsid w:val="00DD0262"/>
    <w:rsid w:val="00DD18BA"/>
    <w:rsid w:val="00DD230A"/>
    <w:rsid w:val="00DD310E"/>
    <w:rsid w:val="00DD33E6"/>
    <w:rsid w:val="00DD4030"/>
    <w:rsid w:val="00DD4CA0"/>
    <w:rsid w:val="00DD794F"/>
    <w:rsid w:val="00DE24E1"/>
    <w:rsid w:val="00DE3E59"/>
    <w:rsid w:val="00DE4128"/>
    <w:rsid w:val="00DE465E"/>
    <w:rsid w:val="00DE4D39"/>
    <w:rsid w:val="00DE53C6"/>
    <w:rsid w:val="00DE6FE4"/>
    <w:rsid w:val="00DF17B8"/>
    <w:rsid w:val="00DF21CB"/>
    <w:rsid w:val="00DF2AB4"/>
    <w:rsid w:val="00DF41F3"/>
    <w:rsid w:val="00DF5432"/>
    <w:rsid w:val="00DF587C"/>
    <w:rsid w:val="00DF6C40"/>
    <w:rsid w:val="00DF72AE"/>
    <w:rsid w:val="00DF77A8"/>
    <w:rsid w:val="00DF78E4"/>
    <w:rsid w:val="00E008F6"/>
    <w:rsid w:val="00E00985"/>
    <w:rsid w:val="00E00F6A"/>
    <w:rsid w:val="00E05068"/>
    <w:rsid w:val="00E1064E"/>
    <w:rsid w:val="00E113E8"/>
    <w:rsid w:val="00E11DC3"/>
    <w:rsid w:val="00E1492D"/>
    <w:rsid w:val="00E1553D"/>
    <w:rsid w:val="00E17192"/>
    <w:rsid w:val="00E174E9"/>
    <w:rsid w:val="00E17E2C"/>
    <w:rsid w:val="00E2069E"/>
    <w:rsid w:val="00E20962"/>
    <w:rsid w:val="00E22235"/>
    <w:rsid w:val="00E232F7"/>
    <w:rsid w:val="00E238A4"/>
    <w:rsid w:val="00E2524C"/>
    <w:rsid w:val="00E257D4"/>
    <w:rsid w:val="00E25967"/>
    <w:rsid w:val="00E267C7"/>
    <w:rsid w:val="00E300F2"/>
    <w:rsid w:val="00E314A0"/>
    <w:rsid w:val="00E317EA"/>
    <w:rsid w:val="00E31D78"/>
    <w:rsid w:val="00E32291"/>
    <w:rsid w:val="00E33C8D"/>
    <w:rsid w:val="00E34040"/>
    <w:rsid w:val="00E340C3"/>
    <w:rsid w:val="00E34C65"/>
    <w:rsid w:val="00E36A21"/>
    <w:rsid w:val="00E373D7"/>
    <w:rsid w:val="00E40B3E"/>
    <w:rsid w:val="00E40D84"/>
    <w:rsid w:val="00E41340"/>
    <w:rsid w:val="00E418BD"/>
    <w:rsid w:val="00E4202E"/>
    <w:rsid w:val="00E43208"/>
    <w:rsid w:val="00E436B5"/>
    <w:rsid w:val="00E45D96"/>
    <w:rsid w:val="00E45E78"/>
    <w:rsid w:val="00E4615A"/>
    <w:rsid w:val="00E464DE"/>
    <w:rsid w:val="00E472DB"/>
    <w:rsid w:val="00E47694"/>
    <w:rsid w:val="00E50BBA"/>
    <w:rsid w:val="00E5171C"/>
    <w:rsid w:val="00E522B6"/>
    <w:rsid w:val="00E52594"/>
    <w:rsid w:val="00E52B61"/>
    <w:rsid w:val="00E53169"/>
    <w:rsid w:val="00E533E3"/>
    <w:rsid w:val="00E53F6D"/>
    <w:rsid w:val="00E54941"/>
    <w:rsid w:val="00E60866"/>
    <w:rsid w:val="00E611EE"/>
    <w:rsid w:val="00E61723"/>
    <w:rsid w:val="00E61CDF"/>
    <w:rsid w:val="00E628DE"/>
    <w:rsid w:val="00E6388E"/>
    <w:rsid w:val="00E63A60"/>
    <w:rsid w:val="00E6424E"/>
    <w:rsid w:val="00E65795"/>
    <w:rsid w:val="00E657BC"/>
    <w:rsid w:val="00E673C8"/>
    <w:rsid w:val="00E70190"/>
    <w:rsid w:val="00E70781"/>
    <w:rsid w:val="00E70A7D"/>
    <w:rsid w:val="00E72064"/>
    <w:rsid w:val="00E7339E"/>
    <w:rsid w:val="00E74535"/>
    <w:rsid w:val="00E74737"/>
    <w:rsid w:val="00E7541B"/>
    <w:rsid w:val="00E7573D"/>
    <w:rsid w:val="00E75A10"/>
    <w:rsid w:val="00E76E9C"/>
    <w:rsid w:val="00E77776"/>
    <w:rsid w:val="00E77CCE"/>
    <w:rsid w:val="00E77CE2"/>
    <w:rsid w:val="00E77FB2"/>
    <w:rsid w:val="00E802D1"/>
    <w:rsid w:val="00E8193F"/>
    <w:rsid w:val="00E831A0"/>
    <w:rsid w:val="00E84DAC"/>
    <w:rsid w:val="00E8521D"/>
    <w:rsid w:val="00E85B95"/>
    <w:rsid w:val="00E85C03"/>
    <w:rsid w:val="00E8694F"/>
    <w:rsid w:val="00E90A35"/>
    <w:rsid w:val="00E90D8B"/>
    <w:rsid w:val="00E90F72"/>
    <w:rsid w:val="00E9121F"/>
    <w:rsid w:val="00E91D62"/>
    <w:rsid w:val="00E92349"/>
    <w:rsid w:val="00E92CAF"/>
    <w:rsid w:val="00E93CCE"/>
    <w:rsid w:val="00E9535C"/>
    <w:rsid w:val="00E95F9C"/>
    <w:rsid w:val="00E96A34"/>
    <w:rsid w:val="00EA046A"/>
    <w:rsid w:val="00EA0949"/>
    <w:rsid w:val="00EA139D"/>
    <w:rsid w:val="00EA1787"/>
    <w:rsid w:val="00EA1A48"/>
    <w:rsid w:val="00EA22FF"/>
    <w:rsid w:val="00EA4CD7"/>
    <w:rsid w:val="00EA53CD"/>
    <w:rsid w:val="00EA564B"/>
    <w:rsid w:val="00EA66FF"/>
    <w:rsid w:val="00EA6E4D"/>
    <w:rsid w:val="00EA77F8"/>
    <w:rsid w:val="00EA7DFB"/>
    <w:rsid w:val="00EA7E25"/>
    <w:rsid w:val="00EB3339"/>
    <w:rsid w:val="00EB40F6"/>
    <w:rsid w:val="00EB65C8"/>
    <w:rsid w:val="00EB6C04"/>
    <w:rsid w:val="00EB6E85"/>
    <w:rsid w:val="00EC093F"/>
    <w:rsid w:val="00EC0BE9"/>
    <w:rsid w:val="00EC15CE"/>
    <w:rsid w:val="00EC20AF"/>
    <w:rsid w:val="00EC2262"/>
    <w:rsid w:val="00EC3AFE"/>
    <w:rsid w:val="00EC3F33"/>
    <w:rsid w:val="00EC6787"/>
    <w:rsid w:val="00ED02B7"/>
    <w:rsid w:val="00ED0327"/>
    <w:rsid w:val="00ED0E92"/>
    <w:rsid w:val="00ED106C"/>
    <w:rsid w:val="00ED1723"/>
    <w:rsid w:val="00ED1A00"/>
    <w:rsid w:val="00ED1AC0"/>
    <w:rsid w:val="00ED2900"/>
    <w:rsid w:val="00ED2EE2"/>
    <w:rsid w:val="00ED3ACA"/>
    <w:rsid w:val="00ED4518"/>
    <w:rsid w:val="00ED4B36"/>
    <w:rsid w:val="00ED4ECB"/>
    <w:rsid w:val="00ED4FB8"/>
    <w:rsid w:val="00ED50F0"/>
    <w:rsid w:val="00EE1EA3"/>
    <w:rsid w:val="00EE33F9"/>
    <w:rsid w:val="00EE43D7"/>
    <w:rsid w:val="00EE44AA"/>
    <w:rsid w:val="00EE4FF8"/>
    <w:rsid w:val="00EE51FF"/>
    <w:rsid w:val="00EE59CD"/>
    <w:rsid w:val="00EE5B20"/>
    <w:rsid w:val="00EE6A8A"/>
    <w:rsid w:val="00EE7973"/>
    <w:rsid w:val="00EF00E6"/>
    <w:rsid w:val="00EF0559"/>
    <w:rsid w:val="00EF0693"/>
    <w:rsid w:val="00EF1FFF"/>
    <w:rsid w:val="00EF4936"/>
    <w:rsid w:val="00EF4DAA"/>
    <w:rsid w:val="00EF568B"/>
    <w:rsid w:val="00EF5CD7"/>
    <w:rsid w:val="00EF5F54"/>
    <w:rsid w:val="00EF68FC"/>
    <w:rsid w:val="00F00EF6"/>
    <w:rsid w:val="00F01250"/>
    <w:rsid w:val="00F015CF"/>
    <w:rsid w:val="00F01B31"/>
    <w:rsid w:val="00F025EE"/>
    <w:rsid w:val="00F04086"/>
    <w:rsid w:val="00F04E6A"/>
    <w:rsid w:val="00F05DA8"/>
    <w:rsid w:val="00F05E59"/>
    <w:rsid w:val="00F06E5D"/>
    <w:rsid w:val="00F071D1"/>
    <w:rsid w:val="00F07B5D"/>
    <w:rsid w:val="00F17BC2"/>
    <w:rsid w:val="00F202C8"/>
    <w:rsid w:val="00F22DE7"/>
    <w:rsid w:val="00F23315"/>
    <w:rsid w:val="00F23744"/>
    <w:rsid w:val="00F2448A"/>
    <w:rsid w:val="00F2481B"/>
    <w:rsid w:val="00F24D59"/>
    <w:rsid w:val="00F25521"/>
    <w:rsid w:val="00F304B0"/>
    <w:rsid w:val="00F3107F"/>
    <w:rsid w:val="00F31318"/>
    <w:rsid w:val="00F315C9"/>
    <w:rsid w:val="00F31C35"/>
    <w:rsid w:val="00F32575"/>
    <w:rsid w:val="00F32D26"/>
    <w:rsid w:val="00F34028"/>
    <w:rsid w:val="00F359EB"/>
    <w:rsid w:val="00F35C10"/>
    <w:rsid w:val="00F362B2"/>
    <w:rsid w:val="00F37999"/>
    <w:rsid w:val="00F37CFE"/>
    <w:rsid w:val="00F4126F"/>
    <w:rsid w:val="00F418E4"/>
    <w:rsid w:val="00F4270E"/>
    <w:rsid w:val="00F42B0C"/>
    <w:rsid w:val="00F42F12"/>
    <w:rsid w:val="00F436D8"/>
    <w:rsid w:val="00F4370E"/>
    <w:rsid w:val="00F43CE7"/>
    <w:rsid w:val="00F442B2"/>
    <w:rsid w:val="00F454E5"/>
    <w:rsid w:val="00F47A6F"/>
    <w:rsid w:val="00F509BE"/>
    <w:rsid w:val="00F51358"/>
    <w:rsid w:val="00F51574"/>
    <w:rsid w:val="00F52B73"/>
    <w:rsid w:val="00F532D1"/>
    <w:rsid w:val="00F538DE"/>
    <w:rsid w:val="00F53947"/>
    <w:rsid w:val="00F55270"/>
    <w:rsid w:val="00F55833"/>
    <w:rsid w:val="00F55FA5"/>
    <w:rsid w:val="00F566EF"/>
    <w:rsid w:val="00F56A8D"/>
    <w:rsid w:val="00F576ED"/>
    <w:rsid w:val="00F61767"/>
    <w:rsid w:val="00F61A40"/>
    <w:rsid w:val="00F62062"/>
    <w:rsid w:val="00F62E05"/>
    <w:rsid w:val="00F6344F"/>
    <w:rsid w:val="00F63AE3"/>
    <w:rsid w:val="00F64DAD"/>
    <w:rsid w:val="00F6527F"/>
    <w:rsid w:val="00F6545D"/>
    <w:rsid w:val="00F6715C"/>
    <w:rsid w:val="00F675D8"/>
    <w:rsid w:val="00F67729"/>
    <w:rsid w:val="00F70C94"/>
    <w:rsid w:val="00F71477"/>
    <w:rsid w:val="00F72C4E"/>
    <w:rsid w:val="00F7334A"/>
    <w:rsid w:val="00F73901"/>
    <w:rsid w:val="00F73E55"/>
    <w:rsid w:val="00F75316"/>
    <w:rsid w:val="00F75C29"/>
    <w:rsid w:val="00F76E97"/>
    <w:rsid w:val="00F77194"/>
    <w:rsid w:val="00F82254"/>
    <w:rsid w:val="00F83499"/>
    <w:rsid w:val="00F83705"/>
    <w:rsid w:val="00F862E0"/>
    <w:rsid w:val="00F87035"/>
    <w:rsid w:val="00F8706E"/>
    <w:rsid w:val="00F87522"/>
    <w:rsid w:val="00F8758A"/>
    <w:rsid w:val="00F87794"/>
    <w:rsid w:val="00F879E1"/>
    <w:rsid w:val="00F91516"/>
    <w:rsid w:val="00F92103"/>
    <w:rsid w:val="00F9304C"/>
    <w:rsid w:val="00F9413E"/>
    <w:rsid w:val="00F94DFE"/>
    <w:rsid w:val="00F9555C"/>
    <w:rsid w:val="00F966A7"/>
    <w:rsid w:val="00F97ACB"/>
    <w:rsid w:val="00FA0C86"/>
    <w:rsid w:val="00FA1CF2"/>
    <w:rsid w:val="00FA39AF"/>
    <w:rsid w:val="00FA4771"/>
    <w:rsid w:val="00FA79D8"/>
    <w:rsid w:val="00FB022A"/>
    <w:rsid w:val="00FB0D52"/>
    <w:rsid w:val="00FB19C6"/>
    <w:rsid w:val="00FB1A63"/>
    <w:rsid w:val="00FB3F4C"/>
    <w:rsid w:val="00FB4EB4"/>
    <w:rsid w:val="00FB4F26"/>
    <w:rsid w:val="00FB599E"/>
    <w:rsid w:val="00FB7203"/>
    <w:rsid w:val="00FB72F3"/>
    <w:rsid w:val="00FB7995"/>
    <w:rsid w:val="00FC03F6"/>
    <w:rsid w:val="00FC2265"/>
    <w:rsid w:val="00FC29F6"/>
    <w:rsid w:val="00FC2FA6"/>
    <w:rsid w:val="00FC3B81"/>
    <w:rsid w:val="00FC4602"/>
    <w:rsid w:val="00FC6ED3"/>
    <w:rsid w:val="00FC7036"/>
    <w:rsid w:val="00FD0180"/>
    <w:rsid w:val="00FD05DB"/>
    <w:rsid w:val="00FD1242"/>
    <w:rsid w:val="00FD12AB"/>
    <w:rsid w:val="00FD2EAE"/>
    <w:rsid w:val="00FD3701"/>
    <w:rsid w:val="00FD4792"/>
    <w:rsid w:val="00FD5851"/>
    <w:rsid w:val="00FD5D88"/>
    <w:rsid w:val="00FD5FD5"/>
    <w:rsid w:val="00FD635F"/>
    <w:rsid w:val="00FD6F2A"/>
    <w:rsid w:val="00FD77BB"/>
    <w:rsid w:val="00FE2493"/>
    <w:rsid w:val="00FE2E21"/>
    <w:rsid w:val="00FE3B9E"/>
    <w:rsid w:val="00FF00B3"/>
    <w:rsid w:val="00FF1A4C"/>
    <w:rsid w:val="00FF1CF8"/>
    <w:rsid w:val="00FF1EAF"/>
    <w:rsid w:val="00FF2BDD"/>
    <w:rsid w:val="00FF2E60"/>
    <w:rsid w:val="00FF2FF5"/>
    <w:rsid w:val="00FF470A"/>
    <w:rsid w:val="00FF4A41"/>
    <w:rsid w:val="00FF566D"/>
    <w:rsid w:val="00FF5704"/>
    <w:rsid w:val="00FF6969"/>
    <w:rsid w:val="00FF6C47"/>
    <w:rsid w:val="00FF6CA5"/>
    <w:rsid w:val="00FF7182"/>
    <w:rsid w:val="49EB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39A049CE"/>
  <w15:chartTrackingRefBased/>
  <w15:docId w15:val="{49C68B1A-2696-3943-A07A-F90579F68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7740"/>
      </w:tabs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rFonts w:ascii="Arial Unicode MS" w:eastAsia="Arial Unicode MS" w:hAnsi="Arial Unicode MS"/>
      <w:b/>
      <w:bCs/>
      <w:sz w:val="18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b/>
      <w:bCs/>
      <w:szCs w:val="24"/>
      <w:lang w:val="en-GB"/>
    </w:rPr>
  </w:style>
  <w:style w:type="character" w:customStyle="1" w:styleId="Heading2Char">
    <w:name w:val="Heading 2 Char"/>
    <w:link w:val="Heading2"/>
    <w:rPr>
      <w:rFonts w:ascii="Arial Unicode MS" w:eastAsia="Arial Unicode MS" w:hAnsi="Arial Unicode MS" w:cs="Arial Unicode MS"/>
      <w:b/>
      <w:bCs/>
      <w:sz w:val="18"/>
      <w:szCs w:val="24"/>
      <w:lang w:val="en-GB"/>
    </w:rPr>
  </w:style>
  <w:style w:type="character" w:customStyle="1" w:styleId="Heading5Char">
    <w:name w:val="Heading 5 Char"/>
    <w:link w:val="Heading5"/>
    <w:rPr>
      <w:rFonts w:ascii="Calibri" w:eastAsia="Times New Roman" w:hAnsi="Calibri" w:cs="Times New Roman"/>
      <w:b/>
      <w:bCs/>
      <w:i/>
      <w:iCs/>
      <w:sz w:val="26"/>
      <w:szCs w:val="26"/>
      <w:lang w:val="en-GB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pPr>
      <w:jc w:val="both"/>
    </w:pPr>
    <w:rPr>
      <w:rFonts w:ascii="Arial Narrow" w:hAnsi="Arial Narrow"/>
      <w:szCs w:val="20"/>
    </w:rPr>
  </w:style>
  <w:style w:type="character" w:customStyle="1" w:styleId="BodyTextChar">
    <w:name w:val="Body Text Char"/>
    <w:link w:val="BodyText"/>
    <w:rPr>
      <w:rFonts w:ascii="Arial Narrow" w:hAnsi="Arial Narrow"/>
      <w:sz w:val="24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character" w:customStyle="1" w:styleId="BodyText2Char">
    <w:name w:val="Body Text 2 Char"/>
    <w:link w:val="BodyText2"/>
    <w:rPr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  <w:lang w:val="en-GB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Pr>
      <w:sz w:val="24"/>
      <w:szCs w:val="24"/>
      <w:lang w:val="en-GB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PageNumber">
    <w:name w:val="page number"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FA4B4C-2CC8-4079-A71F-515093E71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1350</Words>
  <Characters>7695</Characters>
  <Application>Microsoft Office Word</Application>
  <DocSecurity>0</DocSecurity>
  <PresentationFormat/>
  <Lines>64</Lines>
  <Paragraphs>18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 tanda Ö   :</vt:lpstr>
    </vt:vector>
  </TitlesOfParts>
  <Company>HP Inc.</Company>
  <LinksUpToDate>false</LinksUpToDate>
  <CharactersWithSpaces>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 tanda Ö   :</dc:title>
  <dc:subject/>
  <dc:creator>wedok iiii</dc:creator>
  <cp:keywords/>
  <cp:lastModifiedBy>nasya</cp:lastModifiedBy>
  <cp:revision>12</cp:revision>
  <cp:lastPrinted>2023-11-07T09:03:00Z</cp:lastPrinted>
  <dcterms:created xsi:type="dcterms:W3CDTF">2026-08-19T01:34:00Z</dcterms:created>
  <dcterms:modified xsi:type="dcterms:W3CDTF">2026-08-19T08:02:00Z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DFD5842B3EA543248768B1D953604EDA</vt:lpwstr>
  </property>
</Properties>
</file>