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71A6" w:rsidRDefault="00DD71A6">
      <w:pPr>
        <w:rPr>
          <w:sz w:val="28"/>
        </w:rPr>
      </w:pPr>
      <w:r w:rsidRPr="00DD71A6">
        <w:rPr>
          <w:sz w:val="28"/>
        </w:rPr>
        <w:t>Using Rally Test Uploader</w:t>
      </w:r>
      <w:r>
        <w:rPr>
          <w:sz w:val="28"/>
        </w:rPr>
        <w:t xml:space="preserve">. </w:t>
      </w:r>
    </w:p>
    <w:p w:rsidR="00DD71A6" w:rsidRDefault="00DD71A6">
      <w:r w:rsidRPr="00DD71A6">
        <w:t xml:space="preserve">Now you can upload </w:t>
      </w:r>
      <w:proofErr w:type="spellStart"/>
      <w:r w:rsidRPr="00DD71A6">
        <w:t>testcases</w:t>
      </w:r>
      <w:proofErr w:type="spellEnd"/>
      <w:r w:rsidRPr="00DD71A6">
        <w:t xml:space="preserve"> w</w:t>
      </w:r>
      <w:r w:rsidRPr="00DD71A6">
        <w:t xml:space="preserve">ithout CA Agile Central-Rally Plugin for excel </w:t>
      </w:r>
      <w:r w:rsidRPr="00DD71A6">
        <w:t xml:space="preserve">by </w:t>
      </w:r>
      <w:r>
        <w:t>using the below template in XLSX Format with the correct input values can upload tests in Rally</w:t>
      </w:r>
    </w:p>
    <w:bookmarkStart w:id="0" w:name="_MON_1553371332"/>
    <w:bookmarkEnd w:id="0"/>
    <w:p w:rsidR="00DD71A6" w:rsidRDefault="00DD71A6">
      <w:r>
        <w:object w:dxaOrig="1546" w:dyaOrig="10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5pt;height:50pt" o:ole="">
            <v:imagedata r:id="rId4" o:title=""/>
          </v:shape>
          <o:OLEObject Type="Embed" ProgID="Excel.Sheet.12" ShapeID="_x0000_i1025" DrawAspect="Icon" ObjectID="_1553371955" r:id="rId5"/>
        </w:object>
      </w:r>
    </w:p>
    <w:p w:rsidR="00DD71A6" w:rsidRDefault="00DD71A6">
      <w:r>
        <w:t>Maintain the exact row-column reference in the provided template.</w:t>
      </w:r>
    </w:p>
    <w:p w:rsidR="00DD71A6" w:rsidRDefault="00DD71A6">
      <w:r>
        <w:rPr>
          <w:noProof/>
        </w:rPr>
        <w:drawing>
          <wp:inline distT="0" distB="0" distL="0" distR="0" wp14:anchorId="49878AF3" wp14:editId="0972BA72">
            <wp:extent cx="5943600" cy="17684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1A6" w:rsidRDefault="00DD71A6"/>
    <w:p w:rsidR="00DD71A6" w:rsidRDefault="00DD71A6">
      <w:r w:rsidRPr="00DD71A6">
        <w:rPr>
          <w:highlight w:val="yellow"/>
        </w:rPr>
        <w:t xml:space="preserve">Steps to upload </w:t>
      </w:r>
      <w:r w:rsidRPr="00DD71A6">
        <w:rPr>
          <w:b/>
          <w:highlight w:val="yellow"/>
        </w:rPr>
        <w:t>tests</w:t>
      </w:r>
      <w:r w:rsidRPr="00DD71A6">
        <w:rPr>
          <w:highlight w:val="yellow"/>
        </w:rPr>
        <w:t xml:space="preserve"> in Rally.</w:t>
      </w:r>
    </w:p>
    <w:p w:rsidR="00DD71A6" w:rsidRDefault="00DD71A6">
      <w:r>
        <w:t>Create a blank test folder in Rally &gt; Quality &gt; Test Plan</w:t>
      </w:r>
    </w:p>
    <w:p w:rsidR="00DD71A6" w:rsidRDefault="00DD71A6">
      <w:r>
        <w:rPr>
          <w:noProof/>
        </w:rPr>
        <w:drawing>
          <wp:inline distT="0" distB="0" distL="0" distR="0" wp14:anchorId="722B082C" wp14:editId="2478257F">
            <wp:extent cx="5219700" cy="676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1A6" w:rsidRDefault="00DD71A6">
      <w:r>
        <w:t xml:space="preserve">Download the above template and enter in the correct data and fill in the </w:t>
      </w:r>
      <w:proofErr w:type="spellStart"/>
      <w:r>
        <w:t>tescases</w:t>
      </w:r>
      <w:proofErr w:type="spellEnd"/>
    </w:p>
    <w:p w:rsidR="00DD71A6" w:rsidRDefault="00DD71A6">
      <w:r>
        <w:lastRenderedPageBreak/>
        <w:t xml:space="preserve">Extract and launch the </w:t>
      </w:r>
      <w:proofErr w:type="spellStart"/>
      <w:r>
        <w:t>RallyTestExecutor</w:t>
      </w:r>
      <w:proofErr w:type="spellEnd"/>
      <w:r>
        <w:t xml:space="preserve"> jar from the zip</w:t>
      </w:r>
      <w:r>
        <w:pict>
          <v:shape id="_x0000_i1026" type="#_x0000_t75" style="width:467pt;height:262.5pt">
            <v:imagedata r:id="rId8" o:title="Screenshot_3859"/>
          </v:shape>
        </w:pict>
      </w:r>
      <w:r>
        <w:pict>
          <v:shape id="_x0000_i1027" type="#_x0000_t75" style="width:467pt;height:262.5pt">
            <v:imagedata r:id="rId9" o:title="Screenshot_3860"/>
          </v:shape>
        </w:pict>
      </w:r>
    </w:p>
    <w:p w:rsidR="00DD71A6" w:rsidRDefault="00DD71A6">
      <w:r>
        <w:lastRenderedPageBreak/>
        <w:t xml:space="preserve">Click on Upload </w:t>
      </w:r>
      <w:proofErr w:type="spellStart"/>
      <w:r>
        <w:t>testcase</w:t>
      </w:r>
      <w:proofErr w:type="spellEnd"/>
      <w:r>
        <w:t xml:space="preserve"> button</w:t>
      </w:r>
      <w:r>
        <w:pict>
          <v:shape id="_x0000_i1028" type="#_x0000_t75" style="width:467pt;height:262.5pt">
            <v:imagedata r:id="rId10" o:title="Screenshot_3861"/>
          </v:shape>
        </w:pict>
      </w:r>
    </w:p>
    <w:p w:rsidR="00DD71A6" w:rsidRDefault="00DD71A6">
      <w:r>
        <w:t xml:space="preserve">Or File &gt; Upload </w:t>
      </w:r>
      <w:proofErr w:type="spellStart"/>
      <w:r>
        <w:t>Testcase</w:t>
      </w:r>
      <w:proofErr w:type="spellEnd"/>
      <w:r>
        <w:pict>
          <v:shape id="_x0000_i1029" type="#_x0000_t75" style="width:467pt;height:262.5pt">
            <v:imagedata r:id="rId11" o:title="Screenshot_3862"/>
          </v:shape>
        </w:pict>
      </w:r>
    </w:p>
    <w:p w:rsidR="00DD71A6" w:rsidRDefault="00DD71A6">
      <w:r>
        <w:lastRenderedPageBreak/>
        <w:t>Click Choose Excel Template</w:t>
      </w:r>
      <w:r>
        <w:pict>
          <v:shape id="_x0000_i1030" type="#_x0000_t75" style="width:467pt;height:262.5pt">
            <v:imagedata r:id="rId12" o:title="Screenshot_3863"/>
          </v:shape>
        </w:pict>
      </w:r>
    </w:p>
    <w:p w:rsidR="00AF276A" w:rsidRDefault="00DD71A6">
      <w:r>
        <w:t>Choose the right template</w:t>
      </w:r>
      <w:r>
        <w:pict>
          <v:shape id="_x0000_i1031" type="#_x0000_t75" style="width:467pt;height:262.5pt">
            <v:imagedata r:id="rId13" o:title="Screenshot_3864"/>
          </v:shape>
        </w:pict>
      </w:r>
    </w:p>
    <w:p w:rsidR="00AF276A" w:rsidRDefault="00AF276A">
      <w:r>
        <w:lastRenderedPageBreak/>
        <w:t>Select the template</w:t>
      </w:r>
      <w:r w:rsidR="00DD71A6">
        <w:pict>
          <v:shape id="_x0000_i1032" type="#_x0000_t75" style="width:467pt;height:262.5pt">
            <v:imagedata r:id="rId14" o:title="Screenshot_3865"/>
          </v:shape>
        </w:pict>
      </w:r>
      <w:r w:rsidR="00DD71A6">
        <w:pict>
          <v:shape id="_x0000_i1033" type="#_x0000_t75" style="width:467pt;height:262.5pt">
            <v:imagedata r:id="rId15" o:title="Screenshot_3866"/>
          </v:shape>
        </w:pict>
      </w:r>
      <w:r w:rsidR="00DD71A6">
        <w:lastRenderedPageBreak/>
        <w:pict>
          <v:shape id="_x0000_i1034" type="#_x0000_t75" style="width:467pt;height:262.5pt">
            <v:imagedata r:id="rId16" o:title="Screenshot_3867"/>
          </v:shape>
        </w:pict>
      </w:r>
      <w:r w:rsidR="00DD71A6">
        <w:pict>
          <v:shape id="_x0000_i1035" type="#_x0000_t75" style="width:467pt;height:262.5pt">
            <v:imagedata r:id="rId17" o:title="Screenshot_3868"/>
          </v:shape>
        </w:pict>
      </w:r>
      <w:r w:rsidR="00DD71A6">
        <w:lastRenderedPageBreak/>
        <w:pict>
          <v:shape id="_x0000_i1036" type="#_x0000_t75" style="width:467pt;height:262.5pt">
            <v:imagedata r:id="rId18" o:title="Screenshot_3869"/>
          </v:shape>
        </w:pict>
      </w:r>
      <w:r w:rsidR="00DD71A6">
        <w:pict>
          <v:shape id="_x0000_i1037" type="#_x0000_t75" style="width:467pt;height:262.5pt">
            <v:imagedata r:id="rId19" o:title="Screenshot_3870"/>
          </v:shape>
        </w:pict>
      </w:r>
    </w:p>
    <w:p w:rsidR="00AF276A" w:rsidRDefault="00AF276A">
      <w:r>
        <w:lastRenderedPageBreak/>
        <w:t>Once done – tests will be uploaded in Rally with same exact steps as mentioned in Template</w:t>
      </w:r>
      <w:r w:rsidR="00DD71A6">
        <w:pict>
          <v:shape id="_x0000_i1038" type="#_x0000_t75" style="width:467pt;height:262.5pt">
            <v:imagedata r:id="rId20" o:title="Screenshot_3871"/>
          </v:shape>
        </w:pict>
      </w:r>
    </w:p>
    <w:p w:rsidR="00AF276A" w:rsidRDefault="00AF276A">
      <w:r>
        <w:t>Opening the associated User story for verifying the test count</w:t>
      </w:r>
      <w:r w:rsidR="00DD71A6">
        <w:pict>
          <v:shape id="_x0000_i1039" type="#_x0000_t75" style="width:467pt;height:262.5pt">
            <v:imagedata r:id="rId21" o:title="Screenshot_3873"/>
          </v:shape>
        </w:pict>
      </w:r>
      <w:r w:rsidR="00DD71A6">
        <w:lastRenderedPageBreak/>
        <w:pict>
          <v:shape id="_x0000_i1040" type="#_x0000_t75" style="width:467pt;height:262.5pt">
            <v:imagedata r:id="rId22" o:title="Screenshot_3874"/>
          </v:shape>
        </w:pict>
      </w:r>
      <w:r w:rsidR="00DD71A6">
        <w:pict>
          <v:shape id="_x0000_i1041" type="#_x0000_t75" style="width:467pt;height:262.5pt">
            <v:imagedata r:id="rId23" o:title="Screenshot_3875"/>
          </v:shape>
        </w:pict>
      </w:r>
    </w:p>
    <w:p w:rsidR="00AF276A" w:rsidRDefault="00AF276A"/>
    <w:p w:rsidR="00AF276A" w:rsidRDefault="00AF276A"/>
    <w:p w:rsidR="00AF276A" w:rsidRDefault="00AF276A"/>
    <w:p w:rsidR="00AF276A" w:rsidRDefault="00AF276A"/>
    <w:p w:rsidR="00AF276A" w:rsidRDefault="00AF276A"/>
    <w:p w:rsidR="00DD71A6" w:rsidRDefault="00AF276A">
      <w:r>
        <w:lastRenderedPageBreak/>
        <w:t>A look at the template. Maintain the same column / rows and try to replace special chars with their alphanumeric alternatives</w:t>
      </w:r>
      <w:bookmarkStart w:id="1" w:name="_GoBack"/>
      <w:bookmarkEnd w:id="1"/>
      <w:r w:rsidR="00DD71A6">
        <w:pict>
          <v:shape id="_x0000_i1042" type="#_x0000_t75" style="width:467pt;height:262.5pt">
            <v:imagedata r:id="rId24" o:title="Screenshot_3876"/>
          </v:shape>
        </w:pict>
      </w:r>
      <w:r w:rsidR="00DD71A6">
        <w:pict>
          <v:shape id="_x0000_i1043" type="#_x0000_t75" style="width:467pt;height:262.5pt">
            <v:imagedata r:id="rId25" o:title="Screenshot_3877"/>
          </v:shape>
        </w:pict>
      </w:r>
    </w:p>
    <w:p w:rsidR="00DD71A6" w:rsidRDefault="00DD71A6"/>
    <w:sectPr w:rsidR="00DD71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1A6"/>
    <w:rsid w:val="00242236"/>
    <w:rsid w:val="007F7FD4"/>
    <w:rsid w:val="00AF276A"/>
    <w:rsid w:val="00DD7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5BB47E-3A6A-4323-BF82-D5F120AAC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package" Target="embeddings/Microsoft_Excel_Worksheet1.xlsx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</Company>
  <LinksUpToDate>false</LinksUpToDate>
  <CharactersWithSpaces>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Chirag Sohan Pandit -X (cpandit - WIPRO LIMITED at Cisco)</dc:creator>
  <cp:keywords/>
  <dc:description/>
  <cp:lastModifiedBy>Chirag Sohan Pandit -X (cpandit - WIPRO LIMITED at Cisco)</cp:lastModifiedBy>
  <cp:revision>1</cp:revision>
  <dcterms:created xsi:type="dcterms:W3CDTF">2017-04-10T17:43:00Z</dcterms:created>
  <dcterms:modified xsi:type="dcterms:W3CDTF">2017-04-10T17:56:00Z</dcterms:modified>
</cp:coreProperties>
</file>