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F91F" w14:textId="2669129E" w:rsidR="00512218" w:rsidRDefault="00A230FD">
      <w:r>
        <w:t>R</w:t>
      </w:r>
      <w:r>
        <w:rPr>
          <w:rFonts w:hint="eastAsia"/>
        </w:rPr>
        <w:t>opper</w:t>
      </w:r>
      <w:r>
        <w:t xml:space="preserve"> </w:t>
      </w:r>
      <w:r>
        <w:rPr>
          <w:rFonts w:hint="eastAsia"/>
        </w:rPr>
        <w:t>--file</w:t>
      </w:r>
      <w:r>
        <w:t xml:space="preserve">  </w:t>
      </w:r>
      <w:r>
        <w:rPr>
          <w:rFonts w:hint="eastAsia"/>
        </w:rPr>
        <w:t>.</w:t>
      </w:r>
      <w:r>
        <w:t xml:space="preserve">/libc.so.6  </w:t>
      </w:r>
      <w:r w:rsidR="002E7F97" w:rsidRPr="002E7F97">
        <w:t>--search "mov [%], edx</w:t>
      </w:r>
      <w:r>
        <w:t xml:space="preserve"> </w:t>
      </w:r>
      <w:r>
        <w:rPr>
          <w:rFonts w:hint="eastAsia"/>
        </w:rPr>
        <w:t>|ret</w:t>
      </w:r>
      <w:r w:rsidR="002E7F97" w:rsidRPr="002E7F97">
        <w:t>"</w:t>
      </w:r>
    </w:p>
    <w:p w14:paraId="1D9DC08F" w14:textId="77777777" w:rsidR="00057A93" w:rsidRDefault="00057A93" w:rsidP="00057A93"/>
    <w:p w14:paraId="37216899" w14:textId="47F0E087" w:rsidR="00A230FD" w:rsidRDefault="00057A93" w:rsidP="00057A93">
      <w:r>
        <w:t>ROPgadget --binary rop  --only 'pop|ret' | grep 'eax'</w:t>
      </w:r>
      <w:bookmarkStart w:id="0" w:name="_GoBack"/>
      <w:bookmarkEnd w:id="0"/>
    </w:p>
    <w:sectPr w:rsidR="00A23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33"/>
    <w:rsid w:val="00057A93"/>
    <w:rsid w:val="002E7F97"/>
    <w:rsid w:val="00512218"/>
    <w:rsid w:val="00A230FD"/>
    <w:rsid w:val="00C0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9AD2"/>
  <w15:chartTrackingRefBased/>
  <w15:docId w15:val="{4B58CFEB-C7D8-410C-A7BF-23FB2608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 伟鹤</dc:creator>
  <cp:keywords/>
  <dc:description/>
  <cp:lastModifiedBy>底 伟鹤</cp:lastModifiedBy>
  <cp:revision>4</cp:revision>
  <dcterms:created xsi:type="dcterms:W3CDTF">2020-03-18T08:44:00Z</dcterms:created>
  <dcterms:modified xsi:type="dcterms:W3CDTF">2020-03-18T08:54:00Z</dcterms:modified>
</cp:coreProperties>
</file>