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3B125" w14:textId="77777777" w:rsidR="00AE187D" w:rsidRDefault="00AE187D" w:rsidP="00AE187D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Information needed/common in obituaries: Full Name (maiden name), Date of birth/date of death (optional to add), Location (where they lived/passed or are from), Biography, Family Information, Service Details, Donation/Memorial Requests</w:t>
      </w:r>
    </w:p>
    <w:p w14:paraId="655F8CBD" w14:textId="77777777" w:rsidR="00AE187D" w:rsidRDefault="00AE187D" w:rsidP="00AE187D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Biography:</w:t>
      </w:r>
    </w:p>
    <w:p w14:paraId="1DA7269F" w14:textId="77777777" w:rsidR="00AE187D" w:rsidRDefault="00AE187D" w:rsidP="00AE187D">
      <w:pPr>
        <w:pStyle w:val="NormalWeb"/>
        <w:numPr>
          <w:ilvl w:val="1"/>
          <w:numId w:val="3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Education (High School: Graduation year and school) (Higher Education - degree, major, graduation year, school) </w:t>
      </w:r>
    </w:p>
    <w:p w14:paraId="3081742F" w14:textId="77777777" w:rsidR="00AE187D" w:rsidRDefault="00AE187D" w:rsidP="00AE187D">
      <w:pPr>
        <w:pStyle w:val="NormalWeb"/>
        <w:numPr>
          <w:ilvl w:val="1"/>
          <w:numId w:val="4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Occupation (Title, Company, how many years(can leave blank)) Multiple careers can be entered </w:t>
      </w:r>
    </w:p>
    <w:p w14:paraId="7153016B" w14:textId="77777777" w:rsidR="00AE187D" w:rsidRDefault="00AE187D" w:rsidP="00AE187D">
      <w:pPr>
        <w:pStyle w:val="NormalWeb"/>
        <w:numPr>
          <w:ilvl w:val="1"/>
          <w:numId w:val="5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Noteworthy Achievements outside of work and school </w:t>
      </w:r>
    </w:p>
    <w:p w14:paraId="186A579D" w14:textId="77777777" w:rsidR="00AE187D" w:rsidRDefault="00AE187D" w:rsidP="00AE187D">
      <w:pPr>
        <w:pStyle w:val="NormalWeb"/>
        <w:numPr>
          <w:ilvl w:val="1"/>
          <w:numId w:val="6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Family - checkbox for if they are deceased - listed as preceded by  (Spouse - enter name, anniversary date) (Children - Son / Daughter - Spouse name) (Grandchildren: optional to add names or just an number) (Great Grandchildren names or often just a number) (Siblings - Sister/Brother and Spouse) (Extended family) </w:t>
      </w:r>
    </w:p>
    <w:p w14:paraId="42AFF189" w14:textId="77777777" w:rsidR="00AE187D" w:rsidRDefault="00AE187D" w:rsidP="00AE187D">
      <w:pPr>
        <w:pStyle w:val="NormalWeb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Categories (select one of each category) Bold must select</w:t>
      </w:r>
    </w:p>
    <w:p w14:paraId="72D1E3E4" w14:textId="77777777" w:rsidR="00AE187D" w:rsidRDefault="00AE187D" w:rsidP="00AE187D">
      <w:pPr>
        <w:pStyle w:val="NormalWeb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Tone</w:t>
      </w:r>
      <w:r>
        <w:rPr>
          <w:rFonts w:ascii="Arial" w:hAnsi="Arial" w:cs="Arial"/>
          <w:color w:val="000000"/>
          <w:sz w:val="22"/>
          <w:szCs w:val="22"/>
        </w:rPr>
        <w:t>: Traditional/Formal, Celebratory/Uplifting, Poetic/Reflective, Lighthearted / Humorous, Personal / Story Driven,</w:t>
      </w:r>
    </w:p>
    <w:p w14:paraId="79209AD6" w14:textId="77777777" w:rsidR="00AE187D" w:rsidRDefault="00AE187D" w:rsidP="00AE187D">
      <w:pPr>
        <w:pStyle w:val="NormalWeb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Age</w:t>
      </w:r>
      <w:r>
        <w:rPr>
          <w:rFonts w:ascii="Arial" w:hAnsi="Arial" w:cs="Arial"/>
          <w:color w:val="000000"/>
          <w:sz w:val="22"/>
          <w:szCs w:val="22"/>
        </w:rPr>
        <w:t>: Child/Infant, Teenager/ Young Adult, Middle-Aged Adult, Senior/Elderly</w:t>
      </w:r>
    </w:p>
    <w:p w14:paraId="72E0EB11" w14:textId="77777777" w:rsidR="00AE187D" w:rsidRDefault="00AE187D" w:rsidP="00AE187D">
      <w:pPr>
        <w:pStyle w:val="NormalWeb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Optional to select</w:t>
      </w:r>
    </w:p>
    <w:p w14:paraId="39A6D799" w14:textId="77777777" w:rsidR="00AE187D" w:rsidRDefault="00AE187D" w:rsidP="00AE187D">
      <w:pPr>
        <w:pStyle w:val="NormalWeb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Religion : </w:t>
      </w:r>
      <w:hyperlink r:id="rId5" w:anchor="heading=h.b7wjsqy60uol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Obituary Example Religious</w:t>
        </w:r>
      </w:hyperlink>
    </w:p>
    <w:p w14:paraId="50A9DC20" w14:textId="77777777" w:rsidR="00AE187D" w:rsidRDefault="00AE187D" w:rsidP="00AE187D">
      <w:pPr>
        <w:pStyle w:val="NormalWeb"/>
        <w:numPr>
          <w:ilvl w:val="0"/>
          <w:numId w:val="1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Click and opens choices of religion to select. Optional to add a verse (either entered or AI select with phrases. Optional to add a membership (specific church/temple)</w:t>
      </w:r>
    </w:p>
    <w:p w14:paraId="1F6EA5C6" w14:textId="77777777" w:rsidR="00AE187D" w:rsidRDefault="00AE187D" w:rsidP="00AE187D">
      <w:pPr>
        <w:pStyle w:val="NormalWeb"/>
        <w:numPr>
          <w:ilvl w:val="1"/>
          <w:numId w:val="13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Christian (General)- faith in Jesus, eternal life, being reunited in Heaven) Biblical Verse option: (ability to enter one of their own or select yes and put the theme of the quote they want AI to determine?) </w:t>
      </w:r>
    </w:p>
    <w:p w14:paraId="72DA50DA" w14:textId="77777777" w:rsidR="00AE187D" w:rsidRDefault="00AE187D" w:rsidP="00AE187D">
      <w:pPr>
        <w:pStyle w:val="NormalWeb"/>
        <w:numPr>
          <w:ilvl w:val="2"/>
          <w:numId w:val="14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Jehovah Witness (simple focus on faith, no mention of Heaven)</w:t>
      </w:r>
    </w:p>
    <w:p w14:paraId="3C5CB6AD" w14:textId="77777777" w:rsidR="00AE187D" w:rsidRDefault="00AE187D" w:rsidP="00AE187D">
      <w:pPr>
        <w:pStyle w:val="NormalWeb"/>
        <w:numPr>
          <w:ilvl w:val="2"/>
          <w:numId w:val="15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Latter-day Saint /Mormon (eternal families and life after death emphasizing service, missions, and family history, faith in Christ and Plan of Salvation)</w:t>
      </w:r>
    </w:p>
    <w:p w14:paraId="4BD8F1E0" w14:textId="77777777" w:rsidR="00AE187D" w:rsidRDefault="00AE187D" w:rsidP="00AE187D">
      <w:pPr>
        <w:pStyle w:val="NormalWeb"/>
        <w:numPr>
          <w:ilvl w:val="2"/>
          <w:numId w:val="16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Knights Templar (honor duty, charity, faith, devotion to Christ, brotherhood)</w:t>
      </w:r>
    </w:p>
    <w:p w14:paraId="5CC3EED9" w14:textId="77777777" w:rsidR="00AE187D" w:rsidRDefault="00AE187D" w:rsidP="00AE187D">
      <w:pPr>
        <w:pStyle w:val="NormalWeb"/>
        <w:numPr>
          <w:ilvl w:val="2"/>
          <w:numId w:val="17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Amish/Mennonite (simple focus on humility, faith and family)</w:t>
      </w:r>
    </w:p>
    <w:p w14:paraId="63AED7D1" w14:textId="77777777" w:rsidR="00AE187D" w:rsidRDefault="00AE187D" w:rsidP="00AE187D">
      <w:pPr>
        <w:pStyle w:val="NormalWeb"/>
        <w:numPr>
          <w:ilvl w:val="2"/>
          <w:numId w:val="18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Quaker / Religious Society of Friends (simplicity, peace, and community, Inner Light, integrity) </w:t>
      </w:r>
    </w:p>
    <w:p w14:paraId="459A56B9" w14:textId="77777777" w:rsidR="00AE187D" w:rsidRDefault="00AE187D" w:rsidP="00AE187D">
      <w:pPr>
        <w:pStyle w:val="NormalWeb"/>
        <w:numPr>
          <w:ilvl w:val="2"/>
          <w:numId w:val="19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Pentecostal (Holy Spirit, joy in the afterlife)</w:t>
      </w:r>
    </w:p>
    <w:p w14:paraId="4CFDE354" w14:textId="77777777" w:rsidR="00AE187D" w:rsidRDefault="00AE187D" w:rsidP="00AE187D">
      <w:pPr>
        <w:pStyle w:val="NormalWeb"/>
        <w:numPr>
          <w:ilvl w:val="2"/>
          <w:numId w:val="20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Seventh-day Adventist (Second Coming of Christ is often reflected in obituary, resurrection, Sabbath worship and Adventist beliefs)</w:t>
      </w:r>
    </w:p>
    <w:p w14:paraId="4306EB7A" w14:textId="77777777" w:rsidR="00AE187D" w:rsidRDefault="00AE187D" w:rsidP="00AE187D">
      <w:pPr>
        <w:pStyle w:val="NormalWeb"/>
        <w:numPr>
          <w:ilvl w:val="1"/>
          <w:numId w:val="21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Catholic : Sacraments, prayers, resurrection through Jesus Christ, area to put details for a Catholic Mass. Bible Verse option:</w:t>
      </w:r>
    </w:p>
    <w:p w14:paraId="7B84789D" w14:textId="77777777" w:rsidR="00AE187D" w:rsidRDefault="00AE187D" w:rsidP="00AE187D">
      <w:pPr>
        <w:pStyle w:val="NormalWeb"/>
        <w:numPr>
          <w:ilvl w:val="1"/>
          <w:numId w:val="22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Jewish: Hebrew Phrase:</w:t>
      </w:r>
    </w:p>
    <w:p w14:paraId="24142250" w14:textId="77777777" w:rsidR="00AE187D" w:rsidRDefault="00AE187D" w:rsidP="00AE187D">
      <w:pPr>
        <w:pStyle w:val="NormalWeb"/>
        <w:numPr>
          <w:ilvl w:val="1"/>
          <w:numId w:val="23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Muslim (Islamic): Sovereignty of Allah and the return to him. Arabic prayer:</w:t>
      </w:r>
    </w:p>
    <w:p w14:paraId="33751388" w14:textId="77777777" w:rsidR="00AE187D" w:rsidRDefault="00AE187D" w:rsidP="00AE187D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Hindu: Souls journey, reincarnation, liberation (moksha). Sanskrit prayer:</w:t>
      </w:r>
    </w:p>
    <w:p w14:paraId="2D7B1249" w14:textId="77777777" w:rsidR="00AE187D" w:rsidRDefault="00AE187D" w:rsidP="00AE187D">
      <w:pPr>
        <w:pStyle w:val="NormalWeb"/>
        <w:numPr>
          <w:ilvl w:val="1"/>
          <w:numId w:val="25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Buddhist: Karma, enlightenment, rebirth </w:t>
      </w:r>
    </w:p>
    <w:p w14:paraId="6579581A" w14:textId="77777777" w:rsidR="00AE187D" w:rsidRDefault="00AE187D" w:rsidP="00AE187D">
      <w:pPr>
        <w:pStyle w:val="NormalWeb"/>
        <w:numPr>
          <w:ilvl w:val="1"/>
          <w:numId w:val="26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Other</w:t>
      </w:r>
    </w:p>
    <w:p w14:paraId="7B35D8A0" w14:textId="77777777" w:rsidR="00AE187D" w:rsidRDefault="00AE187D" w:rsidP="00AE187D">
      <w:pPr>
        <w:pStyle w:val="NormalWeb"/>
        <w:numPr>
          <w:ilvl w:val="1"/>
          <w:numId w:val="27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Secular</w:t>
      </w:r>
    </w:p>
    <w:p w14:paraId="5BC463A4" w14:textId="77777777" w:rsidR="00AE187D" w:rsidRDefault="00AE187D" w:rsidP="00AE187D">
      <w:pPr>
        <w:pStyle w:val="NormalWeb"/>
        <w:numPr>
          <w:ilvl w:val="0"/>
          <w:numId w:val="28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Hobbies (rating / select all that apply / spectrum) </w:t>
      </w:r>
    </w:p>
    <w:p w14:paraId="182F6B9D" w14:textId="77777777" w:rsidR="00AE187D" w:rsidRDefault="00AE187D" w:rsidP="00AE187D">
      <w:pPr>
        <w:pStyle w:val="NormalWeb"/>
        <w:numPr>
          <w:ilvl w:val="1"/>
          <w:numId w:val="29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Once selected - option to add note / detail</w:t>
      </w:r>
    </w:p>
    <w:p w14:paraId="6E402220" w14:textId="77777777" w:rsidR="00AE187D" w:rsidRDefault="00AE187D" w:rsidP="00AE187D">
      <w:pPr>
        <w:pStyle w:val="NormalWeb"/>
        <w:numPr>
          <w:ilvl w:val="1"/>
          <w:numId w:val="30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Gardening </w:t>
      </w:r>
    </w:p>
    <w:p w14:paraId="2D6A1964" w14:textId="77777777" w:rsidR="00AE187D" w:rsidRDefault="00AE187D" w:rsidP="00AE187D">
      <w:pPr>
        <w:pStyle w:val="NormalWeb"/>
        <w:numPr>
          <w:ilvl w:val="1"/>
          <w:numId w:val="31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Cooking/Baking </w:t>
      </w:r>
    </w:p>
    <w:p w14:paraId="5A5CDD3B" w14:textId="77777777" w:rsidR="00AE187D" w:rsidRDefault="00AE187D" w:rsidP="00AE187D">
      <w:pPr>
        <w:pStyle w:val="NormalWeb"/>
        <w:numPr>
          <w:ilvl w:val="1"/>
          <w:numId w:val="32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Reading </w:t>
      </w:r>
    </w:p>
    <w:p w14:paraId="379FFA59" w14:textId="77777777" w:rsidR="00AE187D" w:rsidRDefault="00AE187D" w:rsidP="00AE187D">
      <w:pPr>
        <w:pStyle w:val="NormalWeb"/>
        <w:numPr>
          <w:ilvl w:val="1"/>
          <w:numId w:val="33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Fishing/Hunting</w:t>
      </w:r>
    </w:p>
    <w:p w14:paraId="0F5400FA" w14:textId="77777777" w:rsidR="00AE187D" w:rsidRDefault="00AE187D" w:rsidP="00AE187D">
      <w:pPr>
        <w:pStyle w:val="NormalWeb"/>
        <w:numPr>
          <w:ilvl w:val="1"/>
          <w:numId w:val="34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Sports (Playing or Watching)</w:t>
      </w:r>
    </w:p>
    <w:p w14:paraId="24B625BA" w14:textId="77777777" w:rsidR="00AE187D" w:rsidRDefault="00AE187D" w:rsidP="00AE187D">
      <w:pPr>
        <w:pStyle w:val="NormalWeb"/>
        <w:numPr>
          <w:ilvl w:val="1"/>
          <w:numId w:val="35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Crafting/ Artist </w:t>
      </w:r>
    </w:p>
    <w:p w14:paraId="7AD21F2B" w14:textId="77777777" w:rsidR="00AE187D" w:rsidRDefault="00AE187D" w:rsidP="00AE187D">
      <w:pPr>
        <w:pStyle w:val="NormalWeb"/>
        <w:numPr>
          <w:ilvl w:val="1"/>
          <w:numId w:val="36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Knitting/Sewing/ Crochet </w:t>
      </w:r>
    </w:p>
    <w:p w14:paraId="6A02A337" w14:textId="77777777" w:rsidR="00AE187D" w:rsidRDefault="00AE187D" w:rsidP="00AE187D">
      <w:pPr>
        <w:pStyle w:val="NormalWeb"/>
        <w:numPr>
          <w:ilvl w:val="1"/>
          <w:numId w:val="37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Music (playing or listening)</w:t>
      </w:r>
    </w:p>
    <w:p w14:paraId="023C52B8" w14:textId="77777777" w:rsidR="00AE187D" w:rsidRDefault="00AE187D" w:rsidP="00AE187D">
      <w:pPr>
        <w:pStyle w:val="NormalWeb"/>
        <w:numPr>
          <w:ilvl w:val="1"/>
          <w:numId w:val="38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Traveling</w:t>
      </w:r>
    </w:p>
    <w:p w14:paraId="5F3E193C" w14:textId="77777777" w:rsidR="00AE187D" w:rsidRDefault="00AE187D" w:rsidP="00AE187D">
      <w:pPr>
        <w:pStyle w:val="NormalWeb"/>
        <w:numPr>
          <w:ilvl w:val="1"/>
          <w:numId w:val="39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Community Service/Volunteer</w:t>
      </w:r>
    </w:p>
    <w:p w14:paraId="6C5AFC12" w14:textId="77777777" w:rsidR="00AE187D" w:rsidRDefault="00AE187D" w:rsidP="00AE187D">
      <w:pPr>
        <w:pStyle w:val="NormalWeb"/>
        <w:numPr>
          <w:ilvl w:val="1"/>
          <w:numId w:val="40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Faith/Religious Involvement</w:t>
      </w:r>
    </w:p>
    <w:p w14:paraId="7985373F" w14:textId="77777777" w:rsidR="00AE187D" w:rsidRDefault="00AE187D" w:rsidP="00AE187D">
      <w:pPr>
        <w:pStyle w:val="NormalWeb"/>
        <w:numPr>
          <w:ilvl w:val="1"/>
          <w:numId w:val="41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Dancing</w:t>
      </w:r>
    </w:p>
    <w:p w14:paraId="06A55DB5" w14:textId="77777777" w:rsidR="00AE187D" w:rsidRDefault="00AE187D" w:rsidP="00AE187D">
      <w:pPr>
        <w:pStyle w:val="NormalWeb"/>
        <w:numPr>
          <w:ilvl w:val="1"/>
          <w:numId w:val="42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Puzzles/Games</w:t>
      </w:r>
    </w:p>
    <w:p w14:paraId="110898F0" w14:textId="77777777" w:rsidR="00AE187D" w:rsidRDefault="00AE187D" w:rsidP="00AE187D">
      <w:pPr>
        <w:pStyle w:val="NormalWeb"/>
        <w:numPr>
          <w:ilvl w:val="1"/>
          <w:numId w:val="43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Animals/Pets</w:t>
      </w:r>
    </w:p>
    <w:p w14:paraId="11DFDACD" w14:textId="77777777" w:rsidR="00AE187D" w:rsidRDefault="00AE187D" w:rsidP="00AE187D">
      <w:pPr>
        <w:pStyle w:val="NormalWeb"/>
        <w:numPr>
          <w:ilvl w:val="1"/>
          <w:numId w:val="44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Writing/Storytelling</w:t>
      </w:r>
    </w:p>
    <w:p w14:paraId="53D99302" w14:textId="77777777" w:rsidR="00AE187D" w:rsidRDefault="00AE187D" w:rsidP="00AE187D">
      <w:pPr>
        <w:pStyle w:val="NormalWeb"/>
        <w:numPr>
          <w:ilvl w:val="1"/>
          <w:numId w:val="45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Motorcycle</w:t>
      </w:r>
    </w:p>
    <w:p w14:paraId="5CE997D4" w14:textId="77777777" w:rsidR="00AE187D" w:rsidRDefault="00AE187D" w:rsidP="00AE187D">
      <w:pPr>
        <w:pStyle w:val="NormalWeb"/>
        <w:numPr>
          <w:ilvl w:val="1"/>
          <w:numId w:val="46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Cars</w:t>
      </w:r>
    </w:p>
    <w:p w14:paraId="087293A2" w14:textId="77777777" w:rsidR="00AE187D" w:rsidRDefault="00AE187D" w:rsidP="00AE187D">
      <w:pPr>
        <w:pStyle w:val="NormalWeb"/>
        <w:numPr>
          <w:ilvl w:val="1"/>
          <w:numId w:val="47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*Veteran (Branch, Military Service? - link to Veteran Information? Comment box to mention specifics)</w:t>
      </w:r>
    </w:p>
    <w:p w14:paraId="2E966BBE" w14:textId="77777777" w:rsidR="00AE187D" w:rsidRDefault="00AE187D" w:rsidP="00AE187D">
      <w:pPr>
        <w:pStyle w:val="NormalWeb"/>
        <w:numPr>
          <w:ilvl w:val="1"/>
          <w:numId w:val="48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Questions</w:t>
      </w:r>
    </w:p>
    <w:p w14:paraId="5BB03336" w14:textId="77777777" w:rsidR="00AE187D" w:rsidRDefault="00AE187D" w:rsidP="00AE187D">
      <w:pPr>
        <w:pStyle w:val="NormalWeb"/>
        <w:numPr>
          <w:ilvl w:val="2"/>
          <w:numId w:val="49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Survived by</w:t>
      </w:r>
    </w:p>
    <w:p w14:paraId="11A97AA2" w14:textId="77777777" w:rsidR="00AE187D" w:rsidRDefault="00AE187D" w:rsidP="00AE187D">
      <w:pPr>
        <w:pStyle w:val="NormalWeb"/>
        <w:numPr>
          <w:ilvl w:val="2"/>
          <w:numId w:val="50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Predeceased by</w:t>
      </w:r>
    </w:p>
    <w:p w14:paraId="2DD24E6D" w14:textId="77777777" w:rsidR="00AE187D" w:rsidRDefault="00AE187D" w:rsidP="00AE187D">
      <w:pPr>
        <w:pStyle w:val="NormalWeb"/>
        <w:numPr>
          <w:ilvl w:val="2"/>
          <w:numId w:val="51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Hobbies/Interests/Passions/organizations </w:t>
      </w:r>
    </w:p>
    <w:p w14:paraId="78178090" w14:textId="77777777" w:rsidR="00AE187D" w:rsidRDefault="00AE187D" w:rsidP="00AE187D">
      <w:pPr>
        <w:pStyle w:val="NormalWeb"/>
        <w:numPr>
          <w:ilvl w:val="2"/>
          <w:numId w:val="52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Major characteristics / personality traits</w:t>
      </w:r>
    </w:p>
    <w:p w14:paraId="38AC13C4" w14:textId="77777777" w:rsidR="00AE187D" w:rsidRDefault="00AE187D" w:rsidP="00AE187D">
      <w:pPr>
        <w:pStyle w:val="NormalWeb"/>
        <w:numPr>
          <w:ilvl w:val="2"/>
          <w:numId w:val="53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Religion or Spirituality (if applicable)</w:t>
      </w:r>
    </w:p>
    <w:p w14:paraId="3C7F1EFE" w14:textId="77777777" w:rsidR="00AE187D" w:rsidRDefault="00AE187D" w:rsidP="00AE187D">
      <w:pPr>
        <w:pStyle w:val="NormalWeb"/>
        <w:numPr>
          <w:ilvl w:val="2"/>
          <w:numId w:val="54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Education, Career, military, &amp; life accomplishments (confirm what was found in research)</w:t>
      </w:r>
    </w:p>
    <w:p w14:paraId="73D4D97A" w14:textId="77777777" w:rsidR="00AE187D" w:rsidRDefault="00AE187D" w:rsidP="00AE187D">
      <w:pPr>
        <w:pStyle w:val="NormalWeb"/>
        <w:numPr>
          <w:ilvl w:val="2"/>
          <w:numId w:val="55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Include Memorial or Funeral Arrangement specifics?</w:t>
      </w:r>
    </w:p>
    <w:p w14:paraId="47A80A0B" w14:textId="77777777" w:rsidR="00AE187D" w:rsidRDefault="00AE187D" w:rsidP="00AE187D">
      <w:pPr>
        <w:pStyle w:val="NormalWeb"/>
        <w:numPr>
          <w:ilvl w:val="2"/>
          <w:numId w:val="56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Where to send donations/flowers/etc.</w:t>
      </w:r>
    </w:p>
    <w:p w14:paraId="1496110E" w14:textId="77777777" w:rsidR="00AE187D" w:rsidRDefault="00AE187D" w:rsidP="00AE187D">
      <w:pPr>
        <w:pStyle w:val="NormalWeb"/>
        <w:numPr>
          <w:ilvl w:val="2"/>
          <w:numId w:val="57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Anything to specifically mention (open notes)</w:t>
      </w:r>
    </w:p>
    <w:p w14:paraId="5C18FD62" w14:textId="77777777" w:rsidR="00AE187D" w:rsidRDefault="00AE187D" w:rsidP="00AE187D">
      <w:pPr>
        <w:pStyle w:val="NormalWeb"/>
        <w:numPr>
          <w:ilvl w:val="2"/>
          <w:numId w:val="58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Anything to avoid writing about (open notes)</w:t>
      </w:r>
    </w:p>
    <w:p w14:paraId="45BD7464" w14:textId="77777777" w:rsidR="00AE187D" w:rsidRDefault="00AE187D" w:rsidP="00AE187D">
      <w:pPr>
        <w:pStyle w:val="NormalWeb"/>
        <w:numPr>
          <w:ilvl w:val="2"/>
          <w:numId w:val="59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Favorite quotes or sayings</w:t>
      </w:r>
    </w:p>
    <w:p w14:paraId="1026E75D" w14:textId="77777777" w:rsidR="00AE187D" w:rsidRDefault="00AE187D" w:rsidP="00AE187D">
      <w:pPr>
        <w:pStyle w:val="NormalWeb"/>
        <w:numPr>
          <w:ilvl w:val="2"/>
          <w:numId w:val="60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Cause of death/location of death/manner (optional)</w:t>
      </w:r>
    </w:p>
    <w:p w14:paraId="3F8695C1" w14:textId="77777777" w:rsidR="00AE187D" w:rsidRDefault="00AE187D" w:rsidP="00AE187D">
      <w:pPr>
        <w:pStyle w:val="NormalWeb"/>
        <w:numPr>
          <w:ilvl w:val="2"/>
          <w:numId w:val="61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Desired tone (1=somber, 10= light hearted and humorous); consider checkbox for multiple options / hit more than one tone </w:t>
      </w:r>
    </w:p>
    <w:p w14:paraId="292BE515" w14:textId="77777777" w:rsidR="00AE187D" w:rsidRDefault="00AE187D" w:rsidP="00AE187D">
      <w:pPr>
        <w:pStyle w:val="NormalWeb"/>
        <w:numPr>
          <w:ilvl w:val="0"/>
          <w:numId w:val="6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Select Personality traits</w:t>
      </w:r>
    </w:p>
    <w:p w14:paraId="1400138C" w14:textId="77777777" w:rsidR="00AE187D" w:rsidRDefault="00AE187D" w:rsidP="00AE187D">
      <w:pPr>
        <w:pStyle w:val="NormalWeb"/>
        <w:numPr>
          <w:ilvl w:val="1"/>
          <w:numId w:val="63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Once selected - note box for detail </w:t>
      </w:r>
    </w:p>
    <w:p w14:paraId="61FAAF2F" w14:textId="77777777" w:rsidR="00AE187D" w:rsidRDefault="00AE187D" w:rsidP="00AE187D">
      <w:pPr>
        <w:pStyle w:val="NormalWeb"/>
        <w:numPr>
          <w:ilvl w:val="1"/>
          <w:numId w:val="64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Kind and Compassionate</w:t>
      </w:r>
    </w:p>
    <w:p w14:paraId="691F894B" w14:textId="77777777" w:rsidR="00AE187D" w:rsidRDefault="00AE187D" w:rsidP="00AE187D">
      <w:pPr>
        <w:pStyle w:val="NormalWeb"/>
        <w:numPr>
          <w:ilvl w:val="1"/>
          <w:numId w:val="65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Hardworking and Dedicated</w:t>
      </w:r>
    </w:p>
    <w:p w14:paraId="79E2FFAC" w14:textId="77777777" w:rsidR="00AE187D" w:rsidRDefault="00AE187D" w:rsidP="00AE187D">
      <w:pPr>
        <w:pStyle w:val="NormalWeb"/>
        <w:numPr>
          <w:ilvl w:val="1"/>
          <w:numId w:val="66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Loyal and Devoted</w:t>
      </w:r>
    </w:p>
    <w:p w14:paraId="14776C3D" w14:textId="77777777" w:rsidR="00AE187D" w:rsidRDefault="00AE187D" w:rsidP="00AE187D">
      <w:pPr>
        <w:pStyle w:val="NormalWeb"/>
        <w:numPr>
          <w:ilvl w:val="1"/>
          <w:numId w:val="67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Funny and Witty</w:t>
      </w:r>
    </w:p>
    <w:p w14:paraId="4480124A" w14:textId="77777777" w:rsidR="00AE187D" w:rsidRDefault="00AE187D" w:rsidP="00AE187D">
      <w:pPr>
        <w:pStyle w:val="NormalWeb"/>
        <w:numPr>
          <w:ilvl w:val="1"/>
          <w:numId w:val="68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Strong and Resilient</w:t>
      </w:r>
    </w:p>
    <w:p w14:paraId="004A6838" w14:textId="77777777" w:rsidR="00AE187D" w:rsidRDefault="00AE187D" w:rsidP="00AE187D">
      <w:pPr>
        <w:pStyle w:val="NormalWeb"/>
        <w:numPr>
          <w:ilvl w:val="1"/>
          <w:numId w:val="69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Generous and Giving</w:t>
      </w:r>
    </w:p>
    <w:p w14:paraId="418CDCD3" w14:textId="77777777" w:rsidR="00AE187D" w:rsidRDefault="00AE187D" w:rsidP="00AE187D">
      <w:pPr>
        <w:pStyle w:val="NormalWeb"/>
        <w:numPr>
          <w:ilvl w:val="1"/>
          <w:numId w:val="70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Adventurous and Free-Spirited</w:t>
      </w:r>
    </w:p>
    <w:p w14:paraId="54005222" w14:textId="77777777" w:rsidR="00AE187D" w:rsidRDefault="00AE187D" w:rsidP="00AE187D">
      <w:pPr>
        <w:pStyle w:val="NormalWeb"/>
        <w:numPr>
          <w:ilvl w:val="1"/>
          <w:numId w:val="71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Creative and Artistic</w:t>
      </w:r>
    </w:p>
    <w:p w14:paraId="2B5BD585" w14:textId="77777777" w:rsidR="00AE187D" w:rsidRDefault="00AE187D" w:rsidP="00AE187D">
      <w:pPr>
        <w:pStyle w:val="NormalWeb"/>
        <w:numPr>
          <w:ilvl w:val="1"/>
          <w:numId w:val="72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Loving and Family Oriented</w:t>
      </w:r>
    </w:p>
    <w:p w14:paraId="7D1B09C2" w14:textId="77777777" w:rsidR="00AE187D" w:rsidRDefault="00AE187D" w:rsidP="00AE187D">
      <w:pPr>
        <w:pStyle w:val="NormalWeb"/>
        <w:numPr>
          <w:ilvl w:val="1"/>
          <w:numId w:val="73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Wise and Thoughtful</w:t>
      </w:r>
    </w:p>
    <w:p w14:paraId="11524B65" w14:textId="77777777" w:rsidR="00AE187D" w:rsidRDefault="00AE187D" w:rsidP="00AE187D">
      <w:pPr>
        <w:pStyle w:val="NormalWeb"/>
        <w:numPr>
          <w:ilvl w:val="1"/>
          <w:numId w:val="74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Patient and Understanding</w:t>
      </w:r>
    </w:p>
    <w:p w14:paraId="1D23152B" w14:textId="77777777" w:rsidR="00AE187D" w:rsidRDefault="00AE187D" w:rsidP="00AE187D">
      <w:pPr>
        <w:pStyle w:val="NormalWeb"/>
        <w:numPr>
          <w:ilvl w:val="1"/>
          <w:numId w:val="75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Faithful and Spiritual </w:t>
      </w:r>
    </w:p>
    <w:p w14:paraId="5630E105" w14:textId="77777777" w:rsidR="0085603F" w:rsidRDefault="0085603F"/>
    <w:sectPr w:rsidR="00856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12455F"/>
    <w:multiLevelType w:val="multilevel"/>
    <w:tmpl w:val="FFEE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73704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1721324650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557590499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 w16cid:durableId="428703177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" w16cid:durableId="999314623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 w16cid:durableId="1179277868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" w16cid:durableId="186026683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128622115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573273987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2055691587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32536525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11587712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154030587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4" w16cid:durableId="44062070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 w16cid:durableId="807473364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 w16cid:durableId="1447388009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 w16cid:durableId="1514686657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 w16cid:durableId="971133046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184171670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 w16cid:durableId="1983150714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1746032218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2" w16cid:durableId="654916693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3" w16cid:durableId="357392980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4" w16cid:durableId="1715763324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5" w16cid:durableId="587344858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6" w16cid:durableId="1765304197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7" w16cid:durableId="140580363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8" w16cid:durableId="123315399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189950718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0" w16cid:durableId="189073907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1" w16cid:durableId="2045714093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2" w16cid:durableId="694231569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3" w16cid:durableId="1668439584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4" w16cid:durableId="1435663774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5" w16cid:durableId="2134857458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6" w16cid:durableId="1007175244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7" w16cid:durableId="1691490126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8" w16cid:durableId="1815372626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9" w16cid:durableId="100034664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0" w16cid:durableId="1492216354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1" w16cid:durableId="1062413073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2" w16cid:durableId="1212813272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3" w16cid:durableId="1952667835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4" w16cid:durableId="2083749724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5" w16cid:durableId="1293092619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6" w16cid:durableId="1126435996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7" w16cid:durableId="1514418229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8" w16cid:durableId="1752197948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9" w16cid:durableId="378476302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0" w16cid:durableId="1977173156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1" w16cid:durableId="1526479878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2" w16cid:durableId="1473250647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3" w16cid:durableId="677846851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4" w16cid:durableId="1251219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5" w16cid:durableId="441413319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6" w16cid:durableId="1892185270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7" w16cid:durableId="1296370026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8" w16cid:durableId="1182165337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9" w16cid:durableId="939409293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0" w16cid:durableId="564485637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1" w16cid:durableId="1361710039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2" w16cid:durableId="1562211720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3" w16cid:durableId="1720782016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4" w16cid:durableId="2047442645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5" w16cid:durableId="31613095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6" w16cid:durableId="271011867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7" w16cid:durableId="1653177336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8" w16cid:durableId="776948777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9" w16cid:durableId="1181625485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0" w16cid:durableId="814837693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1" w16cid:durableId="1420709872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2" w16cid:durableId="1456215184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3" w16cid:durableId="1903758070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4" w16cid:durableId="1902212391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5" w16cid:durableId="1138062863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7D"/>
    <w:rsid w:val="003F31D9"/>
    <w:rsid w:val="0085603F"/>
    <w:rsid w:val="00AE187D"/>
    <w:rsid w:val="00CB5F3B"/>
    <w:rsid w:val="00DD498D"/>
    <w:rsid w:val="00E06766"/>
    <w:rsid w:val="00EA79DD"/>
    <w:rsid w:val="00EF4186"/>
    <w:rsid w:val="00F5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F0D45"/>
  <w15:chartTrackingRefBased/>
  <w15:docId w15:val="{447D0DA4-3AB6-1E41-BEBE-19119E05F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8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8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8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8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8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8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8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8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8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8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8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8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8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8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8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8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8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8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8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8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8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8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8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8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8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87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E1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E18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89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8MsT1Zt_TeH1s89NoKDwnZW5I1xNRnB3NOibSaUtPv4/edit?tab=t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Bologna</dc:creator>
  <cp:keywords/>
  <dc:description/>
  <cp:lastModifiedBy>Michael Bologna</cp:lastModifiedBy>
  <cp:revision>1</cp:revision>
  <dcterms:created xsi:type="dcterms:W3CDTF">2025-06-19T23:31:00Z</dcterms:created>
  <dcterms:modified xsi:type="dcterms:W3CDTF">2025-06-19T23:32:00Z</dcterms:modified>
</cp:coreProperties>
</file>