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88B2" w14:textId="77777777" w:rsidR="00797280" w:rsidRPr="00797280" w:rsidRDefault="00797280" w:rsidP="0079728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7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Модификаторы доступа, переопределение методов, реализация абстрактных методов</w:t>
      </w:r>
    </w:p>
    <w:p w14:paraId="6644DCAB" w14:textId="77777777" w:rsidR="00797280" w:rsidRPr="00797280" w:rsidRDefault="00797280" w:rsidP="00797280">
      <w:pPr>
        <w:rPr>
          <w:rFonts w:ascii="Times New Roman" w:eastAsia="Times New Roman" w:hAnsi="Times New Roman" w:cs="Times New Roman"/>
        </w:rPr>
      </w:pPr>
      <w:hyperlink r:id="rId4" w:history="1">
        <w:r w:rsidRPr="00797280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AD27B50" w14:textId="77777777" w:rsidR="00797280" w:rsidRPr="00797280" w:rsidRDefault="00797280" w:rsidP="00797280">
      <w:pPr>
        <w:rPr>
          <w:rFonts w:ascii="Times New Roman" w:eastAsia="Times New Roman" w:hAnsi="Times New Roman" w:cs="Times New Roman"/>
        </w:rPr>
      </w:pPr>
      <w:hyperlink r:id="rId5" w:history="1">
        <w:r w:rsidRPr="00797280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797280">
        <w:rPr>
          <w:rFonts w:ascii="Times New Roman" w:eastAsia="Times New Roman" w:hAnsi="Times New Roman" w:cs="Times New Roman"/>
        </w:rPr>
        <w:t>, Лекция 1</w:t>
      </w:r>
    </w:p>
    <w:p w14:paraId="77D19B2E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Я расскажу тебе про «модификаторы доступа». Когда-то я уже рассказывал про них, но повторение – мать учения.</w:t>
      </w:r>
    </w:p>
    <w:p w14:paraId="3F3B1BF0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Ты можешь управлять доступом (видимостью) методов и переменных твоего класса из других классов. Модификатор доступа отвечает на вопрос «Кто может обращаться к данному методу/переменной?». Каждому методу или переменной можно указывать только один модификатор.</w:t>
      </w:r>
    </w:p>
    <w:p w14:paraId="59AB9323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  <w:b/>
          <w:bCs/>
        </w:rPr>
        <w:t>1)</w:t>
      </w:r>
      <w:r w:rsidRPr="00797280">
        <w:rPr>
          <w:rFonts w:ascii="Times New Roman" w:eastAsia="Times New Roman" w:hAnsi="Times New Roman" w:cs="Times New Roman"/>
        </w:rPr>
        <w:t> Модификатор «</w:t>
      </w:r>
      <w:r w:rsidRPr="00797280">
        <w:rPr>
          <w:rFonts w:ascii="Times New Roman" w:eastAsia="Times New Roman" w:hAnsi="Times New Roman" w:cs="Times New Roman"/>
          <w:b/>
          <w:bCs/>
        </w:rPr>
        <w:t>public</w:t>
      </w:r>
      <w:r w:rsidRPr="00797280">
        <w:rPr>
          <w:rFonts w:ascii="Times New Roman" w:eastAsia="Times New Roman" w:hAnsi="Times New Roman" w:cs="Times New Roman"/>
        </w:rPr>
        <w:t>».</w:t>
      </w:r>
    </w:p>
    <w:p w14:paraId="26389476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К переменной, методу или классу, помеченному модификатором </w:t>
      </w:r>
      <w:r w:rsidRPr="00797280">
        <w:rPr>
          <w:rFonts w:ascii="Times New Roman" w:eastAsia="Times New Roman" w:hAnsi="Times New Roman" w:cs="Times New Roman"/>
          <w:b/>
          <w:bCs/>
        </w:rPr>
        <w:t>public</w:t>
      </w:r>
      <w:r w:rsidRPr="00797280">
        <w:rPr>
          <w:rFonts w:ascii="Times New Roman" w:eastAsia="Times New Roman" w:hAnsi="Times New Roman" w:cs="Times New Roman"/>
        </w:rPr>
        <w:t>, можно обращаться из любого места программы. Это самая высокая степень открытости – никаких ограничений нет.</w:t>
      </w:r>
    </w:p>
    <w:p w14:paraId="63A4382D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  <w:b/>
          <w:bCs/>
        </w:rPr>
        <w:t>2)</w:t>
      </w:r>
      <w:r w:rsidRPr="00797280">
        <w:rPr>
          <w:rFonts w:ascii="Times New Roman" w:eastAsia="Times New Roman" w:hAnsi="Times New Roman" w:cs="Times New Roman"/>
        </w:rPr>
        <w:t> Модификатор «</w:t>
      </w:r>
      <w:r w:rsidRPr="00797280">
        <w:rPr>
          <w:rFonts w:ascii="Times New Roman" w:eastAsia="Times New Roman" w:hAnsi="Times New Roman" w:cs="Times New Roman"/>
          <w:b/>
          <w:bCs/>
        </w:rPr>
        <w:t>private</w:t>
      </w:r>
      <w:r w:rsidRPr="00797280">
        <w:rPr>
          <w:rFonts w:ascii="Times New Roman" w:eastAsia="Times New Roman" w:hAnsi="Times New Roman" w:cs="Times New Roman"/>
        </w:rPr>
        <w:t>».</w:t>
      </w:r>
    </w:p>
    <w:p w14:paraId="2E0BF0DD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К переменной, методу или классу, помеченному модификатором </w:t>
      </w:r>
      <w:r w:rsidRPr="00797280">
        <w:rPr>
          <w:rFonts w:ascii="Times New Roman" w:eastAsia="Times New Roman" w:hAnsi="Times New Roman" w:cs="Times New Roman"/>
          <w:b/>
          <w:bCs/>
        </w:rPr>
        <w:t>private</w:t>
      </w:r>
      <w:r w:rsidRPr="00797280">
        <w:rPr>
          <w:rFonts w:ascii="Times New Roman" w:eastAsia="Times New Roman" w:hAnsi="Times New Roman" w:cs="Times New Roman"/>
        </w:rPr>
        <w:t>, можно обращаться только из того же класса, где он объявлен. Для всех остальных классов помеченный метод или переменная – невидимы. Это самая высокая степень закрытости – только свой класс. Такие методы не наследуются и не переопределяются. Доступ к ним из класса-наследника также невозможен.</w:t>
      </w:r>
    </w:p>
    <w:p w14:paraId="1B2411F3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  <w:b/>
          <w:bCs/>
        </w:rPr>
        <w:t>3) «Модификатор</w:t>
      </w:r>
      <w:r w:rsidRPr="00797280">
        <w:rPr>
          <w:rFonts w:ascii="Times New Roman" w:eastAsia="Times New Roman" w:hAnsi="Times New Roman" w:cs="Times New Roman"/>
        </w:rPr>
        <w:t> </w:t>
      </w:r>
      <w:r w:rsidRPr="00797280">
        <w:rPr>
          <w:rFonts w:ascii="Times New Roman" w:eastAsia="Times New Roman" w:hAnsi="Times New Roman" w:cs="Times New Roman"/>
          <w:b/>
          <w:bCs/>
        </w:rPr>
        <w:t>«по умолчанию».</w:t>
      </w:r>
    </w:p>
    <w:p w14:paraId="51D14B94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Если переменная или метод не помечены никаким модификатором, то считается, что они помечены «модификатором по умолчанию». Переменные и методы с таким модификатором видны всем классам пакета, в котором они объявлены, и только им. Этот модификатор еще называют «</w:t>
      </w:r>
      <w:r w:rsidRPr="00797280">
        <w:rPr>
          <w:rFonts w:ascii="Times New Roman" w:eastAsia="Times New Roman" w:hAnsi="Times New Roman" w:cs="Times New Roman"/>
          <w:b/>
          <w:bCs/>
        </w:rPr>
        <w:t>package</w:t>
      </w:r>
      <w:r w:rsidRPr="00797280">
        <w:rPr>
          <w:rFonts w:ascii="Times New Roman" w:eastAsia="Times New Roman" w:hAnsi="Times New Roman" w:cs="Times New Roman"/>
        </w:rPr>
        <w:t>» или «</w:t>
      </w:r>
      <w:r w:rsidRPr="00797280">
        <w:rPr>
          <w:rFonts w:ascii="Times New Roman" w:eastAsia="Times New Roman" w:hAnsi="Times New Roman" w:cs="Times New Roman"/>
          <w:b/>
          <w:bCs/>
        </w:rPr>
        <w:t>package private</w:t>
      </w:r>
      <w:r w:rsidRPr="00797280">
        <w:rPr>
          <w:rFonts w:ascii="Times New Roman" w:eastAsia="Times New Roman" w:hAnsi="Times New Roman" w:cs="Times New Roman"/>
        </w:rPr>
        <w:t>», намекая, что доступ к переменным и методам открыт для всего пакета, в котором находится их класс</w:t>
      </w:r>
    </w:p>
    <w:p w14:paraId="654D3E5C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  <w:b/>
          <w:bCs/>
        </w:rPr>
        <w:t>4)</w:t>
      </w:r>
      <w:r w:rsidRPr="00797280">
        <w:rPr>
          <w:rFonts w:ascii="Times New Roman" w:eastAsia="Times New Roman" w:hAnsi="Times New Roman" w:cs="Times New Roman"/>
        </w:rPr>
        <w:t> Модификатор «</w:t>
      </w:r>
      <w:r w:rsidRPr="00797280">
        <w:rPr>
          <w:rFonts w:ascii="Times New Roman" w:eastAsia="Times New Roman" w:hAnsi="Times New Roman" w:cs="Times New Roman"/>
          <w:b/>
          <w:bCs/>
        </w:rPr>
        <w:t>protected</w:t>
      </w:r>
      <w:r w:rsidRPr="00797280">
        <w:rPr>
          <w:rFonts w:ascii="Times New Roman" w:eastAsia="Times New Roman" w:hAnsi="Times New Roman" w:cs="Times New Roman"/>
        </w:rPr>
        <w:t>».</w:t>
      </w:r>
    </w:p>
    <w:p w14:paraId="5F5E4834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Этот уровень доступа чуть шире, чем </w:t>
      </w:r>
      <w:r w:rsidRPr="00797280">
        <w:rPr>
          <w:rFonts w:ascii="Times New Roman" w:eastAsia="Times New Roman" w:hAnsi="Times New Roman" w:cs="Times New Roman"/>
          <w:b/>
          <w:bCs/>
        </w:rPr>
        <w:t>package</w:t>
      </w:r>
      <w:r w:rsidRPr="00797280">
        <w:rPr>
          <w:rFonts w:ascii="Times New Roman" w:eastAsia="Times New Roman" w:hAnsi="Times New Roman" w:cs="Times New Roman"/>
        </w:rPr>
        <w:t>. К переменной, методу или классу, помеченному модификатором </w:t>
      </w:r>
      <w:r w:rsidRPr="00797280">
        <w:rPr>
          <w:rFonts w:ascii="Times New Roman" w:eastAsia="Times New Roman" w:hAnsi="Times New Roman" w:cs="Times New Roman"/>
          <w:b/>
          <w:bCs/>
        </w:rPr>
        <w:t>protected</w:t>
      </w:r>
      <w:r w:rsidRPr="00797280">
        <w:rPr>
          <w:rFonts w:ascii="Times New Roman" w:eastAsia="Times New Roman" w:hAnsi="Times New Roman" w:cs="Times New Roman"/>
        </w:rPr>
        <w:t>, можно обращаться из его же пакета (как package), но еще из всех классов, унаследованных от текущего.</w:t>
      </w:r>
    </w:p>
    <w:p w14:paraId="3F04EB9A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Таблица с пояснением: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017"/>
        <w:gridCol w:w="1179"/>
        <w:gridCol w:w="1194"/>
        <w:gridCol w:w="2028"/>
        <w:gridCol w:w="1226"/>
      </w:tblGrid>
      <w:tr w:rsidR="00797280" w:rsidRPr="00797280" w14:paraId="29594C65" w14:textId="77777777" w:rsidTr="0079728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ACF3E53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Тип видимости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B96C5A7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Ключевое слово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22966CB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Доступ</w:t>
            </w:r>
          </w:p>
        </w:tc>
      </w:tr>
      <w:tr w:rsidR="00797280" w:rsidRPr="00797280" w14:paraId="7A2E7A2A" w14:textId="77777777" w:rsidTr="0079728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1D47F94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2F3625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E3CFA11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Свой класс</w:t>
            </w:r>
          </w:p>
        </w:tc>
        <w:tc>
          <w:tcPr>
            <w:tcW w:w="0" w:type="auto"/>
            <w:vAlign w:val="center"/>
            <w:hideMark/>
          </w:tcPr>
          <w:p w14:paraId="245222BD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Свой пакет</w:t>
            </w:r>
          </w:p>
        </w:tc>
        <w:tc>
          <w:tcPr>
            <w:tcW w:w="0" w:type="auto"/>
            <w:vAlign w:val="center"/>
            <w:hideMark/>
          </w:tcPr>
          <w:p w14:paraId="7E0B67DA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Класс — наследник</w:t>
            </w:r>
          </w:p>
        </w:tc>
        <w:tc>
          <w:tcPr>
            <w:tcW w:w="0" w:type="auto"/>
            <w:vAlign w:val="center"/>
            <w:hideMark/>
          </w:tcPr>
          <w:p w14:paraId="169C0312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Все классы</w:t>
            </w:r>
          </w:p>
        </w:tc>
      </w:tr>
      <w:tr w:rsidR="00797280" w:rsidRPr="00797280" w14:paraId="3A00FFA8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990A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Закрытый</w:t>
            </w:r>
          </w:p>
        </w:tc>
        <w:tc>
          <w:tcPr>
            <w:tcW w:w="0" w:type="auto"/>
            <w:vAlign w:val="center"/>
            <w:hideMark/>
          </w:tcPr>
          <w:p w14:paraId="1228F12C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7B8E4F9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1B3502F2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BBEB343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3DEFF7C4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797280" w:rsidRPr="00797280" w14:paraId="22542A43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A79F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Пакет</w:t>
            </w:r>
          </w:p>
        </w:tc>
        <w:tc>
          <w:tcPr>
            <w:tcW w:w="0" w:type="auto"/>
            <w:vAlign w:val="center"/>
            <w:hideMark/>
          </w:tcPr>
          <w:p w14:paraId="24976591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(нет модификатора)</w:t>
            </w:r>
          </w:p>
        </w:tc>
        <w:tc>
          <w:tcPr>
            <w:tcW w:w="0" w:type="auto"/>
            <w:vAlign w:val="center"/>
            <w:hideMark/>
          </w:tcPr>
          <w:p w14:paraId="5F20273E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6F8E5EDF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43DA79B0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2F7B2556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797280" w:rsidRPr="00797280" w14:paraId="1873DCEC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613E6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Защищенный</w:t>
            </w:r>
          </w:p>
        </w:tc>
        <w:tc>
          <w:tcPr>
            <w:tcW w:w="0" w:type="auto"/>
            <w:vAlign w:val="center"/>
            <w:hideMark/>
          </w:tcPr>
          <w:p w14:paraId="429623F0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14ED8FAC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78AD7905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3208B638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1343507F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797280" w:rsidRPr="00797280" w14:paraId="72A1C3D8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19D6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Открытый</w:t>
            </w:r>
          </w:p>
        </w:tc>
        <w:tc>
          <w:tcPr>
            <w:tcW w:w="0" w:type="auto"/>
            <w:vAlign w:val="center"/>
            <w:hideMark/>
          </w:tcPr>
          <w:p w14:paraId="02BEE0E4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FC63C81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230C0B1E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201337D2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1C51366D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Есть</w:t>
            </w:r>
          </w:p>
        </w:tc>
      </w:tr>
    </w:tbl>
    <w:p w14:paraId="42E323EA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Есть способ, чтобы легко запомнить эту таблицу. Представь себе, что ты составляешь завещание и делишь все вещи на четыре категории. Кто может пользоваться твоими вещами?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2101"/>
        <w:gridCol w:w="2423"/>
      </w:tblGrid>
      <w:tr w:rsidR="00797280" w:rsidRPr="00797280" w14:paraId="359C9213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97F5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Кто имеет доступ</w:t>
            </w:r>
          </w:p>
        </w:tc>
        <w:tc>
          <w:tcPr>
            <w:tcW w:w="0" w:type="auto"/>
            <w:vAlign w:val="center"/>
            <w:hideMark/>
          </w:tcPr>
          <w:p w14:paraId="69036493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Модификатор</w:t>
            </w:r>
          </w:p>
        </w:tc>
        <w:tc>
          <w:tcPr>
            <w:tcW w:w="0" w:type="auto"/>
            <w:vAlign w:val="center"/>
            <w:hideMark/>
          </w:tcPr>
          <w:p w14:paraId="42363BAF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Пример</w:t>
            </w:r>
          </w:p>
        </w:tc>
      </w:tr>
      <w:tr w:rsidR="00797280" w:rsidRPr="00797280" w14:paraId="3923415C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CB326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Только </w:t>
            </w: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я сам</w:t>
            </w:r>
          </w:p>
        </w:tc>
        <w:tc>
          <w:tcPr>
            <w:tcW w:w="0" w:type="auto"/>
            <w:vAlign w:val="center"/>
            <w:hideMark/>
          </w:tcPr>
          <w:p w14:paraId="6091A73F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ECA120C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Личный дневник</w:t>
            </w:r>
          </w:p>
        </w:tc>
      </w:tr>
      <w:tr w:rsidR="00797280" w:rsidRPr="00797280" w14:paraId="4433D4D6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2896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Семья</w:t>
            </w:r>
          </w:p>
        </w:tc>
        <w:tc>
          <w:tcPr>
            <w:tcW w:w="0" w:type="auto"/>
            <w:vAlign w:val="center"/>
            <w:hideMark/>
          </w:tcPr>
          <w:p w14:paraId="4714C4E1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(нет модификатора)</w:t>
            </w:r>
          </w:p>
        </w:tc>
        <w:tc>
          <w:tcPr>
            <w:tcW w:w="0" w:type="auto"/>
            <w:vAlign w:val="center"/>
            <w:hideMark/>
          </w:tcPr>
          <w:p w14:paraId="02D1C309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Семейные фотографии</w:t>
            </w:r>
          </w:p>
        </w:tc>
      </w:tr>
      <w:tr w:rsidR="00797280" w:rsidRPr="00797280" w14:paraId="061CA8A4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E1CD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Семья и наследники</w:t>
            </w:r>
          </w:p>
        </w:tc>
        <w:tc>
          <w:tcPr>
            <w:tcW w:w="0" w:type="auto"/>
            <w:vAlign w:val="center"/>
            <w:hideMark/>
          </w:tcPr>
          <w:p w14:paraId="1F7B279A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52AB0647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Фамильное поместье</w:t>
            </w:r>
          </w:p>
        </w:tc>
      </w:tr>
      <w:tr w:rsidR="00797280" w:rsidRPr="00797280" w14:paraId="12E8F533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3CB3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14:paraId="49EB5D71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56C9DA7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Мемуары</w:t>
            </w:r>
          </w:p>
        </w:tc>
      </w:tr>
    </w:tbl>
    <w:p w14:paraId="0E135DBA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Если представить, что классы, лежащие в одном пакете, – это одна семья, то очень даже похоже.</w:t>
      </w:r>
    </w:p>
    <w:p w14:paraId="17FF64E4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Хочу также рассказать тебе несколько интересных нюансов насчет переопределения методов.</w:t>
      </w:r>
    </w:p>
    <w:p w14:paraId="3BCE3AC5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  <w:b/>
          <w:bCs/>
        </w:rPr>
        <w:t>1) Неявная реализация абстрактного метода.</w:t>
      </w:r>
    </w:p>
    <w:p w14:paraId="71B17D64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Допустим, у тебя есть код:</w:t>
      </w:r>
    </w:p>
    <w:p w14:paraId="41245FC3" w14:textId="77777777" w:rsidR="00797280" w:rsidRPr="00797280" w:rsidRDefault="00797280" w:rsidP="00797280">
      <w:pPr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Код</w:t>
      </w:r>
    </w:p>
    <w:p w14:paraId="2B7A8E30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17AD92D1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{</w:t>
      </w:r>
    </w:p>
    <w:p w14:paraId="78E62B6C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public String getName()</w:t>
      </w:r>
    </w:p>
    <w:p w14:paraId="311CC3B9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78D62DB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 return "Васька";</w:t>
      </w:r>
    </w:p>
    <w:p w14:paraId="46162C72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5BB3F6CA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}</w:t>
      </w:r>
    </w:p>
    <w:p w14:paraId="220F9A5F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И ты решил унаследовать от него класс тигр и добавить новому классу интерфейс</w:t>
      </w:r>
    </w:p>
    <w:p w14:paraId="4BA1F312" w14:textId="77777777" w:rsidR="00797280" w:rsidRPr="00797280" w:rsidRDefault="00797280" w:rsidP="00797280">
      <w:pPr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Код</w:t>
      </w:r>
    </w:p>
    <w:p w14:paraId="1EF6DB19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7F401496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{</w:t>
      </w:r>
    </w:p>
    <w:p w14:paraId="5862BBC5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public String getName()</w:t>
      </w:r>
    </w:p>
    <w:p w14:paraId="5ECA6961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6398EE6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  return "Васька";</w:t>
      </w:r>
    </w:p>
    <w:p w14:paraId="392BCD2B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}</w:t>
      </w:r>
    </w:p>
    <w:p w14:paraId="606ACCA0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}</w:t>
      </w:r>
    </w:p>
    <w:p w14:paraId="7C390670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interface HasName</w:t>
      </w:r>
    </w:p>
    <w:p w14:paraId="32B9019B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{</w:t>
      </w:r>
    </w:p>
    <w:p w14:paraId="7E7F6827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String getName();</w:t>
      </w:r>
    </w:p>
    <w:p w14:paraId="78CB9FFE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int getWeight();</w:t>
      </w:r>
    </w:p>
    <w:p w14:paraId="36C5CEFB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}</w:t>
      </w:r>
    </w:p>
    <w:p w14:paraId="5DA248D3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class Tiger extends Cat implements HasName</w:t>
      </w:r>
    </w:p>
    <w:p w14:paraId="35D0B818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{</w:t>
      </w:r>
    </w:p>
    <w:p w14:paraId="23334AB6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public int getWeight()</w:t>
      </w:r>
    </w:p>
    <w:p w14:paraId="01C5E15E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F637DEF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 return 115;</w:t>
      </w:r>
    </w:p>
    <w:p w14:paraId="46E308CD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0ED57C30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09FD81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}</w:t>
      </w:r>
    </w:p>
    <w:p w14:paraId="2D4EFCF4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Если ты просто реализуешь все недостающие методы, которые тебе подскажет Intellij IDEA, то можешь потом долго искать ошибку.</w:t>
      </w:r>
    </w:p>
    <w:p w14:paraId="4A4AF43B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Оказывается, что в классе Tiger есть унаследованный от Cat метод getName, который и будет считаться реализацией метода getName для интерфейса HasName.</w:t>
      </w:r>
    </w:p>
    <w:p w14:paraId="3888623C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Не вижу в этом ничего страшного.</w:t>
      </w:r>
    </w:p>
    <w:p w14:paraId="632D79BA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Это не очень плохо, это скорее потенциальное место для ошибок.</w:t>
      </w:r>
    </w:p>
    <w:p w14:paraId="62A3BDEB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Но может быть еще хуже:</w:t>
      </w:r>
    </w:p>
    <w:p w14:paraId="3EB9C90C" w14:textId="77777777" w:rsidR="00797280" w:rsidRPr="00797280" w:rsidRDefault="00797280" w:rsidP="00797280">
      <w:pPr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Код</w:t>
      </w:r>
    </w:p>
    <w:p w14:paraId="7862A1AE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interface HasWeight</w:t>
      </w:r>
    </w:p>
    <w:p w14:paraId="7AE1859F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{</w:t>
      </w:r>
    </w:p>
    <w:p w14:paraId="38D016E1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int getValue();</w:t>
      </w:r>
    </w:p>
    <w:p w14:paraId="220A81CB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}</w:t>
      </w:r>
    </w:p>
    <w:p w14:paraId="08220A3D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interface HasSize</w:t>
      </w:r>
    </w:p>
    <w:p w14:paraId="1CEF7033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{</w:t>
      </w:r>
    </w:p>
    <w:p w14:paraId="28B0042F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int getValue();</w:t>
      </w:r>
    </w:p>
    <w:p w14:paraId="039D46A2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}</w:t>
      </w:r>
    </w:p>
    <w:p w14:paraId="43AB7A3C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class Tiger extends Cat implements HasWeight, HasSize</w:t>
      </w:r>
    </w:p>
    <w:p w14:paraId="247D3148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{</w:t>
      </w:r>
    </w:p>
    <w:p w14:paraId="71D856B1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public int getValue()</w:t>
      </w:r>
    </w:p>
    <w:p w14:paraId="1382C5B4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AE7588B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 return 115;</w:t>
      </w:r>
    </w:p>
    <w:p w14:paraId="383C9148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069E4742" w14:textId="77777777" w:rsidR="00797280" w:rsidRPr="00797280" w:rsidRDefault="00797280" w:rsidP="00797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97280">
        <w:rPr>
          <w:rFonts w:ascii="Courier New" w:eastAsia="Times New Roman" w:hAnsi="Courier New" w:cs="Courier New"/>
          <w:sz w:val="20"/>
          <w:szCs w:val="20"/>
        </w:rPr>
        <w:t>}</w:t>
      </w:r>
    </w:p>
    <w:p w14:paraId="01206920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Оказывается, ты не всегда можешь унаследоваться от нескольких интерфейсов. Вернее унаследоваться можешь, а вот корректно их реализовать – нет. Посмотри на пример, оба интерфейса требуют, чтобы ты реализовал метод getValue(), и не ясно, что он должен возвращать: вес(weight) или размер(size). Это довольно-таки неприятная вещь, если тебе придется с ней столкнуться.</w:t>
      </w:r>
    </w:p>
    <w:p w14:paraId="536DA24D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lastRenderedPageBreak/>
        <w:t>— Да, согласен. Хочешь реализовать метод, а не можешь. Вдруг ты уже унаследовал метод с таким же именем от базового класса. Обломись.</w:t>
      </w:r>
    </w:p>
    <w:p w14:paraId="2FF84E39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Но есть и приятные новости.</w:t>
      </w:r>
    </w:p>
    <w:p w14:paraId="63DDB560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  <w:b/>
          <w:bCs/>
        </w:rPr>
        <w:t>2) Расширение видимости.</w:t>
      </w:r>
      <w:r w:rsidRPr="00797280">
        <w:rPr>
          <w:rFonts w:ascii="Times New Roman" w:eastAsia="Times New Roman" w:hAnsi="Times New Roman" w:cs="Times New Roman"/>
        </w:rPr>
        <w:t xml:space="preserve"> При переопределении типа разрешается расширить видимость метода. Вот как это выглядит: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30"/>
        <w:gridCol w:w="6399"/>
      </w:tblGrid>
      <w:tr w:rsidR="00797280" w:rsidRPr="00797280" w14:paraId="7111A257" w14:textId="77777777" w:rsidTr="007972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B840774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231ED658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797280" w:rsidRPr="00797280" w14:paraId="18354EB5" w14:textId="77777777" w:rsidTr="007972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8DE289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7A387037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235F500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protected String getName()</w:t>
            </w:r>
          </w:p>
          <w:p w14:paraId="4B04E720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623A69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"Васька";</w:t>
            </w:r>
          </w:p>
          <w:p w14:paraId="70B9F0C0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855DB0E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0C171BF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97280" w:rsidRPr="00797280" w14:paraId="4F10734C" w14:textId="77777777" w:rsidTr="007972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193093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class Tiger extends Cat</w:t>
            </w:r>
          </w:p>
          <w:p w14:paraId="71694CEE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FB94097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String getName()</w:t>
            </w:r>
          </w:p>
          <w:p w14:paraId="30EFE40E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E0CC905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"Василий Тигранович";</w:t>
            </w:r>
          </w:p>
          <w:p w14:paraId="4B88C026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8404B0B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58BCBA6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 xml:space="preserve">Мы расширили видимость метода с </w:t>
            </w: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r w:rsidRPr="00797280">
              <w:rPr>
                <w:rFonts w:ascii="Times New Roman" w:eastAsia="Times New Roman" w:hAnsi="Times New Roman" w:cs="Times New Roman"/>
              </w:rPr>
              <w:t xml:space="preserve"> до </w:t>
            </w: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79728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97280" w:rsidRPr="00797280" w14:paraId="54631182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1C33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Использование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5AB875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Почему это «законно»</w:t>
            </w:r>
          </w:p>
        </w:tc>
      </w:tr>
      <w:tr w:rsidR="00797280" w:rsidRPr="00797280" w14:paraId="5CB5FB88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37A1F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5590E58E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2C360D0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cat = new Cat();</w:t>
            </w:r>
          </w:p>
          <w:p w14:paraId="0C65D871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cat.getName();</w:t>
            </w:r>
          </w:p>
          <w:p w14:paraId="3A2D2877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7626A8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Все отлично. Тут мы даже не знаем, что в классе-наследнике видимость метода была расширена.</w:t>
            </w:r>
          </w:p>
        </w:tc>
      </w:tr>
      <w:tr w:rsidR="00797280" w:rsidRPr="00797280" w14:paraId="19128C9B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F7E07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5212A26A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FEDAE7A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Tiger tiger = new Tiger();</w:t>
            </w:r>
          </w:p>
          <w:p w14:paraId="4C4B3C5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tiger.getName();</w:t>
            </w:r>
          </w:p>
          <w:p w14:paraId="7D577E8B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9E94A2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Тут вызывается метод, у которого расширили область видимости.</w:t>
            </w:r>
          </w:p>
          <w:p w14:paraId="7EB8C152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Если бы этого сделать было нельзя, всегда можно было бы объявить метод в Tiger:</w:t>
            </w:r>
            <w:r w:rsidRPr="00797280">
              <w:rPr>
                <w:rFonts w:ascii="Times New Roman" w:eastAsia="Times New Roman" w:hAnsi="Times New Roman" w:cs="Times New Roman"/>
              </w:rPr>
              <w:br/>
            </w: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797280">
              <w:rPr>
                <w:rFonts w:ascii="Times New Roman" w:eastAsia="Times New Roman" w:hAnsi="Times New Roman" w:cs="Times New Roman"/>
              </w:rPr>
              <w:t xml:space="preserve"> String getPublicName()</w:t>
            </w:r>
            <w:r w:rsidRPr="00797280">
              <w:rPr>
                <w:rFonts w:ascii="Times New Roman" w:eastAsia="Times New Roman" w:hAnsi="Times New Roman" w:cs="Times New Roman"/>
              </w:rPr>
              <w:br/>
              <w:t>{</w:t>
            </w:r>
            <w:r w:rsidRPr="00797280">
              <w:rPr>
                <w:rFonts w:ascii="Times New Roman" w:eastAsia="Times New Roman" w:hAnsi="Times New Roman" w:cs="Times New Roman"/>
              </w:rPr>
              <w:br/>
              <w:t>super.getName(); //вызов protected метода</w:t>
            </w:r>
            <w:r w:rsidRPr="00797280">
              <w:rPr>
                <w:rFonts w:ascii="Times New Roman" w:eastAsia="Times New Roman" w:hAnsi="Times New Roman" w:cs="Times New Roman"/>
              </w:rPr>
              <w:br/>
              <w:t>}</w:t>
            </w:r>
          </w:p>
          <w:p w14:paraId="10DD6905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Т.е. ни о каком нарушении безопасности и речи нет.</w:t>
            </w:r>
          </w:p>
        </w:tc>
      </w:tr>
      <w:tr w:rsidR="00797280" w:rsidRPr="00797280" w14:paraId="170947ED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DB17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23E9F7D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1D4ED8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catTiger = new Tiger();</w:t>
            </w:r>
          </w:p>
          <w:p w14:paraId="40A8733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catTiger.getName();</w:t>
            </w:r>
          </w:p>
          <w:p w14:paraId="1959AAE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FF0FAE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Если все условия подходят для вызова метода базового типа (</w:t>
            </w: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Cat</w:t>
            </w:r>
            <w:r w:rsidRPr="00797280">
              <w:rPr>
                <w:rFonts w:ascii="Times New Roman" w:eastAsia="Times New Roman" w:hAnsi="Times New Roman" w:cs="Times New Roman"/>
              </w:rPr>
              <w:t>), то они уж точно подойдут для вызова типа наследника (</w:t>
            </w: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Tiger</w:t>
            </w:r>
            <w:r w:rsidRPr="00797280">
              <w:rPr>
                <w:rFonts w:ascii="Times New Roman" w:eastAsia="Times New Roman" w:hAnsi="Times New Roman" w:cs="Times New Roman"/>
              </w:rPr>
              <w:t>) . Т.к. ограничения на вызов метода были ослаблены, а не усилены.</w:t>
            </w:r>
          </w:p>
        </w:tc>
      </w:tr>
    </w:tbl>
    <w:p w14:paraId="5A190E09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lastRenderedPageBreak/>
        <w:t>— Не уверен, что понял полностью, но то, что так можно делать, запомню.</w:t>
      </w:r>
    </w:p>
    <w:p w14:paraId="0E3C5F4A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  <w:b/>
          <w:bCs/>
        </w:rPr>
        <w:t>3)</w:t>
      </w:r>
      <w:r w:rsidRPr="00797280">
        <w:rPr>
          <w:rFonts w:ascii="Times New Roman" w:eastAsia="Times New Roman" w:hAnsi="Times New Roman" w:cs="Times New Roman"/>
        </w:rPr>
        <w:t xml:space="preserve"> </w:t>
      </w:r>
      <w:r w:rsidRPr="00797280">
        <w:rPr>
          <w:rFonts w:ascii="Times New Roman" w:eastAsia="Times New Roman" w:hAnsi="Times New Roman" w:cs="Times New Roman"/>
          <w:b/>
          <w:bCs/>
        </w:rPr>
        <w:t>Сужение типа результата.</w:t>
      </w:r>
    </w:p>
    <w:p w14:paraId="3D206290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 xml:space="preserve">В переопределенном методе мы можем </w:t>
      </w:r>
      <w:r w:rsidRPr="00797280">
        <w:rPr>
          <w:rFonts w:ascii="Times New Roman" w:eastAsia="Times New Roman" w:hAnsi="Times New Roman" w:cs="Times New Roman"/>
          <w:b/>
          <w:bCs/>
        </w:rPr>
        <w:t>поменять тип результата</w:t>
      </w:r>
      <w:r w:rsidRPr="00797280">
        <w:rPr>
          <w:rFonts w:ascii="Times New Roman" w:eastAsia="Times New Roman" w:hAnsi="Times New Roman" w:cs="Times New Roman"/>
        </w:rPr>
        <w:t xml:space="preserve">, </w:t>
      </w:r>
      <w:r w:rsidRPr="00797280">
        <w:rPr>
          <w:rFonts w:ascii="Times New Roman" w:eastAsia="Times New Roman" w:hAnsi="Times New Roman" w:cs="Times New Roman"/>
          <w:b/>
          <w:bCs/>
        </w:rPr>
        <w:t>сузив</w:t>
      </w:r>
      <w:r w:rsidRPr="00797280">
        <w:rPr>
          <w:rFonts w:ascii="Times New Roman" w:eastAsia="Times New Roman" w:hAnsi="Times New Roman" w:cs="Times New Roman"/>
        </w:rPr>
        <w:t xml:space="preserve"> его.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30"/>
        <w:gridCol w:w="6080"/>
      </w:tblGrid>
      <w:tr w:rsidR="00797280" w:rsidRPr="00797280" w14:paraId="7C6F47C7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20F7F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C9452B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797280" w:rsidRPr="00797280" w14:paraId="6A068203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903B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26A719DA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39781AE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 parent;</w:t>
            </w:r>
          </w:p>
          <w:p w14:paraId="1656E6FA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 getMyParent()</w:t>
            </w:r>
          </w:p>
          <w:p w14:paraId="1EE7B48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A0653C0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this.parent;</w:t>
            </w:r>
          </w:p>
          <w:p w14:paraId="1FC7AE04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A6B8AF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void setMyParent(Cat cat)</w:t>
            </w:r>
          </w:p>
          <w:p w14:paraId="1ABE484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0E8520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this.parent = cat;</w:t>
            </w:r>
          </w:p>
          <w:p w14:paraId="3BA03FF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0DC1F97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8CEA54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97280" w:rsidRPr="00797280" w14:paraId="472B6560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6A3B4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class Tiger extends Cat</w:t>
            </w:r>
          </w:p>
          <w:p w14:paraId="77B2F878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7F309C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Tiger getMyParent()</w:t>
            </w:r>
          </w:p>
          <w:p w14:paraId="31CA1C30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1A8269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(Tiger) this.parent;</w:t>
            </w:r>
          </w:p>
          <w:p w14:paraId="1ADC6D4F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55A2101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B0EAC5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 xml:space="preserve">Мы переопределили метод </w:t>
            </w: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getMyParent</w:t>
            </w:r>
            <w:r w:rsidRPr="00797280">
              <w:rPr>
                <w:rFonts w:ascii="Times New Roman" w:eastAsia="Times New Roman" w:hAnsi="Times New Roman" w:cs="Times New Roman"/>
              </w:rPr>
              <w:t xml:space="preserve">, теперь он возвращает объект типа </w:t>
            </w: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Tiger</w:t>
            </w:r>
            <w:r w:rsidRPr="0079728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97280" w:rsidRPr="00797280" w14:paraId="75A3FD60" w14:textId="77777777" w:rsidTr="007972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DCFD99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14:paraId="46F9BBBC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Почему это «законно»</w:t>
            </w:r>
          </w:p>
        </w:tc>
      </w:tr>
      <w:tr w:rsidR="00797280" w:rsidRPr="00797280" w14:paraId="683FA67D" w14:textId="77777777" w:rsidTr="007972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3C432A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35E95C54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487D396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parent = new Cat();</w:t>
            </w:r>
          </w:p>
          <w:p w14:paraId="79CD0FD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E65A1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me = new Cat();</w:t>
            </w:r>
          </w:p>
          <w:p w14:paraId="021BF9A8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me.setMyParent(parent);</w:t>
            </w:r>
          </w:p>
          <w:p w14:paraId="064563D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myParent = me.getMyParent();</w:t>
            </w:r>
          </w:p>
          <w:p w14:paraId="2F133533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EECC20F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Все отлично. Тут мы даже не знаем, что в классе наследнике тип результата метода getMyParent был сужен.</w:t>
            </w:r>
          </w:p>
          <w:p w14:paraId="2BDD6A31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«Старый код» как работал так и работает.</w:t>
            </w:r>
          </w:p>
        </w:tc>
      </w:tr>
      <w:tr w:rsidR="00797280" w:rsidRPr="00797280" w14:paraId="02131D07" w14:textId="77777777" w:rsidTr="007972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E2F2F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598F14D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120524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Tiger parent = new Tiger();</w:t>
            </w:r>
          </w:p>
          <w:p w14:paraId="30024305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D1D1A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Tiger me = new Tiger();</w:t>
            </w:r>
          </w:p>
          <w:p w14:paraId="4964243E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me.setMyParent(parent);</w:t>
            </w:r>
          </w:p>
          <w:p w14:paraId="21CF4A0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Tiger myParent = me.getMyParent();</w:t>
            </w:r>
          </w:p>
          <w:p w14:paraId="28587AF0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5711517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Тут вызывается метод, у которого сузили тип результата.</w:t>
            </w:r>
          </w:p>
          <w:p w14:paraId="3E42ED45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Если бы этого сделать было нельзя, всегда можно было бы объявить метод в Tiger:</w:t>
            </w:r>
            <w:r w:rsidRPr="00797280">
              <w:rPr>
                <w:rFonts w:ascii="Times New Roman" w:eastAsia="Times New Roman" w:hAnsi="Times New Roman" w:cs="Times New Roman"/>
              </w:rPr>
              <w:br/>
            </w: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public Tiger</w:t>
            </w:r>
            <w:r w:rsidRPr="00797280">
              <w:rPr>
                <w:rFonts w:ascii="Times New Roman" w:eastAsia="Times New Roman" w:hAnsi="Times New Roman" w:cs="Times New Roman"/>
              </w:rPr>
              <w:t xml:space="preserve"> getMyTigerParent()</w:t>
            </w:r>
            <w:r w:rsidRPr="00797280">
              <w:rPr>
                <w:rFonts w:ascii="Times New Roman" w:eastAsia="Times New Roman" w:hAnsi="Times New Roman" w:cs="Times New Roman"/>
              </w:rPr>
              <w:br/>
              <w:t>{</w:t>
            </w:r>
            <w:r w:rsidRPr="00797280">
              <w:rPr>
                <w:rFonts w:ascii="Times New Roman" w:eastAsia="Times New Roman" w:hAnsi="Times New Roman" w:cs="Times New Roman"/>
              </w:rPr>
              <w:br/>
              <w:t>return (Tiger) this.parent;</w:t>
            </w:r>
            <w:r w:rsidRPr="00797280">
              <w:rPr>
                <w:rFonts w:ascii="Times New Roman" w:eastAsia="Times New Roman" w:hAnsi="Times New Roman" w:cs="Times New Roman"/>
              </w:rPr>
              <w:br/>
              <w:t>}</w:t>
            </w:r>
          </w:p>
          <w:p w14:paraId="289548B5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Т.е. ни о каком нарушении безопасности и/или контроля приведения типов нет речи.</w:t>
            </w:r>
          </w:p>
        </w:tc>
      </w:tr>
      <w:tr w:rsidR="00797280" w:rsidRPr="00797280" w14:paraId="06BE8070" w14:textId="77777777" w:rsidTr="007972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4D3DC8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static void main(String[] args)</w:t>
            </w:r>
          </w:p>
          <w:p w14:paraId="5847E9E3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9E49E34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Tiger parent = new Tiger();</w:t>
            </w:r>
          </w:p>
          <w:p w14:paraId="32960A95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20B9D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me = new Tiger();</w:t>
            </w:r>
          </w:p>
          <w:p w14:paraId="1F8734EB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me.setMyParent(parent);</w:t>
            </w:r>
          </w:p>
          <w:p w14:paraId="2105E8D9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myParent = me.getMyParent();</w:t>
            </w:r>
          </w:p>
          <w:p w14:paraId="7AC29FA0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772B251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И тут все отлично работает, хотя мы расширили тип переменных до базового класса (Cat).</w:t>
            </w:r>
          </w:p>
          <w:p w14:paraId="262F8433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Нет ничего страшного при вызове метода getMyParent, т.к. его результат, хоть и класса Tiger, все равно сможет отлично присвоиться в переменную myParent базового класса (Cat).</w:t>
            </w:r>
          </w:p>
          <w:p w14:paraId="07EF69E7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Объекты Tiger можно смело хранить как в переменных класса Tiger, так и в переменных класса Cat.</w:t>
            </w:r>
          </w:p>
        </w:tc>
      </w:tr>
    </w:tbl>
    <w:p w14:paraId="55520108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 xml:space="preserve">— Ага. Я понял. Надо </w:t>
      </w:r>
      <w:r w:rsidRPr="00797280">
        <w:rPr>
          <w:rFonts w:ascii="Times New Roman" w:eastAsia="Times New Roman" w:hAnsi="Times New Roman" w:cs="Times New Roman"/>
          <w:b/>
          <w:bCs/>
        </w:rPr>
        <w:t>при переопределении методов беспокоиться о том, как все это будет работать, если мы передадим наши объекты в код, который умеет обращаться только с базовым классом, и ничего о нашем классе не знает.</w:t>
      </w:r>
    </w:p>
    <w:p w14:paraId="45FE8086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Именно! Тогда вопрос на засыпку, почему нельзя расширить тип результата при переопределении метода?</w:t>
      </w:r>
    </w:p>
    <w:p w14:paraId="4F956EBE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Это же очевидно, тогда перестанет работать код в базовом классе: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6312"/>
      </w:tblGrid>
      <w:tr w:rsidR="00797280" w:rsidRPr="00797280" w14:paraId="7FF43CCD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559A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7DCEC1F8" w14:textId="77777777" w:rsidR="00797280" w:rsidRPr="00797280" w:rsidRDefault="00797280" w:rsidP="007972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7280">
              <w:rPr>
                <w:rFonts w:ascii="Times New Roman" w:eastAsia="Times New Roman" w:hAnsi="Times New Roman" w:cs="Times New Roman"/>
                <w:b/>
                <w:bCs/>
              </w:rPr>
              <w:t>Пояснение проблемы</w:t>
            </w:r>
          </w:p>
        </w:tc>
      </w:tr>
      <w:tr w:rsidR="00797280" w:rsidRPr="00797280" w14:paraId="2920115A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9276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04789AC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1D76D76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 parent;</w:t>
            </w:r>
          </w:p>
          <w:p w14:paraId="608F0A2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 getMyParent()</w:t>
            </w:r>
          </w:p>
          <w:p w14:paraId="6A865708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EC5C35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return this.parent;</w:t>
            </w:r>
          </w:p>
          <w:p w14:paraId="43E2EC77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73967C9A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void setMyParent(Cat cat)</w:t>
            </w:r>
          </w:p>
          <w:p w14:paraId="6F3704F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CC5B26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this.parent = cat;</w:t>
            </w:r>
          </w:p>
          <w:p w14:paraId="375AB27A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D7DB29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A39DEAB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97280" w:rsidRPr="00797280" w14:paraId="5BAD6B74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6B42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class Tiger extends Cat</w:t>
            </w:r>
          </w:p>
          <w:p w14:paraId="7E8D9A57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966F3DE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Object getMyParent()</w:t>
            </w:r>
          </w:p>
          <w:p w14:paraId="1DA653A8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0E41CD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(this.parent != null)</w:t>
            </w:r>
          </w:p>
          <w:p w14:paraId="1A34130B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return this.parent;</w:t>
            </w:r>
          </w:p>
          <w:p w14:paraId="5ACB4EC8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else</w:t>
            </w:r>
          </w:p>
          <w:p w14:paraId="449A3AE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return "я - сирота";</w:t>
            </w:r>
          </w:p>
          <w:p w14:paraId="6BD381FE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C2EDCB1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CD5500A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Мы переопределили метод getMyParent и расширили тип его результата.</w:t>
            </w:r>
          </w:p>
          <w:p w14:paraId="3E6C4C07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Тут все отлично.</w:t>
            </w:r>
          </w:p>
        </w:tc>
      </w:tr>
      <w:tr w:rsidR="00797280" w:rsidRPr="00797280" w14:paraId="7B621E6D" w14:textId="77777777" w:rsidTr="007972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022D9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4B45B347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BFB7978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Tiger parent = new Tiger();</w:t>
            </w:r>
          </w:p>
          <w:p w14:paraId="096FBFCC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1DA85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me = new Tiger();</w:t>
            </w:r>
          </w:p>
          <w:p w14:paraId="4FD0B48D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myParent = me.getMyParent();</w:t>
            </w:r>
          </w:p>
          <w:p w14:paraId="14AB6AFA" w14:textId="77777777" w:rsidR="00797280" w:rsidRPr="00797280" w:rsidRDefault="00797280" w:rsidP="007972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2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F33C5ED" w14:textId="77777777" w:rsidR="00797280" w:rsidRPr="00797280" w:rsidRDefault="00797280" w:rsidP="00797280">
            <w:pPr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lastRenderedPageBreak/>
              <w:t>Тогда у нас перестанет работать этот код.</w:t>
            </w:r>
          </w:p>
          <w:p w14:paraId="503CC50D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lastRenderedPageBreak/>
              <w:t>Метод getMyParent может вернуть любой объект типа Object, т.к. на самом деле он вызывается у объекта типа Tiger.</w:t>
            </w:r>
          </w:p>
          <w:p w14:paraId="46606727" w14:textId="77777777" w:rsidR="00797280" w:rsidRPr="00797280" w:rsidRDefault="00797280" w:rsidP="007972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7280">
              <w:rPr>
                <w:rFonts w:ascii="Times New Roman" w:eastAsia="Times New Roman" w:hAnsi="Times New Roman" w:cs="Times New Roman"/>
              </w:rPr>
              <w:t>А у нас нет проверки перед присваиванием. Тогда вполне возможно, что переменная myParent типа Cat будет хранить ссылку на строку.</w:t>
            </w:r>
          </w:p>
        </w:tc>
      </w:tr>
    </w:tbl>
    <w:p w14:paraId="7E3644F0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lastRenderedPageBreak/>
        <w:t>— Отличный пример, Амиго!</w:t>
      </w:r>
    </w:p>
    <w:p w14:paraId="02FFA972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 xml:space="preserve">В Java </w:t>
      </w:r>
      <w:r w:rsidRPr="00797280">
        <w:rPr>
          <w:rFonts w:ascii="Times New Roman" w:eastAsia="Times New Roman" w:hAnsi="Times New Roman" w:cs="Times New Roman"/>
          <w:b/>
          <w:bCs/>
        </w:rPr>
        <w:t>перед вызовом метода не проверяется, есть ли такой метод у объекта или нет. Все проверки происходят во время выполнения.</w:t>
      </w:r>
      <w:r w:rsidRPr="00797280">
        <w:rPr>
          <w:rFonts w:ascii="Times New Roman" w:eastAsia="Times New Roman" w:hAnsi="Times New Roman" w:cs="Times New Roman"/>
        </w:rPr>
        <w:t xml:space="preserve"> И [гипотетический] вызов отсутствующего метода, скорее всего, приведет к тому, что программа начнет выполнять байт-код там, где его нет. Это, в конце концов, приведет к фатальной ошибке, и операционная система принудительно закроет программу.</w:t>
      </w:r>
    </w:p>
    <w:p w14:paraId="25143070" w14:textId="77777777" w:rsidR="00797280" w:rsidRPr="00797280" w:rsidRDefault="00797280" w:rsidP="007972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7280">
        <w:rPr>
          <w:rFonts w:ascii="Times New Roman" w:eastAsia="Times New Roman" w:hAnsi="Times New Roman" w:cs="Times New Roman"/>
        </w:rPr>
        <w:t>— Ничего себе. Буду знать.</w:t>
      </w:r>
    </w:p>
    <w:p w14:paraId="69FEF49D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80"/>
    <w:rsid w:val="002F1F69"/>
    <w:rsid w:val="004A5A73"/>
    <w:rsid w:val="00504052"/>
    <w:rsid w:val="0079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AE20BA"/>
  <w15:chartTrackingRefBased/>
  <w15:docId w15:val="{BDD66154-DFEF-544E-831F-A96A5FC2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2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9728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97280"/>
  </w:style>
  <w:style w:type="paragraph" w:styleId="NormalWeb">
    <w:name w:val="Normal (Web)"/>
    <w:basedOn w:val="Normal"/>
    <w:uiPriority w:val="99"/>
    <w:semiHidden/>
    <w:unhideWhenUsed/>
    <w:rsid w:val="00797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797280"/>
  </w:style>
  <w:style w:type="character" w:styleId="Strong">
    <w:name w:val="Strong"/>
    <w:basedOn w:val="DefaultParagraphFont"/>
    <w:uiPriority w:val="22"/>
    <w:qFormat/>
    <w:rsid w:val="00797280"/>
    <w:rPr>
      <w:b/>
      <w:bCs/>
    </w:rPr>
  </w:style>
  <w:style w:type="character" w:customStyle="1" w:styleId="text-green">
    <w:name w:val="text-green"/>
    <w:basedOn w:val="DefaultParagraphFont"/>
    <w:rsid w:val="00797280"/>
  </w:style>
  <w:style w:type="character" w:customStyle="1" w:styleId="redtext">
    <w:name w:val="red_text"/>
    <w:basedOn w:val="DefaultParagraphFont"/>
    <w:rsid w:val="00797280"/>
  </w:style>
  <w:style w:type="paragraph" w:customStyle="1" w:styleId="amigo">
    <w:name w:val="amigo"/>
    <w:basedOn w:val="Normal"/>
    <w:rsid w:val="00797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7972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72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5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2021-11-20T05:21:00Z</dcterms:created>
  <dcterms:modified xsi:type="dcterms:W3CDTF">2021-11-20T05:27:00Z</dcterms:modified>
</cp:coreProperties>
</file>