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76" w:rsidRPr="00761C0E" w:rsidRDefault="00BB6076" w:rsidP="00BB6076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08"/>
        <w:gridCol w:w="2214"/>
        <w:gridCol w:w="2213"/>
        <w:gridCol w:w="2213"/>
      </w:tblGrid>
      <w:tr w:rsidR="00BB6076" w:rsidRPr="00761C0E" w:rsidTr="008240CE">
        <w:tc>
          <w:tcPr>
            <w:tcW w:w="120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761C0E">
              <w:rPr>
                <w:rFonts w:asciiTheme="minorHAnsi" w:hAnsiTheme="minorHAnsi" w:cstheme="minorHAnsi"/>
                <w:bCs/>
                <w:sz w:val="22"/>
                <w:szCs w:val="22"/>
              </w:rPr>
              <w:t>Project ID/ Name:</w:t>
            </w:r>
          </w:p>
        </w:tc>
        <w:tc>
          <w:tcPr>
            <w:tcW w:w="1265" w:type="pct"/>
          </w:tcPr>
          <w:p w:rsidR="00BB6076" w:rsidRPr="00761C0E" w:rsidRDefault="00EE201A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OMMCOM NEWS</w:t>
            </w:r>
          </w:p>
        </w:tc>
        <w:tc>
          <w:tcPr>
            <w:tcW w:w="126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761C0E">
              <w:rPr>
                <w:rFonts w:asciiTheme="minorHAnsi" w:hAnsiTheme="minorHAnsi" w:cstheme="minorHAnsi"/>
                <w:bCs/>
                <w:sz w:val="22"/>
                <w:szCs w:val="22"/>
              </w:rPr>
              <w:t>Reporting Period:</w:t>
            </w:r>
          </w:p>
        </w:tc>
        <w:tc>
          <w:tcPr>
            <w:tcW w:w="1265" w:type="pct"/>
          </w:tcPr>
          <w:p w:rsidR="00BB6076" w:rsidRPr="00761C0E" w:rsidRDefault="00BA55AD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</w:t>
            </w:r>
            <w:r w:rsidR="00EE201A">
              <w:rPr>
                <w:rFonts w:asciiTheme="minorHAnsi" w:hAnsiTheme="minorHAnsi" w:cstheme="minorHAnsi"/>
              </w:rPr>
              <w:t>-May 2016</w:t>
            </w:r>
          </w:p>
        </w:tc>
      </w:tr>
      <w:tr w:rsidR="00BB6076" w:rsidRPr="00761C0E" w:rsidTr="008240CE">
        <w:tc>
          <w:tcPr>
            <w:tcW w:w="1204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761C0E">
              <w:rPr>
                <w:rFonts w:asciiTheme="minorHAnsi" w:hAnsiTheme="minorHAnsi" w:cstheme="minorHAnsi"/>
                <w:bCs/>
                <w:sz w:val="22"/>
                <w:szCs w:val="22"/>
              </w:rPr>
              <w:t>Prepared By:</w:t>
            </w:r>
          </w:p>
        </w:tc>
        <w:tc>
          <w:tcPr>
            <w:tcW w:w="1265" w:type="pct"/>
          </w:tcPr>
          <w:p w:rsidR="00BB6076" w:rsidRPr="00761C0E" w:rsidRDefault="00EE201A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Debasish Mishra</w:t>
            </w:r>
          </w:p>
        </w:tc>
        <w:tc>
          <w:tcPr>
            <w:tcW w:w="1265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761C0E">
              <w:rPr>
                <w:rFonts w:asciiTheme="minorHAnsi" w:hAnsiTheme="minorHAnsi" w:cstheme="minorHAnsi"/>
                <w:bCs/>
                <w:sz w:val="22"/>
                <w:szCs w:val="22"/>
              </w:rPr>
              <w:t>Current Phase:</w:t>
            </w:r>
          </w:p>
        </w:tc>
        <w:tc>
          <w:tcPr>
            <w:tcW w:w="1265" w:type="pct"/>
          </w:tcPr>
          <w:p w:rsidR="00BB6076" w:rsidRPr="00761C0E" w:rsidRDefault="00EE201A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Development</w:t>
            </w:r>
          </w:p>
        </w:tc>
      </w:tr>
    </w:tbl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Overall Project Status: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10"/>
        <w:gridCol w:w="1068"/>
        <w:gridCol w:w="2280"/>
        <w:gridCol w:w="2073"/>
        <w:gridCol w:w="2117"/>
      </w:tblGrid>
      <w:tr w:rsidR="00BB6076" w:rsidRPr="00761C0E" w:rsidTr="008240CE">
        <w:tc>
          <w:tcPr>
            <w:tcW w:w="69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1303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Action</w:t>
            </w:r>
          </w:p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(If RED)</w:t>
            </w:r>
          </w:p>
        </w:tc>
        <w:tc>
          <w:tcPr>
            <w:tcW w:w="1185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Mitigation Plan (If AMBER)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Tracking Comments</w:t>
            </w:r>
          </w:p>
        </w:tc>
      </w:tr>
      <w:tr w:rsidR="00BB6076" w:rsidRPr="00761C0E" w:rsidTr="00A23CAF">
        <w:tc>
          <w:tcPr>
            <w:tcW w:w="691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Schedule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00B050"/>
          </w:tcPr>
          <w:p w:rsidR="00BB6076" w:rsidRPr="00924C1C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B050"/>
              </w:rPr>
            </w:pPr>
          </w:p>
        </w:tc>
        <w:tc>
          <w:tcPr>
            <w:tcW w:w="1303" w:type="pct"/>
          </w:tcPr>
          <w:p w:rsidR="00BB6076" w:rsidRPr="00761C0E" w:rsidRDefault="00207564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initialization delayed</w:t>
            </w:r>
          </w:p>
        </w:tc>
        <w:tc>
          <w:tcPr>
            <w:tcW w:w="1185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10" w:type="pct"/>
          </w:tcPr>
          <w:p w:rsidR="00BB6076" w:rsidRPr="00761C0E" w:rsidRDefault="00207564" w:rsidP="0020756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Need constant follow-up from operation team</w:t>
            </w:r>
          </w:p>
        </w:tc>
      </w:tr>
      <w:tr w:rsidR="00BB6076" w:rsidRPr="00761C0E" w:rsidTr="00A23CAF">
        <w:tc>
          <w:tcPr>
            <w:tcW w:w="691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Cost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00B050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03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85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10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BB6076" w:rsidRPr="00761C0E" w:rsidTr="008240CE">
        <w:tc>
          <w:tcPr>
            <w:tcW w:w="691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Effort</w:t>
            </w:r>
          </w:p>
        </w:tc>
        <w:tc>
          <w:tcPr>
            <w:tcW w:w="610" w:type="pct"/>
            <w:shd w:val="clear" w:color="auto" w:fill="FFCC00"/>
          </w:tcPr>
          <w:p w:rsidR="00BB6076" w:rsidRPr="00924C1C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03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85" w:type="pct"/>
          </w:tcPr>
          <w:p w:rsidR="00BB6076" w:rsidRPr="00761C0E" w:rsidRDefault="00207564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Meeting to be scheduled with management on additional efforts</w:t>
            </w:r>
          </w:p>
        </w:tc>
        <w:tc>
          <w:tcPr>
            <w:tcW w:w="1210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BB6076" w:rsidRPr="00761C0E" w:rsidTr="00A23CAF">
        <w:tc>
          <w:tcPr>
            <w:tcW w:w="691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610" w:type="pct"/>
            <w:shd w:val="clear" w:color="auto" w:fill="00B050"/>
          </w:tcPr>
          <w:p w:rsidR="00BB6076" w:rsidRPr="00761C0E" w:rsidRDefault="00BB6076" w:rsidP="00BB4B67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03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85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10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BB6076" w:rsidRPr="00761C0E" w:rsidRDefault="00BB6076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61C0E">
        <w:rPr>
          <w:rFonts w:asciiTheme="minorHAnsi" w:hAnsiTheme="minorHAnsi" w:cstheme="minorHAnsi"/>
          <w:sz w:val="22"/>
          <w:szCs w:val="22"/>
        </w:rPr>
        <w:t xml:space="preserve">&lt;RAG Indicators: </w:t>
      </w:r>
      <w:r w:rsidRPr="00761C0E">
        <w:rPr>
          <w:rFonts w:asciiTheme="minorHAnsi" w:hAnsiTheme="minorHAnsi" w:cstheme="minorHAnsi"/>
          <w:color w:val="FF0000"/>
          <w:sz w:val="22"/>
          <w:szCs w:val="22"/>
        </w:rPr>
        <w:t xml:space="preserve">RED – Serious Issue, needs to be tracked; </w:t>
      </w:r>
      <w:r w:rsidRPr="00761C0E">
        <w:rPr>
          <w:rFonts w:asciiTheme="minorHAnsi" w:hAnsiTheme="minorHAnsi" w:cstheme="minorHAnsi"/>
          <w:color w:val="FF9900"/>
          <w:sz w:val="22"/>
          <w:szCs w:val="22"/>
        </w:rPr>
        <w:t xml:space="preserve">AMBER – Item is within control, with a mitigation plan; </w:t>
      </w:r>
      <w:r w:rsidRPr="00761C0E">
        <w:rPr>
          <w:rFonts w:asciiTheme="minorHAnsi" w:hAnsiTheme="minorHAnsi" w:cstheme="minorHAnsi"/>
          <w:color w:val="008000"/>
          <w:sz w:val="22"/>
          <w:szCs w:val="22"/>
        </w:rPr>
        <w:t>GREEN – Item Status is OK &gt;</w:t>
      </w:r>
    </w:p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Major Achievements: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48"/>
      </w:tblGrid>
      <w:tr w:rsidR="00BB6076" w:rsidRPr="00761C0E" w:rsidTr="008240CE">
        <w:trPr>
          <w:trHeight w:val="1277"/>
        </w:trPr>
        <w:tc>
          <w:tcPr>
            <w:tcW w:w="8748" w:type="dxa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:rsidR="00BB6076" w:rsidRDefault="00100833" w:rsidP="0010083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100833">
              <w:rPr>
                <w:rFonts w:asciiTheme="minorHAnsi" w:hAnsiTheme="minorHAnsi" w:cstheme="minorHAnsi"/>
              </w:rPr>
              <w:t xml:space="preserve">Video conference Module approved </w:t>
            </w:r>
          </w:p>
          <w:p w:rsidR="00100833" w:rsidRDefault="00100833" w:rsidP="0010083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DB architecture approved from 1</w:t>
            </w:r>
            <w:r w:rsidRPr="00100833">
              <w:rPr>
                <w:rFonts w:asciiTheme="minorHAnsi" w:hAnsiTheme="minorHAnsi" w:cstheme="minorHAnsi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</w:rPr>
              <w:t xml:space="preserve"> kick off</w:t>
            </w:r>
          </w:p>
          <w:p w:rsidR="00100833" w:rsidRPr="00100833" w:rsidRDefault="00100833" w:rsidP="0010083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Payment against SRS is smooth and in-time</w:t>
            </w:r>
          </w:p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Milestones: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2"/>
        <w:gridCol w:w="1680"/>
        <w:gridCol w:w="1375"/>
        <w:gridCol w:w="1375"/>
        <w:gridCol w:w="1375"/>
        <w:gridCol w:w="1186"/>
        <w:gridCol w:w="1125"/>
      </w:tblGrid>
      <w:tr w:rsidR="00BB6076" w:rsidRPr="00761C0E" w:rsidTr="00961F74">
        <w:trPr>
          <w:cantSplit/>
        </w:trPr>
        <w:tc>
          <w:tcPr>
            <w:tcW w:w="36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96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Major Milestones/ Deliverables Names</w:t>
            </w:r>
          </w:p>
        </w:tc>
        <w:tc>
          <w:tcPr>
            <w:tcW w:w="78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Date</w:t>
            </w:r>
          </w:p>
        </w:tc>
        <w:tc>
          <w:tcPr>
            <w:tcW w:w="78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Revised Planned Date</w:t>
            </w:r>
          </w:p>
        </w:tc>
        <w:tc>
          <w:tcPr>
            <w:tcW w:w="78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Actual Date</w:t>
            </w:r>
          </w:p>
        </w:tc>
        <w:tc>
          <w:tcPr>
            <w:tcW w:w="678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Tracking Comments [slippages, reasons]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RED</w:t>
            </w: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761C0E">
              <w:rPr>
                <w:rFonts w:asciiTheme="minorHAnsi" w:hAnsiTheme="minorHAnsi" w:cstheme="minorHAnsi"/>
                <w:color w:val="FFCC00"/>
                <w:sz w:val="22"/>
                <w:szCs w:val="22"/>
              </w:rPr>
              <w:t>AMBER</w:t>
            </w: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761C0E">
              <w:rPr>
                <w:rFonts w:asciiTheme="minorHAnsi" w:hAnsiTheme="minorHAnsi" w:cstheme="minorHAnsi"/>
                <w:color w:val="008000"/>
                <w:sz w:val="22"/>
                <w:szCs w:val="22"/>
              </w:rPr>
              <w:t>GREEN</w:t>
            </w:r>
          </w:p>
        </w:tc>
      </w:tr>
      <w:tr w:rsidR="00BB6076" w:rsidRPr="00761C0E" w:rsidTr="00BA55AD">
        <w:trPr>
          <w:cantSplit/>
        </w:trPr>
        <w:tc>
          <w:tcPr>
            <w:tcW w:w="361" w:type="pct"/>
            <w:tcBorders>
              <w:bottom w:val="single" w:sz="4" w:space="0" w:color="auto"/>
            </w:tcBorders>
          </w:tcPr>
          <w:p w:rsidR="00BB6076" w:rsidRPr="00761C0E" w:rsidRDefault="00100833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:rsidR="00BB6076" w:rsidRPr="00761C0E" w:rsidRDefault="006F4BAA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SRS Delivery</w:t>
            </w:r>
          </w:p>
        </w:tc>
        <w:tc>
          <w:tcPr>
            <w:tcW w:w="786" w:type="pct"/>
            <w:tcBorders>
              <w:bottom w:val="single" w:sz="4" w:space="0" w:color="auto"/>
            </w:tcBorders>
          </w:tcPr>
          <w:p w:rsidR="00BB6076" w:rsidRPr="00761C0E" w:rsidRDefault="00961F74" w:rsidP="00924C1C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</w:t>
            </w:r>
            <w:r w:rsidR="006F4BAA">
              <w:rPr>
                <w:rFonts w:asciiTheme="minorHAnsi" w:hAnsiTheme="minorHAnsi" w:cstheme="minorHAnsi"/>
                <w:color w:val="000000"/>
              </w:rPr>
              <w:t>/0</w:t>
            </w:r>
            <w:r w:rsidR="00924C1C">
              <w:rPr>
                <w:rFonts w:asciiTheme="minorHAnsi" w:hAnsiTheme="minorHAnsi" w:cstheme="minorHAnsi"/>
                <w:color w:val="000000"/>
              </w:rPr>
              <w:t>4</w:t>
            </w:r>
            <w:r w:rsidR="006F4BAA">
              <w:rPr>
                <w:rFonts w:asciiTheme="minorHAnsi" w:hAnsiTheme="minorHAnsi" w:cstheme="minorHAnsi"/>
                <w:color w:val="000000"/>
              </w:rPr>
              <w:t>/2016</w:t>
            </w:r>
          </w:p>
        </w:tc>
        <w:tc>
          <w:tcPr>
            <w:tcW w:w="786" w:type="pct"/>
            <w:tcBorders>
              <w:bottom w:val="single" w:sz="4" w:space="0" w:color="auto"/>
            </w:tcBorders>
          </w:tcPr>
          <w:p w:rsidR="00BB6076" w:rsidRPr="00761C0E" w:rsidRDefault="00961F74" w:rsidP="00961F7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</w:t>
            </w:r>
            <w:r w:rsidR="006F4BAA">
              <w:rPr>
                <w:rFonts w:asciiTheme="minorHAnsi" w:hAnsiTheme="minorHAnsi" w:cstheme="minorHAnsi"/>
                <w:color w:val="000000"/>
              </w:rPr>
              <w:t>/0</w:t>
            </w:r>
            <w:r w:rsidR="00924C1C">
              <w:rPr>
                <w:rFonts w:asciiTheme="minorHAnsi" w:hAnsiTheme="minorHAnsi" w:cstheme="minorHAnsi"/>
                <w:color w:val="000000"/>
              </w:rPr>
              <w:t>4</w:t>
            </w:r>
            <w:r w:rsidR="006F4BAA">
              <w:rPr>
                <w:rFonts w:asciiTheme="minorHAnsi" w:hAnsiTheme="minorHAnsi" w:cstheme="minorHAnsi"/>
                <w:color w:val="000000"/>
              </w:rPr>
              <w:t>/2016</w:t>
            </w:r>
          </w:p>
        </w:tc>
        <w:tc>
          <w:tcPr>
            <w:tcW w:w="786" w:type="pct"/>
            <w:tcBorders>
              <w:bottom w:val="single" w:sz="4" w:space="0" w:color="auto"/>
            </w:tcBorders>
          </w:tcPr>
          <w:p w:rsidR="00BB6076" w:rsidRPr="00761C0E" w:rsidRDefault="00961F74" w:rsidP="00924C1C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</w:t>
            </w:r>
            <w:r w:rsidR="006F4BAA">
              <w:rPr>
                <w:rFonts w:asciiTheme="minorHAnsi" w:hAnsiTheme="minorHAnsi" w:cstheme="minorHAnsi"/>
                <w:color w:val="000000"/>
              </w:rPr>
              <w:t>/0</w:t>
            </w:r>
            <w:r w:rsidR="00924C1C">
              <w:rPr>
                <w:rFonts w:asciiTheme="minorHAnsi" w:hAnsiTheme="minorHAnsi" w:cstheme="minorHAnsi"/>
                <w:color w:val="000000"/>
              </w:rPr>
              <w:t>4</w:t>
            </w:r>
            <w:r w:rsidR="006F4BAA">
              <w:rPr>
                <w:rFonts w:asciiTheme="minorHAnsi" w:hAnsiTheme="minorHAnsi" w:cstheme="minorHAnsi"/>
                <w:color w:val="000000"/>
              </w:rPr>
              <w:t>/2016</w:t>
            </w: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4" w:type="pct"/>
            <w:tcBorders>
              <w:bottom w:val="single" w:sz="4" w:space="0" w:color="auto"/>
            </w:tcBorders>
            <w:shd w:val="clear" w:color="auto" w:fill="00B050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B6076" w:rsidRPr="00761C0E" w:rsidTr="00BA55AD">
        <w:trPr>
          <w:cantSplit/>
        </w:trPr>
        <w:tc>
          <w:tcPr>
            <w:tcW w:w="361" w:type="pct"/>
          </w:tcPr>
          <w:p w:rsidR="00BB6076" w:rsidRPr="00761C0E" w:rsidRDefault="00100833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960" w:type="pct"/>
          </w:tcPr>
          <w:p w:rsidR="00BB6076" w:rsidRPr="00761C0E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Technical Solution Document</w:t>
            </w:r>
          </w:p>
        </w:tc>
        <w:tc>
          <w:tcPr>
            <w:tcW w:w="786" w:type="pct"/>
          </w:tcPr>
          <w:p w:rsidR="00BB6076" w:rsidRPr="00761C0E" w:rsidRDefault="006F4BAA" w:rsidP="00961F7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="00961F74">
              <w:rPr>
                <w:rFonts w:asciiTheme="minorHAnsi" w:hAnsiTheme="minorHAnsi" w:cstheme="minorHAnsi"/>
                <w:color w:val="000000"/>
              </w:rPr>
              <w:t>6</w:t>
            </w:r>
            <w:r>
              <w:rPr>
                <w:rFonts w:asciiTheme="minorHAnsi" w:hAnsiTheme="minorHAnsi" w:cstheme="minorHAnsi"/>
                <w:color w:val="000000"/>
              </w:rPr>
              <w:t>/0</w:t>
            </w:r>
            <w:r w:rsidR="00924C1C">
              <w:rPr>
                <w:rFonts w:asciiTheme="minorHAnsi" w:hAnsiTheme="minorHAnsi" w:cstheme="minorHAnsi"/>
                <w:color w:val="000000"/>
              </w:rPr>
              <w:t>4</w:t>
            </w:r>
            <w:r>
              <w:rPr>
                <w:rFonts w:asciiTheme="minorHAnsi" w:hAnsiTheme="minorHAnsi" w:cstheme="minorHAnsi"/>
                <w:color w:val="000000"/>
              </w:rPr>
              <w:t>/2016</w:t>
            </w:r>
          </w:p>
        </w:tc>
        <w:tc>
          <w:tcPr>
            <w:tcW w:w="786" w:type="pct"/>
          </w:tcPr>
          <w:p w:rsidR="00BB6076" w:rsidRPr="00761C0E" w:rsidRDefault="006F4BAA" w:rsidP="00961F7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="00961F74">
              <w:rPr>
                <w:rFonts w:asciiTheme="minorHAnsi" w:hAnsiTheme="minorHAnsi" w:cstheme="minorHAnsi"/>
                <w:color w:val="000000"/>
              </w:rPr>
              <w:t>6</w:t>
            </w:r>
            <w:r>
              <w:rPr>
                <w:rFonts w:asciiTheme="minorHAnsi" w:hAnsiTheme="minorHAnsi" w:cstheme="minorHAnsi"/>
                <w:color w:val="000000"/>
              </w:rPr>
              <w:t>/0</w:t>
            </w:r>
            <w:r w:rsidR="00924C1C">
              <w:rPr>
                <w:rFonts w:asciiTheme="minorHAnsi" w:hAnsiTheme="minorHAnsi" w:cstheme="minorHAnsi"/>
                <w:color w:val="000000"/>
              </w:rPr>
              <w:t>4</w:t>
            </w:r>
            <w:r>
              <w:rPr>
                <w:rFonts w:asciiTheme="minorHAnsi" w:hAnsiTheme="minorHAnsi" w:cstheme="minorHAnsi"/>
                <w:color w:val="000000"/>
              </w:rPr>
              <w:t>/2016</w:t>
            </w:r>
          </w:p>
        </w:tc>
        <w:tc>
          <w:tcPr>
            <w:tcW w:w="786" w:type="pct"/>
          </w:tcPr>
          <w:p w:rsidR="00BB6076" w:rsidRPr="00761C0E" w:rsidRDefault="006F4BAA" w:rsidP="00961F7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="00961F74">
              <w:rPr>
                <w:rFonts w:asciiTheme="minorHAnsi" w:hAnsiTheme="minorHAnsi" w:cstheme="minorHAnsi"/>
                <w:color w:val="000000"/>
              </w:rPr>
              <w:t>6</w:t>
            </w:r>
            <w:r>
              <w:rPr>
                <w:rFonts w:asciiTheme="minorHAnsi" w:hAnsiTheme="minorHAnsi" w:cstheme="minorHAnsi"/>
                <w:color w:val="000000"/>
              </w:rPr>
              <w:t>/0</w:t>
            </w:r>
            <w:r w:rsidR="00924C1C">
              <w:rPr>
                <w:rFonts w:asciiTheme="minorHAnsi" w:hAnsiTheme="minorHAnsi" w:cstheme="minorHAnsi"/>
                <w:color w:val="000000"/>
              </w:rPr>
              <w:t>4</w:t>
            </w:r>
            <w:r>
              <w:rPr>
                <w:rFonts w:asciiTheme="minorHAnsi" w:hAnsiTheme="minorHAnsi" w:cstheme="minorHAnsi"/>
                <w:color w:val="000000"/>
              </w:rPr>
              <w:t>/2016</w:t>
            </w:r>
          </w:p>
        </w:tc>
        <w:tc>
          <w:tcPr>
            <w:tcW w:w="678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4" w:type="pct"/>
            <w:shd w:val="clear" w:color="auto" w:fill="00B050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B6076" w:rsidRPr="00761C0E" w:rsidTr="00BA55AD">
        <w:trPr>
          <w:cantSplit/>
        </w:trPr>
        <w:tc>
          <w:tcPr>
            <w:tcW w:w="361" w:type="pct"/>
          </w:tcPr>
          <w:p w:rsidR="00BB6076" w:rsidRPr="00761C0E" w:rsidRDefault="00100833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960" w:type="pct"/>
          </w:tcPr>
          <w:p w:rsidR="00BB6076" w:rsidRPr="00761C0E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Pr="00961F74">
              <w:rPr>
                <w:rFonts w:asciiTheme="minorHAnsi" w:hAnsiTheme="minorHAnsi" w:cstheme="minorHAnsi"/>
                <w:color w:val="000000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color w:val="000000"/>
              </w:rPr>
              <w:t xml:space="preserve"> Beta Release(Web &amp; Mobile)</w:t>
            </w:r>
          </w:p>
        </w:tc>
        <w:tc>
          <w:tcPr>
            <w:tcW w:w="786" w:type="pct"/>
          </w:tcPr>
          <w:p w:rsidR="00BB6076" w:rsidRPr="00761C0E" w:rsidRDefault="00924C1C" w:rsidP="00961F7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="00961F74">
              <w:rPr>
                <w:rFonts w:asciiTheme="minorHAnsi" w:hAnsiTheme="minorHAnsi" w:cstheme="minorHAnsi"/>
                <w:color w:val="000000"/>
              </w:rPr>
              <w:t>5</w:t>
            </w:r>
            <w:r w:rsidR="006F4BAA">
              <w:rPr>
                <w:rFonts w:asciiTheme="minorHAnsi" w:hAnsiTheme="minorHAnsi" w:cstheme="minorHAnsi"/>
                <w:color w:val="000000"/>
              </w:rPr>
              <w:t>/0</w:t>
            </w:r>
            <w:r w:rsidR="00961F74">
              <w:rPr>
                <w:rFonts w:asciiTheme="minorHAnsi" w:hAnsiTheme="minorHAnsi" w:cstheme="minorHAnsi"/>
                <w:color w:val="000000"/>
              </w:rPr>
              <w:t>5</w:t>
            </w:r>
            <w:r w:rsidR="006F4BAA">
              <w:rPr>
                <w:rFonts w:asciiTheme="minorHAnsi" w:hAnsiTheme="minorHAnsi" w:cstheme="minorHAnsi"/>
                <w:color w:val="000000"/>
              </w:rPr>
              <w:t>/2016</w:t>
            </w:r>
          </w:p>
        </w:tc>
        <w:tc>
          <w:tcPr>
            <w:tcW w:w="786" w:type="pct"/>
          </w:tcPr>
          <w:p w:rsidR="00BB6076" w:rsidRPr="00761C0E" w:rsidRDefault="00961F74" w:rsidP="00961F7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25/05/2016</w:t>
            </w:r>
          </w:p>
        </w:tc>
        <w:tc>
          <w:tcPr>
            <w:tcW w:w="786" w:type="pct"/>
          </w:tcPr>
          <w:p w:rsidR="00BB6076" w:rsidRPr="00761C0E" w:rsidRDefault="00961F74" w:rsidP="00961F7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25/05/2016</w:t>
            </w:r>
          </w:p>
        </w:tc>
        <w:tc>
          <w:tcPr>
            <w:tcW w:w="678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4" w:type="pct"/>
            <w:shd w:val="clear" w:color="auto" w:fill="00B050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F4BAA" w:rsidRPr="00761C0E" w:rsidTr="00BA55AD">
        <w:trPr>
          <w:cantSplit/>
        </w:trPr>
        <w:tc>
          <w:tcPr>
            <w:tcW w:w="361" w:type="pct"/>
          </w:tcPr>
          <w:p w:rsidR="006F4BAA" w:rsidRDefault="006F4BAA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960" w:type="pct"/>
          </w:tcPr>
          <w:p w:rsidR="006F4BAA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Go Live</w:t>
            </w:r>
          </w:p>
        </w:tc>
        <w:tc>
          <w:tcPr>
            <w:tcW w:w="786" w:type="pct"/>
          </w:tcPr>
          <w:p w:rsidR="006F4BAA" w:rsidRPr="00761C0E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</w:t>
            </w:r>
            <w:r w:rsidR="006F4BAA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86" w:type="pct"/>
          </w:tcPr>
          <w:p w:rsidR="006F4BAA" w:rsidRPr="00761C0E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786" w:type="pct"/>
          </w:tcPr>
          <w:p w:rsidR="006F4BAA" w:rsidRPr="00761C0E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678" w:type="pct"/>
          </w:tcPr>
          <w:p w:rsidR="006F4BAA" w:rsidRPr="00761C0E" w:rsidRDefault="006F4BAA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4" w:type="pct"/>
            <w:shd w:val="clear" w:color="auto" w:fill="00B050"/>
          </w:tcPr>
          <w:p w:rsidR="006F4BAA" w:rsidRPr="00761C0E" w:rsidRDefault="006F4BAA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F4BAA" w:rsidRPr="00761C0E" w:rsidTr="00BA55AD">
        <w:trPr>
          <w:cantSplit/>
        </w:trPr>
        <w:tc>
          <w:tcPr>
            <w:tcW w:w="361" w:type="pct"/>
          </w:tcPr>
          <w:p w:rsidR="006F4BAA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960" w:type="pct"/>
          </w:tcPr>
          <w:p w:rsidR="006F4BAA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Bug List</w:t>
            </w:r>
          </w:p>
        </w:tc>
        <w:tc>
          <w:tcPr>
            <w:tcW w:w="786" w:type="pct"/>
          </w:tcPr>
          <w:p w:rsidR="006F4BAA" w:rsidRPr="00761C0E" w:rsidRDefault="00924C1C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</w:t>
            </w:r>
            <w:r w:rsidR="006F4BAA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86" w:type="pct"/>
          </w:tcPr>
          <w:p w:rsidR="006F4BAA" w:rsidRPr="00761C0E" w:rsidRDefault="00924C1C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</w:t>
            </w:r>
            <w:r w:rsidR="006F4BAA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86" w:type="pct"/>
          </w:tcPr>
          <w:p w:rsidR="006F4BAA" w:rsidRPr="00761C0E" w:rsidRDefault="00924C1C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</w:t>
            </w:r>
            <w:r w:rsidR="006F4BAA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678" w:type="pct"/>
          </w:tcPr>
          <w:p w:rsidR="006F4BAA" w:rsidRPr="00761C0E" w:rsidRDefault="006F4BAA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4" w:type="pct"/>
            <w:shd w:val="clear" w:color="auto" w:fill="00B050"/>
          </w:tcPr>
          <w:p w:rsidR="006F4BAA" w:rsidRPr="00761C0E" w:rsidRDefault="006F4BAA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61F74" w:rsidRPr="00761C0E" w:rsidTr="00BA55AD">
        <w:trPr>
          <w:cantSplit/>
        </w:trPr>
        <w:tc>
          <w:tcPr>
            <w:tcW w:w="361" w:type="pct"/>
          </w:tcPr>
          <w:p w:rsidR="00961F74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6 </w:t>
            </w:r>
          </w:p>
        </w:tc>
        <w:tc>
          <w:tcPr>
            <w:tcW w:w="960" w:type="pct"/>
          </w:tcPr>
          <w:p w:rsidR="00961F74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Release Notes</w:t>
            </w:r>
          </w:p>
        </w:tc>
        <w:tc>
          <w:tcPr>
            <w:tcW w:w="786" w:type="pct"/>
          </w:tcPr>
          <w:p w:rsidR="00961F74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786" w:type="pct"/>
          </w:tcPr>
          <w:p w:rsidR="00961F74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786" w:type="pct"/>
          </w:tcPr>
          <w:p w:rsidR="00961F74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678" w:type="pct"/>
          </w:tcPr>
          <w:p w:rsidR="00961F74" w:rsidRPr="00761C0E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4" w:type="pct"/>
            <w:shd w:val="clear" w:color="auto" w:fill="00B050"/>
          </w:tcPr>
          <w:p w:rsidR="00961F74" w:rsidRPr="006F4BAA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highlight w:val="green"/>
              </w:rPr>
            </w:pPr>
          </w:p>
        </w:tc>
      </w:tr>
    </w:tbl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Default="00BB6076" w:rsidP="00BB6076"/>
    <w:p w:rsidR="00BB6076" w:rsidRPr="00761C0E" w:rsidRDefault="00BB6076" w:rsidP="00BB6076"/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Issues: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1470"/>
        <w:gridCol w:w="1054"/>
        <w:gridCol w:w="1172"/>
        <w:gridCol w:w="1407"/>
        <w:gridCol w:w="904"/>
        <w:gridCol w:w="1193"/>
        <w:gridCol w:w="828"/>
      </w:tblGrid>
      <w:tr w:rsidR="00BB6076" w:rsidRPr="00761C0E" w:rsidTr="008240CE">
        <w:tc>
          <w:tcPr>
            <w:tcW w:w="720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1470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1172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Date Reported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Responsible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Action Taken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Proposed Closing Date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C774AE" w:rsidRPr="00761C0E" w:rsidTr="008240CE">
        <w:tc>
          <w:tcPr>
            <w:tcW w:w="720" w:type="dxa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70" w:type="dxa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054" w:type="dxa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172" w:type="dxa"/>
          </w:tcPr>
          <w:p w:rsidR="00C774AE" w:rsidRDefault="00C774AE">
            <w:r w:rsidRPr="00452D5F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407" w:type="dxa"/>
          </w:tcPr>
          <w:p w:rsidR="00C774AE" w:rsidRDefault="00C774AE">
            <w:r w:rsidRPr="00452D5F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904" w:type="dxa"/>
          </w:tcPr>
          <w:p w:rsidR="00C774AE" w:rsidRDefault="00C774AE">
            <w:r w:rsidRPr="00452D5F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193" w:type="dxa"/>
          </w:tcPr>
          <w:p w:rsidR="00C774AE" w:rsidRDefault="00C774AE">
            <w:r w:rsidRPr="00452D5F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828" w:type="dxa"/>
          </w:tcPr>
          <w:p w:rsidR="00C774AE" w:rsidRDefault="00C774AE">
            <w:r w:rsidRPr="00452D5F">
              <w:rPr>
                <w:rFonts w:asciiTheme="minorHAnsi" w:hAnsiTheme="minorHAnsi" w:cstheme="minorHAnsi"/>
              </w:rPr>
              <w:t>NA</w:t>
            </w:r>
          </w:p>
        </w:tc>
      </w:tr>
    </w:tbl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Complaints: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9"/>
        <w:gridCol w:w="2133"/>
        <w:gridCol w:w="1580"/>
        <w:gridCol w:w="1856"/>
        <w:gridCol w:w="1375"/>
        <w:gridCol w:w="1095"/>
      </w:tblGrid>
      <w:tr w:rsidR="00BB6076" w:rsidRPr="00761C0E" w:rsidTr="00C774AE">
        <w:tc>
          <w:tcPr>
            <w:tcW w:w="405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1219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3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Date Reported</w:t>
            </w:r>
          </w:p>
        </w:tc>
        <w:tc>
          <w:tcPr>
            <w:tcW w:w="1061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Responsible</w:t>
            </w:r>
          </w:p>
        </w:tc>
        <w:tc>
          <w:tcPr>
            <w:tcW w:w="78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Action Taken</w:t>
            </w:r>
          </w:p>
        </w:tc>
        <w:tc>
          <w:tcPr>
            <w:tcW w:w="62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C774AE" w:rsidRPr="00761C0E" w:rsidTr="00C774AE">
        <w:tc>
          <w:tcPr>
            <w:tcW w:w="405" w:type="pct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19" w:type="pct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903" w:type="pct"/>
          </w:tcPr>
          <w:p w:rsidR="00C774AE" w:rsidRDefault="00C774AE">
            <w:r w:rsidRPr="00BF1DBF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061" w:type="pct"/>
          </w:tcPr>
          <w:p w:rsidR="00C774AE" w:rsidRDefault="00C774AE">
            <w:r w:rsidRPr="00BF1DBF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786" w:type="pct"/>
          </w:tcPr>
          <w:p w:rsidR="00C774AE" w:rsidRDefault="00C774AE">
            <w:r w:rsidRPr="00BF1DBF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626" w:type="pct"/>
          </w:tcPr>
          <w:p w:rsidR="00C774AE" w:rsidRDefault="00C774AE">
            <w:r w:rsidRPr="00BF1DBF">
              <w:rPr>
                <w:rFonts w:asciiTheme="minorHAnsi" w:hAnsiTheme="minorHAnsi" w:cstheme="minorHAnsi"/>
              </w:rPr>
              <w:t>NA</w:t>
            </w:r>
          </w:p>
        </w:tc>
      </w:tr>
    </w:tbl>
    <w:p w:rsidR="00BB6076" w:rsidRPr="00761C0E" w:rsidRDefault="00BB6076" w:rsidP="00BB6076">
      <w:pPr>
        <w:spacing w:line="360" w:lineRule="auto"/>
        <w:jc w:val="both"/>
        <w:rPr>
          <w:rFonts w:asciiTheme="minorHAnsi" w:hAnsiTheme="minorHAnsi" w:cstheme="minorHAnsi"/>
          <w:i/>
          <w:iCs/>
          <w:color w:val="0000FF"/>
          <w:sz w:val="22"/>
          <w:szCs w:val="22"/>
        </w:rPr>
      </w:pPr>
      <w:r w:rsidRPr="00761C0E">
        <w:rPr>
          <w:rFonts w:asciiTheme="minorHAnsi" w:hAnsiTheme="minorHAnsi" w:cstheme="minorHAnsi"/>
          <w:i/>
          <w:iCs/>
          <w:color w:val="0000FF"/>
          <w:sz w:val="22"/>
          <w:szCs w:val="22"/>
        </w:rPr>
        <w:t>&lt;Customer Feedback form can be attached. &gt;</w:t>
      </w:r>
    </w:p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High Level Risks: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2880"/>
        <w:gridCol w:w="1980"/>
        <w:gridCol w:w="1396"/>
        <w:gridCol w:w="1772"/>
      </w:tblGrid>
      <w:tr w:rsidR="00BB6076" w:rsidRPr="00761C0E" w:rsidTr="008240CE">
        <w:tc>
          <w:tcPr>
            <w:tcW w:w="720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2880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Risk Item Description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Mitigation/ contingency Plan</w:t>
            </w:r>
          </w:p>
        </w:tc>
        <w:tc>
          <w:tcPr>
            <w:tcW w:w="1396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Responsible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Date for Resolution</w:t>
            </w:r>
          </w:p>
        </w:tc>
      </w:tr>
      <w:tr w:rsidR="00BB6076" w:rsidRPr="00761C0E" w:rsidTr="008240CE">
        <w:tc>
          <w:tcPr>
            <w:tcW w:w="720" w:type="dxa"/>
          </w:tcPr>
          <w:p w:rsidR="00BB6076" w:rsidRPr="00761C0E" w:rsidRDefault="00B72E21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80" w:type="dxa"/>
          </w:tcPr>
          <w:p w:rsidR="00BB6076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 Server Down in case of Internet failure</w:t>
            </w:r>
          </w:p>
        </w:tc>
        <w:tc>
          <w:tcPr>
            <w:tcW w:w="1980" w:type="dxa"/>
          </w:tcPr>
          <w:p w:rsidR="00BB6076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Back up ISP</w:t>
            </w:r>
          </w:p>
        </w:tc>
        <w:tc>
          <w:tcPr>
            <w:tcW w:w="1396" w:type="dxa"/>
          </w:tcPr>
          <w:p w:rsidR="00BB6076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Debasish</w:t>
            </w:r>
          </w:p>
        </w:tc>
        <w:tc>
          <w:tcPr>
            <w:tcW w:w="1772" w:type="dxa"/>
          </w:tcPr>
          <w:p w:rsidR="00BB6076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B72E21">
              <w:rPr>
                <w:rFonts w:asciiTheme="minorHAnsi" w:hAnsiTheme="minorHAnsi" w:cstheme="minorHAnsi"/>
              </w:rPr>
              <w:t>/05/2016</w:t>
            </w:r>
          </w:p>
        </w:tc>
      </w:tr>
    </w:tbl>
    <w:p w:rsidR="00BB6076" w:rsidRPr="00761C0E" w:rsidRDefault="00BB6076" w:rsidP="00BB6076">
      <w:pPr>
        <w:spacing w:line="360" w:lineRule="auto"/>
        <w:jc w:val="both"/>
        <w:rPr>
          <w:rFonts w:asciiTheme="minorHAnsi" w:hAnsiTheme="minorHAnsi" w:cstheme="minorHAnsi"/>
          <w:i/>
          <w:iCs/>
          <w:color w:val="0000FF"/>
          <w:sz w:val="22"/>
          <w:szCs w:val="22"/>
        </w:rPr>
      </w:pPr>
      <w:r w:rsidRPr="00761C0E">
        <w:rPr>
          <w:rFonts w:asciiTheme="minorHAnsi" w:hAnsiTheme="minorHAnsi" w:cstheme="minorHAnsi"/>
          <w:i/>
          <w:iCs/>
          <w:color w:val="0000FF"/>
          <w:sz w:val="22"/>
          <w:szCs w:val="22"/>
        </w:rPr>
        <w:t>&lt;Risk Tracker can be attached here. &gt;</w:t>
      </w: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Change Requests: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1"/>
        <w:gridCol w:w="827"/>
        <w:gridCol w:w="1114"/>
        <w:gridCol w:w="1127"/>
        <w:gridCol w:w="1127"/>
        <w:gridCol w:w="1366"/>
        <w:gridCol w:w="1285"/>
        <w:gridCol w:w="1271"/>
      </w:tblGrid>
      <w:tr w:rsidR="00B72E21" w:rsidRPr="00761C0E" w:rsidTr="00C774AE">
        <w:trPr>
          <w:cantSplit/>
        </w:trPr>
        <w:tc>
          <w:tcPr>
            <w:tcW w:w="345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449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CR Details</w:t>
            </w:r>
          </w:p>
        </w:tc>
        <w:tc>
          <w:tcPr>
            <w:tcW w:w="60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Estimated Effort (Person Days)</w:t>
            </w:r>
          </w:p>
        </w:tc>
        <w:tc>
          <w:tcPr>
            <w:tcW w:w="74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Start Date</w:t>
            </w:r>
          </w:p>
        </w:tc>
        <w:tc>
          <w:tcPr>
            <w:tcW w:w="74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End Date</w:t>
            </w:r>
          </w:p>
        </w:tc>
        <w:tc>
          <w:tcPr>
            <w:tcW w:w="737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 xml:space="preserve">Change Request Attachments </w:t>
            </w:r>
          </w:p>
        </w:tc>
        <w:tc>
          <w:tcPr>
            <w:tcW w:w="69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 [In-Progress/ Completed/ Deferred/ Pending]</w:t>
            </w:r>
          </w:p>
        </w:tc>
        <w:tc>
          <w:tcPr>
            <w:tcW w:w="68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Tracking Comments/ Action Taken/ Remarks [if any]</w:t>
            </w:r>
          </w:p>
        </w:tc>
      </w:tr>
      <w:tr w:rsidR="00C774AE" w:rsidRPr="00761C0E" w:rsidTr="00C774AE">
        <w:trPr>
          <w:cantSplit/>
        </w:trPr>
        <w:tc>
          <w:tcPr>
            <w:tcW w:w="345" w:type="pct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449" w:type="pct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602" w:type="pct"/>
          </w:tcPr>
          <w:p w:rsidR="00C774AE" w:rsidRDefault="00C774AE">
            <w:r w:rsidRPr="007006BE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742" w:type="pct"/>
          </w:tcPr>
          <w:p w:rsidR="00C774AE" w:rsidRDefault="00C774AE">
            <w:r w:rsidRPr="007006BE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742" w:type="pct"/>
          </w:tcPr>
          <w:p w:rsidR="00C774AE" w:rsidRDefault="00C774AE">
            <w:r w:rsidRPr="007006BE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737" w:type="pct"/>
          </w:tcPr>
          <w:p w:rsidR="00C774AE" w:rsidRDefault="00C774AE">
            <w:r w:rsidRPr="007006BE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696" w:type="pct"/>
          </w:tcPr>
          <w:p w:rsidR="00C774AE" w:rsidRDefault="00C774AE">
            <w:r w:rsidRPr="007006BE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686" w:type="pct"/>
          </w:tcPr>
          <w:p w:rsidR="00C774AE" w:rsidRDefault="00C774AE">
            <w:r w:rsidRPr="007006BE">
              <w:rPr>
                <w:rFonts w:asciiTheme="minorHAnsi" w:hAnsiTheme="minorHAnsi" w:cstheme="minorHAnsi"/>
                <w:color w:val="000000"/>
              </w:rPr>
              <w:t>NA</w:t>
            </w:r>
          </w:p>
        </w:tc>
      </w:tr>
    </w:tbl>
    <w:p w:rsidR="00BB6076" w:rsidRDefault="00BB6076" w:rsidP="00BB6076">
      <w:pPr>
        <w:spacing w:line="360" w:lineRule="auto"/>
        <w:jc w:val="both"/>
        <w:rPr>
          <w:rFonts w:asciiTheme="minorHAnsi" w:hAnsiTheme="minorHAnsi" w:cstheme="minorHAnsi"/>
          <w:i/>
          <w:iCs/>
          <w:color w:val="0000FF"/>
          <w:sz w:val="22"/>
          <w:szCs w:val="22"/>
        </w:rPr>
      </w:pPr>
      <w:r w:rsidRPr="00761C0E">
        <w:rPr>
          <w:rFonts w:asciiTheme="minorHAnsi" w:hAnsiTheme="minorHAnsi" w:cstheme="minorHAnsi"/>
          <w:i/>
          <w:iCs/>
          <w:color w:val="0000FF"/>
          <w:sz w:val="22"/>
          <w:szCs w:val="22"/>
        </w:rPr>
        <w:t>&lt;List down all CRs received during the reporting period, CRs completed during the reporting period and pending CRs &gt;</w:t>
      </w:r>
    </w:p>
    <w:p w:rsidR="00BB6076" w:rsidRPr="00761C0E" w:rsidRDefault="00BB6076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B6076" w:rsidRPr="00C7174D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C7174D">
        <w:rPr>
          <w:rFonts w:asciiTheme="minorHAnsi" w:hAnsiTheme="minorHAnsi" w:cstheme="minorHAnsi"/>
          <w:b w:val="0"/>
          <w:sz w:val="22"/>
          <w:szCs w:val="22"/>
        </w:rPr>
        <w:t>Defects Summary: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1"/>
        <w:gridCol w:w="1204"/>
        <w:gridCol w:w="1092"/>
        <w:gridCol w:w="1428"/>
        <w:gridCol w:w="1450"/>
        <w:gridCol w:w="2943"/>
      </w:tblGrid>
      <w:tr w:rsidR="00BB6076" w:rsidRPr="00761C0E" w:rsidTr="00C774AE">
        <w:trPr>
          <w:cantSplit/>
        </w:trPr>
        <w:tc>
          <w:tcPr>
            <w:tcW w:w="361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688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Release Name</w:t>
            </w:r>
          </w:p>
        </w:tc>
        <w:tc>
          <w:tcPr>
            <w:tcW w:w="624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 xml:space="preserve">No of Defects Reported </w:t>
            </w:r>
          </w:p>
        </w:tc>
        <w:tc>
          <w:tcPr>
            <w:tcW w:w="81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Attachments [if any]</w:t>
            </w:r>
          </w:p>
        </w:tc>
        <w:tc>
          <w:tcPr>
            <w:tcW w:w="829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 xml:space="preserve">Status </w:t>
            </w:r>
          </w:p>
        </w:tc>
        <w:tc>
          <w:tcPr>
            <w:tcW w:w="168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Tracking Comments/ Action Taken/ Remarks [if any]</w:t>
            </w:r>
          </w:p>
        </w:tc>
      </w:tr>
      <w:tr w:rsidR="00BB6076" w:rsidRPr="00761C0E" w:rsidTr="00C774AE">
        <w:trPr>
          <w:cantSplit/>
        </w:trPr>
        <w:tc>
          <w:tcPr>
            <w:tcW w:w="361" w:type="pct"/>
          </w:tcPr>
          <w:p w:rsidR="00BB6076" w:rsidRPr="00C7174D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174D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88" w:type="pct"/>
          </w:tcPr>
          <w:p w:rsidR="00BB6076" w:rsidRPr="00C7174D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174D">
              <w:rPr>
                <w:rFonts w:asciiTheme="minorHAnsi" w:hAnsiTheme="minorHAnsi" w:cstheme="minorHAnsi"/>
                <w:color w:val="000000"/>
              </w:rPr>
              <w:t>Beta 1.0</w:t>
            </w:r>
          </w:p>
        </w:tc>
        <w:tc>
          <w:tcPr>
            <w:tcW w:w="624" w:type="pct"/>
          </w:tcPr>
          <w:p w:rsidR="00BB6076" w:rsidRPr="00C7174D" w:rsidRDefault="00C7174D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174D">
              <w:rPr>
                <w:rFonts w:asciiTheme="minorHAnsi" w:hAnsiTheme="minorHAnsi" w:cstheme="minorHAnsi"/>
                <w:color w:val="000000"/>
              </w:rPr>
              <w:t>30</w:t>
            </w:r>
          </w:p>
        </w:tc>
        <w:tc>
          <w:tcPr>
            <w:tcW w:w="816" w:type="pct"/>
          </w:tcPr>
          <w:p w:rsidR="00BB6076" w:rsidRPr="00C7174D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29" w:type="pct"/>
          </w:tcPr>
          <w:p w:rsidR="00BB6076" w:rsidRPr="00C7174D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174D">
              <w:rPr>
                <w:rFonts w:asciiTheme="minorHAnsi" w:hAnsiTheme="minorHAnsi" w:cstheme="minorHAnsi"/>
                <w:color w:val="000000"/>
              </w:rPr>
              <w:t>Completed</w:t>
            </w:r>
          </w:p>
        </w:tc>
        <w:tc>
          <w:tcPr>
            <w:tcW w:w="1682" w:type="pct"/>
          </w:tcPr>
          <w:p w:rsidR="00BB6076" w:rsidRPr="00C774A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highlight w:val="yellow"/>
              </w:rPr>
            </w:pPr>
          </w:p>
        </w:tc>
      </w:tr>
      <w:tr w:rsidR="00BB6076" w:rsidRPr="00761C0E" w:rsidTr="00C774AE">
        <w:trPr>
          <w:cantSplit/>
        </w:trPr>
        <w:tc>
          <w:tcPr>
            <w:tcW w:w="361" w:type="pct"/>
            <w:tcBorders>
              <w:bottom w:val="single" w:sz="4" w:space="0" w:color="auto"/>
            </w:tcBorders>
          </w:tcPr>
          <w:p w:rsidR="00BB6076" w:rsidRPr="00C7174D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174D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88" w:type="pct"/>
            <w:tcBorders>
              <w:bottom w:val="single" w:sz="4" w:space="0" w:color="auto"/>
            </w:tcBorders>
          </w:tcPr>
          <w:p w:rsidR="00BB6076" w:rsidRPr="00C7174D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174D">
              <w:rPr>
                <w:rFonts w:asciiTheme="minorHAnsi" w:hAnsiTheme="minorHAnsi" w:cstheme="minorHAnsi"/>
                <w:color w:val="000000"/>
              </w:rPr>
              <w:t>Final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BB6076" w:rsidRPr="00C7174D" w:rsidRDefault="00C7174D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174D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816" w:type="pct"/>
            <w:tcBorders>
              <w:bottom w:val="single" w:sz="4" w:space="0" w:color="auto"/>
            </w:tcBorders>
          </w:tcPr>
          <w:p w:rsidR="00BB6076" w:rsidRPr="00C7174D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:rsidR="00BB6076" w:rsidRPr="00C7174D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174D">
              <w:rPr>
                <w:rFonts w:asciiTheme="minorHAnsi" w:hAnsiTheme="minorHAnsi" w:cstheme="minorHAnsi"/>
                <w:color w:val="000000"/>
              </w:rPr>
              <w:t>Completed</w:t>
            </w:r>
          </w:p>
        </w:tc>
        <w:tc>
          <w:tcPr>
            <w:tcW w:w="1682" w:type="pct"/>
            <w:tcBorders>
              <w:bottom w:val="single" w:sz="4" w:space="0" w:color="auto"/>
            </w:tcBorders>
          </w:tcPr>
          <w:p w:rsidR="00BB6076" w:rsidRPr="00C774A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highlight w:val="yellow"/>
              </w:rPr>
            </w:pPr>
          </w:p>
        </w:tc>
      </w:tr>
    </w:tbl>
    <w:p w:rsidR="00BB6076" w:rsidRDefault="00BB6076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774AE" w:rsidRDefault="00C774AE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774AE" w:rsidRDefault="00C774AE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774AE" w:rsidRDefault="00C774AE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774AE" w:rsidRDefault="00C774AE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774AE" w:rsidRDefault="00C774AE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774AE" w:rsidRDefault="00C774AE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774AE" w:rsidRPr="00761C0E" w:rsidRDefault="00C774AE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Status of Current Tasks: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0"/>
        <w:gridCol w:w="1174"/>
        <w:gridCol w:w="1235"/>
        <w:gridCol w:w="1235"/>
        <w:gridCol w:w="1235"/>
        <w:gridCol w:w="1235"/>
        <w:gridCol w:w="1159"/>
        <w:gridCol w:w="895"/>
      </w:tblGrid>
      <w:tr w:rsidR="002D6FD8" w:rsidRPr="00761C0E" w:rsidTr="00C774AE">
        <w:trPr>
          <w:cantSplit/>
        </w:trPr>
        <w:tc>
          <w:tcPr>
            <w:tcW w:w="33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671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Task</w:t>
            </w:r>
          </w:p>
        </w:tc>
        <w:tc>
          <w:tcPr>
            <w:tcW w:w="70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Start Date</w:t>
            </w:r>
          </w:p>
        </w:tc>
        <w:tc>
          <w:tcPr>
            <w:tcW w:w="70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End Date</w:t>
            </w:r>
          </w:p>
        </w:tc>
        <w:tc>
          <w:tcPr>
            <w:tcW w:w="70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Actual Start Date</w:t>
            </w:r>
          </w:p>
        </w:tc>
        <w:tc>
          <w:tcPr>
            <w:tcW w:w="70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Actual End Date</w:t>
            </w:r>
          </w:p>
        </w:tc>
        <w:tc>
          <w:tcPr>
            <w:tcW w:w="66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51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2D6FD8" w:rsidRPr="00761C0E" w:rsidTr="00C774AE">
        <w:trPr>
          <w:cantSplit/>
        </w:trPr>
        <w:tc>
          <w:tcPr>
            <w:tcW w:w="332" w:type="pct"/>
          </w:tcPr>
          <w:p w:rsidR="00BB6076" w:rsidRPr="00761C0E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71" w:type="pct"/>
          </w:tcPr>
          <w:p w:rsidR="00BB6076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Installation Manual</w:t>
            </w:r>
          </w:p>
        </w:tc>
        <w:tc>
          <w:tcPr>
            <w:tcW w:w="706" w:type="pct"/>
          </w:tcPr>
          <w:p w:rsidR="00BB6076" w:rsidRPr="00761C0E" w:rsidRDefault="00C774AE" w:rsidP="002D6FD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</w:t>
            </w:r>
            <w:r w:rsidR="002D6FD8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06" w:type="pct"/>
          </w:tcPr>
          <w:p w:rsidR="00BB6076" w:rsidRPr="00761C0E" w:rsidRDefault="00C774AE" w:rsidP="002D6FD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</w:t>
            </w:r>
            <w:r w:rsidR="002D6FD8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06" w:type="pct"/>
          </w:tcPr>
          <w:p w:rsidR="00BB6076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</w:t>
            </w:r>
            <w:r w:rsidR="002D6FD8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06" w:type="pct"/>
          </w:tcPr>
          <w:p w:rsidR="00BB6076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</w:t>
            </w:r>
            <w:r w:rsidR="002D6FD8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662" w:type="pct"/>
          </w:tcPr>
          <w:p w:rsidR="00BB6076" w:rsidRPr="00761C0E" w:rsidRDefault="002D6FD8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Completed</w:t>
            </w:r>
          </w:p>
        </w:tc>
        <w:tc>
          <w:tcPr>
            <w:tcW w:w="512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C774AE" w:rsidRPr="00761C0E" w:rsidTr="00C774AE">
        <w:trPr>
          <w:cantSplit/>
        </w:trPr>
        <w:tc>
          <w:tcPr>
            <w:tcW w:w="332" w:type="pct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71" w:type="pct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Project Closure Report</w:t>
            </w:r>
          </w:p>
        </w:tc>
        <w:tc>
          <w:tcPr>
            <w:tcW w:w="706" w:type="pct"/>
          </w:tcPr>
          <w:p w:rsidR="00C774AE" w:rsidRPr="00761C0E" w:rsidRDefault="00C774AE" w:rsidP="00A61DC6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28/05/2016</w:t>
            </w:r>
          </w:p>
        </w:tc>
        <w:tc>
          <w:tcPr>
            <w:tcW w:w="706" w:type="pct"/>
          </w:tcPr>
          <w:p w:rsidR="00C774AE" w:rsidRPr="00761C0E" w:rsidRDefault="00C774AE" w:rsidP="00A61DC6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706" w:type="pct"/>
          </w:tcPr>
          <w:p w:rsidR="00C774AE" w:rsidRPr="00761C0E" w:rsidRDefault="00C774AE" w:rsidP="00A61DC6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28/05/2016</w:t>
            </w:r>
          </w:p>
        </w:tc>
        <w:tc>
          <w:tcPr>
            <w:tcW w:w="706" w:type="pct"/>
          </w:tcPr>
          <w:p w:rsidR="00C774AE" w:rsidRPr="00761C0E" w:rsidRDefault="00C774AE" w:rsidP="00A61DC6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662" w:type="pct"/>
          </w:tcPr>
          <w:p w:rsidR="00C774AE" w:rsidRPr="00761C0E" w:rsidRDefault="00C774AE" w:rsidP="00A61DC6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Completed</w:t>
            </w:r>
          </w:p>
        </w:tc>
        <w:tc>
          <w:tcPr>
            <w:tcW w:w="512" w:type="pct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D6FD8" w:rsidRPr="00761C0E" w:rsidTr="00C774AE">
        <w:trPr>
          <w:cantSplit/>
        </w:trPr>
        <w:tc>
          <w:tcPr>
            <w:tcW w:w="332" w:type="pct"/>
          </w:tcPr>
          <w:p w:rsidR="00BB6076" w:rsidRPr="00761C0E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671" w:type="pct"/>
          </w:tcPr>
          <w:p w:rsidR="00BB6076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Bug List</w:t>
            </w:r>
            <w:r w:rsidR="002D6FD8">
              <w:rPr>
                <w:rFonts w:asciiTheme="minorHAnsi" w:hAnsiTheme="minorHAnsi" w:cstheme="minorHAnsi"/>
                <w:color w:val="000000"/>
              </w:rPr>
              <w:t xml:space="preserve"> submission</w:t>
            </w:r>
          </w:p>
        </w:tc>
        <w:tc>
          <w:tcPr>
            <w:tcW w:w="706" w:type="pct"/>
          </w:tcPr>
          <w:p w:rsidR="00BB6076" w:rsidRPr="00761C0E" w:rsidRDefault="00A23CAF" w:rsidP="002D6FD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  <w:r w:rsidR="002D6FD8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06" w:type="pct"/>
          </w:tcPr>
          <w:p w:rsidR="00BB6076" w:rsidRPr="00761C0E" w:rsidRDefault="00A23CA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</w:t>
            </w:r>
            <w:r w:rsidR="002D6FD8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06" w:type="pct"/>
          </w:tcPr>
          <w:p w:rsidR="00BB6076" w:rsidRPr="00761C0E" w:rsidRDefault="00A23CA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  <w:r w:rsidR="002D6FD8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06" w:type="pct"/>
          </w:tcPr>
          <w:p w:rsidR="00BB6076" w:rsidRPr="00761C0E" w:rsidRDefault="00A23CA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</w:t>
            </w:r>
            <w:r w:rsidR="002D6FD8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662" w:type="pct"/>
          </w:tcPr>
          <w:p w:rsidR="00BB6076" w:rsidRPr="00761C0E" w:rsidRDefault="002D6FD8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Completed</w:t>
            </w:r>
          </w:p>
        </w:tc>
        <w:tc>
          <w:tcPr>
            <w:tcW w:w="512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Plan for Next Reporting Period: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3"/>
        <w:gridCol w:w="1579"/>
        <w:gridCol w:w="1583"/>
        <w:gridCol w:w="1375"/>
        <w:gridCol w:w="1121"/>
        <w:gridCol w:w="2407"/>
      </w:tblGrid>
      <w:tr w:rsidR="00BB6076" w:rsidRPr="00761C0E" w:rsidTr="00A23CAF">
        <w:trPr>
          <w:cantSplit/>
        </w:trPr>
        <w:tc>
          <w:tcPr>
            <w:tcW w:w="390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90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Task</w:t>
            </w:r>
          </w:p>
        </w:tc>
        <w:tc>
          <w:tcPr>
            <w:tcW w:w="905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Start Date</w:t>
            </w:r>
          </w:p>
        </w:tc>
        <w:tc>
          <w:tcPr>
            <w:tcW w:w="78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End Date</w:t>
            </w:r>
          </w:p>
        </w:tc>
        <w:tc>
          <w:tcPr>
            <w:tcW w:w="641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137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A23CAF" w:rsidRPr="00761C0E" w:rsidTr="00A23CAF">
        <w:trPr>
          <w:cantSplit/>
        </w:trPr>
        <w:tc>
          <w:tcPr>
            <w:tcW w:w="390" w:type="pct"/>
          </w:tcPr>
          <w:p w:rsidR="00A23CAF" w:rsidRPr="00761C0E" w:rsidRDefault="00A23CA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902" w:type="pct"/>
          </w:tcPr>
          <w:p w:rsidR="00A23CAF" w:rsidRPr="00761C0E" w:rsidRDefault="00A23CA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905" w:type="pct"/>
          </w:tcPr>
          <w:p w:rsidR="00A23CAF" w:rsidRDefault="00A23CAF">
            <w:r w:rsidRPr="00A07527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786" w:type="pct"/>
          </w:tcPr>
          <w:p w:rsidR="00A23CAF" w:rsidRDefault="00A23CAF">
            <w:r w:rsidRPr="00A07527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641" w:type="pct"/>
          </w:tcPr>
          <w:p w:rsidR="00A23CAF" w:rsidRDefault="00A23CAF">
            <w:r w:rsidRPr="00A07527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1376" w:type="pct"/>
          </w:tcPr>
          <w:p w:rsidR="00A23CAF" w:rsidRPr="00761C0E" w:rsidRDefault="00A23CA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BB6076" w:rsidRPr="00761C0E" w:rsidRDefault="00BB6076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53955" w:rsidRPr="00BB6076" w:rsidRDefault="00553955" w:rsidP="00BB6076"/>
    <w:sectPr w:rsidR="00553955" w:rsidRPr="00BB6076" w:rsidSect="008A718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FCF" w:rsidRDefault="003A2FCF" w:rsidP="00BB6076">
      <w:r>
        <w:separator/>
      </w:r>
    </w:p>
  </w:endnote>
  <w:endnote w:type="continuationSeparator" w:id="0">
    <w:p w:rsidR="003A2FCF" w:rsidRDefault="003A2FCF" w:rsidP="00BB60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155" w:rsidRPr="00627155" w:rsidRDefault="00311E8B" w:rsidP="00627155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bookmarkStart w:id="0" w:name="_GoBack"/>
    <w:bookmarkEnd w:id="0"/>
    <w:r>
      <w:rPr>
        <w:rFonts w:ascii="Calibri" w:hAnsi="Calibri" w:cs="Calibri"/>
        <w:sz w:val="22"/>
        <w:szCs w:val="22"/>
      </w:rPr>
      <w:t>Luminous Infoways Pvt. Ltd.</w:t>
    </w:r>
    <w:r w:rsidR="00627155" w:rsidRPr="00627155">
      <w:rPr>
        <w:rFonts w:ascii="Calibri" w:hAnsi="Calibri" w:cs="Calibri"/>
        <w:sz w:val="22"/>
        <w:szCs w:val="22"/>
      </w:rPr>
      <w:t xml:space="preserve"> | </w:t>
    </w:r>
    <w:r w:rsidR="00627155" w:rsidRPr="00627155">
      <w:rPr>
        <w:rFonts w:ascii="Calibri" w:hAnsi="Calibri" w:cs="Calibri"/>
        <w:caps/>
        <w:sz w:val="22"/>
        <w:szCs w:val="22"/>
      </w:rPr>
      <w:t>Confidential/</w:t>
    </w:r>
    <w:r w:rsidR="00627155" w:rsidRPr="00627155">
      <w:rPr>
        <w:rFonts w:ascii="Calibri" w:hAnsi="Calibri" w:cs="Calibri"/>
        <w:caps/>
        <w:strike/>
        <w:sz w:val="22"/>
        <w:szCs w:val="22"/>
      </w:rPr>
      <w:t>Internal/Public</w:t>
    </w:r>
  </w:p>
  <w:p w:rsidR="00470E96" w:rsidRPr="00627155" w:rsidRDefault="00627155" w:rsidP="00627155">
    <w:pPr>
      <w:rPr>
        <w:sz w:val="22"/>
        <w:szCs w:val="22"/>
      </w:rPr>
    </w:pPr>
    <w:r w:rsidRPr="00627155">
      <w:rPr>
        <w:rFonts w:ascii="Calibri" w:hAnsi="Calibri" w:cs="Calibri"/>
        <w:sz w:val="22"/>
        <w:szCs w:val="22"/>
      </w:rPr>
      <w:t xml:space="preserve">Page </w:t>
    </w:r>
    <w:r w:rsidR="00013B8E" w:rsidRPr="00627155">
      <w:rPr>
        <w:rFonts w:ascii="Calibri" w:hAnsi="Calibri" w:cs="Calibri"/>
        <w:sz w:val="22"/>
        <w:szCs w:val="22"/>
      </w:rPr>
      <w:fldChar w:fldCharType="begin"/>
    </w:r>
    <w:r w:rsidRPr="00627155">
      <w:rPr>
        <w:rFonts w:ascii="Calibri" w:hAnsi="Calibri" w:cs="Calibri"/>
        <w:sz w:val="22"/>
        <w:szCs w:val="22"/>
      </w:rPr>
      <w:instrText xml:space="preserve"> PAGE </w:instrText>
    </w:r>
    <w:r w:rsidR="00013B8E" w:rsidRPr="00627155">
      <w:rPr>
        <w:rFonts w:ascii="Calibri" w:hAnsi="Calibri" w:cs="Calibri"/>
        <w:sz w:val="22"/>
        <w:szCs w:val="22"/>
      </w:rPr>
      <w:fldChar w:fldCharType="separate"/>
    </w:r>
    <w:r w:rsidR="00C7174D">
      <w:rPr>
        <w:rFonts w:ascii="Calibri" w:hAnsi="Calibri" w:cs="Calibri"/>
        <w:noProof/>
        <w:sz w:val="22"/>
        <w:szCs w:val="22"/>
      </w:rPr>
      <w:t>3</w:t>
    </w:r>
    <w:r w:rsidR="00013B8E" w:rsidRPr="00627155">
      <w:rPr>
        <w:rFonts w:ascii="Calibri" w:hAnsi="Calibri" w:cs="Calibri"/>
        <w:sz w:val="22"/>
        <w:szCs w:val="22"/>
      </w:rPr>
      <w:fldChar w:fldCharType="end"/>
    </w:r>
    <w:r w:rsidRPr="00627155">
      <w:rPr>
        <w:rFonts w:ascii="Calibri" w:hAnsi="Calibri" w:cs="Calibri"/>
        <w:sz w:val="22"/>
        <w:szCs w:val="22"/>
      </w:rPr>
      <w:t xml:space="preserve"> of </w:t>
    </w:r>
    <w:r w:rsidR="00013B8E" w:rsidRPr="00627155">
      <w:rPr>
        <w:rFonts w:ascii="Calibri" w:hAnsi="Calibri" w:cs="Calibri"/>
        <w:sz w:val="22"/>
        <w:szCs w:val="22"/>
      </w:rPr>
      <w:fldChar w:fldCharType="begin"/>
    </w:r>
    <w:r w:rsidRPr="00627155">
      <w:rPr>
        <w:rFonts w:ascii="Calibri" w:hAnsi="Calibri" w:cs="Calibri"/>
        <w:sz w:val="22"/>
        <w:szCs w:val="22"/>
      </w:rPr>
      <w:instrText xml:space="preserve"> NUMPAGES </w:instrText>
    </w:r>
    <w:r w:rsidR="00013B8E" w:rsidRPr="00627155">
      <w:rPr>
        <w:rFonts w:ascii="Calibri" w:hAnsi="Calibri" w:cs="Calibri"/>
        <w:sz w:val="22"/>
        <w:szCs w:val="22"/>
      </w:rPr>
      <w:fldChar w:fldCharType="separate"/>
    </w:r>
    <w:r w:rsidR="00C7174D">
      <w:rPr>
        <w:rFonts w:ascii="Calibri" w:hAnsi="Calibri" w:cs="Calibri"/>
        <w:noProof/>
        <w:sz w:val="22"/>
        <w:szCs w:val="22"/>
      </w:rPr>
      <w:t>4</w:t>
    </w:r>
    <w:r w:rsidR="00013B8E" w:rsidRPr="00627155">
      <w:rPr>
        <w:rFonts w:ascii="Calibri" w:hAnsi="Calibri" w:cs="Calibri"/>
        <w:sz w:val="22"/>
        <w:szCs w:val="22"/>
      </w:rPr>
      <w:fldChar w:fldCharType="end"/>
    </w:r>
    <w:r w:rsidRPr="00627155">
      <w:rPr>
        <w:rFonts w:ascii="Calibri" w:hAnsi="Calibri" w:cs="Calibri"/>
        <w:sz w:val="22"/>
        <w:szCs w:val="22"/>
      </w:rPr>
      <w:t xml:space="preserve">   </w:t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  <w:t xml:space="preserve">   12 May 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FCF" w:rsidRDefault="003A2FCF" w:rsidP="00BB6076">
      <w:r>
        <w:separator/>
      </w:r>
    </w:p>
  </w:footnote>
  <w:footnote w:type="continuationSeparator" w:id="0">
    <w:p w:rsidR="003A2FCF" w:rsidRDefault="003A2FCF" w:rsidP="00BB60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E96" w:rsidRDefault="003F4EFE">
    <w:pPr>
      <w:pStyle w:val="Header"/>
      <w:pBdr>
        <w:bottom w:val="single" w:sz="4" w:space="1" w:color="auto"/>
      </w:pBdr>
    </w:pPr>
    <w:r>
      <w:rPr>
        <w:rFonts w:asciiTheme="minorHAnsi" w:hAnsiTheme="minorHAnsi" w:cstheme="minorHAnsi"/>
        <w:noProof/>
        <w:sz w:val="22"/>
        <w:szCs w:val="22"/>
        <w:lang w:bidi="hi-IN"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7762A">
      <w:rPr>
        <w:rFonts w:asciiTheme="minorHAnsi" w:hAnsiTheme="minorHAnsi" w:cstheme="minorHAnsi"/>
        <w:sz w:val="22"/>
        <w:szCs w:val="22"/>
      </w:rPr>
      <w:tab/>
    </w:r>
    <w:r w:rsidR="00D7762A">
      <w:rPr>
        <w:rFonts w:asciiTheme="minorHAnsi" w:hAnsiTheme="minorHAnsi" w:cstheme="minorHAnsi"/>
        <w:sz w:val="22"/>
        <w:szCs w:val="22"/>
      </w:rPr>
      <w:tab/>
    </w:r>
    <w:r w:rsidR="00C774AE">
      <w:rPr>
        <w:rFonts w:ascii="Calibri" w:hAnsi="Calibri" w:cs="Calibri"/>
        <w:sz w:val="22"/>
        <w:szCs w:val="22"/>
      </w:rPr>
      <w:t>Project Status Report v 1.1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12216"/>
    <w:multiLevelType w:val="multilevel"/>
    <w:tmpl w:val="87F8B3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D03F51"/>
    <w:multiLevelType w:val="hybridMultilevel"/>
    <w:tmpl w:val="8250B3D8"/>
    <w:lvl w:ilvl="0" w:tplc="2A80EDA6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BB6076"/>
    <w:rsid w:val="00013B8E"/>
    <w:rsid w:val="00100833"/>
    <w:rsid w:val="00207564"/>
    <w:rsid w:val="00276F2A"/>
    <w:rsid w:val="002D6FD8"/>
    <w:rsid w:val="00311E8B"/>
    <w:rsid w:val="00357FE3"/>
    <w:rsid w:val="003A2FCF"/>
    <w:rsid w:val="003F4EFE"/>
    <w:rsid w:val="00515C24"/>
    <w:rsid w:val="00553955"/>
    <w:rsid w:val="00627155"/>
    <w:rsid w:val="00646356"/>
    <w:rsid w:val="006B667D"/>
    <w:rsid w:val="006F4BAA"/>
    <w:rsid w:val="007661C6"/>
    <w:rsid w:val="008A7188"/>
    <w:rsid w:val="00924C1C"/>
    <w:rsid w:val="00961F74"/>
    <w:rsid w:val="00975D09"/>
    <w:rsid w:val="009F01B0"/>
    <w:rsid w:val="00A23CAF"/>
    <w:rsid w:val="00A907AE"/>
    <w:rsid w:val="00B719DC"/>
    <w:rsid w:val="00B72E21"/>
    <w:rsid w:val="00BA55AD"/>
    <w:rsid w:val="00BB4B67"/>
    <w:rsid w:val="00BB6076"/>
    <w:rsid w:val="00C452CA"/>
    <w:rsid w:val="00C573C4"/>
    <w:rsid w:val="00C7174D"/>
    <w:rsid w:val="00C774AE"/>
    <w:rsid w:val="00CE0637"/>
    <w:rsid w:val="00D7762A"/>
    <w:rsid w:val="00DF44B2"/>
    <w:rsid w:val="00E623BD"/>
    <w:rsid w:val="00EE201A"/>
    <w:rsid w:val="00F44ED3"/>
    <w:rsid w:val="00F97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0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B6076"/>
    <w:pPr>
      <w:keepNext/>
      <w:tabs>
        <w:tab w:val="num" w:pos="432"/>
      </w:tabs>
      <w:spacing w:before="240" w:after="120"/>
      <w:ind w:left="432" w:hanging="432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B6076"/>
    <w:pPr>
      <w:keepNext/>
      <w:tabs>
        <w:tab w:val="num" w:pos="576"/>
      </w:tabs>
      <w:spacing w:before="240" w:after="120"/>
      <w:ind w:left="576" w:hanging="576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B6076"/>
    <w:pPr>
      <w:keepNext/>
      <w:tabs>
        <w:tab w:val="num" w:pos="720"/>
      </w:tabs>
      <w:spacing w:before="120" w:after="120"/>
      <w:ind w:left="720" w:hanging="7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BB6076"/>
    <w:pPr>
      <w:keepNext/>
      <w:tabs>
        <w:tab w:val="num" w:pos="864"/>
      </w:tabs>
      <w:spacing w:before="120" w:after="120"/>
      <w:ind w:left="864" w:hanging="864"/>
      <w:outlineLvl w:val="3"/>
    </w:pPr>
    <w:rPr>
      <w:b/>
      <w:bCs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076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BB6076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BB6076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BB6076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paragraph" w:styleId="Header">
    <w:name w:val="header"/>
    <w:basedOn w:val="Normal"/>
    <w:link w:val="HeaderChar"/>
    <w:semiHidden/>
    <w:rsid w:val="00BB60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B607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BB60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B607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008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E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EF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creator>Bharat Kumar</dc:creator>
  <cp:keywords>Template</cp:keywords>
  <cp:lastModifiedBy>Bhabesh</cp:lastModifiedBy>
  <cp:revision>5</cp:revision>
  <dcterms:created xsi:type="dcterms:W3CDTF">2016-10-02T08:03:00Z</dcterms:created>
  <dcterms:modified xsi:type="dcterms:W3CDTF">2016-10-04T11:21:00Z</dcterms:modified>
</cp:coreProperties>
</file>