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5E" w:rsidRDefault="0008445E" w:rsidP="0008445E">
      <w:pPr>
        <w:pStyle w:val="Heading1"/>
      </w:pPr>
      <w:r>
        <w:t>MIS6323 – Project 3: Sample Run</w:t>
      </w:r>
      <w:bookmarkStart w:id="0" w:name="_GoBack"/>
      <w:bookmarkEnd w:id="0"/>
    </w:p>
    <w:p w:rsidR="0008445E" w:rsidRPr="0008445E" w:rsidRDefault="0008445E" w:rsidP="0008445E">
      <w:pPr>
        <w:pStyle w:val="Subtitle"/>
      </w:pPr>
      <w:r>
        <w:t>Submitted by: Debarati Saha (dxs166430)</w:t>
      </w:r>
    </w:p>
    <w:p w:rsidR="00A9672D" w:rsidRDefault="00A9672D" w:rsidP="00A9672D">
      <w:pPr>
        <w:pStyle w:val="ListParagraph"/>
        <w:numPr>
          <w:ilvl w:val="0"/>
          <w:numId w:val="2"/>
        </w:numPr>
      </w:pPr>
      <w:r>
        <w:t>Entered a 11-digit number:</w:t>
      </w:r>
    </w:p>
    <w:p w:rsidR="003244AF" w:rsidRDefault="00AF6D00">
      <w:r>
        <w:rPr>
          <w:noProof/>
        </w:rPr>
        <w:drawing>
          <wp:inline distT="0" distB="0" distL="0" distR="0" wp14:anchorId="7261B044" wp14:editId="5304199A">
            <wp:extent cx="5572125" cy="18383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2D" w:rsidRDefault="000812D1" w:rsidP="00A9672D">
      <w:pPr>
        <w:pStyle w:val="ListParagraph"/>
        <w:numPr>
          <w:ilvl w:val="0"/>
          <w:numId w:val="2"/>
        </w:numPr>
      </w:pPr>
      <w:r>
        <w:t>Entered a 16</w:t>
      </w:r>
      <w:r w:rsidR="00A9672D">
        <w:t>-digit number starting with 9:</w:t>
      </w:r>
    </w:p>
    <w:p w:rsidR="003244AF" w:rsidRDefault="00A9672D">
      <w:r>
        <w:rPr>
          <w:noProof/>
        </w:rPr>
        <w:drawing>
          <wp:inline distT="0" distB="0" distL="0" distR="0" wp14:anchorId="563DFAC1" wp14:editId="2DCD5A2E">
            <wp:extent cx="557212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2D" w:rsidRDefault="00707040" w:rsidP="00A9672D">
      <w:pPr>
        <w:pStyle w:val="ListParagraph"/>
        <w:numPr>
          <w:ilvl w:val="0"/>
          <w:numId w:val="2"/>
        </w:numPr>
      </w:pPr>
      <w:r>
        <w:t xml:space="preserve">Entered a </w:t>
      </w:r>
      <w:r w:rsidR="002C675D">
        <w:t xml:space="preserve">valid </w:t>
      </w:r>
      <w:r w:rsidR="000812D1">
        <w:t>number separated by “/”:</w:t>
      </w:r>
    </w:p>
    <w:p w:rsidR="003244AF" w:rsidRDefault="003244AF">
      <w:r>
        <w:rPr>
          <w:noProof/>
        </w:rPr>
        <w:drawing>
          <wp:inline distT="0" distB="0" distL="0" distR="0" wp14:anchorId="6952F3D8" wp14:editId="41B4435E">
            <wp:extent cx="55721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D1" w:rsidRDefault="000812D1"/>
    <w:p w:rsidR="000812D1" w:rsidRDefault="000812D1"/>
    <w:p w:rsidR="000812D1" w:rsidRDefault="000812D1">
      <w:pPr>
        <w:rPr>
          <w:noProof/>
        </w:rPr>
      </w:pPr>
    </w:p>
    <w:p w:rsidR="000812D1" w:rsidRDefault="000812D1"/>
    <w:p w:rsidR="000812D1" w:rsidRDefault="000812D1"/>
    <w:p w:rsidR="000812D1" w:rsidRDefault="000812D1" w:rsidP="000812D1">
      <w:pPr>
        <w:pStyle w:val="ListParagraph"/>
        <w:numPr>
          <w:ilvl w:val="0"/>
          <w:numId w:val="2"/>
        </w:numPr>
      </w:pPr>
      <w:r>
        <w:t xml:space="preserve">Entered a valid </w:t>
      </w:r>
      <w:r w:rsidR="00730857">
        <w:t xml:space="preserve">Visa card </w:t>
      </w:r>
      <w:r>
        <w:t>number separated by “-“:</w:t>
      </w:r>
    </w:p>
    <w:p w:rsidR="00AF6D00" w:rsidRDefault="00090E02">
      <w:r>
        <w:rPr>
          <w:noProof/>
        </w:rPr>
        <w:drawing>
          <wp:inline distT="0" distB="0" distL="0" distR="0" wp14:anchorId="2CA10CF6" wp14:editId="49FB5C1C">
            <wp:extent cx="5572125" cy="183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00" w:rsidRDefault="000812D1" w:rsidP="000812D1">
      <w:pPr>
        <w:pStyle w:val="ListParagraph"/>
        <w:numPr>
          <w:ilvl w:val="0"/>
          <w:numId w:val="2"/>
        </w:numPr>
      </w:pPr>
      <w:r>
        <w:t xml:space="preserve">Entered a valid </w:t>
      </w:r>
      <w:r w:rsidR="00090E02">
        <w:t xml:space="preserve">Mastercard </w:t>
      </w:r>
      <w:r>
        <w:t>number separated by space:</w:t>
      </w:r>
    </w:p>
    <w:p w:rsidR="003244AF" w:rsidRDefault="00090E02">
      <w:r>
        <w:rPr>
          <w:noProof/>
        </w:rPr>
        <w:drawing>
          <wp:inline distT="0" distB="0" distL="0" distR="0" wp14:anchorId="08626B71" wp14:editId="3D5DBEB5">
            <wp:extent cx="557212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2D" w:rsidRDefault="000812D1" w:rsidP="000812D1">
      <w:pPr>
        <w:pStyle w:val="ListParagraph"/>
        <w:numPr>
          <w:ilvl w:val="0"/>
          <w:numId w:val="2"/>
        </w:numPr>
      </w:pPr>
      <w:r>
        <w:t>Entered a</w:t>
      </w:r>
      <w:r w:rsidR="002C675D">
        <w:t xml:space="preserve">n invalid </w:t>
      </w:r>
      <w:r>
        <w:t>number:</w:t>
      </w:r>
    </w:p>
    <w:p w:rsidR="00AF6D00" w:rsidRDefault="00AF6D00">
      <w:r>
        <w:rPr>
          <w:noProof/>
        </w:rPr>
        <w:drawing>
          <wp:inline distT="0" distB="0" distL="0" distR="0" wp14:anchorId="6B45ED90" wp14:editId="5248530B">
            <wp:extent cx="55626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2D" w:rsidRDefault="00A9672D">
      <w:pPr>
        <w:rPr>
          <w:noProof/>
        </w:rPr>
      </w:pPr>
    </w:p>
    <w:p w:rsidR="00A9672D" w:rsidRDefault="00A9672D">
      <w:pPr>
        <w:rPr>
          <w:noProof/>
        </w:rPr>
      </w:pPr>
    </w:p>
    <w:p w:rsidR="00A9672D" w:rsidRDefault="00A9672D"/>
    <w:p w:rsidR="00A9672D" w:rsidRDefault="00A9672D"/>
    <w:p w:rsidR="00A9672D" w:rsidRDefault="00A9672D"/>
    <w:p w:rsidR="00A9672D" w:rsidRDefault="00A9672D"/>
    <w:p w:rsidR="00A9672D" w:rsidRDefault="00A9672D" w:rsidP="00A9672D">
      <w:pPr>
        <w:pStyle w:val="ListParagraph"/>
        <w:numPr>
          <w:ilvl w:val="0"/>
          <w:numId w:val="1"/>
        </w:numPr>
      </w:pPr>
      <w:r>
        <w:t>Pressing reset button cleans the text field and feedback field.</w:t>
      </w:r>
    </w:p>
    <w:p w:rsidR="00116A47" w:rsidRDefault="00116A47" w:rsidP="00A9672D">
      <w:r>
        <w:rPr>
          <w:noProof/>
        </w:rPr>
        <w:drawing>
          <wp:inline distT="0" distB="0" distL="0" distR="0" wp14:anchorId="558483FA" wp14:editId="5C810BB0">
            <wp:extent cx="557212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96034"/>
    <w:multiLevelType w:val="hybridMultilevel"/>
    <w:tmpl w:val="E6282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70C92"/>
    <w:multiLevelType w:val="hybridMultilevel"/>
    <w:tmpl w:val="2E7A7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AF"/>
    <w:rsid w:val="000677FF"/>
    <w:rsid w:val="000812D1"/>
    <w:rsid w:val="0008445E"/>
    <w:rsid w:val="00090E02"/>
    <w:rsid w:val="000A16A5"/>
    <w:rsid w:val="00116A47"/>
    <w:rsid w:val="00147E00"/>
    <w:rsid w:val="0023266E"/>
    <w:rsid w:val="002C675D"/>
    <w:rsid w:val="003244AF"/>
    <w:rsid w:val="00562B5F"/>
    <w:rsid w:val="00707040"/>
    <w:rsid w:val="00730857"/>
    <w:rsid w:val="00A9672D"/>
    <w:rsid w:val="00A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42D7"/>
  <w15:chartTrackingRefBased/>
  <w15:docId w15:val="{788A6688-F53B-4692-B2D7-B875C6D6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7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4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44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Saha</dc:creator>
  <cp:keywords/>
  <dc:description/>
  <cp:lastModifiedBy>Debarati Saha</cp:lastModifiedBy>
  <cp:revision>5</cp:revision>
  <dcterms:created xsi:type="dcterms:W3CDTF">2017-12-01T20:33:00Z</dcterms:created>
  <dcterms:modified xsi:type="dcterms:W3CDTF">2017-12-03T20:53:00Z</dcterms:modified>
</cp:coreProperties>
</file>