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13BB0">
        <w:rPr>
          <w:b/>
          <w:bCs/>
          <w:sz w:val="32"/>
          <w:szCs w:val="32"/>
        </w:rPr>
        <w:t>OLA</w:t>
      </w:r>
      <w:r w:rsidR="009646E7" w:rsidRPr="009646E7">
        <w:rPr>
          <w:b/>
          <w:bCs/>
          <w:sz w:val="32"/>
          <w:szCs w:val="32"/>
        </w:rPr>
        <w:t xml:space="preserve"> TRIP ANALYSIS</w:t>
      </w:r>
    </w:p>
    <w:p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 xml:space="preserve">Analyse </w:t>
      </w:r>
      <w:r w:rsidR="00913BB0">
        <w:rPr>
          <w:rFonts w:ascii="Times New Roman" w:hAnsi="Times New Roman" w:cs="Times New Roman"/>
          <w:sz w:val="24"/>
          <w:szCs w:val="24"/>
        </w:rPr>
        <w:t>Ola</w:t>
      </w:r>
      <w:r w:rsidRPr="00C823CB">
        <w:rPr>
          <w:rFonts w:ascii="Times New Roman" w:hAnsi="Times New Roman" w:cs="Times New Roman"/>
          <w:sz w:val="24"/>
          <w:szCs w:val="24"/>
        </w:rPr>
        <w:t xml:space="preserve"> trip data using Power BI to gain insights into booking trends, revenue, and trip efficiency, helping stakeholders make data-driven decisions.</w:t>
      </w:r>
    </w:p>
    <w:p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– How many trips were booked over a given period?</w:t>
      </w:r>
    </w:p>
    <w:p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– What is the total revenue generated from all bookings?</w:t>
      </w:r>
    </w:p>
    <w:p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– What is the average revenue per booking?</w:t>
      </w:r>
    </w:p>
    <w:p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– What is the total distance covered by all trips?</w:t>
      </w:r>
    </w:p>
    <w:p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– How far are customers traveling on average per trip?</w:t>
      </w:r>
    </w:p>
    <w:p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– What is the average duration of trips?</w:t>
      </w:r>
    </w:p>
    <w:p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</w:rPr>
        <w:t>Expected Outcomes:</w:t>
      </w:r>
    </w:p>
    <w:p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Provide insights to optimize pricing models and improve customer satisfaction.</w:t>
      </w:r>
    </w:p>
    <w:p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>Create a grid table (matrix or table visual) to analyse key performance indicators like Total Bookings, Total Booking Value, Avg Booking Value, Total Trip Distanceacross</w:t>
      </w:r>
      <w:r w:rsidR="00913BB0">
        <w:rPr>
          <w:rFonts w:ascii="Times New Roman" w:hAnsi="Times New Roman" w:cs="Times New Roman"/>
          <w:sz w:val="24"/>
          <w:szCs w:val="24"/>
        </w:rPr>
        <w:t xml:space="preserve"> different Vehicle Types in Ola</w:t>
      </w:r>
      <w:r w:rsidRPr="007D4C45">
        <w:rPr>
          <w:rFonts w:ascii="Times New Roman" w:hAnsi="Times New Roman" w:cs="Times New Roman"/>
          <w:sz w:val="24"/>
          <w:szCs w:val="24"/>
        </w:rPr>
        <w:t xml:space="preserve"> trips.</w:t>
      </w:r>
    </w:p>
    <w:p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  <w:r w:rsidR="00310EA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-</w:t>
      </w:r>
    </w:p>
    <w:p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Other Implementation Enhancements for </w:t>
      </w:r>
      <w:r w:rsidR="00913BB0">
        <w:rPr>
          <w:rFonts w:ascii="Times New Roman" w:hAnsi="Times New Roman" w:cs="Times New Roman"/>
          <w:b/>
          <w:bCs/>
          <w:sz w:val="28"/>
          <w:szCs w:val="28"/>
        </w:rPr>
        <w:t>Ola</w:t>
      </w:r>
      <w:r w:rsidRPr="00CF357A">
        <w:rPr>
          <w:rFonts w:ascii="Times New Roman" w:hAnsi="Times New Roman" w:cs="Times New Roman"/>
          <w:b/>
          <w:bCs/>
          <w:sz w:val="28"/>
          <w:szCs w:val="28"/>
        </w:rPr>
        <w:t xml:space="preserve"> Trip Analysis Dashboard</w:t>
      </w:r>
    </w:p>
    <w:p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</w:p>
    <w:p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</w:p>
    <w:p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</w:p>
    <w:p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357A" w:rsidRDefault="00CF357A" w:rsidP="003E2E1D">
      <w:pPr>
        <w:jc w:val="both"/>
        <w:rPr>
          <w:rFonts w:ascii="Times New Roman" w:hAnsi="Times New Roman" w:cs="Times New Roman"/>
          <w:b/>
          <w:bCs/>
          <w:sz w:val="24"/>
          <w:szCs w:val="28"/>
          <w:highlight w:val="yellow"/>
        </w:rPr>
      </w:pPr>
    </w:p>
    <w:p w:rsidR="003E2E1D" w:rsidRPr="003E2E1D" w:rsidRDefault="003E2E1D" w:rsidP="003E2E1D">
      <w:pPr>
        <w:jc w:val="both"/>
        <w:rPr>
          <w:rFonts w:ascii="Times New Roman" w:hAnsi="Times New Roman" w:cs="Times New Roman"/>
          <w:b/>
          <w:bCs/>
          <w:sz w:val="24"/>
          <w:szCs w:val="28"/>
          <w:highlight w:val="yellow"/>
        </w:rPr>
      </w:pPr>
    </w:p>
    <w:p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To understand trip patterns based on time, </w:t>
      </w:r>
      <w:r w:rsidR="00913BB0">
        <w:rPr>
          <w:rFonts w:ascii="Times New Roman" w:hAnsi="Times New Roman" w:cs="Times New Roman"/>
          <w:sz w:val="24"/>
          <w:szCs w:val="24"/>
        </w:rPr>
        <w:t>Ola</w:t>
      </w:r>
      <w:r w:rsidRPr="005A4223">
        <w:rPr>
          <w:rFonts w:ascii="Times New Roman" w:hAnsi="Times New Roman" w:cs="Times New Roman"/>
          <w:sz w:val="24"/>
          <w:szCs w:val="24"/>
        </w:rPr>
        <w:t xml:space="preserve"> needs to analyse ride demand and trends across different time intervals. This dashboard will help in optimizing operations, pricing, and driver availability.</w:t>
      </w:r>
    </w:p>
    <w:p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A4223" w:rsidRPr="00177C52" w:rsidRDefault="005A4223" w:rsidP="00913B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  <w:r w:rsidR="00A01149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    </w:t>
      </w:r>
    </w:p>
    <w:p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11A" w:rsidRDefault="0009011A" w:rsidP="00DD348C">
      <w:pPr>
        <w:spacing w:after="0" w:line="240" w:lineRule="auto"/>
      </w:pPr>
      <w:r>
        <w:separator/>
      </w:r>
    </w:p>
  </w:endnote>
  <w:endnote w:type="continuationSeparator" w:id="1">
    <w:p w:rsidR="0009011A" w:rsidRDefault="0009011A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11A" w:rsidRDefault="0009011A" w:rsidP="00DD348C">
      <w:pPr>
        <w:spacing w:after="0" w:line="240" w:lineRule="auto"/>
      </w:pPr>
      <w:r>
        <w:separator/>
      </w:r>
    </w:p>
  </w:footnote>
  <w:footnote w:type="continuationSeparator" w:id="1">
    <w:p w:rsidR="0009011A" w:rsidRDefault="0009011A" w:rsidP="00DD3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"/>
  </w:num>
  <w:num w:numId="3">
    <w:abstractNumId w:val="11"/>
  </w:num>
  <w:num w:numId="4">
    <w:abstractNumId w:val="7"/>
  </w:num>
  <w:num w:numId="5">
    <w:abstractNumId w:val="21"/>
  </w:num>
  <w:num w:numId="6">
    <w:abstractNumId w:val="9"/>
  </w:num>
  <w:num w:numId="7">
    <w:abstractNumId w:val="17"/>
  </w:num>
  <w:num w:numId="8">
    <w:abstractNumId w:val="12"/>
  </w:num>
  <w:num w:numId="9">
    <w:abstractNumId w:val="22"/>
  </w:num>
  <w:num w:numId="10">
    <w:abstractNumId w:val="19"/>
  </w:num>
  <w:num w:numId="11">
    <w:abstractNumId w:val="8"/>
  </w:num>
  <w:num w:numId="12">
    <w:abstractNumId w:val="15"/>
  </w:num>
  <w:num w:numId="13">
    <w:abstractNumId w:val="0"/>
  </w:num>
  <w:num w:numId="14">
    <w:abstractNumId w:val="10"/>
  </w:num>
  <w:num w:numId="15">
    <w:abstractNumId w:val="16"/>
  </w:num>
  <w:num w:numId="16">
    <w:abstractNumId w:val="1"/>
  </w:num>
  <w:num w:numId="17">
    <w:abstractNumId w:val="4"/>
  </w:num>
  <w:num w:numId="18">
    <w:abstractNumId w:val="13"/>
  </w:num>
  <w:num w:numId="19">
    <w:abstractNumId w:val="6"/>
  </w:num>
  <w:num w:numId="20">
    <w:abstractNumId w:val="2"/>
  </w:num>
  <w:num w:numId="21">
    <w:abstractNumId w:val="14"/>
  </w:num>
  <w:num w:numId="22">
    <w:abstractNumId w:val="18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78AC"/>
    <w:rsid w:val="0009011A"/>
    <w:rsid w:val="000B7CE2"/>
    <w:rsid w:val="000C78AC"/>
    <w:rsid w:val="0015340E"/>
    <w:rsid w:val="00177C52"/>
    <w:rsid w:val="002D42DB"/>
    <w:rsid w:val="00310EAE"/>
    <w:rsid w:val="003E2E1D"/>
    <w:rsid w:val="00420D8B"/>
    <w:rsid w:val="004E1EEF"/>
    <w:rsid w:val="004E3BE1"/>
    <w:rsid w:val="00552565"/>
    <w:rsid w:val="00555939"/>
    <w:rsid w:val="005A4223"/>
    <w:rsid w:val="005C7E44"/>
    <w:rsid w:val="00671B59"/>
    <w:rsid w:val="00747124"/>
    <w:rsid w:val="00781DA2"/>
    <w:rsid w:val="007D4C45"/>
    <w:rsid w:val="007F4544"/>
    <w:rsid w:val="008C7B57"/>
    <w:rsid w:val="008F2594"/>
    <w:rsid w:val="00913BB0"/>
    <w:rsid w:val="00947DB3"/>
    <w:rsid w:val="009646E7"/>
    <w:rsid w:val="009D5DCF"/>
    <w:rsid w:val="00A01149"/>
    <w:rsid w:val="00AA37F1"/>
    <w:rsid w:val="00AD30C7"/>
    <w:rsid w:val="00B721CE"/>
    <w:rsid w:val="00B90E3A"/>
    <w:rsid w:val="00B91488"/>
    <w:rsid w:val="00BE7DAB"/>
    <w:rsid w:val="00C823CB"/>
    <w:rsid w:val="00C863C5"/>
    <w:rsid w:val="00CD3295"/>
    <w:rsid w:val="00CF357A"/>
    <w:rsid w:val="00D2793B"/>
    <w:rsid w:val="00D33983"/>
    <w:rsid w:val="00D54DF8"/>
    <w:rsid w:val="00DD348C"/>
    <w:rsid w:val="00E84FF7"/>
    <w:rsid w:val="00E9169F"/>
    <w:rsid w:val="00FA5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7F1"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6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HP</cp:lastModifiedBy>
  <cp:revision>26</cp:revision>
  <dcterms:created xsi:type="dcterms:W3CDTF">2025-03-22T03:52:00Z</dcterms:created>
  <dcterms:modified xsi:type="dcterms:W3CDTF">2025-07-19T10:23:00Z</dcterms:modified>
</cp:coreProperties>
</file>