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92F5" w14:textId="7E7B5F2B" w:rsidR="00D448EA" w:rsidRPr="00084301" w:rsidRDefault="00084301">
      <w:pPr>
        <w:rPr>
          <w:lang w:val="en-GB"/>
        </w:rPr>
      </w:pPr>
      <w:r>
        <w:rPr>
          <w:lang w:val="en-GB"/>
        </w:rPr>
        <w:t>To become a versatile back-end developer using ASP.net in 4 months.</w:t>
      </w:r>
    </w:p>
    <w:sectPr w:rsidR="00D448EA" w:rsidRPr="0008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CC"/>
    <w:rsid w:val="00084301"/>
    <w:rsid w:val="002472CC"/>
    <w:rsid w:val="004C4EE3"/>
    <w:rsid w:val="009F4CC2"/>
    <w:rsid w:val="00C44997"/>
    <w:rsid w:val="00D4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377A"/>
  <w15:chartTrackingRefBased/>
  <w15:docId w15:val="{6DA557E9-8686-4E68-A8B5-CAF43103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Adewoye</dc:creator>
  <cp:keywords/>
  <dc:description/>
  <cp:lastModifiedBy>Tope Adewoye</cp:lastModifiedBy>
  <cp:revision>2</cp:revision>
  <dcterms:created xsi:type="dcterms:W3CDTF">2022-08-10T09:07:00Z</dcterms:created>
  <dcterms:modified xsi:type="dcterms:W3CDTF">2022-08-10T09:08:00Z</dcterms:modified>
</cp:coreProperties>
</file>