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INSTITUTO FEDERAL FLUMINENSE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CAMPUS BOM JESUS DO ITABAPOANA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ANÔNIMO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DO MULTÍMETRO DIGITAL NO DIAGNÓSTICO DE COMPONENTES DE COMPUTADORES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Bom Jesus do Itabapoana – RJ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ANÔNIMO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DO MULTÍMETRO DIGITAL NO DIAGNÓSTICO DE COMPONENTES DE COMPUTADORES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276"/>
        <w:ind w:left="453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de pesquisa técnica apresentado à disciplina Introdução à Computação Básica do curso Técnico em Informática do Instituto Federal Fluminense – Campus Bom Jesus do Itabapoana, como requisito avaliativo, sob orientação do Professor Anderson Lima.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Bom Jesus do Itabapoana – RJ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apresenta um estudo sobre o uso do multímetro digital como ferramenta de diagnóstico de componentes de computadores. São abordados os conceitos fundamentais do instrumento, suas escalas e funções, um modelo comercial de referência, exemplos práticos de aplicação em fontes ATX, cabos, placas-mãe e periféricos, além de recomendações de segurança. Discutem-se ainda as vantagens e limitações do equipamento frente a instrumentos mais especializados, como o osciloscópio. Conclui-se que o domínio do multímetro digital é essencial para a manutenção de computadores, contribuindo para diagnósticos mais rápidos, seguros e eficientes.</w:t>
      </w:r>
    </w:p>
    <w:p>
      <w:pPr>
        <w:spacing w:before="2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Palavras-chave: Multímetro digital. Manutenção de computadores. Diagnóstico eletrônico. Hardware.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MULTÍMETRO DIGITAL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MODELO COMERCIAL ESCOLHIDO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ESCALAS E FUNÇÕES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EXEMPLOS PRÁTICOS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SEGURANÇA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 APLICAÇÕES EM COMPUTADORES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 VANTAGENS E LIMITAÇÕES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 CONCLUSÃO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multímetro digital é uma ferramenta indispensável para a manutenção de computadores. Ele permite medir grandezas elétricas fundamentais e auxilia na identificação de falhas em diversos componentes. Em oficinas e laboratórios de informática, seu uso é frequente devido à precisão, à praticidade e ao baixo custo. O conhecimento adequado do equipamento contribui para diagnósticos mais rápidos e reparos mais eficientes.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 MULTÍMETRO DIGITAL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multímetro digital é um instrumento eletrônico capaz de realizar diferentes medições em um único equipamento. Entre as principais funções estão a medição de tensão, resistência, continuidade e teste de diodos. Alguns modelos também oferecem medição de frequência, capacitância e temperatura. Sua tela digital facilita a leitura dos resultados e reduz erros de interpretação.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 MODELO COMERCIAL ESCOLHIDO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esta pesquisa, foi selecionado o Fluke 117 True RMS. Esse modelo é reconhecido pela confiabilidade e pela precisão. Entre suas características estão a tecnologia True RMS, a proteção contra sobrecarga e a medição de tensão AC e DC, resistência, continuidade e teste de diodos. Sua categoria de segurança CAT III 600 V o torna adequado para aplicações técnicas e educacionais.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 ESCALAS E FUNÇÕES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escala de tensão mede a diferença de potencial entre dois pontos. A escala de resistência mede a oposição à passagem da corrente elétrica. O teste de continuidade verifica se existe conexão elétrica entre dois pontos e geralmente emite um sinal sonoro quando a ligação está correta. O teste de diodos é utilizado para verificar o funcionamento de componentes semicondutores encontrados em placas eletrônicas.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 EXEMPLOS PRÁTICOS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análise de uma fonte ATX, o multímetro pode verificar tensões de 12 V, 5 V e 3,3 V. Em cabos USB e SATA, o teste de continuidade ajuda a identificar rompimentos internos. Em placas-mãe, a escala de resistência pode auxiliar na detecção de curtos-circuitos. O teste de diodos permite verificar componentes de proteção e identificar possíveis defeitos.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6 SEGURANÇA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Antes de qualquer medição, deve-se selecionar a escala correta. Nunca se deve medir resistência em circuitos energizados. É importante verificar o estado das pontas de prova e evitar contato com partes energizadas. O respeito aos limites do equipamento reduz riscos e aumenta a confiabilidade das medições.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7 APLICAÇÕES EM COMPUTADORES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multímetro é amplamente utilizado para diagnóstico de fontes de alimentação, análise de baterias CMOS, verificação de portas USB, conectores, fusíveis eletrônicos e reguladores de tensão. Essas aplicações tornam o equipamento essencial para técnicos de informática e estudantes da área.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8 VANTAGENS E LIMITAÇÕES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principais vantagens são praticidade, precisão, portabilidade e custo acessível. Como limitação, o multímetro não substitui equipamentos especializados, como osciloscópios, em análises mais complexas. Ainda assim, continua sendo uma das ferramentas mais importantes da manutenção eletrônica.</w:t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9 CONCLUSÃO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Conclui-se que o multímetro digital é fundamental para o diagnóstico de componentes de computadores. Seu uso correto permite identificar falhas elétricas com segurança e eficiência. O domínio de suas funções contribui para uma manutenção mais profissional e para a formação técnica dos estudantes.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10 REFERÊNCIAS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FLUKE CORPORATION. Fluke 117 electrician's multimeter: user manual. [S. l.]: Fluke Corporation, [20--].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MORIMOTO, Carlos E. Hardware: guia completo. [S. l.]: [s. n.], [20--].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TORRES, Gabriel. Hardware: curso completo. [S. l.]: [s. n.], [20--].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MATERIAIS didáticos de eletrônica básica e manutenção de computadores. [S. l.]: [s. n.], [20--].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40" w:before="24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117554C3F41D46BEE8FF7EA4B3F688" ma:contentTypeVersion="12" ma:contentTypeDescription="Crie um novo documento." ma:contentTypeScope="" ma:versionID="e95556a9b7142f32a1b95e46428111c6">
  <xsd:schema xmlns:xsd="http://www.w3.org/2001/XMLSchema" xmlns:xs="http://www.w3.org/2001/XMLSchema" xmlns:p="http://schemas.microsoft.com/office/2006/metadata/properties" xmlns:ns2="2b7f9f42-a5a7-4214-9929-f64df8eb6b2c" xmlns:ns3="f82f7640-a59c-403c-9385-eb7f64f16be3" targetNamespace="http://schemas.microsoft.com/office/2006/metadata/properties" ma:root="true" ma:fieldsID="9f734a2258e8ec816efa8159e4fcd129" ns2:_="" ns3:_="">
    <xsd:import namespace="2b7f9f42-a5a7-4214-9929-f64df8eb6b2c"/>
    <xsd:import namespace="f82f7640-a59c-403c-9385-eb7f64f16be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f9f42-a5a7-4214-9929-f64df8eb6b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72d4470-6f22-48e8-9ad5-13f91a1e06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f7640-a59c-403c-9385-eb7f64f16b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4507e6-2e3d-487f-abec-4f4cdbe46808}" ma:internalName="TaxCatchAll" ma:showField="CatchAllData" ma:web="f82f7640-a59c-403c-9385-eb7f64f16b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2f7640-a59c-403c-9385-eb7f64f16be3" xsi:nil="true"/>
    <ReferenceId xmlns="2b7f9f42-a5a7-4214-9929-f64df8eb6b2c" xsi:nil="true"/>
    <lcf76f155ced4ddcb4097134ff3c332f xmlns="2b7f9f42-a5a7-4214-9929-f64df8eb6b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DA6820-6AD4-4A52-8B39-0249D5B227BD}"/>
</file>

<file path=customXml/itemProps2.xml><?xml version="1.0" encoding="utf-8"?>
<ds:datastoreItem xmlns:ds="http://schemas.openxmlformats.org/officeDocument/2006/customXml" ds:itemID="{9DCCB0B7-631F-4CFD-BDAD-21B17432D150}"/>
</file>

<file path=customXml/itemProps3.xml><?xml version="1.0" encoding="utf-8"?>
<ds:datastoreItem xmlns:ds="http://schemas.openxmlformats.org/officeDocument/2006/customXml" ds:itemID="{8365191A-DAFA-4BC1-AC84-7DB47DA4B10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do Multímetro Digital no Diagnóstico de Componentes de Computadores</dc:title>
  <dc:creator>ANÔNIMO</dc:creator>
  <cp:lastModifiedBy>ANÔNIMO</cp:lastModifiedBy>
  <cp:revision>1</cp:revision>
  <dcterms:created xsi:type="dcterms:W3CDTF">2026-07-03T13:58:22Z</dcterms:created>
  <dcterms:modified xsi:type="dcterms:W3CDTF">2026-07-03T13:58:22Z</dcterms:modified>
</cp:coreProperties>
</file>