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7E503" w14:textId="0C2BBC1A" w:rsidR="00680B1B" w:rsidRDefault="00753FF8" w:rsidP="00A376F1">
      <w:pPr>
        <w:pStyle w:val="Title"/>
        <w:rPr>
          <w:rFonts w:ascii="Palatino Linotype" w:hAnsi="Palatino Linotype"/>
          <w:sz w:val="28"/>
          <w:szCs w:val="28"/>
        </w:rPr>
      </w:pPr>
      <w:r>
        <w:rPr>
          <w:rFonts w:ascii="Bookman Old Style" w:hAnsi="Bookman Old Style"/>
        </w:rPr>
        <w:t xml:space="preserve">   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E61629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E61629">
        <w:rPr>
          <w:rFonts w:ascii="Palatino Linotype" w:hAnsi="Palatino Linotype"/>
          <w:sz w:val="52"/>
          <w:szCs w:val="52"/>
          <w:u w:val="single"/>
        </w:rPr>
        <w:t>0</w:t>
      </w:r>
    </w:p>
    <w:p w14:paraId="0D446780" w14:textId="0A81EBC6" w:rsidR="00D210B9" w:rsidRPr="00D210B9" w:rsidRDefault="006D7C04" w:rsidP="009360F8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6D7C04">
        <w:rPr>
          <w:rFonts w:ascii="Palatino Linotype" w:hAnsi="Palatino Linotype"/>
          <w:b/>
          <w:bCs/>
          <w:sz w:val="32"/>
          <w:szCs w:val="32"/>
          <w:u w:val="single"/>
        </w:rPr>
        <w:t>E</w:t>
      </w:r>
      <w:r w:rsidR="00D210B9" w:rsidRPr="006D7C04">
        <w:rPr>
          <w:rFonts w:ascii="Palatino Linotype" w:hAnsi="Palatino Linotype"/>
          <w:b/>
          <w:bCs/>
          <w:sz w:val="32"/>
          <w:szCs w:val="32"/>
          <w:u w:val="single"/>
        </w:rPr>
        <w:t>mbroil</w:t>
      </w:r>
      <w:r w:rsidR="00D210B9" w:rsidRPr="00D210B9">
        <w:rPr>
          <w:rFonts w:ascii="Palatino Linotype" w:hAnsi="Palatino Linotype"/>
          <w:sz w:val="28"/>
          <w:szCs w:val="28"/>
        </w:rPr>
        <w:t xml:space="preserve">: </w:t>
      </w:r>
      <w:r w:rsidR="009360F8" w:rsidRPr="004A6B20">
        <w:rPr>
          <w:rFonts w:ascii="inherit" w:hAnsi="inherit" w:cs="Mangal" w:hint="cs"/>
          <w:b/>
          <w:bCs/>
          <w:color w:val="000000" w:themeColor="text1"/>
          <w:sz w:val="28"/>
          <w:szCs w:val="28"/>
          <w:cs/>
          <w:lang w:bidi="hi-IN"/>
        </w:rPr>
        <w:t>उलझाना</w:t>
      </w:r>
      <w:r w:rsidR="009360F8">
        <w:rPr>
          <w:rFonts w:ascii="Palatino Linotype" w:hAnsi="Palatino Linotype"/>
          <w:sz w:val="28"/>
          <w:szCs w:val="28"/>
        </w:rPr>
        <w:t>,</w:t>
      </w:r>
      <w:r w:rsidR="004A6B20">
        <w:rPr>
          <w:rFonts w:ascii="Palatino Linotype" w:hAnsi="Palatino Linotype"/>
          <w:sz w:val="28"/>
          <w:szCs w:val="28"/>
        </w:rPr>
        <w:t xml:space="preserve"> </w:t>
      </w:r>
      <w:r w:rsidR="00D210B9" w:rsidRPr="00D210B9">
        <w:rPr>
          <w:rFonts w:ascii="Palatino Linotype" w:hAnsi="Palatino Linotype"/>
          <w:sz w:val="28"/>
          <w:szCs w:val="28"/>
        </w:rPr>
        <w:t>involve (someone) deeply in an argument, conflict, or difficult situation.</w:t>
      </w:r>
    </w:p>
    <w:p w14:paraId="784E1D90" w14:textId="7973854A" w:rsid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If someone embroils you in a fight or an argument, they get you deeply involved in it.</w:t>
      </w:r>
    </w:p>
    <w:p w14:paraId="039BA13D" w14:textId="0485577D" w:rsidR="00672242" w:rsidRPr="00D210B9" w:rsidRDefault="00672242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7D11040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I don't want to become embroiled in their arguments.</w:t>
      </w:r>
    </w:p>
    <w:p w14:paraId="5A6959A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She had no desire to embroil herself in lengthy lawsuits with the tabloid newspapers.</w:t>
      </w:r>
    </w:p>
    <w:p w14:paraId="16A1B69C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The United Nations was reluctant to get its forces embroiled in civil war.</w:t>
      </w:r>
    </w:p>
    <w:p w14:paraId="54E74F12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Any hostilities could result in retaliation and further embroil U.N. troops in fighting.</w:t>
      </w:r>
    </w:p>
    <w:p w14:paraId="48D13B8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 xml:space="preserve">They became embroiled in a dispute with their </w:t>
      </w:r>
      <w:proofErr w:type="spellStart"/>
      <w:r w:rsidRPr="00D210B9">
        <w:rPr>
          <w:rFonts w:ascii="Palatino Linotype" w:hAnsi="Palatino Linotype"/>
          <w:sz w:val="28"/>
          <w:szCs w:val="28"/>
        </w:rPr>
        <w:t>neighbours</w:t>
      </w:r>
      <w:proofErr w:type="spellEnd"/>
      <w:r w:rsidRPr="00D210B9">
        <w:rPr>
          <w:rFonts w:ascii="Palatino Linotype" w:hAnsi="Palatino Linotype"/>
          <w:sz w:val="28"/>
          <w:szCs w:val="28"/>
        </w:rPr>
        <w:t>.</w:t>
      </w:r>
    </w:p>
    <w:p w14:paraId="1DE6A482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Six candidates are embroiled in a Commons clash over who will succeed Bernard Wetherill.</w:t>
      </w:r>
    </w:p>
    <w:p w14:paraId="3441D49C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John and Peter were quarrelling, but Mary refused to get embroiled.</w:t>
      </w:r>
    </w:p>
    <w:p w14:paraId="5C864627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"</w:t>
      </w:r>
      <w:proofErr w:type="gramStart"/>
      <w:r w:rsidRPr="00D210B9">
        <w:rPr>
          <w:rFonts w:ascii="Palatino Linotype" w:hAnsi="Palatino Linotype"/>
          <w:sz w:val="28"/>
          <w:szCs w:val="28"/>
        </w:rPr>
        <w:t>the</w:t>
      </w:r>
      <w:proofErr w:type="gramEnd"/>
      <w:r w:rsidRPr="00D210B9">
        <w:rPr>
          <w:rFonts w:ascii="Palatino Linotype" w:hAnsi="Palatino Linotype"/>
          <w:sz w:val="28"/>
          <w:szCs w:val="28"/>
        </w:rPr>
        <w:t xml:space="preserve"> organization is currently embroiled in running battles with pressure groups"</w:t>
      </w:r>
    </w:p>
    <w:p w14:paraId="3A2D8994" w14:textId="08F30E57" w:rsidR="00D210B9" w:rsidRDefault="00D210B9" w:rsidP="00D210B9">
      <w:pPr>
        <w:rPr>
          <w:rFonts w:ascii="Palatino Linotype" w:hAnsi="Palatino Linotype"/>
          <w:sz w:val="28"/>
          <w:szCs w:val="28"/>
        </w:rPr>
      </w:pPr>
    </w:p>
    <w:p w14:paraId="6F79E416" w14:textId="323020F2" w:rsidR="009360F8" w:rsidRDefault="009360F8" w:rsidP="00D210B9">
      <w:pPr>
        <w:rPr>
          <w:rFonts w:ascii="Palatino Linotype" w:hAnsi="Palatino Linotype"/>
          <w:sz w:val="28"/>
          <w:szCs w:val="28"/>
        </w:rPr>
      </w:pPr>
    </w:p>
    <w:p w14:paraId="7B6CAE9D" w14:textId="1373C0E9" w:rsidR="009360F8" w:rsidRDefault="009360F8" w:rsidP="00D210B9">
      <w:pPr>
        <w:rPr>
          <w:rFonts w:ascii="Palatino Linotype" w:hAnsi="Palatino Linotype"/>
          <w:sz w:val="28"/>
          <w:szCs w:val="28"/>
        </w:rPr>
      </w:pPr>
    </w:p>
    <w:p w14:paraId="5ABC787E" w14:textId="77777777" w:rsidR="009360F8" w:rsidRPr="00D210B9" w:rsidRDefault="009360F8" w:rsidP="00D210B9">
      <w:pPr>
        <w:rPr>
          <w:rFonts w:ascii="Palatino Linotype" w:hAnsi="Palatino Linotype"/>
          <w:sz w:val="28"/>
          <w:szCs w:val="28"/>
        </w:rPr>
      </w:pPr>
    </w:p>
    <w:p w14:paraId="0441D702" w14:textId="13926B41" w:rsidR="0073085D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B07018">
        <w:rPr>
          <w:rFonts w:ascii="Palatino Linotype" w:hAnsi="Palatino Linotype"/>
          <w:b/>
          <w:bCs/>
          <w:sz w:val="32"/>
          <w:szCs w:val="32"/>
          <w:u w:val="single"/>
        </w:rPr>
        <w:t>Strike down</w:t>
      </w:r>
      <w:r w:rsidRPr="00D210B9">
        <w:rPr>
          <w:rFonts w:ascii="Palatino Linotype" w:hAnsi="Palatino Linotype"/>
          <w:sz w:val="28"/>
          <w:szCs w:val="28"/>
        </w:rPr>
        <w:t xml:space="preserve">: </w:t>
      </w:r>
      <w:r w:rsidR="009360F8" w:rsidRPr="009360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आघात </w:t>
      </w:r>
      <w:proofErr w:type="gramStart"/>
      <w:r w:rsidR="009360F8" w:rsidRPr="009360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9360F8" w:rsidRPr="009360F8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9360F8" w:rsidRPr="009360F8">
        <w:rPr>
          <w:color w:val="000000" w:themeColor="text1"/>
          <w:sz w:val="28"/>
          <w:szCs w:val="28"/>
        </w:rPr>
        <w:t xml:space="preserve">  </w:t>
      </w:r>
      <w:r w:rsidR="009360F8" w:rsidRPr="009360F8">
        <w:rPr>
          <w:rFonts w:ascii="Arial" w:hAnsi="Arial" w:cs="Mangal"/>
          <w:color w:val="000000" w:themeColor="text1"/>
          <w:sz w:val="28"/>
          <w:szCs w:val="28"/>
          <w:shd w:val="clear" w:color="auto" w:fill="F8F9FA"/>
          <w:cs/>
          <w:lang w:bidi="hi-IN"/>
        </w:rPr>
        <w:t>मार डालना</w:t>
      </w:r>
      <w:r w:rsidR="009360F8" w:rsidRPr="00D210B9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 xml:space="preserve">if someone is struck down, especially by an illness, they are killed or severely harmed by </w:t>
      </w:r>
      <w:proofErr w:type="spellStart"/>
      <w:r w:rsidRPr="00D210B9">
        <w:rPr>
          <w:rFonts w:ascii="Palatino Linotype" w:hAnsi="Palatino Linotype"/>
          <w:sz w:val="28"/>
          <w:szCs w:val="28"/>
        </w:rPr>
        <w:t>it,to</w:t>
      </w:r>
      <w:proofErr w:type="spellEnd"/>
      <w:r w:rsidRPr="00D210B9">
        <w:rPr>
          <w:rFonts w:ascii="Palatino Linotype" w:hAnsi="Palatino Linotype"/>
          <w:sz w:val="28"/>
          <w:szCs w:val="28"/>
        </w:rPr>
        <w:t xml:space="preserve"> make someone die or become so ill that they can no longer live a normal life</w:t>
      </w:r>
    </w:p>
    <w:p w14:paraId="2B09DC49" w14:textId="7967AE2B" w:rsidR="00D210B9" w:rsidRPr="00D210B9" w:rsidRDefault="0073085D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454B0B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As a tiny baby she was struck down by polio.</w:t>
      </w:r>
    </w:p>
    <w:p w14:paraId="300D309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He was struck down in the prime of life.</w:t>
      </w:r>
    </w:p>
    <w:p w14:paraId="3EA3D765" w14:textId="7F443E9E" w:rsid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Frank had been struck down by a massive heart attack.</w:t>
      </w:r>
    </w:p>
    <w:p w14:paraId="170126B6" w14:textId="47833D89" w:rsidR="00296784" w:rsidRDefault="00296784" w:rsidP="00D210B9">
      <w:pPr>
        <w:rPr>
          <w:rFonts w:ascii="Palatino Linotype" w:hAnsi="Palatino Linotype"/>
          <w:sz w:val="28"/>
          <w:szCs w:val="28"/>
        </w:rPr>
      </w:pPr>
    </w:p>
    <w:p w14:paraId="15953108" w14:textId="73898C4C" w:rsidR="00416EF0" w:rsidRDefault="00416EF0" w:rsidP="001F25E4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D74B6D">
        <w:rPr>
          <w:rFonts w:ascii="Palatino Linotype" w:hAnsi="Palatino Linotype"/>
          <w:b/>
          <w:bCs/>
          <w:sz w:val="32"/>
          <w:szCs w:val="32"/>
          <w:u w:val="single"/>
        </w:rPr>
        <w:t>Aghast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1F25E4" w:rsidRPr="004A6B20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भौचक्का</w:t>
      </w:r>
      <w:r w:rsidR="001F25E4">
        <w:rPr>
          <w:rFonts w:ascii="Palatino Linotype" w:hAnsi="Palatino Linotype"/>
          <w:sz w:val="28"/>
          <w:szCs w:val="28"/>
        </w:rPr>
        <w:t>,</w:t>
      </w:r>
      <w:r w:rsidRPr="00B95D0E">
        <w:rPr>
          <w:rFonts w:ascii="Palatino Linotype" w:hAnsi="Palatino Linotype"/>
          <w:sz w:val="28"/>
          <w:szCs w:val="28"/>
        </w:rPr>
        <w:t>If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you are aghast, you are filled with horror and surprise.</w:t>
      </w:r>
    </w:p>
    <w:p w14:paraId="1786AC7E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494142C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She watched aghast as his life flowed away.</w:t>
      </w:r>
    </w:p>
    <w:p w14:paraId="5FD6B0E0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lastRenderedPageBreak/>
        <w:t>His colleagues were aghast at the sackings.</w:t>
      </w:r>
    </w:p>
    <w:p w14:paraId="4A4C79DC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Tania stared at him aghast, unable to speak.</w:t>
      </w:r>
    </w:p>
    <w:p w14:paraId="10DC9327" w14:textId="72EBC9C1" w:rsidR="00323858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The film has many </w:t>
      </w:r>
      <w:proofErr w:type="spellStart"/>
      <w:r w:rsidRPr="00B95D0E">
        <w:rPr>
          <w:rFonts w:ascii="Palatino Linotype" w:hAnsi="Palatino Linotype"/>
          <w:sz w:val="28"/>
          <w:szCs w:val="28"/>
        </w:rPr>
        <w:t>aghasting</w:t>
      </w:r>
      <w:proofErr w:type="spellEnd"/>
      <w:r w:rsidRPr="00B95D0E">
        <w:rPr>
          <w:rFonts w:ascii="Palatino Linotype" w:hAnsi="Palatino Linotype"/>
          <w:sz w:val="28"/>
          <w:szCs w:val="28"/>
        </w:rPr>
        <w:t xml:space="preserve"> scenes.</w:t>
      </w:r>
    </w:p>
    <w:p w14:paraId="60870DF3" w14:textId="3F10D70E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</w:p>
    <w:p w14:paraId="255BBFB1" w14:textId="4588A01B" w:rsidR="00FA0759" w:rsidRDefault="00FA0759" w:rsidP="00624D41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2572FA1C" w14:textId="46F1D6E5" w:rsidR="001F25E4" w:rsidRDefault="001F25E4" w:rsidP="00624D41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46CDD70C" w14:textId="61BFC89D" w:rsidR="001F25E4" w:rsidRDefault="001F25E4" w:rsidP="00624D41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15802666" w14:textId="77777777" w:rsidR="001F25E4" w:rsidRDefault="001F25E4" w:rsidP="00624D41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7CD9DA47" w14:textId="587B265B" w:rsidR="00624D41" w:rsidRDefault="00624D41" w:rsidP="00624D41">
      <w:pPr>
        <w:rPr>
          <w:rFonts w:ascii="Palatino Linotype" w:hAnsi="Palatino Linotype"/>
          <w:sz w:val="28"/>
          <w:szCs w:val="28"/>
        </w:rPr>
      </w:pPr>
    </w:p>
    <w:p w14:paraId="2482E5AF" w14:textId="77777777" w:rsidR="0021516B" w:rsidRDefault="0021516B" w:rsidP="007E2437">
      <w:pPr>
        <w:rPr>
          <w:rFonts w:ascii="Palatino Linotype" w:hAnsi="Palatino Linotype"/>
          <w:sz w:val="28"/>
          <w:szCs w:val="28"/>
        </w:rPr>
      </w:pPr>
    </w:p>
    <w:p w14:paraId="5B0C7B96" w14:textId="57D41930" w:rsidR="00412F8C" w:rsidRPr="00B95D0E" w:rsidRDefault="00412F8C" w:rsidP="00DB5C1C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2D68C1">
        <w:rPr>
          <w:rFonts w:ascii="Palatino Linotype" w:hAnsi="Palatino Linotype"/>
          <w:b/>
          <w:bCs/>
          <w:sz w:val="32"/>
          <w:szCs w:val="32"/>
          <w:u w:val="single"/>
        </w:rPr>
        <w:t>Solidarity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DB5C1C" w:rsidRPr="00BF74F8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एकजुटता</w:t>
      </w:r>
      <w:r w:rsidR="00DB5C1C" w:rsidRPr="00BF74F8">
        <w:rPr>
          <w:rFonts w:ascii="Palatino Linotype" w:hAnsi="Palatino Linotype"/>
          <w:b/>
          <w:bCs/>
          <w:sz w:val="28"/>
          <w:szCs w:val="28"/>
        </w:rPr>
        <w:t xml:space="preserve"> ,</w:t>
      </w:r>
      <w:proofErr w:type="gramEnd"/>
      <w:r w:rsidR="00DB5C1C" w:rsidRPr="00BF74F8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="00DB5C1C" w:rsidRPr="00BF74F8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ଏକତା</w:t>
      </w:r>
      <w:r w:rsidR="00BF74F8">
        <w:rPr>
          <w:rFonts w:ascii="Palatino Linotype" w:hAnsi="Palatino Linotype"/>
          <w:sz w:val="28"/>
          <w:szCs w:val="28"/>
        </w:rPr>
        <w:t xml:space="preserve">, </w:t>
      </w:r>
      <w:r w:rsidRPr="00B95D0E">
        <w:rPr>
          <w:rFonts w:ascii="Palatino Linotype" w:hAnsi="Palatino Linotype"/>
          <w:sz w:val="28"/>
          <w:szCs w:val="28"/>
        </w:rPr>
        <w:t>If a group of people show solidarity, they show support for each other or for another group, especially in political or international affairs,</w:t>
      </w:r>
      <w:r w:rsidR="002A5A9C">
        <w:rPr>
          <w:rFonts w:ascii="Palatino Linotype" w:hAnsi="Palatino Linotype"/>
          <w:sz w:val="28"/>
          <w:szCs w:val="28"/>
        </w:rPr>
        <w:t xml:space="preserve"> </w:t>
      </w:r>
      <w:r w:rsidRPr="00B95D0E">
        <w:rPr>
          <w:rFonts w:ascii="Palatino Linotype" w:hAnsi="Palatino Linotype"/>
          <w:sz w:val="28"/>
          <w:szCs w:val="28"/>
        </w:rPr>
        <w:t>agreement between and support for the members of a group, especially a political group</w:t>
      </w:r>
    </w:p>
    <w:p w14:paraId="08EDFE77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D47CDF5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Supporters want to march tomorrow to show solidarity with their leaders. </w:t>
      </w:r>
    </w:p>
    <w:p w14:paraId="36B508B8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situation raises important questions about solidarity among member states of the UN.</w:t>
      </w:r>
    </w:p>
    <w:p w14:paraId="5A1C5714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purpose of the speech was to show solidarity with the country's leaders.</w:t>
      </w:r>
    </w:p>
    <w:p w14:paraId="0C458B1C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I come before you today to express my solidarity with the people of New York.</w:t>
      </w:r>
    </w:p>
    <w:p w14:paraId="2428F994" w14:textId="4CB23547" w:rsidR="00412F8C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strike fostered a sense of solidarity among the workers.</w:t>
      </w:r>
    </w:p>
    <w:p w14:paraId="06BEEF60" w14:textId="3D1D5256" w:rsidR="003442E5" w:rsidRPr="0000674D" w:rsidRDefault="003442E5" w:rsidP="003442E5"/>
    <w:p w14:paraId="3ECF03E5" w14:textId="77777777" w:rsidR="00E82CC5" w:rsidRDefault="00E82CC5">
      <w:pPr>
        <w:rPr>
          <w:rFonts w:ascii="Palatino Linotype" w:hAnsi="Palatino Linotype"/>
          <w:sz w:val="28"/>
          <w:szCs w:val="28"/>
        </w:rPr>
      </w:pPr>
    </w:p>
    <w:p w14:paraId="685A5102" w14:textId="75B50110" w:rsidR="00AA6EB3" w:rsidRDefault="00AA6EB3" w:rsidP="00E82CC5">
      <w:pPr>
        <w:rPr>
          <w:rFonts w:ascii="Palatino Linotype" w:hAnsi="Palatino Linotype"/>
          <w:sz w:val="28"/>
          <w:szCs w:val="28"/>
        </w:rPr>
      </w:pPr>
    </w:p>
    <w:p w14:paraId="05EBC56F" w14:textId="77777777" w:rsidR="00E865DA" w:rsidRDefault="00AA6EB3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CE1C84">
        <w:rPr>
          <w:rFonts w:ascii="Palatino Linotype" w:hAnsi="Palatino Linotype"/>
          <w:b/>
          <w:bCs/>
          <w:sz w:val="32"/>
          <w:szCs w:val="32"/>
          <w:u w:val="single"/>
        </w:rPr>
        <w:t>Plunder</w:t>
      </w:r>
      <w:r w:rsidRPr="00E865DA">
        <w:rPr>
          <w:rFonts w:ascii="Palatino Linotype" w:hAnsi="Palatino Linotype"/>
          <w:b/>
          <w:bCs/>
          <w:sz w:val="28"/>
          <w:szCs w:val="28"/>
        </w:rPr>
        <w:t xml:space="preserve">: </w:t>
      </w:r>
      <w:proofErr w:type="gramStart"/>
      <w:r w:rsidR="00E865DA" w:rsidRPr="00E865DA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लूट</w:t>
      </w:r>
      <w:r w:rsidR="00E865DA" w:rsidRPr="00E865DA">
        <w:rPr>
          <w:rFonts w:ascii="inherit" w:hAnsi="inherit" w:cs="Kalinga"/>
          <w:b/>
          <w:bCs/>
          <w:color w:val="202124"/>
          <w:sz w:val="28"/>
          <w:szCs w:val="28"/>
          <w:lang w:bidi="or-IN"/>
        </w:rPr>
        <w:t>,</w:t>
      </w:r>
      <w:r w:rsidR="00E865DA" w:rsidRPr="00E865DA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ଲୁଣ୍ଠନ</w:t>
      </w:r>
      <w:proofErr w:type="gramEnd"/>
      <w:r w:rsidR="00E865DA">
        <w:rPr>
          <w:rFonts w:ascii="inherit" w:hAnsi="inherit" w:cs="Kalinga"/>
          <w:color w:val="202124"/>
          <w:sz w:val="42"/>
          <w:szCs w:val="42"/>
          <w:lang w:bidi="or-IN"/>
        </w:rPr>
        <w:t xml:space="preserve">, </w:t>
      </w:r>
      <w:r w:rsidRPr="009806AD">
        <w:rPr>
          <w:rFonts w:ascii="Palatino Linotype" w:hAnsi="Palatino Linotype"/>
          <w:sz w:val="28"/>
          <w:szCs w:val="28"/>
        </w:rPr>
        <w:t xml:space="preserve">To loot, If someone plunders a place or plunders things from a place, </w:t>
      </w:r>
    </w:p>
    <w:p w14:paraId="02BDAF9A" w14:textId="42064810" w:rsidR="00E865DA" w:rsidRDefault="00E865DA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C81F0DC" w14:textId="4101F26A" w:rsidR="00AA6EB3" w:rsidRPr="009806AD" w:rsidRDefault="00AA6EB3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proofErr w:type="gramStart"/>
      <w:r w:rsidRPr="009806AD">
        <w:rPr>
          <w:rFonts w:ascii="Palatino Linotype" w:hAnsi="Palatino Linotype"/>
          <w:sz w:val="28"/>
          <w:szCs w:val="28"/>
        </w:rPr>
        <w:t>they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steal things from it.</w:t>
      </w:r>
    </w:p>
    <w:p w14:paraId="000215B2" w14:textId="05FCBE1C" w:rsidR="00AA6EB3" w:rsidRPr="009806AD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They plundered and burned the market town of Leominster. </w:t>
      </w:r>
    </w:p>
    <w:p w14:paraId="6B07051C" w14:textId="77777777" w:rsidR="00AA6EB3" w:rsidRPr="009806AD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faces charges of helping to plunder her country's treasury of billions of dollars.</w:t>
      </w:r>
    </w:p>
    <w:p w14:paraId="1FE873E7" w14:textId="77777777" w:rsidR="00E865DA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lastRenderedPageBreak/>
        <w:t>Moghul came to India to plunder treasury.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The thieves hid their plunder in the woodshed.</w:t>
      </w:r>
    </w:p>
    <w:p w14:paraId="6BB2C24D" w14:textId="33B32129" w:rsidR="0021516B" w:rsidRDefault="0021516B" w:rsidP="00AA6EB3">
      <w:pPr>
        <w:rPr>
          <w:rFonts w:ascii="Palatino Linotype" w:hAnsi="Palatino Linotype"/>
          <w:sz w:val="28"/>
          <w:szCs w:val="28"/>
        </w:rPr>
      </w:pPr>
    </w:p>
    <w:p w14:paraId="798732A5" w14:textId="4E3320BE" w:rsidR="008A5542" w:rsidRDefault="008A5542" w:rsidP="00792EB5">
      <w:pPr>
        <w:rPr>
          <w:rFonts w:ascii="Palatino Linotype" w:hAnsi="Palatino Linotype"/>
          <w:sz w:val="28"/>
          <w:szCs w:val="28"/>
        </w:rPr>
      </w:pPr>
    </w:p>
    <w:p w14:paraId="4D45F1FB" w14:textId="5ACB0951" w:rsidR="00CE6B4A" w:rsidRDefault="00CE6B4A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3A3156DF" w14:textId="77777777" w:rsidR="005002AA" w:rsidRDefault="005002AA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18E9C016" w14:textId="1735BCC0" w:rsidR="00CE6B4A" w:rsidRDefault="00CE6B4A" w:rsidP="00CE6B4A">
      <w:pPr>
        <w:rPr>
          <w:rFonts w:ascii="Palatino Linotype" w:hAnsi="Palatino Linotype"/>
          <w:sz w:val="28"/>
          <w:szCs w:val="28"/>
        </w:rPr>
      </w:pPr>
      <w:r w:rsidRPr="00683C3E">
        <w:rPr>
          <w:rFonts w:ascii="Palatino Linotype" w:hAnsi="Palatino Linotype"/>
          <w:b/>
          <w:bCs/>
          <w:sz w:val="32"/>
          <w:szCs w:val="32"/>
          <w:u w:val="single"/>
        </w:rPr>
        <w:t>Catatonic</w:t>
      </w:r>
      <w:r w:rsidRPr="00132EA6">
        <w:rPr>
          <w:rFonts w:ascii="Palatino Linotype" w:hAnsi="Palatino Linotype"/>
          <w:sz w:val="28"/>
          <w:szCs w:val="28"/>
        </w:rPr>
        <w:t xml:space="preserve">: </w:t>
      </w:r>
      <w:r w:rsidR="007C2B7B" w:rsidRPr="007C2B7B">
        <w:rPr>
          <w:rFonts w:ascii="Palatino Linotype" w:hAnsi="Palatino Linotype" w:cs="Kalinga"/>
          <w:sz w:val="28"/>
          <w:szCs w:val="28"/>
          <w:cs/>
          <w:lang w:bidi="or-IN"/>
        </w:rPr>
        <w:t>ଜଡ</w:t>
      </w:r>
      <w:r w:rsidR="007C2B7B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proofErr w:type="gramStart"/>
      <w:r w:rsidRPr="00132EA6">
        <w:rPr>
          <w:rFonts w:ascii="Palatino Linotype" w:hAnsi="Palatino Linotype"/>
          <w:sz w:val="28"/>
          <w:szCs w:val="28"/>
        </w:rPr>
        <w:t>If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someone is catatonic, they are stiff and not moving or reacting, as if dead.</w:t>
      </w:r>
    </w:p>
    <w:p w14:paraId="5A7AC7A2" w14:textId="77777777" w:rsidR="00CE6B4A" w:rsidRPr="00132EA6" w:rsidRDefault="00CE6B4A" w:rsidP="00CE6B4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349822C" w14:textId="77777777" w:rsidR="00CE6B4A" w:rsidRPr="00132EA6" w:rsidRDefault="00CE6B4A" w:rsidP="00CE6B4A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 xml:space="preserve">When he was </w:t>
      </w:r>
      <w:proofErr w:type="gramStart"/>
      <w:r w:rsidRPr="00132EA6">
        <w:rPr>
          <w:rFonts w:ascii="Palatino Linotype" w:hAnsi="Palatino Linotype"/>
          <w:sz w:val="28"/>
          <w:szCs w:val="28"/>
        </w:rPr>
        <w:t>stressed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he fell into a catatonic state.</w:t>
      </w:r>
    </w:p>
    <w:p w14:paraId="2613902D" w14:textId="77777777" w:rsidR="00CE6B4A" w:rsidRPr="00132EA6" w:rsidRDefault="00CE6B4A" w:rsidP="00CE6B4A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She was catatonic for over a year and did nothing to take care of the family.</w:t>
      </w:r>
    </w:p>
    <w:p w14:paraId="4DEECEB0" w14:textId="77777777" w:rsidR="005002AA" w:rsidRDefault="00CE6B4A" w:rsidP="00CE6B4A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Nation's budget appears to be catatonic</w:t>
      </w:r>
    </w:p>
    <w:p w14:paraId="68DD2DF4" w14:textId="5D7C1EB0" w:rsidR="00970CC0" w:rsidRDefault="00970CC0" w:rsidP="00CE6B4A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060C68C8" w14:textId="55E19E4C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b/>
          <w:bCs/>
          <w:sz w:val="32"/>
          <w:szCs w:val="32"/>
          <w:u w:val="single"/>
        </w:rPr>
        <w:t>Pretext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r w:rsidR="00BF74F8" w:rsidRPr="00BF74F8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बहाना</w:t>
      </w:r>
      <w:r w:rsidR="00BF74F8" w:rsidRPr="00B95D0E">
        <w:rPr>
          <w:rFonts w:ascii="Palatino Linotype" w:hAnsi="Palatino Linotype"/>
          <w:sz w:val="28"/>
          <w:szCs w:val="28"/>
        </w:rPr>
        <w:t xml:space="preserve"> </w:t>
      </w:r>
      <w:r w:rsidRPr="00B95D0E">
        <w:rPr>
          <w:rFonts w:ascii="Palatino Linotype" w:hAnsi="Palatino Linotype"/>
          <w:sz w:val="28"/>
          <w:szCs w:val="28"/>
        </w:rPr>
        <w:t>A pretext is a reason which you pretend has caused you to do something.</w:t>
      </w:r>
    </w:p>
    <w:p w14:paraId="6B88A8C8" w14:textId="6D009D01" w:rsidR="00A3458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a pretended reason for doing something that is used to hide the real reason</w:t>
      </w:r>
    </w:p>
    <w:p w14:paraId="508043EF" w14:textId="08DBA006" w:rsidR="00B95D0E" w:rsidRPr="00B95D0E" w:rsidRDefault="00A3458E" w:rsidP="00B95D0E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3BB190A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border dispute was used as a pretext for military intervention.</w:t>
      </w:r>
    </w:p>
    <w:p w14:paraId="1BBC8015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I called her on the pretext of needing more information.</w:t>
      </w:r>
    </w:p>
    <w:p w14:paraId="298A6B3D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came round to see her on some flimsy (= obviously false) pretext.</w:t>
      </w:r>
    </w:p>
    <w:p w14:paraId="3E40D32F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They wanted a pretext for subduing the region by force.</w:t>
      </w:r>
    </w:p>
    <w:p w14:paraId="57F28B9D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excused himself on the pretext of a stomach upset.</w:t>
      </w:r>
    </w:p>
    <w:p w14:paraId="0EE2E233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They would now find some dubious pretext to restart the war.</w:t>
      </w:r>
    </w:p>
    <w:p w14:paraId="310C820A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came to see me on/under the pretext of asking my advice when he really wanted to borrow money.</w:t>
      </w:r>
    </w:p>
    <w:p w14:paraId="47E5865C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used his research as a pretext for travelling to Hungary.</w:t>
      </w:r>
    </w:p>
    <w:p w14:paraId="4B605143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He </w:t>
      </w:r>
      <w:proofErr w:type="gramStart"/>
      <w:r w:rsidRPr="00B95D0E">
        <w:rPr>
          <w:rFonts w:ascii="Palatino Linotype" w:hAnsi="Palatino Linotype"/>
          <w:sz w:val="28"/>
          <w:szCs w:val="28"/>
        </w:rPr>
        <w:t>got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into the house on the pretext of checking the </w:t>
      </w:r>
      <w:proofErr w:type="gramStart"/>
      <w:r w:rsidRPr="00B95D0E">
        <w:rPr>
          <w:rFonts w:ascii="Palatino Linotype" w:hAnsi="Palatino Linotype"/>
          <w:sz w:val="28"/>
          <w:szCs w:val="28"/>
        </w:rPr>
        <w:t>gas .</w:t>
      </w:r>
      <w:proofErr w:type="gramEnd"/>
    </w:p>
    <w:p w14:paraId="0E1F6ACD" w14:textId="758AE4D6" w:rsidR="00B95D0E" w:rsidRDefault="00B95D0E" w:rsidP="00B95D0E">
      <w:pPr>
        <w:rPr>
          <w:rFonts w:ascii="Palatino Linotype" w:hAnsi="Palatino Linotype"/>
          <w:sz w:val="28"/>
          <w:szCs w:val="28"/>
        </w:rPr>
      </w:pPr>
    </w:p>
    <w:p w14:paraId="6C79E63E" w14:textId="30735589" w:rsidR="007C7F69" w:rsidRDefault="007C7F69" w:rsidP="008373BC">
      <w:pPr>
        <w:rPr>
          <w:rFonts w:ascii="Palatino Linotype" w:hAnsi="Palatino Linotype"/>
          <w:sz w:val="28"/>
          <w:szCs w:val="28"/>
        </w:rPr>
      </w:pPr>
    </w:p>
    <w:p w14:paraId="5180BF86" w14:textId="6E0B19CD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Condone</w:t>
      </w:r>
      <w:r w:rsidRPr="000A1155">
        <w:rPr>
          <w:rFonts w:ascii="Palatino Linotype" w:hAnsi="Palatino Linotype"/>
          <w:sz w:val="28"/>
          <w:szCs w:val="28"/>
        </w:rPr>
        <w:t xml:space="preserve">: </w:t>
      </w:r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अनदेखी </w:t>
      </w:r>
      <w:proofErr w:type="gramStart"/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7C7F69" w:rsidRPr="007C7F69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जाने देना</w:t>
      </w:r>
      <w:r w:rsidR="007C7F69" w:rsidRPr="007C7F69">
        <w:rPr>
          <w:rFonts w:ascii="Palatino Linotype" w:hAnsi="Palatino Linotype"/>
          <w:color w:val="000000" w:themeColor="text1"/>
          <w:sz w:val="28"/>
          <w:szCs w:val="28"/>
        </w:rPr>
        <w:t xml:space="preserve">  </w:t>
      </w:r>
      <w:r w:rsidRPr="000A1155">
        <w:rPr>
          <w:rFonts w:ascii="Palatino Linotype" w:hAnsi="Palatino Linotype"/>
          <w:sz w:val="28"/>
          <w:szCs w:val="28"/>
        </w:rPr>
        <w:t>accept (</w:t>
      </w:r>
      <w:proofErr w:type="spellStart"/>
      <w:r w:rsidRPr="000A1155">
        <w:rPr>
          <w:rFonts w:ascii="Palatino Linotype" w:hAnsi="Palatino Linotype"/>
          <w:sz w:val="28"/>
          <w:szCs w:val="28"/>
        </w:rPr>
        <w:t>behaviour</w:t>
      </w:r>
      <w:proofErr w:type="spellEnd"/>
      <w:r w:rsidRPr="000A1155">
        <w:rPr>
          <w:rFonts w:ascii="Palatino Linotype" w:hAnsi="Palatino Linotype"/>
          <w:sz w:val="28"/>
          <w:szCs w:val="28"/>
        </w:rPr>
        <w:t xml:space="preserve"> that is considered morally wrong or offensive).</w:t>
      </w:r>
      <w:r w:rsidR="008A08C7">
        <w:rPr>
          <w:rFonts w:ascii="Palatino Linotype" w:hAnsi="Palatino Linotype"/>
          <w:sz w:val="28"/>
          <w:szCs w:val="28"/>
        </w:rPr>
        <w:t xml:space="preserve"> Overlook</w:t>
      </w:r>
    </w:p>
    <w:p w14:paraId="53404FDF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 xml:space="preserve">If someone condones </w:t>
      </w:r>
      <w:proofErr w:type="spellStart"/>
      <w:r w:rsidRPr="000A1155">
        <w:rPr>
          <w:rFonts w:ascii="Palatino Linotype" w:hAnsi="Palatino Linotype"/>
          <w:sz w:val="28"/>
          <w:szCs w:val="28"/>
        </w:rPr>
        <w:t>behaviour</w:t>
      </w:r>
      <w:proofErr w:type="spellEnd"/>
      <w:r w:rsidRPr="000A1155">
        <w:rPr>
          <w:rFonts w:ascii="Palatino Linotype" w:hAnsi="Palatino Linotype"/>
          <w:sz w:val="28"/>
          <w:szCs w:val="28"/>
        </w:rPr>
        <w:t xml:space="preserve"> that is morally wrong, they accept it and allow it to happen.</w:t>
      </w:r>
    </w:p>
    <w:p w14:paraId="20B1A5B5" w14:textId="3A1EE794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 xml:space="preserve">to accept or allow </w:t>
      </w:r>
      <w:proofErr w:type="spellStart"/>
      <w:r w:rsidRPr="000A1155">
        <w:rPr>
          <w:rFonts w:ascii="Palatino Linotype" w:hAnsi="Palatino Linotype"/>
          <w:sz w:val="28"/>
          <w:szCs w:val="28"/>
        </w:rPr>
        <w:t>behaviour</w:t>
      </w:r>
      <w:proofErr w:type="spellEnd"/>
      <w:r w:rsidRPr="000A1155">
        <w:rPr>
          <w:rFonts w:ascii="Palatino Linotype" w:hAnsi="Palatino Linotype"/>
          <w:sz w:val="28"/>
          <w:szCs w:val="28"/>
        </w:rPr>
        <w:t xml:space="preserve"> that is wrong</w:t>
      </w:r>
    </w:p>
    <w:p w14:paraId="5A2ED6BC" w14:textId="48DC3E0D" w:rsidR="000A1155" w:rsidRPr="000A1155" w:rsidRDefault="0089493F" w:rsidP="000A115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1F0DD29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If the government is seen to condone violence, the bloodshed will never stop.</w:t>
      </w:r>
    </w:p>
    <w:p w14:paraId="20615932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I have never encouraged nor condoned violence.</w:t>
      </w:r>
    </w:p>
    <w:p w14:paraId="51A78AD6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"</w:t>
      </w:r>
      <w:proofErr w:type="gramStart"/>
      <w:r w:rsidRPr="000A1155">
        <w:rPr>
          <w:rFonts w:ascii="Palatino Linotype" w:hAnsi="Palatino Linotype"/>
          <w:sz w:val="28"/>
          <w:szCs w:val="28"/>
        </w:rPr>
        <w:t>the</w:t>
      </w:r>
      <w:proofErr w:type="gramEnd"/>
      <w:r w:rsidRPr="000A1155">
        <w:rPr>
          <w:rFonts w:ascii="Palatino Linotype" w:hAnsi="Palatino Linotype"/>
          <w:sz w:val="28"/>
          <w:szCs w:val="28"/>
        </w:rPr>
        <w:t xml:space="preserve"> college cannot condone any </w:t>
      </w:r>
      <w:proofErr w:type="spellStart"/>
      <w:r w:rsidRPr="000A1155">
        <w:rPr>
          <w:rFonts w:ascii="Palatino Linotype" w:hAnsi="Palatino Linotype"/>
          <w:sz w:val="28"/>
          <w:szCs w:val="28"/>
        </w:rPr>
        <w:t>behaviour</w:t>
      </w:r>
      <w:proofErr w:type="spellEnd"/>
      <w:r w:rsidRPr="000A1155">
        <w:rPr>
          <w:rFonts w:ascii="Palatino Linotype" w:hAnsi="Palatino Linotype"/>
          <w:sz w:val="28"/>
          <w:szCs w:val="28"/>
        </w:rPr>
        <w:t xml:space="preserve"> that involves illicit drugs"</w:t>
      </w:r>
    </w:p>
    <w:p w14:paraId="23860C03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condone corruption in politics</w:t>
      </w:r>
    </w:p>
    <w:p w14:paraId="68878184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We cannot condone violence of any sort.</w:t>
      </w:r>
    </w:p>
    <w:p w14:paraId="31808829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Smoking scenes which do not appear to condone the habit may be left uncut.</w:t>
      </w:r>
    </w:p>
    <w:p w14:paraId="2AF45341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sz w:val="28"/>
          <w:szCs w:val="28"/>
        </w:rPr>
        <w:t>I cannot condone such a crime.</w:t>
      </w:r>
    </w:p>
    <w:p w14:paraId="525276E9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</w:p>
    <w:p w14:paraId="53B17B18" w14:textId="107B72E0" w:rsidR="001F7529" w:rsidRDefault="001F7529" w:rsidP="000A1155">
      <w:pPr>
        <w:rPr>
          <w:rFonts w:ascii="Palatino Linotype" w:hAnsi="Palatino Linotype"/>
          <w:sz w:val="28"/>
          <w:szCs w:val="28"/>
        </w:rPr>
      </w:pPr>
    </w:p>
    <w:p w14:paraId="3ED9B8BA" w14:textId="41908F03" w:rsidR="002709D7" w:rsidRDefault="002709D7" w:rsidP="000A1155">
      <w:pPr>
        <w:rPr>
          <w:rFonts w:ascii="Palatino Linotype" w:hAnsi="Palatino Linotype"/>
          <w:sz w:val="28"/>
          <w:szCs w:val="28"/>
        </w:rPr>
      </w:pPr>
    </w:p>
    <w:p w14:paraId="61CB3EF4" w14:textId="77777777" w:rsidR="002709D7" w:rsidRDefault="002709D7" w:rsidP="000A1155">
      <w:pPr>
        <w:rPr>
          <w:rFonts w:ascii="Palatino Linotype" w:hAnsi="Palatino Linotype"/>
          <w:sz w:val="28"/>
          <w:szCs w:val="28"/>
        </w:rPr>
      </w:pPr>
    </w:p>
    <w:p w14:paraId="5FD29FFE" w14:textId="2B662BA1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b/>
          <w:bCs/>
          <w:sz w:val="32"/>
          <w:szCs w:val="32"/>
          <w:u w:val="single"/>
        </w:rPr>
        <w:t>Obligate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9F5184" w:rsidRPr="009F5184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बाध्य</w:t>
      </w:r>
      <w:r w:rsidR="009F5184" w:rsidRPr="00CF6985">
        <w:rPr>
          <w:rFonts w:ascii="Palatino Linotype" w:hAnsi="Palatino Linotype"/>
          <w:sz w:val="28"/>
          <w:szCs w:val="28"/>
        </w:rPr>
        <w:t xml:space="preserve"> </w:t>
      </w:r>
      <w:r w:rsidR="009F5184">
        <w:rPr>
          <w:rFonts w:ascii="Palatino Linotype" w:hAnsi="Palatino Linotype"/>
          <w:sz w:val="28"/>
          <w:szCs w:val="28"/>
        </w:rPr>
        <w:t>,</w:t>
      </w:r>
      <w:r w:rsidRPr="00CF6985">
        <w:rPr>
          <w:rFonts w:ascii="Palatino Linotype" w:hAnsi="Palatino Linotype"/>
          <w:sz w:val="28"/>
          <w:szCs w:val="28"/>
        </w:rPr>
        <w:t>If</w:t>
      </w:r>
      <w:proofErr w:type="gramEnd"/>
      <w:r w:rsidRPr="00CF6985">
        <w:rPr>
          <w:rFonts w:ascii="Palatino Linotype" w:hAnsi="Palatino Linotype"/>
          <w:sz w:val="28"/>
          <w:szCs w:val="28"/>
        </w:rPr>
        <w:t xml:space="preserve"> something obligates you to do a particular thing, it creates a situation where you have to do it.</w:t>
      </w:r>
    </w:p>
    <w:p w14:paraId="2E50CEFB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require or compel (someone) to undertake a legal or moral duty.</w:t>
      </w:r>
    </w:p>
    <w:p w14:paraId="30F0D839" w14:textId="52B27026" w:rsid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to make someone feel morally or legally forced to do something</w:t>
      </w:r>
    </w:p>
    <w:p w14:paraId="0D1A6AFC" w14:textId="4986FB45" w:rsidR="00D42E6D" w:rsidRPr="00CF6985" w:rsidRDefault="00D42E6D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2A3E0E5" w14:textId="7C83FC81" w:rsidR="00CF6985" w:rsidRPr="00CF6985" w:rsidRDefault="004455E4" w:rsidP="00CF6985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="00CF6985" w:rsidRPr="00CF6985">
        <w:rPr>
          <w:rFonts w:ascii="Palatino Linotype" w:hAnsi="Palatino Linotype"/>
          <w:sz w:val="28"/>
          <w:szCs w:val="28"/>
        </w:rPr>
        <w:t xml:space="preserve">he medical establishment is obligated to </w:t>
      </w:r>
      <w:proofErr w:type="gramStart"/>
      <w:r w:rsidR="00CF6985" w:rsidRPr="00CF6985">
        <w:rPr>
          <w:rFonts w:ascii="Palatino Linotype" w:hAnsi="Palatino Linotype"/>
          <w:sz w:val="28"/>
          <w:szCs w:val="28"/>
        </w:rPr>
        <w:t>take action</w:t>
      </w:r>
      <w:proofErr w:type="gramEnd"/>
      <w:r w:rsidR="00CF6985" w:rsidRPr="00CF6985">
        <w:rPr>
          <w:rFonts w:ascii="Palatino Linotype" w:hAnsi="Palatino Linotype"/>
          <w:sz w:val="28"/>
          <w:szCs w:val="28"/>
        </w:rPr>
        <w:t xml:space="preserve"> in the best interest of the public</w:t>
      </w:r>
    </w:p>
    <w:p w14:paraId="03F77109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 xml:space="preserve">The ruling obligates airlines to release information about their flight delays. </w:t>
      </w:r>
    </w:p>
    <w:p w14:paraId="46B81074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Does his confession obligate his wife to be reconciled to him?</w:t>
      </w:r>
    </w:p>
    <w:p w14:paraId="7FF7B3CA" w14:textId="13197459" w:rsidR="0085185B" w:rsidRDefault="0085185B">
      <w:pPr>
        <w:rPr>
          <w:rFonts w:ascii="Palatino Linotype" w:hAnsi="Palatino Linotype"/>
          <w:sz w:val="28"/>
          <w:szCs w:val="28"/>
        </w:rPr>
      </w:pPr>
    </w:p>
    <w:p w14:paraId="3874DAE0" w14:textId="730D50CC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85185B">
        <w:rPr>
          <w:rFonts w:ascii="Palatino Linotype" w:hAnsi="Palatino Linotype"/>
          <w:b/>
          <w:bCs/>
          <w:sz w:val="32"/>
          <w:szCs w:val="32"/>
          <w:u w:val="single"/>
        </w:rPr>
        <w:t>Vicissitude</w:t>
      </w:r>
      <w:r w:rsidRPr="00CF6985">
        <w:rPr>
          <w:rFonts w:ascii="Palatino Linotype" w:hAnsi="Palatino Linotype"/>
          <w:sz w:val="28"/>
          <w:szCs w:val="28"/>
        </w:rPr>
        <w:t>: a change of circumstances or fortune, typically one that is unwelcome or unpleasant</w:t>
      </w:r>
      <w:r w:rsidR="000D0EC9">
        <w:rPr>
          <w:rFonts w:ascii="Palatino Linotype" w:hAnsi="Palatino Linotype"/>
          <w:sz w:val="28"/>
          <w:szCs w:val="28"/>
        </w:rPr>
        <w:t xml:space="preserve">, </w:t>
      </w:r>
      <w:r w:rsidRPr="00CF6985">
        <w:rPr>
          <w:rFonts w:ascii="Palatino Linotype" w:hAnsi="Palatino Linotype"/>
          <w:sz w:val="28"/>
          <w:szCs w:val="28"/>
        </w:rPr>
        <w:t xml:space="preserve">a variation in circumstance, fortune, character, </w:t>
      </w:r>
      <w:proofErr w:type="spellStart"/>
      <w:r w:rsidRPr="00CF6985">
        <w:rPr>
          <w:rFonts w:ascii="Palatino Linotype" w:hAnsi="Palatino Linotype"/>
          <w:sz w:val="28"/>
          <w:szCs w:val="28"/>
        </w:rPr>
        <w:t>etc</w:t>
      </w:r>
      <w:proofErr w:type="spellEnd"/>
    </w:p>
    <w:p w14:paraId="1EE6A8BF" w14:textId="378FECD3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lastRenderedPageBreak/>
        <w:t>changes that happen at different times during the life or development of someone or something, especially those that result in conditions being worse</w:t>
      </w:r>
    </w:p>
    <w:p w14:paraId="11E478B0" w14:textId="473DF77E" w:rsidR="00CF6985" w:rsidRPr="00CF6985" w:rsidRDefault="009A56D4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4F6AE7D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Losing your job is just one of the vicissitudes of life.</w:t>
      </w:r>
    </w:p>
    <w:p w14:paraId="0690ADE2" w14:textId="2F20009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her husband's sharp vicissitudes of fortune</w:t>
      </w:r>
    </w:p>
    <w:p w14:paraId="776B5A9D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He experienced several great social vicissitudes in his life.</w:t>
      </w:r>
    </w:p>
    <w:p w14:paraId="6C803CFB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Cranmer's reputation has suffered various vicissitudes.</w:t>
      </w:r>
    </w:p>
    <w:p w14:paraId="0EB06472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It reflects the vicissitude of society.</w:t>
      </w:r>
    </w:p>
    <w:p w14:paraId="200A1540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</w:p>
    <w:p w14:paraId="3DDDF5B1" w14:textId="5F3BDC22" w:rsidR="00CF6985" w:rsidRDefault="00CF6985" w:rsidP="007E30FA">
      <w:pPr>
        <w:rPr>
          <w:rFonts w:ascii="Palatino Linotype" w:hAnsi="Palatino Linotype"/>
          <w:sz w:val="28"/>
          <w:szCs w:val="28"/>
        </w:rPr>
      </w:pPr>
    </w:p>
    <w:p w14:paraId="53983B25" w14:textId="1221DB8D" w:rsidR="009F5184" w:rsidRDefault="009F5184" w:rsidP="007E30FA">
      <w:pPr>
        <w:rPr>
          <w:rFonts w:ascii="Palatino Linotype" w:hAnsi="Palatino Linotype"/>
          <w:sz w:val="28"/>
          <w:szCs w:val="28"/>
        </w:rPr>
      </w:pPr>
    </w:p>
    <w:p w14:paraId="37F07349" w14:textId="620D8AD6" w:rsidR="009F5184" w:rsidRDefault="009F5184" w:rsidP="007E30FA">
      <w:pPr>
        <w:rPr>
          <w:rFonts w:ascii="Palatino Linotype" w:hAnsi="Palatino Linotype"/>
          <w:sz w:val="28"/>
          <w:szCs w:val="28"/>
        </w:rPr>
      </w:pPr>
    </w:p>
    <w:p w14:paraId="3C941EAA" w14:textId="19694151" w:rsidR="00211B40" w:rsidRDefault="00211B40" w:rsidP="007E30FA">
      <w:pPr>
        <w:rPr>
          <w:rFonts w:ascii="Palatino Linotype" w:hAnsi="Palatino Linotype"/>
          <w:sz w:val="28"/>
          <w:szCs w:val="28"/>
        </w:rPr>
      </w:pPr>
    </w:p>
    <w:p w14:paraId="75FB86EE" w14:textId="77777777" w:rsidR="00211B40" w:rsidRDefault="00211B40" w:rsidP="007E30FA">
      <w:pPr>
        <w:rPr>
          <w:rFonts w:ascii="Palatino Linotype" w:hAnsi="Palatino Linotype"/>
          <w:sz w:val="28"/>
          <w:szCs w:val="28"/>
        </w:rPr>
      </w:pPr>
    </w:p>
    <w:p w14:paraId="35F104AD" w14:textId="77777777" w:rsidR="009F5184" w:rsidRDefault="009F5184" w:rsidP="007E30FA">
      <w:pPr>
        <w:rPr>
          <w:rFonts w:ascii="Palatino Linotype" w:hAnsi="Palatino Linotype"/>
          <w:sz w:val="28"/>
          <w:szCs w:val="28"/>
        </w:rPr>
      </w:pPr>
    </w:p>
    <w:p w14:paraId="11B7A34F" w14:textId="1EFC7167" w:rsidR="00CF6985" w:rsidRDefault="00CF6985" w:rsidP="00CF6985">
      <w:pPr>
        <w:rPr>
          <w:rFonts w:ascii="Palatino Linotype" w:hAnsi="Palatino Linotype"/>
          <w:sz w:val="28"/>
          <w:szCs w:val="28"/>
        </w:rPr>
      </w:pPr>
    </w:p>
    <w:p w14:paraId="5CAB994C" w14:textId="3E24E209" w:rsidR="008373BC" w:rsidRDefault="008373BC" w:rsidP="00CF6985">
      <w:pPr>
        <w:rPr>
          <w:rFonts w:ascii="Palatino Linotype" w:hAnsi="Palatino Linotype"/>
          <w:sz w:val="28"/>
          <w:szCs w:val="28"/>
        </w:rPr>
      </w:pPr>
    </w:p>
    <w:p w14:paraId="28003C8D" w14:textId="2C1FB96D" w:rsidR="008373BC" w:rsidRDefault="008373BC" w:rsidP="00CF6985">
      <w:pPr>
        <w:rPr>
          <w:rFonts w:ascii="Palatino Linotype" w:hAnsi="Palatino Linotype"/>
          <w:sz w:val="28"/>
          <w:szCs w:val="28"/>
        </w:rPr>
      </w:pPr>
    </w:p>
    <w:p w14:paraId="58195A05" w14:textId="5F9F6056" w:rsidR="008373BC" w:rsidRDefault="008373BC" w:rsidP="00CF6985">
      <w:pPr>
        <w:rPr>
          <w:rFonts w:ascii="Palatino Linotype" w:hAnsi="Palatino Linotype"/>
          <w:sz w:val="28"/>
          <w:szCs w:val="28"/>
        </w:rPr>
      </w:pPr>
    </w:p>
    <w:p w14:paraId="003F9A03" w14:textId="77777777" w:rsidR="008373BC" w:rsidRPr="00CF6985" w:rsidRDefault="008373BC" w:rsidP="00CF6985">
      <w:pPr>
        <w:rPr>
          <w:rFonts w:ascii="Palatino Linotype" w:hAnsi="Palatino Linotype"/>
          <w:sz w:val="28"/>
          <w:szCs w:val="28"/>
        </w:rPr>
      </w:pPr>
    </w:p>
    <w:p w14:paraId="5C1E3F32" w14:textId="6DE4DA9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b/>
          <w:bCs/>
          <w:sz w:val="32"/>
          <w:szCs w:val="32"/>
          <w:u w:val="single"/>
        </w:rPr>
        <w:t>Incriminate</w:t>
      </w:r>
      <w:r w:rsidRPr="00A32E12">
        <w:rPr>
          <w:rFonts w:ascii="Palatino Linotype" w:hAnsi="Palatino Linotype"/>
          <w:sz w:val="28"/>
          <w:szCs w:val="28"/>
        </w:rPr>
        <w:t xml:space="preserve">: </w:t>
      </w:r>
      <w:r w:rsidR="007B1F4B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आरोपित </w:t>
      </w:r>
      <w:proofErr w:type="gramStart"/>
      <w:r w:rsidR="007B1F4B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7B1F4B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7B1F4B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677F6D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अपराधी ठहराना</w:t>
      </w:r>
      <w:r w:rsidR="00677F6D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A32E12">
        <w:rPr>
          <w:rFonts w:ascii="Palatino Linotype" w:hAnsi="Palatino Linotype"/>
          <w:sz w:val="28"/>
          <w:szCs w:val="28"/>
        </w:rPr>
        <w:t>make (someone) appear guilty of a crime or wrongdoing.</w:t>
      </w:r>
    </w:p>
    <w:p w14:paraId="0F6B5AC7" w14:textId="5E2FAE91" w:rsidR="00A32E12" w:rsidRPr="00677F6D" w:rsidRDefault="00A32E12" w:rsidP="00A32E12">
      <w:pPr>
        <w:rPr>
          <w:rFonts w:ascii="Palatino Linotype" w:hAnsi="Palatino Linotype"/>
          <w:b/>
          <w:bCs/>
          <w:sz w:val="28"/>
          <w:szCs w:val="28"/>
        </w:rPr>
      </w:pPr>
      <w:r w:rsidRPr="00677F6D">
        <w:rPr>
          <w:rFonts w:ascii="Palatino Linotype" w:hAnsi="Palatino Linotype"/>
          <w:b/>
          <w:bCs/>
          <w:sz w:val="28"/>
          <w:szCs w:val="28"/>
        </w:rPr>
        <w:t>Similar: implicate,</w:t>
      </w:r>
      <w:r w:rsidR="007D449A" w:rsidRPr="00677F6D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77F6D">
        <w:rPr>
          <w:rFonts w:ascii="Palatino Linotype" w:hAnsi="Palatino Linotype"/>
          <w:b/>
          <w:bCs/>
          <w:sz w:val="28"/>
          <w:szCs w:val="28"/>
        </w:rPr>
        <w:t>involve,</w:t>
      </w:r>
      <w:r w:rsidR="007D449A" w:rsidRPr="00677F6D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77F6D">
        <w:rPr>
          <w:rFonts w:ascii="Palatino Linotype" w:hAnsi="Palatino Linotype"/>
          <w:b/>
          <w:bCs/>
          <w:sz w:val="28"/>
          <w:szCs w:val="28"/>
        </w:rPr>
        <w:t>blame</w:t>
      </w:r>
    </w:p>
    <w:p w14:paraId="4AF3FF4D" w14:textId="6001F14F" w:rsid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If something incriminates you, it suggests that you are responsible for something bad, especially a crime.</w:t>
      </w:r>
    </w:p>
    <w:p w14:paraId="345C8B50" w14:textId="5D593FCC" w:rsidR="003B1849" w:rsidRPr="00A32E12" w:rsidRDefault="003B1849" w:rsidP="00A32E12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D960099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 xml:space="preserve">He claimed that the drugs had been planted to incriminate him. </w:t>
      </w:r>
    </w:p>
    <w:p w14:paraId="4EA195F8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"</w:t>
      </w:r>
      <w:proofErr w:type="gramStart"/>
      <w:r w:rsidRPr="00A32E12">
        <w:rPr>
          <w:rFonts w:ascii="Palatino Linotype" w:hAnsi="Palatino Linotype"/>
          <w:sz w:val="28"/>
          <w:szCs w:val="28"/>
        </w:rPr>
        <w:t>he</w:t>
      </w:r>
      <w:proofErr w:type="gramEnd"/>
      <w:r w:rsidRPr="00A32E12">
        <w:rPr>
          <w:rFonts w:ascii="Palatino Linotype" w:hAnsi="Palatino Linotype"/>
          <w:sz w:val="28"/>
          <w:szCs w:val="28"/>
        </w:rPr>
        <w:t xml:space="preserve"> refused to answer questions in order not to incriminate himself"</w:t>
      </w:r>
    </w:p>
    <w:p w14:paraId="28032143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Police had reportedly searched his flat and found incriminating evidence.</w:t>
      </w:r>
    </w:p>
    <w:p w14:paraId="1B1FDCD6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lastRenderedPageBreak/>
        <w:t>A secret report incriminating the company was leaked last week.</w:t>
      </w:r>
    </w:p>
    <w:p w14:paraId="3067BAE3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He refused to say anything on the grounds that he might incriminate himself.</w:t>
      </w:r>
    </w:p>
    <w:p w14:paraId="16795256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The evidence seemed to incriminate him.</w:t>
      </w:r>
    </w:p>
    <w:p w14:paraId="5A188C4B" w14:textId="77777777" w:rsidR="008F773E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 xml:space="preserve">No one can be forced to incriminate himself. </w:t>
      </w:r>
    </w:p>
    <w:p w14:paraId="5C7C422B" w14:textId="77777777" w:rsidR="007E46BB" w:rsidRPr="007E46BB" w:rsidRDefault="007E46BB" w:rsidP="007E46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90D4D7E" w14:textId="77777777" w:rsidR="00132EA6" w:rsidRDefault="00132EA6" w:rsidP="00A32E12">
      <w:pPr>
        <w:rPr>
          <w:rFonts w:ascii="Palatino Linotype" w:hAnsi="Palatino Linotype"/>
          <w:sz w:val="28"/>
          <w:szCs w:val="28"/>
        </w:rPr>
      </w:pPr>
    </w:p>
    <w:p w14:paraId="5459952B" w14:textId="77777777" w:rsidR="00366026" w:rsidRDefault="00366026">
      <w:pPr>
        <w:rPr>
          <w:rFonts w:ascii="Palatino Linotype" w:hAnsi="Palatino Linotype"/>
          <w:sz w:val="28"/>
          <w:szCs w:val="28"/>
        </w:rPr>
      </w:pPr>
    </w:p>
    <w:p w14:paraId="0BBC62CC" w14:textId="3E455862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08622D">
        <w:rPr>
          <w:rFonts w:ascii="Palatino Linotype" w:hAnsi="Palatino Linotype"/>
          <w:b/>
          <w:bCs/>
          <w:sz w:val="32"/>
          <w:szCs w:val="32"/>
          <w:u w:val="single"/>
        </w:rPr>
        <w:t>Sanguinary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="00752301" w:rsidRPr="00752301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ରକ୍ତାତ</w:t>
      </w:r>
      <w:proofErr w:type="spellEnd"/>
      <w:r w:rsidR="00752301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0610C5">
        <w:rPr>
          <w:rFonts w:ascii="Palatino Linotype" w:hAnsi="Palatino Linotype"/>
          <w:sz w:val="28"/>
          <w:szCs w:val="28"/>
        </w:rPr>
        <w:t>involving or causing much bloodshed.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0610C5">
        <w:rPr>
          <w:rFonts w:ascii="Palatino Linotype" w:hAnsi="Palatino Linotype"/>
          <w:sz w:val="28"/>
          <w:szCs w:val="28"/>
        </w:rPr>
        <w:t>BLOODTHIRSTY, MURDEROUS</w:t>
      </w:r>
    </w:p>
    <w:p w14:paraId="5526ED39" w14:textId="7777777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16777A0" w14:textId="7777777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sanguinary hatred</w:t>
      </w:r>
    </w:p>
    <w:p w14:paraId="09651FC0" w14:textId="7777777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A revolution is violent, turbulent and sanguinary.</w:t>
      </w:r>
    </w:p>
    <w:p w14:paraId="077FCE70" w14:textId="7777777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It also has something profound. That is the sanguinary nature of human beings.</w:t>
      </w:r>
    </w:p>
    <w:p w14:paraId="2BB9D3EF" w14:textId="77777777" w:rsidR="009F57A6" w:rsidRDefault="00366026" w:rsidP="0036602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Suicide bombings ensuing due to revenge are prevalent in certain regions where sanguinary conflicts among various ethnic, religious and interest groups are ubiquitous.</w:t>
      </w:r>
    </w:p>
    <w:p w14:paraId="22CFD135" w14:textId="77777777" w:rsidR="009F57A6" w:rsidRDefault="009F57A6" w:rsidP="00366026">
      <w:pPr>
        <w:rPr>
          <w:rFonts w:ascii="Palatino Linotype" w:hAnsi="Palatino Linotype"/>
          <w:sz w:val="28"/>
          <w:szCs w:val="28"/>
        </w:rPr>
      </w:pPr>
    </w:p>
    <w:p w14:paraId="1999975A" w14:textId="44A6804C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b/>
          <w:bCs/>
          <w:sz w:val="32"/>
          <w:szCs w:val="32"/>
          <w:u w:val="single"/>
        </w:rPr>
        <w:t>Abject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F20209" w:rsidRPr="005E059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दयनीय</w:t>
      </w:r>
      <w:r w:rsidR="00F20209" w:rsidRPr="005E059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F20209" w:rsidRPr="00F20209">
        <w:rPr>
          <w:rFonts w:ascii="Palatino Linotype" w:hAnsi="Palatino Linotype"/>
          <w:sz w:val="28"/>
          <w:szCs w:val="28"/>
        </w:rPr>
        <w:t>,</w:t>
      </w:r>
      <w:r w:rsidRPr="000610C5">
        <w:rPr>
          <w:rFonts w:ascii="Palatino Linotype" w:hAnsi="Palatino Linotype"/>
          <w:sz w:val="28"/>
          <w:szCs w:val="28"/>
        </w:rPr>
        <w:t>of</w:t>
      </w:r>
      <w:proofErr w:type="gramEnd"/>
      <w:r w:rsidRPr="000610C5">
        <w:rPr>
          <w:rFonts w:ascii="Palatino Linotype" w:hAnsi="Palatino Linotype"/>
          <w:sz w:val="28"/>
          <w:szCs w:val="28"/>
        </w:rPr>
        <w:t xml:space="preserve"> something bad) experienced or present to the maximum degree.</w:t>
      </w:r>
    </w:p>
    <w:p w14:paraId="34501AE8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You use abject to emphasize that a situation or quality is extremely bad.</w:t>
      </w:r>
    </w:p>
    <w:p w14:paraId="00250D81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(of a situation or condition) extremely unpleasant and degrading.</w:t>
      </w:r>
    </w:p>
    <w:p w14:paraId="2883AB76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E559E0A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 xml:space="preserve">abject misery, poverty, failure, </w:t>
      </w:r>
      <w:proofErr w:type="spellStart"/>
      <w:r w:rsidRPr="000610C5">
        <w:rPr>
          <w:rFonts w:ascii="Palatino Linotype" w:hAnsi="Palatino Linotype"/>
          <w:sz w:val="28"/>
          <w:szCs w:val="28"/>
        </w:rPr>
        <w:t>etc</w:t>
      </w:r>
      <w:proofErr w:type="spellEnd"/>
    </w:p>
    <w:p w14:paraId="159CDB7F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"</w:t>
      </w:r>
      <w:proofErr w:type="gramStart"/>
      <w:r w:rsidRPr="000610C5">
        <w:rPr>
          <w:rFonts w:ascii="Palatino Linotype" w:hAnsi="Palatino Linotype"/>
          <w:sz w:val="28"/>
          <w:szCs w:val="28"/>
        </w:rPr>
        <w:t>his</w:t>
      </w:r>
      <w:proofErr w:type="gramEnd"/>
      <w:r w:rsidRPr="000610C5">
        <w:rPr>
          <w:rFonts w:ascii="Palatino Linotype" w:hAnsi="Palatino Linotype"/>
          <w:sz w:val="28"/>
          <w:szCs w:val="28"/>
        </w:rPr>
        <w:t xml:space="preserve"> letter plunged her into abject misery"</w:t>
      </w:r>
    </w:p>
    <w:p w14:paraId="3D9D6643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proofErr w:type="gramStart"/>
      <w:r w:rsidRPr="000610C5">
        <w:rPr>
          <w:rFonts w:ascii="Palatino Linotype" w:hAnsi="Palatino Linotype"/>
          <w:sz w:val="28"/>
          <w:szCs w:val="28"/>
        </w:rPr>
        <w:t>Both of them</w:t>
      </w:r>
      <w:proofErr w:type="gramEnd"/>
      <w:r w:rsidRPr="000610C5">
        <w:rPr>
          <w:rFonts w:ascii="Palatino Linotype" w:hAnsi="Palatino Linotype"/>
          <w:sz w:val="28"/>
          <w:szCs w:val="28"/>
        </w:rPr>
        <w:t xml:space="preserve"> died in abject poverty.</w:t>
      </w:r>
    </w:p>
    <w:p w14:paraId="5A68EAFC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This scheme was an abject failure.</w:t>
      </w:r>
    </w:p>
    <w:p w14:paraId="060BACCD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"</w:t>
      </w:r>
      <w:proofErr w:type="gramStart"/>
      <w:r w:rsidRPr="000610C5">
        <w:rPr>
          <w:rFonts w:ascii="Palatino Linotype" w:hAnsi="Palatino Linotype"/>
          <w:sz w:val="28"/>
          <w:szCs w:val="28"/>
        </w:rPr>
        <w:t>the</w:t>
      </w:r>
      <w:proofErr w:type="gramEnd"/>
      <w:r w:rsidRPr="000610C5">
        <w:rPr>
          <w:rFonts w:ascii="Palatino Linotype" w:hAnsi="Palatino Linotype"/>
          <w:sz w:val="28"/>
          <w:szCs w:val="28"/>
        </w:rPr>
        <w:t xml:space="preserve"> abject condition of the peasants"</w:t>
      </w:r>
    </w:p>
    <w:p w14:paraId="08F0F37E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The attempt ended in abject failure.</w:t>
      </w:r>
    </w:p>
    <w:p w14:paraId="2AF31C23" w14:textId="03BCD1BE" w:rsidR="001A0845" w:rsidRPr="00185F81" w:rsidRDefault="009F57A6" w:rsidP="00185F81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Both have failed abjectly.</w:t>
      </w:r>
    </w:p>
    <w:sectPr w:rsidR="001A0845" w:rsidRPr="00185F81" w:rsidSect="00D64971">
      <w:footerReference w:type="default" r:id="rId6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3208B" w14:textId="77777777" w:rsidR="0058647B" w:rsidRDefault="0058647B" w:rsidP="00F84140">
      <w:pPr>
        <w:spacing w:after="0" w:line="240" w:lineRule="auto"/>
      </w:pPr>
      <w:r>
        <w:separator/>
      </w:r>
    </w:p>
  </w:endnote>
  <w:endnote w:type="continuationSeparator" w:id="0">
    <w:p w14:paraId="25338431" w14:textId="77777777" w:rsidR="0058647B" w:rsidRDefault="0058647B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1D1B87B9" w:rsidR="007B1F4B" w:rsidRDefault="007B1F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A881C" w14:textId="77777777" w:rsidR="0058647B" w:rsidRDefault="0058647B" w:rsidP="00F84140">
      <w:pPr>
        <w:spacing w:after="0" w:line="240" w:lineRule="auto"/>
      </w:pPr>
      <w:r>
        <w:separator/>
      </w:r>
    </w:p>
  </w:footnote>
  <w:footnote w:type="continuationSeparator" w:id="0">
    <w:p w14:paraId="339BB782" w14:textId="77777777" w:rsidR="0058647B" w:rsidRDefault="0058647B" w:rsidP="00F84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74B7"/>
    <w:rsid w:val="00007A91"/>
    <w:rsid w:val="00015E9E"/>
    <w:rsid w:val="000267E2"/>
    <w:rsid w:val="00027E90"/>
    <w:rsid w:val="00032536"/>
    <w:rsid w:val="00032724"/>
    <w:rsid w:val="000401E1"/>
    <w:rsid w:val="00050184"/>
    <w:rsid w:val="00052FBC"/>
    <w:rsid w:val="00053959"/>
    <w:rsid w:val="0005486A"/>
    <w:rsid w:val="000551FE"/>
    <w:rsid w:val="00056DCE"/>
    <w:rsid w:val="00057CD3"/>
    <w:rsid w:val="000610C5"/>
    <w:rsid w:val="00061708"/>
    <w:rsid w:val="0007106D"/>
    <w:rsid w:val="000743EC"/>
    <w:rsid w:val="00074973"/>
    <w:rsid w:val="00076201"/>
    <w:rsid w:val="00081C8F"/>
    <w:rsid w:val="0008622D"/>
    <w:rsid w:val="00087084"/>
    <w:rsid w:val="000914D9"/>
    <w:rsid w:val="00093DD4"/>
    <w:rsid w:val="000A0158"/>
    <w:rsid w:val="000A0B2A"/>
    <w:rsid w:val="000A1155"/>
    <w:rsid w:val="000A390D"/>
    <w:rsid w:val="000A6461"/>
    <w:rsid w:val="000B04DB"/>
    <w:rsid w:val="000B53FE"/>
    <w:rsid w:val="000C1CA7"/>
    <w:rsid w:val="000C3FF3"/>
    <w:rsid w:val="000C7FAC"/>
    <w:rsid w:val="000D0EC9"/>
    <w:rsid w:val="000D1137"/>
    <w:rsid w:val="000D4B28"/>
    <w:rsid w:val="000D75E5"/>
    <w:rsid w:val="000E6B2E"/>
    <w:rsid w:val="000F24C6"/>
    <w:rsid w:val="000F7411"/>
    <w:rsid w:val="000F79ED"/>
    <w:rsid w:val="0010798B"/>
    <w:rsid w:val="00107CEE"/>
    <w:rsid w:val="00113740"/>
    <w:rsid w:val="00122A11"/>
    <w:rsid w:val="00122E9C"/>
    <w:rsid w:val="001313F2"/>
    <w:rsid w:val="00132AEB"/>
    <w:rsid w:val="00132EA6"/>
    <w:rsid w:val="00132F2B"/>
    <w:rsid w:val="00145D29"/>
    <w:rsid w:val="00150E93"/>
    <w:rsid w:val="00151B25"/>
    <w:rsid w:val="00151CFC"/>
    <w:rsid w:val="00152BCC"/>
    <w:rsid w:val="00152F1D"/>
    <w:rsid w:val="00153E81"/>
    <w:rsid w:val="00154498"/>
    <w:rsid w:val="00156F32"/>
    <w:rsid w:val="00161E43"/>
    <w:rsid w:val="0016622D"/>
    <w:rsid w:val="00166797"/>
    <w:rsid w:val="00167273"/>
    <w:rsid w:val="00173F2B"/>
    <w:rsid w:val="001753FD"/>
    <w:rsid w:val="00180EF7"/>
    <w:rsid w:val="00181018"/>
    <w:rsid w:val="001834BA"/>
    <w:rsid w:val="0018390E"/>
    <w:rsid w:val="001856D9"/>
    <w:rsid w:val="00185F81"/>
    <w:rsid w:val="00186299"/>
    <w:rsid w:val="00191EB8"/>
    <w:rsid w:val="0019244E"/>
    <w:rsid w:val="00193C8B"/>
    <w:rsid w:val="00193D2E"/>
    <w:rsid w:val="001942A9"/>
    <w:rsid w:val="00194C90"/>
    <w:rsid w:val="00197D49"/>
    <w:rsid w:val="001A0845"/>
    <w:rsid w:val="001A7E8F"/>
    <w:rsid w:val="001B4645"/>
    <w:rsid w:val="001B4F46"/>
    <w:rsid w:val="001B6240"/>
    <w:rsid w:val="001B7D76"/>
    <w:rsid w:val="001C1ACF"/>
    <w:rsid w:val="001C4AD4"/>
    <w:rsid w:val="001C4E37"/>
    <w:rsid w:val="001C582A"/>
    <w:rsid w:val="001D056B"/>
    <w:rsid w:val="001D3928"/>
    <w:rsid w:val="001D3985"/>
    <w:rsid w:val="001D7BF9"/>
    <w:rsid w:val="001E205D"/>
    <w:rsid w:val="001E3C02"/>
    <w:rsid w:val="001E4985"/>
    <w:rsid w:val="001E7438"/>
    <w:rsid w:val="001E7C4B"/>
    <w:rsid w:val="001F215D"/>
    <w:rsid w:val="001F25E4"/>
    <w:rsid w:val="001F3862"/>
    <w:rsid w:val="001F590C"/>
    <w:rsid w:val="001F6502"/>
    <w:rsid w:val="001F7529"/>
    <w:rsid w:val="00200F3A"/>
    <w:rsid w:val="00202F83"/>
    <w:rsid w:val="002039F2"/>
    <w:rsid w:val="00211B40"/>
    <w:rsid w:val="00212639"/>
    <w:rsid w:val="002131A8"/>
    <w:rsid w:val="0021516B"/>
    <w:rsid w:val="00222FEA"/>
    <w:rsid w:val="002242C6"/>
    <w:rsid w:val="0022553B"/>
    <w:rsid w:val="00225F46"/>
    <w:rsid w:val="002316F8"/>
    <w:rsid w:val="00232934"/>
    <w:rsid w:val="0023532B"/>
    <w:rsid w:val="00235BFC"/>
    <w:rsid w:val="00241222"/>
    <w:rsid w:val="002463B8"/>
    <w:rsid w:val="00254DDA"/>
    <w:rsid w:val="00256C55"/>
    <w:rsid w:val="00257A73"/>
    <w:rsid w:val="00261247"/>
    <w:rsid w:val="00262517"/>
    <w:rsid w:val="00264522"/>
    <w:rsid w:val="00265231"/>
    <w:rsid w:val="002709D7"/>
    <w:rsid w:val="00271FF7"/>
    <w:rsid w:val="0027385F"/>
    <w:rsid w:val="00285FC5"/>
    <w:rsid w:val="00293D37"/>
    <w:rsid w:val="00296784"/>
    <w:rsid w:val="002A0D13"/>
    <w:rsid w:val="002A21EB"/>
    <w:rsid w:val="002A5A9C"/>
    <w:rsid w:val="002A75BD"/>
    <w:rsid w:val="002B06BC"/>
    <w:rsid w:val="002B117B"/>
    <w:rsid w:val="002B4577"/>
    <w:rsid w:val="002B7A44"/>
    <w:rsid w:val="002B7D82"/>
    <w:rsid w:val="002C3D03"/>
    <w:rsid w:val="002C6246"/>
    <w:rsid w:val="002D34DE"/>
    <w:rsid w:val="002D6327"/>
    <w:rsid w:val="002D68C1"/>
    <w:rsid w:val="002E190A"/>
    <w:rsid w:val="002E1DC5"/>
    <w:rsid w:val="002E3DAE"/>
    <w:rsid w:val="002E5392"/>
    <w:rsid w:val="002E7766"/>
    <w:rsid w:val="002F0BE8"/>
    <w:rsid w:val="002F4300"/>
    <w:rsid w:val="002F7E49"/>
    <w:rsid w:val="003000D9"/>
    <w:rsid w:val="00301A9E"/>
    <w:rsid w:val="00302A1E"/>
    <w:rsid w:val="00304071"/>
    <w:rsid w:val="0030420A"/>
    <w:rsid w:val="00304769"/>
    <w:rsid w:val="00311B05"/>
    <w:rsid w:val="003120F4"/>
    <w:rsid w:val="00320A62"/>
    <w:rsid w:val="00323858"/>
    <w:rsid w:val="00330910"/>
    <w:rsid w:val="003379AB"/>
    <w:rsid w:val="00340AED"/>
    <w:rsid w:val="00340F95"/>
    <w:rsid w:val="003442E5"/>
    <w:rsid w:val="00351C31"/>
    <w:rsid w:val="00356273"/>
    <w:rsid w:val="00357596"/>
    <w:rsid w:val="00357991"/>
    <w:rsid w:val="003611AB"/>
    <w:rsid w:val="003632B8"/>
    <w:rsid w:val="0036460D"/>
    <w:rsid w:val="00366026"/>
    <w:rsid w:val="00367D8B"/>
    <w:rsid w:val="003708CA"/>
    <w:rsid w:val="003771BC"/>
    <w:rsid w:val="003817D4"/>
    <w:rsid w:val="00383722"/>
    <w:rsid w:val="00386A5B"/>
    <w:rsid w:val="00391623"/>
    <w:rsid w:val="003A0DA6"/>
    <w:rsid w:val="003A15FB"/>
    <w:rsid w:val="003A40E2"/>
    <w:rsid w:val="003A595A"/>
    <w:rsid w:val="003A68DC"/>
    <w:rsid w:val="003A76A2"/>
    <w:rsid w:val="003B1849"/>
    <w:rsid w:val="003B57FC"/>
    <w:rsid w:val="003B5FE4"/>
    <w:rsid w:val="003B629B"/>
    <w:rsid w:val="003B733F"/>
    <w:rsid w:val="003C63F3"/>
    <w:rsid w:val="003D05FE"/>
    <w:rsid w:val="003D543C"/>
    <w:rsid w:val="003D710E"/>
    <w:rsid w:val="003E58D9"/>
    <w:rsid w:val="003E7CA0"/>
    <w:rsid w:val="003F07BB"/>
    <w:rsid w:val="003F09C2"/>
    <w:rsid w:val="003F0BBC"/>
    <w:rsid w:val="003F3629"/>
    <w:rsid w:val="003F5C29"/>
    <w:rsid w:val="00404343"/>
    <w:rsid w:val="00407BFC"/>
    <w:rsid w:val="00412F8C"/>
    <w:rsid w:val="00416EF0"/>
    <w:rsid w:val="00417ACE"/>
    <w:rsid w:val="00422ADF"/>
    <w:rsid w:val="00423811"/>
    <w:rsid w:val="004243DA"/>
    <w:rsid w:val="004248E1"/>
    <w:rsid w:val="00427127"/>
    <w:rsid w:val="00427C14"/>
    <w:rsid w:val="00430D22"/>
    <w:rsid w:val="004314AF"/>
    <w:rsid w:val="004315F0"/>
    <w:rsid w:val="00433BED"/>
    <w:rsid w:val="004345BE"/>
    <w:rsid w:val="00436324"/>
    <w:rsid w:val="004371D1"/>
    <w:rsid w:val="00437DA3"/>
    <w:rsid w:val="0044034C"/>
    <w:rsid w:val="00442D03"/>
    <w:rsid w:val="004455E4"/>
    <w:rsid w:val="00447081"/>
    <w:rsid w:val="004522DD"/>
    <w:rsid w:val="004531F9"/>
    <w:rsid w:val="00457652"/>
    <w:rsid w:val="00457DE7"/>
    <w:rsid w:val="0046010A"/>
    <w:rsid w:val="0046011F"/>
    <w:rsid w:val="00464ABB"/>
    <w:rsid w:val="00467BDC"/>
    <w:rsid w:val="0047190C"/>
    <w:rsid w:val="004723A5"/>
    <w:rsid w:val="004743DE"/>
    <w:rsid w:val="0048211A"/>
    <w:rsid w:val="004869AE"/>
    <w:rsid w:val="00493493"/>
    <w:rsid w:val="004970C6"/>
    <w:rsid w:val="004A1981"/>
    <w:rsid w:val="004A5C4D"/>
    <w:rsid w:val="004A5E62"/>
    <w:rsid w:val="004A6B20"/>
    <w:rsid w:val="004A7017"/>
    <w:rsid w:val="004B079C"/>
    <w:rsid w:val="004B2252"/>
    <w:rsid w:val="004B63E9"/>
    <w:rsid w:val="004D032D"/>
    <w:rsid w:val="004D5F30"/>
    <w:rsid w:val="004E3FA7"/>
    <w:rsid w:val="004E6884"/>
    <w:rsid w:val="004E6CBC"/>
    <w:rsid w:val="004E71E9"/>
    <w:rsid w:val="004F0644"/>
    <w:rsid w:val="004F0A52"/>
    <w:rsid w:val="004F0B24"/>
    <w:rsid w:val="004F0F35"/>
    <w:rsid w:val="004F1329"/>
    <w:rsid w:val="004F5B39"/>
    <w:rsid w:val="004F5F1A"/>
    <w:rsid w:val="005002AA"/>
    <w:rsid w:val="00503A27"/>
    <w:rsid w:val="00505243"/>
    <w:rsid w:val="00510B1E"/>
    <w:rsid w:val="0051383F"/>
    <w:rsid w:val="005170CC"/>
    <w:rsid w:val="0051720F"/>
    <w:rsid w:val="00530E0E"/>
    <w:rsid w:val="00530FC4"/>
    <w:rsid w:val="005318EF"/>
    <w:rsid w:val="00534F13"/>
    <w:rsid w:val="00535A29"/>
    <w:rsid w:val="0053761E"/>
    <w:rsid w:val="00545210"/>
    <w:rsid w:val="00547A1E"/>
    <w:rsid w:val="005507E5"/>
    <w:rsid w:val="00551BA1"/>
    <w:rsid w:val="00551BA4"/>
    <w:rsid w:val="0055504C"/>
    <w:rsid w:val="005554F7"/>
    <w:rsid w:val="005559A3"/>
    <w:rsid w:val="005568C0"/>
    <w:rsid w:val="0057199A"/>
    <w:rsid w:val="00574744"/>
    <w:rsid w:val="005760C8"/>
    <w:rsid w:val="00576CB8"/>
    <w:rsid w:val="005859CB"/>
    <w:rsid w:val="0058647B"/>
    <w:rsid w:val="005874E1"/>
    <w:rsid w:val="0059115B"/>
    <w:rsid w:val="005936D6"/>
    <w:rsid w:val="00595B63"/>
    <w:rsid w:val="005A3BDE"/>
    <w:rsid w:val="005A7F9F"/>
    <w:rsid w:val="005B3E36"/>
    <w:rsid w:val="005B65D4"/>
    <w:rsid w:val="005B69D6"/>
    <w:rsid w:val="005B725A"/>
    <w:rsid w:val="005C0FD6"/>
    <w:rsid w:val="005C5FC5"/>
    <w:rsid w:val="005D0581"/>
    <w:rsid w:val="005D449F"/>
    <w:rsid w:val="005D49F0"/>
    <w:rsid w:val="005E059D"/>
    <w:rsid w:val="005E2157"/>
    <w:rsid w:val="005E4B7C"/>
    <w:rsid w:val="005E58C2"/>
    <w:rsid w:val="005E6652"/>
    <w:rsid w:val="005F31B9"/>
    <w:rsid w:val="00610CA1"/>
    <w:rsid w:val="00616F72"/>
    <w:rsid w:val="00620812"/>
    <w:rsid w:val="006209C4"/>
    <w:rsid w:val="00624D41"/>
    <w:rsid w:val="0062608C"/>
    <w:rsid w:val="0062629E"/>
    <w:rsid w:val="006345F2"/>
    <w:rsid w:val="0063736B"/>
    <w:rsid w:val="00637D3E"/>
    <w:rsid w:val="00641A3D"/>
    <w:rsid w:val="0065062C"/>
    <w:rsid w:val="00651FF3"/>
    <w:rsid w:val="006554D6"/>
    <w:rsid w:val="00660C02"/>
    <w:rsid w:val="006651EF"/>
    <w:rsid w:val="0066752C"/>
    <w:rsid w:val="00667AC8"/>
    <w:rsid w:val="00672242"/>
    <w:rsid w:val="00673CAA"/>
    <w:rsid w:val="00673DD8"/>
    <w:rsid w:val="00673EA9"/>
    <w:rsid w:val="00674C96"/>
    <w:rsid w:val="00677F6D"/>
    <w:rsid w:val="00680766"/>
    <w:rsid w:val="00680B1B"/>
    <w:rsid w:val="006813D3"/>
    <w:rsid w:val="00681914"/>
    <w:rsid w:val="00683C3E"/>
    <w:rsid w:val="006867B9"/>
    <w:rsid w:val="00687C54"/>
    <w:rsid w:val="00691E5A"/>
    <w:rsid w:val="00691F50"/>
    <w:rsid w:val="0069202F"/>
    <w:rsid w:val="00694DF5"/>
    <w:rsid w:val="00696296"/>
    <w:rsid w:val="006A0C78"/>
    <w:rsid w:val="006A6330"/>
    <w:rsid w:val="006A7022"/>
    <w:rsid w:val="006B0684"/>
    <w:rsid w:val="006C00BB"/>
    <w:rsid w:val="006C0EE6"/>
    <w:rsid w:val="006C1CB8"/>
    <w:rsid w:val="006C364C"/>
    <w:rsid w:val="006C4605"/>
    <w:rsid w:val="006C5BD0"/>
    <w:rsid w:val="006C7ED0"/>
    <w:rsid w:val="006D2D9F"/>
    <w:rsid w:val="006D7C04"/>
    <w:rsid w:val="006E1B27"/>
    <w:rsid w:val="006E5E37"/>
    <w:rsid w:val="006F1299"/>
    <w:rsid w:val="006F2085"/>
    <w:rsid w:val="006F2EB1"/>
    <w:rsid w:val="006F58EE"/>
    <w:rsid w:val="006F5B5D"/>
    <w:rsid w:val="006F6006"/>
    <w:rsid w:val="0070281B"/>
    <w:rsid w:val="00705142"/>
    <w:rsid w:val="00705758"/>
    <w:rsid w:val="00713341"/>
    <w:rsid w:val="007156D0"/>
    <w:rsid w:val="00720E3C"/>
    <w:rsid w:val="0073085D"/>
    <w:rsid w:val="00732D97"/>
    <w:rsid w:val="00734933"/>
    <w:rsid w:val="00734FB6"/>
    <w:rsid w:val="0073774A"/>
    <w:rsid w:val="00737DDE"/>
    <w:rsid w:val="007442FF"/>
    <w:rsid w:val="0075059D"/>
    <w:rsid w:val="00751845"/>
    <w:rsid w:val="00752301"/>
    <w:rsid w:val="00752C71"/>
    <w:rsid w:val="00753C9E"/>
    <w:rsid w:val="00753FF8"/>
    <w:rsid w:val="00756454"/>
    <w:rsid w:val="007573E4"/>
    <w:rsid w:val="007762DB"/>
    <w:rsid w:val="00776F0C"/>
    <w:rsid w:val="00777B80"/>
    <w:rsid w:val="00782E9A"/>
    <w:rsid w:val="00784386"/>
    <w:rsid w:val="00785642"/>
    <w:rsid w:val="007862E2"/>
    <w:rsid w:val="00792EB5"/>
    <w:rsid w:val="007976E5"/>
    <w:rsid w:val="007A7C1A"/>
    <w:rsid w:val="007B1F4B"/>
    <w:rsid w:val="007B3B36"/>
    <w:rsid w:val="007C2B7B"/>
    <w:rsid w:val="007C63AA"/>
    <w:rsid w:val="007C6CF6"/>
    <w:rsid w:val="007C7F69"/>
    <w:rsid w:val="007D0107"/>
    <w:rsid w:val="007D449A"/>
    <w:rsid w:val="007D4F30"/>
    <w:rsid w:val="007D6C2A"/>
    <w:rsid w:val="007D6CAC"/>
    <w:rsid w:val="007D7551"/>
    <w:rsid w:val="007E1F6B"/>
    <w:rsid w:val="007E2437"/>
    <w:rsid w:val="007E30FA"/>
    <w:rsid w:val="007E46BB"/>
    <w:rsid w:val="007E5923"/>
    <w:rsid w:val="007F30F6"/>
    <w:rsid w:val="007F5A2B"/>
    <w:rsid w:val="008102E2"/>
    <w:rsid w:val="00811BAE"/>
    <w:rsid w:val="00814909"/>
    <w:rsid w:val="008157CE"/>
    <w:rsid w:val="00815BEE"/>
    <w:rsid w:val="00815DE1"/>
    <w:rsid w:val="00823358"/>
    <w:rsid w:val="00824157"/>
    <w:rsid w:val="008245EB"/>
    <w:rsid w:val="00833545"/>
    <w:rsid w:val="00833EB9"/>
    <w:rsid w:val="008373BC"/>
    <w:rsid w:val="00837A4A"/>
    <w:rsid w:val="008408DB"/>
    <w:rsid w:val="00842BDC"/>
    <w:rsid w:val="00845958"/>
    <w:rsid w:val="00851587"/>
    <w:rsid w:val="0085185B"/>
    <w:rsid w:val="00857B0F"/>
    <w:rsid w:val="00865D57"/>
    <w:rsid w:val="00866524"/>
    <w:rsid w:val="00873054"/>
    <w:rsid w:val="00880F42"/>
    <w:rsid w:val="00881B99"/>
    <w:rsid w:val="00886549"/>
    <w:rsid w:val="008867DF"/>
    <w:rsid w:val="00887BFB"/>
    <w:rsid w:val="00892CD1"/>
    <w:rsid w:val="0089474C"/>
    <w:rsid w:val="0089493F"/>
    <w:rsid w:val="008A08C7"/>
    <w:rsid w:val="008A2336"/>
    <w:rsid w:val="008A5542"/>
    <w:rsid w:val="008A774E"/>
    <w:rsid w:val="008B0F52"/>
    <w:rsid w:val="008B34DC"/>
    <w:rsid w:val="008B7141"/>
    <w:rsid w:val="008C0266"/>
    <w:rsid w:val="008C32C9"/>
    <w:rsid w:val="008C4A07"/>
    <w:rsid w:val="008D61E4"/>
    <w:rsid w:val="008E036C"/>
    <w:rsid w:val="008E1546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4DD8"/>
    <w:rsid w:val="0091487A"/>
    <w:rsid w:val="00915676"/>
    <w:rsid w:val="00916CCF"/>
    <w:rsid w:val="00922B59"/>
    <w:rsid w:val="00924295"/>
    <w:rsid w:val="0092490C"/>
    <w:rsid w:val="00927820"/>
    <w:rsid w:val="0093200B"/>
    <w:rsid w:val="009360F8"/>
    <w:rsid w:val="00940087"/>
    <w:rsid w:val="00942830"/>
    <w:rsid w:val="00942FC0"/>
    <w:rsid w:val="00944C79"/>
    <w:rsid w:val="009473FC"/>
    <w:rsid w:val="009525D1"/>
    <w:rsid w:val="0095627B"/>
    <w:rsid w:val="00963350"/>
    <w:rsid w:val="009668F6"/>
    <w:rsid w:val="00970261"/>
    <w:rsid w:val="00970CC0"/>
    <w:rsid w:val="009729A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1584"/>
    <w:rsid w:val="0099297E"/>
    <w:rsid w:val="00992E98"/>
    <w:rsid w:val="009A0805"/>
    <w:rsid w:val="009A3E6A"/>
    <w:rsid w:val="009A5056"/>
    <w:rsid w:val="009A56D4"/>
    <w:rsid w:val="009B5D38"/>
    <w:rsid w:val="009B6A06"/>
    <w:rsid w:val="009C036A"/>
    <w:rsid w:val="009C0F37"/>
    <w:rsid w:val="009C1B56"/>
    <w:rsid w:val="009C68B0"/>
    <w:rsid w:val="009D0736"/>
    <w:rsid w:val="009D43CD"/>
    <w:rsid w:val="009D7B00"/>
    <w:rsid w:val="009E0C65"/>
    <w:rsid w:val="009E0CBC"/>
    <w:rsid w:val="009E6DFB"/>
    <w:rsid w:val="009F0E3F"/>
    <w:rsid w:val="009F0E84"/>
    <w:rsid w:val="009F5184"/>
    <w:rsid w:val="009F57A6"/>
    <w:rsid w:val="00A00DC2"/>
    <w:rsid w:val="00A04438"/>
    <w:rsid w:val="00A0581F"/>
    <w:rsid w:val="00A1078A"/>
    <w:rsid w:val="00A12B1A"/>
    <w:rsid w:val="00A14717"/>
    <w:rsid w:val="00A2148C"/>
    <w:rsid w:val="00A217EC"/>
    <w:rsid w:val="00A31966"/>
    <w:rsid w:val="00A32747"/>
    <w:rsid w:val="00A32E12"/>
    <w:rsid w:val="00A3458E"/>
    <w:rsid w:val="00A35836"/>
    <w:rsid w:val="00A376F1"/>
    <w:rsid w:val="00A435AD"/>
    <w:rsid w:val="00A46021"/>
    <w:rsid w:val="00A51F54"/>
    <w:rsid w:val="00A53924"/>
    <w:rsid w:val="00A53FB7"/>
    <w:rsid w:val="00A57BFA"/>
    <w:rsid w:val="00A77A4D"/>
    <w:rsid w:val="00A826B8"/>
    <w:rsid w:val="00A83931"/>
    <w:rsid w:val="00A91934"/>
    <w:rsid w:val="00A96E73"/>
    <w:rsid w:val="00AA13B7"/>
    <w:rsid w:val="00AA67F7"/>
    <w:rsid w:val="00AA6EB3"/>
    <w:rsid w:val="00AB3192"/>
    <w:rsid w:val="00AB3D7D"/>
    <w:rsid w:val="00AB5DC5"/>
    <w:rsid w:val="00AD1EB7"/>
    <w:rsid w:val="00AD2C18"/>
    <w:rsid w:val="00AD2D2B"/>
    <w:rsid w:val="00AE0ECE"/>
    <w:rsid w:val="00AE2E12"/>
    <w:rsid w:val="00AE3194"/>
    <w:rsid w:val="00AE65B6"/>
    <w:rsid w:val="00AE75E1"/>
    <w:rsid w:val="00AF128C"/>
    <w:rsid w:val="00AF53E3"/>
    <w:rsid w:val="00B00A90"/>
    <w:rsid w:val="00B010EB"/>
    <w:rsid w:val="00B04AF9"/>
    <w:rsid w:val="00B04EB2"/>
    <w:rsid w:val="00B067AA"/>
    <w:rsid w:val="00B07018"/>
    <w:rsid w:val="00B0729B"/>
    <w:rsid w:val="00B1424F"/>
    <w:rsid w:val="00B174A3"/>
    <w:rsid w:val="00B17CC2"/>
    <w:rsid w:val="00B2728B"/>
    <w:rsid w:val="00B46A2B"/>
    <w:rsid w:val="00B50F8F"/>
    <w:rsid w:val="00B5361B"/>
    <w:rsid w:val="00B57AB5"/>
    <w:rsid w:val="00B61C9B"/>
    <w:rsid w:val="00B621F0"/>
    <w:rsid w:val="00B651F8"/>
    <w:rsid w:val="00B679C8"/>
    <w:rsid w:val="00B71892"/>
    <w:rsid w:val="00B73D1C"/>
    <w:rsid w:val="00B77382"/>
    <w:rsid w:val="00B8147D"/>
    <w:rsid w:val="00B82ACD"/>
    <w:rsid w:val="00B83F4F"/>
    <w:rsid w:val="00B847BA"/>
    <w:rsid w:val="00B90A69"/>
    <w:rsid w:val="00B91A8E"/>
    <w:rsid w:val="00B95622"/>
    <w:rsid w:val="00B95D0E"/>
    <w:rsid w:val="00BA29D0"/>
    <w:rsid w:val="00BA3ED3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C56FB"/>
    <w:rsid w:val="00BD1AFB"/>
    <w:rsid w:val="00BD3B15"/>
    <w:rsid w:val="00BD4CC4"/>
    <w:rsid w:val="00BD6389"/>
    <w:rsid w:val="00BD6944"/>
    <w:rsid w:val="00BE3224"/>
    <w:rsid w:val="00BE5140"/>
    <w:rsid w:val="00BE66F8"/>
    <w:rsid w:val="00BE705E"/>
    <w:rsid w:val="00BF120A"/>
    <w:rsid w:val="00BF58D0"/>
    <w:rsid w:val="00BF74F8"/>
    <w:rsid w:val="00C00FB7"/>
    <w:rsid w:val="00C0174A"/>
    <w:rsid w:val="00C07562"/>
    <w:rsid w:val="00C17D1D"/>
    <w:rsid w:val="00C20A82"/>
    <w:rsid w:val="00C26C44"/>
    <w:rsid w:val="00C30292"/>
    <w:rsid w:val="00C31770"/>
    <w:rsid w:val="00C41415"/>
    <w:rsid w:val="00C43EF4"/>
    <w:rsid w:val="00C44881"/>
    <w:rsid w:val="00C4531B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248A"/>
    <w:rsid w:val="00C72E3D"/>
    <w:rsid w:val="00C81EA5"/>
    <w:rsid w:val="00C82BB2"/>
    <w:rsid w:val="00C86CED"/>
    <w:rsid w:val="00C91B11"/>
    <w:rsid w:val="00C92752"/>
    <w:rsid w:val="00C93620"/>
    <w:rsid w:val="00C9430E"/>
    <w:rsid w:val="00C94819"/>
    <w:rsid w:val="00C95B78"/>
    <w:rsid w:val="00CA407A"/>
    <w:rsid w:val="00CB210F"/>
    <w:rsid w:val="00CB786C"/>
    <w:rsid w:val="00CC0590"/>
    <w:rsid w:val="00CC1EFD"/>
    <w:rsid w:val="00CC254B"/>
    <w:rsid w:val="00CD3540"/>
    <w:rsid w:val="00CD41E7"/>
    <w:rsid w:val="00CD42F6"/>
    <w:rsid w:val="00CD475B"/>
    <w:rsid w:val="00CE1C84"/>
    <w:rsid w:val="00CE1E3D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210B9"/>
    <w:rsid w:val="00D21D7F"/>
    <w:rsid w:val="00D22A3C"/>
    <w:rsid w:val="00D265DA"/>
    <w:rsid w:val="00D2795F"/>
    <w:rsid w:val="00D31AA2"/>
    <w:rsid w:val="00D32CD5"/>
    <w:rsid w:val="00D35AFB"/>
    <w:rsid w:val="00D3690F"/>
    <w:rsid w:val="00D427B9"/>
    <w:rsid w:val="00D42E6D"/>
    <w:rsid w:val="00D432BC"/>
    <w:rsid w:val="00D44DEE"/>
    <w:rsid w:val="00D46F50"/>
    <w:rsid w:val="00D55068"/>
    <w:rsid w:val="00D56E82"/>
    <w:rsid w:val="00D64971"/>
    <w:rsid w:val="00D66C44"/>
    <w:rsid w:val="00D74B45"/>
    <w:rsid w:val="00D74B6D"/>
    <w:rsid w:val="00D758FF"/>
    <w:rsid w:val="00D91055"/>
    <w:rsid w:val="00D95EB8"/>
    <w:rsid w:val="00DA0AE2"/>
    <w:rsid w:val="00DA1A08"/>
    <w:rsid w:val="00DA4D50"/>
    <w:rsid w:val="00DA575B"/>
    <w:rsid w:val="00DB1D9E"/>
    <w:rsid w:val="00DB5C1C"/>
    <w:rsid w:val="00DC2438"/>
    <w:rsid w:val="00DC4A4C"/>
    <w:rsid w:val="00DD0A97"/>
    <w:rsid w:val="00DD71E9"/>
    <w:rsid w:val="00DD7A27"/>
    <w:rsid w:val="00DE19C0"/>
    <w:rsid w:val="00DE1C8A"/>
    <w:rsid w:val="00DE6878"/>
    <w:rsid w:val="00DE7186"/>
    <w:rsid w:val="00DF42ED"/>
    <w:rsid w:val="00DF4D9D"/>
    <w:rsid w:val="00E004A2"/>
    <w:rsid w:val="00E028DB"/>
    <w:rsid w:val="00E04513"/>
    <w:rsid w:val="00E07E80"/>
    <w:rsid w:val="00E11D20"/>
    <w:rsid w:val="00E13FBC"/>
    <w:rsid w:val="00E175B1"/>
    <w:rsid w:val="00E21376"/>
    <w:rsid w:val="00E23C3C"/>
    <w:rsid w:val="00E36C09"/>
    <w:rsid w:val="00E404AE"/>
    <w:rsid w:val="00E40C66"/>
    <w:rsid w:val="00E445F1"/>
    <w:rsid w:val="00E47003"/>
    <w:rsid w:val="00E4789B"/>
    <w:rsid w:val="00E52927"/>
    <w:rsid w:val="00E530EB"/>
    <w:rsid w:val="00E61629"/>
    <w:rsid w:val="00E63EDD"/>
    <w:rsid w:val="00E645EA"/>
    <w:rsid w:val="00E711D3"/>
    <w:rsid w:val="00E72727"/>
    <w:rsid w:val="00E80DE6"/>
    <w:rsid w:val="00E824C9"/>
    <w:rsid w:val="00E82AD5"/>
    <w:rsid w:val="00E82CC5"/>
    <w:rsid w:val="00E865DA"/>
    <w:rsid w:val="00E91754"/>
    <w:rsid w:val="00E96509"/>
    <w:rsid w:val="00EA1ADB"/>
    <w:rsid w:val="00EA3883"/>
    <w:rsid w:val="00EA4518"/>
    <w:rsid w:val="00EA4B40"/>
    <w:rsid w:val="00EB60C0"/>
    <w:rsid w:val="00EC324D"/>
    <w:rsid w:val="00EC56EE"/>
    <w:rsid w:val="00EC62B7"/>
    <w:rsid w:val="00EC70B1"/>
    <w:rsid w:val="00ED1E50"/>
    <w:rsid w:val="00ED1E6B"/>
    <w:rsid w:val="00ED7899"/>
    <w:rsid w:val="00EE1515"/>
    <w:rsid w:val="00EE286E"/>
    <w:rsid w:val="00EE303A"/>
    <w:rsid w:val="00EE3CFC"/>
    <w:rsid w:val="00EF04BD"/>
    <w:rsid w:val="00EF2A1B"/>
    <w:rsid w:val="00EF3289"/>
    <w:rsid w:val="00EF627E"/>
    <w:rsid w:val="00F01E4F"/>
    <w:rsid w:val="00F026A1"/>
    <w:rsid w:val="00F074D6"/>
    <w:rsid w:val="00F20209"/>
    <w:rsid w:val="00F2108A"/>
    <w:rsid w:val="00F21FCE"/>
    <w:rsid w:val="00F23FEA"/>
    <w:rsid w:val="00F240DB"/>
    <w:rsid w:val="00F25622"/>
    <w:rsid w:val="00F261FA"/>
    <w:rsid w:val="00F30194"/>
    <w:rsid w:val="00F319BA"/>
    <w:rsid w:val="00F3287C"/>
    <w:rsid w:val="00F37FAA"/>
    <w:rsid w:val="00F40E29"/>
    <w:rsid w:val="00F445D2"/>
    <w:rsid w:val="00F455E8"/>
    <w:rsid w:val="00F46F67"/>
    <w:rsid w:val="00F47A5C"/>
    <w:rsid w:val="00F51A75"/>
    <w:rsid w:val="00F6340D"/>
    <w:rsid w:val="00F6355A"/>
    <w:rsid w:val="00F6356E"/>
    <w:rsid w:val="00F6441C"/>
    <w:rsid w:val="00F64CAE"/>
    <w:rsid w:val="00F65993"/>
    <w:rsid w:val="00F672F5"/>
    <w:rsid w:val="00F673D4"/>
    <w:rsid w:val="00F7195F"/>
    <w:rsid w:val="00F7213E"/>
    <w:rsid w:val="00F736E0"/>
    <w:rsid w:val="00F7392B"/>
    <w:rsid w:val="00F73A4C"/>
    <w:rsid w:val="00F757F4"/>
    <w:rsid w:val="00F8314B"/>
    <w:rsid w:val="00F84140"/>
    <w:rsid w:val="00F90D2B"/>
    <w:rsid w:val="00F967B1"/>
    <w:rsid w:val="00FA0759"/>
    <w:rsid w:val="00FA412D"/>
    <w:rsid w:val="00FA4184"/>
    <w:rsid w:val="00FA5E2A"/>
    <w:rsid w:val="00FA5EE0"/>
    <w:rsid w:val="00FB2CBE"/>
    <w:rsid w:val="00FB515A"/>
    <w:rsid w:val="00FC1D14"/>
    <w:rsid w:val="00FC2CA6"/>
    <w:rsid w:val="00FD5F23"/>
    <w:rsid w:val="00FE1D5A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468D0124-2B88-41BF-A9A2-AAD0E74E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6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1864</cp:revision>
  <cp:lastPrinted>2022-01-12T05:52:00Z</cp:lastPrinted>
  <dcterms:created xsi:type="dcterms:W3CDTF">2019-10-06T15:11:00Z</dcterms:created>
  <dcterms:modified xsi:type="dcterms:W3CDTF">2024-11-09T16:34:00Z</dcterms:modified>
</cp:coreProperties>
</file>