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fafuzcwvk72" w:id="0"/>
      <w:bookmarkEnd w:id="0"/>
      <w:r w:rsidDel="00000000" w:rsidR="00000000" w:rsidRPr="00000000">
        <w:rPr>
          <w:rtl w:val="0"/>
        </w:rPr>
        <w:t xml:space="preserve">Quiz: Network Topologies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a network topology?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Name four types of network topologies.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What are the advantages of a star topology?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What are the disadvantages of a bus topology?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In which topology does each node have a direct connection to every other node?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Which topology is commonly used in local area networks (LANs)?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Which topology provides redundancy and fault tolerance?</w:t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Which topology is the most expensive to implement?</w:t>
      </w:r>
    </w:p>
    <w:tbl>
      <w:tblPr>
        <w:tblStyle w:val="Table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