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kojc77o9n74b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Look at the sample CSV file below and answer the questions.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Name, Age, Gender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John, 25, 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Emily, 30, Female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Michael, 35, Male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Sarah, 28, Female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What does each row in the CSV file represent?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What does each column in the CSV file represent?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How would you read the data from this CSV file using Python?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How would you separate the values in each row of the CSV file?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How would you store the data from the CSV file into a list or a 2D list?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