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bjmebw625fdx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Answer the following question individually. You will have 2 minutes to write down your answer. Afterward, share your answer with a partner.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 you think are the good habits of a programmer?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239.999999999999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