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5F9D1F" w14:textId="6E547A12" w:rsidR="000A1361" w:rsidRPr="00965904" w:rsidRDefault="000A1361" w:rsidP="00BB7B9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9C6801E" w14:textId="77777777" w:rsidR="008940CA" w:rsidRPr="00965904" w:rsidRDefault="003C75D5" w:rsidP="00BB7B90">
      <w:pPr>
        <w:pStyle w:val="Heading1"/>
        <w:spacing w:after="0" w:line="240" w:lineRule="auto"/>
        <w:rPr>
          <w:sz w:val="32"/>
          <w:szCs w:val="32"/>
        </w:rPr>
      </w:pPr>
      <w:r w:rsidRPr="00965904">
        <w:rPr>
          <w:sz w:val="32"/>
          <w:szCs w:val="32"/>
        </w:rPr>
        <w:t>Microsoft ADC Cybersecurity Skilling Program</w:t>
      </w:r>
    </w:p>
    <w:p w14:paraId="3D1B882D" w14:textId="76294EF2" w:rsidR="000A1361" w:rsidRPr="00965904" w:rsidRDefault="003C75D5" w:rsidP="00BB7B9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6590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57791" w14:textId="753DEC62" w:rsidR="00FE3F89" w:rsidRPr="00965904" w:rsidRDefault="00FE3F89" w:rsidP="00BB7B90">
      <w:pPr>
        <w:pStyle w:val="Heading1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40" w:lineRule="auto"/>
        <w:rPr>
          <w:color w:val="E97132" w:themeColor="accent2"/>
          <w:sz w:val="32"/>
          <w:szCs w:val="32"/>
        </w:rPr>
      </w:pPr>
      <w:r w:rsidRPr="00965904">
        <w:rPr>
          <w:color w:val="E97132" w:themeColor="accent2"/>
          <w:sz w:val="32"/>
          <w:szCs w:val="32"/>
        </w:rPr>
        <w:t xml:space="preserve">Week </w:t>
      </w:r>
      <w:r w:rsidR="00D46C4F" w:rsidRPr="00965904">
        <w:rPr>
          <w:color w:val="E97132" w:themeColor="accent2"/>
          <w:sz w:val="32"/>
          <w:szCs w:val="32"/>
        </w:rPr>
        <w:t>8</w:t>
      </w:r>
      <w:r w:rsidRPr="00965904">
        <w:rPr>
          <w:color w:val="E97132" w:themeColor="accent2"/>
          <w:sz w:val="32"/>
          <w:szCs w:val="32"/>
        </w:rPr>
        <w:t xml:space="preserve"> Assignment</w:t>
      </w:r>
      <w:r w:rsidR="00657DF9" w:rsidRPr="00965904">
        <w:rPr>
          <w:color w:val="E97132" w:themeColor="accent2"/>
          <w:sz w:val="32"/>
          <w:szCs w:val="32"/>
        </w:rPr>
        <w:t xml:space="preserve"> </w:t>
      </w:r>
      <w:r w:rsidR="00D46C4F" w:rsidRPr="00965904">
        <w:rPr>
          <w:color w:val="E97132" w:themeColor="accent2"/>
          <w:sz w:val="32"/>
          <w:szCs w:val="32"/>
        </w:rPr>
        <w:t>14</w:t>
      </w:r>
    </w:p>
    <w:p w14:paraId="62CDDC56" w14:textId="08EF2FBE" w:rsidR="00FE3F89" w:rsidRPr="00965904" w:rsidRDefault="00FE3F89" w:rsidP="00BB7B90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65904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965904">
        <w:rPr>
          <w:rFonts w:ascii="Times New Roman" w:hAnsi="Times New Roman" w:cs="Times New Roman"/>
          <w:sz w:val="32"/>
          <w:szCs w:val="32"/>
        </w:rPr>
        <w:t xml:space="preserve"> </w:t>
      </w:r>
      <w:r w:rsidR="00657DF9" w:rsidRPr="00965904">
        <w:rPr>
          <w:rFonts w:ascii="Times New Roman" w:hAnsi="Times New Roman" w:cs="Times New Roman"/>
          <w:sz w:val="32"/>
          <w:szCs w:val="32"/>
        </w:rPr>
        <w:t>DEBORAH BINYANYA</w:t>
      </w:r>
    </w:p>
    <w:p w14:paraId="06C10CDC" w14:textId="43DEED81" w:rsidR="008940CA" w:rsidRPr="00965904" w:rsidRDefault="00FE3F89" w:rsidP="00BB7B90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65904">
        <w:rPr>
          <w:rFonts w:ascii="Times New Roman" w:hAnsi="Times New Roman" w:cs="Times New Roman"/>
          <w:b/>
          <w:bCs/>
          <w:sz w:val="32"/>
          <w:szCs w:val="32"/>
        </w:rPr>
        <w:t>Student ID:</w:t>
      </w:r>
      <w:r w:rsidRPr="00965904">
        <w:rPr>
          <w:rFonts w:ascii="Times New Roman" w:hAnsi="Times New Roman" w:cs="Times New Roman"/>
          <w:sz w:val="32"/>
          <w:szCs w:val="32"/>
        </w:rPr>
        <w:t xml:space="preserve"> </w:t>
      </w:r>
      <w:r w:rsidR="00657DF9" w:rsidRPr="00965904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 ADC-CSS02-25051</w:t>
      </w:r>
    </w:p>
    <w:p w14:paraId="487CCA2F" w14:textId="77777777" w:rsidR="00A70921" w:rsidRPr="00965904" w:rsidRDefault="00A70921" w:rsidP="00A70921">
      <w:pPr>
        <w:pStyle w:val="Heading1"/>
        <w:rPr>
          <w:sz w:val="32"/>
          <w:szCs w:val="32"/>
        </w:rPr>
      </w:pPr>
      <w:r w:rsidRPr="00965904">
        <w:rPr>
          <w:sz w:val="32"/>
          <w:szCs w:val="32"/>
        </w:rPr>
        <w:t>SECURE COMPUTE</w:t>
      </w:r>
    </w:p>
    <w:p w14:paraId="19554D92" w14:textId="77777777" w:rsidR="00965904" w:rsidRPr="00965904" w:rsidRDefault="00FE3F89" w:rsidP="00965904">
      <w:pPr>
        <w:pStyle w:val="Heading2"/>
        <w:rPr>
          <w:rFonts w:ascii="Times New Roman" w:hAnsi="Times New Roman" w:cs="Times New Roman"/>
          <w:szCs w:val="28"/>
        </w:rPr>
      </w:pPr>
      <w:r w:rsidRPr="00965904">
        <w:rPr>
          <w:rFonts w:ascii="Times New Roman" w:hAnsi="Times New Roman" w:cs="Times New Roman"/>
          <w:szCs w:val="28"/>
        </w:rPr>
        <w:t>Introduction</w:t>
      </w:r>
    </w:p>
    <w:p w14:paraId="65959AC3" w14:textId="788DA8B6" w:rsidR="00A70921" w:rsidRPr="00965904" w:rsidRDefault="00A70921" w:rsidP="00965904">
      <w:pPr>
        <w:rPr>
          <w:rFonts w:ascii="Times New Roman" w:hAnsi="Times New Roman" w:cs="Times New Roman"/>
          <w:color w:val="E97132" w:themeColor="accent2"/>
          <w:szCs w:val="22"/>
        </w:rPr>
      </w:pP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In this module, I will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focus on planning and implementing advanced security for compute resources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in Microsoft Azure. Compute resources—such as virtual machines (VMs), containers, and app services—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play a central role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in cloud workloads, and securing them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remains critical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to maintaining a strong and resilient security posture. Throughout the module, I will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explore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key strategies and tools that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help harden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Azure-based compute environments. I will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utilize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Microsoft Defender for Cloud to assess, monitor, and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respond to threats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targeting compute workloads. I will also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apply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just-in-time (JIT) VM access,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configure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endpoint protection, and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enable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adaptive application controls to help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reduce the attack surface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and prevent unauthorized access. Additionally, I will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work with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Azure Policy to enforce consistent security configurations,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implement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disk encryption using Azure-managed keys, and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leverage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secure boot and virtual Trusted Platform Module (vTPM) to provide hardware-level protection. These practices </w:t>
      </w:r>
      <w:r w:rsidRPr="00965904">
        <w:rPr>
          <w:rFonts w:ascii="Times New Roman" w:hAnsi="Times New Roman" w:cs="Times New Roman"/>
          <w:b/>
          <w:bCs/>
          <w:szCs w:val="22"/>
          <w:lang w:val="en-US" w:eastAsia="en-US"/>
        </w:rPr>
        <w:t>lay the foundation</w:t>
      </w:r>
      <w:r w:rsidRPr="00965904">
        <w:rPr>
          <w:rFonts w:ascii="Times New Roman" w:hAnsi="Times New Roman" w:cs="Times New Roman"/>
          <w:szCs w:val="22"/>
          <w:lang w:val="en-US" w:eastAsia="en-US"/>
        </w:rPr>
        <w:t xml:space="preserve"> for implementing a defense-in-depth strategy that will help me secure Azure compute workloads both now and in the future.</w:t>
      </w:r>
    </w:p>
    <w:p w14:paraId="19EDD4D4" w14:textId="11A77A06" w:rsidR="00C80D37" w:rsidRPr="00965904" w:rsidRDefault="00FE3F89" w:rsidP="00BB7B90">
      <w:pPr>
        <w:pStyle w:val="Heading2"/>
        <w:spacing w:after="0" w:line="240" w:lineRule="auto"/>
        <w:rPr>
          <w:rFonts w:ascii="Times New Roman" w:hAnsi="Times New Roman" w:cs="Times New Roman"/>
          <w:szCs w:val="28"/>
        </w:rPr>
      </w:pPr>
      <w:r w:rsidRPr="00965904">
        <w:rPr>
          <w:rFonts w:ascii="Times New Roman" w:hAnsi="Times New Roman" w:cs="Times New Roman"/>
          <w:szCs w:val="28"/>
        </w:rPr>
        <w:t>Tasks Completed</w:t>
      </w:r>
    </w:p>
    <w:p w14:paraId="210B5443" w14:textId="5EEE9E94" w:rsidR="00C01CE8" w:rsidRPr="00965904" w:rsidRDefault="00965904" w:rsidP="0096590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965904">
        <w:rPr>
          <w:rFonts w:ascii="Times New Roman" w:hAnsi="Times New Roman" w:cs="Times New Roman"/>
          <w:sz w:val="22"/>
          <w:szCs w:val="22"/>
        </w:rPr>
        <w:t>Plan and implement advanced security for compute</w:t>
      </w:r>
    </w:p>
    <w:p w14:paraId="1067259D" w14:textId="755FD6C0" w:rsidR="00965904" w:rsidRPr="00965904" w:rsidRDefault="00965904" w:rsidP="00965904">
      <w:pPr>
        <w:rPr>
          <w:rFonts w:ascii="Times New Roman" w:hAnsi="Times New Roman" w:cs="Times New Roman"/>
          <w:szCs w:val="22"/>
        </w:rPr>
      </w:pPr>
      <w:hyperlink r:id="rId7" w:history="1">
        <w:r w:rsidRPr="00965904">
          <w:rPr>
            <w:rStyle w:val="Hyperlink"/>
            <w:rFonts w:ascii="Times New Roman" w:hAnsi="Times New Roman" w:cs="Times New Roman"/>
            <w:szCs w:val="22"/>
          </w:rPr>
          <w:t>https://learn.microsoft.com/api/achievements/share/en-us/DeborahBinyanya-1253/H7JZZZ78?sharingId=BBBCB3F098199A41</w:t>
        </w:r>
      </w:hyperlink>
      <w:r w:rsidRPr="00965904">
        <w:rPr>
          <w:rFonts w:ascii="Times New Roman" w:hAnsi="Times New Roman" w:cs="Times New Roman"/>
          <w:szCs w:val="22"/>
        </w:rPr>
        <w:t xml:space="preserve"> </w:t>
      </w:r>
    </w:p>
    <w:p w14:paraId="034685E3" w14:textId="78BE8BF7" w:rsidR="00965904" w:rsidRPr="00965904" w:rsidRDefault="00965904" w:rsidP="00965904">
      <w:pPr>
        <w:rPr>
          <w:rFonts w:ascii="Times New Roman" w:hAnsi="Times New Roman" w:cs="Times New Roman"/>
          <w:szCs w:val="22"/>
        </w:rPr>
      </w:pPr>
      <w:r w:rsidRPr="00965904">
        <w:rPr>
          <w:rFonts w:ascii="Times New Roman" w:hAnsi="Times New Roman" w:cs="Times New Roman"/>
          <w:noProof/>
          <w:szCs w:val="22"/>
          <w:lang w:val="en-US" w:eastAsia="en-US"/>
        </w:rPr>
        <w:lastRenderedPageBreak/>
        <w:drawing>
          <wp:inline distT="0" distB="0" distL="0" distR="0" wp14:anchorId="33851054" wp14:editId="6DC3217C">
            <wp:extent cx="5724525" cy="322008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9728" w14:textId="3742ACA1" w:rsidR="00186D3E" w:rsidRPr="00965904" w:rsidRDefault="008C491F" w:rsidP="00BB7B90">
      <w:pPr>
        <w:pStyle w:val="Heading2"/>
        <w:spacing w:after="0" w:line="240" w:lineRule="auto"/>
        <w:rPr>
          <w:rFonts w:ascii="Times New Roman" w:hAnsi="Times New Roman" w:cs="Times New Roman"/>
          <w:szCs w:val="28"/>
        </w:rPr>
      </w:pPr>
      <w:r w:rsidRPr="00965904">
        <w:rPr>
          <w:rFonts w:ascii="Times New Roman" w:hAnsi="Times New Roman" w:cs="Times New Roman"/>
          <w:szCs w:val="28"/>
        </w:rPr>
        <w:t>Conclusion</w:t>
      </w:r>
    </w:p>
    <w:p w14:paraId="3FFC396C" w14:textId="191C658A" w:rsidR="00A70921" w:rsidRPr="00A70921" w:rsidRDefault="00A70921" w:rsidP="00A70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</w:pP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>After completing this module, I have developed a comprehensive understanding of how to secure Azure compute resources using advanced, layere</w:t>
      </w:r>
      <w:r w:rsidR="00965904" w:rsidRPr="00965904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>d security techniques. I learnt</w:t>
      </w: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 xml:space="preserve"> how to monitor the security state of VMs and other compute workloads using </w:t>
      </w:r>
      <w:r w:rsidRPr="0096590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:lang w:val="en-US" w:eastAsia="en-US"/>
          <w14:ligatures w14:val="none"/>
        </w:rPr>
        <w:t>Microsoft Defender for Cloud</w:t>
      </w: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 xml:space="preserve">, and how to proactively reduce exposure through </w:t>
      </w:r>
      <w:r w:rsidRPr="0096590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:lang w:val="en-US" w:eastAsia="en-US"/>
          <w14:ligatures w14:val="none"/>
        </w:rPr>
        <w:t>just-in-time access</w:t>
      </w: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 xml:space="preserve">, </w:t>
      </w:r>
      <w:r w:rsidRPr="0096590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:lang w:val="en-US" w:eastAsia="en-US"/>
          <w14:ligatures w14:val="none"/>
        </w:rPr>
        <w:t>network hardening</w:t>
      </w: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 xml:space="preserve">, and </w:t>
      </w:r>
      <w:r w:rsidRPr="0096590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:lang w:val="en-US" w:eastAsia="en-US"/>
          <w14:ligatures w14:val="none"/>
        </w:rPr>
        <w:t>application control policies</w:t>
      </w: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>.</w:t>
      </w:r>
      <w:r w:rsidR="00965904" w:rsidRPr="00965904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 xml:space="preserve"> </w:t>
      </w: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 xml:space="preserve">Additionally, I now understand how to implement </w:t>
      </w:r>
      <w:r w:rsidRPr="0096590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:lang w:val="en-US" w:eastAsia="en-US"/>
          <w14:ligatures w14:val="none"/>
        </w:rPr>
        <w:t>disk encryption</w:t>
      </w: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 xml:space="preserve">, configure </w:t>
      </w:r>
      <w:r w:rsidRPr="0096590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:lang w:val="en-US" w:eastAsia="en-US"/>
          <w14:ligatures w14:val="none"/>
        </w:rPr>
        <w:t>antimalware solutions</w:t>
      </w: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 xml:space="preserve">, and enforce security baselines using </w:t>
      </w:r>
      <w:r w:rsidRPr="0096590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:lang w:val="en-US" w:eastAsia="en-US"/>
          <w14:ligatures w14:val="none"/>
        </w:rPr>
        <w:t>Azure Policy</w:t>
      </w: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 xml:space="preserve"> to ensure all compute resources comply with organizational standards. Features such as </w:t>
      </w:r>
      <w:r w:rsidRPr="0096590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:lang w:val="en-US" w:eastAsia="en-US"/>
          <w14:ligatures w14:val="none"/>
        </w:rPr>
        <w:t>secure boot</w:t>
      </w: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 xml:space="preserve"> and </w:t>
      </w:r>
      <w:r w:rsidRPr="0096590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:lang w:val="en-US" w:eastAsia="en-US"/>
          <w14:ligatures w14:val="none"/>
        </w:rPr>
        <w:t>vTPM</w:t>
      </w: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 xml:space="preserve"> offer further assurance by validating the integrity of the VM operating system at startup.</w:t>
      </w:r>
      <w:r w:rsidR="00965904" w:rsidRPr="00965904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 xml:space="preserve"> </w:t>
      </w:r>
      <w:r w:rsidRPr="00A70921">
        <w:rPr>
          <w:rFonts w:ascii="Times New Roman" w:eastAsia="Times New Roman" w:hAnsi="Times New Roman" w:cs="Times New Roman"/>
          <w:color w:val="auto"/>
          <w:kern w:val="0"/>
          <w:szCs w:val="22"/>
          <w:lang w:val="en-US" w:eastAsia="en-US"/>
          <w14:ligatures w14:val="none"/>
        </w:rPr>
        <w:t>This module has equipped me with the skills needed to design and maintain a secure compute environment in Azure—one that is resilient to modern threats, aligned with best practices, and tailored to meet enterprise security and compliance requirements.</w:t>
      </w:r>
      <w:bookmarkStart w:id="0" w:name="_GoBack"/>
      <w:bookmarkEnd w:id="0"/>
    </w:p>
    <w:p w14:paraId="5890E4BA" w14:textId="77777777" w:rsidR="00BB7B90" w:rsidRPr="00965904" w:rsidRDefault="00BB7B90" w:rsidP="00BB7B90">
      <w:pPr>
        <w:spacing w:line="240" w:lineRule="auto"/>
        <w:rPr>
          <w:rFonts w:ascii="Times New Roman" w:hAnsi="Times New Roman" w:cs="Times New Roman"/>
          <w:szCs w:val="22"/>
        </w:rPr>
      </w:pPr>
    </w:p>
    <w:p w14:paraId="058FDBC1" w14:textId="02AE14FF" w:rsidR="000A1361" w:rsidRPr="00965904" w:rsidRDefault="000A1361" w:rsidP="00BB7B90">
      <w:pPr>
        <w:spacing w:after="0" w:line="240" w:lineRule="auto"/>
        <w:ind w:right="265"/>
        <w:rPr>
          <w:rFonts w:ascii="Times New Roman" w:hAnsi="Times New Roman" w:cs="Times New Roman"/>
          <w:szCs w:val="22"/>
        </w:rPr>
      </w:pPr>
    </w:p>
    <w:p w14:paraId="7AEE2B24" w14:textId="22121E76" w:rsidR="000A1361" w:rsidRPr="00965904" w:rsidRDefault="003C75D5" w:rsidP="00BB7B90">
      <w:pPr>
        <w:spacing w:after="0" w:line="240" w:lineRule="auto"/>
        <w:ind w:right="260"/>
        <w:jc w:val="right"/>
        <w:rPr>
          <w:rFonts w:ascii="Times New Roman" w:hAnsi="Times New Roman" w:cs="Times New Roman"/>
          <w:szCs w:val="22"/>
        </w:rPr>
      </w:pPr>
      <w:r w:rsidRPr="00965904">
        <w:rPr>
          <w:rFonts w:ascii="Times New Roman" w:hAnsi="Times New Roman" w:cs="Times New Roman"/>
          <w:b/>
          <w:szCs w:val="22"/>
        </w:rPr>
        <w:t xml:space="preserve"> </w:t>
      </w:r>
    </w:p>
    <w:p w14:paraId="1DF9EE7B" w14:textId="77777777" w:rsidR="000A1361" w:rsidRPr="00965904" w:rsidRDefault="003C75D5" w:rsidP="00BB7B90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965904">
        <w:rPr>
          <w:rFonts w:ascii="Times New Roman" w:hAnsi="Times New Roman" w:cs="Times New Roman"/>
          <w:b/>
          <w:szCs w:val="22"/>
        </w:rPr>
        <w:t xml:space="preserve"> </w:t>
      </w:r>
    </w:p>
    <w:p w14:paraId="6B758679" w14:textId="15F0F567" w:rsidR="000A1361" w:rsidRPr="00965904" w:rsidRDefault="000A1361" w:rsidP="00BB7B90">
      <w:pPr>
        <w:spacing w:after="0" w:line="240" w:lineRule="auto"/>
        <w:ind w:right="315"/>
        <w:jc w:val="right"/>
        <w:rPr>
          <w:rFonts w:ascii="Times New Roman" w:hAnsi="Times New Roman" w:cs="Times New Roman"/>
          <w:szCs w:val="22"/>
        </w:rPr>
      </w:pPr>
    </w:p>
    <w:sectPr w:rsidR="000A1361" w:rsidRPr="00965904">
      <w:headerReference w:type="even" r:id="rId9"/>
      <w:headerReference w:type="default" r:id="rId10"/>
      <w:headerReference w:type="first" r:id="rId11"/>
      <w:pgSz w:w="11906" w:h="16841"/>
      <w:pgMar w:top="1440" w:right="1451" w:bottom="1310" w:left="1440" w:header="1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89C4CA" w14:textId="77777777" w:rsidR="006B19B8" w:rsidRDefault="006B19B8">
      <w:pPr>
        <w:spacing w:after="0" w:line="240" w:lineRule="auto"/>
      </w:pPr>
      <w:r>
        <w:separator/>
      </w:r>
    </w:p>
  </w:endnote>
  <w:endnote w:type="continuationSeparator" w:id="0">
    <w:p w14:paraId="7D7E2E50" w14:textId="77777777" w:rsidR="006B19B8" w:rsidRDefault="006B1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126A46" w14:textId="77777777" w:rsidR="006B19B8" w:rsidRDefault="006B19B8">
      <w:pPr>
        <w:spacing w:after="0" w:line="240" w:lineRule="auto"/>
      </w:pPr>
      <w:r>
        <w:separator/>
      </w:r>
    </w:p>
  </w:footnote>
  <w:footnote w:type="continuationSeparator" w:id="0">
    <w:p w14:paraId="185B3BEE" w14:textId="77777777" w:rsidR="006B19B8" w:rsidRDefault="006B1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2EEF49" w14:textId="77777777" w:rsidR="00500C8F" w:rsidRDefault="00500C8F">
    <w:pPr>
      <w:spacing w:after="0"/>
      <w:ind w:left="-1440" w:right="7416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C526C6" wp14:editId="486D3AAB">
              <wp:simplePos x="0" y="0"/>
              <wp:positionH relativeFrom="page">
                <wp:posOffset>525780</wp:posOffset>
              </wp:positionH>
              <wp:positionV relativeFrom="page">
                <wp:posOffset>80048</wp:posOffset>
              </wp:positionV>
              <wp:extent cx="1404620" cy="833590"/>
              <wp:effectExtent l="0" t="0" r="0" b="0"/>
              <wp:wrapSquare wrapText="bothSides"/>
              <wp:docPr id="2006" name="Group 2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4620" cy="833590"/>
                        <a:chOff x="0" y="0"/>
                        <a:chExt cx="1404620" cy="833590"/>
                      </a:xfrm>
                    </wpg:grpSpPr>
                    <wps:wsp>
                      <wps:cNvPr id="2008" name="Rectangle 2008"/>
                      <wps:cNvSpPr/>
                      <wps:spPr>
                        <a:xfrm>
                          <a:off x="388925" y="371156"/>
                          <a:ext cx="34152" cy="2053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08D1C1" w14:textId="77777777" w:rsidR="00500C8F" w:rsidRDefault="00500C8F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07" name="Picture 20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833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AC526C6" id="Group 2006" o:spid="_x0000_s1026" style="position:absolute;left:0;text-align:left;margin-left:41.4pt;margin-top:6.3pt;width:110.6pt;height:65.65pt;z-index:251658240;mso-position-horizontal-relative:page;mso-position-vertical-relative:page" coordsize="14046,83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">
              <v:rect id="Rectangle 2008" o:spid="_x0000_s1027" style="position:absolute;left:3889;top:3711;width:341;height:2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fbnsUA&#10;AADdAAAADwAAAGRycy9kb3ducmV2LnhtbESPTW/CMAyG75P4D5GRuI10HCboCAgNEBz5kmA3q/Ha&#10;ao1TNRkt/Hp8QOJovX4f+5nOO1epKzWh9GzgY5iAIs68LTk3cDqu38egQkS2WHkmAzcKMJ/13qaY&#10;Wt/ynq6HmCuBcEjRQBFjnWodsoIchqGviSX79Y3DKGOTa9tgK3BX6VGSfGqHJcuFAmv6Lij7O/w7&#10;A5txvbhs/b3Nq9XP5rw7T5bHSTRm0O8WX6AidfG1/GxvrQEhyrtiIya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t9uexQAAAN0AAAAPAAAAAAAAAAAAAAAAAJgCAABkcnMv&#10;ZG93bnJldi54bWxQSwUGAAAAAAQABAD1AAAAigMAAAAA&#10;" filled="f" stroked="f">
                <v:textbox inset="0,0,0,0">
                  <w:txbxContent>
                    <w:p w14:paraId="5308D1C1" w14:textId="77777777" w:rsidR="00500C8F" w:rsidRDefault="00500C8F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07" o:spid="_x0000_s1028" type="#_x0000_t75" style="position:absolute;width:14046;height:8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RFp7DAAAA3QAAAA8AAABkcnMvZG93bnJldi54bWxEj0+LwjAUxO8LfofwBG9r2j2oVKOIUvCg&#10;4D88P5tnW2xeuk2s9dsbYWGPw8z8hpktOlOJlhpXWlYQDyMQxJnVJecKzqf0ewLCeWSNlWVS8CIH&#10;i3nva4aJtk8+UHv0uQgQdgkqKLyvEyldVpBBN7Q1cfButjHog2xyqRt8Brip5E8UjaTBksNCgTWt&#10;Csrux4dRsK33t+vvar2LMY31JZ+kS9emSg363XIKwlPn/8N/7Y1WEIhj+LwJT0DO3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FEWnsMAAADdAAAADwAAAAAAAAAAAAAAAACf&#10;AgAAZHJzL2Rvd25yZXYueG1sUEsFBgAAAAAEAAQA9wAAAI8D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0" wp14:anchorId="21708991" wp14:editId="755A322D">
          <wp:simplePos x="0" y="0"/>
          <wp:positionH relativeFrom="page">
            <wp:posOffset>5349240</wp:posOffset>
          </wp:positionH>
          <wp:positionV relativeFrom="page">
            <wp:posOffset>80010</wp:posOffset>
          </wp:positionV>
          <wp:extent cx="1691640" cy="80010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9164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9E93EC" w14:textId="77777777" w:rsidR="00500C8F" w:rsidRDefault="00500C8F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043D286" wp14:editId="64F020F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11" name="Group 2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201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86E7E3" w14:textId="7DD0628E" w:rsidR="00500C8F" w:rsidRDefault="00500C8F">
    <w:pPr>
      <w:spacing w:after="0"/>
      <w:ind w:left="-1440" w:right="7416"/>
    </w:pPr>
  </w:p>
  <w:p w14:paraId="0B7AB4DA" w14:textId="3E61D281" w:rsidR="00500C8F" w:rsidRDefault="00500C8F">
    <w:r>
      <w:rPr>
        <w:noProof/>
        <w:lang w:val="en-US" w:eastAsia="en-US"/>
      </w:rPr>
      <w:drawing>
        <wp:anchor distT="0" distB="0" distL="114300" distR="114300" simplePos="0" relativeHeight="251662336" behindDoc="0" locked="0" layoutInCell="1" allowOverlap="0" wp14:anchorId="410ADE9B" wp14:editId="7747746A">
          <wp:simplePos x="0" y="0"/>
          <wp:positionH relativeFrom="page">
            <wp:posOffset>5928360</wp:posOffset>
          </wp:positionH>
          <wp:positionV relativeFrom="page">
            <wp:posOffset>271145</wp:posOffset>
          </wp:positionV>
          <wp:extent cx="1264920" cy="480060"/>
          <wp:effectExtent l="0" t="0" r="0" b="0"/>
          <wp:wrapSquare wrapText="bothSides"/>
          <wp:docPr id="1797450976" name="Picture 1797450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4920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9832D47" wp14:editId="086CA6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01" name="Group 2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200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F644F8" w14:textId="77777777" w:rsidR="00500C8F" w:rsidRDefault="00500C8F">
    <w:pPr>
      <w:spacing w:after="0"/>
      <w:ind w:left="-1440" w:right="7416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B48E908" wp14:editId="4720C5D3">
              <wp:simplePos x="0" y="0"/>
              <wp:positionH relativeFrom="page">
                <wp:posOffset>525780</wp:posOffset>
              </wp:positionH>
              <wp:positionV relativeFrom="page">
                <wp:posOffset>80048</wp:posOffset>
              </wp:positionV>
              <wp:extent cx="1404620" cy="833590"/>
              <wp:effectExtent l="0" t="0" r="0" b="0"/>
              <wp:wrapSquare wrapText="bothSides"/>
              <wp:docPr id="1986" name="Group 1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4620" cy="833590"/>
                        <a:chOff x="0" y="0"/>
                        <a:chExt cx="1404620" cy="833590"/>
                      </a:xfrm>
                    </wpg:grpSpPr>
                    <wps:wsp>
                      <wps:cNvPr id="1988" name="Rectangle 1988"/>
                      <wps:cNvSpPr/>
                      <wps:spPr>
                        <a:xfrm>
                          <a:off x="388925" y="371156"/>
                          <a:ext cx="34152" cy="2053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2D9659" w14:textId="77777777" w:rsidR="00500C8F" w:rsidRDefault="00500C8F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87" name="Picture 19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833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B48E908" id="Group 1986" o:spid="_x0000_s1029" style="position:absolute;left:0;text-align:left;margin-left:41.4pt;margin-top:6.3pt;width:110.6pt;height:65.65pt;z-index:251664384;mso-position-horizontal-relative:page;mso-position-vertical-relative:page" coordsize="14046,83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">
              <v:rect id="Rectangle 1988" o:spid="_x0000_s1030" style="position:absolute;left:3889;top:3711;width:341;height:2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Hze8YA&#10;AADdAAAADwAAAGRycy9kb3ducmV2LnhtbESPQW/CMAyF75P4D5GRuI2UHVDbERACJjgymMR2sxqv&#10;rdY4VRNo4dfPh0m72XrP731erAbXqBt1ofZsYDZNQBEX3tZcGvg4vz2noEJEtth4JgN3CrBajp4W&#10;mFvf8zvdTrFUEsIhRwNVjG2udSgqchimviUW7dt3DqOsXalth72Eu0a/JMlcO6xZGipsaVNR8XO6&#10;OgP7tF1/HvyjL5vd1/5yvGTbcxaNmYyH9SuoSEP8N/9dH6zgZ6ngyj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Hze8YAAADdAAAADwAAAAAAAAAAAAAAAACYAgAAZHJz&#10;L2Rvd25yZXYueG1sUEsFBgAAAAAEAAQA9QAAAIsDAAAAAA==&#10;" filled="f" stroked="f">
                <v:textbox inset="0,0,0,0">
                  <w:txbxContent>
                    <w:p w14:paraId="562D9659" w14:textId="77777777" w:rsidR="00500C8F" w:rsidRDefault="00500C8F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87" o:spid="_x0000_s1031" type="#_x0000_t75" style="position:absolute;width:14046;height:8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XPnvDAAAA3QAAAA8AAABkcnMvZG93bnJldi54bWxET01rwkAQvRf6H5YpeGs28WBjdBVRAh4U&#10;WpWep9kxCWZnY3aN8d93CwVv83ifM18OphE9da62rCCJYhDEhdU1lwpOx/w9BeE8ssbGMil4kIPl&#10;4vVljpm2d/6i/uBLEULYZaig8r7NpHRFRQZdZFviwJ1tZ9AH2JVSd3gP4aaR4zieSIM1h4YKW1pX&#10;VFwON6Ng136ef67rzT7BPNHfZZqvXJ8rNXobVjMQngb/FP+7tzrMn6Yf8PdNOEE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Bc+e8MAAADdAAAADwAAAAAAAAAAAAAAAACf&#10;AgAAZHJzL2Rvd25yZXYueG1sUEsFBgAAAAAEAAQA9wAAAI8D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65408" behindDoc="0" locked="0" layoutInCell="1" allowOverlap="0" wp14:anchorId="4F521B66" wp14:editId="1BF1F98A">
          <wp:simplePos x="0" y="0"/>
          <wp:positionH relativeFrom="page">
            <wp:posOffset>5349240</wp:posOffset>
          </wp:positionH>
          <wp:positionV relativeFrom="page">
            <wp:posOffset>80010</wp:posOffset>
          </wp:positionV>
          <wp:extent cx="1691640" cy="800100"/>
          <wp:effectExtent l="0" t="0" r="0" b="0"/>
          <wp:wrapSquare wrapText="bothSides"/>
          <wp:docPr id="1406656135" name="Picture 140665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9164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BC092C6" w14:textId="77777777" w:rsidR="00500C8F" w:rsidRDefault="00500C8F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CFEE2AC" wp14:editId="494ABB8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199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92A87"/>
    <w:multiLevelType w:val="multilevel"/>
    <w:tmpl w:val="5E18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46175"/>
    <w:multiLevelType w:val="hybridMultilevel"/>
    <w:tmpl w:val="0ACA2792"/>
    <w:lvl w:ilvl="0" w:tplc="7AC8DD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0532C"/>
    <w:multiLevelType w:val="multilevel"/>
    <w:tmpl w:val="F96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5133C"/>
    <w:multiLevelType w:val="hybridMultilevel"/>
    <w:tmpl w:val="3EE8B56C"/>
    <w:lvl w:ilvl="0" w:tplc="7AC8DD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E5891"/>
    <w:multiLevelType w:val="hybridMultilevel"/>
    <w:tmpl w:val="D7D6D1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C2254"/>
    <w:multiLevelType w:val="multilevel"/>
    <w:tmpl w:val="6B2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94670"/>
    <w:multiLevelType w:val="hybridMultilevel"/>
    <w:tmpl w:val="ACD4D582"/>
    <w:lvl w:ilvl="0" w:tplc="A4E677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6E0106"/>
    <w:multiLevelType w:val="multilevel"/>
    <w:tmpl w:val="F2D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575E2"/>
    <w:multiLevelType w:val="multilevel"/>
    <w:tmpl w:val="4C2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04EBD"/>
    <w:multiLevelType w:val="multilevel"/>
    <w:tmpl w:val="FE0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025E2"/>
    <w:multiLevelType w:val="multilevel"/>
    <w:tmpl w:val="168A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722F7"/>
    <w:multiLevelType w:val="multilevel"/>
    <w:tmpl w:val="0EB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86035"/>
    <w:multiLevelType w:val="multilevel"/>
    <w:tmpl w:val="23BA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3F3A91"/>
    <w:multiLevelType w:val="hybridMultilevel"/>
    <w:tmpl w:val="0EB47FA2"/>
    <w:lvl w:ilvl="0" w:tplc="DB28440A">
      <w:start w:val="3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F69E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006C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1E3A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06E4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CA73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B232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9827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6C6D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FD361DB"/>
    <w:multiLevelType w:val="multilevel"/>
    <w:tmpl w:val="D534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27ABF"/>
    <w:multiLevelType w:val="multilevel"/>
    <w:tmpl w:val="856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60129"/>
    <w:multiLevelType w:val="multilevel"/>
    <w:tmpl w:val="3C62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E6568"/>
    <w:multiLevelType w:val="multilevel"/>
    <w:tmpl w:val="2E4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E7B71"/>
    <w:multiLevelType w:val="multilevel"/>
    <w:tmpl w:val="D9AC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F35191"/>
    <w:multiLevelType w:val="multilevel"/>
    <w:tmpl w:val="DBA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5C5E7B"/>
    <w:multiLevelType w:val="multilevel"/>
    <w:tmpl w:val="D1C4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0565C7"/>
    <w:multiLevelType w:val="hybridMultilevel"/>
    <w:tmpl w:val="B78ABA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1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15"/>
  </w:num>
  <w:num w:numId="9">
    <w:abstractNumId w:val="11"/>
  </w:num>
  <w:num w:numId="10">
    <w:abstractNumId w:val="17"/>
  </w:num>
  <w:num w:numId="11">
    <w:abstractNumId w:val="0"/>
  </w:num>
  <w:num w:numId="12">
    <w:abstractNumId w:val="8"/>
  </w:num>
  <w:num w:numId="13">
    <w:abstractNumId w:val="2"/>
  </w:num>
  <w:num w:numId="14">
    <w:abstractNumId w:val="5"/>
  </w:num>
  <w:num w:numId="15">
    <w:abstractNumId w:val="9"/>
  </w:num>
  <w:num w:numId="16">
    <w:abstractNumId w:val="18"/>
  </w:num>
  <w:num w:numId="17">
    <w:abstractNumId w:val="12"/>
  </w:num>
  <w:num w:numId="18">
    <w:abstractNumId w:val="19"/>
  </w:num>
  <w:num w:numId="19">
    <w:abstractNumId w:val="16"/>
  </w:num>
  <w:num w:numId="20">
    <w:abstractNumId w:val="10"/>
  </w:num>
  <w:num w:numId="21">
    <w:abstractNumId w:val="14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361"/>
    <w:rsid w:val="000A1361"/>
    <w:rsid w:val="00186D3E"/>
    <w:rsid w:val="003C75D5"/>
    <w:rsid w:val="00443F85"/>
    <w:rsid w:val="00500C8F"/>
    <w:rsid w:val="00547476"/>
    <w:rsid w:val="00547A2E"/>
    <w:rsid w:val="00657DF9"/>
    <w:rsid w:val="006B19B8"/>
    <w:rsid w:val="00785323"/>
    <w:rsid w:val="008940CA"/>
    <w:rsid w:val="008C491F"/>
    <w:rsid w:val="00965904"/>
    <w:rsid w:val="009F0251"/>
    <w:rsid w:val="00A70921"/>
    <w:rsid w:val="00AE7CC8"/>
    <w:rsid w:val="00BB7B90"/>
    <w:rsid w:val="00C01CE8"/>
    <w:rsid w:val="00C80D37"/>
    <w:rsid w:val="00CB086A"/>
    <w:rsid w:val="00D46C4F"/>
    <w:rsid w:val="00EB7144"/>
    <w:rsid w:val="00EF1261"/>
    <w:rsid w:val="00F0749C"/>
    <w:rsid w:val="00FC06ED"/>
    <w:rsid w:val="00FE3F89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CA5ECF"/>
  <w15:docId w15:val="{164FC891-D685-4AE0-9616-409CB581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5C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68" w:line="259" w:lineRule="auto"/>
      <w:ind w:left="13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91F"/>
    <w:pPr>
      <w:spacing w:before="240" w:after="60"/>
      <w:outlineLvl w:val="1"/>
    </w:pPr>
    <w:rPr>
      <w:b/>
      <w:bCs/>
      <w:color w:val="E97132" w:themeColor="accent2"/>
      <w:sz w:val="28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940CA"/>
    <w:pPr>
      <w:spacing w:after="60"/>
      <w:ind w:left="0"/>
      <w:outlineLvl w:val="2"/>
    </w:pPr>
    <w:rPr>
      <w:color w:val="0070C0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08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FE3F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3F8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E3F8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C491F"/>
    <w:rPr>
      <w:rFonts w:ascii="Calibri" w:eastAsia="Calibri" w:hAnsi="Calibri" w:cs="Calibri"/>
      <w:b/>
      <w:bCs/>
      <w:color w:val="E97132" w:themeColor="accent2"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8C4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91F"/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940CA"/>
    <w:rPr>
      <w:rFonts w:ascii="Calibri" w:eastAsia="Calibri" w:hAnsi="Calibri" w:cs="Calibri"/>
      <w:color w:val="0070C0"/>
      <w:szCs w:val="28"/>
    </w:rPr>
  </w:style>
  <w:style w:type="paragraph" w:styleId="NoSpacing">
    <w:name w:val="No Spacing"/>
    <w:uiPriority w:val="1"/>
    <w:qFormat/>
    <w:rsid w:val="008940CA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443F85"/>
    <w:rPr>
      <w:b/>
      <w:bCs/>
    </w:rPr>
  </w:style>
  <w:style w:type="character" w:customStyle="1" w:styleId="typetext">
    <w:name w:val="typetext"/>
    <w:basedOn w:val="DefaultParagraphFont"/>
    <w:rsid w:val="00443F85"/>
  </w:style>
  <w:style w:type="paragraph" w:styleId="NormalWeb">
    <w:name w:val="Normal (Web)"/>
    <w:basedOn w:val="Normal"/>
    <w:uiPriority w:val="99"/>
    <w:unhideWhenUsed/>
    <w:rsid w:val="00443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B086A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pln">
    <w:name w:val="pln"/>
    <w:basedOn w:val="DefaultParagraphFont"/>
    <w:rsid w:val="00CB086A"/>
  </w:style>
  <w:style w:type="character" w:customStyle="1" w:styleId="pun">
    <w:name w:val="pun"/>
    <w:basedOn w:val="DefaultParagraphFont"/>
    <w:rsid w:val="00CB086A"/>
  </w:style>
  <w:style w:type="character" w:customStyle="1" w:styleId="com">
    <w:name w:val="com"/>
    <w:basedOn w:val="DefaultParagraphFont"/>
    <w:rsid w:val="00CB08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n-US"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B90"/>
    <w:rPr>
      <w:rFonts w:ascii="Courier New" w:eastAsia="Times New Roman" w:hAnsi="Courier New" w:cs="Courier New"/>
      <w:kern w:val="0"/>
      <w:sz w:val="20"/>
      <w:szCs w:val="20"/>
      <w:lang w:val="en-US" w:eastAsia="en-US"/>
      <w14:ligatures w14:val="none"/>
    </w:rPr>
  </w:style>
  <w:style w:type="character" w:customStyle="1" w:styleId="Title1">
    <w:name w:val="Title1"/>
    <w:basedOn w:val="DefaultParagraphFont"/>
    <w:rsid w:val="00BB7B90"/>
  </w:style>
  <w:style w:type="character" w:customStyle="1" w:styleId="typ">
    <w:name w:val="typ"/>
    <w:basedOn w:val="DefaultParagraphFont"/>
    <w:rsid w:val="00BB7B90"/>
  </w:style>
  <w:style w:type="character" w:customStyle="1" w:styleId="str">
    <w:name w:val="str"/>
    <w:basedOn w:val="DefaultParagraphFont"/>
    <w:rsid w:val="00BB7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956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722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80180">
          <w:marLeft w:val="0"/>
          <w:marRight w:val="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091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241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527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234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167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863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618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4786">
          <w:marLeft w:val="0"/>
          <w:marRight w:val="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603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209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981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502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797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402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7287">
          <w:marLeft w:val="36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657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achievements/share/en-us/DeborahBinyanya-1253/H7JZZZ78?sharingId=BBBCB3F098199A4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Microsoft ADC Cybersecurity Skilling Program</vt:lpstr>
      <vt:lpstr>Week 8 Assignment 14</vt:lpstr>
      <vt:lpstr>SECURE COMPUTE</vt:lpstr>
      <vt:lpstr>    Introduction</vt:lpstr>
      <vt:lpstr>    Tasks Completed</vt:lpstr>
      <vt:lpstr>    Conclusion</vt:lpstr>
    </vt:vector>
  </TitlesOfParts>
  <Company/>
  <LinksUpToDate>false</LinksUpToDate>
  <CharactersWithSpaces>2630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Musuva</dc:creator>
  <cp:keywords/>
  <cp:lastModifiedBy>Microsoft account</cp:lastModifiedBy>
  <cp:revision>3</cp:revision>
  <dcterms:created xsi:type="dcterms:W3CDTF">2025-07-05T18:17:00Z</dcterms:created>
  <dcterms:modified xsi:type="dcterms:W3CDTF">2025-07-05T18:33:00Z</dcterms:modified>
</cp:coreProperties>
</file>