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3"/>
        <w:gridCol w:w="1397"/>
        <w:gridCol w:w="3702"/>
        <w:gridCol w:w="2823"/>
      </w:tblGrid>
      <w:tr w:rsidR="00513C50" w:rsidRPr="00E95D95" w14:paraId="52874C13" w14:textId="77777777" w:rsidTr="009D6F48">
        <w:trPr>
          <w:trHeight w:val="2782"/>
        </w:trPr>
        <w:tc>
          <w:tcPr>
            <w:tcW w:w="1086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874C0B" w14:textId="77777777" w:rsidR="00513C50" w:rsidRPr="00E95D95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E95D95">
              <w:rPr>
                <w:rFonts w:ascii="Times New Roman" w:hAnsi="Times New Roman"/>
                <w:noProof/>
                <w:sz w:val="20"/>
                <w:szCs w:val="24"/>
                <w:lang w:val="ms-MY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874D64" wp14:editId="52874D65">
                      <wp:simplePos x="0" y="0"/>
                      <wp:positionH relativeFrom="column">
                        <wp:posOffset>2202362</wp:posOffset>
                      </wp:positionH>
                      <wp:positionV relativeFrom="paragraph">
                        <wp:posOffset>106878</wp:posOffset>
                      </wp:positionV>
                      <wp:extent cx="4393870" cy="1550670"/>
                      <wp:effectExtent l="0" t="0" r="698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93870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2874D6C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D90AE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52874D6D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2874D6E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2874D6F" w14:textId="77777777" w:rsidR="00513C50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52874D70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52874D71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52874D72" w14:textId="77777777"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874D64" id="Rectangle 45127" o:spid="_x0000_s1026" style="position:absolute;margin-left:173.4pt;margin-top:8.4pt;width:345.9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" filled="f" stroked="f" strokeweight="0">
                      <v:textbox inset="0,0,0,0">
                        <w:txbxContent>
                          <w:p w14:paraId="52874D6C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 w:rsidR="00D90AE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52874D6D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2874D6E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2874D6F" w14:textId="77777777" w:rsidR="00513C50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52874D70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52874D71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52874D72" w14:textId="77777777"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874C0C" w14:textId="77777777" w:rsidR="00513C50" w:rsidRPr="00E95D95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52874C0D" w14:textId="77777777" w:rsidR="00513C50" w:rsidRPr="00E95D95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E95D95">
              <w:rPr>
                <w:noProof/>
                <w:lang w:val="ms-MY" w:eastAsia="en-US"/>
              </w:rPr>
              <w:drawing>
                <wp:anchor distT="0" distB="0" distL="114300" distR="114300" simplePos="0" relativeHeight="251660288" behindDoc="0" locked="0" layoutInCell="1" allowOverlap="1" wp14:anchorId="52874D66" wp14:editId="52874D67">
                  <wp:simplePos x="0" y="0"/>
                  <wp:positionH relativeFrom="column">
                    <wp:posOffset>89065</wp:posOffset>
                  </wp:positionH>
                  <wp:positionV relativeFrom="paragraph">
                    <wp:posOffset>40953</wp:posOffset>
                  </wp:positionV>
                  <wp:extent cx="1959429" cy="776634"/>
                  <wp:effectExtent l="0" t="0" r="3175" b="4445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430" cy="776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874C0E" w14:textId="77777777" w:rsidR="00513C50" w:rsidRPr="00E95D95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52874C0F" w14:textId="77777777" w:rsidR="00513C50" w:rsidRPr="00E95D95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52874C10" w14:textId="77777777" w:rsidR="00513C50" w:rsidRPr="00E95D95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52874C11" w14:textId="77777777" w:rsidR="00513C50" w:rsidRPr="00E95D95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52874C12" w14:textId="77777777" w:rsidR="00513C50" w:rsidRPr="00E95D95" w:rsidRDefault="00513C50" w:rsidP="00886C8E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E95D95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  <w:r w:rsidRPr="00E95D95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</w:p>
        </w:tc>
      </w:tr>
      <w:tr w:rsidR="00D90AE3" w:rsidRPr="00E95D95" w14:paraId="52874C16" w14:textId="77777777" w:rsidTr="00BD7D1D">
        <w:trPr>
          <w:trHeight w:val="1194"/>
        </w:trPr>
        <w:tc>
          <w:tcPr>
            <w:tcW w:w="2943" w:type="dxa"/>
            <w:tcBorders>
              <w:left w:val="single" w:sz="4" w:space="0" w:color="auto"/>
            </w:tcBorders>
            <w:vAlign w:val="center"/>
          </w:tcPr>
          <w:p w14:paraId="52874C14" w14:textId="77777777" w:rsidR="00D90AE3" w:rsidRPr="00E95D95" w:rsidRDefault="00D90AE3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</w:t>
            </w:r>
            <w:r w:rsidRPr="00E95D95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PROGRAM NOSS</w:t>
            </w:r>
          </w:p>
        </w:tc>
        <w:tc>
          <w:tcPr>
            <w:tcW w:w="7922" w:type="dxa"/>
            <w:gridSpan w:val="3"/>
            <w:tcBorders>
              <w:right w:val="single" w:sz="4" w:space="0" w:color="auto"/>
            </w:tcBorders>
            <w:vAlign w:val="center"/>
          </w:tcPr>
          <w:p w14:paraId="52874C15" w14:textId="77777777" w:rsidR="00D90AE3" w:rsidRPr="00E95D95" w:rsidRDefault="00D90AE3" w:rsidP="00A9548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E95D95">
              <w:rPr>
                <w:sz w:val="24"/>
                <w:szCs w:val="24"/>
                <w:lang w:val="ms-MY"/>
              </w:rPr>
              <w:t xml:space="preserve"> </w:t>
            </w:r>
            <w:r w:rsidRPr="00E95D95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D90AE3" w:rsidRPr="00E95D95" w14:paraId="52874C19" w14:textId="77777777" w:rsidTr="00BD7D1D">
        <w:trPr>
          <w:trHeight w:val="590"/>
        </w:trPr>
        <w:tc>
          <w:tcPr>
            <w:tcW w:w="2943" w:type="dxa"/>
            <w:tcBorders>
              <w:left w:val="single" w:sz="4" w:space="0" w:color="auto"/>
            </w:tcBorders>
            <w:vAlign w:val="center"/>
          </w:tcPr>
          <w:p w14:paraId="52874C17" w14:textId="77777777" w:rsidR="00D90AE3" w:rsidRPr="00E95D95" w:rsidRDefault="00D90AE3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TAHAP NOSS</w:t>
            </w:r>
          </w:p>
        </w:tc>
        <w:tc>
          <w:tcPr>
            <w:tcW w:w="7922" w:type="dxa"/>
            <w:gridSpan w:val="3"/>
            <w:tcBorders>
              <w:right w:val="single" w:sz="4" w:space="0" w:color="auto"/>
            </w:tcBorders>
            <w:vAlign w:val="center"/>
          </w:tcPr>
          <w:p w14:paraId="52874C18" w14:textId="77777777" w:rsidR="00D90AE3" w:rsidRPr="00E95D95" w:rsidRDefault="00D90AE3" w:rsidP="00D90AE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3 </w:t>
            </w:r>
          </w:p>
        </w:tc>
      </w:tr>
      <w:tr w:rsidR="00D90AE3" w:rsidRPr="00E95D95" w14:paraId="52874C1C" w14:textId="77777777" w:rsidTr="00BD7D1D">
        <w:trPr>
          <w:trHeight w:val="590"/>
        </w:trPr>
        <w:tc>
          <w:tcPr>
            <w:tcW w:w="2943" w:type="dxa"/>
            <w:tcBorders>
              <w:left w:val="single" w:sz="4" w:space="0" w:color="auto"/>
            </w:tcBorders>
            <w:vAlign w:val="center"/>
          </w:tcPr>
          <w:p w14:paraId="52874C1A" w14:textId="77777777" w:rsidR="00D90AE3" w:rsidRPr="00E95D95" w:rsidRDefault="00D90AE3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KOD, NAMA CU DAN WA NOSS</w:t>
            </w:r>
          </w:p>
        </w:tc>
        <w:tc>
          <w:tcPr>
            <w:tcW w:w="7922" w:type="dxa"/>
            <w:gridSpan w:val="3"/>
            <w:tcBorders>
              <w:right w:val="single" w:sz="4" w:space="0" w:color="auto"/>
            </w:tcBorders>
            <w:vAlign w:val="center"/>
          </w:tcPr>
          <w:p w14:paraId="52874C1B" w14:textId="77777777" w:rsidR="00D90AE3" w:rsidRPr="00E95D95" w:rsidRDefault="00D90AE3" w:rsidP="00D90AE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CU05/WA1 – </w:t>
            </w:r>
            <w:r w:rsidRPr="009D6F48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INTERPRET BUG REPORT</w:t>
            </w:r>
          </w:p>
        </w:tc>
      </w:tr>
      <w:tr w:rsidR="00D90AE3" w:rsidRPr="00E95D95" w14:paraId="52874C1F" w14:textId="77777777" w:rsidTr="00BD7D1D">
        <w:trPr>
          <w:trHeight w:val="590"/>
        </w:trPr>
        <w:tc>
          <w:tcPr>
            <w:tcW w:w="2943" w:type="dxa"/>
            <w:tcBorders>
              <w:left w:val="single" w:sz="4" w:space="0" w:color="auto"/>
            </w:tcBorders>
            <w:vAlign w:val="center"/>
          </w:tcPr>
          <w:p w14:paraId="52874C1D" w14:textId="4604062C" w:rsidR="00D90AE3" w:rsidRPr="00E95D95" w:rsidRDefault="00D90AE3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bookmarkStart w:id="0" w:name="_GoBack"/>
            <w:bookmarkEnd w:id="0"/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NAMA PROGRAM KV</w:t>
            </w:r>
          </w:p>
        </w:tc>
        <w:tc>
          <w:tcPr>
            <w:tcW w:w="7922" w:type="dxa"/>
            <w:gridSpan w:val="3"/>
            <w:tcBorders>
              <w:right w:val="single" w:sz="4" w:space="0" w:color="auto"/>
            </w:tcBorders>
            <w:vAlign w:val="center"/>
          </w:tcPr>
          <w:p w14:paraId="52874C1E" w14:textId="0DB8F92B" w:rsidR="00D90AE3" w:rsidRPr="00E95D95" w:rsidRDefault="00D90AE3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SISTEM PENGURUSAN PANGKALAN DATA DAN APLIKASI WEB</w:t>
            </w:r>
          </w:p>
        </w:tc>
      </w:tr>
      <w:tr w:rsidR="00D90AE3" w:rsidRPr="00E95D95" w14:paraId="52874C22" w14:textId="77777777" w:rsidTr="00BD7D1D">
        <w:trPr>
          <w:trHeight w:val="1059"/>
        </w:trPr>
        <w:tc>
          <w:tcPr>
            <w:tcW w:w="2943" w:type="dxa"/>
            <w:tcBorders>
              <w:left w:val="single" w:sz="4" w:space="0" w:color="auto"/>
            </w:tcBorders>
            <w:vAlign w:val="center"/>
          </w:tcPr>
          <w:p w14:paraId="52874C20" w14:textId="77777777" w:rsidR="00D90AE3" w:rsidRPr="00E95D95" w:rsidRDefault="00D90AE3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</w:t>
            </w:r>
            <w:r w:rsidRPr="00E95D95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KURSUS KSKV</w:t>
            </w:r>
          </w:p>
        </w:tc>
        <w:tc>
          <w:tcPr>
            <w:tcW w:w="7922" w:type="dxa"/>
            <w:gridSpan w:val="3"/>
            <w:tcBorders>
              <w:right w:val="single" w:sz="4" w:space="0" w:color="auto"/>
            </w:tcBorders>
            <w:vAlign w:val="center"/>
          </w:tcPr>
          <w:p w14:paraId="52874C21" w14:textId="77777777" w:rsidR="00D90AE3" w:rsidRPr="00E95D95" w:rsidRDefault="00D90AE3" w:rsidP="00F6659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E95D95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ORGANIZATON AND ARCHITECTURE</w:t>
            </w:r>
          </w:p>
        </w:tc>
      </w:tr>
      <w:tr w:rsidR="00666DEE" w:rsidRPr="00E95D95" w14:paraId="52874C25" w14:textId="77777777" w:rsidTr="00BD7D1D">
        <w:trPr>
          <w:trHeight w:val="1444"/>
        </w:trPr>
        <w:tc>
          <w:tcPr>
            <w:tcW w:w="2943" w:type="dxa"/>
            <w:tcBorders>
              <w:left w:val="single" w:sz="4" w:space="0" w:color="auto"/>
            </w:tcBorders>
            <w:vAlign w:val="center"/>
          </w:tcPr>
          <w:p w14:paraId="52874C23" w14:textId="77777777" w:rsidR="00666DEE" w:rsidRPr="00E95D95" w:rsidRDefault="00666DEE" w:rsidP="00666DE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TAJUK STANDARD KANDUNGAN KSKV</w:t>
            </w:r>
          </w:p>
        </w:tc>
        <w:tc>
          <w:tcPr>
            <w:tcW w:w="7922" w:type="dxa"/>
            <w:gridSpan w:val="3"/>
            <w:tcBorders>
              <w:right w:val="single" w:sz="4" w:space="0" w:color="auto"/>
            </w:tcBorders>
            <w:vAlign w:val="center"/>
          </w:tcPr>
          <w:p w14:paraId="52874C24" w14:textId="647F8F2B" w:rsidR="00666DEE" w:rsidRPr="009D6F48" w:rsidRDefault="00666DEE" w:rsidP="009D6F48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74" w:hanging="474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9D6F48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K1 </w:t>
            </w:r>
            <w:r w:rsidRPr="009D6F48">
              <w:rPr>
                <w:rFonts w:ascii="Arial" w:hAnsi="Arial" w:cs="Arial"/>
                <w:iCs/>
                <w:sz w:val="24"/>
                <w:szCs w:val="24"/>
                <w:lang w:val="ms-MY"/>
              </w:rPr>
              <w:tab/>
            </w:r>
            <w:r w:rsidRPr="009D6F48">
              <w:rPr>
                <w:rFonts w:ascii="Arial" w:hAnsi="Arial" w:cs="Arial"/>
                <w:bCs/>
                <w:sz w:val="24"/>
                <w:szCs w:val="24"/>
                <w:lang w:val="ms-MY"/>
              </w:rPr>
              <w:t>PREPARE COMPUTER SET-UP TOOLS,  COMPUTER HARDWARE PARTS AND COMPUTER SOFTWARE</w:t>
            </w:r>
          </w:p>
        </w:tc>
      </w:tr>
      <w:tr w:rsidR="00666DEE" w:rsidRPr="00E95D95" w14:paraId="52874C2C" w14:textId="77777777" w:rsidTr="00BD7D1D">
        <w:trPr>
          <w:trHeight w:val="1752"/>
        </w:trPr>
        <w:tc>
          <w:tcPr>
            <w:tcW w:w="29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874C26" w14:textId="77777777" w:rsidR="00666DEE" w:rsidRPr="00E95D95" w:rsidRDefault="00666DEE" w:rsidP="00666DE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STANDARD PEMBELAJARAN KSKV</w:t>
            </w:r>
          </w:p>
        </w:tc>
        <w:tc>
          <w:tcPr>
            <w:tcW w:w="7922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874C28" w14:textId="77777777" w:rsidR="00666DEE" w:rsidRPr="00E95D95" w:rsidRDefault="00666DEE" w:rsidP="00666DE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/>
              </w:rPr>
              <w:t xml:space="preserve"> 1.6  </w:t>
            </w:r>
            <w:r w:rsidRPr="00E95D95">
              <w:rPr>
                <w:rFonts w:ascii="Arial" w:eastAsia="Calibri" w:hAnsi="Arial" w:cs="Arial"/>
                <w:sz w:val="24"/>
                <w:szCs w:val="24"/>
                <w:lang w:val="ms-MY" w:eastAsia="en-US"/>
              </w:rPr>
              <w:t>DEFINE PLUG  LAYOUT</w:t>
            </w:r>
          </w:p>
          <w:p w14:paraId="52874C29" w14:textId="77777777" w:rsidR="00666DEE" w:rsidRPr="00E95D95" w:rsidRDefault="00666DEE" w:rsidP="00666DE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/>
              </w:rPr>
              <w:t xml:space="preserve"> 1.7  </w:t>
            </w:r>
            <w:r w:rsidRPr="00E95D95">
              <w:rPr>
                <w:rFonts w:ascii="Arial" w:hAnsi="Arial" w:cs="Arial"/>
                <w:iCs/>
                <w:sz w:val="24"/>
                <w:szCs w:val="24"/>
                <w:lang w:val="ms-MY"/>
              </w:rPr>
              <w:t>DEFINE ELECTRICAL SAFETY REQUIREMENTS</w:t>
            </w:r>
          </w:p>
          <w:p w14:paraId="52874C2A" w14:textId="77777777" w:rsidR="00666DEE" w:rsidRPr="00E95D95" w:rsidRDefault="00666DEE" w:rsidP="00666DE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E95D95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 1.8  DEFINE COMPUTER SYSTEM SET-UP TOOLS</w:t>
            </w:r>
          </w:p>
          <w:p w14:paraId="52874C2B" w14:textId="77777777" w:rsidR="00666DEE" w:rsidRPr="00E95D95" w:rsidRDefault="00666DEE" w:rsidP="00666DE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 1.9  WORK AREA CLEANLINESS AND HYGIENE</w:t>
            </w:r>
          </w:p>
        </w:tc>
      </w:tr>
      <w:tr w:rsidR="00666DEE" w:rsidRPr="00E95D95" w14:paraId="52874C31" w14:textId="77777777" w:rsidTr="00BD7D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56"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874C2D" w14:textId="77777777" w:rsidR="00666DEE" w:rsidRPr="00E95D95" w:rsidRDefault="00666DEE" w:rsidP="00666DE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 KOD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4C2E" w14:textId="77777777" w:rsidR="00666DEE" w:rsidRPr="00E95D95" w:rsidRDefault="00666DEE" w:rsidP="00666DE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NO.KOD NOSS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4C2F" w14:textId="25E351F2" w:rsidR="00666DEE" w:rsidRPr="00E95D95" w:rsidRDefault="00666DEE" w:rsidP="00666DE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IT-010-3:2016-C05/P(</w:t>
            </w:r>
            <w:r w:rsidR="00A76D89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8/27</w:t>
            </w:r>
            <w:r w:rsidRPr="00E95D9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2874C30" w14:textId="77777777" w:rsidR="00666DEE" w:rsidRPr="00E95D95" w:rsidRDefault="00666DEE" w:rsidP="00666DE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Muka Surat:  1  Drp: 6</w:t>
            </w:r>
          </w:p>
        </w:tc>
      </w:tr>
      <w:tr w:rsidR="00666DEE" w:rsidRPr="00E95D95" w14:paraId="52874C36" w14:textId="77777777" w:rsidTr="00BD7D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4"/>
        </w:trPr>
        <w:tc>
          <w:tcPr>
            <w:tcW w:w="29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4C32" w14:textId="77777777" w:rsidR="00666DEE" w:rsidRPr="00E95D95" w:rsidRDefault="00666DEE" w:rsidP="00666DE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4C33" w14:textId="77777777" w:rsidR="00666DEE" w:rsidRPr="00E95D95" w:rsidRDefault="00666DEE" w:rsidP="00666DE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NO.KOD KSKV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4C34" w14:textId="1EF1D981" w:rsidR="00666DEE" w:rsidRPr="00E95D95" w:rsidRDefault="00666DEE" w:rsidP="00666DE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9D6F48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3/10</w:t>
            </w:r>
            <w:r w:rsidRPr="00E95D9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874C35" w14:textId="77777777" w:rsidR="00666DEE" w:rsidRPr="00E95D95" w:rsidRDefault="00666DEE" w:rsidP="00666DE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52874C37" w14:textId="77777777" w:rsidR="00761A2F" w:rsidRPr="00E95D95" w:rsidRDefault="00761A2F">
      <w:pPr>
        <w:rPr>
          <w:lang w:val="ms-MY"/>
        </w:rPr>
      </w:pPr>
    </w:p>
    <w:p w14:paraId="52874C38" w14:textId="77777777" w:rsidR="00290632" w:rsidRPr="00E95D95" w:rsidRDefault="00290632">
      <w:pPr>
        <w:rPr>
          <w:lang w:val="ms-MY"/>
        </w:rPr>
      </w:pPr>
    </w:p>
    <w:p w14:paraId="52874C39" w14:textId="77777777" w:rsidR="00290632" w:rsidRPr="00E95D95" w:rsidRDefault="00290632">
      <w:pPr>
        <w:rPr>
          <w:lang w:val="ms-MY"/>
        </w:rPr>
      </w:pPr>
    </w:p>
    <w:p w14:paraId="52874C3A" w14:textId="77777777" w:rsidR="00E07A16" w:rsidRPr="00E95D95" w:rsidRDefault="00E07A16">
      <w:pPr>
        <w:rPr>
          <w:lang w:val="ms-MY"/>
        </w:rPr>
      </w:pPr>
    </w:p>
    <w:p w14:paraId="52874C3B" w14:textId="77777777" w:rsidR="006222CC" w:rsidRPr="00E95D95" w:rsidRDefault="006222CC">
      <w:pPr>
        <w:rPr>
          <w:lang w:val="ms-MY"/>
        </w:rPr>
      </w:pPr>
    </w:p>
    <w:p w14:paraId="52874C3C" w14:textId="77777777" w:rsidR="006222CC" w:rsidRPr="00E95D95" w:rsidRDefault="006222CC">
      <w:pPr>
        <w:rPr>
          <w:lang w:val="ms-MY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E95D95" w14:paraId="52874C47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874C3F" w14:textId="77777777" w:rsidR="00D90AE3" w:rsidRPr="00E95D95" w:rsidRDefault="00513C50" w:rsidP="00D90AE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: </w:t>
            </w:r>
          </w:p>
          <w:p w14:paraId="52874C40" w14:textId="4BE88E52" w:rsidR="00513C50" w:rsidRPr="00E95D95" w:rsidRDefault="006D4C48" w:rsidP="00D90AE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MAKMAL </w:t>
            </w:r>
            <w:r w:rsidR="000C7CED">
              <w:rPr>
                <w:rFonts w:ascii="Arial" w:hAnsi="Arial" w:cs="Arial"/>
                <w:sz w:val="24"/>
                <w:szCs w:val="24"/>
                <w:lang w:val="ms-MY" w:eastAsia="en-US"/>
              </w:rPr>
              <w:t>ICT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874C41" w14:textId="77777777" w:rsidR="00E9779C" w:rsidRPr="00E95D95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TEMPOH:</w:t>
            </w: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52874C42" w14:textId="4F0F199A" w:rsidR="00513C50" w:rsidRPr="00E95D95" w:rsidRDefault="00384464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E07A16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874C43" w14:textId="77777777" w:rsidR="00761A2F" w:rsidRPr="00E95D9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</w:t>
            </w:r>
            <w:r w:rsidR="00D90AE3"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</w:p>
          <w:p w14:paraId="52874C44" w14:textId="783E762D" w:rsidR="00513C50" w:rsidRPr="00E95D95" w:rsidRDefault="006465A7" w:rsidP="006465A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9D6F48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3/10</w:t>
            </w:r>
            <w:r w:rsidRPr="00E95D9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4C45" w14:textId="77777777" w:rsidR="00513C50" w:rsidRPr="00E95D9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Surat: 2      </w:t>
            </w:r>
          </w:p>
          <w:p w14:paraId="52874C46" w14:textId="77777777" w:rsidR="00513C50" w:rsidRPr="00E95D95" w:rsidRDefault="00513C50" w:rsidP="00D90AE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Drp:  </w:t>
            </w:r>
            <w:r w:rsidR="001B6525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E95D95" w14:paraId="52874C56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4C48" w14:textId="77777777" w:rsidR="00513C50" w:rsidRPr="00E95D95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52874C49" w14:textId="77777777" w:rsidR="00513C50" w:rsidRPr="00E95D95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TITLE </w:t>
            </w:r>
            <w:r w:rsidRPr="00E95D95"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  <w:t>:</w:t>
            </w: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</w:p>
          <w:p w14:paraId="5E686148" w14:textId="390A3B0F" w:rsidR="007D4A09" w:rsidRPr="00E95D95" w:rsidRDefault="007D4A09" w:rsidP="007D4A0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426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E95D95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PENYEDIAAN SENIREKA PLAG, KESELAMATAN, PERALATAN </w:t>
            </w:r>
            <w:r w:rsidRPr="00E95D95">
              <w:rPr>
                <w:rFonts w:ascii="Arial" w:hAnsi="Arial" w:cs="Arial"/>
                <w:b/>
                <w:bCs/>
                <w:i/>
                <w:sz w:val="24"/>
                <w:szCs w:val="24"/>
                <w:lang w:val="ms-MY"/>
              </w:rPr>
              <w:t>SET-UP</w:t>
            </w:r>
            <w:r w:rsidRPr="00E95D95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 KOMPUTER </w:t>
            </w:r>
            <w:r w:rsidR="003322C2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br/>
            </w:r>
            <w:r w:rsidRPr="00E95D95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DAN KEBERSIHAN RUANG KERJA</w:t>
            </w:r>
          </w:p>
          <w:p w14:paraId="52874C4A" w14:textId="767AC1C4" w:rsidR="006D7D78" w:rsidRPr="00E95D95" w:rsidRDefault="006D7D78" w:rsidP="007D4A09">
            <w:pPr>
              <w:pStyle w:val="ListParagraph"/>
              <w:spacing w:after="120" w:line="240" w:lineRule="auto"/>
              <w:ind w:left="709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</w:p>
          <w:p w14:paraId="52874C4B" w14:textId="77777777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52874C4C" w14:textId="77777777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52874C4D" w14:textId="77777777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E95D95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52874C4E" w14:textId="77777777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52874C4F" w14:textId="77777777" w:rsidR="00513C50" w:rsidRPr="00E95D95" w:rsidRDefault="002541C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E95D95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52874C51" w14:textId="77777777" w:rsidR="00A81580" w:rsidRPr="00806D5A" w:rsidRDefault="00A81580" w:rsidP="00A379C8">
            <w:pPr>
              <w:pStyle w:val="ListParagraph"/>
              <w:numPr>
                <w:ilvl w:val="0"/>
                <w:numId w:val="44"/>
              </w:numPr>
              <w:tabs>
                <w:tab w:val="left" w:pos="1080"/>
              </w:tabs>
              <w:spacing w:after="0" w:line="360" w:lineRule="auto"/>
              <w:ind w:left="1276"/>
              <w:rPr>
                <w:rFonts w:ascii="Arial" w:hAnsi="Arial" w:cs="Arial"/>
                <w:sz w:val="24"/>
                <w:lang w:val="ms-MY"/>
              </w:rPr>
            </w:pPr>
            <w:r w:rsidRPr="00806D5A">
              <w:rPr>
                <w:rFonts w:ascii="Arial" w:hAnsi="Arial" w:cs="Arial"/>
                <w:sz w:val="24"/>
                <w:lang w:val="ms-MY"/>
              </w:rPr>
              <w:t>Menyatakan susun atur plug</w:t>
            </w:r>
          </w:p>
          <w:p w14:paraId="52874C52" w14:textId="77777777" w:rsidR="00A81580" w:rsidRPr="00806D5A" w:rsidRDefault="00A81580" w:rsidP="00A379C8">
            <w:pPr>
              <w:pStyle w:val="ListParagraph"/>
              <w:numPr>
                <w:ilvl w:val="0"/>
                <w:numId w:val="44"/>
              </w:numPr>
              <w:tabs>
                <w:tab w:val="left" w:pos="1080"/>
              </w:tabs>
              <w:spacing w:after="0" w:line="360" w:lineRule="auto"/>
              <w:ind w:left="1276"/>
              <w:rPr>
                <w:rFonts w:ascii="Arial" w:hAnsi="Arial" w:cs="Arial"/>
                <w:sz w:val="24"/>
                <w:lang w:val="ms-MY"/>
              </w:rPr>
            </w:pPr>
            <w:r w:rsidRPr="00806D5A">
              <w:rPr>
                <w:rFonts w:ascii="Arial" w:hAnsi="Arial" w:cs="Arial"/>
                <w:sz w:val="24"/>
                <w:lang w:val="ms-MY"/>
              </w:rPr>
              <w:t>Menyatakan keperluan keselamatan elektrik</w:t>
            </w:r>
          </w:p>
          <w:p w14:paraId="52874C53" w14:textId="77777777" w:rsidR="00A81580" w:rsidRPr="00806D5A" w:rsidRDefault="00A81580" w:rsidP="00A379C8">
            <w:pPr>
              <w:pStyle w:val="ListParagraph"/>
              <w:numPr>
                <w:ilvl w:val="0"/>
                <w:numId w:val="44"/>
              </w:numPr>
              <w:tabs>
                <w:tab w:val="left" w:pos="1080"/>
              </w:tabs>
              <w:spacing w:after="0" w:line="360" w:lineRule="auto"/>
              <w:ind w:left="1276"/>
              <w:rPr>
                <w:rFonts w:ascii="Arial" w:hAnsi="Arial" w:cs="Arial"/>
                <w:sz w:val="24"/>
                <w:lang w:val="ms-MY"/>
              </w:rPr>
            </w:pPr>
            <w:r w:rsidRPr="00806D5A">
              <w:rPr>
                <w:rFonts w:ascii="Arial" w:hAnsi="Arial" w:cs="Arial"/>
                <w:sz w:val="24"/>
                <w:lang w:val="ms-MY"/>
              </w:rPr>
              <w:t>Menyatakan persediaan peralatan sistem komputer</w:t>
            </w:r>
          </w:p>
          <w:p w14:paraId="52874C54" w14:textId="77777777" w:rsidR="00A81580" w:rsidRPr="00806D5A" w:rsidRDefault="00A81580" w:rsidP="00A379C8">
            <w:pPr>
              <w:pStyle w:val="ListParagraph"/>
              <w:numPr>
                <w:ilvl w:val="0"/>
                <w:numId w:val="44"/>
              </w:numPr>
              <w:tabs>
                <w:tab w:val="left" w:pos="1080"/>
              </w:tabs>
              <w:spacing w:after="0" w:line="360" w:lineRule="auto"/>
              <w:ind w:left="1276"/>
              <w:rPr>
                <w:rFonts w:ascii="Arial" w:hAnsi="Arial" w:cs="Arial"/>
                <w:sz w:val="24"/>
                <w:lang w:val="ms-MY"/>
              </w:rPr>
            </w:pPr>
            <w:r w:rsidRPr="00806D5A">
              <w:rPr>
                <w:rFonts w:ascii="Arial" w:hAnsi="Arial" w:cs="Arial"/>
                <w:sz w:val="24"/>
                <w:lang w:val="ms-MY"/>
              </w:rPr>
              <w:t>Mengaplikasikan kebersihan tempat bekerja</w:t>
            </w:r>
          </w:p>
          <w:p w14:paraId="52874C55" w14:textId="77777777" w:rsidR="00BE1AE2" w:rsidRPr="00E95D95" w:rsidRDefault="00BE1AE2" w:rsidP="00BE1AE2">
            <w:pPr>
              <w:pStyle w:val="ListParagraph"/>
              <w:suppressAutoHyphens/>
              <w:spacing w:after="120"/>
              <w:ind w:left="567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</w:tc>
      </w:tr>
      <w:tr w:rsidR="00513C50" w:rsidRPr="00E95D95" w14:paraId="52874C5B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4C57" w14:textId="77777777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4C58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4C59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52874C5A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E95D95" w14:paraId="52874C65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4C5C" w14:textId="77777777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2874C5D" w14:textId="77777777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4C5E" w14:textId="77777777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5F" w14:textId="77777777" w:rsidR="008308F7" w:rsidRPr="00E95D9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52874C60" w14:textId="77777777" w:rsidR="001C21A6" w:rsidRPr="00E95D95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61" w14:textId="77777777" w:rsidR="008308F7" w:rsidRPr="00E95D9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4C62" w14:textId="77777777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</w:p>
          <w:p w14:paraId="52874C63" w14:textId="7145AC8C" w:rsidR="001C21A6" w:rsidRPr="00E95D95" w:rsidRDefault="006D7D78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D4C48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9D6F48">
              <w:rPr>
                <w:rFonts w:ascii="Arial" w:hAnsi="Arial" w:cs="Arial"/>
                <w:sz w:val="24"/>
                <w:szCs w:val="24"/>
                <w:lang w:val="ms-MY" w:eastAsia="en-US"/>
              </w:rPr>
              <w:t>3/10</w:t>
            </w:r>
            <w:r w:rsidR="00E07A16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52874C64" w14:textId="354B1348" w:rsidR="001C21A6" w:rsidRPr="00E95D95" w:rsidRDefault="00E37AE9" w:rsidP="00AB49C8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D4C48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9D6F48">
              <w:rPr>
                <w:rFonts w:ascii="Arial" w:hAnsi="Arial" w:cs="Arial"/>
                <w:sz w:val="24"/>
                <w:szCs w:val="24"/>
                <w:lang w:val="ms-MY" w:eastAsia="en-US"/>
              </w:rPr>
              <w:t>3/10</w:t>
            </w:r>
            <w:r w:rsidR="00E07A16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E95D95" w14:paraId="52874C6C" w14:textId="77777777" w:rsidTr="006D7D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4C66" w14:textId="77777777" w:rsidR="00513C50" w:rsidRPr="00E95D95" w:rsidRDefault="00513C50" w:rsidP="006D7D7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52874C67" w14:textId="77777777" w:rsidR="00513C50" w:rsidRPr="00E95D95" w:rsidRDefault="00513C50" w:rsidP="006D7D7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4C68" w14:textId="77777777" w:rsidR="00513C50" w:rsidRPr="00E95D95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52874C69" w14:textId="77777777" w:rsidR="008308F7" w:rsidRPr="00E95D95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4C6A" w14:textId="77777777" w:rsidR="00513C50" w:rsidRPr="00E95D95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E95D95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PJ</w:t>
            </w:r>
          </w:p>
          <w:p w14:paraId="52874C6B" w14:textId="77777777" w:rsidR="008308F7" w:rsidRPr="00E95D95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E95D95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WB</w:t>
            </w:r>
          </w:p>
        </w:tc>
      </w:tr>
      <w:tr w:rsidR="00513C50" w:rsidRPr="00E95D95" w14:paraId="52874C7D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4C6D" w14:textId="77777777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2874C6E" w14:textId="77777777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52874C6F" w14:textId="77777777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4C70" w14:textId="77777777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71" w14:textId="77777777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72" w14:textId="77777777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73" w14:textId="77777777" w:rsidR="00513C50" w:rsidRPr="00E95D9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52874C74" w14:textId="77777777" w:rsidR="008308F7" w:rsidRPr="00E95D9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52874C75" w14:textId="77777777" w:rsidR="008308F7" w:rsidRPr="00E95D9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52874C76" w14:textId="77777777" w:rsidR="008308F7" w:rsidRPr="00E95D9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4C77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95D95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52874C78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52874C79" w14:textId="77777777" w:rsidR="00513C50" w:rsidRPr="00E95D95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52874C7A" w14:textId="77777777" w:rsidR="008308F7" w:rsidRPr="00E95D95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52874C7B" w14:textId="77777777" w:rsidR="008308F7" w:rsidRPr="00E95D95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52874C7C" w14:textId="77777777" w:rsidR="00513C50" w:rsidRPr="00E95D95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52874C7E" w14:textId="77777777" w:rsidR="001C21A6" w:rsidRPr="00E95D95" w:rsidRDefault="001C21A6">
      <w:pPr>
        <w:rPr>
          <w:lang w:val="ms-MY"/>
        </w:rPr>
      </w:pPr>
      <w:r w:rsidRPr="00E95D95">
        <w:rPr>
          <w:lang w:val="ms-MY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E95D95" w14:paraId="52874C81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2874C7F" w14:textId="665051AE" w:rsidR="00513C50" w:rsidRPr="00E95D95" w:rsidRDefault="00513C50" w:rsidP="008A100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E95D95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6465A7" w:rsidRPr="00E95D9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9D6F48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3/10</w:t>
            </w:r>
            <w:r w:rsidR="006465A7" w:rsidRPr="00E95D9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969" w:type="dxa"/>
            <w:gridSpan w:val="2"/>
            <w:vAlign w:val="center"/>
          </w:tcPr>
          <w:p w14:paraId="52874C80" w14:textId="77777777" w:rsidR="00513C50" w:rsidRPr="00E95D95" w:rsidRDefault="00513C50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3  Drp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D67E9B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F9621E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</w:t>
            </w:r>
          </w:p>
        </w:tc>
      </w:tr>
      <w:tr w:rsidR="00513C50" w:rsidRPr="00E95D95" w14:paraId="52874C86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52874C82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52874C83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52874C84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52874C85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E95D95" w14:paraId="52874CAC" w14:textId="77777777" w:rsidTr="001C21A6">
        <w:trPr>
          <w:trHeight w:val="11923"/>
        </w:trPr>
        <w:tc>
          <w:tcPr>
            <w:tcW w:w="6805" w:type="dxa"/>
          </w:tcPr>
          <w:p w14:paraId="52874C87" w14:textId="77777777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88" w14:textId="77777777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52874C89" w14:textId="77777777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8A" w14:textId="77777777" w:rsidR="00513C50" w:rsidRPr="00E95D95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Selesakan </w:t>
            </w:r>
            <w:r w:rsidR="008308F7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dengan ucapan alu-aluan / tanya khabar / pastikan keselesaan dalam kelas.</w:t>
            </w:r>
          </w:p>
          <w:p w14:paraId="52874C8B" w14:textId="77777777" w:rsidR="00513C50" w:rsidRPr="00E95D95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8C" w14:textId="77777777" w:rsidR="00513C50" w:rsidRPr="00E95D95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Semak senarai kehadiran </w:t>
            </w:r>
          </w:p>
          <w:p w14:paraId="52874C8D" w14:textId="77777777" w:rsidR="00513C50" w:rsidRPr="00E95D95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8E" w14:textId="77777777" w:rsidR="00513C50" w:rsidRPr="00E95D95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Tekan aspek disiplin / beri kerjasama / pakaian / merokok / telefon bimbit / tata-tertib / kebersihan</w:t>
            </w:r>
          </w:p>
          <w:p w14:paraId="52874C8F" w14:textId="77777777" w:rsidR="00513C50" w:rsidRPr="00E95D95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90" w14:textId="77777777" w:rsidR="00513C50" w:rsidRPr="00E95D95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Mulakan perbincangan dengan motivasi / perbincangan dua hala / minta bertenang / ceria / jaga kesihatan</w:t>
            </w:r>
          </w:p>
          <w:p w14:paraId="52874C91" w14:textId="77777777" w:rsidR="00513C50" w:rsidRPr="00E95D95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92" w14:textId="77777777" w:rsidR="00513C50" w:rsidRPr="00E95D95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Dapatkan perhatian dan timbulkan minat kepada </w:t>
            </w:r>
            <w:r w:rsidR="008308F7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</w:p>
          <w:p w14:paraId="52874C93" w14:textId="77777777" w:rsidR="00513C50" w:rsidRPr="00E95D95" w:rsidRDefault="00513C50" w:rsidP="00886C8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-  kaitkan idea / kemahiran dengan pengalaman kerja atau pembelajaran lepas untuk dapatkan tajuk.</w:t>
            </w:r>
          </w:p>
          <w:p w14:paraId="52874C94" w14:textId="77777777" w:rsidR="00513C50" w:rsidRPr="00E95D95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95" w14:textId="77777777" w:rsidR="00B47FED" w:rsidRPr="00E95D95" w:rsidRDefault="00B47FED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Nyatakan tajuk dan tuliskan di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Board”.</w:t>
            </w:r>
          </w:p>
          <w:p w14:paraId="270455F3" w14:textId="77777777" w:rsidR="00F64149" w:rsidRPr="00E95D95" w:rsidRDefault="00F64149" w:rsidP="00F6414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0"/>
              <w:ind w:left="426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E95D95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PENYEDIAAN SENIREKA PLAG, KESELAMATAN, PERALATAN </w:t>
            </w:r>
            <w:r w:rsidRPr="00E95D95">
              <w:rPr>
                <w:rFonts w:ascii="Arial" w:hAnsi="Arial" w:cs="Arial"/>
                <w:b/>
                <w:bCs/>
                <w:i/>
                <w:sz w:val="24"/>
                <w:szCs w:val="24"/>
                <w:lang w:val="ms-MY"/>
              </w:rPr>
              <w:t>SET-UP</w:t>
            </w:r>
            <w:r w:rsidRPr="00E95D95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 KOMPUTER DAN KEBERSIHAN RUANG KERJA</w:t>
            </w:r>
          </w:p>
          <w:p w14:paraId="52874C97" w14:textId="77777777" w:rsidR="00F6659E" w:rsidRPr="00E95D95" w:rsidRDefault="00F6659E" w:rsidP="00F64149">
            <w:pPr>
              <w:pStyle w:val="ListParagraph"/>
              <w:spacing w:after="0" w:line="240" w:lineRule="auto"/>
              <w:ind w:left="284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14:paraId="52874C98" w14:textId="77777777" w:rsidR="00513C50" w:rsidRPr="00E95D95" w:rsidRDefault="00B47FED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B</w:t>
            </w:r>
            <w:r w:rsidR="00513C50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erikan tujuan dan tuliskan di </w:t>
            </w:r>
            <w:r w:rsidR="00513C50"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761B84C3" w14:textId="77777777" w:rsidR="00F64149" w:rsidRPr="00464EE1" w:rsidRDefault="00F64149" w:rsidP="00F64149">
            <w:pPr>
              <w:numPr>
                <w:ilvl w:val="0"/>
                <w:numId w:val="24"/>
              </w:numPr>
              <w:spacing w:after="0"/>
              <w:rPr>
                <w:rFonts w:ascii="Arial" w:hAnsi="Arial" w:cs="Arial"/>
                <w:sz w:val="24"/>
                <w:lang w:val="ms-MY"/>
              </w:rPr>
            </w:pPr>
            <w:r w:rsidRPr="00464EE1">
              <w:rPr>
                <w:rFonts w:ascii="Arial" w:hAnsi="Arial" w:cs="Arial"/>
                <w:sz w:val="24"/>
                <w:lang w:val="ms-MY"/>
              </w:rPr>
              <w:t>Menyatakan susun atur plug</w:t>
            </w:r>
          </w:p>
          <w:p w14:paraId="18C13344" w14:textId="77777777" w:rsidR="00F64149" w:rsidRPr="00464EE1" w:rsidRDefault="00F64149" w:rsidP="00F64149">
            <w:pPr>
              <w:numPr>
                <w:ilvl w:val="0"/>
                <w:numId w:val="24"/>
              </w:numPr>
              <w:spacing w:after="0"/>
              <w:rPr>
                <w:rFonts w:ascii="Arial" w:hAnsi="Arial" w:cs="Arial"/>
                <w:sz w:val="24"/>
                <w:lang w:val="ms-MY"/>
              </w:rPr>
            </w:pPr>
            <w:r w:rsidRPr="00464EE1">
              <w:rPr>
                <w:rFonts w:ascii="Arial" w:hAnsi="Arial" w:cs="Arial"/>
                <w:sz w:val="24"/>
                <w:lang w:val="ms-MY"/>
              </w:rPr>
              <w:t>Menyatakan keperluan keselamatan elektrik</w:t>
            </w:r>
          </w:p>
          <w:p w14:paraId="46D86615" w14:textId="77777777" w:rsidR="00F64149" w:rsidRPr="00464EE1" w:rsidRDefault="00F64149" w:rsidP="00F64149">
            <w:pPr>
              <w:numPr>
                <w:ilvl w:val="0"/>
                <w:numId w:val="24"/>
              </w:numPr>
              <w:spacing w:after="0"/>
              <w:rPr>
                <w:rFonts w:ascii="Arial" w:hAnsi="Arial" w:cs="Arial"/>
                <w:sz w:val="24"/>
                <w:lang w:val="ms-MY"/>
              </w:rPr>
            </w:pPr>
            <w:r w:rsidRPr="00464EE1">
              <w:rPr>
                <w:rFonts w:ascii="Arial" w:hAnsi="Arial" w:cs="Arial"/>
                <w:sz w:val="24"/>
                <w:lang w:val="ms-MY"/>
              </w:rPr>
              <w:t>Menyatakan persediaan peralatan sistem komputer</w:t>
            </w:r>
          </w:p>
          <w:p w14:paraId="52874C9E" w14:textId="4F7F896D" w:rsidR="00A81580" w:rsidRPr="00464EE1" w:rsidRDefault="00F64149" w:rsidP="00F64149">
            <w:pPr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8"/>
                <w:szCs w:val="24"/>
                <w:lang w:val="ms-MY" w:eastAsia="en-US"/>
              </w:rPr>
            </w:pPr>
            <w:r w:rsidRPr="00464EE1">
              <w:rPr>
                <w:rFonts w:ascii="Arial" w:hAnsi="Arial" w:cs="Arial"/>
                <w:sz w:val="24"/>
                <w:lang w:val="ms-MY"/>
              </w:rPr>
              <w:t>Mengaplikasikan kebersihan tempat bekerja</w:t>
            </w:r>
          </w:p>
          <w:p w14:paraId="6AC7F5C8" w14:textId="77777777" w:rsidR="00F64149" w:rsidRPr="00E95D95" w:rsidRDefault="00F64149" w:rsidP="00F64149">
            <w:pPr>
              <w:spacing w:after="0" w:line="240" w:lineRule="auto"/>
              <w:ind w:left="72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BC1BD9" w14:textId="77777777" w:rsidR="00513C50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Siasat pengetahuan </w:t>
            </w:r>
            <w:r w:rsidR="008308F7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berkenaan tajuk yang akan dipelajari</w:t>
            </w:r>
            <w:r w:rsidR="008308F7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melalui se</w:t>
            </w: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si soal-jawab</w:t>
            </w:r>
            <w:r w:rsidR="00B47FED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.</w:t>
            </w:r>
          </w:p>
          <w:p w14:paraId="4CF0569D" w14:textId="77777777" w:rsidR="00196A1D" w:rsidRDefault="00196A1D" w:rsidP="008F72EA">
            <w:pPr>
              <w:pStyle w:val="ListParagraph"/>
              <w:numPr>
                <w:ilvl w:val="0"/>
                <w:numId w:val="45"/>
              </w:numPr>
              <w:spacing w:after="0"/>
              <w:ind w:left="70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Ada berapa jenis </w:t>
            </w:r>
            <w:r w:rsidR="0040464B">
              <w:rPr>
                <w:rFonts w:ascii="Arial" w:hAnsi="Arial" w:cs="Arial"/>
                <w:sz w:val="24"/>
                <w:szCs w:val="24"/>
                <w:lang w:val="ms-MY" w:eastAsia="en-US"/>
              </w:rPr>
              <w:t>susun stur plag?</w:t>
            </w:r>
          </w:p>
          <w:p w14:paraId="225D0ACC" w14:textId="77777777" w:rsidR="008F72EA" w:rsidRDefault="008F72EA" w:rsidP="008F72EA">
            <w:pPr>
              <w:pStyle w:val="ListParagraph"/>
              <w:numPr>
                <w:ilvl w:val="0"/>
                <w:numId w:val="45"/>
              </w:numPr>
              <w:spacing w:after="0"/>
              <w:ind w:left="70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Kenapa kita perlu menitikberatkan keselamatan semasa bekerja dengan bekalan elektrik?</w:t>
            </w:r>
          </w:p>
          <w:p w14:paraId="52874CA0" w14:textId="6E8807C1" w:rsidR="008F72EA" w:rsidRPr="008F72EA" w:rsidRDefault="004F0C34" w:rsidP="008F72EA">
            <w:pPr>
              <w:pStyle w:val="ListParagraph"/>
              <w:numPr>
                <w:ilvl w:val="0"/>
                <w:numId w:val="45"/>
              </w:numPr>
              <w:spacing w:after="0"/>
              <w:ind w:left="70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Peralatan apa yang digunakan untuk membuat penyelenggaraan perkakasan komputer?</w:t>
            </w:r>
          </w:p>
        </w:tc>
        <w:tc>
          <w:tcPr>
            <w:tcW w:w="2268" w:type="dxa"/>
          </w:tcPr>
          <w:p w14:paraId="52874CA1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A2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A3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A4" w14:textId="77777777" w:rsidR="00513C50" w:rsidRPr="00E95D95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52874CA5" w14:textId="77777777" w:rsidR="00E93932" w:rsidRPr="00E95D95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52874CA6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52874CA7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A8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A9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AA" w14:textId="00B25E24" w:rsidR="00513C50" w:rsidRPr="00E95D95" w:rsidRDefault="00384464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52874CAB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52874CAD" w14:textId="77777777" w:rsidR="00513C50" w:rsidRPr="00E95D95" w:rsidRDefault="00513C50" w:rsidP="00995E1A">
      <w:pPr>
        <w:spacing w:after="0"/>
        <w:rPr>
          <w:sz w:val="10"/>
          <w:lang w:val="ms-MY"/>
        </w:rPr>
      </w:pPr>
    </w:p>
    <w:p w14:paraId="52874CAE" w14:textId="77777777" w:rsidR="00213881" w:rsidRPr="00E95D95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tbl>
      <w:tblPr>
        <w:tblW w:w="112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4591"/>
        <w:gridCol w:w="1678"/>
        <w:gridCol w:w="1583"/>
      </w:tblGrid>
      <w:tr w:rsidR="00213881" w:rsidRPr="00E95D95" w14:paraId="52874CB1" w14:textId="77777777" w:rsidTr="00CD28D7">
        <w:trPr>
          <w:cantSplit/>
          <w:trHeight w:val="810"/>
        </w:trPr>
        <w:tc>
          <w:tcPr>
            <w:tcW w:w="7962" w:type="dxa"/>
            <w:gridSpan w:val="2"/>
            <w:vAlign w:val="center"/>
          </w:tcPr>
          <w:p w14:paraId="52874CAF" w14:textId="4FE14F06" w:rsidR="00213881" w:rsidRPr="00E95D95" w:rsidRDefault="00213881" w:rsidP="00D55D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  <w:r w:rsidRPr="00E95D95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6465A7" w:rsidRPr="00E95D9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9D6F48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3/10</w:t>
            </w:r>
            <w:r w:rsidR="006465A7" w:rsidRPr="00E95D9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261" w:type="dxa"/>
            <w:gridSpan w:val="2"/>
            <w:vAlign w:val="center"/>
          </w:tcPr>
          <w:p w14:paraId="52874CB0" w14:textId="77777777" w:rsidR="00213881" w:rsidRPr="00E95D95" w:rsidRDefault="00213881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Drp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F9621E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213881" w:rsidRPr="00E95D95" w14:paraId="52874CB8" w14:textId="77777777" w:rsidTr="00CD28D7">
        <w:trPr>
          <w:cantSplit/>
          <w:trHeight w:val="641"/>
        </w:trPr>
        <w:tc>
          <w:tcPr>
            <w:tcW w:w="3371" w:type="dxa"/>
            <w:vAlign w:val="center"/>
          </w:tcPr>
          <w:p w14:paraId="52874CB2" w14:textId="77777777" w:rsidR="00213881" w:rsidRPr="00E95D95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52874CB3" w14:textId="77777777" w:rsidR="00213881" w:rsidRPr="00E95D95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591" w:type="dxa"/>
            <w:vAlign w:val="center"/>
          </w:tcPr>
          <w:p w14:paraId="52874CB4" w14:textId="77777777" w:rsidR="00213881" w:rsidRPr="00E95D95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52874CB5" w14:textId="77777777" w:rsidR="00213881" w:rsidRPr="00E95D95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1678" w:type="dxa"/>
            <w:vAlign w:val="center"/>
          </w:tcPr>
          <w:p w14:paraId="52874CB6" w14:textId="77777777" w:rsidR="00213881" w:rsidRPr="00E95D95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82" w:type="dxa"/>
            <w:vAlign w:val="center"/>
          </w:tcPr>
          <w:p w14:paraId="52874CB7" w14:textId="77777777" w:rsidR="00213881" w:rsidRPr="00E95D95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213881" w:rsidRPr="00E95D95" w14:paraId="52874CFC" w14:textId="77777777" w:rsidTr="00CD28D7">
        <w:trPr>
          <w:cantSplit/>
          <w:trHeight w:val="10818"/>
        </w:trPr>
        <w:tc>
          <w:tcPr>
            <w:tcW w:w="3371" w:type="dxa"/>
          </w:tcPr>
          <w:p w14:paraId="52874CB9" w14:textId="77777777" w:rsidR="00213881" w:rsidRPr="00806D5A" w:rsidRDefault="00213881" w:rsidP="00D55D83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806D5A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806D5A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39B0171D" w14:textId="3ABE4114" w:rsidR="00B67566" w:rsidRPr="00806D5A" w:rsidRDefault="00B67566" w:rsidP="00B67566">
            <w:pPr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</w:p>
          <w:p w14:paraId="52874CBA" w14:textId="6C5C64F7" w:rsidR="00213881" w:rsidRPr="00806D5A" w:rsidRDefault="001A0F2A" w:rsidP="00B67566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806D5A">
              <w:rPr>
                <w:rFonts w:ascii="Arial" w:hAnsi="Arial" w:cs="Arial"/>
                <w:sz w:val="24"/>
                <w:szCs w:val="24"/>
                <w:lang w:val="ms-MY"/>
              </w:rPr>
              <w:t>Menyatakan</w:t>
            </w:r>
            <w:r w:rsidR="00213881" w:rsidRPr="00806D5A">
              <w:rPr>
                <w:rFonts w:ascii="Arial" w:hAnsi="Arial" w:cs="Arial"/>
                <w:sz w:val="24"/>
                <w:szCs w:val="24"/>
                <w:lang w:val="ms-MY"/>
              </w:rPr>
              <w:t xml:space="preserve"> susun atur plug </w:t>
            </w:r>
            <w:r w:rsidRPr="00806D5A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 w:rsidR="00E547C6" w:rsidRPr="00806D5A">
              <w:rPr>
                <w:rFonts w:ascii="Arial" w:hAnsi="Arial" w:cs="Arial"/>
                <w:i/>
                <w:sz w:val="24"/>
                <w:szCs w:val="24"/>
                <w:lang w:val="ms-MY"/>
              </w:rPr>
              <w:t>plug la</w:t>
            </w:r>
            <w:r w:rsidR="00213881" w:rsidRPr="00806D5A">
              <w:rPr>
                <w:rFonts w:ascii="Arial" w:hAnsi="Arial" w:cs="Arial"/>
                <w:i/>
                <w:sz w:val="24"/>
                <w:szCs w:val="24"/>
                <w:lang w:val="ms-MY"/>
              </w:rPr>
              <w:t>yout</w:t>
            </w:r>
            <w:r w:rsidRPr="00806D5A">
              <w:rPr>
                <w:rFonts w:ascii="Arial" w:hAnsi="Arial" w:cs="Arial"/>
                <w:i/>
                <w:sz w:val="24"/>
                <w:szCs w:val="24"/>
                <w:lang w:val="ms-MY"/>
              </w:rPr>
              <w:t>)</w:t>
            </w:r>
          </w:p>
          <w:p w14:paraId="52874CBB" w14:textId="77777777" w:rsidR="00213881" w:rsidRPr="00CD28D7" w:rsidRDefault="00213881" w:rsidP="008F2865">
            <w:pPr>
              <w:spacing w:line="24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</w:p>
          <w:p w14:paraId="52874CBC" w14:textId="10FF65E5" w:rsidR="00F9621E" w:rsidRPr="00CD28D7" w:rsidRDefault="00F9621E" w:rsidP="008F2865">
            <w:pPr>
              <w:spacing w:line="24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</w:p>
          <w:p w14:paraId="30F4ADF3" w14:textId="6283022A" w:rsidR="000D5A02" w:rsidRDefault="000D5A02" w:rsidP="00CD28D7">
            <w:pPr>
              <w:spacing w:after="0" w:line="24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</w:p>
          <w:p w14:paraId="56F6F679" w14:textId="77777777" w:rsidR="00CD28D7" w:rsidRPr="00806D5A" w:rsidRDefault="00CD28D7" w:rsidP="008F2865">
            <w:pPr>
              <w:spacing w:line="24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</w:p>
          <w:p w14:paraId="52874CBD" w14:textId="33DC28D6" w:rsidR="00213881" w:rsidRPr="00806D5A" w:rsidRDefault="000D5A02" w:rsidP="00E76C77">
            <w:pPr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06D5A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Menyatakan </w:t>
            </w:r>
            <w:r w:rsidR="00E76C77" w:rsidRPr="00806D5A">
              <w:rPr>
                <w:rFonts w:ascii="Arial" w:hAnsi="Arial" w:cs="Arial"/>
                <w:sz w:val="24"/>
                <w:szCs w:val="24"/>
                <w:lang w:val="ms-MY" w:eastAsia="en-US"/>
              </w:rPr>
              <w:t>k</w:t>
            </w:r>
            <w:r w:rsidR="00213881" w:rsidRPr="00806D5A">
              <w:rPr>
                <w:rFonts w:ascii="Arial" w:hAnsi="Arial" w:cs="Arial"/>
                <w:sz w:val="24"/>
                <w:szCs w:val="24"/>
                <w:lang w:val="ms-MY"/>
              </w:rPr>
              <w:t>eperluan keselamatan elektrik</w:t>
            </w:r>
            <w:r w:rsidR="00213881" w:rsidRPr="00806D5A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52874CBE" w14:textId="77777777" w:rsidR="00213881" w:rsidRPr="00806D5A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BF" w14:textId="77777777" w:rsidR="00213881" w:rsidRPr="00806D5A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C0" w14:textId="77777777" w:rsidR="00213881" w:rsidRPr="00806D5A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C3" w14:textId="77777777" w:rsidR="00213881" w:rsidRPr="00806D5A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36"/>
                <w:szCs w:val="24"/>
                <w:lang w:val="ms-MY" w:eastAsia="en-US"/>
              </w:rPr>
            </w:pPr>
          </w:p>
          <w:p w14:paraId="52874CC4" w14:textId="77777777" w:rsidR="00213881" w:rsidRPr="00806D5A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C5" w14:textId="6B1BE2F8" w:rsidR="00213881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F51A92E" w14:textId="21EA5B5C" w:rsidR="00806D5A" w:rsidRDefault="00806D5A" w:rsidP="00213881">
            <w:pPr>
              <w:spacing w:after="0" w:line="240" w:lineRule="auto"/>
              <w:jc w:val="both"/>
              <w:rPr>
                <w:rFonts w:ascii="Arial" w:hAnsi="Arial" w:cs="Arial"/>
                <w:sz w:val="32"/>
                <w:szCs w:val="24"/>
                <w:lang w:val="ms-MY" w:eastAsia="en-US"/>
              </w:rPr>
            </w:pPr>
          </w:p>
          <w:p w14:paraId="36BF8C46" w14:textId="6D752794" w:rsidR="00CD28D7" w:rsidRDefault="00CD28D7" w:rsidP="00213881">
            <w:pPr>
              <w:spacing w:after="0" w:line="240" w:lineRule="auto"/>
              <w:jc w:val="both"/>
              <w:rPr>
                <w:rFonts w:ascii="Arial" w:hAnsi="Arial" w:cs="Arial"/>
                <w:sz w:val="32"/>
                <w:szCs w:val="24"/>
                <w:lang w:val="ms-MY" w:eastAsia="en-US"/>
              </w:rPr>
            </w:pPr>
          </w:p>
          <w:p w14:paraId="427C43EA" w14:textId="77777777" w:rsidR="00CD28D7" w:rsidRPr="009C2170" w:rsidRDefault="00CD28D7" w:rsidP="00213881">
            <w:pPr>
              <w:spacing w:after="0" w:line="240" w:lineRule="auto"/>
              <w:jc w:val="both"/>
              <w:rPr>
                <w:rFonts w:ascii="Arial" w:hAnsi="Arial" w:cs="Arial"/>
                <w:sz w:val="32"/>
                <w:szCs w:val="24"/>
                <w:lang w:val="ms-MY" w:eastAsia="en-US"/>
              </w:rPr>
            </w:pPr>
          </w:p>
          <w:p w14:paraId="52874CC7" w14:textId="0C9891EA" w:rsidR="00213881" w:rsidRPr="00806D5A" w:rsidRDefault="000D5A02" w:rsidP="000D5A02">
            <w:pPr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06D5A">
              <w:rPr>
                <w:rFonts w:ascii="Arial" w:hAnsi="Arial" w:cs="Arial"/>
                <w:sz w:val="24"/>
                <w:szCs w:val="24"/>
                <w:lang w:val="ms-MY"/>
              </w:rPr>
              <w:t>Menyatakan</w:t>
            </w:r>
            <w:r w:rsidRPr="00806D5A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persediaan peralatan sistem komputer </w:t>
            </w:r>
          </w:p>
          <w:p w14:paraId="52874CC8" w14:textId="77777777" w:rsidR="00F9621E" w:rsidRPr="00806D5A" w:rsidRDefault="00F9621E" w:rsidP="00213881">
            <w:pPr>
              <w:spacing w:after="0"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CB" w14:textId="5EEE4362" w:rsidR="00F9621E" w:rsidRPr="00806D5A" w:rsidRDefault="00F9621E" w:rsidP="00213881">
            <w:pPr>
              <w:spacing w:after="0"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59BF8A4" w14:textId="7B9E96F2" w:rsidR="00D51AB9" w:rsidRPr="00806D5A" w:rsidRDefault="00D51AB9" w:rsidP="00213881">
            <w:pPr>
              <w:spacing w:after="0"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E11CD5C" w14:textId="3AD4171D" w:rsidR="00D51AB9" w:rsidRPr="00806D5A" w:rsidRDefault="00D51AB9" w:rsidP="00213881">
            <w:pPr>
              <w:spacing w:after="0" w:line="240" w:lineRule="auto"/>
              <w:ind w:left="360"/>
              <w:jc w:val="both"/>
              <w:rPr>
                <w:rFonts w:ascii="Arial" w:hAnsi="Arial" w:cs="Arial"/>
                <w:sz w:val="6"/>
                <w:szCs w:val="24"/>
                <w:lang w:val="ms-MY" w:eastAsia="en-US"/>
              </w:rPr>
            </w:pPr>
          </w:p>
          <w:p w14:paraId="52874CCE" w14:textId="77777777" w:rsidR="00F9621E" w:rsidRPr="00806D5A" w:rsidRDefault="00F9621E" w:rsidP="00B67566">
            <w:pPr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806D5A">
              <w:rPr>
                <w:rFonts w:ascii="Arial" w:hAnsi="Arial" w:cs="Arial"/>
                <w:sz w:val="24"/>
                <w:szCs w:val="24"/>
                <w:lang w:val="ms-MY"/>
              </w:rPr>
              <w:t>Mengaplikasikan kebersihan ruang bekerja</w:t>
            </w:r>
          </w:p>
          <w:p w14:paraId="52874CCF" w14:textId="77777777" w:rsidR="00F9621E" w:rsidRPr="00806D5A" w:rsidRDefault="00F9621E" w:rsidP="00213881">
            <w:pPr>
              <w:spacing w:after="0"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4591" w:type="dxa"/>
          </w:tcPr>
          <w:p w14:paraId="52874CD0" w14:textId="77777777" w:rsidR="00213881" w:rsidRPr="00806D5A" w:rsidRDefault="00213881" w:rsidP="00D55D8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D1" w14:textId="77777777" w:rsidR="00213881" w:rsidRPr="00806D5A" w:rsidRDefault="00213881" w:rsidP="00D55D8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15EE88E" w14:textId="77777777" w:rsidR="00DE5193" w:rsidRPr="00806D5A" w:rsidRDefault="00DE5193" w:rsidP="008F2865">
            <w:pPr>
              <w:pStyle w:val="ListParagraph"/>
              <w:suppressAutoHyphens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52874CD2" w14:textId="0643D4AA" w:rsidR="00AB49C8" w:rsidRPr="00806D5A" w:rsidRDefault="00AB49C8" w:rsidP="009C2170">
            <w:pPr>
              <w:pStyle w:val="ListParagraph"/>
              <w:numPr>
                <w:ilvl w:val="1"/>
                <w:numId w:val="25"/>
              </w:numPr>
              <w:suppressAutoHyphens/>
              <w:spacing w:line="360" w:lineRule="auto"/>
              <w:ind w:left="403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06D5A">
              <w:rPr>
                <w:rFonts w:ascii="Arial" w:hAnsi="Arial" w:cs="Arial"/>
                <w:sz w:val="24"/>
                <w:szCs w:val="24"/>
                <w:lang w:val="ms-MY"/>
              </w:rPr>
              <w:t>Menerangkan tiga jenis susunatur plag</w:t>
            </w:r>
          </w:p>
          <w:p w14:paraId="52874CD3" w14:textId="77777777" w:rsidR="00213881" w:rsidRPr="00806D5A" w:rsidRDefault="00213881" w:rsidP="009C2170">
            <w:pPr>
              <w:pStyle w:val="ListParagraph"/>
              <w:numPr>
                <w:ilvl w:val="0"/>
                <w:numId w:val="37"/>
              </w:numPr>
              <w:suppressAutoHyphens/>
              <w:spacing w:after="0" w:line="360" w:lineRule="auto"/>
              <w:ind w:left="635" w:hanging="275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06D5A">
              <w:rPr>
                <w:rFonts w:ascii="Arial" w:hAnsi="Arial" w:cs="Arial"/>
                <w:sz w:val="24"/>
                <w:szCs w:val="24"/>
                <w:lang w:val="ms-MY"/>
              </w:rPr>
              <w:t>Three pins</w:t>
            </w:r>
          </w:p>
          <w:p w14:paraId="52874CD4" w14:textId="77777777" w:rsidR="00213881" w:rsidRPr="00806D5A" w:rsidRDefault="00213881" w:rsidP="009C2170">
            <w:pPr>
              <w:pStyle w:val="ListParagraph"/>
              <w:numPr>
                <w:ilvl w:val="0"/>
                <w:numId w:val="37"/>
              </w:numPr>
              <w:suppressAutoHyphens/>
              <w:spacing w:after="0" w:line="360" w:lineRule="auto"/>
              <w:ind w:left="635" w:hanging="275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06D5A">
              <w:rPr>
                <w:rFonts w:ascii="Arial" w:hAnsi="Arial" w:cs="Arial"/>
                <w:sz w:val="24"/>
                <w:szCs w:val="24"/>
                <w:lang w:val="ms-MY"/>
              </w:rPr>
              <w:t>Two pins</w:t>
            </w:r>
          </w:p>
          <w:p w14:paraId="52874CD5" w14:textId="77777777" w:rsidR="00213881" w:rsidRPr="00806D5A" w:rsidRDefault="00213881" w:rsidP="00CD28D7">
            <w:pPr>
              <w:pStyle w:val="ListParagraph"/>
              <w:numPr>
                <w:ilvl w:val="0"/>
                <w:numId w:val="37"/>
              </w:numPr>
              <w:suppressAutoHyphens/>
              <w:spacing w:after="0"/>
              <w:ind w:left="635" w:hanging="275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06D5A">
              <w:rPr>
                <w:rFonts w:ascii="Arial" w:hAnsi="Arial" w:cs="Arial"/>
                <w:sz w:val="24"/>
                <w:szCs w:val="24"/>
                <w:lang w:val="ms-MY"/>
              </w:rPr>
              <w:t>International adaptor</w:t>
            </w:r>
          </w:p>
          <w:p w14:paraId="52874CD6" w14:textId="77777777" w:rsidR="00213881" w:rsidRPr="00806D5A" w:rsidRDefault="00213881" w:rsidP="00CD28D7">
            <w:pPr>
              <w:pStyle w:val="ListParagraph"/>
              <w:ind w:left="108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52874CD8" w14:textId="77777777" w:rsidR="00213881" w:rsidRPr="00806D5A" w:rsidRDefault="00213881" w:rsidP="00CD28D7">
            <w:pPr>
              <w:pStyle w:val="ListParagraph"/>
              <w:numPr>
                <w:ilvl w:val="0"/>
                <w:numId w:val="38"/>
              </w:numPr>
              <w:suppressAutoHyphens/>
              <w:spacing w:after="0" w:line="360" w:lineRule="auto"/>
              <w:ind w:left="426" w:hanging="36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06D5A">
              <w:rPr>
                <w:rFonts w:ascii="Arial" w:hAnsi="Arial" w:cs="Arial"/>
                <w:sz w:val="24"/>
                <w:szCs w:val="24"/>
                <w:lang w:val="ms-MY"/>
              </w:rPr>
              <w:t xml:space="preserve">Menerangkan maksud </w:t>
            </w:r>
            <w:r w:rsidRPr="00806D5A">
              <w:rPr>
                <w:rFonts w:ascii="Arial" w:hAnsi="Arial" w:cs="Arial"/>
                <w:i/>
                <w:sz w:val="24"/>
                <w:szCs w:val="24"/>
                <w:lang w:val="ms-MY"/>
              </w:rPr>
              <w:t>electrostatic Discharge</w:t>
            </w:r>
            <w:r w:rsidRPr="00806D5A">
              <w:rPr>
                <w:rFonts w:ascii="Arial" w:hAnsi="Arial" w:cs="Arial"/>
                <w:sz w:val="24"/>
                <w:szCs w:val="24"/>
                <w:lang w:val="ms-MY"/>
              </w:rPr>
              <w:t>(ESD).</w:t>
            </w:r>
          </w:p>
          <w:p w14:paraId="52874CD9" w14:textId="6C40719C" w:rsidR="00213881" w:rsidRPr="00806D5A" w:rsidRDefault="00213881" w:rsidP="00CD28D7">
            <w:pPr>
              <w:pStyle w:val="ListParagraph"/>
              <w:numPr>
                <w:ilvl w:val="0"/>
                <w:numId w:val="38"/>
              </w:numPr>
              <w:suppressAutoHyphens/>
              <w:spacing w:after="0" w:line="360" w:lineRule="auto"/>
              <w:ind w:left="426" w:hanging="36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06D5A">
              <w:rPr>
                <w:rFonts w:ascii="Arial" w:hAnsi="Arial" w:cs="Arial"/>
                <w:sz w:val="24"/>
                <w:szCs w:val="24"/>
                <w:lang w:val="ms-MY"/>
              </w:rPr>
              <w:t xml:space="preserve">Menjelaskan </w:t>
            </w:r>
            <w:r w:rsidR="00D51AB9" w:rsidRPr="00806D5A">
              <w:rPr>
                <w:rFonts w:ascii="Arial" w:hAnsi="Arial" w:cs="Arial"/>
                <w:sz w:val="24"/>
                <w:szCs w:val="24"/>
                <w:lang w:val="ms-MY"/>
              </w:rPr>
              <w:t>punca</w:t>
            </w:r>
            <w:r w:rsidRPr="00806D5A">
              <w:rPr>
                <w:rFonts w:ascii="Arial" w:hAnsi="Arial" w:cs="Arial"/>
                <w:sz w:val="24"/>
                <w:szCs w:val="24"/>
                <w:lang w:val="ms-MY"/>
              </w:rPr>
              <w:t xml:space="preserve"> berlakunya ESD.</w:t>
            </w:r>
          </w:p>
          <w:p w14:paraId="52874CDB" w14:textId="77777777" w:rsidR="00213881" w:rsidRPr="00806D5A" w:rsidRDefault="00213881" w:rsidP="009C2170">
            <w:pPr>
              <w:pStyle w:val="ListParagraph"/>
              <w:numPr>
                <w:ilvl w:val="0"/>
                <w:numId w:val="38"/>
              </w:numPr>
              <w:suppressAutoHyphens/>
              <w:spacing w:after="0" w:line="360" w:lineRule="auto"/>
              <w:ind w:left="426" w:hanging="36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06D5A">
              <w:rPr>
                <w:rFonts w:ascii="Arial" w:hAnsi="Arial" w:cs="Arial"/>
                <w:sz w:val="24"/>
                <w:szCs w:val="24"/>
                <w:lang w:val="ms-MY"/>
              </w:rPr>
              <w:t>Menerangkan dengan terperinci langkah pencegahan yang perlu diambil untuk mengelakkan berlakunya ESD.</w:t>
            </w:r>
          </w:p>
          <w:p w14:paraId="52874CDC" w14:textId="77777777" w:rsidR="00213881" w:rsidRPr="00806D5A" w:rsidRDefault="00213881" w:rsidP="009C2170">
            <w:pPr>
              <w:suppressAutoHyphens/>
              <w:spacing w:after="0" w:line="360" w:lineRule="auto"/>
              <w:ind w:left="66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52874CDE" w14:textId="205185CB" w:rsidR="00213881" w:rsidRPr="00806D5A" w:rsidRDefault="00F9621E" w:rsidP="009C2170">
            <w:pPr>
              <w:pStyle w:val="ListParagraph"/>
              <w:numPr>
                <w:ilvl w:val="0"/>
                <w:numId w:val="46"/>
              </w:numPr>
              <w:suppressAutoHyphens/>
              <w:spacing w:line="360" w:lineRule="auto"/>
              <w:ind w:left="403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06D5A">
              <w:rPr>
                <w:rFonts w:ascii="Arial" w:hAnsi="Arial" w:cs="Arial"/>
                <w:sz w:val="24"/>
                <w:szCs w:val="24"/>
                <w:lang w:val="ms-MY"/>
              </w:rPr>
              <w:t>Menyenaraikan dan menerangkan jenis-jenis peralatan yang digunakan dalam penyelenggaraan komputer</w:t>
            </w:r>
          </w:p>
          <w:p w14:paraId="52874CDF" w14:textId="77777777" w:rsidR="00213881" w:rsidRPr="00806D5A" w:rsidRDefault="00213881" w:rsidP="009C2170">
            <w:pPr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52874CE7" w14:textId="77777777" w:rsidR="00F9621E" w:rsidRPr="00806D5A" w:rsidRDefault="00F9621E" w:rsidP="009C2170">
            <w:pPr>
              <w:numPr>
                <w:ilvl w:val="0"/>
                <w:numId w:val="43"/>
              </w:numPr>
              <w:spacing w:after="0" w:line="360" w:lineRule="auto"/>
              <w:ind w:left="403" w:hanging="36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06D5A">
              <w:rPr>
                <w:rFonts w:ascii="Arial" w:hAnsi="Arial" w:cs="Arial"/>
                <w:sz w:val="24"/>
                <w:szCs w:val="24"/>
                <w:lang w:val="ms-MY"/>
              </w:rPr>
              <w:t>Menerangkan tujuan mengaplikasikan kebersihan ruang kerja</w:t>
            </w:r>
          </w:p>
          <w:p w14:paraId="52874CE8" w14:textId="77777777" w:rsidR="00F9621E" w:rsidRPr="00806D5A" w:rsidRDefault="00F9621E" w:rsidP="009C2170">
            <w:pPr>
              <w:numPr>
                <w:ilvl w:val="0"/>
                <w:numId w:val="43"/>
              </w:numPr>
              <w:spacing w:after="0" w:line="360" w:lineRule="auto"/>
              <w:ind w:left="403" w:hanging="36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06D5A">
              <w:rPr>
                <w:rFonts w:ascii="Arial" w:hAnsi="Arial" w:cs="Arial"/>
                <w:sz w:val="24"/>
                <w:szCs w:val="24"/>
                <w:lang w:val="ms-MY"/>
              </w:rPr>
              <w:t>menyenaraikan peralatan pembersihan dan menerangkan fungsi penggunaan setiap peralatan pembersihan</w:t>
            </w:r>
          </w:p>
        </w:tc>
        <w:tc>
          <w:tcPr>
            <w:tcW w:w="1678" w:type="dxa"/>
          </w:tcPr>
          <w:p w14:paraId="52874CE9" w14:textId="77777777" w:rsidR="00213881" w:rsidRPr="00806D5A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EA" w14:textId="701CAA23" w:rsidR="00213881" w:rsidRPr="00806D5A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6B7ED10" w14:textId="77777777" w:rsidR="007314E6" w:rsidRPr="00806D5A" w:rsidRDefault="007314E6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F0" w14:textId="77777777" w:rsidR="00213881" w:rsidRPr="00806D5A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F1" w14:textId="77777777" w:rsidR="00213881" w:rsidRPr="00806D5A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06D5A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52874CF2" w14:textId="77777777" w:rsidR="00213881" w:rsidRPr="00806D5A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06D5A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82" w:type="dxa"/>
          </w:tcPr>
          <w:p w14:paraId="52874CF3" w14:textId="77777777" w:rsidR="00213881" w:rsidRPr="00806D5A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F4" w14:textId="290E4B77" w:rsidR="00213881" w:rsidRPr="00806D5A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471E71A" w14:textId="77777777" w:rsidR="007314E6" w:rsidRPr="00806D5A" w:rsidRDefault="007314E6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FA" w14:textId="77777777" w:rsidR="00213881" w:rsidRPr="00806D5A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CFB" w14:textId="7B5BCF6B" w:rsidR="00213881" w:rsidRPr="00806D5A" w:rsidRDefault="00384464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806D5A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="00AB49C8" w:rsidRPr="00806D5A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</w:tc>
      </w:tr>
    </w:tbl>
    <w:p w14:paraId="52874CFD" w14:textId="77777777" w:rsidR="00213881" w:rsidRPr="00E95D95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52874CFE" w14:textId="77777777" w:rsidR="00213881" w:rsidRPr="00E95D95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52874CFF" w14:textId="77777777" w:rsidR="00213881" w:rsidRPr="00E95D95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52874D00" w14:textId="77777777" w:rsidR="00213881" w:rsidRPr="00E95D95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tbl>
      <w:tblPr>
        <w:tblW w:w="1085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512"/>
        <w:gridCol w:w="1921"/>
      </w:tblGrid>
      <w:tr w:rsidR="00513C50" w:rsidRPr="00E95D95" w14:paraId="52874D05" w14:textId="77777777" w:rsidTr="00E44CD5">
        <w:trPr>
          <w:cantSplit/>
          <w:trHeight w:val="570"/>
        </w:trPr>
        <w:tc>
          <w:tcPr>
            <w:tcW w:w="64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2874D01" w14:textId="79000169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  <w:r w:rsidRPr="00E95D95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6465A7" w:rsidRPr="00E95D9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9D6F48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3/10</w:t>
            </w:r>
            <w:r w:rsidR="006465A7" w:rsidRPr="00E95D9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433" w:type="dxa"/>
            <w:gridSpan w:val="2"/>
            <w:vAlign w:val="center"/>
          </w:tcPr>
          <w:p w14:paraId="52874D02" w14:textId="77777777" w:rsidR="00513C50" w:rsidRPr="00E95D9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03" w14:textId="77777777" w:rsidR="00513C50" w:rsidRPr="00E95D9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="00D67E9B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F9621E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  <w:p w14:paraId="52874D04" w14:textId="77777777" w:rsidR="00513C50" w:rsidRPr="00E95D9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513C50" w:rsidRPr="00E95D95" w14:paraId="52874D0A" w14:textId="77777777" w:rsidTr="00E44CD5">
        <w:trPr>
          <w:cantSplit/>
          <w:trHeight w:val="350"/>
        </w:trPr>
        <w:tc>
          <w:tcPr>
            <w:tcW w:w="6419" w:type="dxa"/>
            <w:vAlign w:val="center"/>
          </w:tcPr>
          <w:p w14:paraId="52874D06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52874D07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14:paraId="52874D08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21" w:type="dxa"/>
            <w:vAlign w:val="center"/>
          </w:tcPr>
          <w:p w14:paraId="52874D09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E95D95" w14:paraId="52874D32" w14:textId="77777777" w:rsidTr="00E44CD5">
        <w:trPr>
          <w:cantSplit/>
          <w:trHeight w:val="11767"/>
        </w:trPr>
        <w:tc>
          <w:tcPr>
            <w:tcW w:w="6419" w:type="dxa"/>
          </w:tcPr>
          <w:p w14:paraId="52874D0B" w14:textId="77777777" w:rsidR="00513C50" w:rsidRPr="00E95D95" w:rsidRDefault="00513C50" w:rsidP="00D203E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52874D0C" w14:textId="77777777" w:rsidR="00513C50" w:rsidRPr="00E95D95" w:rsidRDefault="00513C50" w:rsidP="00D203E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2874D0D" w14:textId="77777777" w:rsidR="00513C50" w:rsidRPr="00E95D95" w:rsidRDefault="00513C50" w:rsidP="00D203E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Edarkan Kertas Penerangan .</w:t>
            </w:r>
          </w:p>
          <w:p w14:paraId="52874D0E" w14:textId="77777777" w:rsidR="00513C50" w:rsidRPr="00E95D95" w:rsidRDefault="00513C50" w:rsidP="00D203E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52874D0F" w14:textId="77777777" w:rsidR="00513C50" w:rsidRPr="00E95D95" w:rsidRDefault="00513C50" w:rsidP="00D203E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Beri masa untuk </w:t>
            </w:r>
            <w:r w:rsidR="008308F7" w:rsidRPr="00E95D9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E95D9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membaca dan memahami Kertas Penerangan  yang diberi.</w:t>
            </w:r>
          </w:p>
          <w:p w14:paraId="52874D10" w14:textId="77777777" w:rsidR="00513C50" w:rsidRPr="00E95D95" w:rsidRDefault="00513C50" w:rsidP="00D203E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52874D11" w14:textId="77777777" w:rsidR="00513C50" w:rsidRPr="00E95D95" w:rsidRDefault="00513C50" w:rsidP="00D203E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Minta </w:t>
            </w:r>
            <w:r w:rsidR="008308F7" w:rsidRPr="00E95D9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E95D9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bertanya sekiranya tidak faham.</w:t>
            </w:r>
          </w:p>
          <w:p w14:paraId="52874D12" w14:textId="77777777" w:rsidR="00513C50" w:rsidRPr="00E95D95" w:rsidRDefault="00513C50" w:rsidP="00D203E3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52874D13" w14:textId="77777777" w:rsidR="00513C50" w:rsidRPr="00E95D95" w:rsidRDefault="00513C50" w:rsidP="00D203E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ms-MY" w:eastAsia="en-US"/>
              </w:rPr>
            </w:pPr>
            <w:r w:rsidRPr="00E95D9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Uji kefahaman </w:t>
            </w:r>
            <w:r w:rsidR="008308F7" w:rsidRPr="00E95D9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E95D9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dengan bertanyakan soalan berkaitan tajuk yang telah dipelajari</w:t>
            </w:r>
          </w:p>
          <w:p w14:paraId="52874D14" w14:textId="77777777" w:rsidR="00AB49C8" w:rsidRPr="00E95D95" w:rsidRDefault="00AB49C8" w:rsidP="00AB49C8">
            <w:pPr>
              <w:tabs>
                <w:tab w:val="num" w:pos="432"/>
              </w:tabs>
              <w:spacing w:line="360" w:lineRule="auto"/>
              <w:ind w:left="342"/>
              <w:rPr>
                <w:rFonts w:ascii="Arial" w:hAnsi="Arial" w:cs="Arial"/>
                <w:szCs w:val="20"/>
                <w:lang w:val="ms-MY"/>
              </w:rPr>
            </w:pPr>
          </w:p>
          <w:p w14:paraId="52874D15" w14:textId="77777777" w:rsidR="004651A0" w:rsidRPr="00CD28D7" w:rsidRDefault="004651A0" w:rsidP="00AB49C8">
            <w:pPr>
              <w:ind w:left="385"/>
              <w:jc w:val="both"/>
              <w:rPr>
                <w:rFonts w:ascii="Arial" w:hAnsi="Arial" w:cs="Arial"/>
                <w:b/>
                <w:sz w:val="24"/>
                <w:szCs w:val="20"/>
                <w:lang w:val="ms-MY"/>
              </w:rPr>
            </w:pPr>
            <w:r w:rsidRPr="00CD28D7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Soalan </w:t>
            </w:r>
            <w:r w:rsidR="00AB49C8" w:rsidRPr="00CD28D7">
              <w:rPr>
                <w:rFonts w:ascii="Arial" w:hAnsi="Arial" w:cs="Arial"/>
                <w:b/>
                <w:sz w:val="24"/>
                <w:szCs w:val="20"/>
                <w:lang w:val="ms-MY"/>
              </w:rPr>
              <w:t>1</w:t>
            </w:r>
            <w:r w:rsidRPr="00CD28D7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 : </w:t>
            </w:r>
            <w:r w:rsidRPr="00CD28D7">
              <w:rPr>
                <w:rFonts w:ascii="Arial" w:hAnsi="Arial" w:cs="Arial"/>
                <w:sz w:val="24"/>
                <w:szCs w:val="20"/>
                <w:lang w:val="ms-MY"/>
              </w:rPr>
              <w:t>Nyatakan fungsi multimeter</w:t>
            </w:r>
          </w:p>
          <w:p w14:paraId="52874D16" w14:textId="77777777" w:rsidR="004651A0" w:rsidRPr="00CD28D7" w:rsidRDefault="004651A0" w:rsidP="004651A0">
            <w:pPr>
              <w:ind w:left="385"/>
              <w:jc w:val="both"/>
              <w:rPr>
                <w:rFonts w:ascii="Arial" w:hAnsi="Arial" w:cs="Arial"/>
                <w:sz w:val="24"/>
                <w:szCs w:val="20"/>
                <w:lang w:val="ms-MY"/>
              </w:rPr>
            </w:pPr>
            <w:r w:rsidRPr="00CD28D7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Jawapan </w:t>
            </w:r>
            <w:r w:rsidR="00AB49C8" w:rsidRPr="00CD28D7">
              <w:rPr>
                <w:rFonts w:ascii="Arial" w:hAnsi="Arial" w:cs="Arial"/>
                <w:b/>
                <w:sz w:val="24"/>
                <w:szCs w:val="20"/>
                <w:lang w:val="ms-MY"/>
              </w:rPr>
              <w:t>1</w:t>
            </w:r>
            <w:r w:rsidRPr="00CD28D7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 :</w:t>
            </w:r>
            <w:r w:rsidRPr="00CD28D7">
              <w:rPr>
                <w:rFonts w:ascii="Arial" w:hAnsi="Arial" w:cs="Arial"/>
                <w:sz w:val="24"/>
                <w:szCs w:val="20"/>
                <w:lang w:val="ms-MY"/>
              </w:rPr>
              <w:t xml:space="preserve"> </w:t>
            </w:r>
            <w:r w:rsidRPr="00CD28D7">
              <w:rPr>
                <w:rStyle w:val="hps"/>
                <w:rFonts w:ascii="Arial" w:eastAsia="MS Gothic" w:hAnsi="Arial" w:cs="Arial"/>
                <w:sz w:val="24"/>
                <w:szCs w:val="20"/>
                <w:lang w:val="ms-MY"/>
              </w:rPr>
              <w:t>Satu</w:t>
            </w:r>
            <w:r w:rsidRPr="00CD28D7">
              <w:rPr>
                <w:rFonts w:ascii="Arial" w:hAnsi="Arial" w:cs="Arial"/>
                <w:sz w:val="24"/>
                <w:szCs w:val="20"/>
                <w:lang w:val="ms-MY"/>
              </w:rPr>
              <w:t xml:space="preserve"> </w:t>
            </w:r>
            <w:r w:rsidRPr="00CD28D7">
              <w:rPr>
                <w:rStyle w:val="hps"/>
                <w:rFonts w:ascii="Arial" w:eastAsia="MS Gothic" w:hAnsi="Arial" w:cs="Arial"/>
                <w:sz w:val="24"/>
                <w:szCs w:val="20"/>
                <w:lang w:val="ms-MY"/>
              </w:rPr>
              <w:t>alat pengukur</w:t>
            </w:r>
            <w:r w:rsidRPr="00CD28D7">
              <w:rPr>
                <w:rFonts w:ascii="Arial" w:hAnsi="Arial" w:cs="Arial"/>
                <w:sz w:val="24"/>
                <w:szCs w:val="20"/>
                <w:lang w:val="ms-MY"/>
              </w:rPr>
              <w:t xml:space="preserve"> </w:t>
            </w:r>
            <w:r w:rsidRPr="00CD28D7">
              <w:rPr>
                <w:rStyle w:val="hps"/>
                <w:rFonts w:ascii="Arial" w:eastAsia="MS Gothic" w:hAnsi="Arial" w:cs="Arial"/>
                <w:sz w:val="24"/>
                <w:szCs w:val="20"/>
                <w:lang w:val="ms-MY"/>
              </w:rPr>
              <w:t>elektronik</w:t>
            </w:r>
            <w:r w:rsidRPr="00CD28D7">
              <w:rPr>
                <w:rFonts w:ascii="Arial" w:hAnsi="Arial" w:cs="Arial"/>
                <w:sz w:val="24"/>
                <w:szCs w:val="20"/>
                <w:lang w:val="ms-MY"/>
              </w:rPr>
              <w:t xml:space="preserve"> </w:t>
            </w:r>
            <w:r w:rsidRPr="00CD28D7">
              <w:rPr>
                <w:rStyle w:val="hps"/>
                <w:rFonts w:ascii="Arial" w:eastAsia="MS Gothic" w:hAnsi="Arial" w:cs="Arial"/>
                <w:sz w:val="24"/>
                <w:szCs w:val="20"/>
                <w:lang w:val="ms-MY"/>
              </w:rPr>
              <w:t>yang menggabungkan</w:t>
            </w:r>
            <w:r w:rsidRPr="00CD28D7">
              <w:rPr>
                <w:rFonts w:ascii="Arial" w:hAnsi="Arial" w:cs="Arial"/>
                <w:sz w:val="24"/>
                <w:szCs w:val="20"/>
                <w:lang w:val="ms-MY"/>
              </w:rPr>
              <w:t xml:space="preserve"> </w:t>
            </w:r>
            <w:r w:rsidRPr="00CD28D7">
              <w:rPr>
                <w:rStyle w:val="hps"/>
                <w:rFonts w:ascii="Arial" w:eastAsia="MS Gothic" w:hAnsi="Arial" w:cs="Arial"/>
                <w:sz w:val="24"/>
                <w:szCs w:val="20"/>
                <w:lang w:val="ms-MY"/>
              </w:rPr>
              <w:t>beberapa fungsi</w:t>
            </w:r>
            <w:r w:rsidRPr="00CD28D7">
              <w:rPr>
                <w:rFonts w:ascii="Arial" w:hAnsi="Arial" w:cs="Arial"/>
                <w:sz w:val="24"/>
                <w:szCs w:val="20"/>
                <w:lang w:val="ms-MY"/>
              </w:rPr>
              <w:t xml:space="preserve"> </w:t>
            </w:r>
            <w:r w:rsidRPr="00CD28D7">
              <w:rPr>
                <w:rStyle w:val="hps"/>
                <w:rFonts w:ascii="Arial" w:eastAsia="MS Gothic" w:hAnsi="Arial" w:cs="Arial"/>
                <w:sz w:val="24"/>
                <w:szCs w:val="20"/>
                <w:lang w:val="ms-MY"/>
              </w:rPr>
              <w:t>pengukuran</w:t>
            </w:r>
            <w:r w:rsidRPr="00CD28D7">
              <w:rPr>
                <w:rFonts w:ascii="Arial" w:hAnsi="Arial" w:cs="Arial"/>
                <w:sz w:val="24"/>
                <w:szCs w:val="20"/>
                <w:lang w:val="ms-MY"/>
              </w:rPr>
              <w:t xml:space="preserve"> </w:t>
            </w:r>
            <w:r w:rsidRPr="00CD28D7">
              <w:rPr>
                <w:rStyle w:val="hps"/>
                <w:rFonts w:ascii="Arial" w:eastAsia="MS Gothic" w:hAnsi="Arial" w:cs="Arial"/>
                <w:sz w:val="24"/>
                <w:szCs w:val="20"/>
                <w:lang w:val="ms-MY"/>
              </w:rPr>
              <w:t>dalam</w:t>
            </w:r>
            <w:r w:rsidRPr="00CD28D7">
              <w:rPr>
                <w:rFonts w:ascii="Arial" w:hAnsi="Arial" w:cs="Arial"/>
                <w:sz w:val="24"/>
                <w:szCs w:val="20"/>
                <w:lang w:val="ms-MY"/>
              </w:rPr>
              <w:t xml:space="preserve"> </w:t>
            </w:r>
            <w:r w:rsidRPr="00CD28D7">
              <w:rPr>
                <w:rStyle w:val="hps"/>
                <w:rFonts w:ascii="Arial" w:eastAsia="MS Gothic" w:hAnsi="Arial" w:cs="Arial"/>
                <w:sz w:val="24"/>
                <w:szCs w:val="20"/>
                <w:lang w:val="ms-MY"/>
              </w:rPr>
              <w:t>satu</w:t>
            </w:r>
            <w:r w:rsidRPr="00CD28D7">
              <w:rPr>
                <w:rFonts w:ascii="Arial" w:hAnsi="Arial" w:cs="Arial"/>
                <w:sz w:val="24"/>
                <w:szCs w:val="20"/>
                <w:lang w:val="ms-MY"/>
              </w:rPr>
              <w:t xml:space="preserve"> </w:t>
            </w:r>
            <w:r w:rsidRPr="00CD28D7">
              <w:rPr>
                <w:rStyle w:val="hps"/>
                <w:rFonts w:ascii="Arial" w:eastAsia="MS Gothic" w:hAnsi="Arial" w:cs="Arial"/>
                <w:sz w:val="24"/>
                <w:szCs w:val="20"/>
                <w:lang w:val="ms-MY"/>
              </w:rPr>
              <w:t>unit</w:t>
            </w:r>
            <w:r w:rsidRPr="00CD28D7">
              <w:rPr>
                <w:rFonts w:ascii="Arial" w:hAnsi="Arial" w:cs="Arial"/>
                <w:sz w:val="24"/>
                <w:szCs w:val="20"/>
                <w:lang w:val="ms-MY"/>
              </w:rPr>
              <w:t xml:space="preserve">. </w:t>
            </w:r>
            <w:r w:rsidRPr="00CD28D7">
              <w:rPr>
                <w:rStyle w:val="hps"/>
                <w:rFonts w:ascii="Arial" w:eastAsia="MS Gothic" w:hAnsi="Arial" w:cs="Arial"/>
                <w:sz w:val="24"/>
                <w:szCs w:val="20"/>
                <w:lang w:val="ms-MY"/>
              </w:rPr>
              <w:t>A</w:t>
            </w:r>
            <w:r w:rsidRPr="00CD28D7">
              <w:rPr>
                <w:rFonts w:ascii="Arial" w:hAnsi="Arial" w:cs="Arial"/>
                <w:sz w:val="24"/>
                <w:szCs w:val="20"/>
                <w:lang w:val="ms-MY"/>
              </w:rPr>
              <w:t xml:space="preserve"> </w:t>
            </w:r>
            <w:r w:rsidRPr="00CD28D7">
              <w:rPr>
                <w:rStyle w:val="hps"/>
                <w:rFonts w:ascii="Arial" w:eastAsia="MS Gothic" w:hAnsi="Arial" w:cs="Arial"/>
                <w:sz w:val="24"/>
                <w:szCs w:val="20"/>
                <w:lang w:val="ms-MY"/>
              </w:rPr>
              <w:t>meter</w:t>
            </w:r>
          </w:p>
          <w:p w14:paraId="52874D17" w14:textId="77777777" w:rsidR="004651A0" w:rsidRPr="00CD28D7" w:rsidRDefault="004651A0" w:rsidP="004651A0">
            <w:pPr>
              <w:tabs>
                <w:tab w:val="num" w:pos="432"/>
              </w:tabs>
              <w:spacing w:line="360" w:lineRule="auto"/>
              <w:ind w:left="360"/>
              <w:rPr>
                <w:rFonts w:ascii="Arial" w:hAnsi="Arial" w:cs="Arial"/>
                <w:b/>
                <w:sz w:val="24"/>
                <w:szCs w:val="20"/>
                <w:lang w:val="ms-MY"/>
              </w:rPr>
            </w:pPr>
            <w:r w:rsidRPr="00CD28D7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Soalan </w:t>
            </w:r>
            <w:r w:rsidR="00AB49C8" w:rsidRPr="00CD28D7">
              <w:rPr>
                <w:rFonts w:ascii="Arial" w:hAnsi="Arial" w:cs="Arial"/>
                <w:b/>
                <w:sz w:val="24"/>
                <w:szCs w:val="20"/>
                <w:lang w:val="ms-MY"/>
              </w:rPr>
              <w:t>2</w:t>
            </w:r>
            <w:r w:rsidRPr="00CD28D7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: </w:t>
            </w:r>
            <w:r w:rsidRPr="00CD28D7">
              <w:rPr>
                <w:rFonts w:ascii="Arial" w:hAnsi="Arial" w:cs="Arial"/>
                <w:sz w:val="24"/>
                <w:szCs w:val="20"/>
                <w:lang w:val="ms-MY"/>
              </w:rPr>
              <w:t>Nyatakan konsep</w:t>
            </w:r>
            <w:r w:rsidRPr="00CD28D7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 </w:t>
            </w:r>
            <w:r w:rsidRPr="00CD28D7">
              <w:rPr>
                <w:rFonts w:ascii="Arial" w:hAnsi="Arial" w:cs="Arial"/>
                <w:sz w:val="24"/>
                <w:szCs w:val="20"/>
                <w:lang w:val="ms-MY"/>
              </w:rPr>
              <w:t>pengaturcaraan dan susunan komponen computer bagi LIFO.</w:t>
            </w:r>
          </w:p>
          <w:p w14:paraId="52874D18" w14:textId="77777777" w:rsidR="004651A0" w:rsidRPr="00CD28D7" w:rsidRDefault="004651A0" w:rsidP="004651A0">
            <w:pPr>
              <w:ind w:left="385"/>
              <w:jc w:val="both"/>
              <w:rPr>
                <w:rFonts w:ascii="Arial" w:hAnsi="Arial" w:cs="Arial"/>
                <w:sz w:val="24"/>
                <w:szCs w:val="20"/>
                <w:lang w:val="ms-MY"/>
              </w:rPr>
            </w:pPr>
            <w:r w:rsidRPr="00CD28D7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Jawapan </w:t>
            </w:r>
            <w:r w:rsidR="00AB49C8" w:rsidRPr="00CD28D7">
              <w:rPr>
                <w:rFonts w:ascii="Arial" w:hAnsi="Arial" w:cs="Arial"/>
                <w:b/>
                <w:sz w:val="24"/>
                <w:szCs w:val="20"/>
                <w:lang w:val="ms-MY"/>
              </w:rPr>
              <w:t>2</w:t>
            </w:r>
            <w:r w:rsidRPr="00CD28D7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 :</w:t>
            </w:r>
            <w:r w:rsidRPr="00CD28D7">
              <w:rPr>
                <w:rFonts w:ascii="Arial" w:hAnsi="Arial" w:cs="Arial"/>
                <w:sz w:val="24"/>
                <w:szCs w:val="20"/>
                <w:lang w:val="ms-MY"/>
              </w:rPr>
              <w:t xml:space="preserve"> </w:t>
            </w:r>
            <w:r w:rsidRPr="00CD28D7">
              <w:rPr>
                <w:rStyle w:val="hps"/>
                <w:rFonts w:ascii="Arial" w:eastAsia="MS Gothic" w:hAnsi="Arial" w:cs="Arial"/>
                <w:color w:val="222222"/>
                <w:sz w:val="24"/>
                <w:szCs w:val="20"/>
                <w:lang w:val="ms-MY"/>
              </w:rPr>
              <w:t>komponen</w:t>
            </w:r>
            <w:r w:rsidRPr="00CD28D7">
              <w:rPr>
                <w:rFonts w:ascii="Arial" w:hAnsi="Arial" w:cs="Arial"/>
                <w:color w:val="222222"/>
                <w:sz w:val="24"/>
                <w:szCs w:val="20"/>
                <w:lang w:val="ms-MY"/>
              </w:rPr>
              <w:t xml:space="preserve"> </w:t>
            </w:r>
            <w:r w:rsidRPr="00CD28D7">
              <w:rPr>
                <w:rStyle w:val="hps"/>
                <w:rFonts w:ascii="Arial" w:eastAsia="MS Gothic" w:hAnsi="Arial" w:cs="Arial"/>
                <w:color w:val="222222"/>
                <w:sz w:val="24"/>
                <w:szCs w:val="20"/>
                <w:lang w:val="ms-MY"/>
              </w:rPr>
              <w:t>terakhir</w:t>
            </w:r>
            <w:r w:rsidRPr="00CD28D7">
              <w:rPr>
                <w:rFonts w:ascii="Arial" w:hAnsi="Arial" w:cs="Arial"/>
                <w:color w:val="222222"/>
                <w:sz w:val="24"/>
                <w:szCs w:val="20"/>
                <w:lang w:val="ms-MY"/>
              </w:rPr>
              <w:t xml:space="preserve"> </w:t>
            </w:r>
            <w:r w:rsidRPr="00CD28D7">
              <w:rPr>
                <w:rStyle w:val="hps"/>
                <w:rFonts w:ascii="Arial" w:eastAsia="MS Gothic" w:hAnsi="Arial" w:cs="Arial"/>
                <w:color w:val="222222"/>
                <w:sz w:val="24"/>
                <w:szCs w:val="20"/>
                <w:lang w:val="ms-MY"/>
              </w:rPr>
              <w:t>yang akan dipasang</w:t>
            </w:r>
            <w:r w:rsidRPr="00CD28D7">
              <w:rPr>
                <w:rFonts w:ascii="Arial" w:hAnsi="Arial" w:cs="Arial"/>
                <w:color w:val="222222"/>
                <w:sz w:val="24"/>
                <w:szCs w:val="20"/>
                <w:lang w:val="ms-MY"/>
              </w:rPr>
              <w:t xml:space="preserve"> </w:t>
            </w:r>
            <w:r w:rsidRPr="00CD28D7">
              <w:rPr>
                <w:rStyle w:val="hps"/>
                <w:rFonts w:ascii="Arial" w:eastAsia="MS Gothic" w:hAnsi="Arial" w:cs="Arial"/>
                <w:color w:val="222222"/>
                <w:sz w:val="24"/>
                <w:szCs w:val="20"/>
                <w:lang w:val="ms-MY"/>
              </w:rPr>
              <w:t>akan</w:t>
            </w:r>
            <w:r w:rsidRPr="00CD28D7">
              <w:rPr>
                <w:rFonts w:ascii="Arial" w:hAnsi="Arial" w:cs="Arial"/>
                <w:color w:val="222222"/>
                <w:sz w:val="24"/>
                <w:szCs w:val="20"/>
                <w:lang w:val="ms-MY"/>
              </w:rPr>
              <w:t xml:space="preserve"> </w:t>
            </w:r>
            <w:r w:rsidRPr="00CD28D7">
              <w:rPr>
                <w:rStyle w:val="hps"/>
                <w:rFonts w:ascii="Arial" w:eastAsia="MS Gothic" w:hAnsi="Arial" w:cs="Arial"/>
                <w:color w:val="222222"/>
                <w:sz w:val="24"/>
                <w:szCs w:val="20"/>
                <w:lang w:val="ms-MY"/>
              </w:rPr>
              <w:t>menjadi</w:t>
            </w:r>
            <w:r w:rsidRPr="00CD28D7">
              <w:rPr>
                <w:rFonts w:ascii="Arial" w:hAnsi="Arial" w:cs="Arial"/>
                <w:color w:val="222222"/>
                <w:sz w:val="24"/>
                <w:szCs w:val="20"/>
                <w:lang w:val="ms-MY"/>
              </w:rPr>
              <w:t xml:space="preserve"> </w:t>
            </w:r>
            <w:r w:rsidRPr="00CD28D7">
              <w:rPr>
                <w:rStyle w:val="hps"/>
                <w:rFonts w:ascii="Arial" w:eastAsia="MS Gothic" w:hAnsi="Arial" w:cs="Arial"/>
                <w:color w:val="222222"/>
                <w:sz w:val="24"/>
                <w:szCs w:val="20"/>
                <w:lang w:val="ms-MY"/>
              </w:rPr>
              <w:t>komponen</w:t>
            </w:r>
            <w:r w:rsidRPr="00CD28D7">
              <w:rPr>
                <w:rFonts w:ascii="Arial" w:hAnsi="Arial" w:cs="Arial"/>
                <w:color w:val="222222"/>
                <w:sz w:val="24"/>
                <w:szCs w:val="20"/>
                <w:lang w:val="ms-MY"/>
              </w:rPr>
              <w:t xml:space="preserve"> </w:t>
            </w:r>
            <w:r w:rsidRPr="00CD28D7">
              <w:rPr>
                <w:rStyle w:val="hps"/>
                <w:rFonts w:ascii="Arial" w:eastAsia="MS Gothic" w:hAnsi="Arial" w:cs="Arial"/>
                <w:color w:val="222222"/>
                <w:sz w:val="24"/>
                <w:szCs w:val="20"/>
                <w:lang w:val="ms-MY"/>
              </w:rPr>
              <w:t>yang</w:t>
            </w:r>
            <w:r w:rsidRPr="00CD28D7">
              <w:rPr>
                <w:rFonts w:ascii="Arial" w:hAnsi="Arial" w:cs="Arial"/>
                <w:color w:val="222222"/>
                <w:sz w:val="24"/>
                <w:szCs w:val="20"/>
                <w:lang w:val="ms-MY"/>
              </w:rPr>
              <w:t xml:space="preserve"> </w:t>
            </w:r>
            <w:r w:rsidRPr="00CD28D7">
              <w:rPr>
                <w:rStyle w:val="hps"/>
                <w:rFonts w:ascii="Arial" w:eastAsia="MS Gothic" w:hAnsi="Arial" w:cs="Arial"/>
                <w:color w:val="222222"/>
                <w:sz w:val="24"/>
                <w:szCs w:val="20"/>
                <w:lang w:val="ms-MY"/>
              </w:rPr>
              <w:t>pertama yang</w:t>
            </w:r>
            <w:r w:rsidRPr="00CD28D7">
              <w:rPr>
                <w:rFonts w:ascii="Arial" w:hAnsi="Arial" w:cs="Arial"/>
                <w:color w:val="222222"/>
                <w:sz w:val="24"/>
                <w:szCs w:val="20"/>
                <w:lang w:val="ms-MY"/>
              </w:rPr>
              <w:t xml:space="preserve"> </w:t>
            </w:r>
            <w:r w:rsidRPr="00CD28D7">
              <w:rPr>
                <w:rStyle w:val="hps"/>
                <w:rFonts w:ascii="Arial" w:eastAsia="MS Gothic" w:hAnsi="Arial" w:cs="Arial"/>
                <w:color w:val="222222"/>
                <w:sz w:val="24"/>
                <w:szCs w:val="20"/>
                <w:lang w:val="ms-MY"/>
              </w:rPr>
              <w:t>dikeluarkan</w:t>
            </w:r>
            <w:r w:rsidRPr="00CD28D7">
              <w:rPr>
                <w:rFonts w:ascii="Arial" w:hAnsi="Arial" w:cs="Arial"/>
                <w:color w:val="222222"/>
                <w:sz w:val="24"/>
                <w:szCs w:val="20"/>
                <w:lang w:val="ms-MY"/>
              </w:rPr>
              <w:t>.</w:t>
            </w:r>
          </w:p>
          <w:p w14:paraId="52874D19" w14:textId="77777777" w:rsidR="00513C50" w:rsidRPr="00E95D95" w:rsidRDefault="00513C50" w:rsidP="00D203E3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52874D1A" w14:textId="77777777" w:rsidR="006D0130" w:rsidRPr="00E95D95" w:rsidRDefault="00513C50" w:rsidP="00D203E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Segera bantu / perbetulkan kesilapan </w:t>
            </w:r>
            <w:r w:rsidR="008308F7" w:rsidRPr="00E95D9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E95D95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dan akui jawapan yang diberi serta beri pujian / motivasi.</w:t>
            </w:r>
          </w:p>
          <w:p w14:paraId="52874D1B" w14:textId="77777777" w:rsidR="00513C50" w:rsidRPr="00E95D95" w:rsidRDefault="00513C50" w:rsidP="00D203E3">
            <w:pPr>
              <w:tabs>
                <w:tab w:val="left" w:pos="189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12" w:type="dxa"/>
          </w:tcPr>
          <w:p w14:paraId="52874D1C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1D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25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26" w14:textId="75BDC4B4" w:rsidR="00513C50" w:rsidRPr="00E95D95" w:rsidRDefault="00D203E3" w:rsidP="00AB49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213881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9D6F48">
              <w:rPr>
                <w:rFonts w:ascii="Arial" w:hAnsi="Arial" w:cs="Arial"/>
                <w:sz w:val="24"/>
                <w:szCs w:val="24"/>
                <w:lang w:val="ms-MY" w:eastAsia="en-US"/>
              </w:rPr>
              <w:t>3/10</w:t>
            </w:r>
            <w:r w:rsidR="00E07A16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921" w:type="dxa"/>
          </w:tcPr>
          <w:p w14:paraId="52874D27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28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30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31" w14:textId="7E9F74C8" w:rsidR="00513C50" w:rsidRPr="00E95D95" w:rsidRDefault="00384464" w:rsidP="009A1D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AB49C8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  <w:r w:rsidR="00513C50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  <w:tr w:rsidR="00513C50" w:rsidRPr="00E95D95" w14:paraId="52874D35" w14:textId="77777777" w:rsidTr="00E44CD5">
        <w:trPr>
          <w:cantSplit/>
          <w:trHeight w:val="710"/>
        </w:trPr>
        <w:tc>
          <w:tcPr>
            <w:tcW w:w="6419" w:type="dxa"/>
            <w:vAlign w:val="center"/>
          </w:tcPr>
          <w:p w14:paraId="52874D33" w14:textId="2F21143E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E95D95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6465A7" w:rsidRPr="00E95D9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9D6F48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3/10</w:t>
            </w:r>
            <w:r w:rsidR="006465A7" w:rsidRPr="00E95D9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433" w:type="dxa"/>
            <w:gridSpan w:val="2"/>
            <w:vAlign w:val="center"/>
          </w:tcPr>
          <w:p w14:paraId="52874D34" w14:textId="77777777" w:rsidR="00513C50" w:rsidRPr="00E95D95" w:rsidRDefault="00513C50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F9621E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E95D95" w14:paraId="52874D3A" w14:textId="77777777" w:rsidTr="00E44CD5">
        <w:trPr>
          <w:trHeight w:val="705"/>
        </w:trPr>
        <w:tc>
          <w:tcPr>
            <w:tcW w:w="6419" w:type="dxa"/>
            <w:vAlign w:val="center"/>
          </w:tcPr>
          <w:p w14:paraId="52874D36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52874D37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14:paraId="52874D38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21" w:type="dxa"/>
            <w:vAlign w:val="center"/>
          </w:tcPr>
          <w:p w14:paraId="52874D39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E95D95" w14:paraId="52874D62" w14:textId="77777777" w:rsidTr="00E44CD5">
        <w:trPr>
          <w:trHeight w:val="9413"/>
        </w:trPr>
        <w:tc>
          <w:tcPr>
            <w:tcW w:w="6419" w:type="dxa"/>
          </w:tcPr>
          <w:p w14:paraId="52874D3B" w14:textId="77777777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2874D3C" w14:textId="77777777" w:rsidR="00513C50" w:rsidRPr="00E95D95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E95D9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52874D3D" w14:textId="77777777" w:rsidR="00513C50" w:rsidRPr="00E95D95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3E" w14:textId="77777777" w:rsidR="00513C50" w:rsidRPr="00E95D95" w:rsidRDefault="00513C50" w:rsidP="00886C8E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1.  Beritahu </w:t>
            </w:r>
            <w:r w:rsidR="008308F7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semua soalan adalah berdasarkan     kepada pelajaran yang telah dipelajari.</w:t>
            </w:r>
          </w:p>
          <w:p w14:paraId="52874D3F" w14:textId="77777777" w:rsidR="00513C50" w:rsidRPr="00E95D95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40" w14:textId="77777777" w:rsidR="00513C50" w:rsidRPr="00E95D95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2.   Edarkan Kertas Tugasan.</w:t>
            </w:r>
          </w:p>
          <w:p w14:paraId="52874D41" w14:textId="77777777" w:rsidR="00513C50" w:rsidRPr="00E95D95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42" w14:textId="77777777" w:rsidR="004733E0" w:rsidRPr="00E95D95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3.   Beri peluang kepada </w:t>
            </w:r>
            <w:r w:rsidR="008308F7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="004733E0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untuk mendapat  </w:t>
            </w:r>
          </w:p>
          <w:p w14:paraId="52874D43" w14:textId="77777777" w:rsidR="00513C50" w:rsidRPr="00E95D95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 penjelasan </w:t>
            </w:r>
            <w:r w:rsidR="00513C50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atau  bertanya.</w:t>
            </w:r>
          </w:p>
          <w:p w14:paraId="52874D44" w14:textId="77777777" w:rsidR="00513C50" w:rsidRPr="00E95D95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45" w14:textId="77777777" w:rsidR="00513C50" w:rsidRPr="00E95D95" w:rsidRDefault="00513C50" w:rsidP="00886C8E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4. Nyatakan tempoh menyiapkan tugasan.</w:t>
            </w:r>
          </w:p>
          <w:p w14:paraId="52874D46" w14:textId="77777777" w:rsidR="00513C50" w:rsidRPr="00E95D95" w:rsidRDefault="00513C50" w:rsidP="00886C8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47" w14:textId="77777777" w:rsidR="00513C50" w:rsidRPr="00E95D95" w:rsidRDefault="00513C50" w:rsidP="00886C8E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5. Beri </w:t>
            </w:r>
            <w:r w:rsidR="00E9779C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rumusan</w:t>
            </w: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mengenai apa yang telah diajar dan faedahnya</w:t>
            </w:r>
          </w:p>
          <w:p w14:paraId="52874D48" w14:textId="77777777" w:rsidR="00513C50" w:rsidRPr="00E95D95" w:rsidRDefault="00513C50" w:rsidP="00886C8E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49" w14:textId="77777777" w:rsidR="00513C50" w:rsidRPr="00E95D95" w:rsidRDefault="00513C50" w:rsidP="00886C8E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6.  Beritahu  tajuk pelajaran yang akan datang  dan minta bersedia. </w:t>
            </w:r>
          </w:p>
          <w:p w14:paraId="52874D4A" w14:textId="77777777" w:rsidR="00111A71" w:rsidRPr="00E95D95" w:rsidRDefault="00513C50" w:rsidP="00111A71">
            <w:pPr>
              <w:pStyle w:val="ColorfulList-Accent11"/>
              <w:spacing w:after="0" w:line="360" w:lineRule="auto"/>
              <w:ind w:left="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95D95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</w:t>
            </w:r>
            <w:r w:rsidR="00AB49C8" w:rsidRPr="00E95D95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    </w:t>
            </w:r>
            <w:r w:rsidRPr="00E95D95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TAJUK : </w:t>
            </w:r>
          </w:p>
          <w:p w14:paraId="2E78F130" w14:textId="77777777" w:rsidR="000464FF" w:rsidRPr="00E95D95" w:rsidRDefault="000464FF" w:rsidP="000464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720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E95D95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PEMASANGAN SISTEM PENGOPERASIAN, DAN PEMACU PERALATAN KOMPUTER </w:t>
            </w:r>
          </w:p>
          <w:p w14:paraId="52874D4C" w14:textId="77777777" w:rsidR="00CE6C81" w:rsidRPr="00E95D95" w:rsidRDefault="00CE6C81" w:rsidP="00FF5CEF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4D" w14:textId="77777777" w:rsidR="00513C50" w:rsidRPr="00E95D95" w:rsidRDefault="00513C50" w:rsidP="00886C8E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7.  Ucap salam.</w:t>
            </w:r>
          </w:p>
        </w:tc>
        <w:tc>
          <w:tcPr>
            <w:tcW w:w="2512" w:type="dxa"/>
          </w:tcPr>
          <w:p w14:paraId="52874D4E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4F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50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51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52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53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54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56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57" w14:textId="0F805FE8" w:rsidR="00513C50" w:rsidRPr="00E95D95" w:rsidRDefault="00213881" w:rsidP="00AB49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KPD2012</w:t>
            </w:r>
            <w:r w:rsidR="00D203E3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9D6F48">
              <w:rPr>
                <w:rFonts w:ascii="Arial" w:hAnsi="Arial" w:cs="Arial"/>
                <w:sz w:val="24"/>
                <w:szCs w:val="24"/>
                <w:lang w:val="ms-MY" w:eastAsia="en-US"/>
              </w:rPr>
              <w:t>3/10</w:t>
            </w:r>
            <w:r w:rsidR="00D203E3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921" w:type="dxa"/>
          </w:tcPr>
          <w:p w14:paraId="52874D58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59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5A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5B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5C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5D" w14:textId="77777777" w:rsidR="00513C50" w:rsidRPr="00E95D9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5E" w14:textId="77777777" w:rsidR="00E9779C" w:rsidRPr="00E95D95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60" w14:textId="77777777" w:rsidR="00E9779C" w:rsidRPr="00E95D95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874D61" w14:textId="31E0D0A9" w:rsidR="00E9779C" w:rsidRPr="00E95D95" w:rsidRDefault="00384464" w:rsidP="00886C8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>30</w:t>
            </w:r>
            <w:r w:rsidR="00E9779C" w:rsidRPr="00E95D9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52874D63" w14:textId="77777777" w:rsidR="00513C50" w:rsidRPr="00E95D95" w:rsidRDefault="00513C50">
      <w:pPr>
        <w:rPr>
          <w:lang w:val="ms-MY"/>
        </w:rPr>
      </w:pPr>
    </w:p>
    <w:sectPr w:rsidR="00513C50" w:rsidRPr="00E95D95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F0E40" w14:textId="77777777" w:rsidR="00461235" w:rsidRDefault="00461235">
      <w:pPr>
        <w:spacing w:after="0" w:line="240" w:lineRule="auto"/>
      </w:pPr>
      <w:r>
        <w:separator/>
      </w:r>
    </w:p>
  </w:endnote>
  <w:endnote w:type="continuationSeparator" w:id="0">
    <w:p w14:paraId="5DADFAF1" w14:textId="77777777" w:rsidR="00461235" w:rsidRDefault="0046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5AC3E" w14:textId="77777777" w:rsidR="00461235" w:rsidRDefault="00461235">
      <w:pPr>
        <w:spacing w:after="0" w:line="240" w:lineRule="auto"/>
      </w:pPr>
      <w:r>
        <w:separator/>
      </w:r>
    </w:p>
  </w:footnote>
  <w:footnote w:type="continuationSeparator" w:id="0">
    <w:p w14:paraId="08CCEEDB" w14:textId="77777777" w:rsidR="00461235" w:rsidRDefault="00461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54E09"/>
    <w:multiLevelType w:val="hybridMultilevel"/>
    <w:tmpl w:val="3970DDF2"/>
    <w:lvl w:ilvl="0" w:tplc="0E485F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42434"/>
    <w:multiLevelType w:val="hybridMultilevel"/>
    <w:tmpl w:val="19368396"/>
    <w:lvl w:ilvl="0" w:tplc="9A5EB4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" w15:restartNumberingAfterBreak="0">
    <w:nsid w:val="13AC663B"/>
    <w:multiLevelType w:val="hybridMultilevel"/>
    <w:tmpl w:val="67047E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C0B31"/>
    <w:multiLevelType w:val="hybridMultilevel"/>
    <w:tmpl w:val="233C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879A0"/>
    <w:multiLevelType w:val="hybridMultilevel"/>
    <w:tmpl w:val="6B1A647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EB14D9"/>
    <w:multiLevelType w:val="hybridMultilevel"/>
    <w:tmpl w:val="8E7836DC"/>
    <w:lvl w:ilvl="0" w:tplc="4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27D556FF"/>
    <w:multiLevelType w:val="hybridMultilevel"/>
    <w:tmpl w:val="89AAD15C"/>
    <w:lvl w:ilvl="0" w:tplc="B0285A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00B6208"/>
    <w:multiLevelType w:val="hybridMultilevel"/>
    <w:tmpl w:val="310AD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D1754FF"/>
    <w:multiLevelType w:val="hybridMultilevel"/>
    <w:tmpl w:val="D3EA5A34"/>
    <w:lvl w:ilvl="0" w:tplc="4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315EC"/>
    <w:multiLevelType w:val="hybridMultilevel"/>
    <w:tmpl w:val="9182A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7199B"/>
    <w:multiLevelType w:val="hybridMultilevel"/>
    <w:tmpl w:val="E43C7DD2"/>
    <w:lvl w:ilvl="0" w:tplc="6184764E">
      <w:start w:val="1"/>
      <w:numFmt w:val="decimal"/>
      <w:lvlText w:val="%1)"/>
      <w:lvlJc w:val="left"/>
      <w:pPr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A63815"/>
    <w:multiLevelType w:val="hybridMultilevel"/>
    <w:tmpl w:val="CDBEA626"/>
    <w:lvl w:ilvl="0" w:tplc="A29249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D4A2D"/>
    <w:multiLevelType w:val="hybridMultilevel"/>
    <w:tmpl w:val="A8C4E726"/>
    <w:lvl w:ilvl="0" w:tplc="22BE22C2">
      <w:start w:val="1"/>
      <w:numFmt w:val="decimal"/>
      <w:lvlText w:val="%1."/>
      <w:lvlJc w:val="left"/>
      <w:pPr>
        <w:ind w:left="446" w:hanging="360"/>
      </w:pPr>
      <w:rPr>
        <w:rFonts w:hint="default"/>
        <w:sz w:val="24"/>
        <w:szCs w:val="24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9" w15:restartNumberingAfterBreak="0">
    <w:nsid w:val="478A48D6"/>
    <w:multiLevelType w:val="hybridMultilevel"/>
    <w:tmpl w:val="DEE6D7CE"/>
    <w:lvl w:ilvl="0" w:tplc="4409000F">
      <w:start w:val="1"/>
      <w:numFmt w:val="decimal"/>
      <w:lvlText w:val="%1."/>
      <w:lvlJc w:val="left"/>
      <w:pPr>
        <w:ind w:left="2340" w:hanging="360"/>
      </w:pPr>
    </w:lvl>
    <w:lvl w:ilvl="1" w:tplc="44090019" w:tentative="1">
      <w:start w:val="1"/>
      <w:numFmt w:val="lowerLetter"/>
      <w:lvlText w:val="%2."/>
      <w:lvlJc w:val="left"/>
      <w:pPr>
        <w:ind w:left="3060" w:hanging="360"/>
      </w:pPr>
    </w:lvl>
    <w:lvl w:ilvl="2" w:tplc="4409001B" w:tentative="1">
      <w:start w:val="1"/>
      <w:numFmt w:val="lowerRoman"/>
      <w:lvlText w:val="%3."/>
      <w:lvlJc w:val="right"/>
      <w:pPr>
        <w:ind w:left="3780" w:hanging="180"/>
      </w:pPr>
    </w:lvl>
    <w:lvl w:ilvl="3" w:tplc="4409000F" w:tentative="1">
      <w:start w:val="1"/>
      <w:numFmt w:val="decimal"/>
      <w:lvlText w:val="%4."/>
      <w:lvlJc w:val="left"/>
      <w:pPr>
        <w:ind w:left="4500" w:hanging="360"/>
      </w:pPr>
    </w:lvl>
    <w:lvl w:ilvl="4" w:tplc="44090019" w:tentative="1">
      <w:start w:val="1"/>
      <w:numFmt w:val="lowerLetter"/>
      <w:lvlText w:val="%5."/>
      <w:lvlJc w:val="left"/>
      <w:pPr>
        <w:ind w:left="5220" w:hanging="360"/>
      </w:pPr>
    </w:lvl>
    <w:lvl w:ilvl="5" w:tplc="4409001B" w:tentative="1">
      <w:start w:val="1"/>
      <w:numFmt w:val="lowerRoman"/>
      <w:lvlText w:val="%6."/>
      <w:lvlJc w:val="right"/>
      <w:pPr>
        <w:ind w:left="5940" w:hanging="180"/>
      </w:pPr>
    </w:lvl>
    <w:lvl w:ilvl="6" w:tplc="4409000F" w:tentative="1">
      <w:start w:val="1"/>
      <w:numFmt w:val="decimal"/>
      <w:lvlText w:val="%7."/>
      <w:lvlJc w:val="left"/>
      <w:pPr>
        <w:ind w:left="6660" w:hanging="360"/>
      </w:pPr>
    </w:lvl>
    <w:lvl w:ilvl="7" w:tplc="44090019" w:tentative="1">
      <w:start w:val="1"/>
      <w:numFmt w:val="lowerLetter"/>
      <w:lvlText w:val="%8."/>
      <w:lvlJc w:val="left"/>
      <w:pPr>
        <w:ind w:left="7380" w:hanging="360"/>
      </w:pPr>
    </w:lvl>
    <w:lvl w:ilvl="8" w:tplc="4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47C91F2C"/>
    <w:multiLevelType w:val="hybridMultilevel"/>
    <w:tmpl w:val="0E1ED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D61F6"/>
    <w:multiLevelType w:val="hybridMultilevel"/>
    <w:tmpl w:val="EB326380"/>
    <w:lvl w:ilvl="0" w:tplc="4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2" w15:restartNumberingAfterBreak="0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68722B"/>
    <w:multiLevelType w:val="hybridMultilevel"/>
    <w:tmpl w:val="C1709BC8"/>
    <w:lvl w:ilvl="0" w:tplc="D80CDA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F4B5E"/>
    <w:multiLevelType w:val="hybridMultilevel"/>
    <w:tmpl w:val="36E422E8"/>
    <w:lvl w:ilvl="0" w:tplc="4ABEF36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 w15:restartNumberingAfterBreak="0">
    <w:nsid w:val="586F528C"/>
    <w:multiLevelType w:val="hybridMultilevel"/>
    <w:tmpl w:val="056ECA8E"/>
    <w:lvl w:ilvl="0" w:tplc="31223DCA">
      <w:start w:val="1"/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  <w:color w:val="auto"/>
      </w:rPr>
    </w:lvl>
    <w:lvl w:ilvl="1" w:tplc="4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C3D4BE0"/>
    <w:multiLevelType w:val="hybridMultilevel"/>
    <w:tmpl w:val="9312BB5A"/>
    <w:lvl w:ilvl="0" w:tplc="F2B842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0" w15:restartNumberingAfterBreak="0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D77554"/>
    <w:multiLevelType w:val="hybridMultilevel"/>
    <w:tmpl w:val="F1D87A0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5" w15:restartNumberingAfterBreak="0">
    <w:nsid w:val="70FE0461"/>
    <w:multiLevelType w:val="hybridMultilevel"/>
    <w:tmpl w:val="2A069CF0"/>
    <w:lvl w:ilvl="0" w:tplc="B6A6B50C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36" w15:restartNumberingAfterBreak="0">
    <w:nsid w:val="71842035"/>
    <w:multiLevelType w:val="hybridMultilevel"/>
    <w:tmpl w:val="79C27DA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435735"/>
    <w:multiLevelType w:val="hybridMultilevel"/>
    <w:tmpl w:val="5A4A342C"/>
    <w:lvl w:ilvl="0" w:tplc="0E2AD7D2">
      <w:start w:val="1"/>
      <w:numFmt w:val="lowerRoman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52FA7"/>
    <w:multiLevelType w:val="hybridMultilevel"/>
    <w:tmpl w:val="D2021E0C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0109E"/>
    <w:multiLevelType w:val="hybridMultilevel"/>
    <w:tmpl w:val="43B86144"/>
    <w:lvl w:ilvl="0" w:tplc="8ADE06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3E48A3"/>
    <w:multiLevelType w:val="hybridMultilevel"/>
    <w:tmpl w:val="E7BE273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D074113"/>
    <w:multiLevelType w:val="hybridMultilevel"/>
    <w:tmpl w:val="23BAEA2E"/>
    <w:lvl w:ilvl="0" w:tplc="7242EB64">
      <w:start w:val="1"/>
      <w:numFmt w:val="lowerRoman"/>
      <w:lvlText w:val="%1."/>
      <w:lvlJc w:val="left"/>
      <w:pPr>
        <w:ind w:left="841" w:hanging="720"/>
      </w:pPr>
      <w:rPr>
        <w:rFonts w:eastAsia="MS Gothic" w:hint="default"/>
      </w:rPr>
    </w:lvl>
    <w:lvl w:ilvl="1" w:tplc="44090019" w:tentative="1">
      <w:start w:val="1"/>
      <w:numFmt w:val="lowerLetter"/>
      <w:lvlText w:val="%2."/>
      <w:lvlJc w:val="left"/>
      <w:pPr>
        <w:ind w:left="1201" w:hanging="360"/>
      </w:pPr>
    </w:lvl>
    <w:lvl w:ilvl="2" w:tplc="4409001B" w:tentative="1">
      <w:start w:val="1"/>
      <w:numFmt w:val="lowerRoman"/>
      <w:lvlText w:val="%3."/>
      <w:lvlJc w:val="right"/>
      <w:pPr>
        <w:ind w:left="1921" w:hanging="180"/>
      </w:pPr>
    </w:lvl>
    <w:lvl w:ilvl="3" w:tplc="4409000F" w:tentative="1">
      <w:start w:val="1"/>
      <w:numFmt w:val="decimal"/>
      <w:lvlText w:val="%4."/>
      <w:lvlJc w:val="left"/>
      <w:pPr>
        <w:ind w:left="2641" w:hanging="360"/>
      </w:pPr>
    </w:lvl>
    <w:lvl w:ilvl="4" w:tplc="44090019" w:tentative="1">
      <w:start w:val="1"/>
      <w:numFmt w:val="lowerLetter"/>
      <w:lvlText w:val="%5."/>
      <w:lvlJc w:val="left"/>
      <w:pPr>
        <w:ind w:left="3361" w:hanging="360"/>
      </w:pPr>
    </w:lvl>
    <w:lvl w:ilvl="5" w:tplc="4409001B" w:tentative="1">
      <w:start w:val="1"/>
      <w:numFmt w:val="lowerRoman"/>
      <w:lvlText w:val="%6."/>
      <w:lvlJc w:val="right"/>
      <w:pPr>
        <w:ind w:left="4081" w:hanging="180"/>
      </w:pPr>
    </w:lvl>
    <w:lvl w:ilvl="6" w:tplc="4409000F" w:tentative="1">
      <w:start w:val="1"/>
      <w:numFmt w:val="decimal"/>
      <w:lvlText w:val="%7."/>
      <w:lvlJc w:val="left"/>
      <w:pPr>
        <w:ind w:left="4801" w:hanging="360"/>
      </w:pPr>
    </w:lvl>
    <w:lvl w:ilvl="7" w:tplc="44090019" w:tentative="1">
      <w:start w:val="1"/>
      <w:numFmt w:val="lowerLetter"/>
      <w:lvlText w:val="%8."/>
      <w:lvlJc w:val="left"/>
      <w:pPr>
        <w:ind w:left="5521" w:hanging="360"/>
      </w:pPr>
    </w:lvl>
    <w:lvl w:ilvl="8" w:tplc="4409001B" w:tentative="1">
      <w:start w:val="1"/>
      <w:numFmt w:val="lowerRoman"/>
      <w:lvlText w:val="%9."/>
      <w:lvlJc w:val="right"/>
      <w:pPr>
        <w:ind w:left="6241" w:hanging="180"/>
      </w:pPr>
    </w:lvl>
  </w:abstractNum>
  <w:num w:numId="1">
    <w:abstractNumId w:val="9"/>
  </w:num>
  <w:num w:numId="2">
    <w:abstractNumId w:val="29"/>
  </w:num>
  <w:num w:numId="3">
    <w:abstractNumId w:val="25"/>
  </w:num>
  <w:num w:numId="4">
    <w:abstractNumId w:val="2"/>
  </w:num>
  <w:num w:numId="5">
    <w:abstractNumId w:val="30"/>
  </w:num>
  <w:num w:numId="6">
    <w:abstractNumId w:val="18"/>
  </w:num>
  <w:num w:numId="7">
    <w:abstractNumId w:val="22"/>
  </w:num>
  <w:num w:numId="8">
    <w:abstractNumId w:val="41"/>
  </w:num>
  <w:num w:numId="9">
    <w:abstractNumId w:val="7"/>
  </w:num>
  <w:num w:numId="10">
    <w:abstractNumId w:val="15"/>
  </w:num>
  <w:num w:numId="11">
    <w:abstractNumId w:val="42"/>
  </w:num>
  <w:num w:numId="12">
    <w:abstractNumId w:val="40"/>
  </w:num>
  <w:num w:numId="13">
    <w:abstractNumId w:val="14"/>
  </w:num>
  <w:num w:numId="14">
    <w:abstractNumId w:val="33"/>
  </w:num>
  <w:num w:numId="15">
    <w:abstractNumId w:val="34"/>
  </w:num>
  <w:num w:numId="16">
    <w:abstractNumId w:val="11"/>
  </w:num>
  <w:num w:numId="17">
    <w:abstractNumId w:val="32"/>
  </w:num>
  <w:num w:numId="18">
    <w:abstractNumId w:val="28"/>
  </w:num>
  <w:num w:numId="19">
    <w:abstractNumId w:val="43"/>
  </w:num>
  <w:num w:numId="20">
    <w:abstractNumId w:val="4"/>
  </w:num>
  <w:num w:numId="21">
    <w:abstractNumId w:val="20"/>
  </w:num>
  <w:num w:numId="22">
    <w:abstractNumId w:val="13"/>
  </w:num>
  <w:num w:numId="23">
    <w:abstractNumId w:val="35"/>
  </w:num>
  <w:num w:numId="24">
    <w:abstractNumId w:val="24"/>
  </w:num>
  <w:num w:numId="25">
    <w:abstractNumId w:val="16"/>
  </w:num>
  <w:num w:numId="26">
    <w:abstractNumId w:val="1"/>
  </w:num>
  <w:num w:numId="27">
    <w:abstractNumId w:val="21"/>
  </w:num>
  <w:num w:numId="28">
    <w:abstractNumId w:val="5"/>
  </w:num>
  <w:num w:numId="29">
    <w:abstractNumId w:val="44"/>
  </w:num>
  <w:num w:numId="30">
    <w:abstractNumId w:val="3"/>
  </w:num>
  <w:num w:numId="31">
    <w:abstractNumId w:val="27"/>
  </w:num>
  <w:num w:numId="32">
    <w:abstractNumId w:val="26"/>
  </w:num>
  <w:num w:numId="33">
    <w:abstractNumId w:val="8"/>
  </w:num>
  <w:num w:numId="34">
    <w:abstractNumId w:val="23"/>
  </w:num>
  <w:num w:numId="35">
    <w:abstractNumId w:val="39"/>
  </w:num>
  <w:num w:numId="36">
    <w:abstractNumId w:val="10"/>
  </w:num>
  <w:num w:numId="37">
    <w:abstractNumId w:val="17"/>
  </w:num>
  <w:num w:numId="38">
    <w:abstractNumId w:val="6"/>
  </w:num>
  <w:num w:numId="39">
    <w:abstractNumId w:val="45"/>
  </w:num>
  <w:num w:numId="40">
    <w:abstractNumId w:val="37"/>
  </w:num>
  <w:num w:numId="41">
    <w:abstractNumId w:val="31"/>
  </w:num>
  <w:num w:numId="42">
    <w:abstractNumId w:val="0"/>
  </w:num>
  <w:num w:numId="43">
    <w:abstractNumId w:val="12"/>
  </w:num>
  <w:num w:numId="44">
    <w:abstractNumId w:val="19"/>
  </w:num>
  <w:num w:numId="45">
    <w:abstractNumId w:val="36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C50"/>
    <w:rsid w:val="000072CC"/>
    <w:rsid w:val="000212C4"/>
    <w:rsid w:val="00033ADE"/>
    <w:rsid w:val="000464FF"/>
    <w:rsid w:val="000C7CED"/>
    <w:rsid w:val="000D5A02"/>
    <w:rsid w:val="000E68C8"/>
    <w:rsid w:val="00100BE3"/>
    <w:rsid w:val="00111A71"/>
    <w:rsid w:val="001141E2"/>
    <w:rsid w:val="00124DEA"/>
    <w:rsid w:val="00142680"/>
    <w:rsid w:val="0015193F"/>
    <w:rsid w:val="00176D39"/>
    <w:rsid w:val="00183AD6"/>
    <w:rsid w:val="00196A1D"/>
    <w:rsid w:val="001A0F2A"/>
    <w:rsid w:val="001B6525"/>
    <w:rsid w:val="001C21A6"/>
    <w:rsid w:val="001D1900"/>
    <w:rsid w:val="001E50EE"/>
    <w:rsid w:val="00213881"/>
    <w:rsid w:val="002541CE"/>
    <w:rsid w:val="00275F6F"/>
    <w:rsid w:val="00290632"/>
    <w:rsid w:val="003322C2"/>
    <w:rsid w:val="00384464"/>
    <w:rsid w:val="003849AE"/>
    <w:rsid w:val="003B38BD"/>
    <w:rsid w:val="003E5980"/>
    <w:rsid w:val="0040464B"/>
    <w:rsid w:val="00461235"/>
    <w:rsid w:val="00464EE1"/>
    <w:rsid w:val="004651A0"/>
    <w:rsid w:val="004733B2"/>
    <w:rsid w:val="004733E0"/>
    <w:rsid w:val="00493444"/>
    <w:rsid w:val="00493F42"/>
    <w:rsid w:val="004A660A"/>
    <w:rsid w:val="004B0E18"/>
    <w:rsid w:val="004B7599"/>
    <w:rsid w:val="004E1CC8"/>
    <w:rsid w:val="004E64C3"/>
    <w:rsid w:val="004F0C34"/>
    <w:rsid w:val="004F15DD"/>
    <w:rsid w:val="005046FB"/>
    <w:rsid w:val="00513C50"/>
    <w:rsid w:val="005362F8"/>
    <w:rsid w:val="00542723"/>
    <w:rsid w:val="005B276C"/>
    <w:rsid w:val="00606E35"/>
    <w:rsid w:val="00607467"/>
    <w:rsid w:val="006222CC"/>
    <w:rsid w:val="006465A7"/>
    <w:rsid w:val="00655341"/>
    <w:rsid w:val="00660249"/>
    <w:rsid w:val="00666DEE"/>
    <w:rsid w:val="00687EDD"/>
    <w:rsid w:val="00695BF5"/>
    <w:rsid w:val="006D0130"/>
    <w:rsid w:val="006D1FF7"/>
    <w:rsid w:val="006D4C48"/>
    <w:rsid w:val="006D7D78"/>
    <w:rsid w:val="006E6D09"/>
    <w:rsid w:val="0070095E"/>
    <w:rsid w:val="00700F27"/>
    <w:rsid w:val="00703E75"/>
    <w:rsid w:val="00714F81"/>
    <w:rsid w:val="007314E6"/>
    <w:rsid w:val="007363E3"/>
    <w:rsid w:val="00761A2F"/>
    <w:rsid w:val="00772818"/>
    <w:rsid w:val="00772F53"/>
    <w:rsid w:val="00786696"/>
    <w:rsid w:val="0079154E"/>
    <w:rsid w:val="007A099A"/>
    <w:rsid w:val="007D4A09"/>
    <w:rsid w:val="00806D5A"/>
    <w:rsid w:val="008303C5"/>
    <w:rsid w:val="008308F7"/>
    <w:rsid w:val="00832DBC"/>
    <w:rsid w:val="00834A38"/>
    <w:rsid w:val="00894A53"/>
    <w:rsid w:val="008A1004"/>
    <w:rsid w:val="008C3CBC"/>
    <w:rsid w:val="008F238E"/>
    <w:rsid w:val="008F2865"/>
    <w:rsid w:val="008F72EA"/>
    <w:rsid w:val="0092658A"/>
    <w:rsid w:val="00995E1A"/>
    <w:rsid w:val="009A1D4F"/>
    <w:rsid w:val="009C2170"/>
    <w:rsid w:val="009D6F48"/>
    <w:rsid w:val="009E2F71"/>
    <w:rsid w:val="00A379C8"/>
    <w:rsid w:val="00A6224D"/>
    <w:rsid w:val="00A66AC9"/>
    <w:rsid w:val="00A76D89"/>
    <w:rsid w:val="00A81580"/>
    <w:rsid w:val="00A838A9"/>
    <w:rsid w:val="00A95487"/>
    <w:rsid w:val="00AA24F2"/>
    <w:rsid w:val="00AB49C8"/>
    <w:rsid w:val="00AB7091"/>
    <w:rsid w:val="00B0575A"/>
    <w:rsid w:val="00B478E8"/>
    <w:rsid w:val="00B47FED"/>
    <w:rsid w:val="00B67566"/>
    <w:rsid w:val="00B76D71"/>
    <w:rsid w:val="00BA209E"/>
    <w:rsid w:val="00BD62CC"/>
    <w:rsid w:val="00BD7D1D"/>
    <w:rsid w:val="00BE1AE2"/>
    <w:rsid w:val="00C35D88"/>
    <w:rsid w:val="00C3623F"/>
    <w:rsid w:val="00C40244"/>
    <w:rsid w:val="00C83007"/>
    <w:rsid w:val="00CD28D7"/>
    <w:rsid w:val="00CE6C81"/>
    <w:rsid w:val="00CE703B"/>
    <w:rsid w:val="00CF0CCE"/>
    <w:rsid w:val="00CF386C"/>
    <w:rsid w:val="00CF761B"/>
    <w:rsid w:val="00D203E3"/>
    <w:rsid w:val="00D47F42"/>
    <w:rsid w:val="00D51AB9"/>
    <w:rsid w:val="00D67E9B"/>
    <w:rsid w:val="00D73CE2"/>
    <w:rsid w:val="00D90AE3"/>
    <w:rsid w:val="00D97A03"/>
    <w:rsid w:val="00DB178A"/>
    <w:rsid w:val="00DC5C7E"/>
    <w:rsid w:val="00DD3926"/>
    <w:rsid w:val="00DE5193"/>
    <w:rsid w:val="00E07A16"/>
    <w:rsid w:val="00E37AE9"/>
    <w:rsid w:val="00E44CD5"/>
    <w:rsid w:val="00E46F3F"/>
    <w:rsid w:val="00E477B9"/>
    <w:rsid w:val="00E547C6"/>
    <w:rsid w:val="00E76C77"/>
    <w:rsid w:val="00E93932"/>
    <w:rsid w:val="00E95D95"/>
    <w:rsid w:val="00E9779C"/>
    <w:rsid w:val="00F1212F"/>
    <w:rsid w:val="00F64149"/>
    <w:rsid w:val="00F6659E"/>
    <w:rsid w:val="00F94F82"/>
    <w:rsid w:val="00F9621E"/>
    <w:rsid w:val="00FF330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74C0B"/>
  <w15:docId w15:val="{567776AF-A82F-4B78-8B77-4D7BE89E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styleId="Emphasis">
    <w:name w:val="Emphasis"/>
    <w:basedOn w:val="DefaultParagraphFont"/>
    <w:uiPriority w:val="20"/>
    <w:qFormat/>
    <w:rsid w:val="00D203E3"/>
    <w:rPr>
      <w:i/>
      <w:iCs/>
    </w:rPr>
  </w:style>
  <w:style w:type="character" w:customStyle="1" w:styleId="hps">
    <w:name w:val="hps"/>
    <w:rsid w:val="00213881"/>
  </w:style>
  <w:style w:type="paragraph" w:styleId="BalloonText">
    <w:name w:val="Balloon Text"/>
    <w:basedOn w:val="Normal"/>
    <w:link w:val="BalloonTextChar"/>
    <w:uiPriority w:val="99"/>
    <w:semiHidden/>
    <w:unhideWhenUsed/>
    <w:rsid w:val="0021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81"/>
    <w:rPr>
      <w:rFonts w:ascii="Tahoma" w:eastAsia="Times New Roman" w:hAnsi="Tahoma" w:cs="Tahoma"/>
      <w:sz w:val="16"/>
      <w:szCs w:val="16"/>
      <w:lang w:val="en-MY" w:eastAsia="en-MY"/>
    </w:rPr>
  </w:style>
  <w:style w:type="character" w:customStyle="1" w:styleId="atn">
    <w:name w:val="atn"/>
    <w:rsid w:val="00213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47</cp:revision>
  <cp:lastPrinted>2019-07-11T01:55:00Z</cp:lastPrinted>
  <dcterms:created xsi:type="dcterms:W3CDTF">2019-05-30T06:54:00Z</dcterms:created>
  <dcterms:modified xsi:type="dcterms:W3CDTF">2019-10-02T03:31:00Z</dcterms:modified>
</cp:coreProperties>
</file>