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1377"/>
        <w:gridCol w:w="3856"/>
        <w:gridCol w:w="2557"/>
      </w:tblGrid>
      <w:tr w:rsidR="00513C50" w:rsidRPr="00F2750D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F2750D" w:rsidRDefault="00C5387C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97282</wp:posOffset>
                      </wp:positionV>
                      <wp:extent cx="4675632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5632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13C50" w:rsidRPr="00A14A24" w:rsidRDefault="00513C50" w:rsidP="00EE590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A14A24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</w:t>
                                  </w:r>
                                  <w:r w:rsidR="00AF7F41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LATIHAN </w:t>
                                  </w:r>
                                  <w:r w:rsidR="00EE5900"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513C50" w:rsidRPr="00A14A24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4A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71.35pt;margin-top:7.65pt;width:368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eA5w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" filled="f" stroked="f" strokeweight="0">
                      <v:textbox inset="0,0,0,0">
                        <w:txbxContent>
                          <w:p w:rsidR="00513C50" w:rsidRPr="00A14A24" w:rsidRDefault="00513C50" w:rsidP="00EE590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A14A24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</w:t>
                            </w:r>
                            <w:r w:rsidR="00AF7F41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LATIHAN </w:t>
                            </w:r>
                            <w:r w:rsidR="00EE5900"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513C50" w:rsidRPr="00A14A24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4A24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F2750D" w:rsidRDefault="00513C50" w:rsidP="00886C8E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ab/>
            </w:r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ab/>
            </w:r>
          </w:p>
        </w:tc>
      </w:tr>
      <w:tr w:rsidR="00F562B1" w:rsidRPr="00F2750D" w:rsidTr="00F562B1">
        <w:trPr>
          <w:trHeight w:val="941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F562B1" w:rsidRPr="00F2750D" w:rsidRDefault="00F562B1" w:rsidP="00513BF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2750D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F562B1" w:rsidRPr="00F2750D" w:rsidRDefault="00F562B1" w:rsidP="00A9548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F275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2750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F562B1" w:rsidRPr="00F2750D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F562B1" w:rsidRPr="00F2750D" w:rsidRDefault="00F562B1" w:rsidP="00513B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F562B1" w:rsidRPr="00F2750D" w:rsidRDefault="00F562B1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D95293" w:rsidRPr="00F2750D" w:rsidTr="00F562B1">
        <w:trPr>
          <w:trHeight w:val="69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KOD, NAMA CU DAN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07060A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iCs/>
              </w:rPr>
            </w:pPr>
            <w:r w:rsidRPr="0007060A">
              <w:rPr>
                <w:rFonts w:ascii="Arial" w:hAnsi="Arial" w:cs="Arial"/>
                <w:b/>
                <w:bCs/>
                <w:iCs/>
                <w:lang w:val="ms-MY"/>
              </w:rPr>
              <w:t xml:space="preserve">CU05/WA3 - </w:t>
            </w:r>
            <w:r w:rsidRPr="0007060A">
              <w:rPr>
                <w:rFonts w:ascii="Arial" w:hAnsi="Arial" w:cs="Arial"/>
                <w:b/>
                <w:bCs/>
                <w:iCs/>
              </w:rPr>
              <w:t>DEBUG APPLICATION CODE</w:t>
            </w:r>
          </w:p>
        </w:tc>
      </w:tr>
      <w:tr w:rsidR="00D95293" w:rsidRPr="00F2750D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5293" w:rsidRPr="00F2750D" w:rsidTr="00AF7F41">
        <w:trPr>
          <w:trHeight w:val="815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F2750D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431E35" w:rsidRDefault="00D95293" w:rsidP="00D9529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KPD2033 : FUNDAMENTAL OF PROGRAMMING</w:t>
            </w:r>
          </w:p>
        </w:tc>
      </w:tr>
      <w:tr w:rsidR="00D95293" w:rsidRPr="00F2750D" w:rsidTr="00D7651F">
        <w:trPr>
          <w:trHeight w:val="105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:rsidR="00D95293" w:rsidRPr="008E71C1" w:rsidRDefault="00D95293" w:rsidP="00D95293">
            <w:pPr>
              <w:tabs>
                <w:tab w:val="left" w:pos="522"/>
              </w:tabs>
              <w:rPr>
                <w:rFonts w:ascii="Arial" w:hAnsi="Arial" w:cs="Arial"/>
                <w:lang w:val="ms-MY"/>
              </w:rPr>
            </w:pPr>
            <w:r w:rsidRPr="008E71C1">
              <w:rPr>
                <w:rFonts w:ascii="Arial" w:hAnsi="Arial" w:cs="Arial"/>
                <w:lang w:val="ms-MY"/>
              </w:rPr>
              <w:t>K3</w:t>
            </w:r>
            <w:r w:rsidRPr="008E71C1">
              <w:rPr>
                <w:rFonts w:ascii="Arial" w:hAnsi="Arial" w:cs="Arial"/>
                <w:lang w:val="ms-MY"/>
              </w:rPr>
              <w:tab/>
              <w:t>WRITE MODULE CODE</w:t>
            </w:r>
          </w:p>
        </w:tc>
      </w:tr>
      <w:tr w:rsidR="00D95293" w:rsidRPr="00F2750D" w:rsidTr="00290632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5293" w:rsidRPr="00F2750D" w:rsidRDefault="00D95293" w:rsidP="00D9529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7651F" w:rsidRDefault="00D7651F" w:rsidP="00D7651F">
            <w:pPr>
              <w:tabs>
                <w:tab w:val="left" w:pos="522"/>
              </w:tabs>
              <w:spacing w:after="0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</w:t>
            </w:r>
            <w:r>
              <w:rPr>
                <w:rFonts w:ascii="Arial" w:hAnsi="Arial" w:cs="Arial"/>
              </w:rPr>
              <w:tab/>
            </w:r>
            <w:r w:rsidRPr="001C77B2">
              <w:rPr>
                <w:rFonts w:ascii="Arial" w:hAnsi="Arial" w:cs="Arial"/>
              </w:rPr>
              <w:t>Data Structure and Modular</w:t>
            </w:r>
          </w:p>
          <w:p w:rsidR="00D7651F" w:rsidRDefault="00D7651F" w:rsidP="00D7651F">
            <w:pPr>
              <w:tabs>
                <w:tab w:val="left" w:pos="522"/>
              </w:tabs>
              <w:spacing w:after="0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3.9   Unit Testing</w:t>
            </w:r>
          </w:p>
          <w:p w:rsidR="00D95293" w:rsidRPr="00855DC8" w:rsidRDefault="00D7651F" w:rsidP="00D7651F">
            <w:pPr>
              <w:tabs>
                <w:tab w:val="left" w:pos="522"/>
              </w:tabs>
              <w:spacing w:after="0"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 Debugging Procedure</w:t>
            </w:r>
            <w:r w:rsidRPr="00855DC8">
              <w:rPr>
                <w:rFonts w:ascii="Arial" w:hAnsi="Arial" w:cs="Arial"/>
              </w:rPr>
              <w:t xml:space="preserve"> </w:t>
            </w:r>
          </w:p>
        </w:tc>
      </w:tr>
      <w:tr w:rsidR="00F562B1" w:rsidRPr="00F2750D" w:rsidTr="00E105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513BF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NO.KOD NOSS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C5387C" w:rsidP="00D7651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</w:t>
            </w:r>
            <w:r w:rsidR="008F70C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</w:t>
            </w:r>
            <w:r w:rsidR="00D952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D76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5</w:t>
            </w:r>
            <w:r w:rsidR="00D952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/27</w:t>
            </w:r>
            <w:r w:rsidR="00F562B1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)PM</w:t>
            </w:r>
          </w:p>
        </w:tc>
        <w:tc>
          <w:tcPr>
            <w:tcW w:w="25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562B1" w:rsidRPr="00F2750D" w:rsidRDefault="00E53A20" w:rsidP="002724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:  1  Drp : </w:t>
            </w:r>
            <w:r w:rsidR="002724AA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F562B1" w:rsidRPr="00F2750D" w:rsidTr="00E105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3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513BF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NO.KOD KSKV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177F43" w:rsidP="00D7651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</w:t>
            </w:r>
            <w:r w:rsidR="00D9529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2033/P(1</w:t>
            </w:r>
            <w:r w:rsidR="00D7651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C5387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/13</w:t>
            </w:r>
            <w:r w:rsidR="00F562B1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)PM</w:t>
            </w:r>
          </w:p>
        </w:tc>
        <w:tc>
          <w:tcPr>
            <w:tcW w:w="25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62B1" w:rsidRPr="00F2750D" w:rsidRDefault="00F562B1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F2750D" w:rsidRDefault="00761A2F">
      <w:pPr>
        <w:rPr>
          <w:rFonts w:ascii="Arial" w:hAnsi="Arial" w:cs="Arial"/>
          <w:sz w:val="24"/>
          <w:szCs w:val="24"/>
        </w:rPr>
      </w:pPr>
    </w:p>
    <w:p w:rsidR="00290632" w:rsidRDefault="00290632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Default="00912707">
      <w:pPr>
        <w:rPr>
          <w:rFonts w:ascii="Arial" w:hAnsi="Arial" w:cs="Arial"/>
          <w:sz w:val="24"/>
          <w:szCs w:val="24"/>
        </w:rPr>
      </w:pPr>
    </w:p>
    <w:p w:rsidR="00912707" w:rsidRPr="00F2750D" w:rsidRDefault="00912707">
      <w:pPr>
        <w:rPr>
          <w:rFonts w:ascii="Arial" w:hAnsi="Arial" w:cs="Arial"/>
          <w:sz w:val="24"/>
          <w:szCs w:val="24"/>
        </w:rPr>
      </w:pPr>
    </w:p>
    <w:p w:rsidR="00F142EA" w:rsidRPr="00F2750D" w:rsidRDefault="00F142EA">
      <w:pPr>
        <w:rPr>
          <w:rFonts w:ascii="Arial" w:hAnsi="Arial" w:cs="Arial"/>
          <w:sz w:val="24"/>
          <w:szCs w:val="24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F2750D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F2750D" w:rsidRDefault="00513C50" w:rsidP="00B75DB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B75DB4">
              <w:rPr>
                <w:rFonts w:ascii="Arial" w:hAnsi="Arial" w:cs="Arial"/>
                <w:sz w:val="24"/>
                <w:szCs w:val="24"/>
                <w:lang w:val="ms-MY" w:eastAsia="en-US"/>
              </w:rPr>
              <w:t>MAKMAL ICT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Pr="00F2750D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F2750D" w:rsidRDefault="0088133D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Pr="00F2750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F2750D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513C50" w:rsidRPr="00F2750D" w:rsidRDefault="00DE5209" w:rsidP="005F5C5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KPD2033</w:t>
            </w:r>
            <w:r w:rsidR="006222CC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6D7D78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</w:t>
            </w:r>
            <w:r w:rsidR="008A436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5F5C5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/13</w:t>
            </w:r>
            <w:r w:rsidR="00DB178A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  <w:r w:rsidR="006222CC" w:rsidRPr="00F2750D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2      </w:t>
            </w:r>
          </w:p>
          <w:p w:rsidR="00513C50" w:rsidRPr="00F2750D" w:rsidRDefault="00513C50" w:rsidP="002724A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2724AA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2750D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5F5C5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TITLE </w:t>
            </w:r>
            <w:r w:rsidRPr="00F2750D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F2750D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  <w:r w:rsidR="005F5C5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ab/>
            </w:r>
          </w:p>
          <w:p w:rsidR="00807E06" w:rsidRPr="00D85F33" w:rsidRDefault="006D7D78" w:rsidP="00807E06">
            <w:pPr>
              <w:rPr>
                <w:rFonts w:ascii="Arial" w:hAnsi="Arial" w:cs="Arial"/>
                <w:b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807E06">
              <w:rPr>
                <w:rFonts w:ascii="Arial" w:hAnsi="Arial" w:cs="Arial"/>
                <w:b/>
              </w:rPr>
              <w:t>PENGUJIAN UNIT</w: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F2750D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:rsidR="00513C50" w:rsidRPr="00F2750D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F2750D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E36A2E" w:rsidRPr="004F4B57" w:rsidRDefault="004040D2" w:rsidP="004F4B57">
            <w:pPr>
              <w:widowControl w:val="0"/>
              <w:numPr>
                <w:ilvl w:val="0"/>
                <w:numId w:val="6"/>
              </w:numPr>
              <w:spacing w:line="360" w:lineRule="auto"/>
              <w:ind w:left="142" w:hanging="426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 </w:t>
            </w:r>
            <w:r w:rsidR="008A436F" w:rsidRPr="001D094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42CA6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Jenis Data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2.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F42CA6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Pemalar dan pembolehubah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3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F42CA6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Deklarasi</w:t>
            </w:r>
          </w:p>
          <w:p w:rsidR="00E36A2E" w:rsidRPr="004F4B57" w:rsidRDefault="00F42CA6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Operator</w:t>
            </w:r>
          </w:p>
          <w:p w:rsidR="00E36A2E" w:rsidRPr="004F4B57" w:rsidRDefault="004F4B57" w:rsidP="004F4B57">
            <w:pPr>
              <w:widowControl w:val="0"/>
              <w:numPr>
                <w:ilvl w:val="0"/>
                <w:numId w:val="6"/>
              </w:numPr>
              <w:tabs>
                <w:tab w:val="left" w:pos="1800"/>
              </w:tabs>
              <w:spacing w:after="0" w:line="360" w:lineRule="auto"/>
              <w:ind w:left="142" w:hanging="426"/>
              <w:contextualSpacing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4.</w:t>
            </w:r>
            <w:r w:rsidR="002E481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2E4810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="002E4810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="00F42CA6" w:rsidRPr="004F4B57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Struktur kawalan</w:t>
            </w:r>
          </w:p>
          <w:p w:rsidR="00BE1AE2" w:rsidRPr="00F2750D" w:rsidRDefault="00BE1AE2" w:rsidP="004B5BE9">
            <w:pPr>
              <w:pStyle w:val="ListParagraph"/>
              <w:suppressAutoHyphens/>
              <w:spacing w:after="120"/>
              <w:ind w:left="567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</w:tc>
      </w:tr>
      <w:tr w:rsidR="00513C50" w:rsidRPr="00F2750D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F2750D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F2750D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</w:p>
          <w:p w:rsidR="001C21A6" w:rsidRPr="00F2750D" w:rsidRDefault="00C511B1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KPD2033</w:t>
            </w:r>
            <w:r w:rsidR="008A436F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E10549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CC11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F2750D" w:rsidRDefault="00E37AE9" w:rsidP="00CC117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C511B1">
              <w:rPr>
                <w:rFonts w:ascii="Arial" w:hAnsi="Arial" w:cs="Arial"/>
                <w:sz w:val="24"/>
                <w:szCs w:val="24"/>
                <w:lang w:val="ms-MY" w:eastAsia="en-US"/>
              </w:rPr>
              <w:t>2033</w:t>
            </w:r>
            <w:r w:rsidR="00E10549">
              <w:rPr>
                <w:rFonts w:ascii="Arial" w:hAnsi="Arial" w:cs="Arial"/>
                <w:sz w:val="24"/>
                <w:szCs w:val="24"/>
                <w:lang w:val="ms-MY" w:eastAsia="en-US"/>
              </w:rPr>
              <w:t>/T(1</w:t>
            </w:r>
            <w:r w:rsidR="00CC1175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C511B1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F2750D" w:rsidTr="006D7D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513C50" w:rsidP="006D7D7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F2750D" w:rsidRDefault="00513C50" w:rsidP="006D7D7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F2750D" w:rsidRDefault="008308F7" w:rsidP="006D7D7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F2750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PJ</w:t>
            </w:r>
          </w:p>
          <w:p w:rsidR="008308F7" w:rsidRPr="00F2750D" w:rsidRDefault="008308F7" w:rsidP="006D7D7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Cs/>
                <w:sz w:val="24"/>
                <w:szCs w:val="24"/>
                <w:lang w:val="es-ES" w:eastAsia="en-US"/>
              </w:rPr>
              <w:t>WB</w:t>
            </w:r>
          </w:p>
        </w:tc>
      </w:tr>
      <w:tr w:rsidR="00513C50" w:rsidRPr="00F2750D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F2750D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8308F7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:rsidR="008308F7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:rsidR="00513C50" w:rsidRPr="00F2750D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</w:tc>
      </w:tr>
    </w:tbl>
    <w:p w:rsidR="001C21A6" w:rsidRPr="00F2750D" w:rsidRDefault="001C21A6">
      <w:pPr>
        <w:rPr>
          <w:rFonts w:ascii="Arial" w:hAnsi="Arial" w:cs="Arial"/>
          <w:sz w:val="24"/>
          <w:szCs w:val="24"/>
        </w:rPr>
      </w:pPr>
      <w:r w:rsidRPr="00F2750D">
        <w:rPr>
          <w:rFonts w:ascii="Arial" w:hAnsi="Arial" w:cs="Arial"/>
          <w:sz w:val="24"/>
          <w:szCs w:val="24"/>
        </w:rP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F2750D" w:rsidTr="00912707">
        <w:trPr>
          <w:trHeight w:val="710"/>
        </w:trPr>
        <w:tc>
          <w:tcPr>
            <w:tcW w:w="6805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lastRenderedPageBreak/>
              <w:t>AKTIVITI 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highlight w:val="yellow"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F2750D" w:rsidTr="00912707">
        <w:trPr>
          <w:trHeight w:val="10544"/>
        </w:trPr>
        <w:tc>
          <w:tcPr>
            <w:tcW w:w="6805" w:type="dxa"/>
          </w:tcPr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F2750D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912707" w:rsidRDefault="00513C50" w:rsidP="0026547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F2750D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F2750D" w:rsidRDefault="00513C50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F2750D" w:rsidRDefault="00513C50" w:rsidP="00912707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154A3C" w:rsidRPr="00154A3C" w:rsidRDefault="00B47FED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9C0090" w:rsidRPr="00BC52D9" w:rsidRDefault="009C0090" w:rsidP="009C009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hanging="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r w:rsidRPr="00BC52D9">
              <w:rPr>
                <w:rFonts w:ascii="Arial" w:hAnsi="Arial" w:cs="Arial"/>
                <w:b/>
              </w:rPr>
              <w:t>CHECK NAMING CONVENTION</w:t>
            </w:r>
          </w:p>
          <w:p w:rsidR="00513C50" w:rsidRPr="00807E06" w:rsidRDefault="00B47FED" w:rsidP="008E179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F2750D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214016" w:rsidRPr="00214016" w:rsidRDefault="00214016" w:rsidP="00214016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proofErr w:type="spellStart"/>
            <w:r w:rsidRPr="00214016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Pr="0021401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Jenis Data</w:t>
            </w:r>
          </w:p>
          <w:p w:rsidR="00214016" w:rsidRPr="00214016" w:rsidRDefault="00214016" w:rsidP="00214016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1442"/>
              </w:tabs>
              <w:spacing w:after="0"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proofErr w:type="spellStart"/>
            <w:r w:rsidRPr="00214016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Pemalar dan pembolehubah</w:t>
            </w:r>
          </w:p>
          <w:p w:rsidR="00214016" w:rsidRPr="00214016" w:rsidRDefault="00214016" w:rsidP="00214016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1442"/>
              </w:tabs>
              <w:spacing w:after="0"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proofErr w:type="spellStart"/>
            <w:r w:rsidRPr="00214016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Deklarasi</w:t>
            </w:r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</w:t>
            </w:r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>Operator</w:t>
            </w:r>
          </w:p>
          <w:p w:rsidR="00214016" w:rsidRPr="00214016" w:rsidRDefault="00214016" w:rsidP="00214016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1442"/>
              </w:tabs>
              <w:spacing w:after="0"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</w:pPr>
            <w:proofErr w:type="spellStart"/>
            <w:r w:rsidRPr="00214016">
              <w:rPr>
                <w:rFonts w:ascii="Arial" w:eastAsia="Arial" w:hAnsi="Arial" w:cs="Arial"/>
                <w:sz w:val="24"/>
                <w:szCs w:val="24"/>
              </w:rPr>
              <w:t>Kenalpasti</w:t>
            </w:r>
            <w:proofErr w:type="spellEnd"/>
            <w:r w:rsidRPr="00214016">
              <w:rPr>
                <w:rFonts w:ascii="Arial" w:eastAsia="Arial" w:hAnsi="Arial" w:cs="Arial"/>
                <w:bCs/>
                <w:sz w:val="24"/>
                <w:szCs w:val="24"/>
                <w:lang w:val="sv-SE"/>
              </w:rPr>
              <w:t xml:space="preserve"> Struktur kawalan</w:t>
            </w:r>
          </w:p>
          <w:p w:rsidR="00807E06" w:rsidRPr="00F2750D" w:rsidRDefault="00807E06" w:rsidP="00807E06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DB5BF1" w:rsidRDefault="00513C50" w:rsidP="00DB5BF1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F2750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807E06" w:rsidRPr="00807E06" w:rsidRDefault="00807E06" w:rsidP="00807E06">
            <w:pPr>
              <w:tabs>
                <w:tab w:val="left" w:pos="-3888"/>
              </w:tabs>
              <w:spacing w:after="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Nyatakan tiga(3)</w:t>
            </w:r>
            <w:r w:rsidRPr="00807E06">
              <w:rPr>
                <w:rFonts w:ascii="Arial" w:hAnsi="Arial" w:cs="Arial"/>
                <w:lang w:val="sv-SE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perbezaan</w:t>
            </w:r>
            <w:proofErr w:type="spellEnd"/>
            <w:r w:rsidRPr="00807E06">
              <w:rPr>
                <w:rFonts w:ascii="Arial" w:hAnsi="Arial" w:cs="Arial"/>
              </w:rPr>
              <w:t xml:space="preserve"> </w:t>
            </w:r>
            <w:proofErr w:type="spellStart"/>
            <w:r w:rsidRPr="00807E06">
              <w:rPr>
                <w:rFonts w:ascii="Arial" w:hAnsi="Arial" w:cs="Arial"/>
              </w:rPr>
              <w:t>struktur</w:t>
            </w:r>
            <w:proofErr w:type="spellEnd"/>
            <w:r w:rsidRPr="00807E06">
              <w:rPr>
                <w:rFonts w:ascii="Arial" w:hAnsi="Arial" w:cs="Arial"/>
              </w:rPr>
              <w:t xml:space="preserve"> data </w:t>
            </w:r>
            <w:proofErr w:type="spellStart"/>
            <w:r w:rsidRPr="00807E06">
              <w:rPr>
                <w:rFonts w:ascii="Arial" w:hAnsi="Arial" w:cs="Arial"/>
              </w:rPr>
              <w:t>dan</w:t>
            </w:r>
            <w:proofErr w:type="spellEnd"/>
            <w:r w:rsidRPr="00807E06">
              <w:rPr>
                <w:rFonts w:ascii="Arial" w:hAnsi="Arial" w:cs="Arial"/>
              </w:rPr>
              <w:t xml:space="preserve"> modular, </w:t>
            </w:r>
            <w:proofErr w:type="spellStart"/>
            <w:r w:rsidRPr="00807E06">
              <w:rPr>
                <w:rFonts w:ascii="Arial" w:hAnsi="Arial" w:cs="Arial"/>
              </w:rPr>
              <w:t>pengujian</w:t>
            </w:r>
            <w:proofErr w:type="spellEnd"/>
            <w:r w:rsidRPr="00807E06">
              <w:rPr>
                <w:rFonts w:ascii="Arial" w:hAnsi="Arial" w:cs="Arial"/>
              </w:rPr>
              <w:t xml:space="preserve"> unit </w:t>
            </w:r>
            <w:proofErr w:type="spellStart"/>
            <w:r w:rsidRPr="00807E06">
              <w:rPr>
                <w:rFonts w:ascii="Arial" w:hAnsi="Arial" w:cs="Arial"/>
              </w:rPr>
              <w:t>dan</w:t>
            </w:r>
            <w:proofErr w:type="spellEnd"/>
            <w:r w:rsidRPr="00807E06">
              <w:rPr>
                <w:rFonts w:ascii="Arial" w:hAnsi="Arial" w:cs="Arial"/>
              </w:rPr>
              <w:t xml:space="preserve"> </w:t>
            </w:r>
            <w:proofErr w:type="spellStart"/>
            <w:r w:rsidRPr="00807E06">
              <w:rPr>
                <w:rFonts w:ascii="Arial" w:hAnsi="Arial" w:cs="Arial"/>
              </w:rPr>
              <w:t>juga</w:t>
            </w:r>
            <w:proofErr w:type="spellEnd"/>
            <w:r w:rsidRPr="00807E06">
              <w:rPr>
                <w:rFonts w:ascii="Arial" w:hAnsi="Arial" w:cs="Arial"/>
              </w:rPr>
              <w:t xml:space="preserve"> </w:t>
            </w:r>
            <w:proofErr w:type="spellStart"/>
            <w:r w:rsidRPr="00807E06">
              <w:rPr>
                <w:rFonts w:ascii="Arial" w:hAnsi="Arial" w:cs="Arial"/>
              </w:rPr>
              <w:t>prosedur</w:t>
            </w:r>
            <w:proofErr w:type="spellEnd"/>
            <w:r w:rsidRPr="00807E06">
              <w:rPr>
                <w:rFonts w:ascii="Arial" w:hAnsi="Arial" w:cs="Arial"/>
              </w:rPr>
              <w:t xml:space="preserve"> </w:t>
            </w:r>
            <w:proofErr w:type="spellStart"/>
            <w:r w:rsidRPr="00807E06">
              <w:rPr>
                <w:rFonts w:ascii="Arial" w:hAnsi="Arial" w:cs="Arial"/>
              </w:rPr>
              <w:t>nyahpepijat</w:t>
            </w:r>
            <w:proofErr w:type="spellEnd"/>
            <w:r w:rsidRPr="00807E06">
              <w:rPr>
                <w:rFonts w:ascii="Arial" w:hAnsi="Arial" w:cs="Arial"/>
              </w:rPr>
              <w:t>.</w:t>
            </w:r>
          </w:p>
          <w:p w:rsidR="008E1798" w:rsidRPr="00DB5BF1" w:rsidRDefault="008E1798" w:rsidP="00807E06">
            <w:pPr>
              <w:pStyle w:val="ListParagraph"/>
              <w:spacing w:after="0" w:line="360" w:lineRule="auto"/>
              <w:ind w:left="108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268" w:type="dxa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F2750D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F2750D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F2750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F2750D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912707" w:rsidRDefault="00912707"/>
    <w:p w:rsidR="00912707" w:rsidRDefault="00912707"/>
    <w:p w:rsidR="00912707" w:rsidRDefault="00912707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0"/>
        <w:gridCol w:w="3528"/>
        <w:gridCol w:w="2936"/>
        <w:gridCol w:w="864"/>
      </w:tblGrid>
      <w:tr w:rsidR="00513C50" w:rsidRPr="00F2750D" w:rsidTr="003D63C8">
        <w:trPr>
          <w:cantSplit/>
          <w:trHeight w:val="660"/>
        </w:trPr>
        <w:tc>
          <w:tcPr>
            <w:tcW w:w="332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lastRenderedPageBreak/>
              <w:t>TOPIK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TOPIC )</w:t>
            </w:r>
          </w:p>
        </w:tc>
        <w:tc>
          <w:tcPr>
            <w:tcW w:w="3591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>AKTIVITI PENGAJARAN</w:t>
            </w:r>
          </w:p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DB0702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977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709" w:type="dxa"/>
            <w:vAlign w:val="center"/>
          </w:tcPr>
          <w:p w:rsidR="00513C50" w:rsidRPr="00DB070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DB0702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DB0702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cantSplit/>
          <w:trHeight w:val="11289"/>
        </w:trPr>
        <w:tc>
          <w:tcPr>
            <w:tcW w:w="3321" w:type="dxa"/>
          </w:tcPr>
          <w:p w:rsidR="00DB0702" w:rsidRPr="00265478" w:rsidRDefault="00DB0702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Default="00513C50" w:rsidP="00265478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4435D7" w:rsidRPr="00960D5C" w:rsidRDefault="004435D7" w:rsidP="004435D7">
            <w:pPr>
              <w:pStyle w:val="BodyTextIndent3"/>
              <w:numPr>
                <w:ilvl w:val="0"/>
                <w:numId w:val="34"/>
              </w:numPr>
              <w:tabs>
                <w:tab w:val="left" w:pos="2160"/>
              </w:tabs>
              <w:spacing w:after="0" w:line="276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Kenalpasti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Struktur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data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dan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Modular</w:t>
            </w:r>
          </w:p>
          <w:p w:rsidR="004435D7" w:rsidRDefault="004435D7" w:rsidP="004435D7">
            <w:pPr>
              <w:pStyle w:val="BodyTextIndent3"/>
              <w:tabs>
                <w:tab w:val="left" w:pos="425"/>
                <w:tab w:val="left" w:pos="2160"/>
              </w:tabs>
              <w:spacing w:after="0" w:line="276" w:lineRule="auto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2C5D29" w:rsidRDefault="004435D7" w:rsidP="004435D7">
            <w:pPr>
              <w:pStyle w:val="BodyTextIndent3"/>
              <w:numPr>
                <w:ilvl w:val="0"/>
                <w:numId w:val="34"/>
              </w:num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n-MY"/>
              </w:rPr>
            </w:pP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Buat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Pengujian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Unit</w:t>
            </w: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5B0BDD" w:rsidRDefault="004435D7" w:rsidP="004435D7">
            <w:pPr>
              <w:pStyle w:val="BodyTextIndent3"/>
              <w:tabs>
                <w:tab w:val="left" w:pos="2160"/>
              </w:tabs>
              <w:spacing w:after="0" w:line="276" w:lineRule="auto"/>
              <w:ind w:left="0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  <w:p w:rsidR="004435D7" w:rsidRPr="002C5D29" w:rsidRDefault="004435D7" w:rsidP="004435D7">
            <w:pPr>
              <w:pStyle w:val="BodyTextIndent3"/>
              <w:numPr>
                <w:ilvl w:val="0"/>
                <w:numId w:val="34"/>
              </w:num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n-MY"/>
              </w:rPr>
            </w:pP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Nyatakan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Prosidur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nyah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pepijat</w:t>
            </w:r>
            <w:proofErr w:type="spellEnd"/>
            <w:r w:rsidRPr="002C5D29">
              <w:rPr>
                <w:rFonts w:ascii="Arial" w:hAnsi="Arial" w:cs="Arial"/>
                <w:sz w:val="24"/>
                <w:szCs w:val="24"/>
                <w:lang w:val="en-MY"/>
              </w:rPr>
              <w:t>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591" w:type="dxa"/>
          </w:tcPr>
          <w:p w:rsidR="00C125DC" w:rsidRDefault="00C125DC" w:rsidP="00C125DC">
            <w:pPr>
              <w:pStyle w:val="ListParagraph"/>
              <w:spacing w:after="0" w:line="240" w:lineRule="auto"/>
              <w:ind w:left="540" w:hanging="234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125DC" w:rsidRDefault="00C125DC" w:rsidP="00C125DC">
            <w:pPr>
              <w:pStyle w:val="ListParagraph"/>
              <w:spacing w:after="0" w:line="240" w:lineRule="auto"/>
              <w:ind w:left="540" w:hanging="234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435D7" w:rsidRPr="00C16DCD" w:rsidRDefault="004435D7" w:rsidP="004435D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C16DCD">
              <w:rPr>
                <w:rFonts w:ascii="Arial" w:hAnsi="Arial" w:cs="Arial"/>
                <w:sz w:val="24"/>
                <w:szCs w:val="24"/>
              </w:rPr>
              <w:t xml:space="preserve">Array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terstruktur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jumlahnya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diberi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6DCD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proofErr w:type="gram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tertentu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435D7" w:rsidRPr="00C16DCD" w:rsidRDefault="004435D7" w:rsidP="004435D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array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dibezakan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mela</w:t>
            </w:r>
            <w:r>
              <w:rPr>
                <w:rFonts w:ascii="Arial" w:hAnsi="Arial" w:cs="Arial"/>
                <w:sz w:val="24"/>
                <w:szCs w:val="24"/>
              </w:rPr>
              <w:t>lui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indeks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gramEnd"/>
          </w:p>
          <w:p w:rsidR="004435D7" w:rsidRPr="00C16DCD" w:rsidRDefault="004435D7" w:rsidP="004435D7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4435D7" w:rsidRDefault="004435D7" w:rsidP="004435D7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Ujian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Unit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tahap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di mana unit /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individu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diuji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4435D7" w:rsidRPr="004435D7" w:rsidRDefault="004435D7" w:rsidP="004435D7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Tujuannya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mengesahkan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bahawa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unit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4435D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4435D7">
              <w:rPr>
                <w:rFonts w:ascii="Arial" w:hAnsi="Arial" w:cs="Arial"/>
                <w:sz w:val="24"/>
                <w:szCs w:val="24"/>
              </w:rPr>
              <w:t>direka</w:t>
            </w:r>
            <w:proofErr w:type="spellEnd"/>
          </w:p>
          <w:p w:rsidR="004435D7" w:rsidRPr="00C16DCD" w:rsidRDefault="004435D7" w:rsidP="004435D7">
            <w:pPr>
              <w:pStyle w:val="ListParagraph"/>
              <w:numPr>
                <w:ilvl w:val="0"/>
                <w:numId w:val="37"/>
              </w:numPr>
              <w:spacing w:after="0" w:line="360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12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menghasilkan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pepijat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efektif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merangkumi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16DCD">
              <w:rPr>
                <w:rFonts w:ascii="Arial" w:hAnsi="Arial" w:cs="Arial"/>
                <w:sz w:val="24"/>
                <w:szCs w:val="24"/>
              </w:rPr>
              <w:t>apa</w:t>
            </w:r>
            <w:proofErr w:type="spellEnd"/>
            <w:proofErr w:type="gramEnd"/>
            <w:r w:rsidRPr="00C16D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didalam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6DCD">
              <w:rPr>
                <w:rFonts w:ascii="Arial" w:hAnsi="Arial" w:cs="Arial"/>
                <w:sz w:val="24"/>
                <w:szCs w:val="24"/>
              </w:rPr>
              <w:t>pengujian</w:t>
            </w:r>
            <w:proofErr w:type="spellEnd"/>
            <w:r w:rsidRPr="00C16DC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435D7" w:rsidRPr="004435D7" w:rsidRDefault="004435D7" w:rsidP="004435D7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709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1E45AF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1E45A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 </w:t>
            </w:r>
          </w:p>
          <w:p w:rsidR="00426F40" w:rsidRPr="00265478" w:rsidRDefault="00426F4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26F40" w:rsidRPr="00265478" w:rsidRDefault="00426F4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C414CC" w:rsidRPr="00265478" w:rsidRDefault="00C414C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A4D73" w:rsidRPr="00265478" w:rsidRDefault="00EA4D73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6250DD" w:rsidRPr="00265478" w:rsidRDefault="006250DD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4435D7" w:rsidRDefault="004435D7"/>
    <w:tbl>
      <w:tblPr>
        <w:tblpPr w:leftFromText="180" w:rightFromText="180" w:vertAnchor="text" w:horzAnchor="page" w:tblpX="785" w:tblpY="61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544"/>
        <w:gridCol w:w="3402"/>
        <w:gridCol w:w="884"/>
      </w:tblGrid>
      <w:tr w:rsidR="00E356B0" w:rsidRPr="00265478" w:rsidTr="00912707">
        <w:trPr>
          <w:cantSplit/>
          <w:trHeight w:val="660"/>
        </w:trPr>
        <w:tc>
          <w:tcPr>
            <w:tcW w:w="2835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lastRenderedPageBreak/>
              <w:t>TOPIK PENGAJARAN</w:t>
            </w:r>
          </w:p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lang w:val="ms-MY" w:eastAsia="en-US"/>
              </w:rPr>
              <w:t>( INSTRUCTIONAL TOPIC )</w:t>
            </w:r>
          </w:p>
        </w:tc>
        <w:tc>
          <w:tcPr>
            <w:tcW w:w="3544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>AKTIVITI PENGAJARAN</w:t>
            </w:r>
          </w:p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i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3402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265478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884" w:type="dxa"/>
            <w:vAlign w:val="center"/>
          </w:tcPr>
          <w:p w:rsidR="00E356B0" w:rsidRPr="00265478" w:rsidRDefault="00E356B0" w:rsidP="003D63C8">
            <w:pPr>
              <w:spacing w:after="0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265478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E356B0" w:rsidRPr="00265478" w:rsidTr="00912707">
        <w:trPr>
          <w:cantSplit/>
          <w:trHeight w:val="10628"/>
        </w:trPr>
        <w:tc>
          <w:tcPr>
            <w:tcW w:w="2835" w:type="dxa"/>
          </w:tcPr>
          <w:p w:rsidR="00E356B0" w:rsidRPr="00265478" w:rsidRDefault="00E356B0" w:rsidP="00912707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C125DC" w:rsidRDefault="00E356B0" w:rsidP="00C125DC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125DC" w:rsidRDefault="00C125DC" w:rsidP="00C125DC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dan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pembolehubah</w:t>
            </w:r>
            <w:proofErr w:type="spellEnd"/>
          </w:p>
          <w:p w:rsidR="00E356B0" w:rsidRDefault="00E356B0" w:rsidP="00912707">
            <w:pPr>
              <w:shd w:val="clear" w:color="auto" w:fill="FFFFFF"/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:rsidR="002E4810" w:rsidRPr="00265478" w:rsidRDefault="002E4810" w:rsidP="00912707">
            <w:pPr>
              <w:shd w:val="clear" w:color="auto" w:fill="FFFFFF"/>
              <w:spacing w:after="120" w:line="360" w:lineRule="auto"/>
              <w:jc w:val="both"/>
              <w:rPr>
                <w:rFonts w:ascii="Arial" w:hAnsi="Arial" w:cs="Arial"/>
                <w:sz w:val="24"/>
                <w:szCs w:val="24"/>
                <w:lang w:eastAsia="en-GB"/>
              </w:rPr>
            </w:pPr>
          </w:p>
          <w:p w:rsidR="002E4810" w:rsidRP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3.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Deklarasi</w:t>
            </w:r>
            <w:proofErr w:type="spellEnd"/>
          </w:p>
          <w:p w:rsid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168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4.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Kenalpasti Operator</w:t>
            </w:r>
          </w:p>
          <w:p w:rsid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2E4810" w:rsidRPr="002E4810" w:rsidRDefault="002E4810" w:rsidP="002E4810">
            <w:pPr>
              <w:spacing w:line="360" w:lineRule="auto"/>
              <w:ind w:left="310" w:hanging="142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5.</w:t>
            </w:r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Kenalpasti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Struktur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  <w:lang w:eastAsia="en-US"/>
              </w:rPr>
              <w:t>kawalan</w:t>
            </w:r>
            <w:proofErr w:type="spellEnd"/>
          </w:p>
          <w:p w:rsidR="00791F7C" w:rsidRPr="00265478" w:rsidRDefault="00791F7C" w:rsidP="00912707">
            <w:pPr>
              <w:pStyle w:val="ListParagraph"/>
              <w:tabs>
                <w:tab w:val="left" w:pos="1800"/>
              </w:tabs>
              <w:spacing w:after="16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544" w:type="dxa"/>
          </w:tcPr>
          <w:p w:rsidR="0046665E" w:rsidRDefault="0046665E" w:rsidP="00CC1175">
            <w:pPr>
              <w:pStyle w:val="ListParagraph"/>
              <w:tabs>
                <w:tab w:val="left" w:pos="1800"/>
              </w:tabs>
              <w:spacing w:after="16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E4810" w:rsidRPr="002E4810" w:rsidRDefault="002E4810" w:rsidP="002E4810">
            <w:pPr>
              <w:spacing w:after="0" w:line="360" w:lineRule="auto"/>
              <w:ind w:left="313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a.</w:t>
            </w:r>
            <w:r w:rsidRPr="002E481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proofErr w:type="gram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kekal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sepanjang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pelaksanaan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atur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.  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Pemalar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berulang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kali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2E481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  <w:sz w:val="24"/>
                <w:szCs w:val="24"/>
              </w:rPr>
              <w:t>pengaturcaraan</w:t>
            </w:r>
            <w:proofErr w:type="spellEnd"/>
          </w:p>
          <w:p w:rsidR="002E4810" w:rsidRDefault="002E4810" w:rsidP="002E4810">
            <w:pPr>
              <w:pStyle w:val="ListParagraph"/>
              <w:spacing w:after="0" w:line="240" w:lineRule="auto"/>
              <w:ind w:left="540"/>
              <w:jc w:val="both"/>
              <w:rPr>
                <w:rFonts w:ascii="Arial" w:hAnsi="Arial" w:cs="Arial"/>
              </w:rPr>
            </w:pPr>
          </w:p>
          <w:p w:rsidR="002E4810" w:rsidRPr="002E4810" w:rsidRDefault="002E4810" w:rsidP="002E4810">
            <w:pPr>
              <w:spacing w:line="360" w:lineRule="auto"/>
              <w:ind w:left="18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</w:t>
            </w:r>
            <w:r w:rsidRPr="002E4810">
              <w:rPr>
                <w:rFonts w:ascii="Arial" w:hAnsi="Arial" w:cs="Arial"/>
              </w:rPr>
              <w:t>ilai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pembolehubah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berubah-ubah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sepanjang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pelaksanaan</w:t>
            </w:r>
            <w:proofErr w:type="spellEnd"/>
            <w:r w:rsidRPr="002E4810">
              <w:rPr>
                <w:rFonts w:ascii="Arial" w:hAnsi="Arial" w:cs="Arial"/>
              </w:rPr>
              <w:t xml:space="preserve"> </w:t>
            </w:r>
            <w:proofErr w:type="spellStart"/>
            <w:r w:rsidRPr="002E4810">
              <w:rPr>
                <w:rFonts w:ascii="Arial" w:hAnsi="Arial" w:cs="Arial"/>
              </w:rPr>
              <w:t>aturcara</w:t>
            </w:r>
            <w:proofErr w:type="spellEnd"/>
            <w:r w:rsidRPr="002E4810">
              <w:rPr>
                <w:rFonts w:ascii="Arial" w:hAnsi="Arial" w:cs="Arial"/>
              </w:rPr>
              <w:t xml:space="preserve">. </w:t>
            </w:r>
          </w:p>
          <w:p w:rsidR="002E4810" w:rsidRDefault="002E4810" w:rsidP="002E4810">
            <w:pPr>
              <w:pStyle w:val="ListParagraph"/>
              <w:spacing w:after="0" w:line="240" w:lineRule="auto"/>
              <w:ind w:left="540"/>
              <w:jc w:val="both"/>
              <w:rPr>
                <w:rFonts w:ascii="Arial" w:hAnsi="Arial" w:cs="Arial"/>
              </w:rPr>
            </w:pPr>
          </w:p>
          <w:p w:rsidR="002E4810" w:rsidRDefault="002E4810" w:rsidP="002E4810">
            <w:pPr>
              <w:pStyle w:val="ListParagraph"/>
              <w:spacing w:after="0" w:line="360" w:lineRule="auto"/>
              <w:ind w:left="17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a.Mengenalpasti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D4BEA">
              <w:rPr>
                <w:rFonts w:ascii="Arial" w:hAnsi="Arial" w:cs="Arial"/>
              </w:rPr>
              <w:t xml:space="preserve">Operator </w:t>
            </w:r>
            <w:proofErr w:type="spellStart"/>
            <w:r w:rsidRPr="00CD4BEA">
              <w:rPr>
                <w:rFonts w:ascii="Arial" w:hAnsi="Arial" w:cs="Arial"/>
              </w:rPr>
              <w:t>digunakan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untuk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memanipulasikan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pemboleh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ubah</w:t>
            </w:r>
            <w:proofErr w:type="spellEnd"/>
            <w:r w:rsidRPr="00CD4BEA">
              <w:rPr>
                <w:rFonts w:ascii="Arial" w:hAnsi="Arial" w:cs="Arial"/>
              </w:rPr>
              <w:t xml:space="preserve">. </w:t>
            </w:r>
          </w:p>
          <w:p w:rsidR="002E4810" w:rsidRDefault="002E4810" w:rsidP="002E4810">
            <w:pPr>
              <w:pStyle w:val="ListParagraph"/>
              <w:spacing w:after="0" w:line="240" w:lineRule="auto"/>
              <w:ind w:left="1350"/>
              <w:jc w:val="both"/>
              <w:rPr>
                <w:rFonts w:ascii="Arial" w:hAnsi="Arial" w:cs="Arial"/>
              </w:rPr>
            </w:pPr>
          </w:p>
          <w:p w:rsidR="002E4810" w:rsidRDefault="002E4810" w:rsidP="002E4810">
            <w:pPr>
              <w:pStyle w:val="ListParagraph"/>
              <w:spacing w:after="0" w:line="240" w:lineRule="auto"/>
              <w:ind w:left="171"/>
              <w:contextualSpacing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a.Menerangkan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</w:t>
            </w:r>
            <w:r w:rsidRPr="00CD4BEA">
              <w:rPr>
                <w:rFonts w:ascii="Arial" w:hAnsi="Arial" w:cs="Arial"/>
              </w:rPr>
              <w:t>iga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jenis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kawalan</w:t>
            </w:r>
            <w:proofErr w:type="spellEnd"/>
            <w:r w:rsidRPr="00CD4BEA">
              <w:rPr>
                <w:rFonts w:ascii="Arial" w:hAnsi="Arial" w:cs="Arial"/>
              </w:rPr>
              <w:t xml:space="preserve"> :</w:t>
            </w:r>
          </w:p>
          <w:p w:rsidR="002E4810" w:rsidRPr="00CD4BEA" w:rsidRDefault="002E4810" w:rsidP="002E4810">
            <w:pPr>
              <w:pStyle w:val="ListParagraph"/>
              <w:spacing w:after="0" w:line="240" w:lineRule="auto"/>
              <w:ind w:left="630"/>
              <w:rPr>
                <w:rFonts w:ascii="Arial" w:hAnsi="Arial" w:cs="Arial"/>
              </w:rPr>
            </w:pPr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jujukan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pilihan</w:t>
            </w:r>
            <w:proofErr w:type="spellEnd"/>
          </w:p>
          <w:p w:rsidR="002E4810" w:rsidRPr="00CD4BEA" w:rsidRDefault="002E4810" w:rsidP="002E481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contextualSpacing w:val="0"/>
              <w:rPr>
                <w:rFonts w:ascii="Arial" w:hAnsi="Arial" w:cs="Arial"/>
              </w:rPr>
            </w:pPr>
            <w:proofErr w:type="spellStart"/>
            <w:r w:rsidRPr="00CD4BEA">
              <w:rPr>
                <w:rFonts w:ascii="Arial" w:hAnsi="Arial" w:cs="Arial"/>
              </w:rPr>
              <w:t>Struktur</w:t>
            </w:r>
            <w:proofErr w:type="spellEnd"/>
            <w:r w:rsidRPr="00CD4BEA">
              <w:rPr>
                <w:rFonts w:ascii="Arial" w:hAnsi="Arial" w:cs="Arial"/>
              </w:rPr>
              <w:t xml:space="preserve"> </w:t>
            </w:r>
            <w:proofErr w:type="spellStart"/>
            <w:r w:rsidRPr="00CD4BEA">
              <w:rPr>
                <w:rFonts w:ascii="Arial" w:hAnsi="Arial" w:cs="Arial"/>
              </w:rPr>
              <w:t>gelung</w:t>
            </w:r>
            <w:proofErr w:type="spellEnd"/>
          </w:p>
          <w:p w:rsidR="00B00074" w:rsidRPr="00912707" w:rsidRDefault="00B00074" w:rsidP="002E4810">
            <w:pPr>
              <w:pStyle w:val="ListParagraph"/>
              <w:widowControl w:val="0"/>
              <w:shd w:val="clear" w:color="auto" w:fill="FFFFFF"/>
              <w:tabs>
                <w:tab w:val="left" w:pos="12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44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360" w:lineRule="auto"/>
              <w:ind w:left="171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3402" w:type="dxa"/>
          </w:tcPr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884" w:type="dxa"/>
          </w:tcPr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356B0" w:rsidRPr="00265478" w:rsidRDefault="00E356B0" w:rsidP="00912707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633943" w:rsidRPr="00265478" w:rsidRDefault="00633943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p w:rsidR="00633943" w:rsidRPr="00265478" w:rsidRDefault="00633943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p w:rsidR="003D63C8" w:rsidRPr="00265478" w:rsidRDefault="003D63C8" w:rsidP="00265478">
      <w:pPr>
        <w:spacing w:after="0" w:line="360" w:lineRule="auto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937"/>
        <w:gridCol w:w="1276"/>
      </w:tblGrid>
      <w:tr w:rsidR="00513C50" w:rsidRPr="00265478" w:rsidTr="003D63C8">
        <w:trPr>
          <w:cantSplit/>
          <w:trHeight w:val="350"/>
        </w:trPr>
        <w:tc>
          <w:tcPr>
            <w:tcW w:w="6419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lastRenderedPageBreak/>
              <w:t>AKTIVITI PENGAJARAN</w:t>
            </w:r>
          </w:p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i/>
                <w:lang w:val="ms-MY" w:eastAsia="en-US"/>
              </w:rPr>
            </w:pPr>
            <w:r w:rsidRPr="008E1798">
              <w:rPr>
                <w:rFonts w:ascii="Arial" w:hAnsi="Arial" w:cs="Arial"/>
                <w:i/>
                <w:lang w:val="ms-MY" w:eastAsia="en-US"/>
              </w:rPr>
              <w:t>( INSTRUCTIONAL ACTIVITIES )</w:t>
            </w:r>
          </w:p>
        </w:tc>
        <w:tc>
          <w:tcPr>
            <w:tcW w:w="2937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t xml:space="preserve">ALAT BANTUAN MENGAJAR / </w:t>
            </w:r>
            <w:r w:rsidRPr="008E1798">
              <w:rPr>
                <w:rFonts w:ascii="Arial" w:hAnsi="Arial" w:cs="Arial"/>
                <w:i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:rsidR="00513C50" w:rsidRPr="008E1798" w:rsidRDefault="00513C50" w:rsidP="008E1798">
            <w:pPr>
              <w:spacing w:after="0" w:line="240" w:lineRule="auto"/>
              <w:jc w:val="center"/>
              <w:rPr>
                <w:rFonts w:ascii="Arial" w:hAnsi="Arial" w:cs="Arial"/>
                <w:b/>
                <w:lang w:val="ms-MY" w:eastAsia="en-US"/>
              </w:rPr>
            </w:pPr>
            <w:r w:rsidRPr="008E1798">
              <w:rPr>
                <w:rFonts w:ascii="Arial" w:hAnsi="Arial" w:cs="Arial"/>
                <w:b/>
                <w:lang w:val="ms-MY" w:eastAsia="en-US"/>
              </w:rPr>
              <w:t xml:space="preserve">MASA / </w:t>
            </w:r>
            <w:r w:rsidRPr="008E1798">
              <w:rPr>
                <w:rFonts w:ascii="Arial" w:hAnsi="Arial" w:cs="Arial"/>
                <w:i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cantSplit/>
          <w:trHeight w:val="11767"/>
        </w:trPr>
        <w:tc>
          <w:tcPr>
            <w:tcW w:w="6419" w:type="dxa"/>
          </w:tcPr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265478" w:rsidRDefault="00513C50" w:rsidP="00265478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265478" w:rsidRDefault="00513C50" w:rsidP="00265478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B00074" w:rsidRPr="00265478" w:rsidRDefault="00B00074" w:rsidP="00265478">
            <w:pPr>
              <w:pStyle w:val="ListParagraph"/>
              <w:spacing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F0F4F" w:rsidRPr="0055464E" w:rsidRDefault="00B00074" w:rsidP="005F0F4F">
            <w:pPr>
              <w:pStyle w:val="ListParagraph"/>
              <w:spacing w:after="0" w:line="360" w:lineRule="auto"/>
              <w:ind w:left="1560" w:hanging="1218"/>
              <w:rPr>
                <w:rFonts w:ascii="Arial" w:hAnsi="Arial" w:cs="Arial"/>
                <w:b/>
                <w:lang w:val="fi-FI"/>
              </w:rPr>
            </w:pPr>
            <w:r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4B2C68" w:rsidRPr="00265478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5F0F4F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</w:t>
            </w:r>
            <w:r w:rsidR="005F0F4F" w:rsidRPr="005F0F4F">
              <w:rPr>
                <w:rFonts w:ascii="Arial" w:hAnsi="Arial" w:cs="Arial"/>
                <w:lang w:val="fi-FI"/>
              </w:rPr>
              <w:t>Soalan 1</w:t>
            </w:r>
            <w:r w:rsidR="005F0F4F" w:rsidRPr="0055464E">
              <w:rPr>
                <w:rFonts w:ascii="Arial" w:hAnsi="Arial" w:cs="Arial"/>
                <w:b/>
                <w:lang w:val="fi-FI"/>
              </w:rPr>
              <w:t xml:space="preserve">    : </w:t>
            </w:r>
            <w:proofErr w:type="spellStart"/>
            <w:r w:rsidR="005F0F4F" w:rsidRPr="0055464E">
              <w:rPr>
                <w:rFonts w:ascii="Arial" w:hAnsi="Arial" w:cs="Arial"/>
                <w:bCs/>
              </w:rPr>
              <w:t>Nyatakan</w:t>
            </w:r>
            <w:proofErr w:type="spellEnd"/>
            <w:r w:rsidR="005F0F4F" w:rsidRPr="0055464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F0F4F">
              <w:rPr>
                <w:rFonts w:ascii="Arial" w:hAnsi="Arial" w:cs="Arial"/>
                <w:bCs/>
              </w:rPr>
              <w:t>tujuan</w:t>
            </w:r>
            <w:proofErr w:type="spellEnd"/>
            <w:r w:rsidR="005F0F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F0F4F">
              <w:rPr>
                <w:rFonts w:ascii="Arial" w:hAnsi="Arial" w:cs="Arial"/>
                <w:bCs/>
              </w:rPr>
              <w:t>pengujian</w:t>
            </w:r>
            <w:proofErr w:type="spellEnd"/>
            <w:r w:rsidR="005F0F4F">
              <w:rPr>
                <w:rFonts w:ascii="Arial" w:hAnsi="Arial" w:cs="Arial"/>
                <w:bCs/>
              </w:rPr>
              <w:t xml:space="preserve"> unit </w:t>
            </w:r>
            <w:proofErr w:type="spellStart"/>
            <w:r w:rsidR="005F0F4F">
              <w:rPr>
                <w:rFonts w:ascii="Arial" w:hAnsi="Arial" w:cs="Arial"/>
                <w:bCs/>
              </w:rPr>
              <w:t>dilakukan</w:t>
            </w:r>
            <w:proofErr w:type="spellEnd"/>
          </w:p>
          <w:p w:rsidR="005F0F4F" w:rsidRPr="0055464E" w:rsidRDefault="005F0F4F" w:rsidP="005F0F4F">
            <w:pPr>
              <w:shd w:val="clear" w:color="auto" w:fill="FFFFFF"/>
              <w:tabs>
                <w:tab w:val="left" w:pos="480"/>
                <w:tab w:val="left" w:pos="1843"/>
                <w:tab w:val="left" w:pos="5496"/>
                <w:tab w:val="left" w:pos="6412"/>
                <w:tab w:val="left" w:pos="7344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ind w:leftChars="-53" w:left="-117" w:firstLineChars="250" w:firstLine="550"/>
              <w:contextualSpacing/>
              <w:jc w:val="both"/>
              <w:rPr>
                <w:color w:val="212121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  <w:r w:rsidRPr="0055464E">
              <w:rPr>
                <w:rFonts w:ascii="Arial" w:hAnsi="Arial" w:cs="Arial"/>
                <w:lang w:val="fi-FI"/>
              </w:rPr>
              <w:t xml:space="preserve">Jawapan 1 :  </w:t>
            </w:r>
            <w:r w:rsidRPr="0055464E">
              <w:rPr>
                <w:rFonts w:ascii="Arial" w:hAnsi="Arial" w:cs="Arial"/>
                <w:lang w:val="ms-MY" w:eastAsia="ms-MY"/>
              </w:rPr>
              <w:t xml:space="preserve"> </w:t>
            </w:r>
          </w:p>
          <w:p w:rsidR="005F0F4F" w:rsidRPr="002F6B49" w:rsidRDefault="005F0F4F" w:rsidP="005F0F4F">
            <w:pPr>
              <w:pStyle w:val="ListParagraph"/>
              <w:spacing w:line="360" w:lineRule="auto"/>
              <w:ind w:left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2F6B49">
              <w:rPr>
                <w:rFonts w:ascii="Arial" w:hAnsi="Arial" w:cs="Arial"/>
              </w:rPr>
              <w:t>Tujuannya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adalah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untuk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mengesahkan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bahawa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setiap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br/>
              <w:t xml:space="preserve">        </w:t>
            </w:r>
            <w:r w:rsidRPr="002F6B49">
              <w:rPr>
                <w:rFonts w:ascii="Arial" w:hAnsi="Arial" w:cs="Arial"/>
              </w:rPr>
              <w:t xml:space="preserve">unit </w:t>
            </w:r>
            <w:proofErr w:type="spellStart"/>
            <w:r w:rsidRPr="002F6B49">
              <w:rPr>
                <w:rFonts w:ascii="Arial" w:hAnsi="Arial" w:cs="Arial"/>
              </w:rPr>
              <w:t>perisian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berfungsi</w:t>
            </w:r>
            <w:proofErr w:type="spellEnd"/>
            <w:r w:rsidRPr="002F6B49">
              <w:rPr>
                <w:rFonts w:ascii="Arial" w:hAnsi="Arial" w:cs="Arial"/>
              </w:rPr>
              <w:t xml:space="preserve"> </w:t>
            </w:r>
            <w:proofErr w:type="spellStart"/>
            <w:r w:rsidRPr="002F6B49">
              <w:rPr>
                <w:rFonts w:ascii="Arial" w:hAnsi="Arial" w:cs="Arial"/>
              </w:rPr>
              <w:t>seperti</w:t>
            </w:r>
            <w:proofErr w:type="spellEnd"/>
            <w:r w:rsidRPr="002F6B49">
              <w:rPr>
                <w:rFonts w:ascii="Arial" w:hAnsi="Arial" w:cs="Arial"/>
              </w:rPr>
              <w:t xml:space="preserve"> yang </w:t>
            </w:r>
            <w:proofErr w:type="spellStart"/>
            <w:r w:rsidRPr="002F6B49">
              <w:rPr>
                <w:rFonts w:ascii="Arial" w:hAnsi="Arial" w:cs="Arial"/>
              </w:rPr>
              <w:t>direka</w:t>
            </w:r>
            <w:proofErr w:type="spellEnd"/>
            <w:r w:rsidRPr="002F6B49">
              <w:rPr>
                <w:rFonts w:ascii="Arial" w:hAnsi="Arial" w:cs="Arial"/>
              </w:rPr>
              <w:t xml:space="preserve">. </w:t>
            </w:r>
          </w:p>
          <w:p w:rsidR="005F0F4F" w:rsidRPr="005F0F4F" w:rsidRDefault="005F0F4F" w:rsidP="005F0F4F">
            <w:pPr>
              <w:pStyle w:val="ListParagraph"/>
              <w:spacing w:line="360" w:lineRule="auto"/>
              <w:ind w:left="1560" w:hanging="1218"/>
              <w:rPr>
                <w:rFonts w:ascii="Arial" w:hAnsi="Arial" w:cs="Arial"/>
                <w:sz w:val="24"/>
                <w:szCs w:val="24"/>
              </w:rPr>
            </w:pPr>
          </w:p>
          <w:p w:rsidR="00513C50" w:rsidRPr="005F0F4F" w:rsidRDefault="00513C50" w:rsidP="00265478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eastAsia="en-US"/>
              </w:rPr>
            </w:pPr>
          </w:p>
          <w:p w:rsidR="006D0130" w:rsidRPr="00265478" w:rsidRDefault="00513C50" w:rsidP="00265478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265478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265478" w:rsidRDefault="00513C50" w:rsidP="00265478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937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B00074" w:rsidP="00FA42A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KPD2033</w:t>
            </w:r>
            <w:r w:rsidR="008A436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/P(</w:t>
            </w:r>
            <w:r w:rsidR="00FA42A0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07A16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E07A16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276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84288B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F484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513C50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:rsidR="00912707" w:rsidRDefault="00912707"/>
    <w:p w:rsidR="003D63C8" w:rsidRDefault="003D63C8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795"/>
        <w:gridCol w:w="1418"/>
      </w:tblGrid>
      <w:tr w:rsidR="00513C50" w:rsidRPr="00265478" w:rsidTr="003D63C8">
        <w:trPr>
          <w:trHeight w:val="705"/>
        </w:trPr>
        <w:tc>
          <w:tcPr>
            <w:tcW w:w="6419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>AKTIVITI PENGAJARAN</w:t>
            </w: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795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418" w:type="dxa"/>
            <w:vAlign w:val="center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265478" w:rsidTr="003D63C8">
        <w:trPr>
          <w:trHeight w:val="9413"/>
        </w:trPr>
        <w:tc>
          <w:tcPr>
            <w:tcW w:w="6419" w:type="dxa"/>
          </w:tcPr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265478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1.  Beritahu </w:t>
            </w:r>
            <w:r w:rsidR="008308F7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</w:t>
            </w:r>
            <w:r w:rsidR="008308F7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265478" w:rsidRDefault="004733E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513C50" w:rsidRPr="00265478" w:rsidRDefault="00513C50" w:rsidP="0026547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5. Beri 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265478" w:rsidRDefault="00513C50" w:rsidP="00265478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187C6F" w:rsidRPr="00265478" w:rsidRDefault="00513C50" w:rsidP="00265478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it-IT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it-IT"/>
              </w:rPr>
              <w:t xml:space="preserve"> </w:t>
            </w:r>
          </w:p>
          <w:p w:rsidR="00111A71" w:rsidRPr="00265478" w:rsidRDefault="00513C50" w:rsidP="00265478">
            <w:pPr>
              <w:pStyle w:val="ColorfulList-Accent11"/>
              <w:spacing w:after="0" w:line="360" w:lineRule="auto"/>
              <w:ind w:left="0"/>
              <w:rPr>
                <w:rFonts w:ascii="Arial" w:hAnsi="Arial" w:cs="Arial"/>
                <w:b/>
                <w:sz w:val="24"/>
                <w:szCs w:val="24"/>
                <w:lang w:val="it-IT"/>
              </w:rPr>
            </w:pPr>
            <w:r w:rsidRPr="00265478">
              <w:rPr>
                <w:rFonts w:ascii="Arial" w:hAnsi="Arial" w:cs="Arial"/>
                <w:b/>
                <w:sz w:val="24"/>
                <w:szCs w:val="24"/>
                <w:lang w:val="it-IT"/>
              </w:rPr>
              <w:t xml:space="preserve">TAJUK : </w:t>
            </w:r>
            <w:r w:rsidR="0061396A">
              <w:rPr>
                <w:rFonts w:ascii="Arial" w:hAnsi="Arial" w:cs="Arial"/>
                <w:b/>
                <w:sz w:val="24"/>
                <w:szCs w:val="24"/>
                <w:lang w:val="it-IT"/>
              </w:rPr>
              <w:t>ULANGKAJI PA</w:t>
            </w:r>
          </w:p>
          <w:p w:rsidR="00513C50" w:rsidRPr="00265478" w:rsidRDefault="00513C50" w:rsidP="0026547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="00265478">
              <w:rPr>
                <w:rFonts w:ascii="Arial" w:hAnsi="Arial" w:cs="Arial"/>
                <w:sz w:val="24"/>
                <w:szCs w:val="24"/>
                <w:lang w:val="fi-FI" w:eastAsia="en-US"/>
              </w:rPr>
              <w:t>Ucap penangguhan sesi pem</w:t>
            </w:r>
            <w:bookmarkStart w:id="0" w:name="_GoBack"/>
            <w:bookmarkEnd w:id="0"/>
            <w:r w:rsidR="00265478">
              <w:rPr>
                <w:rFonts w:ascii="Arial" w:hAnsi="Arial" w:cs="Arial"/>
                <w:sz w:val="24"/>
                <w:szCs w:val="24"/>
                <w:lang w:val="fi-FI" w:eastAsia="en-US"/>
              </w:rPr>
              <w:t>belajaran.</w:t>
            </w:r>
          </w:p>
        </w:tc>
        <w:tc>
          <w:tcPr>
            <w:tcW w:w="2795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182DE9" w:rsidP="00122DD2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B00074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2033</w:t>
            </w:r>
            <w:r w:rsidR="008A436F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/T(</w:t>
            </w:r>
            <w:r w:rsidR="00122DD2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61396A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203E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B00074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13</w:t>
            </w:r>
            <w:r w:rsidR="00D203E3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418" w:type="dxa"/>
          </w:tcPr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265478" w:rsidRDefault="00513C50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E9779C" w:rsidP="0026547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265478" w:rsidRDefault="0046665E" w:rsidP="00265478">
            <w:pPr>
              <w:spacing w:after="0"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E9779C" w:rsidRPr="00265478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Pr="00265478" w:rsidRDefault="00513C50" w:rsidP="0026547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13C50" w:rsidRPr="00265478" w:rsidSect="003D63C8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CA6" w:rsidRDefault="00F42CA6">
      <w:pPr>
        <w:spacing w:after="0" w:line="240" w:lineRule="auto"/>
      </w:pPr>
      <w:r>
        <w:separator/>
      </w:r>
    </w:p>
  </w:endnote>
  <w:endnote w:type="continuationSeparator" w:id="0">
    <w:p w:rsidR="00F42CA6" w:rsidRDefault="00F42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CA6" w:rsidRDefault="00F42CA6">
      <w:pPr>
        <w:spacing w:after="0" w:line="240" w:lineRule="auto"/>
      </w:pPr>
      <w:r>
        <w:separator/>
      </w:r>
    </w:p>
  </w:footnote>
  <w:footnote w:type="continuationSeparator" w:id="0">
    <w:p w:rsidR="00F42CA6" w:rsidRDefault="00F42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98" w:rsidRDefault="008E1798">
    <w:pPr>
      <w:pStyle w:val="Header"/>
    </w:pPr>
  </w:p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4111"/>
    </w:tblGrid>
    <w:tr w:rsidR="008E1798" w:rsidRPr="00F2750D" w:rsidTr="003D63C8">
      <w:trPr>
        <w:cantSplit/>
        <w:trHeight w:val="277"/>
      </w:trPr>
      <w:tc>
        <w:tcPr>
          <w:tcW w:w="6487" w:type="dxa"/>
          <w:vAlign w:val="center"/>
        </w:tcPr>
        <w:p w:rsidR="008E1798" w:rsidRPr="00F2750D" w:rsidRDefault="008E1798" w:rsidP="005F5C52">
          <w:pPr>
            <w:tabs>
              <w:tab w:val="left" w:pos="1800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</w:pPr>
          <w:r w:rsidRPr="00F2750D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NO. KOD / </w:t>
          </w:r>
          <w:r w:rsidRPr="00F2750D">
            <w:rPr>
              <w:rFonts w:ascii="Arial" w:hAnsi="Arial" w:cs="Arial"/>
              <w:bCs/>
              <w:i/>
              <w:iCs/>
              <w:sz w:val="24"/>
              <w:szCs w:val="24"/>
              <w:lang w:val="en-US" w:eastAsia="en-US"/>
            </w:rPr>
            <w:t xml:space="preserve">CODE NO.: </w:t>
          </w:r>
          <w:r w:rsidR="00E10549" w:rsidRPr="00F2750D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KPD</w:t>
          </w:r>
          <w:r w:rsidR="00E10549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2033/P(1</w:t>
          </w:r>
          <w:r w:rsidR="005F5C52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1</w:t>
          </w:r>
          <w:r w:rsidR="00E10549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/13</w:t>
          </w:r>
          <w:r w:rsidR="00E10549" w:rsidRPr="00F2750D">
            <w:rPr>
              <w:rFonts w:ascii="Arial" w:hAnsi="Arial" w:cs="Arial"/>
              <w:bCs/>
              <w:iCs/>
              <w:sz w:val="24"/>
              <w:szCs w:val="24"/>
              <w:lang w:val="es-ES" w:eastAsia="en-US"/>
            </w:rPr>
            <w:t>)PM</w:t>
          </w:r>
        </w:p>
      </w:tc>
      <w:tc>
        <w:tcPr>
          <w:tcW w:w="4111" w:type="dxa"/>
          <w:vAlign w:val="center"/>
        </w:tcPr>
        <w:p w:rsidR="008E1798" w:rsidRPr="00F2750D" w:rsidRDefault="008E1798" w:rsidP="002724AA">
          <w:pPr>
            <w:tabs>
              <w:tab w:val="left" w:pos="1800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  <w:lang w:val="fi-FI" w:eastAsia="en-US"/>
            </w:rPr>
          </w:pP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Muka Surat / </w:t>
          </w:r>
          <w:r w:rsidRPr="00F2750D">
            <w:rPr>
              <w:rFonts w:ascii="Arial" w:hAnsi="Arial" w:cs="Arial"/>
              <w:i/>
              <w:sz w:val="24"/>
              <w:szCs w:val="24"/>
              <w:lang w:val="fi-FI" w:eastAsia="en-US"/>
            </w:rPr>
            <w:t>Page</w:t>
          </w: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 : </w:t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fldChar w:fldCharType="begin"/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instrText xml:space="preserve"> PAGE   \* MERGEFORMAT </w:instrText>
          </w:r>
          <w:r w:rsidR="003D63C8" w:rsidRPr="003D63C8">
            <w:rPr>
              <w:rFonts w:ascii="Arial" w:hAnsi="Arial" w:cs="Arial"/>
              <w:sz w:val="24"/>
              <w:szCs w:val="24"/>
              <w:lang w:val="fi-FI" w:eastAsia="en-US"/>
            </w:rPr>
            <w:fldChar w:fldCharType="separate"/>
          </w:r>
          <w:r w:rsidR="0061396A">
            <w:rPr>
              <w:rFonts w:ascii="Arial" w:hAnsi="Arial" w:cs="Arial"/>
              <w:noProof/>
              <w:sz w:val="24"/>
              <w:szCs w:val="24"/>
              <w:lang w:val="fi-FI" w:eastAsia="en-US"/>
            </w:rPr>
            <w:t>7</w:t>
          </w:r>
          <w:r w:rsidR="003D63C8" w:rsidRPr="003D63C8">
            <w:rPr>
              <w:rFonts w:ascii="Arial" w:hAnsi="Arial" w:cs="Arial"/>
              <w:noProof/>
              <w:sz w:val="24"/>
              <w:szCs w:val="24"/>
              <w:lang w:val="fi-FI" w:eastAsia="en-US"/>
            </w:rPr>
            <w:fldChar w:fldCharType="end"/>
          </w:r>
          <w:r w:rsidR="003D63C8">
            <w:rPr>
              <w:rFonts w:ascii="Arial" w:hAnsi="Arial" w:cs="Arial"/>
              <w:sz w:val="24"/>
              <w:szCs w:val="24"/>
              <w:lang w:val="fi-FI" w:eastAsia="en-US"/>
            </w:rPr>
            <w:t xml:space="preserve"> </w:t>
          </w:r>
          <w:r w:rsidRPr="00F2750D">
            <w:rPr>
              <w:rFonts w:ascii="Arial" w:hAnsi="Arial" w:cs="Arial"/>
              <w:sz w:val="24"/>
              <w:szCs w:val="24"/>
              <w:lang w:val="fi-FI" w:eastAsia="en-US"/>
            </w:rPr>
            <w:t xml:space="preserve">Drp / </w:t>
          </w:r>
          <w:r w:rsidRPr="00F2750D">
            <w:rPr>
              <w:rFonts w:ascii="Arial" w:hAnsi="Arial" w:cs="Arial"/>
              <w:i/>
              <w:sz w:val="24"/>
              <w:szCs w:val="24"/>
              <w:lang w:val="fi-FI" w:eastAsia="en-US"/>
            </w:rPr>
            <w:t>Of</w:t>
          </w:r>
          <w:r>
            <w:rPr>
              <w:rFonts w:ascii="Arial" w:hAnsi="Arial" w:cs="Arial"/>
              <w:sz w:val="24"/>
              <w:szCs w:val="24"/>
              <w:lang w:val="fi-FI" w:eastAsia="en-US"/>
            </w:rPr>
            <w:t xml:space="preserve"> : </w:t>
          </w:r>
          <w:r w:rsidR="002724AA">
            <w:rPr>
              <w:rFonts w:ascii="Arial" w:hAnsi="Arial" w:cs="Arial"/>
              <w:sz w:val="24"/>
              <w:szCs w:val="24"/>
              <w:lang w:val="fi-FI" w:eastAsia="en-US"/>
            </w:rPr>
            <w:t>7</w:t>
          </w:r>
        </w:p>
      </w:tc>
    </w:tr>
  </w:tbl>
  <w:p w:rsidR="008E1798" w:rsidRDefault="008E1798" w:rsidP="008E1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3B35BC"/>
    <w:multiLevelType w:val="singleLevel"/>
    <w:tmpl w:val="666E07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lang w:val="en-US"/>
      </w:rPr>
    </w:lvl>
  </w:abstractNum>
  <w:abstractNum w:abstractNumId="1" w15:restartNumberingAfterBreak="0">
    <w:nsid w:val="06A061D2"/>
    <w:multiLevelType w:val="hybridMultilevel"/>
    <w:tmpl w:val="BE4E3B84"/>
    <w:lvl w:ilvl="0" w:tplc="B2666FE8">
      <w:start w:val="1"/>
      <w:numFmt w:val="bullet"/>
      <w:lvlText w:val=""/>
      <w:lvlJc w:val="left"/>
      <w:pPr>
        <w:ind w:left="540" w:hanging="360"/>
      </w:pPr>
      <w:rPr>
        <w:rFonts w:ascii="Wingdings 3" w:hAnsi="Wingdings 3" w:hint="default"/>
      </w:rPr>
    </w:lvl>
    <w:lvl w:ilvl="1" w:tplc="4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6DD0A9A"/>
    <w:multiLevelType w:val="multilevel"/>
    <w:tmpl w:val="F098B816"/>
    <w:lvl w:ilvl="0">
      <w:start w:val="1"/>
      <w:numFmt w:val="bullet"/>
      <w:lvlText w:val="✓"/>
      <w:lvlJc w:val="left"/>
      <w:pPr>
        <w:ind w:left="1133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3" w15:restartNumberingAfterBreak="0">
    <w:nsid w:val="0AAC1139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066DFF"/>
    <w:multiLevelType w:val="multilevel"/>
    <w:tmpl w:val="46E074AC"/>
    <w:lvl w:ilvl="0">
      <w:start w:val="1"/>
      <w:numFmt w:val="lowerRoman"/>
      <w:lvlText w:val="%1."/>
      <w:lvlJc w:val="right"/>
      <w:pPr>
        <w:ind w:left="1429" w:firstLine="1069"/>
      </w:p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 w15:restartNumberingAfterBreak="0">
    <w:nsid w:val="0CE1459E"/>
    <w:multiLevelType w:val="multilevel"/>
    <w:tmpl w:val="20A6D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AE7F3C"/>
    <w:multiLevelType w:val="hybridMultilevel"/>
    <w:tmpl w:val="CE5649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0B83"/>
    <w:multiLevelType w:val="multilevel"/>
    <w:tmpl w:val="A3F2E660"/>
    <w:lvl w:ilvl="0">
      <w:start w:val="1"/>
      <w:numFmt w:val="bullet"/>
      <w:lvlText w:val=""/>
      <w:lvlJc w:val="left"/>
      <w:pPr>
        <w:ind w:left="495" w:firstLine="13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8" w15:restartNumberingAfterBreak="0">
    <w:nsid w:val="17AC4CB0"/>
    <w:multiLevelType w:val="hybridMultilevel"/>
    <w:tmpl w:val="77FECACC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E26CA1"/>
    <w:multiLevelType w:val="hybridMultilevel"/>
    <w:tmpl w:val="6E0E7AB4"/>
    <w:lvl w:ilvl="0" w:tplc="44090017">
      <w:start w:val="1"/>
      <w:numFmt w:val="lowerLetter"/>
      <w:lvlText w:val="%1)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4F7185"/>
    <w:multiLevelType w:val="hybridMultilevel"/>
    <w:tmpl w:val="9160A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BA72E0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C0321FA"/>
    <w:multiLevelType w:val="hybridMultilevel"/>
    <w:tmpl w:val="6B50362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8B0AA3"/>
    <w:multiLevelType w:val="hybridMultilevel"/>
    <w:tmpl w:val="31D63458"/>
    <w:lvl w:ilvl="0" w:tplc="B2666FE8">
      <w:start w:val="1"/>
      <w:numFmt w:val="bullet"/>
      <w:lvlText w:val=""/>
      <w:lvlJc w:val="left"/>
      <w:pPr>
        <w:ind w:left="630" w:hanging="360"/>
      </w:pPr>
      <w:rPr>
        <w:rFonts w:ascii="Wingdings 3" w:hAnsi="Wingdings 3" w:hint="default"/>
      </w:rPr>
    </w:lvl>
    <w:lvl w:ilvl="1" w:tplc="4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02160EE"/>
    <w:multiLevelType w:val="multilevel"/>
    <w:tmpl w:val="95DC8B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07C0E49"/>
    <w:multiLevelType w:val="multilevel"/>
    <w:tmpl w:val="964674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44268B4"/>
    <w:multiLevelType w:val="hybridMultilevel"/>
    <w:tmpl w:val="3740F7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2925B6"/>
    <w:multiLevelType w:val="hybridMultilevel"/>
    <w:tmpl w:val="1F96482E"/>
    <w:lvl w:ilvl="0" w:tplc="3384C466">
      <w:start w:val="4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4E0D12F3"/>
    <w:multiLevelType w:val="multilevel"/>
    <w:tmpl w:val="690EBE80"/>
    <w:lvl w:ilvl="0">
      <w:start w:val="1"/>
      <w:numFmt w:val="bullet"/>
      <w:lvlText w:val="●"/>
      <w:lvlJc w:val="left"/>
      <w:pPr>
        <w:ind w:left="495" w:firstLine="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20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E565066"/>
    <w:multiLevelType w:val="hybridMultilevel"/>
    <w:tmpl w:val="41BC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29CAA"/>
    <w:multiLevelType w:val="singleLevel"/>
    <w:tmpl w:val="E0466F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2"/>
        <w:szCs w:val="22"/>
      </w:rPr>
    </w:lvl>
  </w:abstractNum>
  <w:abstractNum w:abstractNumId="23" w15:restartNumberingAfterBreak="0">
    <w:nsid w:val="60A43EED"/>
    <w:multiLevelType w:val="hybridMultilevel"/>
    <w:tmpl w:val="DD828836"/>
    <w:lvl w:ilvl="0" w:tplc="3384C466">
      <w:start w:val="4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61B238AA"/>
    <w:multiLevelType w:val="hybridMultilevel"/>
    <w:tmpl w:val="1C0EA9B8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0E4C42"/>
    <w:multiLevelType w:val="hybridMultilevel"/>
    <w:tmpl w:val="7F488988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5D36F5"/>
    <w:multiLevelType w:val="hybridMultilevel"/>
    <w:tmpl w:val="48A66A00"/>
    <w:lvl w:ilvl="0" w:tplc="9A6229DE">
      <w:start w:val="1"/>
      <w:numFmt w:val="lowerRoman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68EA249D"/>
    <w:multiLevelType w:val="hybridMultilevel"/>
    <w:tmpl w:val="BA8C0DF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265AA"/>
    <w:multiLevelType w:val="multilevel"/>
    <w:tmpl w:val="A3F2E660"/>
    <w:lvl w:ilvl="0">
      <w:start w:val="1"/>
      <w:numFmt w:val="bullet"/>
      <w:lvlText w:val=""/>
      <w:lvlJc w:val="left"/>
      <w:pPr>
        <w:ind w:left="495" w:firstLine="13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29" w15:restartNumberingAfterBreak="0">
    <w:nsid w:val="6CF70CC2"/>
    <w:multiLevelType w:val="hybridMultilevel"/>
    <w:tmpl w:val="EFCAE27E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A44444"/>
    <w:multiLevelType w:val="multilevel"/>
    <w:tmpl w:val="3552D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FAC627A"/>
    <w:multiLevelType w:val="hybridMultilevel"/>
    <w:tmpl w:val="11BA89D2"/>
    <w:lvl w:ilvl="0" w:tplc="B48ABAFE">
      <w:start w:val="1"/>
      <w:numFmt w:val="lowerRoman"/>
      <w:lvlText w:val="%1.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1343A"/>
    <w:multiLevelType w:val="hybridMultilevel"/>
    <w:tmpl w:val="A2947E7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F46793"/>
    <w:multiLevelType w:val="hybridMultilevel"/>
    <w:tmpl w:val="F328DD9A"/>
    <w:lvl w:ilvl="0" w:tplc="EBE65E02">
      <w:start w:val="1"/>
      <w:numFmt w:val="upperLetter"/>
      <w:lvlText w:val="%1."/>
      <w:lvlJc w:val="left"/>
      <w:pPr>
        <w:ind w:left="9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0" w:hanging="360"/>
      </w:pPr>
    </w:lvl>
    <w:lvl w:ilvl="2" w:tplc="4409001B" w:tentative="1">
      <w:start w:val="1"/>
      <w:numFmt w:val="lowerRoman"/>
      <w:lvlText w:val="%3."/>
      <w:lvlJc w:val="right"/>
      <w:pPr>
        <w:ind w:left="2390" w:hanging="180"/>
      </w:pPr>
    </w:lvl>
    <w:lvl w:ilvl="3" w:tplc="4409000F" w:tentative="1">
      <w:start w:val="1"/>
      <w:numFmt w:val="decimal"/>
      <w:lvlText w:val="%4."/>
      <w:lvlJc w:val="left"/>
      <w:pPr>
        <w:ind w:left="3110" w:hanging="360"/>
      </w:pPr>
    </w:lvl>
    <w:lvl w:ilvl="4" w:tplc="44090019" w:tentative="1">
      <w:start w:val="1"/>
      <w:numFmt w:val="lowerLetter"/>
      <w:lvlText w:val="%5."/>
      <w:lvlJc w:val="left"/>
      <w:pPr>
        <w:ind w:left="3830" w:hanging="360"/>
      </w:pPr>
    </w:lvl>
    <w:lvl w:ilvl="5" w:tplc="4409001B" w:tentative="1">
      <w:start w:val="1"/>
      <w:numFmt w:val="lowerRoman"/>
      <w:lvlText w:val="%6."/>
      <w:lvlJc w:val="right"/>
      <w:pPr>
        <w:ind w:left="4550" w:hanging="180"/>
      </w:pPr>
    </w:lvl>
    <w:lvl w:ilvl="6" w:tplc="4409000F" w:tentative="1">
      <w:start w:val="1"/>
      <w:numFmt w:val="decimal"/>
      <w:lvlText w:val="%7."/>
      <w:lvlJc w:val="left"/>
      <w:pPr>
        <w:ind w:left="5270" w:hanging="360"/>
      </w:pPr>
    </w:lvl>
    <w:lvl w:ilvl="7" w:tplc="44090019" w:tentative="1">
      <w:start w:val="1"/>
      <w:numFmt w:val="lowerLetter"/>
      <w:lvlText w:val="%8."/>
      <w:lvlJc w:val="left"/>
      <w:pPr>
        <w:ind w:left="5990" w:hanging="360"/>
      </w:pPr>
    </w:lvl>
    <w:lvl w:ilvl="8" w:tplc="4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34" w15:restartNumberingAfterBreak="0">
    <w:nsid w:val="78355270"/>
    <w:multiLevelType w:val="hybridMultilevel"/>
    <w:tmpl w:val="47C0E62E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6740E1"/>
    <w:multiLevelType w:val="hybridMultilevel"/>
    <w:tmpl w:val="751AD64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90D97"/>
    <w:multiLevelType w:val="hybridMultilevel"/>
    <w:tmpl w:val="145EB992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4"/>
  </w:num>
  <w:num w:numId="5">
    <w:abstractNumId w:val="36"/>
  </w:num>
  <w:num w:numId="6">
    <w:abstractNumId w:val="19"/>
  </w:num>
  <w:num w:numId="7">
    <w:abstractNumId w:val="6"/>
  </w:num>
  <w:num w:numId="8">
    <w:abstractNumId w:val="10"/>
  </w:num>
  <w:num w:numId="9">
    <w:abstractNumId w:val="21"/>
  </w:num>
  <w:num w:numId="10">
    <w:abstractNumId w:val="27"/>
  </w:num>
  <w:num w:numId="11">
    <w:abstractNumId w:val="31"/>
  </w:num>
  <w:num w:numId="12">
    <w:abstractNumId w:val="15"/>
  </w:num>
  <w:num w:numId="13">
    <w:abstractNumId w:val="13"/>
  </w:num>
  <w:num w:numId="14">
    <w:abstractNumId w:val="17"/>
  </w:num>
  <w:num w:numId="15">
    <w:abstractNumId w:val="33"/>
  </w:num>
  <w:num w:numId="16">
    <w:abstractNumId w:val="35"/>
  </w:num>
  <w:num w:numId="17">
    <w:abstractNumId w:val="34"/>
  </w:num>
  <w:num w:numId="18">
    <w:abstractNumId w:val="5"/>
  </w:num>
  <w:num w:numId="19">
    <w:abstractNumId w:val="30"/>
  </w:num>
  <w:num w:numId="20">
    <w:abstractNumId w:val="16"/>
  </w:num>
  <w:num w:numId="21">
    <w:abstractNumId w:val="26"/>
  </w:num>
  <w:num w:numId="22">
    <w:abstractNumId w:val="24"/>
  </w:num>
  <w:num w:numId="23">
    <w:abstractNumId w:val="32"/>
  </w:num>
  <w:num w:numId="24">
    <w:abstractNumId w:val="1"/>
  </w:num>
  <w:num w:numId="25">
    <w:abstractNumId w:val="3"/>
  </w:num>
  <w:num w:numId="26">
    <w:abstractNumId w:val="11"/>
  </w:num>
  <w:num w:numId="27">
    <w:abstractNumId w:val="29"/>
  </w:num>
  <w:num w:numId="28">
    <w:abstractNumId w:val="14"/>
  </w:num>
  <w:num w:numId="29">
    <w:abstractNumId w:val="18"/>
  </w:num>
  <w:num w:numId="30">
    <w:abstractNumId w:val="23"/>
  </w:num>
  <w:num w:numId="31">
    <w:abstractNumId w:val="0"/>
  </w:num>
  <w:num w:numId="32">
    <w:abstractNumId w:val="7"/>
  </w:num>
  <w:num w:numId="33">
    <w:abstractNumId w:val="28"/>
  </w:num>
  <w:num w:numId="34">
    <w:abstractNumId w:val="22"/>
  </w:num>
  <w:num w:numId="35">
    <w:abstractNumId w:val="8"/>
  </w:num>
  <w:num w:numId="36">
    <w:abstractNumId w:val="25"/>
  </w:num>
  <w:num w:numId="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E56"/>
    <w:rsid w:val="00032A43"/>
    <w:rsid w:val="000433C3"/>
    <w:rsid w:val="000C016E"/>
    <w:rsid w:val="000C5B1F"/>
    <w:rsid w:val="000E68C8"/>
    <w:rsid w:val="00100BE3"/>
    <w:rsid w:val="00111A71"/>
    <w:rsid w:val="001141E2"/>
    <w:rsid w:val="00122DD2"/>
    <w:rsid w:val="00127B93"/>
    <w:rsid w:val="00127D59"/>
    <w:rsid w:val="0013190D"/>
    <w:rsid w:val="00142680"/>
    <w:rsid w:val="00146ACE"/>
    <w:rsid w:val="00152E90"/>
    <w:rsid w:val="00154A3C"/>
    <w:rsid w:val="00177F43"/>
    <w:rsid w:val="00182DE9"/>
    <w:rsid w:val="00183FE5"/>
    <w:rsid w:val="00187C6F"/>
    <w:rsid w:val="001C21A6"/>
    <w:rsid w:val="001D0942"/>
    <w:rsid w:val="001D1900"/>
    <w:rsid w:val="001D1B8C"/>
    <w:rsid w:val="001E45AF"/>
    <w:rsid w:val="001E50EE"/>
    <w:rsid w:val="001F3160"/>
    <w:rsid w:val="0021131A"/>
    <w:rsid w:val="00214016"/>
    <w:rsid w:val="002541CE"/>
    <w:rsid w:val="00262ED8"/>
    <w:rsid w:val="00265478"/>
    <w:rsid w:val="002724AA"/>
    <w:rsid w:val="00275F6F"/>
    <w:rsid w:val="00290632"/>
    <w:rsid w:val="002C3C69"/>
    <w:rsid w:val="002D1788"/>
    <w:rsid w:val="002D4065"/>
    <w:rsid w:val="002E06C3"/>
    <w:rsid w:val="002E4810"/>
    <w:rsid w:val="00327988"/>
    <w:rsid w:val="00377816"/>
    <w:rsid w:val="003877E3"/>
    <w:rsid w:val="003C1F2F"/>
    <w:rsid w:val="003D63C8"/>
    <w:rsid w:val="003E5980"/>
    <w:rsid w:val="004040D2"/>
    <w:rsid w:val="00406D02"/>
    <w:rsid w:val="00410E33"/>
    <w:rsid w:val="00426F40"/>
    <w:rsid w:val="004435D7"/>
    <w:rsid w:val="00456097"/>
    <w:rsid w:val="00463D64"/>
    <w:rsid w:val="0046665E"/>
    <w:rsid w:val="004733E0"/>
    <w:rsid w:val="004809EE"/>
    <w:rsid w:val="004823DE"/>
    <w:rsid w:val="00487301"/>
    <w:rsid w:val="00493444"/>
    <w:rsid w:val="00493F42"/>
    <w:rsid w:val="004A660A"/>
    <w:rsid w:val="004B0E18"/>
    <w:rsid w:val="004B2C68"/>
    <w:rsid w:val="004B5BE9"/>
    <w:rsid w:val="004D4093"/>
    <w:rsid w:val="004E15C8"/>
    <w:rsid w:val="004E199D"/>
    <w:rsid w:val="004E64C3"/>
    <w:rsid w:val="004F15DD"/>
    <w:rsid w:val="004F4B57"/>
    <w:rsid w:val="005046FB"/>
    <w:rsid w:val="005062CC"/>
    <w:rsid w:val="005105D7"/>
    <w:rsid w:val="00513C50"/>
    <w:rsid w:val="00533F8A"/>
    <w:rsid w:val="00542723"/>
    <w:rsid w:val="005B276C"/>
    <w:rsid w:val="005F0F4F"/>
    <w:rsid w:val="005F5C52"/>
    <w:rsid w:val="00606E35"/>
    <w:rsid w:val="00607467"/>
    <w:rsid w:val="0061396A"/>
    <w:rsid w:val="006222CC"/>
    <w:rsid w:val="006250DD"/>
    <w:rsid w:val="00633943"/>
    <w:rsid w:val="00655E42"/>
    <w:rsid w:val="00665416"/>
    <w:rsid w:val="00686C12"/>
    <w:rsid w:val="00695BF5"/>
    <w:rsid w:val="006D0130"/>
    <w:rsid w:val="006D1FF7"/>
    <w:rsid w:val="006D5EDF"/>
    <w:rsid w:val="006D7D78"/>
    <w:rsid w:val="006E45D8"/>
    <w:rsid w:val="006E6D09"/>
    <w:rsid w:val="006F70E5"/>
    <w:rsid w:val="0070095E"/>
    <w:rsid w:val="00700F6C"/>
    <w:rsid w:val="00703E75"/>
    <w:rsid w:val="00704009"/>
    <w:rsid w:val="0070443E"/>
    <w:rsid w:val="0070472A"/>
    <w:rsid w:val="00714F81"/>
    <w:rsid w:val="007363E3"/>
    <w:rsid w:val="0075238C"/>
    <w:rsid w:val="00761A2F"/>
    <w:rsid w:val="00772818"/>
    <w:rsid w:val="00772F53"/>
    <w:rsid w:val="00786696"/>
    <w:rsid w:val="0079154E"/>
    <w:rsid w:val="00791F7C"/>
    <w:rsid w:val="007A099A"/>
    <w:rsid w:val="007A5026"/>
    <w:rsid w:val="007A5A7C"/>
    <w:rsid w:val="00803EE7"/>
    <w:rsid w:val="00807E06"/>
    <w:rsid w:val="008303C5"/>
    <w:rsid w:val="008308F7"/>
    <w:rsid w:val="00832250"/>
    <w:rsid w:val="00834A38"/>
    <w:rsid w:val="0084288B"/>
    <w:rsid w:val="0088133D"/>
    <w:rsid w:val="00894A53"/>
    <w:rsid w:val="008A1004"/>
    <w:rsid w:val="008A436F"/>
    <w:rsid w:val="008C3CBC"/>
    <w:rsid w:val="008E1798"/>
    <w:rsid w:val="008E71C1"/>
    <w:rsid w:val="008F4843"/>
    <w:rsid w:val="008F70C3"/>
    <w:rsid w:val="00912707"/>
    <w:rsid w:val="00935D0F"/>
    <w:rsid w:val="00965C44"/>
    <w:rsid w:val="00995E1A"/>
    <w:rsid w:val="009A1D4F"/>
    <w:rsid w:val="009C0090"/>
    <w:rsid w:val="009C19EB"/>
    <w:rsid w:val="009C3D80"/>
    <w:rsid w:val="009E2F71"/>
    <w:rsid w:val="009F7268"/>
    <w:rsid w:val="00A102B3"/>
    <w:rsid w:val="00A14A24"/>
    <w:rsid w:val="00A3448C"/>
    <w:rsid w:val="00A40C34"/>
    <w:rsid w:val="00A5016E"/>
    <w:rsid w:val="00A66AC9"/>
    <w:rsid w:val="00A66B6E"/>
    <w:rsid w:val="00A95487"/>
    <w:rsid w:val="00AA1566"/>
    <w:rsid w:val="00AA24F2"/>
    <w:rsid w:val="00AB7091"/>
    <w:rsid w:val="00AE04C2"/>
    <w:rsid w:val="00AF7F41"/>
    <w:rsid w:val="00B00074"/>
    <w:rsid w:val="00B0575A"/>
    <w:rsid w:val="00B32873"/>
    <w:rsid w:val="00B3408A"/>
    <w:rsid w:val="00B478E8"/>
    <w:rsid w:val="00B47FED"/>
    <w:rsid w:val="00B535A9"/>
    <w:rsid w:val="00B6683D"/>
    <w:rsid w:val="00B75DB4"/>
    <w:rsid w:val="00BA209E"/>
    <w:rsid w:val="00BA455C"/>
    <w:rsid w:val="00BC53B1"/>
    <w:rsid w:val="00BD62CC"/>
    <w:rsid w:val="00BE1AE2"/>
    <w:rsid w:val="00BE6DA8"/>
    <w:rsid w:val="00C125DC"/>
    <w:rsid w:val="00C35D88"/>
    <w:rsid w:val="00C3623F"/>
    <w:rsid w:val="00C40244"/>
    <w:rsid w:val="00C40D0A"/>
    <w:rsid w:val="00C414CC"/>
    <w:rsid w:val="00C44F0D"/>
    <w:rsid w:val="00C47B20"/>
    <w:rsid w:val="00C5100F"/>
    <w:rsid w:val="00C511B1"/>
    <w:rsid w:val="00C5387C"/>
    <w:rsid w:val="00C77C2B"/>
    <w:rsid w:val="00C83007"/>
    <w:rsid w:val="00CC1175"/>
    <w:rsid w:val="00CC37D5"/>
    <w:rsid w:val="00CC4838"/>
    <w:rsid w:val="00CE703B"/>
    <w:rsid w:val="00CF0CCE"/>
    <w:rsid w:val="00CF386C"/>
    <w:rsid w:val="00D00864"/>
    <w:rsid w:val="00D07E9E"/>
    <w:rsid w:val="00D203E3"/>
    <w:rsid w:val="00D47F42"/>
    <w:rsid w:val="00D67E9B"/>
    <w:rsid w:val="00D73CE2"/>
    <w:rsid w:val="00D7651F"/>
    <w:rsid w:val="00D77AF8"/>
    <w:rsid w:val="00D8248C"/>
    <w:rsid w:val="00D82EB4"/>
    <w:rsid w:val="00D95293"/>
    <w:rsid w:val="00D97A03"/>
    <w:rsid w:val="00DA0924"/>
    <w:rsid w:val="00DB0702"/>
    <w:rsid w:val="00DB178A"/>
    <w:rsid w:val="00DB27F7"/>
    <w:rsid w:val="00DB3DA2"/>
    <w:rsid w:val="00DB5BF1"/>
    <w:rsid w:val="00DE5209"/>
    <w:rsid w:val="00E07A16"/>
    <w:rsid w:val="00E10549"/>
    <w:rsid w:val="00E356B0"/>
    <w:rsid w:val="00E37AE9"/>
    <w:rsid w:val="00E53A20"/>
    <w:rsid w:val="00E54A10"/>
    <w:rsid w:val="00E56B31"/>
    <w:rsid w:val="00E86042"/>
    <w:rsid w:val="00E93932"/>
    <w:rsid w:val="00E9779C"/>
    <w:rsid w:val="00EA196E"/>
    <w:rsid w:val="00EA4D73"/>
    <w:rsid w:val="00EA7B00"/>
    <w:rsid w:val="00EE5900"/>
    <w:rsid w:val="00EF1E2A"/>
    <w:rsid w:val="00F1212F"/>
    <w:rsid w:val="00F142EA"/>
    <w:rsid w:val="00F2750D"/>
    <w:rsid w:val="00F42CA6"/>
    <w:rsid w:val="00F44953"/>
    <w:rsid w:val="00F562B1"/>
    <w:rsid w:val="00F66AB6"/>
    <w:rsid w:val="00F94F82"/>
    <w:rsid w:val="00FA42A0"/>
    <w:rsid w:val="00FC0058"/>
    <w:rsid w:val="00FF330F"/>
    <w:rsid w:val="00FF5A9B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C88D"/>
  <w15:docId w15:val="{286C8B67-1307-4A54-B4EB-203418F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styleId="Emphasis">
    <w:name w:val="Emphasis"/>
    <w:basedOn w:val="DefaultParagraphFont"/>
    <w:uiPriority w:val="20"/>
    <w:qFormat/>
    <w:rsid w:val="00D203E3"/>
    <w:rPr>
      <w:i/>
      <w:iCs/>
    </w:rPr>
  </w:style>
  <w:style w:type="character" w:styleId="Hyperlink">
    <w:name w:val="Hyperlink"/>
    <w:uiPriority w:val="99"/>
    <w:unhideWhenUsed/>
    <w:rsid w:val="00463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B6"/>
    <w:rPr>
      <w:rFonts w:ascii="Segoe UI" w:eastAsia="Times New Roman" w:hAnsi="Segoe UI" w:cs="Segoe UI"/>
      <w:sz w:val="18"/>
      <w:szCs w:val="18"/>
      <w:lang w:val="en-MY" w:eastAsia="en-MY"/>
    </w:rPr>
  </w:style>
  <w:style w:type="paragraph" w:styleId="BodyTextIndent3">
    <w:name w:val="Body Text Indent 3"/>
    <w:basedOn w:val="Normal"/>
    <w:link w:val="BodyTextIndent3Char"/>
    <w:qFormat/>
    <w:rsid w:val="00803EE7"/>
    <w:pPr>
      <w:spacing w:after="120" w:line="259" w:lineRule="auto"/>
      <w:ind w:left="283"/>
    </w:pPr>
    <w:rPr>
      <w:rFonts w:ascii="Times New Roman" w:hAnsi="Times New Roman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803EE7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content">
    <w:name w:val="content"/>
    <w:rsid w:val="00443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F3CF-E79F-4E80-87AF-C6EDD190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anis</cp:lastModifiedBy>
  <cp:revision>11</cp:revision>
  <cp:lastPrinted>2019-10-03T13:09:00Z</cp:lastPrinted>
  <dcterms:created xsi:type="dcterms:W3CDTF">2019-10-03T13:10:00Z</dcterms:created>
  <dcterms:modified xsi:type="dcterms:W3CDTF">2019-10-03T13:29:00Z</dcterms:modified>
</cp:coreProperties>
</file>