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jc w:val="center"/>
        <w:rPr/>
      </w:pPr>
      <w:bookmarkStart w:colFirst="0" w:colLast="0" w:name="_c4utc6z45awp" w:id="0"/>
      <w:bookmarkEnd w:id="0"/>
      <w:r w:rsidDel="00000000" w:rsidR="00000000" w:rsidRPr="00000000">
        <w:rPr>
          <w:rtl w:val="0"/>
        </w:rPr>
        <w:t xml:space="preserve">How to deploy a masternode on VPS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 each masternode needs a unique IP address, it is not possible to install 2 or more masternodes of the same coin on the same server.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If you want to make more masternodes of the same coin, you need different servers or IPV6 support.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To open a masternode with a VPS we must first install Putty if we use Windows.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So now let's go to the browser and type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www.putty.org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(We will need Putty to connect to our VPS).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We are now on this page, so click on the link.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As in the following image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Once this is done we will find ourselves on the download page, and then we choose the download for our operating system (in this case Windows 64-bit x86) and proceed with the installation.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Now that we have Putty on our PC, we need a virtual private server (VPS).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To get our VPS we need to purchase it from a hosting provider.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For our guide we chose Vultr.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So let's go to our browser and type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www.vultr.com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let's</w:t>
      </w:r>
      <w:r w:rsidDel="00000000" w:rsidR="00000000" w:rsidRPr="00000000">
        <w:rPr>
          <w:rtl w:val="0"/>
        </w:rPr>
        <w:t xml:space="preserve"> register, connect our credit card or Paypal and we will find ourselves in the control panel.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Now let's choose Cloud Compute.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After that, we choose the server location (it is better to choose it near where we are located) in this case we chose London.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So we choose Server Type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64 bit OS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18.04 x64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Once this is done, let's choose Server Size (which are the technical specifications of our VPS).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In our case we chose the 10 dollar one.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And click on Deploy Now.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We wait for the server installation to complete.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We click on our new server.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Now we will find ourselves on the Server Information page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At the bottom left we find our credentials.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Address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Username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We recommend that you save all the necessary data on Notepad because they will be used in the following steps.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Now let's go to open our wallet (in this case Monk).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Now that we are in our wallet, let's take these simple steps that are necessary to create the so-called collateral transaction.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click on receive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generate a new address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modify its label (we have chosen MN1 and remember how we labeled it for later use)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copy the address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A Monk masternode currently requires 4000 Monk, which we need to send to ourselves, so: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Send in the left menu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the previously copied address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insert in the amount the exact amount for our masternode (in our case 4000)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click send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We just created the collateral transaction!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Once we have sent the coins to ourselves, we wait for 15 confirmations (about 15 minutes).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  <w:t xml:space="preserve">In the image we can see the transaction labeled MN1, payment to yourself.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Now let's go to the Debug console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click settings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In the debug console we have to type the following commands in the bar below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getmasternodeoutputs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createmasternodekey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The first command gives us the details regarding our collateral transaction.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The second generates a masternode key.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Then we copy the result of the following commands.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(We save this information in a Notepad file).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Now we can open Putty (which we had previously downloaded).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And let's open the Notepad where we saved the server credentials.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enter the IP address in the Host Name.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click on open.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If this is the first time we connect to the server, click on accept.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As in the pictured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Now Putty will ask us for the username and password, let's go to the Notepad where we have saved the credentials and insert them.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as: root (press enter)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root@95.179.227.15's password: we put the password 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  <w:t xml:space="preserve">(while we type nothing will appear do not worry it is normal and we press Enter).</w:t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  <w:t xml:space="preserve">We are now on our server (let's leave it open).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 xml:space="preserve">Let's go to decenomy GitHub, at this link 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https://github.com/decenomy/MONK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download the script to install the masternode (in our case Monk).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We click in the contrib folder.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  <w:t xml:space="preserve">Now we click on masternodesetup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  <w:t xml:space="preserve">Scrolling down the page we find these commands to insert on Putty.</w:t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 xml:space="preserve">After copying the first command on GitHub, let's go back to Putty and paste it and hit enter.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  <w:t xml:space="preserve">Now we do the same operation with the second command and hit enter.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  <w:t xml:space="preserve">The installation of the masternode will then start.</w:t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 xml:space="preserve">After a short time we will be prompted for the masternode key that we generated earlier (and as I advised you we saved it in Notepad).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 xml:space="preserve">Let's copy and paste it on Putty and press enter.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 xml:space="preserve">If everything went well we will see this message.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  <w:t xml:space="preserve">Remember that the port in this case is 32270 (we will need it in a later step).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  <w:t xml:space="preserve">You can see it at the top right in the next image.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While waiting for the wallet on the VPS to complete the synchronization, we can finish the configuration in our local wallet.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In our wallet, go to the top right in the masternode.conf icon and click on it.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As in the picture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86425" cy="170497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The masternodes configuration file will open in which we must enter the necessary data that will be used to start the masternode.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  <w:t xml:space="preserve">We must enter the following data: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of the masternode (we had chosen MN1).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address and Server port (the IP address 95.179.227.15 that</w:t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  <w:t xml:space="preserve">            we find on the Notepad that we had previously saved for Vultr and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 xml:space="preserve">            the port in this case is 32270 as we have seen before).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Masternode key 2oFd9sWqkDF8Um4LW3y3ys5gRLkUnkCHFUZkNtDG5uXsuZmqxyY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  <w:t xml:space="preserve">           (we can find it in the Notepad where we saved it in precedence).</w:t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Transaction hash  6edc186b904fd34045812ce75e42b342194a45a204b8da27a452cab9bf2fd367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 xml:space="preserve">           (the long string of letters and numbers we saved earlier in the Notepad)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index 0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In the image there is a legend showing the last three steps.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 xml:space="preserve">Now all the above data must be inserted in the masternode.conf file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 xml:space="preserve">Taking care to separate them with a space and without a new line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  <w:t xml:space="preserve">NB The IP and port must be separated by a colon.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 xml:space="preserve">We save the file, close the wallet and start it again.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Now let's go to the left menu and click on masternodes.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 xml:space="preserve">Then we start our masternode by clicking on the three dots on the right and then on start.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 xml:space="preserve">As in the pictured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We now have our masternode!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sectPr>
      <w:head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vultr.com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14.png"/><Relationship Id="rId27" Type="http://schemas.openxmlformats.org/officeDocument/2006/relationships/hyperlink" Target="https://github.com/decenomy/MONK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putty.org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0.png"/><Relationship Id="rId31" Type="http://schemas.openxmlformats.org/officeDocument/2006/relationships/image" Target="media/image6.png"/><Relationship Id="rId30" Type="http://schemas.openxmlformats.org/officeDocument/2006/relationships/image" Target="media/image17.png"/><Relationship Id="rId11" Type="http://schemas.openxmlformats.org/officeDocument/2006/relationships/image" Target="media/image1.png"/><Relationship Id="rId33" Type="http://schemas.openxmlformats.org/officeDocument/2006/relationships/image" Target="media/image7.png"/><Relationship Id="rId10" Type="http://schemas.openxmlformats.org/officeDocument/2006/relationships/image" Target="media/image3.png"/><Relationship Id="rId32" Type="http://schemas.openxmlformats.org/officeDocument/2006/relationships/image" Target="media/image16.png"/><Relationship Id="rId13" Type="http://schemas.openxmlformats.org/officeDocument/2006/relationships/image" Target="media/image24.png"/><Relationship Id="rId35" Type="http://schemas.openxmlformats.org/officeDocument/2006/relationships/image" Target="media/image23.png"/><Relationship Id="rId12" Type="http://schemas.openxmlformats.org/officeDocument/2006/relationships/image" Target="media/image25.png"/><Relationship Id="rId34" Type="http://schemas.openxmlformats.org/officeDocument/2006/relationships/image" Target="media/image30.png"/><Relationship Id="rId15" Type="http://schemas.openxmlformats.org/officeDocument/2006/relationships/image" Target="media/image26.png"/><Relationship Id="rId37" Type="http://schemas.openxmlformats.org/officeDocument/2006/relationships/image" Target="media/image29.png"/><Relationship Id="rId14" Type="http://schemas.openxmlformats.org/officeDocument/2006/relationships/image" Target="media/image9.png"/><Relationship Id="rId36" Type="http://schemas.openxmlformats.org/officeDocument/2006/relationships/image" Target="media/image27.png"/><Relationship Id="rId17" Type="http://schemas.openxmlformats.org/officeDocument/2006/relationships/image" Target="media/image20.png"/><Relationship Id="rId39" Type="http://schemas.openxmlformats.org/officeDocument/2006/relationships/header" Target="header1.xml"/><Relationship Id="rId16" Type="http://schemas.openxmlformats.org/officeDocument/2006/relationships/image" Target="media/image12.png"/><Relationship Id="rId38" Type="http://schemas.openxmlformats.org/officeDocument/2006/relationships/image" Target="media/image2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