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E368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DASAR PEMROGRAMAN</w:t>
      </w:r>
    </w:p>
    <w:p w14:paraId="5C1F0A49" w14:textId="45CD690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JOBSHEET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0EBC68B" w14:textId="47731CDE" w:rsidR="000C2510" w:rsidRP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2510">
        <w:rPr>
          <w:rFonts w:ascii="Times New Roman" w:hAnsi="Times New Roman" w:cs="Times New Roman"/>
          <w:sz w:val="28"/>
          <w:szCs w:val="28"/>
        </w:rPr>
        <w:t>Pseudocode dan Flowchart</w:t>
      </w:r>
    </w:p>
    <w:p w14:paraId="602C7F1D" w14:textId="374E9926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25E6DF" wp14:editId="2FED4B77">
            <wp:simplePos x="0" y="0"/>
            <wp:positionH relativeFrom="margin">
              <wp:align>center</wp:align>
            </wp:positionH>
            <wp:positionV relativeFrom="margin">
              <wp:posOffset>1641475</wp:posOffset>
            </wp:positionV>
            <wp:extent cx="2524125" cy="252031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473" cy="252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5535A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B790B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CF4A33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5E7100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21EB2F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485048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3C8458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DE190" w14:textId="77777777" w:rsidR="000C2510" w:rsidRDefault="000C2510" w:rsidP="000C25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</w:p>
    <w:p w14:paraId="24B310A1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Dimas Adi Bayu Samudra</w:t>
      </w:r>
    </w:p>
    <w:p w14:paraId="0491B6A0" w14:textId="77777777" w:rsidR="000C2510" w:rsidRDefault="000C2510" w:rsidP="000C25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6517CC33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2341720169</w:t>
      </w:r>
    </w:p>
    <w:p w14:paraId="5D01A395" w14:textId="77777777" w:rsidR="000C2510" w:rsidRDefault="000C2510" w:rsidP="000C25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</w:p>
    <w:p w14:paraId="22ED69EA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1A</w:t>
      </w:r>
    </w:p>
    <w:p w14:paraId="0905073C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F33861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2DC6A1D4" w14:textId="77777777" w:rsidR="000C2510" w:rsidRDefault="000C2510" w:rsidP="000C25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383B0B85" w14:textId="77777777" w:rsidR="000C2510" w:rsidRDefault="000C2510" w:rsidP="000C2510">
      <w:pPr>
        <w:rPr>
          <w:rFonts w:ascii="Times New Roman" w:hAnsi="Times New Roman" w:cs="Times New Roman"/>
          <w:sz w:val="26"/>
          <w:szCs w:val="26"/>
        </w:rPr>
      </w:pPr>
    </w:p>
    <w:p w14:paraId="661929CD" w14:textId="221FEA8F" w:rsidR="00A96018" w:rsidRPr="000C2510" w:rsidRDefault="00A96018">
      <w:pPr>
        <w:rPr>
          <w:rFonts w:ascii="Times New Roman" w:hAnsi="Times New Roman" w:cs="Times New Roman"/>
        </w:rPr>
      </w:pPr>
    </w:p>
    <w:p w14:paraId="4BAA90BD" w14:textId="7C87395B" w:rsidR="00A96018" w:rsidRDefault="000C251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C251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2.1 </w:t>
      </w:r>
      <w:proofErr w:type="spellStart"/>
      <w:r w:rsidRPr="000C2510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0C2510"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0C2510">
        <w:rPr>
          <w:rFonts w:ascii="Times New Roman" w:hAnsi="Times New Roman" w:cs="Times New Roman"/>
          <w:b/>
          <w:bCs/>
          <w:sz w:val="26"/>
          <w:szCs w:val="26"/>
        </w:rPr>
        <w:t>Psedocode</w:t>
      </w:r>
      <w:proofErr w:type="spellEnd"/>
    </w:p>
    <w:p w14:paraId="042B311A" w14:textId="77777777" w:rsidR="00031207" w:rsidRDefault="000C2510" w:rsidP="000C2510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C2510">
        <w:rPr>
          <w:rFonts w:ascii="Times New Roman" w:hAnsi="Times New Roman" w:cs="Times New Roman"/>
          <w:sz w:val="26"/>
          <w:szCs w:val="26"/>
        </w:rPr>
        <w:t>Pertanyaan</w:t>
      </w:r>
      <w:proofErr w:type="spellEnd"/>
      <w:r w:rsidRPr="000C251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B03FFB" w14:textId="08077463" w:rsidR="000C2510" w:rsidRDefault="000C2510" w:rsidP="000C25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2510">
        <w:rPr>
          <w:rFonts w:ascii="Times New Roman" w:hAnsi="Times New Roman" w:cs="Times New Roman"/>
          <w:sz w:val="26"/>
          <w:szCs w:val="26"/>
        </w:rPr>
        <w:t>1</w:t>
      </w:r>
      <w:r w:rsidRPr="000C2510">
        <w:rPr>
          <w:rFonts w:ascii="Times New Roman" w:hAnsi="Times New Roman" w:cs="Times New Roman"/>
        </w:rPr>
        <w:t xml:space="preserve">. </w:t>
      </w:r>
      <w:r w:rsidRPr="000C251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pseudocode,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phi 3.14 yang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di proses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variable phi yang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51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C2510">
        <w:rPr>
          <w:rFonts w:ascii="Times New Roman" w:hAnsi="Times New Roman" w:cs="Times New Roman"/>
          <w:sz w:val="24"/>
          <w:szCs w:val="24"/>
        </w:rPr>
        <w:t xml:space="preserve"> 3.14!</w:t>
      </w:r>
    </w:p>
    <w:p w14:paraId="57D3C524" w14:textId="78D3FF4F" w:rsidR="000C2510" w:rsidRDefault="000C2510" w:rsidP="000C251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06C219" wp14:editId="566D708E">
            <wp:extent cx="1743456" cy="10058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564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794D" w14:textId="2108A773" w:rsidR="00031207" w:rsidRDefault="00031207" w:rsidP="000C25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120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3120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031207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03120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31207">
        <w:rPr>
          <w:rFonts w:ascii="Times New Roman" w:hAnsi="Times New Roman" w:cs="Times New Roman"/>
          <w:sz w:val="24"/>
          <w:szCs w:val="24"/>
        </w:rPr>
        <w:t xml:space="preserve"> pseudocode yang </w:t>
      </w:r>
      <w:proofErr w:type="spellStart"/>
      <w:r w:rsidRPr="0003120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3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07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0312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31207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031207"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 w:rsidRPr="00031207">
        <w:rPr>
          <w:rFonts w:ascii="Times New Roman" w:hAnsi="Times New Roman" w:cs="Times New Roman"/>
          <w:sz w:val="24"/>
          <w:szCs w:val="24"/>
        </w:rPr>
        <w:t>1!.</w:t>
      </w:r>
      <w:proofErr w:type="gramEnd"/>
    </w:p>
    <w:p w14:paraId="640CA411" w14:textId="38530A9F" w:rsidR="00031207" w:rsidRDefault="00031207" w:rsidP="000C251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8F1170" wp14:editId="6BD72929">
            <wp:extent cx="5943600" cy="582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888A" w14:textId="77777777" w:rsidR="00A05A67" w:rsidRDefault="00A05A67" w:rsidP="000C25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5A6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pseudocode yang 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no 1 </w:t>
      </w:r>
    </w:p>
    <w:p w14:paraId="64CB51FF" w14:textId="4266D051" w:rsidR="00031207" w:rsidRPr="00A05A67" w:rsidRDefault="00A05A67" w:rsidP="00A05A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5A6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program (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pseudocode pada </w:t>
      </w:r>
      <w:proofErr w:type="spellStart"/>
      <w:r w:rsidRPr="00A05A67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05A67">
        <w:rPr>
          <w:rFonts w:ascii="Times New Roman" w:hAnsi="Times New Roman" w:cs="Times New Roman"/>
          <w:sz w:val="24"/>
          <w:szCs w:val="24"/>
        </w:rPr>
        <w:t xml:space="preserve"> no 1)!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6018" w14:paraId="6FAD1286" w14:textId="77777777" w:rsidTr="00A96018">
        <w:tc>
          <w:tcPr>
            <w:tcW w:w="9350" w:type="dxa"/>
          </w:tcPr>
          <w:p w14:paraId="4552038F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LingkaranNoAbsen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jari-jari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piranti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Hitunglah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765F7052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664DECB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Phi =3.14 = int </w:t>
            </w:r>
          </w:p>
          <w:p w14:paraId="26C3E5E4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r :</w:t>
            </w:r>
            <w:proofErr w:type="gram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int </w:t>
            </w:r>
          </w:p>
          <w:p w14:paraId="445734FE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double </w:t>
            </w:r>
          </w:p>
          <w:p w14:paraId="6098D3F5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208361E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1. print “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jari-jari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!” </w:t>
            </w:r>
          </w:p>
          <w:p w14:paraId="70110E1D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2. read r </w:t>
            </w:r>
          </w:p>
          <w:p w14:paraId="595759FB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= 2*3.14*r </w:t>
            </w:r>
          </w:p>
          <w:p w14:paraId="0723DE4F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= 3.14 *r*r </w:t>
            </w:r>
          </w:p>
          <w:p w14:paraId="0614344D" w14:textId="77777777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5. print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65279A" w14:textId="06F35932" w:rsidR="00A96018" w:rsidRPr="000C2510" w:rsidRDefault="00A96018" w:rsidP="00A96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510">
              <w:rPr>
                <w:rFonts w:ascii="Times New Roman" w:hAnsi="Times New Roman" w:cs="Times New Roman"/>
                <w:sz w:val="24"/>
                <w:szCs w:val="24"/>
              </w:rPr>
              <w:t xml:space="preserve">6. print </w:t>
            </w:r>
            <w:proofErr w:type="spellStart"/>
            <w:r w:rsidRPr="000C2510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</w:p>
        </w:tc>
      </w:tr>
    </w:tbl>
    <w:p w14:paraId="7D44860D" w14:textId="1492DA69" w:rsidR="00A96018" w:rsidRDefault="00A96018">
      <w:r>
        <w:rPr>
          <w:noProof/>
        </w:rPr>
        <w:lastRenderedPageBreak/>
        <w:drawing>
          <wp:inline distT="0" distB="0" distL="0" distR="0" wp14:anchorId="6001D5DE" wp14:editId="27BBEA33">
            <wp:extent cx="4686300" cy="4193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508" cy="421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B6D3" w14:textId="4FF34516" w:rsidR="001D42CD" w:rsidRDefault="001D42CD"/>
    <w:p w14:paraId="42AE4FEF" w14:textId="176CAB15" w:rsidR="001D42CD" w:rsidRPr="00A05A67" w:rsidRDefault="00A05A6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5A67">
        <w:rPr>
          <w:rFonts w:ascii="Times New Roman" w:hAnsi="Times New Roman" w:cs="Times New Roman"/>
          <w:b/>
          <w:bCs/>
          <w:sz w:val="26"/>
          <w:szCs w:val="26"/>
        </w:rPr>
        <w:t xml:space="preserve">2.2 </w:t>
      </w:r>
      <w:proofErr w:type="spellStart"/>
      <w:r w:rsidRPr="00A05A67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A05A67">
        <w:rPr>
          <w:rFonts w:ascii="Times New Roman" w:hAnsi="Times New Roman" w:cs="Times New Roman"/>
          <w:b/>
          <w:bCs/>
          <w:sz w:val="26"/>
          <w:szCs w:val="26"/>
        </w:rPr>
        <w:t xml:space="preserve"> 2: Flowchart</w:t>
      </w:r>
    </w:p>
    <w:p w14:paraId="2F286C7C" w14:textId="77777777" w:rsidR="001D42CD" w:rsidRDefault="001D42CD"/>
    <w:p w14:paraId="2F1A00FA" w14:textId="77777777" w:rsidR="00A96018" w:rsidRDefault="00A96018"/>
    <w:p w14:paraId="37A4DF3D" w14:textId="1094CDB9" w:rsidR="00A96018" w:rsidRDefault="00A96018"/>
    <w:sectPr w:rsidR="00A9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7178D" w14:textId="77777777" w:rsidR="00A13B85" w:rsidRDefault="00A13B85" w:rsidP="001D42CD">
      <w:pPr>
        <w:spacing w:after="0" w:line="240" w:lineRule="auto"/>
      </w:pPr>
      <w:r>
        <w:separator/>
      </w:r>
    </w:p>
  </w:endnote>
  <w:endnote w:type="continuationSeparator" w:id="0">
    <w:p w14:paraId="22E482E1" w14:textId="77777777" w:rsidR="00A13B85" w:rsidRDefault="00A13B85" w:rsidP="001D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F5867" w14:textId="77777777" w:rsidR="00A13B85" w:rsidRDefault="00A13B85" w:rsidP="001D42CD">
      <w:pPr>
        <w:spacing w:after="0" w:line="240" w:lineRule="auto"/>
      </w:pPr>
      <w:r>
        <w:separator/>
      </w:r>
    </w:p>
  </w:footnote>
  <w:footnote w:type="continuationSeparator" w:id="0">
    <w:p w14:paraId="46B4B93E" w14:textId="77777777" w:rsidR="00A13B85" w:rsidRDefault="00A13B85" w:rsidP="001D42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B4"/>
    <w:rsid w:val="00031207"/>
    <w:rsid w:val="000C2510"/>
    <w:rsid w:val="001D42CD"/>
    <w:rsid w:val="007A42B4"/>
    <w:rsid w:val="009969C5"/>
    <w:rsid w:val="00A05A67"/>
    <w:rsid w:val="00A13B85"/>
    <w:rsid w:val="00A96018"/>
    <w:rsid w:val="00E56771"/>
    <w:rsid w:val="00F0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EEB6"/>
  <w15:chartTrackingRefBased/>
  <w15:docId w15:val="{AA5EDB8D-A00D-4585-8A51-82EF645E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4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2CD"/>
  </w:style>
  <w:style w:type="paragraph" w:styleId="Footer">
    <w:name w:val="footer"/>
    <w:basedOn w:val="Normal"/>
    <w:link w:val="FooterChar"/>
    <w:uiPriority w:val="99"/>
    <w:unhideWhenUsed/>
    <w:rsid w:val="001D4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2CD"/>
  </w:style>
  <w:style w:type="character" w:customStyle="1" w:styleId="markedcontent">
    <w:name w:val="markedcontent"/>
    <w:basedOn w:val="DefaultParagraphFont"/>
    <w:rsid w:val="000C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2023-09-18T05:09:00Z</dcterms:created>
  <dcterms:modified xsi:type="dcterms:W3CDTF">2023-09-18T08:32:00Z</dcterms:modified>
</cp:coreProperties>
</file>