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A8F" w:rsidRDefault="00735534" w:rsidP="00735534">
      <w:pPr>
        <w:pStyle w:val="Titre1"/>
      </w:pPr>
      <w:r>
        <w:t>SC_1 – Intérieur – Open-</w:t>
      </w:r>
      <w:proofErr w:type="spellStart"/>
      <w:r>
        <w:t>space</w:t>
      </w:r>
      <w:proofErr w:type="spellEnd"/>
      <w:r>
        <w:t xml:space="preserve"> </w:t>
      </w:r>
      <w:r w:rsidR="002E3A8F">
        <w:t>:</w:t>
      </w:r>
    </w:p>
    <w:p w:rsidR="00735534" w:rsidRDefault="00735534" w:rsidP="00735534"/>
    <w:p w:rsidR="00CC2331" w:rsidRPr="00CC2331" w:rsidRDefault="00D51053" w:rsidP="007F5F0E">
      <w:pPr>
        <w:pStyle w:val="Titre3"/>
      </w:pPr>
      <w:r>
        <w:t>La caméra « marche » et se dirige vers un employé.</w:t>
      </w:r>
    </w:p>
    <w:p w:rsidR="00735534" w:rsidRPr="00735534" w:rsidRDefault="00735534" w:rsidP="00735534">
      <w:pPr>
        <w:pStyle w:val="Titre2"/>
      </w:pPr>
      <w:r>
        <w:t xml:space="preserve">PDG de </w:t>
      </w:r>
      <w:proofErr w:type="spellStart"/>
      <w:r>
        <w:t>Jinn</w:t>
      </w:r>
      <w:proofErr w:type="spellEnd"/>
      <w:r>
        <w:t xml:space="preserve"> en voix-off :</w:t>
      </w:r>
    </w:p>
    <w:p w:rsidR="00735534" w:rsidRDefault="00E020A1" w:rsidP="00735534">
      <w:pPr>
        <w:jc w:val="both"/>
      </w:pPr>
      <w:r w:rsidRPr="00DF112F">
        <w:t>Ces dernières années</w:t>
      </w:r>
      <w:r w:rsidR="00701E12" w:rsidRPr="00DF112F">
        <w:t xml:space="preserve">, </w:t>
      </w:r>
      <w:r w:rsidR="00411004" w:rsidRPr="00DF112F">
        <w:t xml:space="preserve">nous avons constaté que les réseaux sociaux sont en pleine </w:t>
      </w:r>
      <w:r w:rsidR="00976157" w:rsidRPr="00DF112F">
        <w:t>expansion</w:t>
      </w:r>
      <w:r w:rsidR="00333F5E" w:rsidRPr="00DF112F">
        <w:t>.</w:t>
      </w:r>
      <w:r w:rsidR="00411004" w:rsidRPr="00DF112F">
        <w:t xml:space="preserve"> </w:t>
      </w:r>
      <w:r w:rsidR="00333F5E" w:rsidRPr="00DF112F">
        <w:t>Les</w:t>
      </w:r>
      <w:r w:rsidR="00411004" w:rsidRPr="00DF112F">
        <w:t xml:space="preserve"> employés les utilisent </w:t>
      </w:r>
      <w:r w:rsidR="00980F37" w:rsidRPr="00DF112F">
        <w:t>sans arrêt</w:t>
      </w:r>
      <w:r w:rsidR="00333F5E" w:rsidRPr="00DF112F">
        <w:t xml:space="preserve"> pour communiquer et échanger entre eux</w:t>
      </w:r>
      <w:r w:rsidR="00735534">
        <w:t>.</w:t>
      </w:r>
    </w:p>
    <w:p w:rsidR="007F5F0E" w:rsidRDefault="007F5F0E" w:rsidP="00735534">
      <w:pPr>
        <w:pStyle w:val="Titre3"/>
      </w:pPr>
    </w:p>
    <w:p w:rsidR="00735534" w:rsidRPr="007F5F0E" w:rsidRDefault="00735534" w:rsidP="007F5F0E">
      <w:pPr>
        <w:pStyle w:val="Titre3"/>
      </w:pPr>
      <w:r>
        <w:t>Cet employé</w:t>
      </w:r>
      <w:r w:rsidR="005D18BD">
        <w:t>, assis derrière son bureau,</w:t>
      </w:r>
      <w:r>
        <w:t xml:space="preserve"> lève le « regard » vers nous et nous salue.</w:t>
      </w:r>
    </w:p>
    <w:p w:rsidR="00735534" w:rsidRPr="00735534" w:rsidRDefault="00735534" w:rsidP="00735534">
      <w:pPr>
        <w:pStyle w:val="Titre2"/>
      </w:pPr>
      <w:r>
        <w:t xml:space="preserve">PDG de </w:t>
      </w:r>
      <w:proofErr w:type="spellStart"/>
      <w:r>
        <w:t>Jinn</w:t>
      </w:r>
      <w:proofErr w:type="spellEnd"/>
      <w:r>
        <w:t xml:space="preserve"> en voix-off :</w:t>
      </w:r>
    </w:p>
    <w:p w:rsidR="00411004" w:rsidRDefault="00800EE5" w:rsidP="00800EE5">
      <w:r w:rsidRPr="00800EE5">
        <w:t xml:space="preserve">Et ce, </w:t>
      </w:r>
      <w:r w:rsidR="00333F5E" w:rsidRPr="00800EE5">
        <w:t>q</w:t>
      </w:r>
      <w:r w:rsidR="00980F37" w:rsidRPr="00800EE5">
        <w:t xml:space="preserve">ue ce soit </w:t>
      </w:r>
      <w:r w:rsidR="00A27647" w:rsidRPr="00800EE5">
        <w:t>à la maison</w:t>
      </w:r>
      <w:r w:rsidR="00980F37" w:rsidRPr="00800EE5">
        <w:t xml:space="preserve"> ou bien</w:t>
      </w:r>
      <w:r w:rsidRPr="00800EE5">
        <w:t xml:space="preserve"> encore au bureau.</w:t>
      </w:r>
    </w:p>
    <w:p w:rsidR="00800EE5" w:rsidRDefault="00800EE5" w:rsidP="00800EE5"/>
    <w:p w:rsidR="00800EE5" w:rsidRDefault="006C6C16" w:rsidP="00D51053">
      <w:pPr>
        <w:pStyle w:val="Titre3"/>
      </w:pPr>
      <w:r>
        <w:t>La caméra reprend sa « marche » et continue d’avancer dans la direction.</w:t>
      </w:r>
    </w:p>
    <w:p w:rsidR="006C6C16" w:rsidRPr="00735534" w:rsidRDefault="006C6C16" w:rsidP="006C6C16">
      <w:pPr>
        <w:pStyle w:val="Titre2"/>
      </w:pPr>
      <w:r>
        <w:t xml:space="preserve">PDG de </w:t>
      </w:r>
      <w:proofErr w:type="spellStart"/>
      <w:r>
        <w:t>Jinn</w:t>
      </w:r>
      <w:proofErr w:type="spellEnd"/>
      <w:r>
        <w:t xml:space="preserve"> en voix-off :</w:t>
      </w:r>
    </w:p>
    <w:p w:rsidR="006C6C16" w:rsidRDefault="001D4140" w:rsidP="001D4140">
      <w:r w:rsidRPr="001D4140">
        <w:t xml:space="preserve">Par conséquent, il se peut que certaines informations confidentielles </w:t>
      </w:r>
      <w:r w:rsidR="007A509A">
        <w:t xml:space="preserve">soient amenées à sortir de votre </w:t>
      </w:r>
      <w:r w:rsidRPr="001D4140">
        <w:t xml:space="preserve">entreprise. Mais où peuvent-elles aller </w:t>
      </w:r>
      <w:bookmarkStart w:id="0" w:name="_GoBack"/>
      <w:bookmarkEnd w:id="0"/>
      <w:proofErr w:type="gramStart"/>
      <w:r w:rsidRPr="001D4140">
        <w:t>?!..</w:t>
      </w:r>
      <w:proofErr w:type="gramEnd"/>
    </w:p>
    <w:p w:rsidR="001D4140" w:rsidRDefault="001D4140" w:rsidP="001D4140"/>
    <w:p w:rsidR="00024B44" w:rsidRDefault="00024B44" w:rsidP="00024B44">
      <w:pPr>
        <w:pStyle w:val="Titre3"/>
      </w:pPr>
      <w:r>
        <w:t xml:space="preserve">Au bout du couloir, la caméra pivote vers la droite et laisse apparaître le PDG de </w:t>
      </w:r>
      <w:proofErr w:type="spellStart"/>
      <w:r>
        <w:t>Jinn</w:t>
      </w:r>
      <w:proofErr w:type="spellEnd"/>
      <w:r>
        <w:t>.</w:t>
      </w:r>
    </w:p>
    <w:p w:rsidR="00024B44" w:rsidRPr="00735534" w:rsidRDefault="00024B44" w:rsidP="00024B44">
      <w:pPr>
        <w:pStyle w:val="Titre2"/>
      </w:pPr>
      <w:r>
        <w:t xml:space="preserve">PDG de </w:t>
      </w:r>
      <w:proofErr w:type="spellStart"/>
      <w:r>
        <w:t>Jinn</w:t>
      </w:r>
      <w:proofErr w:type="spellEnd"/>
      <w:r>
        <w:t xml:space="preserve"> :</w:t>
      </w:r>
    </w:p>
    <w:p w:rsidR="00411004" w:rsidRPr="00024B44" w:rsidRDefault="00024B44" w:rsidP="00024B44">
      <w:r w:rsidRPr="00024B44">
        <w:t xml:space="preserve">Avec </w:t>
      </w:r>
      <w:proofErr w:type="spellStart"/>
      <w:r w:rsidRPr="00024B44">
        <w:t>Jinn</w:t>
      </w:r>
      <w:proofErr w:type="spellEnd"/>
      <w:r w:rsidRPr="00024B44">
        <w:t>, vous vous assurez que vos données restent chez vous.</w:t>
      </w:r>
    </w:p>
    <w:sectPr w:rsidR="00411004" w:rsidRPr="00024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B0963"/>
    <w:multiLevelType w:val="hybridMultilevel"/>
    <w:tmpl w:val="9DFC7A92"/>
    <w:lvl w:ilvl="0" w:tplc="BDA875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CA"/>
    <w:rsid w:val="00024B44"/>
    <w:rsid w:val="000C721D"/>
    <w:rsid w:val="001D4140"/>
    <w:rsid w:val="002E3A8F"/>
    <w:rsid w:val="00305097"/>
    <w:rsid w:val="00333F5E"/>
    <w:rsid w:val="00350D3A"/>
    <w:rsid w:val="00411004"/>
    <w:rsid w:val="005A4514"/>
    <w:rsid w:val="005D18BD"/>
    <w:rsid w:val="005F3CDE"/>
    <w:rsid w:val="006C6C16"/>
    <w:rsid w:val="00701E12"/>
    <w:rsid w:val="00732D6C"/>
    <w:rsid w:val="00735534"/>
    <w:rsid w:val="007A509A"/>
    <w:rsid w:val="007F5F0E"/>
    <w:rsid w:val="00800EE5"/>
    <w:rsid w:val="00866DBC"/>
    <w:rsid w:val="00907678"/>
    <w:rsid w:val="00976157"/>
    <w:rsid w:val="00980F37"/>
    <w:rsid w:val="00A27647"/>
    <w:rsid w:val="00AE5018"/>
    <w:rsid w:val="00B51CCA"/>
    <w:rsid w:val="00C24130"/>
    <w:rsid w:val="00CC2331"/>
    <w:rsid w:val="00D01407"/>
    <w:rsid w:val="00D51053"/>
    <w:rsid w:val="00DF112F"/>
    <w:rsid w:val="00E0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2B39A-7E0F-4C2E-BCF1-17FDD61C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5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5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5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100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35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5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55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</dc:creator>
  <cp:keywords/>
  <dc:description/>
  <cp:lastModifiedBy>Florent PEYSSON</cp:lastModifiedBy>
  <cp:revision>2</cp:revision>
  <dcterms:created xsi:type="dcterms:W3CDTF">2014-12-17T20:28:00Z</dcterms:created>
  <dcterms:modified xsi:type="dcterms:W3CDTF">2014-12-17T20:28:00Z</dcterms:modified>
</cp:coreProperties>
</file>