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468" w:rsidRDefault="00696468" w:rsidP="00696468">
      <w:pPr>
        <w:pStyle w:val="Heading1"/>
      </w:pPr>
      <w:r>
        <w:t>Categories - Circle the icon that best represents the category:</w:t>
      </w:r>
    </w:p>
    <w:p w:rsidR="00696468" w:rsidRDefault="00696468" w:rsidP="00696468"/>
    <w:tbl>
      <w:tblPr>
        <w:tblStyle w:val="TableGrid"/>
        <w:tblpPr w:leftFromText="180" w:rightFromText="180" w:tblpY="1071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696468" w:rsidTr="0011756D">
        <w:tc>
          <w:tcPr>
            <w:tcW w:w="1838" w:type="dxa"/>
          </w:tcPr>
          <w:p w:rsidR="00696468" w:rsidRPr="00590738" w:rsidRDefault="00696468" w:rsidP="0011756D">
            <w:pPr>
              <w:rPr>
                <w:b/>
              </w:rPr>
            </w:pPr>
            <w:r w:rsidRPr="00590738">
              <w:rPr>
                <w:b/>
              </w:rPr>
              <w:t>Sports</w:t>
            </w:r>
          </w:p>
        </w:tc>
        <w:tc>
          <w:tcPr>
            <w:tcW w:w="7178" w:type="dxa"/>
          </w:tcPr>
          <w:p w:rsidR="00696468" w:rsidRDefault="00696468" w:rsidP="0011756D">
            <w:r>
              <w:t xml:space="preserve">        </w:t>
            </w:r>
            <w:r>
              <w:rPr>
                <w:noProof/>
              </w:rPr>
              <w:drawing>
                <wp:inline distT="0" distB="0" distL="0" distR="0" wp14:anchorId="5EC93D62" wp14:editId="6944D26F">
                  <wp:extent cx="1052327" cy="1052327"/>
                  <wp:effectExtent l="0" t="0" r="0" b="0"/>
                  <wp:docPr id="4" name="Picture 4" descr="C:\Users\Tyler Beutel\AppData\Local\Microsoft\Windows\INetCache\Content.Word\240_F_75052079_CcFvQxgpLP5zE1Df35G3YCTYPgJRISx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Tyler Beutel\AppData\Local\Microsoft\Windows\INetCache\Content.Word\240_F_75052079_CcFvQxgpLP5zE1Df35G3YCTYPgJRISx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8389" cy="1058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</w:t>
            </w:r>
            <w:r>
              <w:rPr>
                <w:noProof/>
              </w:rPr>
              <w:drawing>
                <wp:inline distT="0" distB="0" distL="0" distR="0" wp14:anchorId="1049D381" wp14:editId="7B43B3E8">
                  <wp:extent cx="985917" cy="1138018"/>
                  <wp:effectExtent l="0" t="0" r="5080" b="5080"/>
                  <wp:docPr id="5" name="Picture 5" descr="C:\Users\Tyler Beutel\AppData\Local\Microsoft\Windows\INetCache\Content.Word\stock-vector-referee-whistle-icon-6301396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Tyler Beutel\AppData\Local\Microsoft\Windows\INetCache\Content.Word\stock-vector-referee-whistle-icon-630139646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3" t="5957" r="12890" b="11037"/>
                          <a:stretch/>
                        </pic:blipFill>
                        <pic:spPr bwMode="auto">
                          <a:xfrm>
                            <a:off x="0" y="0"/>
                            <a:ext cx="997233" cy="1151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    </w:t>
            </w:r>
            <w:r>
              <w:rPr>
                <w:noProof/>
              </w:rPr>
              <w:drawing>
                <wp:inline distT="0" distB="0" distL="0" distR="0" wp14:anchorId="6F59C663" wp14:editId="621CAE96">
                  <wp:extent cx="1408176" cy="1279351"/>
                  <wp:effectExtent l="0" t="0" r="1905" b="0"/>
                  <wp:docPr id="6" name="Picture 6" descr="C:\Users\Tyler Beutel\AppData\Local\Microsoft\Windows\INetCache\Content.Word\stock-vector-torch-fire-logo-design-element-5888954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Tyler Beutel\AppData\Local\Microsoft\Windows\INetCache\Content.Word\stock-vector-torch-fire-logo-design-element-588895415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453" t="11058" r="16444" b="21052"/>
                          <a:stretch/>
                        </pic:blipFill>
                        <pic:spPr bwMode="auto">
                          <a:xfrm>
                            <a:off x="0" y="0"/>
                            <a:ext cx="1418152" cy="1288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96468" w:rsidRDefault="00696468" w:rsidP="0011756D">
            <w:pPr>
              <w:rPr>
                <w:noProof/>
              </w:rPr>
            </w:pPr>
          </w:p>
        </w:tc>
      </w:tr>
      <w:tr w:rsidR="00696468" w:rsidTr="0011756D">
        <w:tc>
          <w:tcPr>
            <w:tcW w:w="1838" w:type="dxa"/>
          </w:tcPr>
          <w:p w:rsidR="00696468" w:rsidRPr="00590738" w:rsidRDefault="00696468" w:rsidP="0011756D">
            <w:pPr>
              <w:rPr>
                <w:b/>
              </w:rPr>
            </w:pPr>
            <w:r w:rsidRPr="00590738">
              <w:rPr>
                <w:b/>
              </w:rPr>
              <w:t>Study</w:t>
            </w:r>
          </w:p>
        </w:tc>
        <w:tc>
          <w:tcPr>
            <w:tcW w:w="7178" w:type="dxa"/>
          </w:tcPr>
          <w:p w:rsidR="00696468" w:rsidRDefault="00696468" w:rsidP="0011756D"/>
          <w:p w:rsidR="00696468" w:rsidRDefault="00696468" w:rsidP="0011756D">
            <w:r>
              <w:t xml:space="preserve">    </w:t>
            </w:r>
            <w:r>
              <w:rPr>
                <w:noProof/>
              </w:rPr>
              <w:drawing>
                <wp:inline distT="0" distB="0" distL="0" distR="0" wp14:anchorId="01629C9E" wp14:editId="3F1F10FF">
                  <wp:extent cx="856343" cy="856343"/>
                  <wp:effectExtent l="0" t="0" r="1270" b="0"/>
                  <wp:docPr id="15" name="Picture 15" descr="C:\Users\Tyler Beutel\AppData\Local\Microsoft\Windows\INetCache\Content.Word\2248-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Tyler Beutel\AppData\Local\Microsoft\Windows\INetCache\Content.Word\2248-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620" cy="86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</w:t>
            </w:r>
            <w:r>
              <w:rPr>
                <w:noProof/>
              </w:rPr>
              <w:drawing>
                <wp:inline distT="0" distB="0" distL="0" distR="0" wp14:anchorId="25DBD7F0" wp14:editId="7DF7D432">
                  <wp:extent cx="730498" cy="730498"/>
                  <wp:effectExtent l="0" t="0" r="0" b="0"/>
                  <wp:docPr id="16" name="Picture 16" descr="C:\Users\Tyler Beutel\AppData\Local\Microsoft\Windows\INetCache\Content.Word\712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Tyler Beutel\AppData\Local\Microsoft\Windows\INetCache\Content.Word\712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7411" cy="757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</w:t>
            </w:r>
            <w:r>
              <w:rPr>
                <w:noProof/>
              </w:rPr>
              <w:drawing>
                <wp:inline distT="0" distB="0" distL="0" distR="0" wp14:anchorId="27948358" wp14:editId="077F8025">
                  <wp:extent cx="883658" cy="883658"/>
                  <wp:effectExtent l="0" t="0" r="0" b="0"/>
                  <wp:docPr id="17" name="Picture 17" descr="C:\Users\Tyler Beutel\AppData\Local\Microsoft\Windows\INetCache\Content.Word\Book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Tyler Beutel\AppData\Local\Microsoft\Windows\INetCache\Content.Word\Book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878" cy="899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</w:t>
            </w:r>
            <w:r>
              <w:rPr>
                <w:noProof/>
              </w:rPr>
              <w:drawing>
                <wp:inline distT="0" distB="0" distL="0" distR="0" wp14:anchorId="4163AF42" wp14:editId="28474A13">
                  <wp:extent cx="843028" cy="843028"/>
                  <wp:effectExtent l="0" t="0" r="0" b="0"/>
                  <wp:docPr id="18" name="Picture 18" descr="C:\Users\Tyler Beutel\AppData\Local\Microsoft\Windows\INetCache\Content.Word\ima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Tyler Beutel\AppData\Local\Microsoft\Windows\INetCache\Content.Word\ima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961" cy="854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6468" w:rsidRDefault="00696468" w:rsidP="0011756D"/>
        </w:tc>
      </w:tr>
      <w:tr w:rsidR="00696468" w:rsidTr="0011756D">
        <w:trPr>
          <w:cantSplit/>
          <w:trHeight w:val="1134"/>
        </w:trPr>
        <w:tc>
          <w:tcPr>
            <w:tcW w:w="1838" w:type="dxa"/>
          </w:tcPr>
          <w:p w:rsidR="00696468" w:rsidRPr="00590738" w:rsidRDefault="00696468" w:rsidP="0011756D">
            <w:pPr>
              <w:rPr>
                <w:b/>
              </w:rPr>
            </w:pPr>
            <w:r w:rsidRPr="00590738">
              <w:rPr>
                <w:b/>
              </w:rPr>
              <w:t>Faculty</w:t>
            </w:r>
          </w:p>
        </w:tc>
        <w:tc>
          <w:tcPr>
            <w:tcW w:w="7178" w:type="dxa"/>
          </w:tcPr>
          <w:p w:rsidR="00696468" w:rsidRDefault="00696468" w:rsidP="0011756D">
            <w:r>
              <w:t xml:space="preserve">                      </w:t>
            </w:r>
            <w:r>
              <w:rPr>
                <w:noProof/>
              </w:rPr>
              <w:drawing>
                <wp:inline distT="0" distB="0" distL="0" distR="0" wp14:anchorId="51F17F3C" wp14:editId="38AB13D0">
                  <wp:extent cx="909292" cy="909292"/>
                  <wp:effectExtent l="0" t="0" r="5715" b="5715"/>
                  <wp:docPr id="20" name="Picture 20" descr="C:\Users\Tyler Beutel\AppData\Local\Microsoft\Windows\INetCache\Content.Word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Tyler Beutel\AppData\Local\Microsoft\Windows\INetCache\Content.Word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6136" cy="916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</w:t>
            </w:r>
            <w:r>
              <w:rPr>
                <w:noProof/>
              </w:rPr>
              <w:drawing>
                <wp:inline distT="0" distB="0" distL="0" distR="0" wp14:anchorId="1623E570" wp14:editId="7A25A91D">
                  <wp:extent cx="755224" cy="755224"/>
                  <wp:effectExtent l="0" t="0" r="6985" b="6985"/>
                  <wp:docPr id="21" name="Picture 21" descr="C:\Users\Tyler Beutel\AppData\Local\Microsoft\Windows\INetCache\Content.Word\univers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Tyler Beutel\AppData\Local\Microsoft\Windows\INetCache\Content.Word\universi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08" cy="779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6468" w:rsidRDefault="00696468" w:rsidP="0011756D"/>
        </w:tc>
      </w:tr>
      <w:tr w:rsidR="00696468" w:rsidTr="0011756D">
        <w:tc>
          <w:tcPr>
            <w:tcW w:w="1838" w:type="dxa"/>
          </w:tcPr>
          <w:p w:rsidR="00696468" w:rsidRPr="00590738" w:rsidRDefault="00696468" w:rsidP="0011756D">
            <w:pPr>
              <w:rPr>
                <w:b/>
              </w:rPr>
            </w:pPr>
            <w:r w:rsidRPr="00590738">
              <w:rPr>
                <w:b/>
              </w:rPr>
              <w:t>Food</w:t>
            </w:r>
          </w:p>
        </w:tc>
        <w:tc>
          <w:tcPr>
            <w:tcW w:w="7178" w:type="dxa"/>
          </w:tcPr>
          <w:p w:rsidR="00696468" w:rsidRDefault="00696468" w:rsidP="0011756D"/>
          <w:p w:rsidR="00696468" w:rsidRDefault="00696468" w:rsidP="0011756D">
            <w:r>
              <w:t xml:space="preserve">            </w:t>
            </w:r>
            <w:r>
              <w:rPr>
                <w:noProof/>
              </w:rPr>
              <w:drawing>
                <wp:inline distT="0" distB="0" distL="0" distR="0" wp14:anchorId="11D5BCEB" wp14:editId="4FBD2EC1">
                  <wp:extent cx="781582" cy="781582"/>
                  <wp:effectExtent l="0" t="0" r="0" b="0"/>
                  <wp:docPr id="25" name="Picture 25" descr="C:\Users\Tyler Beutel\AppData\Local\Microsoft\Windows\INetCache\Content.Word\334-bur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Tyler Beutel\AppData\Local\Microsoft\Windows\INetCache\Content.Word\334-bur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896" cy="787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</w:t>
            </w:r>
            <w:r>
              <w:rPr>
                <w:noProof/>
              </w:rPr>
              <w:drawing>
                <wp:inline distT="0" distB="0" distL="0" distR="0" wp14:anchorId="27B78279" wp14:editId="46152610">
                  <wp:extent cx="781582" cy="781582"/>
                  <wp:effectExtent l="0" t="0" r="0" b="0"/>
                  <wp:docPr id="26" name="Picture 26" descr="C:\Users\Tyler Beutel\AppData\Local\Microsoft\Windows\INetCache\Content.Word\273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Tyler Beutel\AppData\Local\Microsoft\Windows\INetCache\Content.Word\273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991" cy="790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</w:t>
            </w:r>
            <w:r>
              <w:rPr>
                <w:noProof/>
              </w:rPr>
              <w:drawing>
                <wp:inline distT="0" distB="0" distL="0" distR="0" wp14:anchorId="3461FFF1" wp14:editId="2EA48902">
                  <wp:extent cx="812233" cy="812233"/>
                  <wp:effectExtent l="0" t="0" r="6985" b="6985"/>
                  <wp:docPr id="27" name="Picture 27" descr="C:\Users\Tyler Beutel\AppData\Local\Microsoft\Windows\INetCache\Content.Word\restaurant_318-10826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Tyler Beutel\AppData\Local\Microsoft\Windows\INetCache\Content.Word\restaurant_318-10826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450" cy="83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6468" w:rsidRDefault="00696468" w:rsidP="0011756D"/>
        </w:tc>
      </w:tr>
      <w:tr w:rsidR="00696468" w:rsidTr="0011756D">
        <w:tc>
          <w:tcPr>
            <w:tcW w:w="1838" w:type="dxa"/>
          </w:tcPr>
          <w:p w:rsidR="00696468" w:rsidRPr="00590738" w:rsidRDefault="00696468" w:rsidP="0011756D">
            <w:pPr>
              <w:rPr>
                <w:b/>
              </w:rPr>
            </w:pPr>
            <w:r w:rsidRPr="00590738">
              <w:rPr>
                <w:b/>
              </w:rPr>
              <w:t>Clubs/Societies</w:t>
            </w:r>
          </w:p>
        </w:tc>
        <w:tc>
          <w:tcPr>
            <w:tcW w:w="7178" w:type="dxa"/>
          </w:tcPr>
          <w:p w:rsidR="00696468" w:rsidRDefault="00696468" w:rsidP="0011756D"/>
          <w:p w:rsidR="00696468" w:rsidRDefault="00696468" w:rsidP="0011756D">
            <w:r>
              <w:t xml:space="preserve">           </w:t>
            </w:r>
            <w:r>
              <w:rPr>
                <w:noProof/>
              </w:rPr>
              <w:drawing>
                <wp:inline distT="0" distB="0" distL="0" distR="0" wp14:anchorId="7928DE00" wp14:editId="2FD9A2C2">
                  <wp:extent cx="842883" cy="842883"/>
                  <wp:effectExtent l="0" t="0" r="0" b="0"/>
                  <wp:docPr id="28" name="Picture 28" descr="C:\Users\Tyler Beutel\AppData\Local\Microsoft\Windows\INetCache\Content.Word\655191-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Tyler Beutel\AppData\Local\Microsoft\Windows\INetCache\Content.Word\655191-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250" cy="85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</w:t>
            </w:r>
            <w:r>
              <w:rPr>
                <w:noProof/>
              </w:rPr>
              <w:drawing>
                <wp:inline distT="0" distB="0" distL="0" distR="0" wp14:anchorId="4B45B096" wp14:editId="4B94489A">
                  <wp:extent cx="868425" cy="868425"/>
                  <wp:effectExtent l="0" t="0" r="8255" b="8255"/>
                  <wp:docPr id="29" name="Picture 29" descr="C:\Users\Tyler Beutel\AppData\Local\Microsoft\Windows\INetCache\Content.Word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Tyler Beutel\AppData\Local\Microsoft\Windows\INetCache\Content.Word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4852" cy="884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</w:t>
            </w:r>
            <w:r>
              <w:rPr>
                <w:noProof/>
              </w:rPr>
              <w:drawing>
                <wp:inline distT="0" distB="0" distL="0" distR="0" wp14:anchorId="12B21B2F" wp14:editId="55C98861">
                  <wp:extent cx="904183" cy="904183"/>
                  <wp:effectExtent l="0" t="0" r="0" b="0"/>
                  <wp:docPr id="32" name="Picture 32" descr="C:\Users\Tyler Beutel\AppData\Local\Microsoft\Windows\INetCache\Content.Word\multy-us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Tyler Beutel\AppData\Local\Microsoft\Windows\INetCache\Content.Word\multy-u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294" cy="922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6468" w:rsidRDefault="00696468" w:rsidP="0011756D"/>
        </w:tc>
      </w:tr>
      <w:tr w:rsidR="00696468" w:rsidTr="0011756D">
        <w:tc>
          <w:tcPr>
            <w:tcW w:w="1838" w:type="dxa"/>
          </w:tcPr>
          <w:p w:rsidR="00696468" w:rsidRPr="00590738" w:rsidRDefault="00696468" w:rsidP="0011756D">
            <w:pPr>
              <w:rPr>
                <w:b/>
              </w:rPr>
            </w:pPr>
            <w:r w:rsidRPr="00590738">
              <w:rPr>
                <w:b/>
              </w:rPr>
              <w:t>Miscellaneous</w:t>
            </w:r>
          </w:p>
        </w:tc>
        <w:tc>
          <w:tcPr>
            <w:tcW w:w="7178" w:type="dxa"/>
          </w:tcPr>
          <w:p w:rsidR="00696468" w:rsidRDefault="00696468" w:rsidP="0011756D"/>
          <w:p w:rsidR="00696468" w:rsidRDefault="00696468" w:rsidP="0011756D"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2F81D4D2" wp14:editId="22CE3F21">
                  <wp:extent cx="799400" cy="781583"/>
                  <wp:effectExtent l="0" t="0" r="1270" b="0"/>
                  <wp:docPr id="37" name="Picture 37" descr="C:\Users\Tyler Beutel\AppData\Local\Microsoft\Windows\INetCache\Content.Word\156135-abstract-elemen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Tyler Beutel\AppData\Local\Microsoft\Windows\INetCache\Content.Word\156135-abstract-element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989" cy="792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</w:t>
            </w:r>
            <w:r>
              <w:rPr>
                <w:noProof/>
              </w:rPr>
              <w:drawing>
                <wp:inline distT="0" distB="0" distL="0" distR="0" wp14:anchorId="5D58895D" wp14:editId="289A8D5A">
                  <wp:extent cx="786690" cy="786690"/>
                  <wp:effectExtent l="0" t="0" r="0" b="0"/>
                  <wp:docPr id="38" name="Picture 38" descr="C:\Users\Tyler Beutel\AppData\Local\Microsoft\Windows\INetCache\Content.Word\direction-2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Tyler Beutel\AppData\Local\Microsoft\Windows\INetCache\Content.Word\direction-2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005" cy="803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</w:t>
            </w:r>
            <w:r>
              <w:rPr>
                <w:noProof/>
              </w:rPr>
              <w:drawing>
                <wp:inline distT="0" distB="0" distL="0" distR="0" wp14:anchorId="4C2D83FF" wp14:editId="092DA05C">
                  <wp:extent cx="771365" cy="771365"/>
                  <wp:effectExtent l="0" t="0" r="0" b="0"/>
                  <wp:docPr id="39" name="Picture 39" descr="C:\Users\Tyler Beutel\AppData\Local\Microsoft\Windows\INetCache\Content.Word\perspective-dice-six-faces-random_385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Tyler Beutel\AppData\Local\Microsoft\Windows\INetCache\Content.Word\perspective-dice-six-faces-random_385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117" cy="780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66DB147" wp14:editId="2936D20D">
                  <wp:extent cx="628331" cy="628331"/>
                  <wp:effectExtent l="0" t="0" r="635" b="635"/>
                  <wp:docPr id="40" name="Picture 40" descr="C:\Users\Tyler Beutel\AppData\Local\Microsoft\Windows\INetCache\Content.Word\Gamble-Dice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Tyler Beutel\AppData\Local\Microsoft\Windows\INetCache\Content.Word\Gamble-Dice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338" cy="645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37250DB9" wp14:editId="238C333F">
                  <wp:extent cx="766257" cy="766257"/>
                  <wp:effectExtent l="0" t="0" r="0" b="0"/>
                  <wp:docPr id="41" name="Picture 41" descr="C:\Users\Tyler Beutel\AppData\Local\Microsoft\Windows\INetCache\Content.Word\Compass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Tyler Beutel\AppData\Local\Microsoft\Windows\INetCache\Content.Word\Compass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068" cy="774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6468" w:rsidRDefault="00696468" w:rsidP="0011756D"/>
        </w:tc>
      </w:tr>
    </w:tbl>
    <w:p w:rsidR="00696468" w:rsidRDefault="00696468" w:rsidP="00696468"/>
    <w:p w:rsidR="00696468" w:rsidRDefault="00696468" w:rsidP="00696468"/>
    <w:tbl>
      <w:tblPr>
        <w:tblStyle w:val="TableGrid"/>
        <w:tblpPr w:leftFromText="180" w:rightFromText="180" w:tblpY="1071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696468" w:rsidTr="0011756D">
        <w:tc>
          <w:tcPr>
            <w:tcW w:w="1838" w:type="dxa"/>
          </w:tcPr>
          <w:p w:rsidR="00696468" w:rsidRDefault="00696468" w:rsidP="0011756D">
            <w:r>
              <w:lastRenderedPageBreak/>
              <w:t>Total Events attended</w:t>
            </w:r>
          </w:p>
        </w:tc>
        <w:tc>
          <w:tcPr>
            <w:tcW w:w="7178" w:type="dxa"/>
          </w:tcPr>
          <w:p w:rsidR="00696468" w:rsidRDefault="00696468" w:rsidP="0011756D">
            <w:pPr>
              <w:rPr>
                <w:noProof/>
              </w:rPr>
            </w:pPr>
            <w:r>
              <w:rPr>
                <w:noProof/>
              </w:rPr>
              <w:t xml:space="preserve">         </w:t>
            </w:r>
            <w:r>
              <w:rPr>
                <w:noProof/>
              </w:rPr>
              <w:drawing>
                <wp:inline distT="0" distB="0" distL="0" distR="0" wp14:anchorId="5496C4D6" wp14:editId="370A347D">
                  <wp:extent cx="1180214" cy="1180214"/>
                  <wp:effectExtent l="0" t="0" r="0" b="0"/>
                  <wp:docPr id="79" name="Picture 79" descr="C:\Users\Tyler Beutel\AppData\Local\Microsoft\Windows\INetCache\Content.Word\98497-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Users\Tyler Beutel\AppData\Local\Microsoft\Windows\INetCache\Content.Word\98497-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6078" cy="1186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 wp14:anchorId="1D8C64B9" wp14:editId="2E00C15C">
                  <wp:extent cx="988828" cy="988828"/>
                  <wp:effectExtent l="0" t="0" r="1905" b="1905"/>
                  <wp:docPr id="80" name="Picture 80" descr="C:\Users\Tyler Beutel\AppData\Local\Microsoft\Windows\INetCache\Content.Word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:\Users\Tyler Beutel\AppData\Local\Microsoft\Windows\INetCache\Content.Word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8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066" cy="994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6E06AA14" wp14:editId="10B7C24C">
                  <wp:extent cx="1265274" cy="1265274"/>
                  <wp:effectExtent l="0" t="0" r="0" b="0"/>
                  <wp:docPr id="81" name="Picture 81" descr="C:\Users\Tyler Beutel\AppData\Local\Microsoft\Windows\INetCache\Content.Word\wine-toast-icon-866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:\Users\Tyler Beutel\AppData\Local\Microsoft\Windows\INetCache\Content.Word\wine-toast-icon-866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372" cy="1270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468" w:rsidTr="0011756D">
        <w:tc>
          <w:tcPr>
            <w:tcW w:w="1838" w:type="dxa"/>
          </w:tcPr>
          <w:p w:rsidR="00696468" w:rsidRDefault="00696468" w:rsidP="0011756D">
            <w:r>
              <w:t>Events in Period</w:t>
            </w:r>
          </w:p>
        </w:tc>
        <w:tc>
          <w:tcPr>
            <w:tcW w:w="7178" w:type="dxa"/>
          </w:tcPr>
          <w:p w:rsidR="00696468" w:rsidRDefault="00696468" w:rsidP="0011756D"/>
          <w:p w:rsidR="00696468" w:rsidRDefault="00696468" w:rsidP="0011756D">
            <w:r>
              <w:t xml:space="preserve">     </w:t>
            </w:r>
            <w:r>
              <w:rPr>
                <w:noProof/>
              </w:rPr>
              <w:drawing>
                <wp:inline distT="0" distB="0" distL="0" distR="0" wp14:anchorId="74A588FD" wp14:editId="0D8558A2">
                  <wp:extent cx="935488" cy="935488"/>
                  <wp:effectExtent l="0" t="0" r="0" b="0"/>
                  <wp:docPr id="82" name="Picture 82" descr="C:\Users\Tyler Beutel\AppData\Local\Microsoft\Windows\INetCache\Content.Word\146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:\Users\Tyler Beutel\AppData\Local\Microsoft\Windows\INetCache\Content.Word\146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10" cy="943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4FA6091B" wp14:editId="2FB82AE0">
                  <wp:extent cx="935665" cy="935665"/>
                  <wp:effectExtent l="0" t="0" r="0" b="0"/>
                  <wp:docPr id="86" name="Picture 86" descr="C:\Users\Tyler Beutel\AppData\Local\Microsoft\Windows\INetCache\Content.Word\256-256-0330f1688baa1b6aa87127257825fe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:\Users\Tyler Beutel\AppData\Local\Microsoft\Windows\INetCache\Content.Word\256-256-0330f1688baa1b6aa87127257825fe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03" cy="946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  <w:r>
              <w:rPr>
                <w:noProof/>
              </w:rPr>
              <w:drawing>
                <wp:inline distT="0" distB="0" distL="0" distR="0" wp14:anchorId="47519397" wp14:editId="1F97D4E2">
                  <wp:extent cx="839972" cy="839972"/>
                  <wp:effectExtent l="0" t="0" r="0" b="0"/>
                  <wp:docPr id="84" name="Picture 84" descr="C:\Users\Tyler Beutel\AppData\Local\Microsoft\Windows\INetCache\Content.Word\ima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:\Users\Tyler Beutel\AppData\Local\Microsoft\Windows\INetCache\Content.Word\ima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549" cy="845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  <w:r>
              <w:rPr>
                <w:noProof/>
              </w:rPr>
              <w:drawing>
                <wp:inline distT="0" distB="0" distL="0" distR="0" wp14:anchorId="1ECEB174" wp14:editId="7A7A7053">
                  <wp:extent cx="914120" cy="914120"/>
                  <wp:effectExtent l="0" t="0" r="635" b="635"/>
                  <wp:docPr id="85" name="Picture 85" descr="C:\Users\Tyler Beutel\AppData\Local\Microsoft\Windows\INetCache\Content.Word\Timed-Rating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:\Users\Tyler Beutel\AppData\Local\Microsoft\Windows\INetCache\Content.Word\Timed-Rating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8627" cy="918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6468" w:rsidRDefault="00696468" w:rsidP="0011756D"/>
        </w:tc>
      </w:tr>
      <w:tr w:rsidR="00696468" w:rsidTr="0011756D">
        <w:trPr>
          <w:cantSplit/>
          <w:trHeight w:val="1134"/>
        </w:trPr>
        <w:tc>
          <w:tcPr>
            <w:tcW w:w="1838" w:type="dxa"/>
          </w:tcPr>
          <w:p w:rsidR="00696468" w:rsidRDefault="00696468" w:rsidP="0011756D">
            <w:r>
              <w:t>Create an event and have x number of people attend</w:t>
            </w:r>
          </w:p>
        </w:tc>
        <w:tc>
          <w:tcPr>
            <w:tcW w:w="7178" w:type="dxa"/>
          </w:tcPr>
          <w:p w:rsidR="00696468" w:rsidRDefault="00696468" w:rsidP="0011756D"/>
          <w:p w:rsidR="00696468" w:rsidRDefault="00696468" w:rsidP="0011756D">
            <w:r>
              <w:t xml:space="preserve">                             </w:t>
            </w:r>
            <w:r>
              <w:rPr>
                <w:noProof/>
              </w:rPr>
              <w:drawing>
                <wp:inline distT="0" distB="0" distL="0" distR="0" wp14:anchorId="46342167" wp14:editId="58F252FE">
                  <wp:extent cx="914400" cy="914400"/>
                  <wp:effectExtent l="0" t="0" r="0" b="0"/>
                  <wp:docPr id="87" name="Picture 87" descr="C:\Users\Tyler Beutel\AppData\Local\Microsoft\Windows\INetCache\Content.Word\edit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:\Users\Tyler Beutel\AppData\Local\Microsoft\Windows\INetCache\Content.Word\edit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766" cy="919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</w:t>
            </w:r>
            <w:r>
              <w:rPr>
                <w:noProof/>
              </w:rPr>
              <w:drawing>
                <wp:inline distT="0" distB="0" distL="0" distR="0" wp14:anchorId="6366CDA9" wp14:editId="79ECC21B">
                  <wp:extent cx="893135" cy="893135"/>
                  <wp:effectExtent l="0" t="0" r="2540" b="2540"/>
                  <wp:docPr id="88" name="Picture 88" descr="C:\Users\Tyler Beutel\AppData\Local\Microsoft\Windows\INetCache\Content.Word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:\Users\Tyler Beutel\AppData\Local\Microsoft\Windows\INetCache\Content.Word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668" cy="900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6468" w:rsidRDefault="00696468" w:rsidP="0011756D"/>
        </w:tc>
      </w:tr>
      <w:tr w:rsidR="00696468" w:rsidTr="0011756D">
        <w:tc>
          <w:tcPr>
            <w:tcW w:w="1838" w:type="dxa"/>
          </w:tcPr>
          <w:p w:rsidR="00696468" w:rsidRDefault="00696468" w:rsidP="0011756D">
            <w:r>
              <w:t>Reach a certain level</w:t>
            </w:r>
          </w:p>
        </w:tc>
        <w:tc>
          <w:tcPr>
            <w:tcW w:w="7178" w:type="dxa"/>
          </w:tcPr>
          <w:p w:rsidR="00696468" w:rsidRDefault="00696468" w:rsidP="0011756D"/>
          <w:p w:rsidR="00696468" w:rsidRDefault="00696468" w:rsidP="0011756D">
            <w:r>
              <w:t xml:space="preserve">          </w:t>
            </w:r>
            <w:r>
              <w:rPr>
                <w:noProof/>
              </w:rPr>
              <w:drawing>
                <wp:inline distT="0" distB="0" distL="0" distR="0" wp14:anchorId="0ADF6D5D" wp14:editId="38733D76">
                  <wp:extent cx="951096" cy="1010093"/>
                  <wp:effectExtent l="0" t="0" r="1905" b="0"/>
                  <wp:docPr id="68" name="Picture 68" descr="C:\Users\Tyler Beutel\AppData\Local\Microsoft\Windows\INetCache\Content.Word\3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Users\Tyler Beutel\AppData\Local\Microsoft\Windows\INetCache\Content.Word\3-51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44" t="12980" r="15116" b="12954"/>
                          <a:stretch/>
                        </pic:blipFill>
                        <pic:spPr bwMode="auto">
                          <a:xfrm>
                            <a:off x="0" y="0"/>
                            <a:ext cx="961015" cy="1020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</w:t>
            </w:r>
            <w:r>
              <w:rPr>
                <w:noProof/>
              </w:rPr>
              <w:drawing>
                <wp:inline distT="0" distB="0" distL="0" distR="0" wp14:anchorId="3809A5F1" wp14:editId="652FF2BA">
                  <wp:extent cx="616689" cy="907323"/>
                  <wp:effectExtent l="0" t="0" r="0" b="7620"/>
                  <wp:docPr id="69" name="Picture 69" descr="C:\Users\Tyler Beutel\AppData\Local\Microsoft\Windows\INetCache\Content.Word\Climbing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:\Users\Tyler Beutel\AppData\Local\Microsoft\Windows\INetCache\Content.Word\Climbing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376" cy="924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</w:t>
            </w:r>
            <w:r>
              <w:rPr>
                <w:noProof/>
              </w:rPr>
              <w:drawing>
                <wp:inline distT="0" distB="0" distL="0" distR="0" wp14:anchorId="7B7FC426" wp14:editId="6F94EC4C">
                  <wp:extent cx="903768" cy="903768"/>
                  <wp:effectExtent l="0" t="0" r="0" b="0"/>
                  <wp:docPr id="70" name="Picture 70" descr="C:\Users\Tyler Beutel\AppData\Local\Microsoft\Windows\INetCache\Content.Word\Stairs_3d-2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Users\Tyler Beutel\AppData\Local\Microsoft\Windows\INetCache\Content.Word\Stairs_3d-2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248" cy="910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6468" w:rsidRDefault="00696468" w:rsidP="0011756D"/>
        </w:tc>
      </w:tr>
      <w:tr w:rsidR="00696468" w:rsidTr="0011756D">
        <w:tc>
          <w:tcPr>
            <w:tcW w:w="1838" w:type="dxa"/>
          </w:tcPr>
          <w:p w:rsidR="00696468" w:rsidRDefault="00696468" w:rsidP="0011756D">
            <w:r>
              <w:t>Leave a certain number of messages in event chatrooms</w:t>
            </w:r>
          </w:p>
        </w:tc>
        <w:tc>
          <w:tcPr>
            <w:tcW w:w="7178" w:type="dxa"/>
          </w:tcPr>
          <w:p w:rsidR="00696468" w:rsidRDefault="00696468" w:rsidP="0011756D">
            <w:r>
              <w:t xml:space="preserve">    </w:t>
            </w:r>
          </w:p>
          <w:p w:rsidR="00696468" w:rsidRDefault="00696468" w:rsidP="0011756D"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F3A219C" wp14:editId="34283D35">
                  <wp:extent cx="935665" cy="935665"/>
                  <wp:effectExtent l="0" t="0" r="0" b="0"/>
                  <wp:docPr id="62" name="Picture 62" descr="C:\Users\Tyler Beutel\AppData\Local\Microsoft\Windows\INetCache\Content.Word\chat2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Tyler Beutel\AppData\Local\Microsoft\Windows\INetCache\Content.Word\chat2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918" cy="955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06C0E470" wp14:editId="3108496C">
                  <wp:extent cx="1116418" cy="1116418"/>
                  <wp:effectExtent l="0" t="0" r="0" b="0"/>
                  <wp:docPr id="65" name="Picture 65" descr="C:\Users\Tyler Beutel\AppData\Local\Microsoft\Windows\INetCache\Content.Word\chatb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Tyler Beutel\AppData\Local\Microsoft\Windows\INetCache\Content.Word\chatb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1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9294" cy="1129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25F57892" wp14:editId="551F45B1">
                  <wp:extent cx="935666" cy="935666"/>
                  <wp:effectExtent l="0" t="0" r="0" b="0"/>
                  <wp:docPr id="66" name="Picture 66" descr="C:\Users\Tyler Beutel\AppData\Local\Microsoft\Windows\INetCache\Content.Word\chatbot-oval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Users\Tyler Beutel\AppData\Local\Microsoft\Windows\INetCache\Content.Word\chatbot-oval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7986" cy="957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BC16A2C" wp14:editId="3612EFC7">
                  <wp:extent cx="1073888" cy="1073888"/>
                  <wp:effectExtent l="0" t="0" r="0" b="0"/>
                  <wp:docPr id="67" name="Picture 67" descr="C:\Users\Tyler Beutel\AppData\Local\Microsoft\Windows\INetCache\Content.Word\ima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Tyler Beutel\AppData\Local\Microsoft\Windows\INetCache\Content.Word\ima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442" cy="1096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6468" w:rsidRDefault="00696468" w:rsidP="0011756D">
            <w:r>
              <w:t xml:space="preserve"> </w:t>
            </w:r>
          </w:p>
        </w:tc>
      </w:tr>
      <w:tr w:rsidR="00696468" w:rsidTr="0011756D">
        <w:tc>
          <w:tcPr>
            <w:tcW w:w="1838" w:type="dxa"/>
          </w:tcPr>
          <w:p w:rsidR="00696468" w:rsidRDefault="00696468" w:rsidP="0011756D">
            <w:r>
              <w:t>Share or invite a certain number of people</w:t>
            </w:r>
          </w:p>
        </w:tc>
        <w:tc>
          <w:tcPr>
            <w:tcW w:w="7178" w:type="dxa"/>
          </w:tcPr>
          <w:p w:rsidR="00696468" w:rsidRDefault="00696468" w:rsidP="0011756D"/>
          <w:p w:rsidR="00696468" w:rsidRDefault="00696468" w:rsidP="0011756D">
            <w:r>
              <w:t xml:space="preserve">      </w:t>
            </w:r>
            <w:r>
              <w:rPr>
                <w:noProof/>
              </w:rPr>
              <w:drawing>
                <wp:inline distT="0" distB="0" distL="0" distR="0" wp14:anchorId="0F857E50" wp14:editId="0F4B6E73">
                  <wp:extent cx="871265" cy="871265"/>
                  <wp:effectExtent l="0" t="0" r="5080" b="5080"/>
                  <wp:docPr id="71" name="Picture 71" descr="C:\Users\Tyler Beutel\AppData\Local\Microsoft\Windows\INetCache\Content.Word\Bubble_Heart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C:\Users\Tyler Beutel\AppData\Local\Microsoft\Windows\INetCache\Content.Word\Bubble_Heart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716" cy="876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  <w:r>
              <w:rPr>
                <w:noProof/>
              </w:rPr>
              <w:drawing>
                <wp:inline distT="0" distB="0" distL="0" distR="0" wp14:anchorId="5BD8EBC5" wp14:editId="2BD9D509">
                  <wp:extent cx="882089" cy="882089"/>
                  <wp:effectExtent l="0" t="0" r="0" b="0"/>
                  <wp:docPr id="73" name="Picture 73" descr="C:\Users\Tyler Beutel\AppData\Local\Microsoft\Windows\INetCache\Content.Word\paper_plane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:\Users\Tyler Beutel\AppData\Local\Microsoft\Windows\INetCache\Content.Word\paper_plane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441" cy="891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  <w:r>
              <w:rPr>
                <w:noProof/>
              </w:rPr>
              <w:drawing>
                <wp:inline distT="0" distB="0" distL="0" distR="0" wp14:anchorId="5ECE8665" wp14:editId="3406BF83">
                  <wp:extent cx="818087" cy="818087"/>
                  <wp:effectExtent l="0" t="0" r="0" b="0"/>
                  <wp:docPr id="74" name="Picture 74" descr="C:\Users\Tyler Beutel\AppData\Local\Microsoft\Windows\INetCache\Content.Word\sha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C:\Users\Tyler Beutel\AppData\Local\Microsoft\Windows\INetCache\Content.Word\sh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418" cy="828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</w:t>
            </w:r>
            <w:r>
              <w:rPr>
                <w:noProof/>
              </w:rPr>
              <w:drawing>
                <wp:inline distT="0" distB="0" distL="0" distR="0" wp14:anchorId="01EDD0DF" wp14:editId="1B72AB0B">
                  <wp:extent cx="879187" cy="872268"/>
                  <wp:effectExtent l="0" t="0" r="0" b="4445"/>
                  <wp:docPr id="75" name="Picture 75" descr="C:\Users\Tyler Beutel\AppData\Local\Microsoft\Windows\INetCache\Content.Word\stock-vector-mailbox-icon-5326767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:\Users\Tyler Beutel\AppData\Local\Microsoft\Windows\INetCache\Content.Word\stock-vector-mailbox-icon-53267677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349" cy="886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6468" w:rsidRDefault="00696468" w:rsidP="0011756D"/>
        </w:tc>
      </w:tr>
    </w:tbl>
    <w:p w:rsidR="00696468" w:rsidRDefault="00696468" w:rsidP="00696468">
      <w:pPr>
        <w:pStyle w:val="Heading1"/>
      </w:pPr>
      <w:r>
        <w:t>Behaviours - Circle the icon that best represents the category:</w:t>
      </w:r>
    </w:p>
    <w:p w:rsidR="00696468" w:rsidRDefault="00696468" w:rsidP="00696468">
      <w:bookmarkStart w:id="0" w:name="_GoBack"/>
      <w:bookmarkEnd w:id="0"/>
    </w:p>
    <w:p w:rsidR="00696468" w:rsidRDefault="00696468" w:rsidP="00696468">
      <w:r>
        <w:br w:type="page"/>
      </w:r>
    </w:p>
    <w:tbl>
      <w:tblPr>
        <w:tblStyle w:val="TableGrid"/>
        <w:tblpPr w:leftFromText="180" w:rightFromText="180" w:vertAnchor="page" w:horzAnchor="margin" w:tblpY="226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6468" w:rsidTr="0011756D">
        <w:tc>
          <w:tcPr>
            <w:tcW w:w="4508" w:type="dxa"/>
          </w:tcPr>
          <w:p w:rsidR="00696468" w:rsidRPr="00E16237" w:rsidRDefault="00696468" w:rsidP="0011756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Categories</w:t>
            </w:r>
          </w:p>
        </w:tc>
        <w:tc>
          <w:tcPr>
            <w:tcW w:w="4508" w:type="dxa"/>
          </w:tcPr>
          <w:p w:rsidR="00696468" w:rsidRPr="00E16237" w:rsidRDefault="00696468" w:rsidP="0011756D">
            <w:pPr>
              <w:jc w:val="center"/>
              <w:rPr>
                <w:b/>
              </w:rPr>
            </w:pPr>
            <w:r>
              <w:rPr>
                <w:b/>
              </w:rPr>
              <w:t>Behaviours</w:t>
            </w:r>
          </w:p>
        </w:tc>
      </w:tr>
      <w:tr w:rsidR="00696468" w:rsidTr="0011756D">
        <w:tc>
          <w:tcPr>
            <w:tcW w:w="4508" w:type="dxa"/>
          </w:tcPr>
          <w:p w:rsidR="00696468" w:rsidRDefault="00696468" w:rsidP="0011756D"/>
          <w:p w:rsidR="00696468" w:rsidRDefault="00696468" w:rsidP="0011756D"/>
          <w:p w:rsidR="00696468" w:rsidRDefault="00696468" w:rsidP="0011756D"/>
          <w:p w:rsidR="00696468" w:rsidRDefault="00696468" w:rsidP="0011756D"/>
          <w:p w:rsidR="00696468" w:rsidRDefault="00696468" w:rsidP="0011756D"/>
          <w:p w:rsidR="00696468" w:rsidRDefault="00696468" w:rsidP="0011756D"/>
        </w:tc>
        <w:tc>
          <w:tcPr>
            <w:tcW w:w="4508" w:type="dxa"/>
          </w:tcPr>
          <w:p w:rsidR="00696468" w:rsidRDefault="00696468" w:rsidP="0011756D"/>
        </w:tc>
      </w:tr>
      <w:tr w:rsidR="00696468" w:rsidTr="0011756D">
        <w:tc>
          <w:tcPr>
            <w:tcW w:w="4508" w:type="dxa"/>
          </w:tcPr>
          <w:p w:rsidR="00696468" w:rsidRDefault="00696468" w:rsidP="0011756D"/>
          <w:p w:rsidR="00696468" w:rsidRDefault="00696468" w:rsidP="0011756D"/>
          <w:p w:rsidR="00696468" w:rsidRDefault="00696468" w:rsidP="0011756D"/>
          <w:p w:rsidR="00696468" w:rsidRDefault="00696468" w:rsidP="0011756D"/>
          <w:p w:rsidR="00696468" w:rsidRDefault="00696468" w:rsidP="0011756D"/>
          <w:p w:rsidR="00696468" w:rsidRDefault="00696468" w:rsidP="0011756D"/>
        </w:tc>
        <w:tc>
          <w:tcPr>
            <w:tcW w:w="4508" w:type="dxa"/>
          </w:tcPr>
          <w:p w:rsidR="00696468" w:rsidRDefault="00696468" w:rsidP="0011756D"/>
        </w:tc>
      </w:tr>
      <w:tr w:rsidR="00696468" w:rsidTr="0011756D">
        <w:tc>
          <w:tcPr>
            <w:tcW w:w="4508" w:type="dxa"/>
          </w:tcPr>
          <w:p w:rsidR="00696468" w:rsidRDefault="00696468" w:rsidP="0011756D"/>
          <w:p w:rsidR="00696468" w:rsidRDefault="00696468" w:rsidP="0011756D"/>
          <w:p w:rsidR="00696468" w:rsidRDefault="00696468" w:rsidP="0011756D"/>
          <w:p w:rsidR="00696468" w:rsidRDefault="00696468" w:rsidP="0011756D"/>
          <w:p w:rsidR="00696468" w:rsidRDefault="00696468" w:rsidP="0011756D"/>
          <w:p w:rsidR="00696468" w:rsidRDefault="00696468" w:rsidP="0011756D"/>
        </w:tc>
        <w:tc>
          <w:tcPr>
            <w:tcW w:w="4508" w:type="dxa"/>
          </w:tcPr>
          <w:p w:rsidR="00696468" w:rsidRDefault="00696468" w:rsidP="0011756D"/>
        </w:tc>
      </w:tr>
      <w:tr w:rsidR="00696468" w:rsidTr="0011756D">
        <w:tc>
          <w:tcPr>
            <w:tcW w:w="4508" w:type="dxa"/>
          </w:tcPr>
          <w:p w:rsidR="00696468" w:rsidRDefault="00696468" w:rsidP="0011756D"/>
          <w:p w:rsidR="00696468" w:rsidRDefault="00696468" w:rsidP="0011756D"/>
          <w:p w:rsidR="00696468" w:rsidRDefault="00696468" w:rsidP="0011756D"/>
          <w:p w:rsidR="00696468" w:rsidRDefault="00696468" w:rsidP="0011756D"/>
          <w:p w:rsidR="00696468" w:rsidRDefault="00696468" w:rsidP="0011756D"/>
          <w:p w:rsidR="00696468" w:rsidRDefault="00696468" w:rsidP="0011756D"/>
        </w:tc>
        <w:tc>
          <w:tcPr>
            <w:tcW w:w="4508" w:type="dxa"/>
          </w:tcPr>
          <w:p w:rsidR="00696468" w:rsidRDefault="00696468" w:rsidP="0011756D"/>
        </w:tc>
      </w:tr>
      <w:tr w:rsidR="00696468" w:rsidTr="0011756D">
        <w:tc>
          <w:tcPr>
            <w:tcW w:w="4508" w:type="dxa"/>
          </w:tcPr>
          <w:p w:rsidR="00696468" w:rsidRDefault="00696468" w:rsidP="0011756D"/>
          <w:p w:rsidR="00696468" w:rsidRDefault="00696468" w:rsidP="0011756D"/>
          <w:p w:rsidR="00696468" w:rsidRDefault="00696468" w:rsidP="0011756D"/>
          <w:p w:rsidR="00696468" w:rsidRDefault="00696468" w:rsidP="0011756D"/>
          <w:p w:rsidR="00696468" w:rsidRDefault="00696468" w:rsidP="0011756D"/>
          <w:p w:rsidR="00696468" w:rsidRDefault="00696468" w:rsidP="0011756D"/>
        </w:tc>
        <w:tc>
          <w:tcPr>
            <w:tcW w:w="4508" w:type="dxa"/>
          </w:tcPr>
          <w:p w:rsidR="00696468" w:rsidRDefault="00696468" w:rsidP="0011756D"/>
        </w:tc>
      </w:tr>
      <w:tr w:rsidR="00696468" w:rsidTr="0011756D">
        <w:tc>
          <w:tcPr>
            <w:tcW w:w="4508" w:type="dxa"/>
          </w:tcPr>
          <w:p w:rsidR="00696468" w:rsidRDefault="00696468" w:rsidP="0011756D"/>
          <w:p w:rsidR="00696468" w:rsidRDefault="00696468" w:rsidP="0011756D"/>
          <w:p w:rsidR="00696468" w:rsidRDefault="00696468" w:rsidP="0011756D"/>
          <w:p w:rsidR="00696468" w:rsidRDefault="00696468" w:rsidP="0011756D"/>
          <w:p w:rsidR="00696468" w:rsidRDefault="00696468" w:rsidP="0011756D"/>
          <w:p w:rsidR="00696468" w:rsidRDefault="00696468" w:rsidP="0011756D"/>
        </w:tc>
        <w:tc>
          <w:tcPr>
            <w:tcW w:w="4508" w:type="dxa"/>
          </w:tcPr>
          <w:p w:rsidR="00696468" w:rsidRDefault="00696468" w:rsidP="0011756D"/>
        </w:tc>
      </w:tr>
      <w:tr w:rsidR="00696468" w:rsidTr="0011756D">
        <w:tc>
          <w:tcPr>
            <w:tcW w:w="4508" w:type="dxa"/>
          </w:tcPr>
          <w:p w:rsidR="00696468" w:rsidRDefault="00696468" w:rsidP="0011756D"/>
          <w:p w:rsidR="00696468" w:rsidRDefault="00696468" w:rsidP="0011756D"/>
          <w:p w:rsidR="00696468" w:rsidRDefault="00696468" w:rsidP="0011756D"/>
          <w:p w:rsidR="00696468" w:rsidRDefault="00696468" w:rsidP="0011756D"/>
          <w:p w:rsidR="00696468" w:rsidRDefault="00696468" w:rsidP="0011756D"/>
          <w:p w:rsidR="00696468" w:rsidRDefault="00696468" w:rsidP="0011756D"/>
        </w:tc>
        <w:tc>
          <w:tcPr>
            <w:tcW w:w="4508" w:type="dxa"/>
          </w:tcPr>
          <w:p w:rsidR="00696468" w:rsidRDefault="00696468" w:rsidP="0011756D"/>
        </w:tc>
      </w:tr>
    </w:tbl>
    <w:p w:rsidR="00696468" w:rsidRPr="0090728F" w:rsidRDefault="00696468" w:rsidP="00696468">
      <w:pPr>
        <w:pStyle w:val="Heading1"/>
      </w:pPr>
      <w:r>
        <w:t>Additional Notes</w:t>
      </w:r>
    </w:p>
    <w:p w:rsidR="00316FF9" w:rsidRDefault="00696468"/>
    <w:sectPr w:rsidR="00316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68"/>
    <w:rsid w:val="00696468"/>
    <w:rsid w:val="00B75020"/>
    <w:rsid w:val="00D54681"/>
    <w:rsid w:val="00D75593"/>
    <w:rsid w:val="00DA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8909"/>
  <w15:chartTrackingRefBased/>
  <w15:docId w15:val="{A7046D90-A786-41E8-A1AF-C1E598D4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6468"/>
  </w:style>
  <w:style w:type="paragraph" w:styleId="Heading1">
    <w:name w:val="heading 1"/>
    <w:basedOn w:val="Normal"/>
    <w:next w:val="Normal"/>
    <w:link w:val="Heading1Char"/>
    <w:uiPriority w:val="9"/>
    <w:qFormat/>
    <w:rsid w:val="00696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96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5.png"/><Relationship Id="rId47" Type="http://schemas.openxmlformats.org/officeDocument/2006/relationships/image" Target="media/image40.jpeg"/><Relationship Id="rId7" Type="http://schemas.microsoft.com/office/2007/relationships/hdphoto" Target="media/hdphoto1.wdp"/><Relationship Id="rId12" Type="http://schemas.microsoft.com/office/2007/relationships/hdphoto" Target="media/hdphoto2.wdp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39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41" Type="http://schemas.microsoft.com/office/2007/relationships/hdphoto" Target="media/hdphoto4.wdp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8.png"/><Relationship Id="rId5" Type="http://schemas.openxmlformats.org/officeDocument/2006/relationships/image" Target="media/image2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microsoft.com/office/2007/relationships/hdphoto" Target="media/hdphoto3.wdp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Beutel</dc:creator>
  <cp:keywords/>
  <dc:description/>
  <cp:lastModifiedBy>Tyler Beutel</cp:lastModifiedBy>
  <cp:revision>1</cp:revision>
  <dcterms:created xsi:type="dcterms:W3CDTF">2017-09-23T23:50:00Z</dcterms:created>
  <dcterms:modified xsi:type="dcterms:W3CDTF">2017-09-23T23:52:00Z</dcterms:modified>
</cp:coreProperties>
</file>