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Hasil Running – Latihan Micronaut JPA MyBatis</w:t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t>Cara testing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dedi@dedi-HP-Notebook:~/Tugas/praxis-academy/novice/04-05/latihan/latihanMicronautJPAMyBatis/complete$ gradlew test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BUILD SUCCESSFUL in 5s</w:t>
      </w:r>
    </w:p>
    <w:p>
      <w:pPr>
        <w:pStyle w:val="Normal"/>
        <w:rPr/>
      </w:pPr>
      <w:r>
        <w:rPr/>
        <w:t>4 actionable tasks: 2 executed, 2 up-to-date</w:t>
      </w:r>
    </w:p>
    <w:p>
      <w:pPr>
        <w:pStyle w:val="Normal"/>
        <w:rPr/>
      </w:pPr>
      <w:r>
        <w:rPr/>
        <w:t xml:space="preserve">dedi@dedi-HP-Notebook:~/Tugas/praxis-academy/novice/04-05/latihan/latihanMicronautJPAMyBatis/complete$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Hasil Tesing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t>Hasil Running Application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dedi@dedi-HP-Notebook:~/Tugas/praxis-academy/novice/04-05/latihan/latihanMicronautJPAMyBatis/complete$ gradle run</w:t>
      </w:r>
    </w:p>
    <w:p>
      <w:pPr>
        <w:pStyle w:val="Normal"/>
        <w:rPr/>
      </w:pPr>
      <w:r>
        <w:rPr/>
        <w:t>Starting a Gradle Daemon, 2 busy and 1 incompatible Daemons could not be reused, use --status for details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&gt; Task :compileJava</w:t>
      </w:r>
    </w:p>
    <w:p>
      <w:pPr>
        <w:pStyle w:val="Normal"/>
        <w:rPr/>
      </w:pPr>
      <w:r>
        <w:rPr/>
        <w:t>Note: Creating bean classes for 5 type elements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&gt; Task :run</w:t>
      </w:r>
    </w:p>
    <w:p>
      <w:pPr>
        <w:pStyle w:val="Normal"/>
        <w:rPr/>
      </w:pPr>
      <w:r>
        <w:rPr/>
        <w:t>16:58:32.955 [main] INFO  com.zaxxer.hikari.HikariDataSource - HikariPool-1 - Starting...</w:t>
      </w:r>
    </w:p>
    <w:p>
      <w:pPr>
        <w:pStyle w:val="Normal"/>
        <w:rPr/>
      </w:pPr>
      <w:r>
        <w:rPr/>
        <w:t>16:58:33.034 [main] INFO  com.zaxxer.hikari.HikariDataSource - HikariPool-1 - Start completed.16:58:33.040 [main] INFO  o.f.c.i.license.VersionPrinter - Flyway Community Edition 5.2.4 by Boxfuse</w:t>
      </w:r>
    </w:p>
    <w:p>
      <w:pPr>
        <w:pStyle w:val="Normal"/>
        <w:rPr/>
      </w:pPr>
      <w:r>
        <w:rPr/>
        <w:t>16:58:33.044 [main] INFO  o.f.c.i.database.DatabaseFactory - Database: jdbc:h2:mem:default (H2 1.4)</w:t>
      </w:r>
    </w:p>
    <w:p>
      <w:pPr>
        <w:pStyle w:val="Normal"/>
        <w:rPr/>
      </w:pPr>
      <w:r>
        <w:rPr/>
        <w:t>16:58:33.055 [main] WARN  o.f.c.i.database.base.Database - Flyway upgrade recommended: H2 1.4.199 is newer than this version of Flyway and support has not been tested.</w:t>
      </w:r>
    </w:p>
    <w:p>
      <w:pPr>
        <w:pStyle w:val="Normal"/>
        <w:rPr/>
      </w:pPr>
      <w:r>
        <w:rPr/>
        <w:t>16:58:33.095 [main] INFO  o.f.core.internal.command.DbValidate - Succes</w:t>
      </w:r>
    </w:p>
    <w:p>
      <w:pPr>
        <w:pStyle w:val="Normal"/>
        <w:rPr/>
      </w:pPr>
      <w:r>
        <w:rPr/>
        <w:t>sfully validated 1 migration (execution time 00:00.013s)</w:t>
      </w:r>
    </w:p>
    <w:p>
      <w:pPr>
        <w:pStyle w:val="Normal"/>
        <w:rPr/>
      </w:pPr>
      <w:r>
        <w:rPr/>
        <w:t>16:58:33.108 [main] INFO  o.f.c.i.s.JdbcTableSchemaHistory - Creating Schema History table: "PUBLIC"."flyway_schema_history"</w:t>
      </w:r>
    </w:p>
    <w:p>
      <w:pPr>
        <w:pStyle w:val="Normal"/>
        <w:rPr/>
      </w:pPr>
      <w:r>
        <w:rPr/>
        <w:t>16:58:33.125 [main] INFO  o.f.core.internal.command.DbMigrate - Current version of schema "PUBLIC": &lt;&lt; Empty Schema &gt;&gt;</w:t>
      </w:r>
    </w:p>
    <w:p>
      <w:pPr>
        <w:pStyle w:val="Normal"/>
        <w:rPr/>
      </w:pPr>
      <w:r>
        <w:rPr/>
        <w:t>16:58:33.126 [main] INFO  o.f.core.internal.command.DbMigrate - Migrating schema "PUBLIC" to version 1 - schema</w:t>
      </w:r>
    </w:p>
    <w:p>
      <w:pPr>
        <w:pStyle w:val="Normal"/>
        <w:rPr/>
      </w:pPr>
      <w:r>
        <w:rPr/>
        <w:t>16:58:33.146 [main] INFO  o.f.core.internal.command.DbMigrate - Successfully applied 1 migration to schema "PUBLIC" (execution time 00:00.042s)</w:t>
      </w:r>
    </w:p>
    <w:p>
      <w:pPr>
        <w:pStyle w:val="Normal"/>
        <w:rPr/>
      </w:pPr>
      <w:r>
        <w:rPr/>
        <w:t>16:58:33.485 [main] INFO  io.micronaut.runtime.Micronaut - Startup comp</w:t>
      </w:r>
    </w:p>
    <w:p>
      <w:pPr>
        <w:pStyle w:val="Normal"/>
        <w:rPr/>
      </w:pPr>
      <w:r>
        <w:rPr/>
        <w:t>leted in 1887ms. Server Running: http://localhost:8089</w:t>
      </w:r>
    </w:p>
    <w:p>
      <w:pPr>
        <w:pStyle w:val="Normal"/>
        <w:rPr/>
      </w:pPr>
      <w:r>
        <w:rPr/>
        <w:t>&lt;=========----&gt; 75% EXECUTING [29s]</w:t>
      </w:r>
    </w:p>
    <w:p>
      <w:pPr>
        <w:pStyle w:val="Normal"/>
        <w:pBdr>
          <w:bottom w:val="double" w:sz="2" w:space="2" w:color="000000"/>
        </w:pBdr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Menambahkan 1 record “DevOps” pada genre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Menambahkan 1 record “Micro-Service” pada genre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  <w:t>Menampilkan semua record pada genre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  <w:t>Menampilkan max 1 record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  <w:t>Menampilkan max 2 record pada genre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  <w:t>Menampilkan max 2 record, yang di order berdasarkan descending dan di urutkan berdasarkan name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Menampilkan 2 record max, dan offset 10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Menampilkan record dengan id = 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Mengupdate record ke 2 dari “Micro-Service” menjadi “Microservice”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Menampilkan semua record yang ada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Mendelete 1 record, yaitu record dengan id = 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Menampilkan semua record setelah 1 record di delete terlihat record =2 tidak ada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</TotalTime>
  <Application>LibreOffice/6.0.7.3$Linux_X86_64 LibreOffice_project/00m0$Build-3</Application>
  <Pages>8</Pages>
  <Words>304</Words>
  <Characters>2317</Characters>
  <CharactersWithSpaces>2594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2020-01-04T16:53:47Z</dcterms:created>
  <dc:creator/>
  <dc:description/>
  <dc:language>en-US</dc:language>
  <cp:lastModifiedBy/>
  <dcterms:modified xsi:type="dcterms:W3CDTF">2020-01-04T17:30:00Z</dcterms:modified>
  <cp:revision>6</cp:revision>
  <dc:subject/>
  <dc:title/>
</cp:coreProperties>
</file>