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B14AF" w14:textId="3D2736E6" w:rsidR="009628AF" w:rsidRDefault="00F67BBE">
      <w:r>
        <w:t>4. System and Non – Functional Requirements</w:t>
      </w:r>
    </w:p>
    <w:p w14:paraId="3DB1B317" w14:textId="6B80A90A" w:rsidR="00261AA5" w:rsidRDefault="00F67BBE">
      <w:r>
        <w:t xml:space="preserve">4.1 </w:t>
      </w:r>
      <w:r w:rsidR="00986FE4">
        <w:t>–</w:t>
      </w:r>
      <w:r>
        <w:t xml:space="preserve"> </w:t>
      </w:r>
      <w:r w:rsidR="00110304">
        <w:t>External Interface Requirements (User, Hardwar</w:t>
      </w:r>
      <w:r w:rsidR="00261AA5">
        <w:t>e, Software, Communications)</w:t>
      </w:r>
    </w:p>
    <w:p w14:paraId="41E1C72A" w14:textId="0CCD5F5D" w:rsidR="00261AA5" w:rsidRDefault="00261AA5">
      <w:r>
        <w:t xml:space="preserve">     Two players, the game will need at the least two players for it to work. Since we are not adding in A.I. until the main focus or base game is created. As far as hardware needs the basics will require, a screen, a mouse, a keyboard and speakers</w:t>
      </w:r>
      <w:bookmarkStart w:id="0" w:name="_GoBack"/>
      <w:bookmarkEnd w:id="0"/>
    </w:p>
    <w:p w14:paraId="6E270536" w14:textId="0FD213F0" w:rsidR="00EE6677" w:rsidRDefault="00EE6677">
      <w:r>
        <w:t xml:space="preserve">4.2 – </w:t>
      </w:r>
      <w:r w:rsidR="00110304">
        <w:t>Performance Requirements</w:t>
      </w:r>
    </w:p>
    <w:p w14:paraId="0953A1C7" w14:textId="35947D83" w:rsidR="00110304" w:rsidRDefault="00110304">
      <w:r>
        <w:t xml:space="preserve">     The game will need </w:t>
      </w:r>
    </w:p>
    <w:sectPr w:rsidR="00110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EA"/>
    <w:rsid w:val="00110304"/>
    <w:rsid w:val="00261AA5"/>
    <w:rsid w:val="004417B1"/>
    <w:rsid w:val="005019EA"/>
    <w:rsid w:val="009628AF"/>
    <w:rsid w:val="00986FE4"/>
    <w:rsid w:val="00EE6677"/>
    <w:rsid w:val="00F6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9AE0"/>
  <w15:chartTrackingRefBased/>
  <w15:docId w15:val="{09CCBDA8-F6BE-4498-B658-2AAE37D12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64</Words>
  <Characters>366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Duran</dc:creator>
  <cp:keywords/>
  <dc:description/>
  <cp:lastModifiedBy>David Duran</cp:lastModifiedBy>
  <cp:revision>3</cp:revision>
  <dcterms:created xsi:type="dcterms:W3CDTF">2019-03-01T17:50:00Z</dcterms:created>
  <dcterms:modified xsi:type="dcterms:W3CDTF">2019-03-01T18:52:00Z</dcterms:modified>
</cp:coreProperties>
</file>