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76347" w14:textId="6573FFB6" w:rsidR="00100D54" w:rsidRDefault="00100D54">
      <w:r>
        <w:t xml:space="preserve">Top 500 locations are observed sorted by number of traffic accidents, from </w:t>
      </w:r>
    </w:p>
    <w:p w14:paraId="32FCBC12" w14:textId="3D3AB19F" w:rsidR="00777011" w:rsidRDefault="00856EA0">
      <w:r>
        <w:t xml:space="preserve">Top </w:t>
      </w:r>
      <w:r w:rsidR="00FB2DB4">
        <w:t>25</w:t>
      </w:r>
      <w:r>
        <w:t xml:space="preserve"> locations with the highest number of traffic accidents.</w:t>
      </w:r>
      <w:r w:rsidR="00264897">
        <w:t xml:space="preserve"> Points to major highways and congested downtown area.</w:t>
      </w:r>
      <w:r w:rsidR="00345902">
        <w:t xml:space="preserve"> Number of incidents ranging from </w:t>
      </w:r>
      <w:r w:rsidR="00E774E2">
        <w:t>125</w:t>
      </w:r>
      <w:r w:rsidR="00345902">
        <w:t xml:space="preserve"> – 2</w:t>
      </w:r>
      <w:r w:rsidR="00E61650">
        <w:t>65</w:t>
      </w:r>
      <w:r w:rsidR="00345902">
        <w:t>.</w:t>
      </w:r>
      <w:r w:rsidR="007A1B7A">
        <w:t xml:space="preserve"> (</w:t>
      </w:r>
      <w:r w:rsidR="00FB3F2B">
        <w:t>avg XX</w:t>
      </w:r>
      <w:r w:rsidR="007A1B7A">
        <w:t xml:space="preserve"> annualized)</w:t>
      </w:r>
    </w:p>
    <w:p w14:paraId="0FBCF1B0" w14:textId="6287B8CB" w:rsidR="008C684A" w:rsidRDefault="008C684A">
      <w:r>
        <w:t>Image1</w:t>
      </w:r>
    </w:p>
    <w:p w14:paraId="3FB84B9C" w14:textId="0BC93078" w:rsidR="0034301F" w:rsidRDefault="0034301F">
      <w:r>
        <w:rPr>
          <w:noProof/>
        </w:rPr>
        <w:drawing>
          <wp:inline distT="0" distB="0" distL="0" distR="0" wp14:anchorId="2E603908" wp14:editId="3C78BD40">
            <wp:extent cx="3038475" cy="5438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3493" w14:textId="3CC481C1" w:rsidR="008C684A" w:rsidRDefault="008C684A">
      <w:r>
        <w:t>Image2</w:t>
      </w:r>
      <w:r w:rsidR="00765EE4">
        <w:t>- zoom to downtown</w:t>
      </w:r>
    </w:p>
    <w:p w14:paraId="6F78889C" w14:textId="5AAD318F" w:rsidR="008C684A" w:rsidRDefault="00765EE4">
      <w:r>
        <w:rPr>
          <w:noProof/>
        </w:rPr>
        <w:lastRenderedPageBreak/>
        <w:drawing>
          <wp:inline distT="0" distB="0" distL="0" distR="0" wp14:anchorId="41532426" wp14:editId="1F920442">
            <wp:extent cx="5943600" cy="506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4F25" w14:textId="21F965A8" w:rsidR="0034301F" w:rsidRDefault="0034301F"/>
    <w:p w14:paraId="77BD9A7F" w14:textId="3FDCEA61" w:rsidR="0034301F" w:rsidRDefault="0034301F"/>
    <w:p w14:paraId="191868FA" w14:textId="04C88EA7" w:rsidR="0034301F" w:rsidRDefault="00CB60FC">
      <w:r>
        <w:t>Image 3- zoom north seattle</w:t>
      </w:r>
    </w:p>
    <w:p w14:paraId="1D154E93" w14:textId="5B69885D" w:rsidR="00CB60FC" w:rsidRDefault="00D61578">
      <w:r>
        <w:rPr>
          <w:noProof/>
        </w:rPr>
        <w:lastRenderedPageBreak/>
        <w:drawing>
          <wp:inline distT="0" distB="0" distL="0" distR="0" wp14:anchorId="7AA13AFD" wp14:editId="1660E8A2">
            <wp:extent cx="4933950" cy="5495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FE4" w14:textId="4D9B1F89" w:rsidR="0034301F" w:rsidRDefault="0034301F"/>
    <w:p w14:paraId="53159F36" w14:textId="7F89CFA7" w:rsidR="0034301F" w:rsidRDefault="0034301F"/>
    <w:p w14:paraId="64F02F3B" w14:textId="6D50C41F" w:rsidR="0034301F" w:rsidRDefault="0034301F"/>
    <w:p w14:paraId="6BDC5EA4" w14:textId="12377ACA" w:rsidR="00264897" w:rsidRDefault="000C0BA7">
      <w:r>
        <w:t xml:space="preserve">Top 100: </w:t>
      </w:r>
      <w:r w:rsidR="006E7D7B">
        <w:t>High number of incidents on certain streets in Downtown Seattle</w:t>
      </w:r>
      <w:r w:rsidR="00B85017">
        <w:t>, namely 1st avenue and 5</w:t>
      </w:r>
      <w:r w:rsidR="00B85017" w:rsidRPr="00B85017">
        <w:rPr>
          <w:vertAlign w:val="superscript"/>
        </w:rPr>
        <w:t>th</w:t>
      </w:r>
      <w:r w:rsidR="00B85017">
        <w:t xml:space="preserve"> avenue</w:t>
      </w:r>
    </w:p>
    <w:p w14:paraId="552A0136" w14:textId="6CDE244F" w:rsidR="00FB4788" w:rsidRDefault="00FB4788">
      <w:r>
        <w:rPr>
          <w:noProof/>
        </w:rPr>
        <w:lastRenderedPageBreak/>
        <w:drawing>
          <wp:inline distT="0" distB="0" distL="0" distR="0" wp14:anchorId="2123EA4E" wp14:editId="68D55B47">
            <wp:extent cx="5943600" cy="3999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0CBA" w14:textId="1ADAE349" w:rsidR="00264897" w:rsidRDefault="00264897"/>
    <w:p w14:paraId="2D2E0F25" w14:textId="3684484F" w:rsidR="00E93804" w:rsidRDefault="00721FB5">
      <w:r>
        <w:t>Image 2 – north seattle</w:t>
      </w:r>
    </w:p>
    <w:p w14:paraId="0BD6BF71" w14:textId="58515F4A" w:rsidR="00721FB5" w:rsidRDefault="00721FB5">
      <w:r>
        <w:rPr>
          <w:noProof/>
        </w:rPr>
        <w:lastRenderedPageBreak/>
        <w:drawing>
          <wp:inline distT="0" distB="0" distL="0" distR="0" wp14:anchorId="09656CCD" wp14:editId="130BA062">
            <wp:extent cx="5467350" cy="5476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796B" w14:textId="24B90D1A" w:rsidR="00CA7FD5" w:rsidRDefault="00CA7FD5">
      <w:r>
        <w:t>Image 3- south of downtown</w:t>
      </w:r>
    </w:p>
    <w:p w14:paraId="607B4617" w14:textId="143AA794" w:rsidR="00CA7FD5" w:rsidRDefault="00CA7FD5">
      <w:r>
        <w:rPr>
          <w:noProof/>
        </w:rPr>
        <w:lastRenderedPageBreak/>
        <w:drawing>
          <wp:inline distT="0" distB="0" distL="0" distR="0" wp14:anchorId="293B825A" wp14:editId="4B32927A">
            <wp:extent cx="5943600" cy="4827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E105" w14:textId="77777777" w:rsidR="00E93804" w:rsidRDefault="00E93804"/>
    <w:p w14:paraId="113CC054" w14:textId="77777777" w:rsidR="00E93804" w:rsidRDefault="00E93804"/>
    <w:p w14:paraId="56AB26F2" w14:textId="77777777" w:rsidR="00E93804" w:rsidRDefault="00E93804"/>
    <w:p w14:paraId="07ACDD91" w14:textId="77777777" w:rsidR="00E93804" w:rsidRDefault="00E93804"/>
    <w:p w14:paraId="19AEBD28" w14:textId="77777777" w:rsidR="00E93804" w:rsidRDefault="00E93804"/>
    <w:p w14:paraId="670D613D" w14:textId="77777777" w:rsidR="00E93804" w:rsidRDefault="00E93804"/>
    <w:p w14:paraId="63FB05B3" w14:textId="77777777" w:rsidR="00E93804" w:rsidRDefault="00E93804"/>
    <w:p w14:paraId="69ED3F0F" w14:textId="77777777" w:rsidR="00E93804" w:rsidRDefault="00E93804"/>
    <w:p w14:paraId="0585C158" w14:textId="77777777" w:rsidR="00E93804" w:rsidRDefault="00E93804"/>
    <w:p w14:paraId="624E0957" w14:textId="77777777" w:rsidR="00E93804" w:rsidRDefault="00E93804"/>
    <w:p w14:paraId="4FBF5C76" w14:textId="77777777" w:rsidR="00E93804" w:rsidRDefault="00E93804"/>
    <w:p w14:paraId="5A4E33B6" w14:textId="66C9333B" w:rsidR="00264897" w:rsidRDefault="00DF070D">
      <w:r>
        <w:lastRenderedPageBreak/>
        <w:t xml:space="preserve">Top </w:t>
      </w:r>
      <w:r w:rsidR="0087793B">
        <w:t>6</w:t>
      </w:r>
      <w:r>
        <w:t xml:space="preserve"> highest- range </w:t>
      </w:r>
      <w:r w:rsidR="0072658F">
        <w:t>2</w:t>
      </w:r>
      <w:r w:rsidR="0087793B">
        <w:t>12</w:t>
      </w:r>
      <w:r w:rsidR="0072658F">
        <w:t xml:space="preserve"> </w:t>
      </w:r>
      <w:r w:rsidR="0087793B">
        <w:t>–</w:t>
      </w:r>
      <w:r w:rsidR="0072658F">
        <w:t xml:space="preserve"> 265</w:t>
      </w:r>
      <w:r w:rsidR="0087793B">
        <w:t xml:space="preserve"> (200s</w:t>
      </w:r>
      <w:r w:rsidR="00892945">
        <w:t>)</w:t>
      </w:r>
    </w:p>
    <w:p w14:paraId="70C7D3CA" w14:textId="03DF0C09" w:rsidR="00892945" w:rsidRDefault="004C127D">
      <w:r>
        <w:rPr>
          <w:noProof/>
        </w:rPr>
        <w:drawing>
          <wp:inline distT="0" distB="0" distL="0" distR="0" wp14:anchorId="1EDD6261" wp14:editId="2E13E40D">
            <wp:extent cx="3552825" cy="4505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CA23" w14:textId="49E41A73" w:rsidR="00DF070D" w:rsidRDefault="00DF070D">
      <w:r>
        <w:rPr>
          <w:noProof/>
        </w:rPr>
        <w:lastRenderedPageBreak/>
        <w:drawing>
          <wp:inline distT="0" distB="0" distL="0" distR="0" wp14:anchorId="4ED77B8D" wp14:editId="3BABBEE4">
            <wp:extent cx="3733800" cy="541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10CB" w14:textId="50B810A4" w:rsidR="00264897" w:rsidRDefault="00264897"/>
    <w:p w14:paraId="406335B3" w14:textId="390FF0DD" w:rsidR="00264897" w:rsidRDefault="00264897"/>
    <w:p w14:paraId="33982A26" w14:textId="77777777" w:rsidR="00264897" w:rsidRDefault="00264897"/>
    <w:p w14:paraId="42C2FBA1" w14:textId="4D3C2F2C" w:rsidR="00B8790A" w:rsidRDefault="00B8790A"/>
    <w:p w14:paraId="0EDA62F4" w14:textId="77777777" w:rsidR="00B8790A" w:rsidRDefault="00B8790A" w:rsidP="00B8790A"/>
    <w:p w14:paraId="4DAC38E6" w14:textId="77777777" w:rsidR="00B8790A" w:rsidRDefault="00B8790A" w:rsidP="00B8790A"/>
    <w:p w14:paraId="6A6F5E89" w14:textId="77777777" w:rsidR="00B8790A" w:rsidRDefault="00B8790A" w:rsidP="00B8790A"/>
    <w:p w14:paraId="5824EA76" w14:textId="77777777" w:rsidR="00B8790A" w:rsidRDefault="00B8790A" w:rsidP="00B8790A"/>
    <w:p w14:paraId="0AED7F41" w14:textId="77777777" w:rsidR="00B8790A" w:rsidRDefault="00B8790A" w:rsidP="00B8790A"/>
    <w:p w14:paraId="748C38C4" w14:textId="0D5677E2" w:rsidR="00B8790A" w:rsidRDefault="003D1D0F" w:rsidP="00B8790A">
      <w:r>
        <w:lastRenderedPageBreak/>
        <w:t xml:space="preserve">NO Notable diff in location for level 1 vs level 2- top 100 incidents in each level </w:t>
      </w:r>
    </w:p>
    <w:p w14:paraId="13B377DD" w14:textId="57490820" w:rsidR="003D1D0F" w:rsidRDefault="003D1D0F" w:rsidP="00B8790A">
      <w:r>
        <w:t>Image 1- level1</w:t>
      </w:r>
    </w:p>
    <w:p w14:paraId="27C99C27" w14:textId="1941BD9E" w:rsidR="00AB57AD" w:rsidRDefault="00AB57AD" w:rsidP="00B8790A">
      <w:r>
        <w:rPr>
          <w:noProof/>
        </w:rPr>
        <w:drawing>
          <wp:inline distT="0" distB="0" distL="0" distR="0" wp14:anchorId="0A14174A" wp14:editId="3FCE30E6">
            <wp:extent cx="32004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55DF" w14:textId="15534805" w:rsidR="003D1D0F" w:rsidRDefault="003D1D0F" w:rsidP="00B8790A"/>
    <w:p w14:paraId="36FEB2F8" w14:textId="1D6A09E9" w:rsidR="003D1D0F" w:rsidRDefault="003D1D0F" w:rsidP="00B8790A">
      <w:r>
        <w:t>Image 2 – level2</w:t>
      </w:r>
    </w:p>
    <w:p w14:paraId="0F17100E" w14:textId="376E23ED" w:rsidR="00B8790A" w:rsidRDefault="001F1EEA" w:rsidP="00B8790A">
      <w:r>
        <w:rPr>
          <w:noProof/>
        </w:rPr>
        <w:lastRenderedPageBreak/>
        <w:drawing>
          <wp:inline distT="0" distB="0" distL="0" distR="0" wp14:anchorId="176506A1" wp14:editId="19BC0590">
            <wp:extent cx="3095625" cy="5457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736" w14:textId="70EA934C" w:rsidR="00B8790A" w:rsidRDefault="00B8790A"/>
    <w:sectPr w:rsidR="00B87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064"/>
    <w:rsid w:val="000C0064"/>
    <w:rsid w:val="000C0BA7"/>
    <w:rsid w:val="00100D54"/>
    <w:rsid w:val="001458C0"/>
    <w:rsid w:val="00195B64"/>
    <w:rsid w:val="001A41DF"/>
    <w:rsid w:val="001D4C86"/>
    <w:rsid w:val="001F1EEA"/>
    <w:rsid w:val="00264897"/>
    <w:rsid w:val="0034301F"/>
    <w:rsid w:val="00345902"/>
    <w:rsid w:val="003D1D0F"/>
    <w:rsid w:val="004C127D"/>
    <w:rsid w:val="006E7D7B"/>
    <w:rsid w:val="00721FB5"/>
    <w:rsid w:val="0072658F"/>
    <w:rsid w:val="00765EE4"/>
    <w:rsid w:val="00777011"/>
    <w:rsid w:val="00797940"/>
    <w:rsid w:val="007A1B7A"/>
    <w:rsid w:val="00856EA0"/>
    <w:rsid w:val="0087793B"/>
    <w:rsid w:val="00892945"/>
    <w:rsid w:val="008C684A"/>
    <w:rsid w:val="0090586A"/>
    <w:rsid w:val="00963C36"/>
    <w:rsid w:val="009D706A"/>
    <w:rsid w:val="00AB57AD"/>
    <w:rsid w:val="00B85017"/>
    <w:rsid w:val="00B8790A"/>
    <w:rsid w:val="00BF04F2"/>
    <w:rsid w:val="00CA7FD5"/>
    <w:rsid w:val="00CB60FC"/>
    <w:rsid w:val="00D61578"/>
    <w:rsid w:val="00DE060D"/>
    <w:rsid w:val="00DF070D"/>
    <w:rsid w:val="00E3653F"/>
    <w:rsid w:val="00E61650"/>
    <w:rsid w:val="00E774E2"/>
    <w:rsid w:val="00E93804"/>
    <w:rsid w:val="00FB2DB4"/>
    <w:rsid w:val="00FB3F2B"/>
    <w:rsid w:val="00FB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6589A"/>
  <w15:chartTrackingRefBased/>
  <w15:docId w15:val="{71EF75C7-8A20-4DB7-A93E-4EFA70E8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neoObx Solutions</dc:creator>
  <cp:keywords/>
  <dc:description/>
  <cp:lastModifiedBy>neoObx Solutions</cp:lastModifiedBy>
  <cp:revision>46</cp:revision>
  <dcterms:created xsi:type="dcterms:W3CDTF">2020-09-02T17:57:00Z</dcterms:created>
  <dcterms:modified xsi:type="dcterms:W3CDTF">2020-09-02T20:01:00Z</dcterms:modified>
</cp:coreProperties>
</file>