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BE0F1" w14:textId="77777777" w:rsidR="00557199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6F14CF9" w14:textId="77777777" w:rsidR="00557199" w:rsidRDefault="00557199">
      <w:pPr>
        <w:pBdr>
          <w:top w:val="single" w:sz="4" w:space="1" w:color="auto"/>
        </w:pBdr>
      </w:pPr>
    </w:p>
    <w:p w14:paraId="0222DAFB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0E377F97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02268460" w14:textId="77777777" w:rsidR="00557199" w:rsidRDefault="00557199">
      <w:pPr>
        <w:contextualSpacing w:val="0"/>
      </w:pPr>
    </w:p>
    <w:p w14:paraId="1AB10A0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14DB70E4" w14:textId="77777777" w:rsidR="00557199" w:rsidRDefault="00557199">
      <w:pPr>
        <w:contextualSpacing w:val="0"/>
      </w:pPr>
    </w:p>
    <w:p w14:paraId="41868EFA" w14:textId="77777777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the position of a software developer where my creative thinking and excellent skills in application development using modern development tools will be utilized for the betterment of the company. </w:t>
      </w:r>
    </w:p>
    <w:p w14:paraId="6227F6D8" w14:textId="77777777" w:rsidR="00557199" w:rsidRDefault="00557199">
      <w:pPr>
        <w:contextualSpacing w:val="0"/>
      </w:pPr>
    </w:p>
    <w:p w14:paraId="3235972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4CF3C4F3" w14:textId="77777777" w:rsidR="00557199" w:rsidRDefault="00557199">
      <w:pPr>
        <w:contextualSpacing w:val="0"/>
      </w:pPr>
    </w:p>
    <w:p w14:paraId="3ED770B3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A0B555F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4FD70F41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in Xcode and Android development. </w:t>
      </w:r>
    </w:p>
    <w:p w14:paraId="0871001E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721E27A8" w14:textId="0156546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</w:t>
      </w:r>
      <w:r w:rsidR="008B5C78">
        <w:t xml:space="preserve">problem solving </w:t>
      </w:r>
      <w:r>
        <w:rPr>
          <w:rFonts w:ascii="Arial" w:eastAsia="Arial" w:hAnsi="Arial" w:cs="Arial"/>
          <w:sz w:val="20"/>
        </w:rPr>
        <w:t xml:space="preserve">with an ability to engineer well researched, responsive solutions after analyzing codes. </w:t>
      </w:r>
    </w:p>
    <w:p w14:paraId="09E4510B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36E4EE13" w14:textId="68A6A3F4" w:rsidR="00DA52A5" w:rsidRDefault="00DA52A5">
      <w:pPr>
        <w:numPr>
          <w:ilvl w:val="0"/>
          <w:numId w:val="4"/>
        </w:numPr>
        <w:ind w:hanging="359"/>
      </w:pPr>
      <w:r>
        <w:t>Experience as a leader and how to improve teamwork</w:t>
      </w:r>
    </w:p>
    <w:p w14:paraId="61D7B69F" w14:textId="7022E28A" w:rsidR="008B5C78" w:rsidRDefault="008B5C78" w:rsidP="008B5C78">
      <w:pPr>
        <w:ind w:left="720"/>
      </w:pPr>
    </w:p>
    <w:p w14:paraId="1705D3F6" w14:textId="77777777" w:rsidR="00557199" w:rsidRDefault="00557199">
      <w:pPr>
        <w:contextualSpacing w:val="0"/>
      </w:pPr>
    </w:p>
    <w:p w14:paraId="55A14A59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27AE2B33" w14:textId="77777777" w:rsidR="00557199" w:rsidRDefault="00557199">
      <w:pPr>
        <w:contextualSpacing w:val="0"/>
      </w:pPr>
    </w:p>
    <w:p w14:paraId="5FBC0876" w14:textId="10C4AE8B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C++, Spring Framework, Maven, JDeveloper, IIS, </w:t>
      </w:r>
      <w:r w:rsidR="008B5C78">
        <w:rPr>
          <w:rFonts w:ascii="Arial" w:eastAsia="Arial" w:hAnsi="Arial" w:cs="Arial"/>
          <w:sz w:val="20"/>
        </w:rPr>
        <w:t>Machine learning</w:t>
      </w:r>
      <w:r>
        <w:rPr>
          <w:rFonts w:ascii="Arial" w:eastAsia="Arial" w:hAnsi="Arial" w:cs="Arial"/>
          <w:sz w:val="20"/>
        </w:rPr>
        <w:t xml:space="preserve">. </w:t>
      </w:r>
    </w:p>
    <w:p w14:paraId="4B9D74E7" w14:textId="77777777" w:rsidR="00557199" w:rsidRDefault="00557199">
      <w:pPr>
        <w:contextualSpacing w:val="0"/>
      </w:pPr>
    </w:p>
    <w:p w14:paraId="729A9A2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3019D5DE" w14:textId="77777777" w:rsidR="00557199" w:rsidRDefault="00557199">
      <w:pPr>
        <w:contextualSpacing w:val="0"/>
      </w:pPr>
    </w:p>
    <w:p w14:paraId="6A2E6290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0882201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518D4539" w14:textId="77777777" w:rsidR="00557199" w:rsidRDefault="00557199">
      <w:pPr>
        <w:contextualSpacing w:val="0"/>
      </w:pPr>
    </w:p>
    <w:p w14:paraId="33A572C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6D30F250" w14:textId="77777777" w:rsidR="00557199" w:rsidRDefault="00557199">
      <w:pPr>
        <w:contextualSpacing w:val="0"/>
      </w:pPr>
    </w:p>
    <w:p w14:paraId="09CCE5D8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Organic Valley – La Farge, Wisconsin</w:t>
      </w:r>
    </w:p>
    <w:p w14:paraId="149A4FD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EF57957" w14:textId="77777777" w:rsidR="00557199" w:rsidRDefault="00557199">
      <w:pPr>
        <w:contextualSpacing w:val="0"/>
      </w:pPr>
    </w:p>
    <w:p w14:paraId="2A3CEC14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7E397D46" w14:textId="77777777" w:rsidR="00557199" w:rsidRDefault="00557199">
      <w:pPr>
        <w:contextualSpacing w:val="0"/>
      </w:pPr>
    </w:p>
    <w:p w14:paraId="7E87E79A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3ECD04D8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5A3F9CB9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Involved in entirety of software development lifecycle from designing, coding to debugging and testing. </w:t>
      </w:r>
    </w:p>
    <w:p w14:paraId="556C3F4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lastRenderedPageBreak/>
        <w:t xml:space="preserve">Reacted to the changing needs of customers. </w:t>
      </w:r>
    </w:p>
    <w:p w14:paraId="34C420A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Analyzed risks and reliability of particular applications. </w:t>
      </w:r>
    </w:p>
    <w:p w14:paraId="632526F7" w14:textId="77777777" w:rsidR="00557199" w:rsidRDefault="00557199">
      <w:pPr>
        <w:contextualSpacing w:val="0"/>
      </w:pPr>
    </w:p>
    <w:p w14:paraId="2354C77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0674219B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3039EBD6" w14:textId="77777777" w:rsidR="00557199" w:rsidRDefault="00557199">
      <w:pPr>
        <w:contextualSpacing w:val="0"/>
      </w:pPr>
    </w:p>
    <w:p w14:paraId="391930E2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1675142A" w14:textId="77777777" w:rsidR="00557199" w:rsidRDefault="00557199">
      <w:pPr>
        <w:contextualSpacing w:val="0"/>
      </w:pPr>
    </w:p>
    <w:p w14:paraId="24933C5E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3F7FA2F6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1E9B95C7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development of an application that was eventually used by more 5 million users. </w:t>
      </w:r>
    </w:p>
    <w:p w14:paraId="51CDC809" w14:textId="77777777" w:rsidR="00557199" w:rsidRDefault="00557199">
      <w:pPr>
        <w:contextualSpacing w:val="0"/>
      </w:pPr>
    </w:p>
    <w:p w14:paraId="5E7FEBD1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6C869600" w14:textId="77777777" w:rsidR="00557199" w:rsidRDefault="00557199">
      <w:pPr>
        <w:contextualSpacing w:val="0"/>
      </w:pPr>
    </w:p>
    <w:p w14:paraId="02357F7B" w14:textId="5ACA149C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Masters </w:t>
      </w:r>
      <w:r w:rsidR="00C33EEA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Computer Sciences from Hayward University </w:t>
      </w:r>
    </w:p>
    <w:p w14:paraId="5968405D" w14:textId="77777777" w:rsidR="00557199" w:rsidRDefault="00557199">
      <w:pPr>
        <w:contextualSpacing w:val="0"/>
      </w:pPr>
    </w:p>
    <w:p w14:paraId="0F7A0FD9" w14:textId="77777777" w:rsidR="00557199" w:rsidRDefault="00557199">
      <w:pPr>
        <w:spacing w:line="360" w:lineRule="auto"/>
        <w:contextualSpacing w:val="0"/>
      </w:pPr>
    </w:p>
    <w:p w14:paraId="58BEBD11" w14:textId="77777777" w:rsidR="00557199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286808B9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_______________________                                                 </w:t>
      </w:r>
    </w:p>
    <w:p w14:paraId="3A2368FD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7B7F8C32" w14:textId="77777777" w:rsidR="00557199" w:rsidRDefault="00557199">
      <w:pPr>
        <w:contextualSpacing w:val="0"/>
      </w:pPr>
    </w:p>
    <w:p w14:paraId="673255A5" w14:textId="77777777" w:rsidR="00557199" w:rsidRDefault="00557199">
      <w:pPr>
        <w:contextualSpacing w:val="0"/>
      </w:pPr>
    </w:p>
    <w:p w14:paraId="110C81F9" w14:textId="77777777" w:rsidR="00557199" w:rsidRDefault="00557199">
      <w:pPr>
        <w:contextualSpacing w:val="0"/>
      </w:pPr>
    </w:p>
    <w:sectPr w:rsidR="005571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64"/>
    <w:multiLevelType w:val="multilevel"/>
    <w:tmpl w:val="A6F6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A1416A3"/>
    <w:multiLevelType w:val="multilevel"/>
    <w:tmpl w:val="2B9EB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7F636D4"/>
    <w:multiLevelType w:val="multilevel"/>
    <w:tmpl w:val="57908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9254E72"/>
    <w:multiLevelType w:val="multilevel"/>
    <w:tmpl w:val="60C0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061950480">
    <w:abstractNumId w:val="0"/>
  </w:num>
  <w:num w:numId="2" w16cid:durableId="1221213143">
    <w:abstractNumId w:val="1"/>
  </w:num>
  <w:num w:numId="3" w16cid:durableId="1659502990">
    <w:abstractNumId w:val="3"/>
  </w:num>
  <w:num w:numId="4" w16cid:durableId="152065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99"/>
    <w:rsid w:val="00557199"/>
    <w:rsid w:val="008B5C78"/>
    <w:rsid w:val="00C33EEA"/>
    <w:rsid w:val="00D137DE"/>
    <w:rsid w:val="00D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2A9"/>
  <w15:docId w15:val="{944789B4-B4A4-429D-B9FE-3449BE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deema af</cp:lastModifiedBy>
  <cp:revision>5</cp:revision>
  <dcterms:created xsi:type="dcterms:W3CDTF">2023-06-13T11:04:00Z</dcterms:created>
  <dcterms:modified xsi:type="dcterms:W3CDTF">2023-06-13T11:10:00Z</dcterms:modified>
</cp:coreProperties>
</file>