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34DB" w14:textId="77777777" w:rsidR="00FA08DE" w:rsidRPr="00FA08DE" w:rsidRDefault="00FA08DE" w:rsidP="00FA0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Design Doc (UX + UI Execution Plan)</w:t>
      </w:r>
    </w:p>
    <w:p w14:paraId="4DBC7938" w14:textId="77777777" w:rsidR="00FA08DE" w:rsidRPr="00FA08DE" w:rsidRDefault="00FA08DE" w:rsidP="00FA0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principles</w:t>
      </w:r>
    </w:p>
    <w:p w14:paraId="52833402" w14:textId="77777777" w:rsidR="00FA08DE" w:rsidRPr="00FA08DE" w:rsidRDefault="00FA08DE" w:rsidP="00FA08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Start-playing-first</w:t>
      </w: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: always keep a “Start game” action visible.</w:t>
      </w:r>
    </w:p>
    <w:p w14:paraId="0E6F0254" w14:textId="77777777" w:rsidR="00FA08DE" w:rsidRPr="00FA08DE" w:rsidRDefault="00FA08DE" w:rsidP="00FA08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 disclosure</w:t>
      </w: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: hide advanced room settings until needed.</w:t>
      </w:r>
    </w:p>
    <w:p w14:paraId="53B8FC93" w14:textId="77777777" w:rsidR="00FA08DE" w:rsidRPr="00FA08DE" w:rsidRDefault="00FA08DE" w:rsidP="00FA08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 in context</w:t>
      </w: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: short coaching while playing, not a long rules page.</w:t>
      </w:r>
    </w:p>
    <w:p w14:paraId="7ABE65BF" w14:textId="77777777" w:rsidR="00FA08DE" w:rsidRPr="00FA08DE" w:rsidRDefault="00FA08DE" w:rsidP="00FA0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IA / Sitemap (proposed)</w:t>
      </w:r>
    </w:p>
    <w:p w14:paraId="75524220" w14:textId="77777777" w:rsidR="00FA08DE" w:rsidRPr="00FA08DE" w:rsidRDefault="00FA08DE" w:rsidP="00FA0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6FBFBB7C" w14:textId="77777777" w:rsidR="00FA08DE" w:rsidRPr="00FA08DE" w:rsidRDefault="00FA08DE" w:rsidP="00FA08D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Quick Play</w:t>
      </w:r>
    </w:p>
    <w:p w14:paraId="2988799C" w14:textId="77777777" w:rsidR="00FA08DE" w:rsidRPr="00FA08DE" w:rsidRDefault="00FA08DE" w:rsidP="00FA08D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Learn (Beginner mode)</w:t>
      </w:r>
    </w:p>
    <w:p w14:paraId="73AE2F5C" w14:textId="77777777" w:rsidR="00FA08DE" w:rsidRPr="00FA08DE" w:rsidRDefault="00FA08DE" w:rsidP="00FA08D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Play with Friends</w:t>
      </w:r>
    </w:p>
    <w:p w14:paraId="7C5BC684" w14:textId="77777777" w:rsidR="00FA08DE" w:rsidRPr="00FA08DE" w:rsidRDefault="00FA08DE" w:rsidP="00FA0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Rooms (browse + filters)</w:t>
      </w:r>
    </w:p>
    <w:p w14:paraId="67DBBDF2" w14:textId="77777777" w:rsidR="00FA08DE" w:rsidRPr="00FA08DE" w:rsidRDefault="00FA08DE" w:rsidP="00FA0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Create Room (wizard)</w:t>
      </w:r>
    </w:p>
    <w:p w14:paraId="7412E0D3" w14:textId="77777777" w:rsidR="00FA08DE" w:rsidRPr="00FA08DE" w:rsidRDefault="00FA08DE" w:rsidP="00FA0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Ranked (queue + rating explainer)</w:t>
      </w:r>
    </w:p>
    <w:p w14:paraId="1347FEC8" w14:textId="77777777" w:rsidR="00FA08DE" w:rsidRPr="00FA08DE" w:rsidRDefault="00FA08DE" w:rsidP="00FA0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Spectate</w:t>
      </w:r>
    </w:p>
    <w:p w14:paraId="4C06095C" w14:textId="77777777" w:rsidR="00FA08DE" w:rsidRPr="00FA08DE" w:rsidRDefault="00FA08DE" w:rsidP="00FA0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Store / Membership (benefits + comparison)</w:t>
      </w:r>
    </w:p>
    <w:p w14:paraId="1EA1EBEF" w14:textId="77777777" w:rsidR="00FA08DE" w:rsidRPr="00FA08DE" w:rsidRDefault="00FA08DE" w:rsidP="00FA0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Profile (stats, cosmetics)</w:t>
      </w:r>
    </w:p>
    <w:p w14:paraId="44E4FDAD" w14:textId="77777777" w:rsidR="00FA08DE" w:rsidRPr="00FA08DE" w:rsidRDefault="00FA08DE" w:rsidP="00FA0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screens to design (Figma checklist)</w:t>
      </w:r>
    </w:p>
    <w:p w14:paraId="1FE4A520" w14:textId="77777777" w:rsidR="00FA08DE" w:rsidRPr="00FA08DE" w:rsidRDefault="00FA08DE" w:rsidP="00FA0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(logged out + logged in)</w:t>
      </w:r>
    </w:p>
    <w:p w14:paraId="219F76D9" w14:textId="77777777" w:rsidR="00FA08DE" w:rsidRPr="00FA08DE" w:rsidRDefault="00FA08DE" w:rsidP="00FA0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 selection</w:t>
      </w:r>
    </w:p>
    <w:p w14:paraId="7D9F1B79" w14:textId="77777777" w:rsidR="00FA08DE" w:rsidRPr="00FA08DE" w:rsidRDefault="00FA08DE" w:rsidP="00FA0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 onboarding</w:t>
      </w:r>
    </w:p>
    <w:p w14:paraId="5BEDFD72" w14:textId="77777777" w:rsidR="00FA08DE" w:rsidRPr="00FA08DE" w:rsidRDefault="00FA08DE" w:rsidP="00FA0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Rooms browser + filters</w:t>
      </w:r>
    </w:p>
    <w:p w14:paraId="5420EE6E" w14:textId="77777777" w:rsidR="00FA08DE" w:rsidRPr="00FA08DE" w:rsidRDefault="00FA08DE" w:rsidP="00FA0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room (wizard + advanced settings)</w:t>
      </w:r>
    </w:p>
    <w:p w14:paraId="0E67E102" w14:textId="77777777" w:rsidR="00FA08DE" w:rsidRPr="00FA08DE" w:rsidRDefault="00FA08DE" w:rsidP="00FA0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Invite </w:t>
      </w:r>
      <w:proofErr w:type="gramStart"/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friends</w:t>
      </w:r>
      <w:proofErr w:type="gramEnd"/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modal</w:t>
      </w:r>
    </w:p>
    <w:p w14:paraId="422FC48C" w14:textId="77777777" w:rsidR="00FA08DE" w:rsidRPr="00FA08DE" w:rsidRDefault="00FA08DE" w:rsidP="00FA0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Ranked hub</w:t>
      </w:r>
    </w:p>
    <w:p w14:paraId="3D93F8E4" w14:textId="77777777" w:rsidR="00FA08DE" w:rsidRPr="00FA08DE" w:rsidRDefault="00FA08DE" w:rsidP="00FA0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 / Membership clarity page</w:t>
      </w:r>
    </w:p>
    <w:p w14:paraId="70C007FC" w14:textId="77777777" w:rsidR="00FA08DE" w:rsidRPr="00FA08DE" w:rsidRDefault="00FA08DE" w:rsidP="00FA0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In-game HUD cleanup (light pass, don’t redesign the board rules)</w:t>
      </w:r>
    </w:p>
    <w:p w14:paraId="11FF417D" w14:textId="77777777" w:rsidR="00FA08DE" w:rsidRPr="00FA08DE" w:rsidRDefault="00FA08DE" w:rsidP="00FA0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 system (design system)</w:t>
      </w:r>
    </w:p>
    <w:p w14:paraId="08802451" w14:textId="77777777" w:rsidR="00FA08DE" w:rsidRPr="00FA08DE" w:rsidRDefault="00FA08DE" w:rsidP="00FA08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Tokens: color, spacing, radius, shadow, typography</w:t>
      </w:r>
    </w:p>
    <w:p w14:paraId="36FDEAFA" w14:textId="77777777" w:rsidR="00FA08DE" w:rsidRPr="00FA08DE" w:rsidRDefault="00FA08DE" w:rsidP="00FA08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Components:</w:t>
      </w:r>
    </w:p>
    <w:p w14:paraId="462C5176" w14:textId="77777777" w:rsidR="00FA08DE" w:rsidRPr="00FA08DE" w:rsidRDefault="00FA08DE" w:rsidP="00FA08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Buttons (primary/secondary/ghost)</w:t>
      </w:r>
    </w:p>
    <w:p w14:paraId="2D3DF123" w14:textId="77777777" w:rsidR="00FA08DE" w:rsidRPr="00FA08DE" w:rsidRDefault="00FA08DE" w:rsidP="00FA08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Chips (mode/map/timer)</w:t>
      </w:r>
    </w:p>
    <w:p w14:paraId="3C589A51" w14:textId="77777777" w:rsidR="00FA08DE" w:rsidRPr="00FA08DE" w:rsidRDefault="00FA08DE" w:rsidP="00FA08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Room card</w:t>
      </w:r>
    </w:p>
    <w:p w14:paraId="2E24DDA8" w14:textId="77777777" w:rsidR="00FA08DE" w:rsidRPr="00FA08DE" w:rsidRDefault="00FA08DE" w:rsidP="00FA08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Modal + drawer</w:t>
      </w:r>
    </w:p>
    <w:p w14:paraId="575853C4" w14:textId="77777777" w:rsidR="00FA08DE" w:rsidRPr="00FA08DE" w:rsidRDefault="00FA08DE" w:rsidP="00FA08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Stepper (room wizard)</w:t>
      </w:r>
    </w:p>
    <w:p w14:paraId="729268F5" w14:textId="77777777" w:rsidR="00FA08DE" w:rsidRPr="00FA08DE" w:rsidRDefault="00FA08DE" w:rsidP="00FA08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Toasts (invite copied, errors)</w:t>
      </w:r>
    </w:p>
    <w:p w14:paraId="75D16846" w14:textId="77777777" w:rsidR="00FA08DE" w:rsidRPr="00FA08DE" w:rsidRDefault="00FA08DE" w:rsidP="00FA08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Empty states (no rooms, no friends)</w:t>
      </w:r>
    </w:p>
    <w:p w14:paraId="7D9A4D92" w14:textId="77777777" w:rsidR="00FA08DE" w:rsidRPr="00FA08DE" w:rsidRDefault="00FA08DE" w:rsidP="00FA0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Content plan (microcopy)</w:t>
      </w:r>
    </w:p>
    <w:p w14:paraId="239EDBE4" w14:textId="77777777" w:rsidR="00FA08DE" w:rsidRPr="00FA08DE" w:rsidRDefault="00FA08DE" w:rsidP="00FA08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Write microcopy like a calm guide:</w:t>
      </w:r>
    </w:p>
    <w:p w14:paraId="20668B6D" w14:textId="77777777" w:rsidR="00FA08DE" w:rsidRPr="00FA08DE" w:rsidRDefault="00FA08DE" w:rsidP="00FA08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“New to Catan? Learn in 3 minutes.”</w:t>
      </w:r>
    </w:p>
    <w:p w14:paraId="18FFA706" w14:textId="77777777" w:rsidR="00FA08DE" w:rsidRPr="00FA08DE" w:rsidRDefault="00FA08DE" w:rsidP="00FA08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 xml:space="preserve">“Create a room → Invite friends → Start when ready.” </w:t>
      </w:r>
    </w:p>
    <w:p w14:paraId="22B73D2A" w14:textId="77777777" w:rsidR="00FA08DE" w:rsidRPr="00FA08DE" w:rsidRDefault="00FA08DE" w:rsidP="00FA0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Prototype plan</w:t>
      </w:r>
    </w:p>
    <w:p w14:paraId="6AB23FA2" w14:textId="77777777" w:rsidR="00FA08DE" w:rsidRPr="00FA08DE" w:rsidRDefault="00FA08DE" w:rsidP="00FA08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Link flows:</w:t>
      </w:r>
    </w:p>
    <w:p w14:paraId="53401FB7" w14:textId="77777777" w:rsidR="00FA08DE" w:rsidRPr="00FA08DE" w:rsidRDefault="00FA08DE" w:rsidP="00FA08D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Home → Quick Play</w:t>
      </w:r>
    </w:p>
    <w:p w14:paraId="5E0D7E9A" w14:textId="77777777" w:rsidR="00FA08DE" w:rsidRPr="00FA08DE" w:rsidRDefault="00FA08DE" w:rsidP="00FA08D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Home → Create Room → Invite Friends → Start</w:t>
      </w:r>
    </w:p>
    <w:p w14:paraId="46BED2F4" w14:textId="77777777" w:rsidR="00FA08DE" w:rsidRPr="00FA08DE" w:rsidRDefault="00FA08DE" w:rsidP="00FA08D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Rooms → Join</w:t>
      </w:r>
    </w:p>
    <w:p w14:paraId="21AFC1E5" w14:textId="77777777" w:rsidR="00FA08DE" w:rsidRPr="00FA08DE" w:rsidRDefault="00FA08DE" w:rsidP="00FA08D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Ranked → Queue</w:t>
      </w:r>
    </w:p>
    <w:p w14:paraId="6EAE2D34" w14:textId="77777777" w:rsidR="00FA08DE" w:rsidRPr="00FA08DE" w:rsidRDefault="00FA08DE" w:rsidP="00FA0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Handoff notes</w:t>
      </w:r>
    </w:p>
    <w:p w14:paraId="2B091AE1" w14:textId="77777777" w:rsidR="00FA08DE" w:rsidRPr="00FA08DE" w:rsidRDefault="00FA08DE" w:rsidP="00FA08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Provide redlines for:</w:t>
      </w:r>
    </w:p>
    <w:p w14:paraId="1758EE4D" w14:textId="77777777" w:rsidR="00FA08DE" w:rsidRPr="00FA08DE" w:rsidRDefault="00FA08DE" w:rsidP="00FA08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layout grids</w:t>
      </w:r>
    </w:p>
    <w:p w14:paraId="49BABB2A" w14:textId="77777777" w:rsidR="00FA08DE" w:rsidRPr="00FA08DE" w:rsidRDefault="00FA08DE" w:rsidP="00FA08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spacing</w:t>
      </w:r>
    </w:p>
    <w:p w14:paraId="1BAB2722" w14:textId="77777777" w:rsidR="00FA08DE" w:rsidRPr="00FA08DE" w:rsidRDefault="00FA08DE" w:rsidP="00FA08D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08DE">
        <w:rPr>
          <w:rFonts w:ascii="Times New Roman" w:eastAsia="Times New Roman" w:hAnsi="Times New Roman" w:cs="Times New Roman"/>
          <w:kern w:val="0"/>
          <w14:ligatures w14:val="none"/>
        </w:rPr>
        <w:t>responsive behavior (desktop + tablet + mobile)</w:t>
      </w:r>
    </w:p>
    <w:p w14:paraId="54F2637F" w14:textId="77777777" w:rsidR="00F34376" w:rsidRPr="00FA08DE" w:rsidRDefault="00F34376" w:rsidP="00FA08DE"/>
    <w:sectPr w:rsidR="00F34376" w:rsidRPr="00FA0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2176"/>
    <w:multiLevelType w:val="multilevel"/>
    <w:tmpl w:val="C2D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1DD5"/>
    <w:multiLevelType w:val="multilevel"/>
    <w:tmpl w:val="30F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85366"/>
    <w:multiLevelType w:val="multilevel"/>
    <w:tmpl w:val="6DB8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1462"/>
    <w:multiLevelType w:val="multilevel"/>
    <w:tmpl w:val="404A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80063"/>
    <w:multiLevelType w:val="multilevel"/>
    <w:tmpl w:val="E79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80919"/>
    <w:multiLevelType w:val="multilevel"/>
    <w:tmpl w:val="886E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C3195"/>
    <w:multiLevelType w:val="multilevel"/>
    <w:tmpl w:val="9D5C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90F4F"/>
    <w:multiLevelType w:val="multilevel"/>
    <w:tmpl w:val="17D0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90DA7"/>
    <w:multiLevelType w:val="multilevel"/>
    <w:tmpl w:val="C4FA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44366"/>
    <w:multiLevelType w:val="multilevel"/>
    <w:tmpl w:val="B59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20EC3"/>
    <w:multiLevelType w:val="multilevel"/>
    <w:tmpl w:val="19F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44F7C"/>
    <w:multiLevelType w:val="multilevel"/>
    <w:tmpl w:val="20F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E165B"/>
    <w:multiLevelType w:val="multilevel"/>
    <w:tmpl w:val="8DE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E3A5A"/>
    <w:multiLevelType w:val="multilevel"/>
    <w:tmpl w:val="9D16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339E0"/>
    <w:multiLevelType w:val="multilevel"/>
    <w:tmpl w:val="E768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3E0C"/>
    <w:multiLevelType w:val="multilevel"/>
    <w:tmpl w:val="427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A19DC"/>
    <w:multiLevelType w:val="multilevel"/>
    <w:tmpl w:val="9E7E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791D5A"/>
    <w:multiLevelType w:val="multilevel"/>
    <w:tmpl w:val="89B0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369663">
    <w:abstractNumId w:val="10"/>
  </w:num>
  <w:num w:numId="2" w16cid:durableId="1204826768">
    <w:abstractNumId w:val="16"/>
  </w:num>
  <w:num w:numId="3" w16cid:durableId="629240533">
    <w:abstractNumId w:val="1"/>
  </w:num>
  <w:num w:numId="4" w16cid:durableId="347559841">
    <w:abstractNumId w:val="5"/>
  </w:num>
  <w:num w:numId="5" w16cid:durableId="882136025">
    <w:abstractNumId w:val="17"/>
  </w:num>
  <w:num w:numId="6" w16cid:durableId="1860586742">
    <w:abstractNumId w:val="14"/>
  </w:num>
  <w:num w:numId="7" w16cid:durableId="2004237746">
    <w:abstractNumId w:val="6"/>
  </w:num>
  <w:num w:numId="8" w16cid:durableId="80418539">
    <w:abstractNumId w:val="4"/>
  </w:num>
  <w:num w:numId="9" w16cid:durableId="1024750015">
    <w:abstractNumId w:val="11"/>
  </w:num>
  <w:num w:numId="10" w16cid:durableId="1950623357">
    <w:abstractNumId w:val="15"/>
  </w:num>
  <w:num w:numId="11" w16cid:durableId="540361016">
    <w:abstractNumId w:val="9"/>
  </w:num>
  <w:num w:numId="12" w16cid:durableId="1858613966">
    <w:abstractNumId w:val="0"/>
  </w:num>
  <w:num w:numId="13" w16cid:durableId="1110591226">
    <w:abstractNumId w:val="7"/>
  </w:num>
  <w:num w:numId="14" w16cid:durableId="437795328">
    <w:abstractNumId w:val="3"/>
  </w:num>
  <w:num w:numId="15" w16cid:durableId="1420828025">
    <w:abstractNumId w:val="8"/>
  </w:num>
  <w:num w:numId="16" w16cid:durableId="1294797117">
    <w:abstractNumId w:val="13"/>
  </w:num>
  <w:num w:numId="17" w16cid:durableId="1775975590">
    <w:abstractNumId w:val="2"/>
  </w:num>
  <w:num w:numId="18" w16cid:durableId="4063896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DE"/>
    <w:rsid w:val="001A6E3A"/>
    <w:rsid w:val="005233DE"/>
    <w:rsid w:val="006F7740"/>
    <w:rsid w:val="007661FA"/>
    <w:rsid w:val="00CA0D8B"/>
    <w:rsid w:val="00F34376"/>
    <w:rsid w:val="00FA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DB1D9"/>
  <w15:chartTrackingRefBased/>
  <w15:docId w15:val="{ADD5A19F-8945-F349-9831-2F4F802B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D8B"/>
  </w:style>
  <w:style w:type="paragraph" w:styleId="Heading1">
    <w:name w:val="heading 1"/>
    <w:basedOn w:val="Normal"/>
    <w:link w:val="Heading1Char"/>
    <w:uiPriority w:val="9"/>
    <w:qFormat/>
    <w:rsid w:val="00CA0D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D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0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A0D8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A0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D8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D8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A0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D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3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33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Deepkumar Narendrakumar Chadamiya (Student)</dc:creator>
  <cp:keywords/>
  <dc:description/>
  <cp:lastModifiedBy>Deepkumar Narendrakumar Chadamiya (Student)</cp:lastModifiedBy>
  <cp:revision>2</cp:revision>
  <dcterms:created xsi:type="dcterms:W3CDTF">2026-02-04T22:52:00Z</dcterms:created>
  <dcterms:modified xsi:type="dcterms:W3CDTF">2026-02-04T22:52:00Z</dcterms:modified>
</cp:coreProperties>
</file>