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i w:val="1"/>
          <w:sz w:val="38"/>
          <w:szCs w:val="38"/>
          <w:u w:val="single"/>
        </w:rPr>
      </w:pPr>
      <w:bookmarkStart w:colFirst="0" w:colLast="0" w:name="_wovrmolp4ly4" w:id="0"/>
      <w:bookmarkEnd w:id="0"/>
      <w:r w:rsidDel="00000000" w:rsidR="00000000" w:rsidRPr="00000000">
        <w:rPr>
          <w:b w:val="1"/>
          <w:i w:val="1"/>
          <w:sz w:val="38"/>
          <w:szCs w:val="38"/>
          <w:u w:val="single"/>
          <w:rtl w:val="0"/>
        </w:rPr>
        <w:t xml:space="preserve">Django Assignment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Deepak Sahu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fmpkspkrei8" w:id="1"/>
      <w:bookmarkEnd w:id="1"/>
      <w:r w:rsidDel="00000000" w:rsidR="00000000" w:rsidRPr="00000000">
        <w:rPr>
          <w:rtl w:val="0"/>
        </w:rPr>
        <w:t xml:space="preserve">Django Signals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By default are django signals executed synchronously or asynchronously? Please support your answer with a code snippet that conclusively proves your stance. The code does not need to be elegant and production ready, we just need to understand your logic.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- Django signals are synchronous by default.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django.db.models.signals import post_save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django.dispatch import receiver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@receiver(post_save, sender=User)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slow_signal_handler(sender, instance, created, **kwargs):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print("Signal handler started.")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time.sleep(5)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print("Signal handler finished.")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print("Creating a new user.")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user = User.objects.create(username="test_user")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print("User creation finished.")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 Do django signals run in the same thread as the caller? Please support your answer with a code snippet that conclusively proves your stance. The code does not need to be elegant and production ready, we just need to understand your logic.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- Yes django signals run in the same thread as the caller.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Code - </w:t>
        <w:br w:type="textWrapping"/>
        <w:br w:type="textWrapping"/>
        <w:t xml:space="preserve">import threading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django.db.models.signals import post_save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django.dispatch import receiver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@receiver(post_save, sender=User)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signal_handler(sender, instance, created, **kwargs):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Print the thread ID in the signal handler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print(f"Signal handler running in thread: {threading.current_thread().ident}")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Print the thread ID in the caller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print(f"Code triggering signal running in thread: {threading.current_thread().ident}")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user = User.objects.create(username="test_user")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: By default do django signals run in the same database transaction as the caller? Please support your answer with a code snippet that conclusively proves your stance. The code does not need to be elegant and production ready, we just need to understand your logic.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- Yes, Django signals run in the same database transaction as the caller by default.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django.db import transaction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django.db.models.signals import post_save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django.dispatch import receiver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django.db import connection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@receiver(post_save, sender=User)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signal_handler(sender, instance, created, **kwargs):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print("Signal handler: Trying to create another user.")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User.objects.create(username="signal_user")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print("Signal handler: User created.")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with transaction.atomic():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print("Main transaction: Creating a new user.")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user = User.objects.create(username="main_user")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print("Main transaction: User created.")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raise Exception("Forcing a rollback.")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print(f"Exception caught: {e}")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print("Users in the database:", User.objects.all())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b w:val="1"/>
        </w:rPr>
      </w:pPr>
      <w:bookmarkStart w:colFirst="0" w:colLast="0" w:name="_2qfa05ievscp" w:id="2"/>
      <w:bookmarkEnd w:id="2"/>
      <w:r w:rsidDel="00000000" w:rsidR="00000000" w:rsidRPr="00000000">
        <w:rPr>
          <w:rtl w:val="0"/>
        </w:rPr>
        <w:t xml:space="preserve">Custom Classes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You are tasked with creating a Rectangle class with the following requirements: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length:int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width:int </w:t>
      </w:r>
      <w:r w:rsidDel="00000000" w:rsidR="00000000" w:rsidRPr="00000000">
        <w:rPr>
          <w:rtl w:val="0"/>
        </w:rPr>
        <w:t xml:space="preserve">to be initialized.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can iterate over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is iterated over, we first get its length in the format: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{'length': &lt;VALUE_OF_LENGTH&gt;}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followed by the 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{width: &lt;VALUE_OF_WIDTH&gt;}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Answer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 the below code i have written the custom class Rectangle with length and width as an integer.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We have initialized length and width then with the help of _iter_() we can iterate through the Rectangle class object and use yield to get length then width in the dictionary format.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class Rectangle: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def _init_(self, length: int, width: int):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self.length = length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self.width = width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 _iter_(self):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yield {"length": self.length}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yield {"width": self.width}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rectangle = Rectangle(10, 5)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for dim in rectangle: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print(dim)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