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05DD" w14:textId="067CF3DE" w:rsidR="00706520" w:rsidRPr="001E4E46" w:rsidRDefault="00000000" w:rsidP="001E4E46">
      <w:pPr>
        <w:spacing w:after="80"/>
        <w:jc w:val="center"/>
        <w:rPr>
          <w:b/>
          <w:bCs/>
          <w:color w:val="000000"/>
          <w:sz w:val="36"/>
          <w:szCs w:val="36"/>
        </w:rPr>
      </w:pPr>
      <w:r>
        <w:rPr>
          <w:b/>
          <w:bCs/>
          <w:color w:val="000000"/>
          <w:sz w:val="36"/>
          <w:szCs w:val="36"/>
        </w:rPr>
        <w:t>DEEPAK TIWARI</w:t>
      </w:r>
    </w:p>
    <w:p w14:paraId="6845A209" w14:textId="17B2EBC3" w:rsidR="002F0576" w:rsidRPr="00AF13C4" w:rsidRDefault="00000000" w:rsidP="004F0338">
      <w:pPr>
        <w:spacing w:after="40"/>
      </w:pPr>
      <w:r>
        <w:t xml:space="preserve">Jaipur, Rajasthan </w:t>
      </w:r>
      <w:r w:rsidR="004F0338" w:rsidRPr="005950DE">
        <w:rPr>
          <w:b/>
          <w:bCs/>
        </w:rPr>
        <w:t xml:space="preserve">| </w:t>
      </w:r>
      <w:r>
        <w:t>8740946940</w:t>
      </w:r>
      <w:r w:rsidRPr="005950DE">
        <w:rPr>
          <w:b/>
          <w:bCs/>
        </w:rPr>
        <w:t xml:space="preserve"> </w:t>
      </w:r>
      <w:r w:rsidR="004F0338" w:rsidRPr="005950DE">
        <w:rPr>
          <w:b/>
          <w:bCs/>
        </w:rPr>
        <w:t>|</w:t>
      </w:r>
      <w:r>
        <w:t xml:space="preserve"> </w:t>
      </w:r>
      <w:hyperlink r:id="rId5" w:history="1">
        <w:r w:rsidR="004F0338" w:rsidRPr="00AF13C4">
          <w:rPr>
            <w:rStyle w:val="Hyperlink"/>
            <w:color w:val="auto"/>
            <w:u w:val="none"/>
          </w:rPr>
          <w:t>deepakt5223@gmail.com</w:t>
        </w:r>
      </w:hyperlink>
      <w:r w:rsidR="004F0338" w:rsidRPr="005950DE">
        <w:rPr>
          <w:b/>
          <w:bCs/>
        </w:rPr>
        <w:t xml:space="preserve"> |</w:t>
      </w:r>
      <w:r w:rsidR="004F0338">
        <w:t xml:space="preserve"> </w:t>
      </w:r>
      <w:proofErr w:type="spellStart"/>
      <w:r w:rsidR="004F0338" w:rsidRPr="005950DE">
        <w:rPr>
          <w:b/>
          <w:bCs/>
        </w:rPr>
        <w:t>Github</w:t>
      </w:r>
      <w:proofErr w:type="spellEnd"/>
      <w:r w:rsidR="004F0338" w:rsidRPr="005950DE">
        <w:rPr>
          <w:b/>
          <w:bCs/>
        </w:rPr>
        <w:t>:</w:t>
      </w:r>
      <w:r w:rsidR="004F0338" w:rsidRPr="004F0338">
        <w:t xml:space="preserve"> </w:t>
      </w:r>
      <w:hyperlink r:id="rId6" w:history="1">
        <w:r w:rsidR="004F0338" w:rsidRPr="00AF13C4">
          <w:rPr>
            <w:rStyle w:val="Hyperlink"/>
            <w:color w:val="auto"/>
            <w:u w:val="none"/>
          </w:rPr>
          <w:t>https://github.com/deepakt5223</w:t>
        </w:r>
      </w:hyperlink>
      <w:r w:rsidR="004F0338" w:rsidRPr="005950DE">
        <w:rPr>
          <w:b/>
          <w:bCs/>
        </w:rPr>
        <w:t xml:space="preserve"> |</w:t>
      </w:r>
      <w:r w:rsidR="004F0338" w:rsidRPr="00AF13C4">
        <w:t xml:space="preserve"> </w:t>
      </w:r>
      <w:proofErr w:type="spellStart"/>
      <w:r w:rsidR="004F0338" w:rsidRPr="005950DE">
        <w:rPr>
          <w:b/>
          <w:bCs/>
        </w:rPr>
        <w:t>Linkedln</w:t>
      </w:r>
      <w:proofErr w:type="spellEnd"/>
      <w:r w:rsidR="004F0338" w:rsidRPr="005950DE">
        <w:rPr>
          <w:b/>
          <w:bCs/>
        </w:rPr>
        <w:t>:</w:t>
      </w:r>
      <w:r w:rsidR="004F0338" w:rsidRPr="00AF13C4">
        <w:rPr>
          <w:rFonts w:ascii="Segoe UI" w:hAnsi="Segoe UI" w:cs="Segoe UI"/>
          <w:sz w:val="21"/>
          <w:szCs w:val="21"/>
          <w:shd w:val="clear" w:color="auto" w:fill="FFFFFF"/>
        </w:rPr>
        <w:t xml:space="preserve"> </w:t>
      </w:r>
      <w:hyperlink r:id="rId7" w:history="1">
        <w:r w:rsidR="004F0338" w:rsidRPr="00AF13C4">
          <w:rPr>
            <w:rStyle w:val="Hyperlink"/>
            <w:color w:val="auto"/>
            <w:u w:val="none"/>
          </w:rPr>
          <w:t>www.linkedin.com/in/deepak-tiwari-4964a4375</w:t>
        </w:r>
      </w:hyperlink>
      <w:r w:rsidR="004F0338" w:rsidRPr="005950DE">
        <w:rPr>
          <w:b/>
          <w:bCs/>
        </w:rPr>
        <w:t xml:space="preserve"> |</w:t>
      </w:r>
      <w:r w:rsidR="004F0338" w:rsidRPr="00AF13C4">
        <w:t xml:space="preserve"> </w:t>
      </w:r>
      <w:r w:rsidR="004F0338" w:rsidRPr="005950DE">
        <w:rPr>
          <w:b/>
          <w:bCs/>
        </w:rPr>
        <w:t>Portfolio</w:t>
      </w:r>
      <w:r w:rsidR="004F0338" w:rsidRPr="00AF13C4">
        <w:t xml:space="preserve">: </w:t>
      </w:r>
      <w:hyperlink r:id="rId8" w:history="1">
        <w:r w:rsidR="004F0338" w:rsidRPr="00AF13C4">
          <w:rPr>
            <w:rStyle w:val="Hyperlink"/>
            <w:color w:val="auto"/>
            <w:u w:val="none"/>
          </w:rPr>
          <w:t>https://deepakt5223.github.io/https-deepakt5223.github.io/</w:t>
        </w:r>
      </w:hyperlink>
    </w:p>
    <w:p w14:paraId="12F694E6" w14:textId="3C4471CC" w:rsidR="004F0338" w:rsidRPr="001E4E46" w:rsidRDefault="001E4E46" w:rsidP="004F0338">
      <w:pPr>
        <w:spacing w:after="40"/>
        <w:rPr>
          <w:b/>
          <w:bCs/>
        </w:rPr>
      </w:pPr>
      <w:r w:rsidRPr="001E4E46">
        <w:rPr>
          <w:b/>
          <w:bCs/>
        </w:rPr>
        <w:t>------------------------------------------------------------------------------------------------------------------------------------------------------</w:t>
      </w:r>
    </w:p>
    <w:p w14:paraId="3E54CB12" w14:textId="3CF045F0" w:rsidR="001E4E46" w:rsidRPr="001E4E46" w:rsidRDefault="00000000" w:rsidP="001E4E46">
      <w:pPr>
        <w:spacing w:after="40"/>
        <w:rPr>
          <w:b/>
          <w:bCs/>
          <w:sz w:val="24"/>
          <w:szCs w:val="24"/>
        </w:rPr>
      </w:pPr>
      <w:r>
        <w:rPr>
          <w:b/>
          <w:bCs/>
          <w:sz w:val="24"/>
          <w:szCs w:val="24"/>
        </w:rPr>
        <w:t>P</w:t>
      </w:r>
      <w:r w:rsidR="001E4E46">
        <w:rPr>
          <w:b/>
          <w:bCs/>
          <w:sz w:val="24"/>
          <w:szCs w:val="24"/>
        </w:rPr>
        <w:t>ROFESSIONAL SUMMARY</w:t>
      </w:r>
    </w:p>
    <w:p w14:paraId="25140905" w14:textId="77777777" w:rsidR="002F0576" w:rsidRDefault="00000000">
      <w:pPr>
        <w:spacing w:after="120"/>
        <w:jc w:val="both"/>
      </w:pPr>
      <w:r>
        <w:t>Detail-oriented Data Analyst with hands-on experience in Python, SQL, Power BI, and Excel. Skilled in exploratory data analysis (EDA), data cleaning, dashboard design, and transforming complex datasets into actionable insights. Strong expertise in statistical analysis and machine learning. Proven track record of improving operational efficiency and providing data-driven recommendations for business process improvements.</w:t>
      </w:r>
    </w:p>
    <w:p w14:paraId="14C64B28" w14:textId="628BE5C2" w:rsidR="001E4E46" w:rsidRPr="001E4E46" w:rsidRDefault="001E4E46">
      <w:pPr>
        <w:spacing w:after="120"/>
        <w:jc w:val="both"/>
        <w:rPr>
          <w:b/>
          <w:bCs/>
        </w:rPr>
      </w:pPr>
      <w:r w:rsidRPr="001E4E46">
        <w:rPr>
          <w:b/>
          <w:bCs/>
        </w:rPr>
        <w:t>-------------------------------------------------------------------------------------------------------------------------------------------------------</w:t>
      </w:r>
    </w:p>
    <w:p w14:paraId="0CAAD6DE" w14:textId="77777777" w:rsidR="002F0576" w:rsidRDefault="00000000">
      <w:pPr>
        <w:spacing w:after="40"/>
      </w:pPr>
      <w:r>
        <w:rPr>
          <w:b/>
          <w:bCs/>
          <w:sz w:val="24"/>
          <w:szCs w:val="24"/>
        </w:rPr>
        <w:t>SKILLS</w:t>
      </w:r>
    </w:p>
    <w:p w14:paraId="091C6228" w14:textId="79973219" w:rsidR="002F0576" w:rsidRDefault="00000000">
      <w:pPr>
        <w:spacing w:after="60"/>
      </w:pPr>
      <w:r>
        <w:rPr>
          <w:b/>
          <w:bCs/>
        </w:rPr>
        <w:t xml:space="preserve">● Data Analysis &amp; BI: </w:t>
      </w:r>
      <w:r>
        <w:t>Python (Pandas, NumPy), SQL (MySQL), EDA, Statistical Analysis, Machine Learning</w:t>
      </w:r>
      <w:r w:rsidR="00BF5F83">
        <w:t>.</w:t>
      </w:r>
    </w:p>
    <w:p w14:paraId="20EE3FCC" w14:textId="77777777" w:rsidR="002F0576" w:rsidRDefault="00000000">
      <w:pPr>
        <w:spacing w:after="60"/>
      </w:pPr>
      <w:r>
        <w:rPr>
          <w:b/>
          <w:bCs/>
        </w:rPr>
        <w:t xml:space="preserve">● Visualization Tools: </w:t>
      </w:r>
      <w:r>
        <w:t>Power BI, Matplotlib, Seaborn, Excel Charts</w:t>
      </w:r>
    </w:p>
    <w:p w14:paraId="6F122F7A" w14:textId="77777777" w:rsidR="002F0576" w:rsidRDefault="00000000">
      <w:pPr>
        <w:spacing w:after="60"/>
      </w:pPr>
      <w:r>
        <w:rPr>
          <w:b/>
          <w:bCs/>
        </w:rPr>
        <w:t xml:space="preserve">● Excel Expertise: </w:t>
      </w:r>
      <w:r>
        <w:t>Pivot Tables, VLOOKUP, INDEX-MATCH, Advanced Formulas, Data Validation</w:t>
      </w:r>
    </w:p>
    <w:p w14:paraId="27B44845" w14:textId="2BFA227D" w:rsidR="002F0576" w:rsidRDefault="00000000">
      <w:pPr>
        <w:spacing w:after="120"/>
      </w:pPr>
      <w:r>
        <w:rPr>
          <w:b/>
          <w:bCs/>
        </w:rPr>
        <w:t xml:space="preserve">● Soft Skills: </w:t>
      </w:r>
      <w:r>
        <w:t>Communication, Problem Solving, Analytical Thinking, Detail-Oriented, Quick Learner</w:t>
      </w:r>
      <w:r w:rsidR="001E4E46">
        <w:t>.</w:t>
      </w:r>
    </w:p>
    <w:p w14:paraId="3243E8EE" w14:textId="26981CC4" w:rsidR="001E4E46" w:rsidRPr="001E4E46" w:rsidRDefault="001E4E46">
      <w:pPr>
        <w:spacing w:after="120"/>
        <w:rPr>
          <w:b/>
          <w:bCs/>
        </w:rPr>
      </w:pPr>
      <w:r w:rsidRPr="001E4E46">
        <w:rPr>
          <w:b/>
          <w:bCs/>
        </w:rPr>
        <w:t>-------------------------------------------------------------------------------------------------------------------------------------------------------</w:t>
      </w:r>
    </w:p>
    <w:p w14:paraId="5C51C8ED" w14:textId="01282999" w:rsidR="002F0576" w:rsidRDefault="00000000" w:rsidP="005F2328">
      <w:pPr>
        <w:spacing w:after="40"/>
      </w:pPr>
      <w:r>
        <w:rPr>
          <w:b/>
          <w:bCs/>
          <w:sz w:val="24"/>
          <w:szCs w:val="24"/>
        </w:rPr>
        <w:t>WORK EXPERIENCE</w:t>
      </w:r>
    </w:p>
    <w:p w14:paraId="489604E3" w14:textId="77777777" w:rsidR="002F0576" w:rsidRDefault="00000000">
      <w:r>
        <w:rPr>
          <w:b/>
          <w:bCs/>
        </w:rPr>
        <w:t xml:space="preserve">Billing Coordinator — Finance Data </w:t>
      </w:r>
      <w:r>
        <w:t>| Dec 2023 – Jan 2026</w:t>
      </w:r>
    </w:p>
    <w:p w14:paraId="3E465BAC" w14:textId="77777777" w:rsidR="002F0576" w:rsidRDefault="00000000">
      <w:pPr>
        <w:spacing w:after="60"/>
      </w:pPr>
      <w:r>
        <w:t>Mohan Lal Tiwari (HUF), Jaipur</w:t>
      </w:r>
    </w:p>
    <w:p w14:paraId="2C379BD8" w14:textId="3BCFAA7B" w:rsidR="002F0576" w:rsidRDefault="00000000">
      <w:pPr>
        <w:spacing w:after="40"/>
      </w:pPr>
      <w:r>
        <w:t>● Maintained large billing datasets using Excel with high accuracy in financial reporting</w:t>
      </w:r>
    </w:p>
    <w:p w14:paraId="6C627672" w14:textId="77777777" w:rsidR="002F0576" w:rsidRDefault="00000000">
      <w:pPr>
        <w:spacing w:after="40"/>
      </w:pPr>
      <w:r>
        <w:t>● Created comprehensive MIS reports using Pivot Tables, VLOOKUP, and formulas for expense tracking and project-wise cost analysis</w:t>
      </w:r>
    </w:p>
    <w:p w14:paraId="1866F079" w14:textId="77777777" w:rsidR="002F0576" w:rsidRDefault="00000000">
      <w:pPr>
        <w:spacing w:after="80"/>
      </w:pPr>
      <w:r>
        <w:t>● Tracked project costs and material usage, improving operational efficiency</w:t>
      </w:r>
    </w:p>
    <w:p w14:paraId="40240B94" w14:textId="77777777" w:rsidR="002F0576" w:rsidRDefault="00000000">
      <w:r>
        <w:rPr>
          <w:b/>
          <w:bCs/>
        </w:rPr>
        <w:t xml:space="preserve">Data Operations Executive </w:t>
      </w:r>
      <w:r>
        <w:t>| Apr 2022 – Nov 2023</w:t>
      </w:r>
    </w:p>
    <w:p w14:paraId="41DCFA64" w14:textId="77777777" w:rsidR="002F0576" w:rsidRDefault="00000000">
      <w:pPr>
        <w:spacing w:after="60"/>
      </w:pPr>
      <w:proofErr w:type="spellStart"/>
      <w:r>
        <w:t>Radhaswami</w:t>
      </w:r>
      <w:proofErr w:type="spellEnd"/>
      <w:r>
        <w:t xml:space="preserve"> Infra, Jaipur</w:t>
      </w:r>
    </w:p>
    <w:p w14:paraId="557EAF0F" w14:textId="77777777" w:rsidR="002F0576" w:rsidRDefault="00000000">
      <w:pPr>
        <w:spacing w:after="40"/>
      </w:pPr>
      <w:r>
        <w:t>● Collected operational data from multiple sources and organized in Excel for monthly MIS reporting</w:t>
      </w:r>
    </w:p>
    <w:p w14:paraId="780EBF64" w14:textId="39462794" w:rsidR="002F0576" w:rsidRDefault="00000000">
      <w:pPr>
        <w:spacing w:after="120"/>
      </w:pPr>
      <w:r>
        <w:t>● Transformed raw data into structured format</w:t>
      </w:r>
      <w:r w:rsidR="00BF5F83">
        <w:t xml:space="preserve"> and find meaningful insight from </w:t>
      </w:r>
      <w:proofErr w:type="gramStart"/>
      <w:r w:rsidR="00BF5F83">
        <w:t>it ,</w:t>
      </w:r>
      <w:proofErr w:type="gramEnd"/>
      <w:r w:rsidR="00BF5F83">
        <w:t xml:space="preserve"> which helps in decision making</w:t>
      </w:r>
    </w:p>
    <w:p w14:paraId="03D5EC5C" w14:textId="19B9E3BF" w:rsidR="001E4E46" w:rsidRPr="001E4E46" w:rsidRDefault="001E4E46">
      <w:pPr>
        <w:spacing w:after="120"/>
        <w:rPr>
          <w:b/>
          <w:bCs/>
        </w:rPr>
      </w:pPr>
      <w:r w:rsidRPr="001E4E46">
        <w:rPr>
          <w:b/>
          <w:bCs/>
        </w:rPr>
        <w:t>-------------------------------------------------------------------------------------------------------------------------------------------------------</w:t>
      </w:r>
    </w:p>
    <w:p w14:paraId="43E5EF2B" w14:textId="7CD095B7" w:rsidR="002F0576" w:rsidRDefault="00000000" w:rsidP="005F2328">
      <w:pPr>
        <w:spacing w:after="40"/>
      </w:pPr>
      <w:r>
        <w:rPr>
          <w:b/>
          <w:bCs/>
          <w:sz w:val="24"/>
          <w:szCs w:val="24"/>
        </w:rPr>
        <w:t>PROJECTS</w:t>
      </w:r>
    </w:p>
    <w:p w14:paraId="67152C9F" w14:textId="0B4BC9A1" w:rsidR="002F0576" w:rsidRDefault="00706520">
      <w:hyperlink r:id="rId9" w:history="1">
        <w:r w:rsidRPr="00706520">
          <w:rPr>
            <w:rStyle w:val="Hyperlink"/>
            <w:b/>
            <w:bCs/>
          </w:rPr>
          <w:t>Real Estate Property Price Analysis</w:t>
        </w:r>
      </w:hyperlink>
      <w:r>
        <w:rPr>
          <w:b/>
          <w:bCs/>
        </w:rPr>
        <w:t xml:space="preserve"> </w:t>
      </w:r>
      <w:r>
        <w:t>| Python, Pandas, NumPy, EDA</w:t>
      </w:r>
    </w:p>
    <w:p w14:paraId="325DAE19" w14:textId="450728EB" w:rsidR="002F0576" w:rsidRDefault="00390757">
      <w:pPr>
        <w:spacing w:after="40"/>
      </w:pPr>
      <w:r>
        <w:t>- Performed data cleaning and EDA on 1000+ property records to identify price drivers and market trends</w:t>
      </w:r>
    </w:p>
    <w:p w14:paraId="4EECC2DB" w14:textId="735F6575" w:rsidR="002F0576" w:rsidRDefault="00390757">
      <w:pPr>
        <w:spacing w:after="80"/>
      </w:pPr>
      <w:r>
        <w:t>- Conducted price trend analysis based on location and property features, providing actionable insights</w:t>
      </w:r>
    </w:p>
    <w:p w14:paraId="6BFC3A3A" w14:textId="091F84B4" w:rsidR="002F0576" w:rsidRDefault="00706520">
      <w:hyperlink r:id="rId10" w:history="1">
        <w:r w:rsidRPr="00706520">
          <w:rPr>
            <w:rStyle w:val="Hyperlink"/>
            <w:b/>
            <w:bCs/>
          </w:rPr>
          <w:t>Power BI E-Commerce Dashboard</w:t>
        </w:r>
      </w:hyperlink>
      <w:r>
        <w:rPr>
          <w:b/>
          <w:bCs/>
        </w:rPr>
        <w:t xml:space="preserve"> </w:t>
      </w:r>
      <w:r>
        <w:t>| Power BI, DAX, ETL</w:t>
      </w:r>
    </w:p>
    <w:p w14:paraId="4652A7C6" w14:textId="583D90A9" w:rsidR="002F0576" w:rsidRDefault="00390757">
      <w:pPr>
        <w:spacing w:after="40"/>
      </w:pPr>
      <w:r>
        <w:t>- Designed interactive Power BI dashboard with ETL pipeline importing CSV files and business measures</w:t>
      </w:r>
    </w:p>
    <w:p w14:paraId="6BFB3590" w14:textId="4F5F0BEC" w:rsidR="002F0576" w:rsidRDefault="00390757">
      <w:pPr>
        <w:spacing w:after="80"/>
      </w:pPr>
      <w:r>
        <w:t>- Created KPIs and dashboards improving sales visibility and inventory planning</w:t>
      </w:r>
    </w:p>
    <w:p w14:paraId="1F42BEF7" w14:textId="6928C831" w:rsidR="002F0576" w:rsidRDefault="00706520">
      <w:hyperlink r:id="rId11" w:history="1">
        <w:r w:rsidRPr="00706520">
          <w:rPr>
            <w:rStyle w:val="Hyperlink"/>
            <w:b/>
            <w:bCs/>
          </w:rPr>
          <w:t>E-Commerce Data Analysis</w:t>
        </w:r>
      </w:hyperlink>
      <w:r>
        <w:rPr>
          <w:b/>
          <w:bCs/>
        </w:rPr>
        <w:t xml:space="preserve"> </w:t>
      </w:r>
      <w:r>
        <w:t>| MySQL, Python, Pandas, Seaborn</w:t>
      </w:r>
    </w:p>
    <w:p w14:paraId="5EA4C1B3" w14:textId="58D3F170" w:rsidR="002F0576" w:rsidRDefault="00390757">
      <w:pPr>
        <w:spacing w:after="40"/>
      </w:pPr>
      <w:r>
        <w:t>- Connected MySQL database with Python for data extraction and performed sales analysis</w:t>
      </w:r>
    </w:p>
    <w:p w14:paraId="71A7E42A" w14:textId="65764F79" w:rsidR="002F0576" w:rsidRDefault="00390757">
      <w:pPr>
        <w:spacing w:after="120"/>
      </w:pPr>
      <w:r>
        <w:t>- Built visualizations for product performance insights and customer trend evaluation</w:t>
      </w:r>
    </w:p>
    <w:p w14:paraId="78045397" w14:textId="0D99845D" w:rsidR="00390757" w:rsidRDefault="005F2328" w:rsidP="00502764">
      <w:pPr>
        <w:spacing w:after="120"/>
        <w:jc w:val="both"/>
      </w:pPr>
      <w:hyperlink r:id="rId12" w:history="1">
        <w:r w:rsidRPr="00502764">
          <w:rPr>
            <w:rStyle w:val="Hyperlink"/>
            <w:b/>
            <w:bCs/>
          </w:rPr>
          <w:t>H</w:t>
        </w:r>
        <w:r w:rsidR="00390757" w:rsidRPr="00502764">
          <w:rPr>
            <w:rStyle w:val="Hyperlink"/>
            <w:b/>
            <w:bCs/>
          </w:rPr>
          <w:t>ealth Insurance Price Predictions</w:t>
        </w:r>
      </w:hyperlink>
      <w:r>
        <w:t xml:space="preserve"> | VS </w:t>
      </w:r>
      <w:proofErr w:type="gramStart"/>
      <w:r>
        <w:t>Code</w:t>
      </w:r>
      <w:r w:rsidR="00502764">
        <w:t xml:space="preserve"> </w:t>
      </w:r>
      <w:r>
        <w:t>,</w:t>
      </w:r>
      <w:proofErr w:type="gramEnd"/>
      <w:r w:rsidR="00502764">
        <w:t xml:space="preserve"> </w:t>
      </w:r>
      <w:r w:rsidR="00390757">
        <w:t xml:space="preserve">Pandas, Seaborn, </w:t>
      </w:r>
      <w:proofErr w:type="spellStart"/>
      <w:proofErr w:type="gramStart"/>
      <w:r w:rsidR="00390757">
        <w:t>Streamlit</w:t>
      </w:r>
      <w:proofErr w:type="spellEnd"/>
      <w:r w:rsidR="00390757">
        <w:t xml:space="preserve"> ,</w:t>
      </w:r>
      <w:proofErr w:type="gramEnd"/>
      <w:r w:rsidR="00502764">
        <w:t xml:space="preserve"> </w:t>
      </w:r>
      <w:r w:rsidR="00390757">
        <w:t>EDA</w:t>
      </w:r>
    </w:p>
    <w:p w14:paraId="237FFD60" w14:textId="06188E43" w:rsidR="00390757" w:rsidRPr="00390757" w:rsidRDefault="00390757" w:rsidP="00390757">
      <w:pPr>
        <w:spacing w:after="120"/>
      </w:pPr>
      <w:r>
        <w:t>-</w:t>
      </w:r>
      <w:r w:rsidRPr="00390757">
        <w:t>Built insurance price prediction model (Linear Regression, Decision Tree, Random Forest)</w:t>
      </w:r>
    </w:p>
    <w:p w14:paraId="0027FFE1" w14:textId="7716523D" w:rsidR="00390757" w:rsidRPr="00390757" w:rsidRDefault="00390757" w:rsidP="00390757">
      <w:pPr>
        <w:spacing w:after="120"/>
      </w:pPr>
      <w:r>
        <w:t>-</w:t>
      </w:r>
      <w:r w:rsidRPr="00390757">
        <w:t xml:space="preserve">Deployed using </w:t>
      </w:r>
      <w:proofErr w:type="spellStart"/>
      <w:r w:rsidRPr="00390757">
        <w:t>Streamlit</w:t>
      </w:r>
      <w:proofErr w:type="spellEnd"/>
      <w:r w:rsidRPr="00390757">
        <w:t xml:space="preserve"> for real-time predictions</w:t>
      </w:r>
    </w:p>
    <w:p w14:paraId="1463983B" w14:textId="7278E0F9" w:rsidR="005F2328" w:rsidRPr="00B57C97" w:rsidRDefault="005F2328" w:rsidP="00390757">
      <w:pPr>
        <w:spacing w:after="120"/>
        <w:rPr>
          <w:b/>
          <w:bCs/>
        </w:rPr>
      </w:pPr>
      <w:r>
        <w:t xml:space="preserve"> </w:t>
      </w:r>
      <w:r w:rsidR="00B57C97" w:rsidRPr="00B57C97">
        <w:rPr>
          <w:b/>
          <w:bCs/>
        </w:rPr>
        <w:t>------------------------------------------------------------------------------------------------------------------------------------------------------</w:t>
      </w:r>
    </w:p>
    <w:p w14:paraId="17C821E1" w14:textId="690C8417" w:rsidR="002F0576" w:rsidRDefault="00000000" w:rsidP="005F2328">
      <w:pPr>
        <w:spacing w:after="40"/>
      </w:pPr>
      <w:r>
        <w:rPr>
          <w:b/>
          <w:bCs/>
          <w:sz w:val="24"/>
          <w:szCs w:val="24"/>
        </w:rPr>
        <w:t>EDUCATION</w:t>
      </w:r>
    </w:p>
    <w:p w14:paraId="73C873FA" w14:textId="77777777" w:rsidR="002F0576" w:rsidRDefault="00000000">
      <w:r>
        <w:rPr>
          <w:b/>
          <w:bCs/>
        </w:rPr>
        <w:t xml:space="preserve">Post Graduate Program: Data Analytics &amp; Machine Learning </w:t>
      </w:r>
      <w:r>
        <w:t xml:space="preserve">2026 – </w:t>
      </w:r>
      <w:proofErr w:type="spellStart"/>
      <w:r>
        <w:t>Imarticus</w:t>
      </w:r>
      <w:proofErr w:type="spellEnd"/>
      <w:r>
        <w:t xml:space="preserve"> Learning</w:t>
      </w:r>
    </w:p>
    <w:p w14:paraId="6C162359" w14:textId="77777777" w:rsidR="002F0576" w:rsidRDefault="00000000">
      <w:r>
        <w:rPr>
          <w:b/>
          <w:bCs/>
        </w:rPr>
        <w:t xml:space="preserve">Bachelor of Science (Physics, Chemistry, Mathematics) </w:t>
      </w:r>
      <w:r>
        <w:t>2020 – University of Rajasthan</w:t>
      </w:r>
    </w:p>
    <w:sectPr w:rsidR="002F057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F5EE6"/>
    <w:multiLevelType w:val="hybridMultilevel"/>
    <w:tmpl w:val="908CB44A"/>
    <w:lvl w:ilvl="0" w:tplc="B936F4D8">
      <w:start w:val="5"/>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AF4F0D"/>
    <w:multiLevelType w:val="multilevel"/>
    <w:tmpl w:val="DA08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4608A"/>
    <w:multiLevelType w:val="hybridMultilevel"/>
    <w:tmpl w:val="E8024AC0"/>
    <w:lvl w:ilvl="0" w:tplc="3D80E502">
      <w:start w:val="1"/>
      <w:numFmt w:val="bullet"/>
      <w:lvlText w:val="●"/>
      <w:lvlJc w:val="left"/>
      <w:pPr>
        <w:ind w:left="720" w:hanging="360"/>
      </w:pPr>
    </w:lvl>
    <w:lvl w:ilvl="1" w:tplc="167AA926">
      <w:start w:val="1"/>
      <w:numFmt w:val="bullet"/>
      <w:lvlText w:val="○"/>
      <w:lvlJc w:val="left"/>
      <w:pPr>
        <w:ind w:left="1440" w:hanging="360"/>
      </w:pPr>
    </w:lvl>
    <w:lvl w:ilvl="2" w:tplc="AA0AE68C">
      <w:start w:val="1"/>
      <w:numFmt w:val="bullet"/>
      <w:lvlText w:val="■"/>
      <w:lvlJc w:val="left"/>
      <w:pPr>
        <w:ind w:left="2160" w:hanging="360"/>
      </w:pPr>
    </w:lvl>
    <w:lvl w:ilvl="3" w:tplc="2ABCD7DC">
      <w:start w:val="1"/>
      <w:numFmt w:val="bullet"/>
      <w:lvlText w:val="●"/>
      <w:lvlJc w:val="left"/>
      <w:pPr>
        <w:ind w:left="2880" w:hanging="360"/>
      </w:pPr>
    </w:lvl>
    <w:lvl w:ilvl="4" w:tplc="93D85F30">
      <w:start w:val="1"/>
      <w:numFmt w:val="bullet"/>
      <w:lvlText w:val="○"/>
      <w:lvlJc w:val="left"/>
      <w:pPr>
        <w:ind w:left="3600" w:hanging="360"/>
      </w:pPr>
    </w:lvl>
    <w:lvl w:ilvl="5" w:tplc="1BAA990C">
      <w:start w:val="1"/>
      <w:numFmt w:val="bullet"/>
      <w:lvlText w:val="■"/>
      <w:lvlJc w:val="left"/>
      <w:pPr>
        <w:ind w:left="4320" w:hanging="360"/>
      </w:pPr>
    </w:lvl>
    <w:lvl w:ilvl="6" w:tplc="1174CB8C">
      <w:start w:val="1"/>
      <w:numFmt w:val="bullet"/>
      <w:lvlText w:val="●"/>
      <w:lvlJc w:val="left"/>
      <w:pPr>
        <w:ind w:left="5040" w:hanging="360"/>
      </w:pPr>
    </w:lvl>
    <w:lvl w:ilvl="7" w:tplc="5D980144">
      <w:start w:val="1"/>
      <w:numFmt w:val="bullet"/>
      <w:lvlText w:val="●"/>
      <w:lvlJc w:val="left"/>
      <w:pPr>
        <w:ind w:left="5760" w:hanging="360"/>
      </w:pPr>
    </w:lvl>
    <w:lvl w:ilvl="8" w:tplc="EBA8284A">
      <w:start w:val="1"/>
      <w:numFmt w:val="bullet"/>
      <w:lvlText w:val="●"/>
      <w:lvlJc w:val="left"/>
      <w:pPr>
        <w:ind w:left="6480" w:hanging="360"/>
      </w:pPr>
    </w:lvl>
  </w:abstractNum>
  <w:abstractNum w:abstractNumId="3" w15:restartNumberingAfterBreak="0">
    <w:nsid w:val="5C591707"/>
    <w:multiLevelType w:val="hybridMultilevel"/>
    <w:tmpl w:val="ED30E21A"/>
    <w:lvl w:ilvl="0" w:tplc="155EFAB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0157592">
    <w:abstractNumId w:val="2"/>
    <w:lvlOverride w:ilvl="0">
      <w:startOverride w:val="1"/>
    </w:lvlOverride>
  </w:num>
  <w:num w:numId="2" w16cid:durableId="1034887536">
    <w:abstractNumId w:val="3"/>
  </w:num>
  <w:num w:numId="3" w16cid:durableId="528295610">
    <w:abstractNumId w:val="1"/>
  </w:num>
  <w:num w:numId="4" w16cid:durableId="149232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576"/>
    <w:rsid w:val="00156131"/>
    <w:rsid w:val="001E4E46"/>
    <w:rsid w:val="002F0576"/>
    <w:rsid w:val="00373549"/>
    <w:rsid w:val="00390757"/>
    <w:rsid w:val="003C5985"/>
    <w:rsid w:val="004F0338"/>
    <w:rsid w:val="00502764"/>
    <w:rsid w:val="005950DE"/>
    <w:rsid w:val="005F2328"/>
    <w:rsid w:val="00706520"/>
    <w:rsid w:val="009721D6"/>
    <w:rsid w:val="00AE21A9"/>
    <w:rsid w:val="00AF13C4"/>
    <w:rsid w:val="00B109F9"/>
    <w:rsid w:val="00B57C97"/>
    <w:rsid w:val="00BF5F83"/>
    <w:rsid w:val="00CC4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89653"/>
  <w15:docId w15:val="{6BB8083A-23F3-41F0-A864-0DEBF08D8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06520"/>
    <w:rPr>
      <w:color w:val="605E5C"/>
      <w:shd w:val="clear" w:color="auto" w:fill="E1DFDD"/>
    </w:rPr>
  </w:style>
  <w:style w:type="character" w:styleId="FollowedHyperlink">
    <w:name w:val="FollowedHyperlink"/>
    <w:basedOn w:val="DefaultParagraphFont"/>
    <w:uiPriority w:val="99"/>
    <w:semiHidden/>
    <w:unhideWhenUsed/>
    <w:rsid w:val="005F23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epakt5223.github.io/https-deepakt5223.github.i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deepak-tiwari-4964a4375" TargetMode="External"/><Relationship Id="rId12" Type="http://schemas.openxmlformats.org/officeDocument/2006/relationships/hyperlink" Target="https://github.com/deepakt5223/Insurance_ml-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epakt5223" TargetMode="External"/><Relationship Id="rId11" Type="http://schemas.openxmlformats.org/officeDocument/2006/relationships/hyperlink" Target="https://github.com/deepakt5223/E-Commerce" TargetMode="External"/><Relationship Id="rId5" Type="http://schemas.openxmlformats.org/officeDocument/2006/relationships/hyperlink" Target="mailto:deepakt5223@gmail.com" TargetMode="External"/><Relationship Id="rId10" Type="http://schemas.openxmlformats.org/officeDocument/2006/relationships/hyperlink" Target="https://github.com/deepakt5223/Power_BI-Sales-dashboard" TargetMode="External"/><Relationship Id="rId4" Type="http://schemas.openxmlformats.org/officeDocument/2006/relationships/webSettings" Target="webSettings.xml"/><Relationship Id="rId9" Type="http://schemas.openxmlformats.org/officeDocument/2006/relationships/hyperlink" Target="https://github.com/deepakt5223/Real_estate_property-analysi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Tiwari</cp:lastModifiedBy>
  <cp:revision>11</cp:revision>
  <dcterms:created xsi:type="dcterms:W3CDTF">2026-04-27T12:33:00Z</dcterms:created>
  <dcterms:modified xsi:type="dcterms:W3CDTF">2026-05-08T02:23:00Z</dcterms:modified>
</cp:coreProperties>
</file>