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8F23E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`workshop`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DF45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DF4537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255</w:t>
      </w:r>
      <w:r w:rsidR="00DF45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utf8_general_ci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operator_not" w:tgtFrame="mysql_doc" w:history="1">
        <w:r w:rsidR="00DF4537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DF4537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F45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`contract_value`</w:t>
      </w:r>
      <w:r w:rsidR="00DF45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4F2C76" w:rsidRDefault="008F23E2">
      <w:pPr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</w:pPr>
      <w:hyperlink r:id="rId11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CREATE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2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TABLE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`h_tap_user_assessment`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3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F2C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4" w:anchor="operator_not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AUTO_INCREMENT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`user_id`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5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F2C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11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6" w:anchor="operator_not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`tap_program_status`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7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INT</w:t>
        </w:r>
      </w:hyperlink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F2C76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EEEEE"/>
        </w:rPr>
        <w:t>2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8" w:anchor="operator_not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NOT</w:t>
        </w:r>
      </w:hyperlink>
      <w:r w:rsidR="004F2C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COMMENT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EEEEE"/>
        </w:rPr>
        <w:t>'1=user is in tap program, 0=user is not in tap program'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`creation_date`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19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TIMESTAMP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on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0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update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1" w:anchor="function_current_timestamp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CURRENT_TIMESTAMP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EEEEE"/>
        </w:rPr>
        <w:t>NULL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hyperlink r:id="rId22" w:anchor="function_default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DEFAULT</w:t>
        </w:r>
      </w:hyperlink>
      <w:hyperlink r:id="rId23" w:anchor="function_current_timestamp" w:tgtFrame="mysql_doc" w:history="1">
        <w:r w:rsidR="004F2C76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EEEEE"/>
          </w:rPr>
          <w:t>CURRENT_TIMESTAMP</w:t>
        </w:r>
      </w:hyperlink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,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PRIMARY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KEY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(</w:t>
      </w:r>
      <w:r w:rsidR="004F2C7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EEEEE"/>
        </w:rPr>
        <w:t>`id`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))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ENGINE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=</w:t>
      </w:r>
      <w:r w:rsidR="004F2C76">
        <w:rPr>
          <w:rStyle w:val="apple-converted-space"/>
          <w:rFonts w:ascii="Courier New" w:hAnsi="Courier New" w:cs="Courier New"/>
          <w:color w:val="222222"/>
          <w:sz w:val="16"/>
          <w:szCs w:val="16"/>
          <w:shd w:val="clear" w:color="auto" w:fill="EEEEEE"/>
        </w:rPr>
        <w:t> </w:t>
      </w:r>
      <w:r w:rsidR="004F2C7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EEEEE"/>
        </w:rPr>
        <w:t>InnoDB</w:t>
      </w:r>
      <w:r w:rsidR="004F2C76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;</w:t>
      </w:r>
    </w:p>
    <w:p w:rsidR="00297579" w:rsidRDefault="008F23E2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  <w:hyperlink r:id="rId24" w:tgtFrame="mysql_doc" w:history="1">
        <w:r w:rsidR="002975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Insert</w:t>
        </w:r>
      </w:hyperlink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h_tap_user_assessment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tgtFrame="mysql_doc" w:history="1">
        <w:r w:rsidR="002975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SELECT</w:t>
        </w:r>
      </w:hyperlink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''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id,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 w:rsidR="002975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user_id,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tab_program_data,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NOW()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creation_date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d_user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function_left" w:tgtFrame="mysql_doc" w:history="1">
        <w:r w:rsidR="00297579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Left</w:t>
        </w:r>
      </w:hyperlink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h_user_user_role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t2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59777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 w:rsidR="002975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=t2</w:t>
      </w:r>
      <w:r w:rsidR="002975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t2</w:t>
      </w:r>
      <w:r w:rsidR="002975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.role_id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 w:rsidR="0029757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97579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9757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t1</w:t>
      </w:r>
      <w:r w:rsidR="0029757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.user_id;</w:t>
      </w:r>
    </w:p>
    <w:p w:rsidR="009B7B48" w:rsidRDefault="009B7B4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</w:pPr>
    </w:p>
    <w:p w:rsidR="009B7B48" w:rsidRDefault="008F23E2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7" w:tgtFrame="mysql_doc" w:history="1">
        <w:r w:rsidR="009B7B4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9B7B4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`h_user_profile`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`is_submit`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 w:rsidR="009B7B4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9B7B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9B7B4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9B7B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operator_not" w:tgtFrame="mysql_doc" w:history="1">
        <w:r w:rsidR="009B7B48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COMMENT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'1=submit,0=not submit'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9B7B48"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7B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`workshop`</w:t>
      </w:r>
      <w:r w:rsidR="009B7B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94753A" w:rsidRPr="0094753A" w:rsidRDefault="008F23E2" w:rsidP="0094753A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</w:pPr>
      <w:hyperlink r:id="rId31" w:tgtFrame="mysql_doc" w:history="1">
        <w:r w:rsidR="0094753A" w:rsidRPr="0094753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ALTER</w:t>
        </w:r>
      </w:hyperlink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32" w:tgtFrame="mysql_doc" w:history="1">
        <w:r w:rsidR="0094753A" w:rsidRPr="0094753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TABLE</w:t>
        </w:r>
      </w:hyperlink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94753A" w:rsidRPr="0094753A">
        <w:rPr>
          <w:rFonts w:ascii="Courier New" w:eastAsia="Times New Roman" w:hAnsi="Courier New" w:cs="Courier New"/>
          <w:color w:val="0055AA"/>
          <w:sz w:val="20"/>
          <w:lang w:eastAsia="en-IN"/>
        </w:rPr>
        <w:t>`h_user_profile`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94753A" w:rsidRPr="0094753A">
        <w:rPr>
          <w:rFonts w:ascii="Courier New" w:eastAsia="Times New Roman" w:hAnsi="Courier New" w:cs="Courier New"/>
          <w:color w:val="770088"/>
          <w:sz w:val="20"/>
          <w:lang w:eastAsia="en-IN"/>
        </w:rPr>
        <w:t>CHANGE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94753A" w:rsidRPr="0094753A">
        <w:rPr>
          <w:rFonts w:ascii="Courier New" w:eastAsia="Times New Roman" w:hAnsi="Courier New" w:cs="Courier New"/>
          <w:color w:val="0055AA"/>
          <w:sz w:val="20"/>
          <w:lang w:eastAsia="en-IN"/>
        </w:rPr>
        <w:t>`contract_value`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94753A" w:rsidRPr="0094753A">
        <w:rPr>
          <w:rFonts w:ascii="Courier New" w:eastAsia="Times New Roman" w:hAnsi="Courier New" w:cs="Courier New"/>
          <w:color w:val="0055AA"/>
          <w:sz w:val="20"/>
          <w:lang w:eastAsia="en-IN"/>
        </w:rPr>
        <w:t>`contract_value`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33" w:tgtFrame="mysql_doc" w:history="1">
        <w:r w:rsidR="0094753A" w:rsidRPr="0094753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VARCHAR</w:t>
        </w:r>
      </w:hyperlink>
      <w:r w:rsidR="0094753A" w:rsidRPr="0094753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r w:rsidR="0094753A" w:rsidRPr="0094753A">
        <w:rPr>
          <w:rFonts w:ascii="Courier New" w:eastAsia="Times New Roman" w:hAnsi="Courier New" w:cs="Courier New"/>
          <w:color w:val="116644"/>
          <w:sz w:val="20"/>
          <w:lang w:eastAsia="en-IN"/>
        </w:rPr>
        <w:t>20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hyperlink r:id="rId34" w:anchor="operator_not" w:tgtFrame="mysql_doc" w:history="1">
        <w:r w:rsidR="0094753A" w:rsidRPr="0094753A">
          <w:rPr>
            <w:rFonts w:ascii="Courier New" w:eastAsia="Times New Roman" w:hAnsi="Courier New" w:cs="Courier New"/>
            <w:color w:val="235A81"/>
            <w:sz w:val="20"/>
            <w:u w:val="single"/>
            <w:lang w:eastAsia="en-IN"/>
          </w:rPr>
          <w:t>NOT</w:t>
        </w:r>
      </w:hyperlink>
      <w:r w:rsidR="0094753A" w:rsidRPr="0094753A">
        <w:rPr>
          <w:rFonts w:ascii="Courier New" w:eastAsia="Times New Roman" w:hAnsi="Courier New" w:cs="Courier New"/>
          <w:color w:val="444444"/>
          <w:sz w:val="20"/>
          <w:lang w:eastAsia="en-IN"/>
        </w:rPr>
        <w:t> </w:t>
      </w:r>
      <w:r w:rsidR="0094753A" w:rsidRPr="0094753A">
        <w:rPr>
          <w:rFonts w:ascii="Courier New" w:eastAsia="Times New Roman" w:hAnsi="Courier New" w:cs="Courier New"/>
          <w:color w:val="221199"/>
          <w:sz w:val="20"/>
          <w:lang w:eastAsia="en-IN"/>
        </w:rPr>
        <w:t>NULL</w:t>
      </w:r>
      <w:r w:rsidR="0094753A" w:rsidRPr="0094753A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;</w:t>
      </w:r>
    </w:p>
    <w:p w:rsidR="0094753A" w:rsidRDefault="0094753A">
      <w:pPr>
        <w:rPr>
          <w:lang w:val="en-US"/>
        </w:rPr>
      </w:pPr>
    </w:p>
    <w:p w:rsidR="00AE3679" w:rsidRDefault="00AE3679">
      <w:pPr>
        <w:rPr>
          <w:lang w:val="en-US"/>
        </w:rPr>
      </w:pPr>
    </w:p>
    <w:p w:rsidR="00AE3679" w:rsidRDefault="00AE3679">
      <w:pPr>
        <w:rPr>
          <w:lang w:val="en-US"/>
        </w:rPr>
      </w:pPr>
    </w:p>
    <w:p w:rsidR="00AE3679" w:rsidRDefault="00AE3679">
      <w:pPr>
        <w:rPr>
          <w:lang w:val="en-US"/>
        </w:rPr>
      </w:pPr>
    </w:p>
    <w:sectPr w:rsidR="00AE3679" w:rsidSect="00EF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F4537"/>
    <w:rsid w:val="00297579"/>
    <w:rsid w:val="004F2C76"/>
    <w:rsid w:val="00597778"/>
    <w:rsid w:val="0067005A"/>
    <w:rsid w:val="008F23E2"/>
    <w:rsid w:val="0094753A"/>
    <w:rsid w:val="009B7B48"/>
    <w:rsid w:val="00AE3679"/>
    <w:rsid w:val="00AE5FFB"/>
    <w:rsid w:val="00DB4514"/>
    <w:rsid w:val="00DF4537"/>
    <w:rsid w:val="00EC379A"/>
    <w:rsid w:val="00EF1707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DF4537"/>
  </w:style>
  <w:style w:type="character" w:styleId="Hyperlink">
    <w:name w:val="Hyperlink"/>
    <w:basedOn w:val="DefaultParagraphFont"/>
    <w:uiPriority w:val="99"/>
    <w:semiHidden/>
    <w:unhideWhenUsed/>
    <w:rsid w:val="00DF45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4537"/>
  </w:style>
  <w:style w:type="character" w:customStyle="1" w:styleId="cm-variable-2">
    <w:name w:val="cm-variable-2"/>
    <w:basedOn w:val="DefaultParagraphFont"/>
    <w:rsid w:val="00DF4537"/>
  </w:style>
  <w:style w:type="character" w:customStyle="1" w:styleId="cm-builtin">
    <w:name w:val="cm-builtin"/>
    <w:basedOn w:val="DefaultParagraphFont"/>
    <w:rsid w:val="00DF4537"/>
  </w:style>
  <w:style w:type="character" w:customStyle="1" w:styleId="cm-number">
    <w:name w:val="cm-number"/>
    <w:basedOn w:val="DefaultParagraphFont"/>
    <w:rsid w:val="00DF4537"/>
  </w:style>
  <w:style w:type="character" w:customStyle="1" w:styleId="cm-atom">
    <w:name w:val="cm-atom"/>
    <w:basedOn w:val="DefaultParagraphFont"/>
    <w:rsid w:val="00DF4537"/>
  </w:style>
  <w:style w:type="character" w:customStyle="1" w:styleId="cm-string">
    <w:name w:val="cm-string"/>
    <w:basedOn w:val="DefaultParagraphFont"/>
    <w:rsid w:val="004F2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7/phpmyadmin/url.php?url=http://dev.mysql.com/doc/refman/5.5/en/charset.html" TargetMode="External"/><Relationship Id="rId13" Type="http://schemas.openxmlformats.org/officeDocument/2006/relationships/hyperlink" Target="http://localhost:8087/phpmyadmin/url.php?url=http://dev.mysql.com/doc/refman/5.5/en/numeric-types.html" TargetMode="External"/><Relationship Id="rId18" Type="http://schemas.openxmlformats.org/officeDocument/2006/relationships/hyperlink" Target="http://localhost:8087/phpmyadmin/url.php?url=http://dev.mysql.com/doc/refman/5.5/en/logical-operators.html" TargetMode="External"/><Relationship Id="rId26" Type="http://schemas.openxmlformats.org/officeDocument/2006/relationships/hyperlink" Target="http://localhost:8087/phpmyadmin/url.php?url=http://dev.mysql.com/doc/refman/5.5/en/string-func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7/phpmyadmin/url.php?url=http://dev.mysql.com/doc/refman/5.5/en/date-and-time-functions.html" TargetMode="External"/><Relationship Id="rId34" Type="http://schemas.openxmlformats.org/officeDocument/2006/relationships/hyperlink" Target="http://localhost:8087/phpmyadmin/url.php?url=http://dev.mysql.com/doc/refman/5.5/en/logical-operators.html" TargetMode="External"/><Relationship Id="rId7" Type="http://schemas.openxmlformats.org/officeDocument/2006/relationships/hyperlink" Target="http://localhost:8087/phpmyadmin/url.php?url=http://dev.mysql.com/doc/refman/5.5/en/charset.html" TargetMode="External"/><Relationship Id="rId12" Type="http://schemas.openxmlformats.org/officeDocument/2006/relationships/hyperlink" Target="http://localhost:8087/phpmyadmin/url.php?url=http://dev.mysql.com/doc/refman/5.5/en/create-table.html" TargetMode="External"/><Relationship Id="rId17" Type="http://schemas.openxmlformats.org/officeDocument/2006/relationships/hyperlink" Target="http://localhost:8087/phpmyadmin/url.php?url=http://dev.mysql.com/doc/refman/5.5/en/numeric-types.html" TargetMode="External"/><Relationship Id="rId25" Type="http://schemas.openxmlformats.org/officeDocument/2006/relationships/hyperlink" Target="http://localhost:8087/phpmyadmin/url.php?url=http://dev.mysql.com/doc/refman/5.5/en/select.html" TargetMode="External"/><Relationship Id="rId33" Type="http://schemas.openxmlformats.org/officeDocument/2006/relationships/hyperlink" Target="http://localhost:8087/phpmyadmin/url.php?url=http://dev.mysql.com/doc/refman/5.5/en/string-type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8087/phpmyadmin/url.php?url=http://dev.mysql.com/doc/refman/5.5/en/logical-operators.html" TargetMode="External"/><Relationship Id="rId20" Type="http://schemas.openxmlformats.org/officeDocument/2006/relationships/hyperlink" Target="http://localhost:8087/phpmyadmin/url.php?url=http://dev.mysql.com/doc/refman/5.5/en/update.html" TargetMode="External"/><Relationship Id="rId29" Type="http://schemas.openxmlformats.org/officeDocument/2006/relationships/hyperlink" Target="http://localhost:8087/phpmyadmin/url.php?url=http://dev.mysql.com/doc/refman/5.5/en/numeric-type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7/phpmyadmin/url.php?url=http://dev.mysql.com/doc/refman/5.5/en/string-types.html" TargetMode="External"/><Relationship Id="rId11" Type="http://schemas.openxmlformats.org/officeDocument/2006/relationships/hyperlink" Target="http://localhost:8087/phpmyadmin/url.php?url=http://dev.mysql.com/doc/refman/5.5/en/create-table.html" TargetMode="External"/><Relationship Id="rId24" Type="http://schemas.openxmlformats.org/officeDocument/2006/relationships/hyperlink" Target="http://localhost:8087/phpmyadmin/url.php?url=http://dev.mysql.com/doc/refman/5.5/en/insert.html" TargetMode="External"/><Relationship Id="rId32" Type="http://schemas.openxmlformats.org/officeDocument/2006/relationships/hyperlink" Target="http://localhost:8087/phpmyadmin/url.php?url=http://dev.mysql.com/doc/refman/5.5/en/alter-table.html" TargetMode="External"/><Relationship Id="rId5" Type="http://schemas.openxmlformats.org/officeDocument/2006/relationships/hyperlink" Target="http://localhost:8087/phpmyadmin/url.php?url=http://dev.mysql.com/doc/refman/5.5/en/alter-table.html" TargetMode="External"/><Relationship Id="rId15" Type="http://schemas.openxmlformats.org/officeDocument/2006/relationships/hyperlink" Target="http://localhost:8087/phpmyadmin/url.php?url=http://dev.mysql.com/doc/refman/5.5/en/numeric-types.html" TargetMode="External"/><Relationship Id="rId23" Type="http://schemas.openxmlformats.org/officeDocument/2006/relationships/hyperlink" Target="http://localhost:8087/phpmyadmin/url.php?url=http://dev.mysql.com/doc/refman/5.5/en/date-and-time-functions.html" TargetMode="External"/><Relationship Id="rId28" Type="http://schemas.openxmlformats.org/officeDocument/2006/relationships/hyperlink" Target="http://localhost:8087/phpmyadmin/url.php?url=http://dev.mysql.com/doc/refman/5.5/en/alter-table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8087/phpmyadmin/url.php?url=http://dev.mysql.com/doc/refman/5.5/en/logical-operators.html" TargetMode="External"/><Relationship Id="rId19" Type="http://schemas.openxmlformats.org/officeDocument/2006/relationships/hyperlink" Target="http://localhost:8087/phpmyadmin/url.php?url=http://dev.mysql.com/doc/refman/5.5/en/date-and-time-types.html" TargetMode="External"/><Relationship Id="rId31" Type="http://schemas.openxmlformats.org/officeDocument/2006/relationships/hyperlink" Target="http://localhost:8087/phpmyadmin/url.php?url=http://dev.mysql.com/doc/refman/5.5/en/alter-table.html" TargetMode="External"/><Relationship Id="rId4" Type="http://schemas.openxmlformats.org/officeDocument/2006/relationships/hyperlink" Target="http://localhost:8087/phpmyadmin/url.php?url=http://dev.mysql.com/doc/refman/5.5/en/alter-table.html" TargetMode="External"/><Relationship Id="rId9" Type="http://schemas.openxmlformats.org/officeDocument/2006/relationships/hyperlink" Target="http://localhost:8087/phpmyadmin/url.php?url=http://dev.mysql.com/doc/refman/5.5/en/charset-collations.html" TargetMode="External"/><Relationship Id="rId14" Type="http://schemas.openxmlformats.org/officeDocument/2006/relationships/hyperlink" Target="http://localhost:8087/phpmyadmin/url.php?url=http://dev.mysql.com/doc/refman/5.5/en/logical-operators.html" TargetMode="External"/><Relationship Id="rId22" Type="http://schemas.openxmlformats.org/officeDocument/2006/relationships/hyperlink" Target="http://localhost:8087/phpmyadmin/url.php?url=http://dev.mysql.com/doc/refman/5.5/en/miscellaneous-functions.html" TargetMode="External"/><Relationship Id="rId27" Type="http://schemas.openxmlformats.org/officeDocument/2006/relationships/hyperlink" Target="http://localhost:8087/phpmyadmin/url.php?url=http://dev.mysql.com/doc/refman/5.5/en/alter-table.html" TargetMode="External"/><Relationship Id="rId30" Type="http://schemas.openxmlformats.org/officeDocument/2006/relationships/hyperlink" Target="http://localhost:8087/phpmyadmin/url.php?url=http://dev.mysql.com/doc/refman/5.5/en/logical-operators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9896</TotalTime>
  <Pages>1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19</cp:revision>
  <dcterms:created xsi:type="dcterms:W3CDTF">2016-06-28T10:23:00Z</dcterms:created>
  <dcterms:modified xsi:type="dcterms:W3CDTF">2016-07-14T13:27:00Z</dcterms:modified>
</cp:coreProperties>
</file>