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88B4" w14:textId="73607AAD" w:rsidR="00AF5C3B" w:rsidRDefault="0053300C">
      <w:r>
        <w:rPr>
          <w:rFonts w:hint="eastAsia"/>
        </w:rPr>
        <w:t>计划文档</w:t>
      </w:r>
    </w:p>
    <w:p w14:paraId="574F360F" w14:textId="14D9B6FE" w:rsidR="0053300C" w:rsidRDefault="0053300C"/>
    <w:p w14:paraId="7F4DE412" w14:textId="70E49B04" w:rsidR="0053300C" w:rsidRPr="0053300C" w:rsidRDefault="0053300C">
      <w:pPr>
        <w:rPr>
          <w:lang w:val="en-US"/>
        </w:rPr>
      </w:pPr>
      <w:r>
        <w:rPr>
          <w:rFonts w:hint="eastAsia"/>
        </w:rPr>
        <w:t>计划内容是什么呢，我不知道，不过我会努力的</w:t>
      </w:r>
    </w:p>
    <w:sectPr w:rsidR="0053300C" w:rsidRPr="00533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0C"/>
    <w:rsid w:val="0053300C"/>
    <w:rsid w:val="00A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D912"/>
  <w15:chartTrackingRefBased/>
  <w15:docId w15:val="{11A31920-FFC2-D242-BC11-3CB519D2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Qinghua</dc:creator>
  <cp:keywords/>
  <dc:description/>
  <cp:lastModifiedBy>Duan Qinghua</cp:lastModifiedBy>
  <cp:revision>1</cp:revision>
  <dcterms:created xsi:type="dcterms:W3CDTF">2021-08-11T02:32:00Z</dcterms:created>
  <dcterms:modified xsi:type="dcterms:W3CDTF">2021-08-11T02:33:00Z</dcterms:modified>
</cp:coreProperties>
</file>