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9688" w14:textId="77777777" w:rsidR="00C8058A" w:rsidRDefault="00C8058A" w:rsidP="00860947">
      <w:pPr>
        <w:jc w:val="center"/>
        <w:rPr>
          <w:b/>
          <w:u w:val="single"/>
        </w:rPr>
      </w:pPr>
      <w:r>
        <w:rPr>
          <w:b/>
          <w:u w:val="single"/>
        </w:rPr>
        <w:t>COP 5339: OBJECT ORIENTED PROGRAMMING</w:t>
      </w:r>
    </w:p>
    <w:p w14:paraId="2B559F66" w14:textId="77777777" w:rsidR="00C8058A" w:rsidRDefault="00C8058A" w:rsidP="00860947">
      <w:pPr>
        <w:jc w:val="center"/>
        <w:rPr>
          <w:b/>
          <w:u w:val="single"/>
        </w:rPr>
      </w:pPr>
    </w:p>
    <w:p w14:paraId="0ED0C42E" w14:textId="2D2E29BF" w:rsidR="00C8058A" w:rsidRDefault="00C8058A" w:rsidP="00860947">
      <w:pPr>
        <w:jc w:val="center"/>
        <w:rPr>
          <w:b/>
        </w:rPr>
      </w:pPr>
      <w:r w:rsidRPr="00C8058A">
        <w:rPr>
          <w:b/>
        </w:rPr>
        <w:t>MIEBAKA TOBY – Z23472301</w:t>
      </w:r>
    </w:p>
    <w:p w14:paraId="30C5391B" w14:textId="77777777" w:rsidR="00BE00CA" w:rsidRDefault="00BE00CA" w:rsidP="0076348E">
      <w:pPr>
        <w:jc w:val="center"/>
        <w:rPr>
          <w:b/>
        </w:rPr>
      </w:pPr>
      <w:r>
        <w:rPr>
          <w:b/>
        </w:rPr>
        <w:t xml:space="preserve">ALONSO VALAZQUEZ-LIZCANO </w:t>
      </w:r>
    </w:p>
    <w:p w14:paraId="47E95F7D" w14:textId="192C98C7" w:rsidR="0076348E" w:rsidRPr="0076348E" w:rsidRDefault="0076348E" w:rsidP="00BE00CA">
      <w:pPr>
        <w:rPr>
          <w:b/>
        </w:rPr>
      </w:pPr>
    </w:p>
    <w:p w14:paraId="5F045D06" w14:textId="77777777" w:rsidR="0076348E" w:rsidRPr="00C8058A" w:rsidRDefault="0076348E" w:rsidP="00860947">
      <w:pPr>
        <w:jc w:val="center"/>
        <w:rPr>
          <w:b/>
        </w:rPr>
      </w:pPr>
    </w:p>
    <w:p w14:paraId="7A02CE0F" w14:textId="77777777" w:rsidR="00C8058A" w:rsidRDefault="00C8058A" w:rsidP="00860947">
      <w:pPr>
        <w:jc w:val="center"/>
        <w:rPr>
          <w:b/>
        </w:rPr>
      </w:pPr>
      <w:r w:rsidRPr="00C8058A">
        <w:rPr>
          <w:b/>
        </w:rPr>
        <w:t>0</w:t>
      </w:r>
      <w:r w:rsidR="00294497">
        <w:rPr>
          <w:b/>
        </w:rPr>
        <w:t>2</w:t>
      </w:r>
      <w:r w:rsidRPr="00C8058A">
        <w:rPr>
          <w:b/>
        </w:rPr>
        <w:t>/</w:t>
      </w:r>
      <w:r w:rsidR="00294497">
        <w:rPr>
          <w:b/>
        </w:rPr>
        <w:t>03</w:t>
      </w:r>
      <w:r w:rsidRPr="00C8058A">
        <w:rPr>
          <w:b/>
        </w:rPr>
        <w:t>/2018</w:t>
      </w:r>
    </w:p>
    <w:p w14:paraId="58A7FBE0" w14:textId="77777777" w:rsidR="00C8058A" w:rsidRPr="00C8058A" w:rsidRDefault="00C8058A" w:rsidP="00C8058A">
      <w:pPr>
        <w:pBdr>
          <w:bottom w:val="single" w:sz="4" w:space="1" w:color="auto"/>
        </w:pBdr>
        <w:jc w:val="center"/>
        <w:rPr>
          <w:b/>
        </w:rPr>
      </w:pPr>
    </w:p>
    <w:p w14:paraId="3F76A5E7" w14:textId="77777777" w:rsidR="00C8058A" w:rsidRDefault="00C8058A" w:rsidP="00860947">
      <w:pPr>
        <w:jc w:val="center"/>
        <w:rPr>
          <w:b/>
          <w:u w:val="single"/>
        </w:rPr>
      </w:pPr>
    </w:p>
    <w:p w14:paraId="45C76D7A" w14:textId="77777777" w:rsidR="00660913" w:rsidRPr="00860947" w:rsidRDefault="007869C4" w:rsidP="00860947">
      <w:pPr>
        <w:jc w:val="center"/>
        <w:rPr>
          <w:b/>
          <w:u w:val="single"/>
        </w:rPr>
      </w:pPr>
      <w:r w:rsidRPr="00860947">
        <w:rPr>
          <w:b/>
          <w:u w:val="single"/>
        </w:rPr>
        <w:t>PROJECT TOPIC</w:t>
      </w:r>
      <w:r w:rsidR="00EA27DF" w:rsidRPr="00860947">
        <w:rPr>
          <w:b/>
          <w:u w:val="single"/>
        </w:rPr>
        <w:t xml:space="preserve">: </w:t>
      </w:r>
      <w:r w:rsidR="00EF08C6" w:rsidRPr="00860947">
        <w:rPr>
          <w:b/>
          <w:u w:val="single"/>
        </w:rPr>
        <w:t>SYSTEM VALIDATION SOFTWARE</w:t>
      </w:r>
    </w:p>
    <w:p w14:paraId="0EBFC401" w14:textId="77777777" w:rsidR="007869C4" w:rsidRDefault="007869C4"/>
    <w:p w14:paraId="6DCF164E" w14:textId="77777777" w:rsidR="00C8058A" w:rsidRPr="00C8058A" w:rsidRDefault="00C8058A" w:rsidP="00FD7F8C">
      <w:pPr>
        <w:rPr>
          <w:b/>
        </w:rPr>
      </w:pPr>
      <w:r w:rsidRPr="00C8058A">
        <w:rPr>
          <w:b/>
        </w:rPr>
        <w:t>PROJECT DESCRIPTION</w:t>
      </w:r>
    </w:p>
    <w:p w14:paraId="3C97942A" w14:textId="77777777" w:rsidR="00FD7F8C" w:rsidRDefault="00AD1B30" w:rsidP="00FD7F8C">
      <w:r>
        <w:t xml:space="preserve">Validation of a system </w:t>
      </w:r>
      <w:r w:rsidR="00C8058A">
        <w:t>(</w:t>
      </w:r>
      <w:r>
        <w:t>e.g. product, service, project or enterprise</w:t>
      </w:r>
      <w:r w:rsidR="00C8058A">
        <w:t>)</w:t>
      </w:r>
      <w:r w:rsidR="00610D4F">
        <w:t xml:space="preserve"> using various </w:t>
      </w:r>
      <w:r w:rsidR="00860947">
        <w:t xml:space="preserve">validation tasks, validation Types (e.g. document, requirements, design, activity, process, </w:t>
      </w:r>
      <w:proofErr w:type="spellStart"/>
      <w:r w:rsidR="00860947">
        <w:t>etc</w:t>
      </w:r>
      <w:proofErr w:type="spellEnd"/>
      <w:r w:rsidR="00860947">
        <w:t>) and validation</w:t>
      </w:r>
      <w:r w:rsidR="00610D4F">
        <w:t xml:space="preserve"> </w:t>
      </w:r>
      <w:r w:rsidR="00860947">
        <w:t>inputs (</w:t>
      </w:r>
      <w:r w:rsidR="00610D4F">
        <w:t xml:space="preserve"> </w:t>
      </w:r>
      <w:r w:rsidR="00860947">
        <w:t>e.g.</w:t>
      </w:r>
      <w:r w:rsidR="00610D4F">
        <w:t xml:space="preserve"> object recognition, email, </w:t>
      </w:r>
      <w:proofErr w:type="spellStart"/>
      <w:r w:rsidR="00610D4F">
        <w:t>etc</w:t>
      </w:r>
      <w:proofErr w:type="spellEnd"/>
      <w:r w:rsidR="00860947">
        <w:t>).  The system c</w:t>
      </w:r>
      <w:r w:rsidR="00610D4F">
        <w:t>ombines traditional workflow verification with</w:t>
      </w:r>
      <w:r w:rsidR="00C8058A">
        <w:t xml:space="preserve"> </w:t>
      </w:r>
      <w:r w:rsidR="00610D4F">
        <w:t>visua</w:t>
      </w:r>
      <w:r w:rsidR="00860947">
        <w:t xml:space="preserve">l </w:t>
      </w:r>
      <w:r w:rsidR="00C8058A">
        <w:t xml:space="preserve">2D  </w:t>
      </w:r>
      <w:r w:rsidR="00860947">
        <w:t>picture</w:t>
      </w:r>
      <w:r w:rsidR="00C8058A">
        <w:t xml:space="preserve"> input using</w:t>
      </w:r>
      <w:r w:rsidR="00860947">
        <w:t xml:space="preserve"> AI algorithms (e.g. image recognition) as part of the validation process. </w:t>
      </w:r>
    </w:p>
    <w:p w14:paraId="1E1BE368" w14:textId="77777777" w:rsidR="003243D3" w:rsidRDefault="003243D3" w:rsidP="00FD7F8C"/>
    <w:p w14:paraId="2EEFBF96" w14:textId="77777777" w:rsidR="003243D3" w:rsidRDefault="003243D3" w:rsidP="00FD7F8C">
      <w:r>
        <w:t>A project/task is defined (e.g. delivery of a carton of beer), a validation task is defined (</w:t>
      </w:r>
      <w:proofErr w:type="spellStart"/>
      <w:r>
        <w:t>e.g</w:t>
      </w:r>
      <w:proofErr w:type="spellEnd"/>
      <w:r>
        <w:t xml:space="preserve"> confirm receipt/delivery note, confirm picture of beer (using image recognition), </w:t>
      </w:r>
      <w:proofErr w:type="spellStart"/>
      <w:r>
        <w:t>etc</w:t>
      </w:r>
      <w:proofErr w:type="spellEnd"/>
      <w:r>
        <w:t xml:space="preserve">).  Validation input are selected (e.g. email from receiver confirming receipt, confirmation from algorithm on image match, </w:t>
      </w:r>
      <w:proofErr w:type="spellStart"/>
      <w:r>
        <w:t>etc</w:t>
      </w:r>
      <w:proofErr w:type="spellEnd"/>
      <w:r>
        <w:t>). Then final acceptance by stakeholder is given.</w:t>
      </w:r>
    </w:p>
    <w:p w14:paraId="3E9596D0" w14:textId="77777777" w:rsidR="003243D3" w:rsidRDefault="003243D3" w:rsidP="00FD7F8C"/>
    <w:p w14:paraId="0BC781AF" w14:textId="77777777" w:rsidR="003243D3" w:rsidRDefault="003243D3" w:rsidP="00FD7F8C">
      <w:r>
        <w:t>This system can be used in various system for validation of transactions, contracts, shipping logistics etc.  It combines the traditional workflow with AI input to improve validation process.</w:t>
      </w:r>
    </w:p>
    <w:p w14:paraId="7FC6BB10" w14:textId="77777777" w:rsidR="00AD1B30" w:rsidRDefault="00AD1B30"/>
    <w:p w14:paraId="06034043" w14:textId="77777777" w:rsidR="00610D4F" w:rsidRDefault="00610D4F"/>
    <w:p w14:paraId="45C51019" w14:textId="77777777" w:rsidR="00860947" w:rsidRPr="00860947" w:rsidRDefault="00860947">
      <w:pPr>
        <w:rPr>
          <w:b/>
          <w:u w:val="single"/>
        </w:rPr>
      </w:pPr>
      <w:r w:rsidRPr="00860947">
        <w:rPr>
          <w:b/>
          <w:u w:val="single"/>
        </w:rPr>
        <w:t>THE VALIDATION PROCESS (SEBOK)</w:t>
      </w:r>
    </w:p>
    <w:p w14:paraId="34076D0B" w14:textId="77777777" w:rsidR="00860947" w:rsidRDefault="00860947"/>
    <w:p w14:paraId="1BEF104C" w14:textId="77777777" w:rsidR="00610D4F" w:rsidRDefault="00610D4F"/>
    <w:bookmarkStart w:id="0" w:name="_GoBack"/>
    <w:p w14:paraId="3D50EA28" w14:textId="77777777" w:rsidR="00610D4F" w:rsidRPr="00610D4F" w:rsidRDefault="00610D4F" w:rsidP="00610D4F">
      <w:pPr>
        <w:rPr>
          <w:rFonts w:ascii="Times New Roman" w:eastAsia="Times New Roman" w:hAnsi="Times New Roman" w:cs="Times New Roman"/>
        </w:rPr>
      </w:pPr>
      <w:r w:rsidRPr="00610D4F">
        <w:rPr>
          <w:rFonts w:ascii="Times New Roman" w:eastAsia="Times New Roman" w:hAnsi="Times New Roman" w:cs="Times New Roman"/>
        </w:rPr>
        <w:fldChar w:fldCharType="begin"/>
      </w:r>
      <w:r w:rsidRPr="00610D4F">
        <w:rPr>
          <w:rFonts w:ascii="Times New Roman" w:eastAsia="Times New Roman" w:hAnsi="Times New Roman" w:cs="Times New Roman"/>
        </w:rPr>
        <w:instrText xml:space="preserve"> INCLUDEPICTURE "/var/folders/ht/fkblbx8n66v96m80x0vl053h39t9fd/T/com.microsoft.Word/WebArchiveCopyPasteTempFiles/Definition_and_usage_of_a_Validation_Action.png" \* MERGEFORMATINET </w:instrText>
      </w:r>
      <w:r w:rsidRPr="00610D4F">
        <w:rPr>
          <w:rFonts w:ascii="Times New Roman" w:eastAsia="Times New Roman" w:hAnsi="Times New Roman" w:cs="Times New Roman"/>
        </w:rPr>
        <w:fldChar w:fldCharType="separate"/>
      </w:r>
      <w:r w:rsidRPr="00610D4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B8B286" wp14:editId="18A56D96">
            <wp:extent cx="2247900" cy="2247900"/>
            <wp:effectExtent l="0" t="0" r="0" b="0"/>
            <wp:docPr id="1" name="Picture 1" descr="/var/folders/ht/fkblbx8n66v96m80x0vl053h39t9fd/T/com.microsoft.Word/WebArchiveCopyPasteTempFiles/Definition_and_usage_of_a_Validation_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t/fkblbx8n66v96m80x0vl053h39t9fd/T/com.microsoft.Word/WebArchiveCopyPasteTempFiles/Definition_and_usage_of_a_Validation_A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D4F">
        <w:rPr>
          <w:rFonts w:ascii="Times New Roman" w:eastAsia="Times New Roman" w:hAnsi="Times New Roman" w:cs="Times New Roman"/>
        </w:rPr>
        <w:fldChar w:fldCharType="end"/>
      </w:r>
      <w:bookmarkEnd w:id="0"/>
    </w:p>
    <w:p w14:paraId="6433E35C" w14:textId="77777777" w:rsidR="00610D4F" w:rsidRDefault="00610D4F">
      <w:r>
        <w:t>Definition and Usage of a validation action (</w:t>
      </w:r>
      <w:proofErr w:type="spellStart"/>
      <w:r>
        <w:fldChar w:fldCharType="begin"/>
      </w:r>
      <w:r>
        <w:instrText xml:space="preserve"> HYPERLINK "https://www.sebokwiki.org/wiki/File:Definition_and_usage_of_a_Validation_Action.png" </w:instrText>
      </w:r>
      <w:r>
        <w:fldChar w:fldCharType="separate"/>
      </w:r>
      <w:r w:rsidRPr="00610D4F">
        <w:rPr>
          <w:rStyle w:val="Hyperlink"/>
        </w:rPr>
        <w:t>SEBoK</w:t>
      </w:r>
      <w:proofErr w:type="spellEnd"/>
      <w:r w:rsidRPr="00610D4F">
        <w:rPr>
          <w:rStyle w:val="Hyperlink"/>
        </w:rPr>
        <w:t xml:space="preserve"> Original</w:t>
      </w:r>
      <w:r>
        <w:fldChar w:fldCharType="end"/>
      </w:r>
      <w:r>
        <w:t>)</w:t>
      </w:r>
    </w:p>
    <w:p w14:paraId="35A630AA" w14:textId="77777777" w:rsidR="00610D4F" w:rsidRDefault="000C40FF" w:rsidP="00610D4F">
      <w:hyperlink r:id="rId6" w:history="1">
        <w:r w:rsidR="00860947" w:rsidRPr="00250257">
          <w:rPr>
            <w:rStyle w:val="Hyperlink"/>
          </w:rPr>
          <w:t>https://www.sebokwiki.org/wiki/System_Validation</w:t>
        </w:r>
      </w:hyperlink>
    </w:p>
    <w:p w14:paraId="43A5C758" w14:textId="77777777" w:rsidR="00860947" w:rsidRDefault="00860947" w:rsidP="00610D4F"/>
    <w:p w14:paraId="49DD4FCA" w14:textId="77777777" w:rsidR="003243D3" w:rsidRDefault="003243D3" w:rsidP="00610D4F">
      <w:pPr>
        <w:rPr>
          <w:b/>
          <w:u w:val="single"/>
        </w:rPr>
      </w:pPr>
    </w:p>
    <w:p w14:paraId="4A4AC389" w14:textId="77777777" w:rsidR="003243D3" w:rsidRDefault="003243D3" w:rsidP="00610D4F">
      <w:pPr>
        <w:rPr>
          <w:b/>
          <w:u w:val="single"/>
        </w:rPr>
      </w:pPr>
    </w:p>
    <w:p w14:paraId="313C3FBA" w14:textId="77777777" w:rsidR="00FD7F8C" w:rsidRPr="00860947" w:rsidRDefault="00860947" w:rsidP="00610D4F">
      <w:pPr>
        <w:rPr>
          <w:b/>
          <w:u w:val="single"/>
        </w:rPr>
      </w:pPr>
      <w:r w:rsidRPr="00860947">
        <w:rPr>
          <w:b/>
          <w:u w:val="single"/>
        </w:rPr>
        <w:t>USER INTERACTION</w:t>
      </w:r>
    </w:p>
    <w:p w14:paraId="6F659E0E" w14:textId="77777777" w:rsidR="00FD7F8C" w:rsidRDefault="00DD0A12" w:rsidP="00610D4F">
      <w:r>
        <w:t>The users of the system will include the stakeholders/approvers that provide the validation required and the nature of the validation, the system that automatically validates, the owners/implementers of the task that will provide objective validation evidence, the system administrator that inputs the tasks.</w:t>
      </w:r>
    </w:p>
    <w:p w14:paraId="286D76F9" w14:textId="77777777" w:rsidR="00DD0A12" w:rsidRDefault="00DD0A12" w:rsidP="00610D4F"/>
    <w:p w14:paraId="0A79F9EA" w14:textId="77777777" w:rsidR="00EF08C6" w:rsidRDefault="00610D4F">
      <w:r>
        <w:t xml:space="preserve">User/System: </w:t>
      </w:r>
    </w:p>
    <w:p w14:paraId="0475361E" w14:textId="77777777" w:rsidR="00EF08C6" w:rsidRDefault="00EF08C6" w:rsidP="00EF08C6">
      <w:pPr>
        <w:pStyle w:val="ListParagraph"/>
        <w:numPr>
          <w:ilvl w:val="0"/>
          <w:numId w:val="2"/>
        </w:numPr>
      </w:pPr>
      <w:r>
        <w:t>Defines projects/new services to be carried out</w:t>
      </w:r>
    </w:p>
    <w:p w14:paraId="1FA9C18A" w14:textId="77777777" w:rsidR="00860947" w:rsidRDefault="00860947" w:rsidP="00860947">
      <w:pPr>
        <w:pStyle w:val="ListParagraph"/>
        <w:numPr>
          <w:ilvl w:val="0"/>
          <w:numId w:val="2"/>
        </w:numPr>
      </w:pPr>
      <w:r>
        <w:t>Defines validation tasks</w:t>
      </w:r>
    </w:p>
    <w:p w14:paraId="4E729E27" w14:textId="77777777" w:rsidR="00FD7F8C" w:rsidRDefault="00FD7F8C" w:rsidP="00EF08C6">
      <w:pPr>
        <w:pStyle w:val="ListParagraph"/>
        <w:numPr>
          <w:ilvl w:val="0"/>
          <w:numId w:val="2"/>
        </w:numPr>
      </w:pPr>
      <w:r>
        <w:t>Defines validation types</w:t>
      </w:r>
    </w:p>
    <w:p w14:paraId="1E2A21E6" w14:textId="77777777" w:rsidR="00EF08C6" w:rsidRDefault="00EF08C6" w:rsidP="00EF08C6">
      <w:pPr>
        <w:pStyle w:val="ListParagraph"/>
        <w:numPr>
          <w:ilvl w:val="0"/>
          <w:numId w:val="2"/>
        </w:numPr>
      </w:pPr>
      <w:r>
        <w:t xml:space="preserve">Defines input of validation e.g. pictures, email, </w:t>
      </w:r>
    </w:p>
    <w:p w14:paraId="51634554" w14:textId="77777777" w:rsidR="00FD7F8C" w:rsidRDefault="00FD7F8C" w:rsidP="00EF08C6">
      <w:pPr>
        <w:pStyle w:val="ListParagraph"/>
        <w:numPr>
          <w:ilvl w:val="0"/>
          <w:numId w:val="2"/>
        </w:numPr>
      </w:pPr>
      <w:r>
        <w:t>Defines approvers/stakeholders</w:t>
      </w:r>
    </w:p>
    <w:p w14:paraId="68677A02" w14:textId="77777777" w:rsidR="00EF08C6" w:rsidRDefault="00EF08C6"/>
    <w:p w14:paraId="64C09E67" w14:textId="77777777" w:rsidR="00EF08C6" w:rsidRDefault="00AD1B30">
      <w:r>
        <w:t>User</w:t>
      </w:r>
      <w:r w:rsidR="00610D4F">
        <w:t>/System</w:t>
      </w:r>
      <w:r>
        <w:t>:</w:t>
      </w:r>
    </w:p>
    <w:p w14:paraId="4C89C30A" w14:textId="77777777" w:rsidR="00FD7F8C" w:rsidRDefault="00FD7F8C" w:rsidP="00FD7F8C">
      <w:pPr>
        <w:pStyle w:val="ListParagraph"/>
        <w:numPr>
          <w:ilvl w:val="0"/>
          <w:numId w:val="3"/>
        </w:numPr>
      </w:pPr>
      <w:r>
        <w:t>Creates projects/new services to be carried out</w:t>
      </w:r>
    </w:p>
    <w:p w14:paraId="5C0C2681" w14:textId="77777777" w:rsidR="00FD7F8C" w:rsidRDefault="00FD7F8C" w:rsidP="00FD7F8C">
      <w:pPr>
        <w:pStyle w:val="ListParagraph"/>
        <w:numPr>
          <w:ilvl w:val="0"/>
          <w:numId w:val="3"/>
        </w:numPr>
      </w:pPr>
      <w:r>
        <w:t>Defines validation types</w:t>
      </w:r>
    </w:p>
    <w:p w14:paraId="592E14D4" w14:textId="77777777" w:rsidR="00FD7F8C" w:rsidRDefault="00FD7F8C" w:rsidP="00FD7F8C">
      <w:pPr>
        <w:pStyle w:val="ListParagraph"/>
        <w:numPr>
          <w:ilvl w:val="0"/>
          <w:numId w:val="3"/>
        </w:numPr>
      </w:pPr>
      <w:r>
        <w:t>Defines validation tasks</w:t>
      </w:r>
    </w:p>
    <w:p w14:paraId="57E1ED6B" w14:textId="77777777" w:rsidR="00FD7F8C" w:rsidRDefault="00FD7F8C" w:rsidP="00FD7F8C">
      <w:pPr>
        <w:pStyle w:val="ListParagraph"/>
        <w:numPr>
          <w:ilvl w:val="0"/>
          <w:numId w:val="3"/>
        </w:numPr>
      </w:pPr>
      <w:r>
        <w:t xml:space="preserve">Defines input of validation e.g. pictures, email, </w:t>
      </w:r>
    </w:p>
    <w:p w14:paraId="115E0B00" w14:textId="77777777" w:rsidR="00FD7F8C" w:rsidRPr="00FD7F8C" w:rsidRDefault="00FD7F8C" w:rsidP="00FD7F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Selects approver</w:t>
      </w:r>
    </w:p>
    <w:p w14:paraId="5FD8AC68" w14:textId="77777777" w:rsidR="00AD1B30" w:rsidRPr="00AD1B30" w:rsidRDefault="00FD7F8C" w:rsidP="00AD1B3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Provides</w:t>
      </w:r>
      <w:r w:rsidR="00AD1B30" w:rsidRPr="00AD1B30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of objective evidence</w:t>
      </w:r>
    </w:p>
    <w:p w14:paraId="165AEE78" w14:textId="77777777" w:rsidR="00610D4F" w:rsidRDefault="00610D4F" w:rsidP="00610D4F">
      <w:r>
        <w:t xml:space="preserve">User/System: </w:t>
      </w:r>
    </w:p>
    <w:p w14:paraId="397B3F85" w14:textId="77777777" w:rsidR="00610D4F" w:rsidRDefault="00610D4F" w:rsidP="00610D4F">
      <w:pPr>
        <w:pStyle w:val="ListParagraph"/>
        <w:numPr>
          <w:ilvl w:val="0"/>
          <w:numId w:val="2"/>
        </w:numPr>
      </w:pPr>
      <w:r>
        <w:t>Confirms completion of the job</w:t>
      </w:r>
    </w:p>
    <w:p w14:paraId="4840A78F" w14:textId="77777777" w:rsidR="00610D4F" w:rsidRDefault="00610D4F" w:rsidP="00610D4F">
      <w:pPr>
        <w:pStyle w:val="ListParagraph"/>
        <w:numPr>
          <w:ilvl w:val="0"/>
          <w:numId w:val="2"/>
        </w:numPr>
      </w:pPr>
      <w:r>
        <w:t>Requests for verification</w:t>
      </w:r>
    </w:p>
    <w:p w14:paraId="7368F568" w14:textId="77777777" w:rsidR="00FD7F8C" w:rsidRDefault="00FD7F8C" w:rsidP="00FD7F8C">
      <w:pPr>
        <w:pStyle w:val="ListParagraph"/>
        <w:numPr>
          <w:ilvl w:val="0"/>
          <w:numId w:val="2"/>
        </w:numPr>
      </w:pPr>
      <w:r>
        <w:t>Approves verification</w:t>
      </w:r>
    </w:p>
    <w:p w14:paraId="1C9B9C88" w14:textId="77777777" w:rsidR="00FD7F8C" w:rsidRDefault="00FD7F8C" w:rsidP="00FD7F8C">
      <w:r>
        <w:t>System</w:t>
      </w:r>
    </w:p>
    <w:p w14:paraId="18D0C9BA" w14:textId="77777777" w:rsidR="00FD7F8C" w:rsidRDefault="00FD7F8C" w:rsidP="00FD7F8C">
      <w:pPr>
        <w:pStyle w:val="ListParagraph"/>
        <w:numPr>
          <w:ilvl w:val="0"/>
          <w:numId w:val="2"/>
        </w:numPr>
      </w:pPr>
      <w:r>
        <w:t>Confirms validation type, tasks and inputs</w:t>
      </w:r>
    </w:p>
    <w:p w14:paraId="1CD7A084" w14:textId="77777777" w:rsidR="00FD7F8C" w:rsidRDefault="00FD7F8C" w:rsidP="00FD7F8C">
      <w:pPr>
        <w:pStyle w:val="ListParagraph"/>
        <w:numPr>
          <w:ilvl w:val="0"/>
          <w:numId w:val="2"/>
        </w:numPr>
      </w:pPr>
      <w:r>
        <w:t>Checks evidence against database / algorithm</w:t>
      </w:r>
    </w:p>
    <w:p w14:paraId="1735A76C" w14:textId="77777777" w:rsidR="00EF08C6" w:rsidRDefault="00FD7F8C" w:rsidP="00860947">
      <w:pPr>
        <w:pStyle w:val="ListParagraph"/>
        <w:numPr>
          <w:ilvl w:val="0"/>
          <w:numId w:val="2"/>
        </w:numPr>
      </w:pPr>
      <w:r>
        <w:t>Sends to approver</w:t>
      </w:r>
    </w:p>
    <w:p w14:paraId="006487F2" w14:textId="77777777" w:rsidR="00860947" w:rsidRDefault="00860947" w:rsidP="00860947"/>
    <w:p w14:paraId="2BBFFAC0" w14:textId="77777777" w:rsidR="00860947" w:rsidRDefault="003243D3" w:rsidP="00860947">
      <w:pPr>
        <w:rPr>
          <w:b/>
          <w:u w:val="single"/>
        </w:rPr>
      </w:pPr>
      <w:r w:rsidRPr="003243D3">
        <w:rPr>
          <w:b/>
          <w:u w:val="single"/>
        </w:rPr>
        <w:t>SYSTEM REQUIREMENTS</w:t>
      </w:r>
    </w:p>
    <w:p w14:paraId="7F035530" w14:textId="77777777" w:rsidR="003243D3" w:rsidRPr="003243D3" w:rsidRDefault="003243D3" w:rsidP="00860947">
      <w:pPr>
        <w:rPr>
          <w:b/>
          <w:u w:val="single"/>
        </w:rPr>
      </w:pPr>
    </w:p>
    <w:p w14:paraId="3DE81EEE" w14:textId="77777777" w:rsidR="00860947" w:rsidRDefault="00860947" w:rsidP="00860947">
      <w:pPr>
        <w:pStyle w:val="ListParagraph"/>
        <w:numPr>
          <w:ilvl w:val="0"/>
          <w:numId w:val="2"/>
        </w:numPr>
      </w:pPr>
      <w:r>
        <w:t>Web based application</w:t>
      </w:r>
    </w:p>
    <w:p w14:paraId="0CF75A1E" w14:textId="77777777" w:rsidR="00860947" w:rsidRDefault="00860947" w:rsidP="00860947">
      <w:pPr>
        <w:pStyle w:val="ListParagraph"/>
        <w:numPr>
          <w:ilvl w:val="0"/>
          <w:numId w:val="2"/>
        </w:numPr>
      </w:pPr>
      <w:r>
        <w:t>OS will be for windows</w:t>
      </w:r>
    </w:p>
    <w:p w14:paraId="0848F995" w14:textId="77777777" w:rsidR="00860947" w:rsidRDefault="002F02FF" w:rsidP="00860947">
      <w:pPr>
        <w:pStyle w:val="ListParagraph"/>
        <w:numPr>
          <w:ilvl w:val="0"/>
          <w:numId w:val="2"/>
        </w:numPr>
      </w:pPr>
      <w:r>
        <w:t xml:space="preserve">Program </w:t>
      </w:r>
      <w:r w:rsidR="00860947">
        <w:t>will be Java</w:t>
      </w:r>
    </w:p>
    <w:p w14:paraId="729B83F2" w14:textId="77777777" w:rsidR="00860947" w:rsidRDefault="00860947" w:rsidP="00860947"/>
    <w:p w14:paraId="5321CB4E" w14:textId="77777777" w:rsidR="00860947" w:rsidRDefault="00860947" w:rsidP="00860947">
      <w:pPr>
        <w:rPr>
          <w:b/>
        </w:rPr>
      </w:pPr>
      <w:r w:rsidRPr="003243D3">
        <w:rPr>
          <w:b/>
        </w:rPr>
        <w:t>APPLICATION DESIGNERS</w:t>
      </w:r>
    </w:p>
    <w:p w14:paraId="52815ADB" w14:textId="77777777" w:rsidR="003243D3" w:rsidRPr="003243D3" w:rsidRDefault="003243D3" w:rsidP="00860947">
      <w:pPr>
        <w:rPr>
          <w:b/>
        </w:rPr>
      </w:pPr>
    </w:p>
    <w:p w14:paraId="47877680" w14:textId="77777777" w:rsidR="00860947" w:rsidRDefault="00860947" w:rsidP="00860947">
      <w:pPr>
        <w:pStyle w:val="ListParagraph"/>
        <w:numPr>
          <w:ilvl w:val="0"/>
          <w:numId w:val="2"/>
        </w:numPr>
      </w:pPr>
      <w:proofErr w:type="spellStart"/>
      <w:r>
        <w:t>Miebaka</w:t>
      </w:r>
      <w:proofErr w:type="spellEnd"/>
      <w:r>
        <w:t xml:space="preserve"> Toby</w:t>
      </w:r>
    </w:p>
    <w:p w14:paraId="32D9D867" w14:textId="77777777" w:rsidR="00860947" w:rsidRPr="00860947" w:rsidRDefault="00860947" w:rsidP="0086094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Alonso Velazquez-</w:t>
      </w:r>
      <w:proofErr w:type="spellStart"/>
      <w:r>
        <w:rPr>
          <w:rFonts w:ascii="Times New Roman" w:eastAsia="Times New Roman" w:hAnsi="Times New Roman" w:cs="Times New Roman"/>
        </w:rPr>
        <w:t>Lizcano</w:t>
      </w:r>
      <w:proofErr w:type="spellEnd"/>
    </w:p>
    <w:p w14:paraId="6A4FC154" w14:textId="77777777" w:rsidR="00860947" w:rsidRDefault="00860947" w:rsidP="00860947">
      <w:pPr>
        <w:ind w:left="360"/>
      </w:pPr>
    </w:p>
    <w:sectPr w:rsidR="00860947" w:rsidSect="00A3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384A"/>
    <w:multiLevelType w:val="hybridMultilevel"/>
    <w:tmpl w:val="7306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0CD8"/>
    <w:multiLevelType w:val="hybridMultilevel"/>
    <w:tmpl w:val="BEE0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459A2"/>
    <w:multiLevelType w:val="hybridMultilevel"/>
    <w:tmpl w:val="BB4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C4"/>
    <w:rsid w:val="000C40FF"/>
    <w:rsid w:val="00294497"/>
    <w:rsid w:val="002F02FF"/>
    <w:rsid w:val="003243D3"/>
    <w:rsid w:val="003B3201"/>
    <w:rsid w:val="00610D4F"/>
    <w:rsid w:val="00660913"/>
    <w:rsid w:val="0076348E"/>
    <w:rsid w:val="007869C4"/>
    <w:rsid w:val="007E5F6C"/>
    <w:rsid w:val="00860947"/>
    <w:rsid w:val="00A3371D"/>
    <w:rsid w:val="00AD1B30"/>
    <w:rsid w:val="00BE00CA"/>
    <w:rsid w:val="00C8058A"/>
    <w:rsid w:val="00DD0A12"/>
    <w:rsid w:val="00EA27DF"/>
    <w:rsid w:val="00EF08C6"/>
    <w:rsid w:val="00F06F20"/>
    <w:rsid w:val="00FD7F8C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37AF4"/>
  <w15:chartTrackingRefBased/>
  <w15:docId w15:val="{887DA596-6E84-9547-9AF1-D2092D78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F0839"/>
    <w:pPr>
      <w:spacing w:before="120" w:line="360" w:lineRule="auto"/>
      <w:jc w:val="both"/>
    </w:pPr>
    <w:rPr>
      <w:rFonts w:ascii="Arial" w:hAnsi="Arial" w:cstheme="minorHAnsi"/>
      <w:bCs/>
      <w:i/>
      <w:iCs/>
      <w:sz w:val="22"/>
    </w:rPr>
  </w:style>
  <w:style w:type="paragraph" w:styleId="ListParagraph">
    <w:name w:val="List Paragraph"/>
    <w:basedOn w:val="Normal"/>
    <w:uiPriority w:val="34"/>
    <w:qFormat/>
    <w:rsid w:val="00EF0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4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C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0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bokwiki.org/wiki/System_Valid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Miebaka Toby</dc:creator>
  <cp:keywords/>
  <dc:description/>
  <cp:lastModifiedBy>Microsoft Office User</cp:lastModifiedBy>
  <cp:revision>3</cp:revision>
  <dcterms:created xsi:type="dcterms:W3CDTF">2019-02-05T03:31:00Z</dcterms:created>
  <dcterms:modified xsi:type="dcterms:W3CDTF">2019-02-17T17:07:00Z</dcterms:modified>
</cp:coreProperties>
</file>