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4FD0" w14:textId="77777777" w:rsidR="00221047" w:rsidRPr="00F52575" w:rsidRDefault="003C4D50">
      <w:pPr>
        <w:rPr>
          <w:b/>
          <w:bCs/>
        </w:rPr>
      </w:pPr>
      <w:r w:rsidRPr="00F52575">
        <w:rPr>
          <w:b/>
          <w:bCs/>
        </w:rPr>
        <w:t>Use case:</w:t>
      </w:r>
    </w:p>
    <w:p w14:paraId="49F9B195" w14:textId="77777777" w:rsidR="003C4D50" w:rsidRDefault="002516F1">
      <w:r w:rsidRPr="002516F1">
        <w:rPr>
          <w:noProof/>
        </w:rPr>
        <w:drawing>
          <wp:inline distT="0" distB="0" distL="0" distR="0" wp14:anchorId="5A661BD1" wp14:editId="1A460A94">
            <wp:extent cx="4010585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4DD" w14:textId="77777777" w:rsidR="009B3F74" w:rsidRDefault="009B3F74"/>
    <w:p w14:paraId="2CDBBCB2" w14:textId="77777777" w:rsidR="009B3F74" w:rsidRDefault="009B3F74"/>
    <w:p w14:paraId="04E2CB2A" w14:textId="77777777" w:rsidR="009B3F74" w:rsidRDefault="009B3F74"/>
    <w:p w14:paraId="0B98BD36" w14:textId="77777777" w:rsidR="009B3F74" w:rsidRDefault="009B3F74"/>
    <w:p w14:paraId="7D9F87DF" w14:textId="77777777" w:rsidR="009B3F74" w:rsidRDefault="009B3F74"/>
    <w:p w14:paraId="6C2C6C3F" w14:textId="77777777" w:rsidR="009B3F74" w:rsidRDefault="009B3F74"/>
    <w:p w14:paraId="7F419F00" w14:textId="77777777" w:rsidR="009B3F74" w:rsidRDefault="009B3F74"/>
    <w:p w14:paraId="137DB56B" w14:textId="77777777" w:rsidR="009B3F74" w:rsidRDefault="009B3F74"/>
    <w:p w14:paraId="58A58B6F" w14:textId="77777777" w:rsidR="009B3F74" w:rsidRDefault="009B3F74"/>
    <w:p w14:paraId="61E2F8B0" w14:textId="77777777" w:rsidR="009B3F74" w:rsidRDefault="009B3F74"/>
    <w:p w14:paraId="5B6B7032" w14:textId="77777777" w:rsidR="009B3F74" w:rsidRDefault="009B3F74"/>
    <w:p w14:paraId="43BC1C75" w14:textId="77777777" w:rsidR="009B3F74" w:rsidRDefault="009B3F74"/>
    <w:p w14:paraId="229C9CBB" w14:textId="77777777" w:rsidR="009B3F74" w:rsidRDefault="009B3F74"/>
    <w:p w14:paraId="6D357ECF" w14:textId="77777777" w:rsidR="002516F1" w:rsidRPr="00F52575" w:rsidRDefault="00371EF7">
      <w:pPr>
        <w:rPr>
          <w:b/>
          <w:bCs/>
        </w:rPr>
      </w:pPr>
      <w:r w:rsidRPr="00F52575">
        <w:rPr>
          <w:b/>
          <w:bCs/>
        </w:rPr>
        <w:lastRenderedPageBreak/>
        <w:t>Sequence Diagram:</w:t>
      </w:r>
    </w:p>
    <w:p w14:paraId="384EB2FA" w14:textId="77777777" w:rsidR="00371EF7" w:rsidRDefault="009B3F74">
      <w:r>
        <w:t>Player:</w:t>
      </w:r>
    </w:p>
    <w:p w14:paraId="3E34EA53" w14:textId="77777777" w:rsidR="00371EF7" w:rsidRDefault="00371EF7">
      <w:r w:rsidRPr="00371EF7">
        <w:rPr>
          <w:noProof/>
        </w:rPr>
        <w:drawing>
          <wp:inline distT="0" distB="0" distL="0" distR="0" wp14:anchorId="0C108797" wp14:editId="712E6BB1">
            <wp:extent cx="4153480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343" w14:textId="77777777" w:rsidR="00371EF7" w:rsidRPr="00F52575" w:rsidRDefault="00BE7802">
      <w:pPr>
        <w:rPr>
          <w:b/>
          <w:bCs/>
        </w:rPr>
      </w:pPr>
      <w:r w:rsidRPr="00F52575">
        <w:rPr>
          <w:b/>
          <w:bCs/>
        </w:rPr>
        <w:t>Class Diagram:</w:t>
      </w:r>
    </w:p>
    <w:p w14:paraId="339CF467" w14:textId="77777777" w:rsidR="00BE7802" w:rsidRDefault="00BE7802">
      <w:r w:rsidRPr="00BE7802">
        <w:rPr>
          <w:noProof/>
        </w:rPr>
        <w:drawing>
          <wp:inline distT="0" distB="0" distL="0" distR="0" wp14:anchorId="1CE65C37" wp14:editId="4C6C67A5">
            <wp:extent cx="4582164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DCB3" w14:textId="77777777" w:rsidR="008E221E" w:rsidRDefault="008E221E"/>
    <w:p w14:paraId="17178B3B" w14:textId="77777777" w:rsidR="008E221E" w:rsidRDefault="008E221E"/>
    <w:p w14:paraId="7D4525DB" w14:textId="77777777" w:rsidR="00371EF7" w:rsidRDefault="00371EF7"/>
    <w:p w14:paraId="60CA3113" w14:textId="77777777" w:rsidR="00371EF7" w:rsidRDefault="00371EF7"/>
    <w:p w14:paraId="47C9A31B" w14:textId="77777777" w:rsidR="00371EF7" w:rsidRPr="00F52575" w:rsidRDefault="00017A3B">
      <w:pPr>
        <w:rPr>
          <w:b/>
          <w:bCs/>
        </w:rPr>
      </w:pPr>
      <w:r w:rsidRPr="00F52575">
        <w:rPr>
          <w:b/>
          <w:bCs/>
        </w:rPr>
        <w:t>Activity Diagram:</w:t>
      </w:r>
    </w:p>
    <w:p w14:paraId="1D8330A8" w14:textId="77777777" w:rsidR="00017A3B" w:rsidRDefault="00017A3B">
      <w:r w:rsidRPr="00017A3B">
        <w:rPr>
          <w:noProof/>
        </w:rPr>
        <w:drawing>
          <wp:inline distT="0" distB="0" distL="0" distR="0" wp14:anchorId="75D11196" wp14:editId="709C8FDD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B72" w14:textId="77777777" w:rsidR="009B3F74" w:rsidRDefault="009B3F74"/>
    <w:p w14:paraId="2D8820FB" w14:textId="77777777" w:rsidR="009B3F74" w:rsidRDefault="009B3F74"/>
    <w:sectPr w:rsidR="009B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E00"/>
    <w:multiLevelType w:val="hybridMultilevel"/>
    <w:tmpl w:val="BB2068A4"/>
    <w:lvl w:ilvl="0" w:tplc="75F83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6DDD"/>
    <w:multiLevelType w:val="hybridMultilevel"/>
    <w:tmpl w:val="35E4C0EA"/>
    <w:lvl w:ilvl="0" w:tplc="0E80C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D50"/>
    <w:rsid w:val="00017A3B"/>
    <w:rsid w:val="00131DD2"/>
    <w:rsid w:val="00221047"/>
    <w:rsid w:val="002516F1"/>
    <w:rsid w:val="00371EF7"/>
    <w:rsid w:val="003C4D50"/>
    <w:rsid w:val="0054743B"/>
    <w:rsid w:val="007B3270"/>
    <w:rsid w:val="007E42DF"/>
    <w:rsid w:val="008E221E"/>
    <w:rsid w:val="00960DF3"/>
    <w:rsid w:val="009B3F74"/>
    <w:rsid w:val="00AC5FF8"/>
    <w:rsid w:val="00BE7802"/>
    <w:rsid w:val="00CF0352"/>
    <w:rsid w:val="00EB43C6"/>
    <w:rsid w:val="00EF5EC8"/>
    <w:rsid w:val="00F52575"/>
    <w:rsid w:val="00FE1D7E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F85A"/>
  <w15:chartTrackingRefBased/>
  <w15:docId w15:val="{A19012BF-0927-46CC-A495-1470115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5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Sohail Iftikhar</cp:lastModifiedBy>
  <cp:revision>9</cp:revision>
  <dcterms:created xsi:type="dcterms:W3CDTF">2020-08-03T15:42:00Z</dcterms:created>
  <dcterms:modified xsi:type="dcterms:W3CDTF">2020-08-04T11:03:00Z</dcterms:modified>
</cp:coreProperties>
</file>