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3F370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3F370D" w:rsidRDefault="00054D3A" w:rsidP="008E10E3">
            <w:pPr>
              <w:spacing w:after="0" w:line="240" w:lineRule="auto"/>
              <w:rPr>
                <w:rFonts w:ascii="Segoe UI" w:hAnsi="Segoe UI" w:cs="Segoe UI"/>
              </w:rPr>
            </w:pPr>
            <w:r w:rsidRPr="003F370D">
              <w:rPr>
                <w:rFonts w:ascii="Segoe UI" w:hAnsi="Segoe UI" w:cs="Segoe UI"/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46FDCC19" w:rsidR="000405A9" w:rsidRPr="003F370D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F370D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2066D3" w:rsidRPr="003F370D">
              <w:rPr>
                <w:rFonts w:ascii="Segoe UI" w:hAnsi="Segoe UI" w:cs="Segoe UI"/>
                <w:b/>
                <w:sz w:val="28"/>
                <w:szCs w:val="24"/>
              </w:rPr>
              <w:t>COMPUTER ENGINEERING</w:t>
            </w:r>
            <w:r w:rsidRPr="003F370D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17798ABB" w:rsidR="00457546" w:rsidRPr="003F370D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3F370D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245649" w:rsidRPr="003F370D">
        <w:rPr>
          <w:rFonts w:ascii="Segoe UI" w:hAnsi="Segoe UI" w:cs="Segoe UI"/>
          <w:b/>
          <w:sz w:val="28"/>
          <w:szCs w:val="28"/>
        </w:rPr>
        <w:t>0</w:t>
      </w:r>
      <w:r w:rsidR="00BD3578">
        <w:rPr>
          <w:rFonts w:ascii="Segoe UI" w:hAnsi="Segoe UI" w:cs="Segoe UI"/>
          <w:b/>
          <w:sz w:val="28"/>
          <w:szCs w:val="28"/>
        </w:rPr>
        <w:t>6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3F370D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12BE7D04" w:rsidR="00973A65" w:rsidRPr="003F370D" w:rsidRDefault="00071AC1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B</w:t>
            </w:r>
            <w:r w:rsidR="0011516A" w:rsidRPr="003F370D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Pr="003F370D">
              <w:rPr>
                <w:rFonts w:ascii="Segoe UI" w:hAnsi="Segoe UI" w:cs="Segoe UI"/>
                <w:sz w:val="24"/>
                <w:szCs w:val="24"/>
              </w:rPr>
              <w:t>VII</w:t>
            </w:r>
            <w:r w:rsidR="00973A65" w:rsidRPr="003F370D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 w:rsidRPr="003F370D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3F370D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22812EF" w:rsidR="00973A65" w:rsidRPr="003F370D" w:rsidRDefault="003F370D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Big Data Analysis</w:t>
            </w:r>
          </w:p>
        </w:tc>
      </w:tr>
      <w:tr w:rsidR="00973A65" w:rsidRPr="003F370D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5495139" w:rsidR="00973A65" w:rsidRPr="003F370D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3F370D" w:rsidRPr="003F370D">
              <w:rPr>
                <w:rFonts w:ascii="Segoe UI" w:hAnsi="Segoe UI" w:cs="Segoe UI"/>
                <w:sz w:val="24"/>
                <w:szCs w:val="24"/>
              </w:rPr>
              <w:t xml:space="preserve">Pankaj </w:t>
            </w:r>
            <w:proofErr w:type="spellStart"/>
            <w:r w:rsidR="003F370D" w:rsidRPr="003F370D">
              <w:rPr>
                <w:rFonts w:ascii="Segoe UI" w:hAnsi="Segoe UI" w:cs="Segoe UI"/>
                <w:sz w:val="24"/>
                <w:szCs w:val="24"/>
              </w:rPr>
              <w:t>Vanvari</w:t>
            </w:r>
            <w:proofErr w:type="spellEnd"/>
          </w:p>
        </w:tc>
      </w:tr>
      <w:tr w:rsidR="003F370D" w:rsidRPr="003F370D" w14:paraId="705676E5" w14:textId="77777777" w:rsidTr="009718AA">
        <w:tc>
          <w:tcPr>
            <w:tcW w:w="3261" w:type="dxa"/>
            <w:vAlign w:val="center"/>
          </w:tcPr>
          <w:p w14:paraId="4A970550" w14:textId="358482A7" w:rsidR="003F370D" w:rsidRPr="003F370D" w:rsidRDefault="003F370D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Lab Professor In-charge</w:t>
            </w:r>
          </w:p>
        </w:tc>
        <w:tc>
          <w:tcPr>
            <w:tcW w:w="5981" w:type="dxa"/>
            <w:vAlign w:val="center"/>
          </w:tcPr>
          <w:p w14:paraId="1EB3BC96" w14:textId="6A7B971B" w:rsidR="003F370D" w:rsidRPr="003F370D" w:rsidRDefault="003F370D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Dr. Umesh Kulkarni</w:t>
            </w:r>
          </w:p>
        </w:tc>
      </w:tr>
      <w:tr w:rsidR="0011516A" w:rsidRPr="003F370D" w14:paraId="5561BEF6" w14:textId="77777777" w:rsidTr="009718AA">
        <w:tc>
          <w:tcPr>
            <w:tcW w:w="3261" w:type="dxa"/>
            <w:vAlign w:val="center"/>
          </w:tcPr>
          <w:p w14:paraId="6FFA8848" w14:textId="58295CAE" w:rsidR="0011516A" w:rsidRPr="003F370D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Academic Year</w:t>
            </w:r>
          </w:p>
        </w:tc>
        <w:tc>
          <w:tcPr>
            <w:tcW w:w="5981" w:type="dxa"/>
            <w:vAlign w:val="center"/>
          </w:tcPr>
          <w:p w14:paraId="794B35F4" w14:textId="63A500EF" w:rsidR="0011516A" w:rsidRPr="003F370D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2024-25</w:t>
            </w:r>
          </w:p>
        </w:tc>
      </w:tr>
    </w:tbl>
    <w:p w14:paraId="21E7BDCF" w14:textId="77777777" w:rsidR="00973A65" w:rsidRPr="003F370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3F370D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73EBDD9C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F370D" w:rsidRPr="003F370D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3F370D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61A3D3E" w:rsidR="00973A65" w:rsidRPr="003F370D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3F370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3F370D" w:rsidRPr="003F370D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Pr="003F370D" w:rsidRDefault="00973A65" w:rsidP="00973A65">
      <w:pPr>
        <w:pStyle w:val="NormalWeb"/>
        <w:rPr>
          <w:rFonts w:ascii="Segoe UI" w:hAnsi="Segoe UI" w:cs="Segoe UI"/>
          <w:b/>
        </w:rPr>
      </w:pPr>
    </w:p>
    <w:p w14:paraId="4F0C65AC" w14:textId="067B2ACD" w:rsidR="003058C8" w:rsidRDefault="00973A65" w:rsidP="00C86F5B">
      <w:pPr>
        <w:pStyle w:val="NormalWeb"/>
        <w:rPr>
          <w:rFonts w:ascii="Segoe UI" w:hAnsi="Segoe UI" w:cs="Segoe UI"/>
          <w:bCs/>
        </w:rPr>
      </w:pPr>
      <w:r w:rsidRPr="003F370D">
        <w:rPr>
          <w:rFonts w:ascii="Segoe UI" w:hAnsi="Segoe UI" w:cs="Segoe UI"/>
          <w:b/>
        </w:rPr>
        <w:t xml:space="preserve">Title: </w:t>
      </w:r>
      <w:r w:rsidR="00BD3578" w:rsidRPr="00BD3578">
        <w:rPr>
          <w:rFonts w:ascii="Segoe UI" w:hAnsi="Segoe UI" w:cs="Segoe UI"/>
          <w:bCs/>
        </w:rPr>
        <w:t xml:space="preserve">Community detection </w:t>
      </w:r>
      <w:r w:rsidR="00BD3578" w:rsidRPr="00BD3578">
        <w:rPr>
          <w:rFonts w:ascii="Segoe UI" w:hAnsi="Segoe UI" w:cs="Segoe UI"/>
          <w:bCs/>
        </w:rPr>
        <w:t>algorithm</w:t>
      </w:r>
      <w:r w:rsidR="00BD3578">
        <w:rPr>
          <w:rFonts w:ascii="Segoe UI" w:hAnsi="Segoe UI" w:cs="Segoe UI"/>
          <w:bCs/>
        </w:rPr>
        <w:t xml:space="preserve"> (</w:t>
      </w:r>
      <w:r w:rsidR="00BD3578" w:rsidRPr="00BD3578">
        <w:rPr>
          <w:rFonts w:ascii="Segoe UI" w:hAnsi="Segoe UI" w:cs="Segoe UI"/>
          <w:bCs/>
        </w:rPr>
        <w:t>Girvan Newman Algorithm</w:t>
      </w:r>
      <w:r w:rsidR="00BD3578">
        <w:rPr>
          <w:rFonts w:ascii="Segoe UI" w:hAnsi="Segoe UI" w:cs="Segoe UI"/>
          <w:bCs/>
        </w:rPr>
        <w:t>)</w:t>
      </w:r>
    </w:p>
    <w:p w14:paraId="0F150929" w14:textId="77777777" w:rsidR="00C86F5B" w:rsidRDefault="00C86F5B" w:rsidP="00C86F5B">
      <w:pPr>
        <w:pStyle w:val="NormalWeb"/>
        <w:rPr>
          <w:rFonts w:ascii="Segoe UI" w:hAnsi="Segoe UI" w:cs="Segoe UI"/>
          <w:bCs/>
        </w:rPr>
      </w:pPr>
    </w:p>
    <w:p w14:paraId="65D3733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7BF7BC0D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iostream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69F62BF7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24019CA4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queue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6CE3075B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map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5C9E2EB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set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3B72D150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algorithm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3ED4B1B2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#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include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&lt;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limits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</w:p>
    <w:p w14:paraId="00B1C605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82FBFF"/>
          <w:sz w:val="21"/>
          <w:szCs w:val="21"/>
          <w:lang w:val="en-IN" w:eastAsia="en-IN"/>
        </w:rPr>
        <w:t>using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namespace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std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F0664D0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735665D7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82FBFF"/>
          <w:sz w:val="21"/>
          <w:szCs w:val="21"/>
          <w:lang w:val="en-IN" w:eastAsia="en-IN"/>
        </w:rPr>
        <w:t>typedef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pair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Edge;</w:t>
      </w:r>
    </w:p>
    <w:p w14:paraId="548DCC1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5EDB3FE2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// Function to perform BFS and calculate edge betweenness</w:t>
      </w:r>
    </w:p>
    <w:p w14:paraId="1C2E9D6A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map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Edge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double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&gt; </w:t>
      </w:r>
      <w:proofErr w:type="spell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calculateEdgeBetweenness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&gt;&gt;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&amp;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V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4359BCF4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map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Edge,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double&gt;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edgeBetweenness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4B2C77D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</w:p>
    <w:p w14:paraId="399BE100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src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;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src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V;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src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2C1387A1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BFS variables</w:t>
      </w:r>
    </w:p>
    <w:p w14:paraId="04470209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vector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&lt;int&gt;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dist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V,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), </w:t>
      </w:r>
      <w:proofErr w:type="spell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numShortestPaths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(V,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), 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parent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(V,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3325BEE1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vector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&lt;double&gt;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dependency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V,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0.0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4A188CA3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queue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&lt;int&gt;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q;</w:t>
      </w:r>
    </w:p>
    <w:p w14:paraId="2AD82D52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vector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&lt;int&gt;&gt;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predecessors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(V);</w:t>
      </w:r>
    </w:p>
    <w:p w14:paraId="424F700A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</w:p>
    <w:p w14:paraId="7C8A13E2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Start BFS</w:t>
      </w:r>
    </w:p>
    <w:p w14:paraId="5829C6A7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q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</w:t>
      </w:r>
      <w:proofErr w:type="spellEnd"/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src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55B6D0C1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dist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src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]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1735F04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numShortestPaths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src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]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21113AB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</w:p>
    <w:p w14:paraId="042C3A3A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vector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&lt;int&gt;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order;</w:t>
      </w: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 xml:space="preserve"> // To maintain the BFS order</w:t>
      </w:r>
    </w:p>
    <w:p w14:paraId="2FC271E7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while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!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q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empty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()) {</w:t>
      </w:r>
    </w:p>
    <w:p w14:paraId="5198728C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node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q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front</w:t>
      </w:r>
      <w:proofErr w:type="spellEnd"/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();</w:t>
      </w:r>
    </w:p>
    <w:p w14:paraId="606F5793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q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pop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2A7F7FC4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order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</w:t>
      </w:r>
      <w:proofErr w:type="gramEnd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_back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(node);</w:t>
      </w:r>
    </w:p>
    <w:p w14:paraId="7855421D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79D65069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 xml:space="preserve">            // Traverse </w:t>
      </w:r>
      <w:proofErr w:type="spellStart"/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neighbors</w:t>
      </w:r>
      <w:proofErr w:type="spellEnd"/>
    </w:p>
    <w:p w14:paraId="2DD7D258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neighbor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: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[node]) {</w:t>
      </w:r>
    </w:p>
    <w:p w14:paraId="4BAD39BB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    // Node found for the first time</w:t>
      </w:r>
    </w:p>
    <w:p w14:paraId="4F8CAAE0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dist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neighbor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]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62843B73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dist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neighbor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]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dist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[node]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5E9901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q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</w:t>
      </w:r>
      <w:proofErr w:type="spellEnd"/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neighbor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6C493F48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    }</w:t>
      </w:r>
    </w:p>
    <w:p w14:paraId="510D9C33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    // Count shortest paths</w:t>
      </w:r>
    </w:p>
    <w:p w14:paraId="122E31DD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dist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neighbor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]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dist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[node]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113B9CE4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numShortestPaths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neighbor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]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numShortestPaths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[node];</w:t>
      </w:r>
    </w:p>
    <w:p w14:paraId="36FE93BF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    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predecessors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neighbor</w:t>
      </w:r>
      <w:proofErr w:type="spellEnd"/>
      <w:proofErr w:type="gram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].</w:t>
      </w:r>
      <w:proofErr w:type="spell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</w:t>
      </w:r>
      <w:proofErr w:type="gramEnd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_back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(node);</w:t>
      </w:r>
    </w:p>
    <w:p w14:paraId="5F76D3B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    }</w:t>
      </w:r>
    </w:p>
    <w:p w14:paraId="6CA4D85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}</w:t>
      </w:r>
    </w:p>
    <w:p w14:paraId="0B0C58AD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73B29B05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25F1F52C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Back-propagation of dependencies</w:t>
      </w:r>
    </w:p>
    <w:p w14:paraId="4E575141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order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size</w:t>
      </w:r>
      <w:proofErr w:type="spellEnd"/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()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;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;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--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06D51444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node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order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];</w:t>
      </w:r>
    </w:p>
    <w:p w14:paraId="37772C87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pred :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predecessors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[node]) {</w:t>
      </w:r>
    </w:p>
    <w:p w14:paraId="71F3F6E1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double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partialDependency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((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double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numShortestPaths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[pred]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/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numShortestPaths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[node])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*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dependency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[node]);</w:t>
      </w:r>
    </w:p>
    <w:p w14:paraId="37530CA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dependency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[pred]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partialDependency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819205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6FA498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        // Track edge betweenness</w:t>
      </w:r>
    </w:p>
    <w:p w14:paraId="0AE3820F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Edge e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minmax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pred, node);</w:t>
      </w:r>
    </w:p>
    <w:p w14:paraId="55012DE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edgeBetweenness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[e]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partialDependency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94AB017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}</w:t>
      </w:r>
    </w:p>
    <w:p w14:paraId="31522C89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388356DE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21A846FC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4FB7FE33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// Divide by 2 because each edge is counted twice</w:t>
      </w:r>
    </w:p>
    <w:p w14:paraId="609FBD65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auto&amp;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eb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: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edgeBetweenness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6B31C7D8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eb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second</w:t>
      </w:r>
      <w:proofErr w:type="spellEnd"/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/=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2.0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FCCA8D8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19765E95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6D173432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return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edgeBetweenness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2E3A599A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0F8C311B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0448937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// DFS to find connected components (communities)</w:t>
      </w:r>
    </w:p>
    <w:p w14:paraId="3050C37F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void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dfs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node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&gt;&gt;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&amp;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bool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&amp;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visited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&amp;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component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2568A1AD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BD3578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visited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[node]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true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A0F28B7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D3578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component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</w:t>
      </w:r>
      <w:proofErr w:type="gramEnd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_back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(node);</w:t>
      </w:r>
    </w:p>
    <w:p w14:paraId="7299B72A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neighbor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: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[node]) {</w:t>
      </w:r>
    </w:p>
    <w:p w14:paraId="0E14B96D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!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visited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neighbor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]) {</w:t>
      </w:r>
    </w:p>
    <w:p w14:paraId="4C1A451E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dfs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neighbor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, graph, visited, component);</w:t>
      </w:r>
    </w:p>
    <w:p w14:paraId="26DA646B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234B3284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16DDBD09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53A9B5E5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0B3F1CD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// Function to find communities</w:t>
      </w:r>
    </w:p>
    <w:p w14:paraId="025016A0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&gt;&gt; </w:t>
      </w:r>
      <w:proofErr w:type="spell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findCommunities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&gt;&gt;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&amp;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V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5580A0BC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vector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&lt;int&gt;&gt;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communities;</w:t>
      </w:r>
    </w:p>
    <w:p w14:paraId="42A3375F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vector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&lt;bool&gt;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visited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V,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false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0A9017A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</w:p>
    <w:p w14:paraId="54E7F081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;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V;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61025D5A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!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visited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]) {</w:t>
      </w:r>
    </w:p>
    <w:p w14:paraId="32C43364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vector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&lt;int&gt;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component;</w:t>
      </w:r>
    </w:p>
    <w:p w14:paraId="2BF45A2C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dfs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, graph, visited, component);</w:t>
      </w:r>
    </w:p>
    <w:p w14:paraId="58341177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communities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</w:t>
      </w:r>
      <w:proofErr w:type="gramEnd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_back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(component);</w:t>
      </w:r>
    </w:p>
    <w:p w14:paraId="608EE702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65411D54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0E0F050C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return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communities;</w:t>
      </w:r>
    </w:p>
    <w:p w14:paraId="7141558E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727C0B44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BC9121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// Remove edge from the graph</w:t>
      </w:r>
    </w:p>
    <w:p w14:paraId="0BC79C81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void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removeEdge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&gt;&gt;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&amp;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u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v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03CBB16C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BD3578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[u</w:t>
      </w:r>
      <w:proofErr w:type="gram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erase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remove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BD3578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[u].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begin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(), </w:t>
      </w:r>
      <w:r w:rsidRPr="00BD3578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[u].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(), v), </w:t>
      </w:r>
      <w:r w:rsidRPr="00BD3578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[u].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());</w:t>
      </w:r>
    </w:p>
    <w:p w14:paraId="38622452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BD3578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[v</w:t>
      </w:r>
      <w:proofErr w:type="gram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erase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remove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BD3578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[v].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begin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(), </w:t>
      </w:r>
      <w:r w:rsidRPr="00BD3578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[v].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(), u), </w:t>
      </w:r>
      <w:r w:rsidRPr="00BD3578">
        <w:rPr>
          <w:rFonts w:ascii="Consolas" w:eastAsia="Times New Roman" w:hAnsi="Consolas"/>
          <w:color w:val="EEFFFF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[v].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end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());</w:t>
      </w:r>
    </w:p>
    <w:p w14:paraId="28183E73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45208164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0B10BB5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// Main function implementing Girvan-Newman</w:t>
      </w:r>
    </w:p>
    <w:p w14:paraId="1BEF9C33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void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girvanNewman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&gt;&gt;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&amp;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V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52480EB8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while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true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3169798B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Calculate betweenness centrality</w:t>
      </w:r>
    </w:p>
    <w:p w14:paraId="3668950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map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Edge,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double&gt;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edgeBetweenness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calculateEdgeBetweenness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graph, V);</w:t>
      </w:r>
    </w:p>
    <w:p w14:paraId="6529E49D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13344849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Find the edge with the maximum betweenness</w:t>
      </w:r>
    </w:p>
    <w:p w14:paraId="57C5C58D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Edge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maxEdge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{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};</w:t>
      </w:r>
    </w:p>
    <w:p w14:paraId="5938926E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double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maxBetweenness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proofErr w:type="spellStart"/>
      <w:r w:rsidRPr="00BD3578">
        <w:rPr>
          <w:rFonts w:ascii="Consolas" w:eastAsia="Times New Roman" w:hAnsi="Consolas"/>
          <w:color w:val="FFCB6B"/>
          <w:sz w:val="21"/>
          <w:szCs w:val="21"/>
          <w:lang w:val="en-IN" w:eastAsia="en-IN"/>
        </w:rPr>
        <w:t>numeric_limits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double</w:t>
      </w:r>
      <w:proofErr w:type="gram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&gt;::</w:t>
      </w:r>
      <w:proofErr w:type="gramEnd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infinity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();</w:t>
      </w:r>
    </w:p>
    <w:p w14:paraId="6A56687D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auto&amp;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eb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: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edgeBetweenness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0FF37E25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eb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second</w:t>
      </w:r>
      <w:proofErr w:type="spellEnd"/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maxBetweenness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0B3B1927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maxBetweenness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eb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second</w:t>
      </w:r>
      <w:proofErr w:type="spellEnd"/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5409A1F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maxEdge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eb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first</w:t>
      </w:r>
      <w:proofErr w:type="spellEnd"/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4A6596DD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lastRenderedPageBreak/>
        <w:t>            }</w:t>
      </w:r>
    </w:p>
    <w:p w14:paraId="36598303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2303E50E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67771131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No more edges to remove</w:t>
      </w:r>
    </w:p>
    <w:p w14:paraId="5DDB6D19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if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maxEdge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first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-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1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45F5524A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break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F62C489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3B1AABF0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0942ECE2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Remove the edge</w:t>
      </w:r>
    </w:p>
    <w:p w14:paraId="678653A5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removeEdge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graph, 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maxEdge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first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maxEdge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second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);</w:t>
      </w:r>
    </w:p>
    <w:p w14:paraId="2743CDF7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cout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Removed edge: (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maxEdge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first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, 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maxEdge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second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)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endl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6F413B38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3489BFEA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Find communities</w:t>
      </w:r>
    </w:p>
    <w:p w14:paraId="2394557E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vector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&lt;int&gt;&gt;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communities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findCommunities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graph, V);</w:t>
      </w:r>
    </w:p>
    <w:p w14:paraId="0CA08251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</w:p>
    <w:p w14:paraId="04B4121B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    // Output the communities at this stage</w:t>
      </w:r>
    </w:p>
    <w:p w14:paraId="0B273D8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cout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Communities after removing edge (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maxEdge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first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, 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maxEdge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second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):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endl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B6FFB7E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proofErr w:type="spellStart"/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const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auto&amp;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community :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communities) {</w:t>
      </w:r>
    </w:p>
    <w:p w14:paraId="12100B5C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member :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community) {</w:t>
      </w:r>
    </w:p>
    <w:p w14:paraId="0C908232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   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cout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member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";</w:t>
      </w:r>
    </w:p>
    <w:p w14:paraId="1EDF6D5E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    }</w:t>
      </w:r>
    </w:p>
    <w:p w14:paraId="7C73614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   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cout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endl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167A81F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    }</w:t>
      </w:r>
    </w:p>
    <w:p w14:paraId="30A9AA78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cout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Number of communities: 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communities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.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size</w:t>
      </w:r>
      <w:proofErr w:type="spellEnd"/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()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endl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77FD852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53E9EE8D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507178DB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2C363709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main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36EA2711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V, E;</w:t>
      </w:r>
    </w:p>
    <w:p w14:paraId="4FE98600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cout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Enter the number of vertices: 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";</w:t>
      </w:r>
    </w:p>
    <w:p w14:paraId="4CC68B23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cin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V;</w:t>
      </w:r>
    </w:p>
    <w:p w14:paraId="77D48F15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cout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 xml:space="preserve">Enter the number of edges: 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";</w:t>
      </w:r>
    </w:p>
    <w:p w14:paraId="308222DF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cin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E;</w:t>
      </w:r>
    </w:p>
    <w:p w14:paraId="0B80A3CD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61189A54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vector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vector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&lt;int&gt;&gt;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(V);</w:t>
      </w:r>
    </w:p>
    <w:p w14:paraId="07E584D3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0B25533E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cout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"</w:t>
      </w:r>
      <w:r w:rsidRPr="00BD3578">
        <w:rPr>
          <w:rFonts w:ascii="Consolas" w:eastAsia="Times New Roman" w:hAnsi="Consolas"/>
          <w:color w:val="EEFF00"/>
          <w:sz w:val="21"/>
          <w:szCs w:val="21"/>
          <w:lang w:val="en-IN" w:eastAsia="en-IN"/>
        </w:rPr>
        <w:t>Enter the edges (u v):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"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endl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31F73B07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for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(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=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;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&lt;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E;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++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i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) {</w:t>
      </w:r>
    </w:p>
    <w:p w14:paraId="74A05CA6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int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u, v;</w:t>
      </w:r>
    </w:p>
    <w:p w14:paraId="470F35BB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cin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u </w:t>
      </w:r>
      <w:r w:rsidRPr="00BD3578">
        <w:rPr>
          <w:rFonts w:ascii="Consolas" w:eastAsia="Times New Roman" w:hAnsi="Consolas"/>
          <w:color w:val="FF0062"/>
          <w:sz w:val="21"/>
          <w:szCs w:val="21"/>
          <w:lang w:val="en-IN" w:eastAsia="en-IN"/>
        </w:rPr>
        <w:t>&gt;&gt;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v;</w:t>
      </w:r>
    </w:p>
    <w:p w14:paraId="2D8D104A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[u</w:t>
      </w:r>
      <w:proofErr w:type="gram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].</w:t>
      </w:r>
      <w:proofErr w:type="spell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</w:t>
      </w:r>
      <w:proofErr w:type="gramEnd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_back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(v);</w:t>
      </w:r>
    </w:p>
    <w:p w14:paraId="17B6BA0E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    </w:t>
      </w:r>
      <w:r w:rsidRPr="00BD3578">
        <w:rPr>
          <w:rFonts w:ascii="Consolas" w:eastAsia="Times New Roman" w:hAnsi="Consolas"/>
          <w:color w:val="F07178"/>
          <w:sz w:val="21"/>
          <w:szCs w:val="21"/>
          <w:lang w:val="en-IN" w:eastAsia="en-IN"/>
        </w:rPr>
        <w:t>graph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[v</w:t>
      </w:r>
      <w:proofErr w:type="gramStart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].</w:t>
      </w:r>
      <w:proofErr w:type="spell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push</w:t>
      </w:r>
      <w:proofErr w:type="gramEnd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_back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(u);</w:t>
      </w:r>
    </w:p>
    <w:p w14:paraId="580C7663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    }</w:t>
      </w:r>
    </w:p>
    <w:p w14:paraId="7126A2DB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7242A52A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i/>
          <w:iCs/>
          <w:color w:val="838383"/>
          <w:sz w:val="21"/>
          <w:szCs w:val="21"/>
          <w:lang w:val="en-IN" w:eastAsia="en-IN"/>
        </w:rPr>
        <w:t>    // Run Girvan-Newman algorithm</w:t>
      </w:r>
    </w:p>
    <w:p w14:paraId="01C734F9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BD3578">
        <w:rPr>
          <w:rFonts w:ascii="Consolas" w:eastAsia="Times New Roman" w:hAnsi="Consolas"/>
          <w:color w:val="00FFFF"/>
          <w:sz w:val="21"/>
          <w:szCs w:val="21"/>
          <w:lang w:val="en-IN" w:eastAsia="en-IN"/>
        </w:rPr>
        <w:t>girvanNewman</w:t>
      </w:r>
      <w:proofErr w:type="spell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(</w:t>
      </w:r>
      <w:proofErr w:type="gramEnd"/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graph, V);</w:t>
      </w:r>
    </w:p>
    <w:p w14:paraId="5247D98C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2971A655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    </w:t>
      </w:r>
      <w:r w:rsidRPr="00BD3578">
        <w:rPr>
          <w:rFonts w:ascii="Consolas" w:eastAsia="Times New Roman" w:hAnsi="Consolas"/>
          <w:color w:val="FF006A"/>
          <w:sz w:val="21"/>
          <w:szCs w:val="21"/>
          <w:lang w:val="en-IN" w:eastAsia="en-IN"/>
        </w:rPr>
        <w:t>return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 xml:space="preserve"> </w:t>
      </w:r>
      <w:r w:rsidRPr="00BD3578">
        <w:rPr>
          <w:rFonts w:ascii="Consolas" w:eastAsia="Times New Roman" w:hAnsi="Consolas"/>
          <w:color w:val="FF7E34"/>
          <w:sz w:val="21"/>
          <w:szCs w:val="21"/>
          <w:lang w:val="en-IN" w:eastAsia="en-IN"/>
        </w:rPr>
        <w:t>0</w:t>
      </w: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;</w:t>
      </w:r>
    </w:p>
    <w:p w14:paraId="0806C687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  <w:r w:rsidRPr="00BD3578">
        <w:rPr>
          <w:rFonts w:ascii="Consolas" w:eastAsia="Times New Roman" w:hAnsi="Consolas"/>
          <w:color w:val="FFFFFF"/>
          <w:sz w:val="21"/>
          <w:szCs w:val="21"/>
          <w:lang w:val="en-IN" w:eastAsia="en-IN"/>
        </w:rPr>
        <w:t>}</w:t>
      </w:r>
    </w:p>
    <w:p w14:paraId="06FACCA3" w14:textId="77777777" w:rsidR="00BD3578" w:rsidRPr="00BD3578" w:rsidRDefault="00BD3578" w:rsidP="00BD3578">
      <w:pPr>
        <w:shd w:val="clear" w:color="auto" w:fill="00002C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IN" w:eastAsia="en-IN"/>
        </w:rPr>
      </w:pPr>
    </w:p>
    <w:p w14:paraId="5EFFDC0A" w14:textId="79DC7879" w:rsidR="00973A65" w:rsidRDefault="00973A65" w:rsidP="00973A65">
      <w:pPr>
        <w:rPr>
          <w:rFonts w:ascii="Segoe UI" w:hAnsi="Segoe UI" w:cs="Segoe UI"/>
          <w:b/>
        </w:rPr>
      </w:pPr>
    </w:p>
    <w:p w14:paraId="0FC9800E" w14:textId="77777777" w:rsidR="00BD3578" w:rsidRDefault="00BD3578" w:rsidP="00973A65">
      <w:pPr>
        <w:rPr>
          <w:rFonts w:ascii="Segoe UI" w:hAnsi="Segoe UI" w:cs="Segoe UI"/>
          <w:b/>
        </w:rPr>
      </w:pPr>
    </w:p>
    <w:p w14:paraId="4D68807D" w14:textId="74CD2B9C" w:rsidR="00BD3578" w:rsidRDefault="00BD3578" w:rsidP="00973A6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Output:</w:t>
      </w:r>
    </w:p>
    <w:p w14:paraId="1D30CC17" w14:textId="77777777" w:rsidR="00BD3578" w:rsidRDefault="00BD3578" w:rsidP="00973A65">
      <w:pPr>
        <w:rPr>
          <w:rFonts w:ascii="Segoe UI" w:hAnsi="Segoe UI" w:cs="Segoe UI"/>
          <w:b/>
        </w:rPr>
      </w:pPr>
    </w:p>
    <w:p w14:paraId="00372339" w14:textId="4BC69048" w:rsidR="00BD3578" w:rsidRDefault="00BD3578" w:rsidP="00973A65">
      <w:pPr>
        <w:rPr>
          <w:rFonts w:ascii="Segoe UI" w:hAnsi="Segoe UI" w:cs="Segoe UI"/>
          <w:b/>
        </w:rPr>
      </w:pPr>
      <w:r w:rsidRPr="00BD3578">
        <w:rPr>
          <w:rFonts w:ascii="Segoe UI" w:hAnsi="Segoe UI" w:cs="Segoe UI"/>
          <w:b/>
        </w:rPr>
        <w:lastRenderedPageBreak/>
        <w:drawing>
          <wp:inline distT="0" distB="0" distL="0" distR="0" wp14:anchorId="1B99EF5A" wp14:editId="75E931A3">
            <wp:extent cx="5943600" cy="8272780"/>
            <wp:effectExtent l="0" t="0" r="0" b="0"/>
            <wp:docPr id="23428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84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0198" w14:textId="30847D7F" w:rsidR="00BD3578" w:rsidRPr="003F370D" w:rsidRDefault="00BD3578" w:rsidP="00973A65">
      <w:pPr>
        <w:rPr>
          <w:rFonts w:ascii="Segoe UI" w:hAnsi="Segoe UI" w:cs="Segoe UI"/>
          <w:b/>
        </w:rPr>
      </w:pPr>
      <w:r w:rsidRPr="00BD3578">
        <w:rPr>
          <w:rFonts w:ascii="Segoe UI" w:hAnsi="Segoe UI" w:cs="Segoe UI"/>
          <w:b/>
        </w:rPr>
        <w:lastRenderedPageBreak/>
        <w:drawing>
          <wp:inline distT="0" distB="0" distL="0" distR="0" wp14:anchorId="0E890C63" wp14:editId="65F62F61">
            <wp:extent cx="5943600" cy="8383270"/>
            <wp:effectExtent l="0" t="0" r="0" b="0"/>
            <wp:docPr id="8068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2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578" w:rsidRPr="003F370D" w:rsidSect="00B46167">
      <w:footerReference w:type="default" r:id="rId13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6514E" w14:textId="77777777" w:rsidR="003276ED" w:rsidRDefault="003276ED" w:rsidP="00CA3E0B">
      <w:pPr>
        <w:spacing w:after="0" w:line="240" w:lineRule="auto"/>
      </w:pPr>
      <w:r>
        <w:separator/>
      </w:r>
    </w:p>
  </w:endnote>
  <w:endnote w:type="continuationSeparator" w:id="0">
    <w:p w14:paraId="6DCBDF31" w14:textId="77777777" w:rsidR="003276ED" w:rsidRDefault="003276ED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CD153" w14:textId="6A101865" w:rsidR="00B46167" w:rsidRDefault="003F370D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BDA</w:t>
    </w:r>
    <w:r w:rsidR="007F2ACB">
      <w:rPr>
        <w:rFonts w:ascii="Arial Narrow" w:hAnsi="Arial Narrow"/>
        <w:i/>
        <w:color w:val="285EA0"/>
        <w:sz w:val="20"/>
        <w:szCs w:val="20"/>
      </w:rPr>
      <w:t xml:space="preserve"> Lab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- Semester </w:t>
    </w:r>
    <w:r w:rsidR="006B3A96">
      <w:rPr>
        <w:rFonts w:ascii="Arial Narrow" w:hAnsi="Arial Narrow"/>
        <w:i/>
        <w:color w:val="285EA0"/>
        <w:sz w:val="20"/>
        <w:szCs w:val="20"/>
      </w:rPr>
      <w:t>VII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 w:rsidR="002066D3">
      <w:rPr>
        <w:rFonts w:ascii="Arial Narrow" w:hAnsi="Arial Narrow"/>
        <w:i/>
        <w:color w:val="285EA0"/>
        <w:sz w:val="20"/>
        <w:szCs w:val="20"/>
      </w:rPr>
      <w:t>Computer Engineering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53AC5" w14:textId="77777777" w:rsidR="003276ED" w:rsidRDefault="003276ED" w:rsidP="00CA3E0B">
      <w:pPr>
        <w:spacing w:after="0" w:line="240" w:lineRule="auto"/>
      </w:pPr>
      <w:r>
        <w:separator/>
      </w:r>
    </w:p>
  </w:footnote>
  <w:footnote w:type="continuationSeparator" w:id="0">
    <w:p w14:paraId="28B3B288" w14:textId="77777777" w:rsidR="003276ED" w:rsidRDefault="003276ED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7165D"/>
    <w:rsid w:val="00071AC1"/>
    <w:rsid w:val="000E4E11"/>
    <w:rsid w:val="000F351E"/>
    <w:rsid w:val="0011516A"/>
    <w:rsid w:val="00134CD6"/>
    <w:rsid w:val="00155202"/>
    <w:rsid w:val="002066D3"/>
    <w:rsid w:val="002176B5"/>
    <w:rsid w:val="00222EBE"/>
    <w:rsid w:val="00234007"/>
    <w:rsid w:val="00245649"/>
    <w:rsid w:val="002914A3"/>
    <w:rsid w:val="002B078A"/>
    <w:rsid w:val="002C1662"/>
    <w:rsid w:val="003058C8"/>
    <w:rsid w:val="00313ABB"/>
    <w:rsid w:val="003276ED"/>
    <w:rsid w:val="003475E0"/>
    <w:rsid w:val="003872E3"/>
    <w:rsid w:val="003F370D"/>
    <w:rsid w:val="00425BE0"/>
    <w:rsid w:val="00457546"/>
    <w:rsid w:val="004B2C90"/>
    <w:rsid w:val="004F1952"/>
    <w:rsid w:val="004F2500"/>
    <w:rsid w:val="00511EA8"/>
    <w:rsid w:val="00574346"/>
    <w:rsid w:val="00574EFA"/>
    <w:rsid w:val="005C1C62"/>
    <w:rsid w:val="005D3DB8"/>
    <w:rsid w:val="005E1C20"/>
    <w:rsid w:val="00631DE0"/>
    <w:rsid w:val="006531CD"/>
    <w:rsid w:val="006B3A96"/>
    <w:rsid w:val="006D122B"/>
    <w:rsid w:val="006F5E59"/>
    <w:rsid w:val="00741974"/>
    <w:rsid w:val="007533B8"/>
    <w:rsid w:val="007F1784"/>
    <w:rsid w:val="007F2ACB"/>
    <w:rsid w:val="008343A6"/>
    <w:rsid w:val="00873EAC"/>
    <w:rsid w:val="00876920"/>
    <w:rsid w:val="008C0019"/>
    <w:rsid w:val="008D705E"/>
    <w:rsid w:val="008E10E3"/>
    <w:rsid w:val="00922510"/>
    <w:rsid w:val="009718AA"/>
    <w:rsid w:val="00973A65"/>
    <w:rsid w:val="009867CC"/>
    <w:rsid w:val="009935F1"/>
    <w:rsid w:val="009950C6"/>
    <w:rsid w:val="00996684"/>
    <w:rsid w:val="009E39D1"/>
    <w:rsid w:val="00A03574"/>
    <w:rsid w:val="00A15356"/>
    <w:rsid w:val="00AD135E"/>
    <w:rsid w:val="00AD761B"/>
    <w:rsid w:val="00AE22E3"/>
    <w:rsid w:val="00B0401D"/>
    <w:rsid w:val="00B46167"/>
    <w:rsid w:val="00B466FD"/>
    <w:rsid w:val="00B51B50"/>
    <w:rsid w:val="00B705E4"/>
    <w:rsid w:val="00BC0C5B"/>
    <w:rsid w:val="00BD33E4"/>
    <w:rsid w:val="00BD3578"/>
    <w:rsid w:val="00BF6B79"/>
    <w:rsid w:val="00C053BE"/>
    <w:rsid w:val="00C209AC"/>
    <w:rsid w:val="00C86F5B"/>
    <w:rsid w:val="00C94D8C"/>
    <w:rsid w:val="00CA3E0B"/>
    <w:rsid w:val="00CC2DFF"/>
    <w:rsid w:val="00D54ED8"/>
    <w:rsid w:val="00D768F7"/>
    <w:rsid w:val="00D77FA3"/>
    <w:rsid w:val="00D95CAF"/>
    <w:rsid w:val="00E76BE3"/>
    <w:rsid w:val="00F00657"/>
    <w:rsid w:val="00F16D34"/>
    <w:rsid w:val="00F33228"/>
    <w:rsid w:val="00F3626D"/>
    <w:rsid w:val="00F4450F"/>
    <w:rsid w:val="00F45BC9"/>
    <w:rsid w:val="00F51027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81363c-ece2-4417-828f-033127fd00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76A7B48915E40964E2966CE0359E6" ma:contentTypeVersion="1" ma:contentTypeDescription="Create a new document." ma:contentTypeScope="" ma:versionID="30614af295508ded34efa3a99d45679f">
  <xsd:schema xmlns:xsd="http://www.w3.org/2001/XMLSchema" xmlns:xs="http://www.w3.org/2001/XMLSchema" xmlns:p="http://schemas.microsoft.com/office/2006/metadata/properties" xmlns:ns2="c881363c-ece2-4417-828f-033127fd00e2" targetNamespace="http://schemas.microsoft.com/office/2006/metadata/properties" ma:root="true" ma:fieldsID="0b466f34392378cb4c38a72139ecf1bf" ns2:_="">
    <xsd:import namespace="c881363c-ece2-4417-828f-033127fd00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363c-ece2-4417-828f-033127fd0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C7068-6826-44AC-8626-1DFFD2385564}">
  <ds:schemaRefs>
    <ds:schemaRef ds:uri="http://schemas.microsoft.com/office/2006/metadata/properties"/>
    <ds:schemaRef ds:uri="http://schemas.microsoft.com/office/infopath/2007/PartnerControls"/>
    <ds:schemaRef ds:uri="c881363c-ece2-4417-828f-033127fd00e2"/>
  </ds:schemaRefs>
</ds:datastoreItem>
</file>

<file path=customXml/itemProps2.xml><?xml version="1.0" encoding="utf-8"?>
<ds:datastoreItem xmlns:ds="http://schemas.openxmlformats.org/officeDocument/2006/customXml" ds:itemID="{248BCAC9-C8A5-4D26-8483-8B012CBDA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1363c-ece2-4417-828f-033127fd0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74297C-5732-450D-B301-9015D253E5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0985FE-CDBE-4FAF-B680-DB61219BA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 Salunkhe</cp:lastModifiedBy>
  <cp:revision>3</cp:revision>
  <cp:lastPrinted>2024-09-30T13:40:00Z</cp:lastPrinted>
  <dcterms:created xsi:type="dcterms:W3CDTF">2024-10-08T04:56:00Z</dcterms:created>
  <dcterms:modified xsi:type="dcterms:W3CDTF">2024-10-08T05:01:00Z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0x01010017176A7B48915E40964E2966CE0359E6</vt:lpwstr>
  </property>
</Properties>
</file>