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E665E" w14:textId="77777777" w:rsidR="006E1DFD" w:rsidRDefault="006E1DFD">
      <w:r>
        <w:t>Question 3.2</w:t>
      </w:r>
    </w:p>
    <w:p w14:paraId="5209F90B" w14:textId="77777777" w:rsidR="00164FC1" w:rsidRDefault="00164FC1" w:rsidP="00164FC1">
      <w:pPr>
        <w:pStyle w:val="ListParagraph"/>
        <w:numPr>
          <w:ilvl w:val="0"/>
          <w:numId w:val="1"/>
        </w:numPr>
      </w:pPr>
      <w:r>
        <w:t>Comparing the difference in the output of the evaluation between logistic regression and conditional random field</w:t>
      </w:r>
      <w:r w:rsidR="00CD2EC6">
        <w:t xml:space="preserve"> is shown below using just the base features.</w:t>
      </w:r>
    </w:p>
    <w:p w14:paraId="22CC74BD" w14:textId="7836E60D" w:rsidR="00D81FFF" w:rsidRDefault="000A7936" w:rsidP="00304E92">
      <w:pPr>
        <w:ind w:left="720"/>
      </w:pPr>
      <w:r w:rsidRPr="00304E92">
        <w:rPr>
          <w:b/>
        </w:rPr>
        <w:t>Logistic Regression</w:t>
      </w:r>
      <w:r w:rsidR="00D81FFF" w:rsidRPr="00304E92">
        <w:rPr>
          <w:b/>
        </w:rPr>
        <w:t xml:space="preserve"> (without features)</w:t>
      </w:r>
      <w:r w:rsidRPr="00304E92">
        <w:rPr>
          <w:b/>
        </w:rPr>
        <w:t>:</w:t>
      </w:r>
      <w:r w:rsidR="00D81FFF">
        <w:t xml:space="preserve"> </w:t>
      </w:r>
      <w:r w:rsidR="00D050BC">
        <w:t>To</w:t>
      </w:r>
      <w:r w:rsidR="00D81FFF">
        <w:t xml:space="preserve"> remove redundancy, I have just added the result from the </w:t>
      </w:r>
      <w:proofErr w:type="spellStart"/>
      <w:r w:rsidR="00D81FFF">
        <w:t>con</w:t>
      </w:r>
      <w:r w:rsidR="00153035">
        <w:t>ll</w:t>
      </w:r>
      <w:r w:rsidR="00D81FFF">
        <w:t>eval</w:t>
      </w:r>
      <w:proofErr w:type="spellEnd"/>
      <w:r w:rsidR="00D81FFF">
        <w:t xml:space="preserve"> evaluation.</w:t>
      </w:r>
    </w:p>
    <w:p w14:paraId="18A72C29" w14:textId="77777777" w:rsidR="00D81FFF" w:rsidRPr="00D81FFF" w:rsidRDefault="00D81FFF" w:rsidP="00CD2EC6">
      <w:pPr>
        <w:pStyle w:val="ListParagraph"/>
        <w:rPr>
          <w:b/>
        </w:rPr>
      </w:pPr>
      <w:r w:rsidRPr="009D0860">
        <w:rPr>
          <w:b/>
        </w:rPr>
        <w:t xml:space="preserve">CONLL evaluation for </w:t>
      </w:r>
      <w:proofErr w:type="spellStart"/>
      <w:proofErr w:type="gramStart"/>
      <w:r w:rsidRPr="009D0860">
        <w:rPr>
          <w:b/>
        </w:rPr>
        <w:t>twitter_dev.ner.pred</w:t>
      </w:r>
      <w:proofErr w:type="spellEnd"/>
      <w:proofErr w:type="gramEnd"/>
      <w:r w:rsidRPr="009D0860">
        <w:rPr>
          <w:b/>
        </w:rPr>
        <w:t>(without features)</w:t>
      </w:r>
      <w:r>
        <w:rPr>
          <w:noProof/>
        </w:rPr>
        <w:drawing>
          <wp:inline distT="0" distB="0" distL="0" distR="0" wp14:anchorId="5D6C76E0" wp14:editId="399BF9C5">
            <wp:extent cx="5936615" cy="1284458"/>
            <wp:effectExtent l="0" t="0" r="6985" b="11430"/>
            <wp:docPr id="5" name="Picture 5" descr="../../../../Desktop/Logreg%20wo%20feat/Screen%20Shot%202017-11-09%20at%204.49.11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Logreg%20wo%20feat/Screen%20Shot%202017-11-09%20at%204.49.11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2" cy="128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A467" w14:textId="77777777" w:rsidR="004170C7" w:rsidRPr="00304E92" w:rsidRDefault="004170C7" w:rsidP="00304E92">
      <w:pPr>
        <w:ind w:firstLine="720"/>
        <w:rPr>
          <w:b/>
        </w:rPr>
      </w:pPr>
      <w:r w:rsidRPr="00304E92">
        <w:rPr>
          <w:b/>
        </w:rPr>
        <w:t>CRF</w:t>
      </w:r>
      <w:r w:rsidR="00784011" w:rsidRPr="00304E92">
        <w:rPr>
          <w:b/>
        </w:rPr>
        <w:t>: Conditional Random Field</w:t>
      </w:r>
      <w:r w:rsidRPr="00304E92">
        <w:rPr>
          <w:b/>
        </w:rPr>
        <w:t xml:space="preserve"> (without features):</w:t>
      </w:r>
    </w:p>
    <w:p w14:paraId="2241DBC3" w14:textId="77777777" w:rsidR="00D81FFF" w:rsidRDefault="00D81FFF" w:rsidP="00304E92">
      <w:pPr>
        <w:pStyle w:val="ListParagraph"/>
        <w:ind w:firstLine="720"/>
        <w:rPr>
          <w:b/>
        </w:rPr>
      </w:pPr>
      <w:r w:rsidRPr="009D0860">
        <w:rPr>
          <w:b/>
        </w:rPr>
        <w:t xml:space="preserve">CONLL evaluation for </w:t>
      </w:r>
      <w:proofErr w:type="spellStart"/>
      <w:proofErr w:type="gramStart"/>
      <w:r w:rsidRPr="009D0860">
        <w:rPr>
          <w:b/>
        </w:rPr>
        <w:t>twitter_dev.ner.pred</w:t>
      </w:r>
      <w:proofErr w:type="spellEnd"/>
      <w:proofErr w:type="gramEnd"/>
      <w:r w:rsidRPr="009D0860">
        <w:rPr>
          <w:b/>
        </w:rPr>
        <w:t>(without features)</w:t>
      </w:r>
    </w:p>
    <w:p w14:paraId="5398813C" w14:textId="77777777" w:rsidR="004170C7" w:rsidRPr="00D81FFF" w:rsidRDefault="00784011" w:rsidP="00D81FF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9AF8B65" wp14:editId="3E83972E">
            <wp:extent cx="5943600" cy="1301115"/>
            <wp:effectExtent l="0" t="0" r="0" b="0"/>
            <wp:docPr id="2" name="Picture 2" descr="/Users/RishabhTyagi/Desktop/crf both/Screen Shot 2017-11-09 at 4.3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ishabhTyagi/Desktop/crf both/Screen Shot 2017-11-09 at 4.39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558F" w14:textId="77777777" w:rsidR="0013536F" w:rsidRDefault="0013536F" w:rsidP="0013536F">
      <w:pPr>
        <w:ind w:firstLine="720"/>
      </w:pPr>
    </w:p>
    <w:p w14:paraId="1F0D3D1C" w14:textId="77777777" w:rsidR="0013536F" w:rsidRDefault="0013536F" w:rsidP="0013536F">
      <w:pPr>
        <w:ind w:firstLine="720"/>
      </w:pPr>
      <w:r>
        <w:t>Accuracy of Logistic Regression: 95.54%; FB1: 25.20</w:t>
      </w:r>
    </w:p>
    <w:p w14:paraId="59EE1CA8" w14:textId="77777777" w:rsidR="0013536F" w:rsidRDefault="0013536F" w:rsidP="0013536F">
      <w:pPr>
        <w:pStyle w:val="ListParagraph"/>
      </w:pPr>
      <w:r>
        <w:t>Accuracy of Conditional Random Field: 95.77%; FB1: 37.17</w:t>
      </w:r>
    </w:p>
    <w:p w14:paraId="5CF7303E" w14:textId="77777777" w:rsidR="00304E92" w:rsidRDefault="00304E92" w:rsidP="00304E92">
      <w:pPr>
        <w:ind w:firstLine="720"/>
      </w:pPr>
    </w:p>
    <w:p w14:paraId="5993C6F4" w14:textId="77777777" w:rsidR="0013536F" w:rsidRDefault="0013536F" w:rsidP="0013536F">
      <w:pPr>
        <w:pStyle w:val="ListParagraph"/>
        <w:rPr>
          <w:b/>
        </w:rPr>
      </w:pPr>
    </w:p>
    <w:p w14:paraId="391733FE" w14:textId="77777777" w:rsidR="0013536F" w:rsidRPr="00EF0047" w:rsidRDefault="0013536F" w:rsidP="0013536F">
      <w:pPr>
        <w:pStyle w:val="ListParagraph"/>
        <w:rPr>
          <w:b/>
        </w:rPr>
      </w:pPr>
      <w:r>
        <w:rPr>
          <w:b/>
        </w:rPr>
        <w:t xml:space="preserve">Graph for CRF vs </w:t>
      </w:r>
      <w:proofErr w:type="spellStart"/>
      <w:r>
        <w:rPr>
          <w:b/>
        </w:rPr>
        <w:t>LogReg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twitter_dev.ner</w:t>
      </w:r>
      <w:proofErr w:type="spellEnd"/>
      <w:r>
        <w:rPr>
          <w:b/>
        </w:rPr>
        <w:t xml:space="preserve"> (without features):</w:t>
      </w:r>
    </w:p>
    <w:p w14:paraId="4A3278D4" w14:textId="77777777" w:rsidR="0013536F" w:rsidRDefault="0013536F" w:rsidP="0013536F">
      <w:pPr>
        <w:pStyle w:val="ListParagraph"/>
        <w:rPr>
          <w:noProof/>
        </w:rPr>
      </w:pPr>
    </w:p>
    <w:p w14:paraId="0D5249E4" w14:textId="77777777" w:rsidR="0013536F" w:rsidRDefault="0013536F" w:rsidP="0013536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8E96062" wp14:editId="3CC7D71A">
            <wp:extent cx="4790490" cy="2302608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54"/>
                    <a:stretch/>
                  </pic:blipFill>
                  <pic:spPr bwMode="auto">
                    <a:xfrm>
                      <a:off x="0" y="0"/>
                      <a:ext cx="4819649" cy="23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D5478" w14:textId="77777777" w:rsidR="0013536F" w:rsidRDefault="0013536F" w:rsidP="00304E92">
      <w:pPr>
        <w:ind w:firstLine="720"/>
      </w:pPr>
    </w:p>
    <w:p w14:paraId="1ECE4FCC" w14:textId="77777777" w:rsidR="0013536F" w:rsidRDefault="0013536F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6BD7F4C3" w14:textId="77777777" w:rsidR="0013536F" w:rsidRDefault="0013536F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56D5CAC2" w14:textId="77777777" w:rsidR="0013536F" w:rsidRDefault="0013536F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62D0604C" w14:textId="77777777" w:rsidR="0013536F" w:rsidRDefault="0013536F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6F0B2C0F" w14:textId="77777777" w:rsidR="0013536F" w:rsidRDefault="0013536F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7C2C48F2" w14:textId="77777777" w:rsidR="00FB2C02" w:rsidRPr="008026F3" w:rsidRDefault="00FB2C02" w:rsidP="00FB2C02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 w:rsidRPr="008026F3">
        <w:rPr>
          <w:b/>
        </w:rPr>
        <w:t xml:space="preserve">CONLL evaluation for </w:t>
      </w:r>
      <w:proofErr w:type="spellStart"/>
      <w:proofErr w:type="gramStart"/>
      <w:r w:rsidRPr="008026F3">
        <w:rPr>
          <w:b/>
        </w:rPr>
        <w:t>twitter_dev</w:t>
      </w:r>
      <w:r>
        <w:rPr>
          <w:b/>
        </w:rPr>
        <w:t>_test</w:t>
      </w:r>
      <w:r w:rsidRPr="008026F3">
        <w:rPr>
          <w:b/>
        </w:rPr>
        <w:t>.ner.pred</w:t>
      </w:r>
      <w:proofErr w:type="spellEnd"/>
      <w:proofErr w:type="gramEnd"/>
      <w:r>
        <w:rPr>
          <w:b/>
        </w:rPr>
        <w:t>(without features)</w:t>
      </w:r>
    </w:p>
    <w:p w14:paraId="2099051F" w14:textId="49F75DA8" w:rsidR="00105C9A" w:rsidRDefault="00FB2C02" w:rsidP="00FB2C02">
      <w:pPr>
        <w:pStyle w:val="ListParagraph"/>
      </w:pPr>
      <w:r>
        <w:rPr>
          <w:noProof/>
        </w:rPr>
        <w:drawing>
          <wp:inline distT="0" distB="0" distL="0" distR="0" wp14:anchorId="31D0C5AE" wp14:editId="313C8146">
            <wp:extent cx="5943600" cy="1547495"/>
            <wp:effectExtent l="0" t="0" r="0" b="1905"/>
            <wp:docPr id="6" name="Picture 6" descr="../../../../Desktop/Logreg%20wo%20feat/Screen%20Shot%202017-11-09%20at%204.49.3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Logreg%20wo%20feat/Screen%20Shot%202017-11-09%20at%204.49.33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4FE4" w14:textId="6A2A1E5D" w:rsidR="00FB2C02" w:rsidRDefault="00304E92" w:rsidP="00FB2C02">
      <w:pPr>
        <w:pStyle w:val="ListParagraph"/>
        <w:rPr>
          <w:b/>
        </w:rPr>
      </w:pPr>
      <w:r>
        <w:rPr>
          <w:b/>
        </w:rPr>
        <w:t xml:space="preserve">CONLL evaluation for </w:t>
      </w:r>
      <w:proofErr w:type="spellStart"/>
      <w:proofErr w:type="gramStart"/>
      <w:r>
        <w:rPr>
          <w:b/>
        </w:rPr>
        <w:t>twitter_dev_test.ner.pred</w:t>
      </w:r>
      <w:proofErr w:type="spellEnd"/>
      <w:proofErr w:type="gramEnd"/>
      <w:r>
        <w:rPr>
          <w:b/>
        </w:rPr>
        <w:t xml:space="preserve">(without </w:t>
      </w:r>
      <w:r w:rsidR="00FB2C02" w:rsidRPr="009D0860">
        <w:rPr>
          <w:b/>
        </w:rPr>
        <w:t>features)</w:t>
      </w:r>
    </w:p>
    <w:p w14:paraId="46929F41" w14:textId="021C9A35" w:rsidR="00FB2C02" w:rsidRDefault="00304E92" w:rsidP="00FB2C02">
      <w:pPr>
        <w:pStyle w:val="ListParagraph"/>
      </w:pPr>
      <w:r>
        <w:rPr>
          <w:noProof/>
        </w:rPr>
        <w:drawing>
          <wp:inline distT="0" distB="0" distL="0" distR="0" wp14:anchorId="7E8B55E9" wp14:editId="003DC690">
            <wp:extent cx="5936615" cy="1418102"/>
            <wp:effectExtent l="0" t="0" r="6985" b="4445"/>
            <wp:docPr id="3" name="Picture 3" descr="../../../Desktop/crf%20both/Screen%20Shot%202017-11-09%20at%204.40.0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rf%20both/Screen%20Shot%202017-11-09%20at%204.40.07%20P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57" cy="14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E8CB" w14:textId="44AAEC2B" w:rsidR="00304E92" w:rsidRDefault="00304E92" w:rsidP="00301C3A">
      <w:pPr>
        <w:ind w:firstLine="720"/>
      </w:pPr>
      <w:r>
        <w:t>Accuracy of Logistic Regression: 91.02%; FB1: 13.51</w:t>
      </w:r>
    </w:p>
    <w:p w14:paraId="662E9B85" w14:textId="7094D728" w:rsidR="00304E92" w:rsidRDefault="00304E92" w:rsidP="00304E92">
      <w:pPr>
        <w:pStyle w:val="ListParagraph"/>
      </w:pPr>
      <w:r>
        <w:t>Accuracy of Conditional Random Field: 91.31%; FB1: 23.84</w:t>
      </w:r>
    </w:p>
    <w:p w14:paraId="7B16B579" w14:textId="77777777" w:rsidR="0013536F" w:rsidRDefault="0013536F" w:rsidP="0013536F">
      <w:pPr>
        <w:pStyle w:val="ListParagraph"/>
      </w:pPr>
    </w:p>
    <w:p w14:paraId="313CEA81" w14:textId="77777777" w:rsidR="0013536F" w:rsidRDefault="0013536F" w:rsidP="0013536F">
      <w:pPr>
        <w:pStyle w:val="ListParagraph"/>
        <w:rPr>
          <w:b/>
        </w:rPr>
      </w:pPr>
      <w:r>
        <w:rPr>
          <w:b/>
        </w:rPr>
        <w:t xml:space="preserve">Graph for CRF vs </w:t>
      </w:r>
      <w:proofErr w:type="spellStart"/>
      <w:r>
        <w:rPr>
          <w:b/>
        </w:rPr>
        <w:t>LogReg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Twitter_dev_test.ner</w:t>
      </w:r>
      <w:proofErr w:type="spellEnd"/>
      <w:r>
        <w:rPr>
          <w:b/>
        </w:rPr>
        <w:t xml:space="preserve"> (without features):</w:t>
      </w:r>
    </w:p>
    <w:p w14:paraId="08FD20F9" w14:textId="77777777" w:rsidR="0013536F" w:rsidRDefault="0013536F" w:rsidP="0013536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61DD12A" wp14:editId="29E3725F">
            <wp:extent cx="4239655" cy="265978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71" cy="26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9638" w14:textId="77777777" w:rsidR="0013536F" w:rsidRDefault="0013536F" w:rsidP="0013536F">
      <w:pPr>
        <w:pStyle w:val="ListParagraph"/>
        <w:rPr>
          <w:b/>
        </w:rPr>
      </w:pPr>
    </w:p>
    <w:p w14:paraId="1D682FD9" w14:textId="77777777" w:rsidR="00FB2C02" w:rsidRDefault="00FB2C02" w:rsidP="00CD2EC6">
      <w:pPr>
        <w:pStyle w:val="ListParagraph"/>
      </w:pPr>
    </w:p>
    <w:p w14:paraId="3E37BB3C" w14:textId="77777777" w:rsidR="0013536F" w:rsidRDefault="0013536F" w:rsidP="00CD2EC6">
      <w:pPr>
        <w:pStyle w:val="ListParagraph"/>
      </w:pPr>
    </w:p>
    <w:p w14:paraId="47D97362" w14:textId="77777777" w:rsidR="00FB2C02" w:rsidRDefault="00FB2C02" w:rsidP="00CD2EC6">
      <w:pPr>
        <w:pStyle w:val="ListParagraph"/>
      </w:pPr>
    </w:p>
    <w:p w14:paraId="52B4A2CB" w14:textId="0CE2211D" w:rsidR="00105C9A" w:rsidRDefault="00105C9A" w:rsidP="00105C9A">
      <w:pPr>
        <w:pStyle w:val="ListParagraph"/>
        <w:numPr>
          <w:ilvl w:val="0"/>
          <w:numId w:val="1"/>
        </w:numPr>
      </w:pPr>
      <w:r>
        <w:t>Comparing the difference in the output of the evaluation between logistic regression and conditional random field is shown below using baseline along with appended features.</w:t>
      </w:r>
    </w:p>
    <w:p w14:paraId="5A1D06D6" w14:textId="77777777" w:rsidR="00105C9A" w:rsidRDefault="00105C9A" w:rsidP="00304E92">
      <w:pPr>
        <w:ind w:left="720"/>
      </w:pPr>
    </w:p>
    <w:p w14:paraId="18EB5BC1" w14:textId="4532A801" w:rsidR="00304E92" w:rsidRPr="009D0860" w:rsidRDefault="00304E92" w:rsidP="00304E92">
      <w:pPr>
        <w:widowControl w:val="0"/>
        <w:autoSpaceDE w:val="0"/>
        <w:autoSpaceDN w:val="0"/>
        <w:adjustRightInd w:val="0"/>
        <w:spacing w:after="240" w:line="440" w:lineRule="atLeast"/>
      </w:pPr>
      <w:r w:rsidRPr="009D0860">
        <w:rPr>
          <w:b/>
        </w:rPr>
        <w:t xml:space="preserve">CONLL evaluation for </w:t>
      </w:r>
      <w:proofErr w:type="spellStart"/>
      <w:proofErr w:type="gramStart"/>
      <w:r w:rsidRPr="009D0860">
        <w:rPr>
          <w:b/>
        </w:rPr>
        <w:t>twitter_dev.ner.pred</w:t>
      </w:r>
      <w:proofErr w:type="spellEnd"/>
      <w:proofErr w:type="gramEnd"/>
      <w:r w:rsidRPr="009D0860">
        <w:rPr>
          <w:b/>
        </w:rPr>
        <w:t>(with feature)</w:t>
      </w:r>
      <w:r>
        <w:rPr>
          <w:b/>
        </w:rPr>
        <w:t xml:space="preserve"> : Using Logistic Regression Model</w:t>
      </w:r>
      <w:r>
        <w:rPr>
          <w:noProof/>
        </w:rPr>
        <w:drawing>
          <wp:inline distT="0" distB="0" distL="0" distR="0" wp14:anchorId="182BC213" wp14:editId="61C106E7">
            <wp:extent cx="5943600" cy="1221154"/>
            <wp:effectExtent l="0" t="0" r="0" b="0"/>
            <wp:docPr id="9" name="Picture 9" descr="../../../../Desktop/logreg%20w%20feats/Screen%20Shot%202017-11-09%20at%205.32.5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logreg%20w%20feats/Screen%20Shot%202017-11-09%20at%205.32.54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69" cy="122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D038" w14:textId="1D65DD3C" w:rsidR="00B65337" w:rsidRPr="00304E92" w:rsidRDefault="00B65337" w:rsidP="00B65337">
      <w:pPr>
        <w:rPr>
          <w:b/>
        </w:rPr>
      </w:pPr>
      <w:r w:rsidRPr="00304E92">
        <w:rPr>
          <w:b/>
        </w:rPr>
        <w:t>CRF: Conditional Random Field:</w:t>
      </w:r>
    </w:p>
    <w:p w14:paraId="45C2C232" w14:textId="31116E5D" w:rsidR="00B65337" w:rsidRPr="00B65337" w:rsidRDefault="00B65337" w:rsidP="00B65337">
      <w:pPr>
        <w:rPr>
          <w:b/>
        </w:rPr>
      </w:pPr>
      <w:r w:rsidRPr="00B65337">
        <w:rPr>
          <w:b/>
        </w:rPr>
        <w:t xml:space="preserve">CONLL evaluation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twitter_dev.ner.pred</w:t>
      </w:r>
      <w:proofErr w:type="spellEnd"/>
      <w:proofErr w:type="gramEnd"/>
      <w:r>
        <w:rPr>
          <w:b/>
        </w:rPr>
        <w:t>(with</w:t>
      </w:r>
      <w:r w:rsidRPr="00B65337">
        <w:rPr>
          <w:b/>
        </w:rPr>
        <w:t xml:space="preserve"> features)</w:t>
      </w:r>
    </w:p>
    <w:p w14:paraId="4A19DE28" w14:textId="6D10B3D7" w:rsidR="008F528D" w:rsidRDefault="00B65337" w:rsidP="00304E92">
      <w:r>
        <w:rPr>
          <w:noProof/>
        </w:rPr>
        <w:drawing>
          <wp:inline distT="0" distB="0" distL="0" distR="0" wp14:anchorId="7CD4C8CE" wp14:editId="2162F9AA">
            <wp:extent cx="5936615" cy="1680845"/>
            <wp:effectExtent l="0" t="0" r="6985" b="0"/>
            <wp:docPr id="8" name="Picture 8" descr="../../../Desktop/crf%20w%20feats/Screen%20Shot%202017-11-09%20at%208.47.23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rf%20w%20feats/Screen%20Shot%202017-11-09%20at%208.47.23%20P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3C97" w14:textId="77777777" w:rsidR="00B65337" w:rsidRDefault="00B65337" w:rsidP="00304E92"/>
    <w:p w14:paraId="06D9F1C6" w14:textId="187831EB" w:rsidR="00B65337" w:rsidRDefault="00B65337" w:rsidP="00B65337">
      <w:r>
        <w:t>Accuracy of Logistic Regression: 96.34%; FB1: 41.80</w:t>
      </w:r>
    </w:p>
    <w:p w14:paraId="721CDBC5" w14:textId="469C3F86" w:rsidR="00B65337" w:rsidRDefault="00B65337" w:rsidP="00B65337">
      <w:r>
        <w:t>Accuracy of Conditional Random Field: 96.32%; FB1: 49.23</w:t>
      </w:r>
    </w:p>
    <w:p w14:paraId="7A5A9273" w14:textId="77777777" w:rsidR="00301C3A" w:rsidRDefault="00301C3A" w:rsidP="00B65337">
      <w:pPr>
        <w:rPr>
          <w:b/>
        </w:rPr>
      </w:pPr>
    </w:p>
    <w:p w14:paraId="0E75ED98" w14:textId="5096EBC1" w:rsidR="00301C3A" w:rsidRDefault="00301C3A" w:rsidP="00B65337">
      <w:r>
        <w:rPr>
          <w:b/>
        </w:rPr>
        <w:t xml:space="preserve">Graph for CRF vs </w:t>
      </w:r>
      <w:proofErr w:type="spellStart"/>
      <w:r>
        <w:rPr>
          <w:b/>
        </w:rPr>
        <w:t>Log</w:t>
      </w:r>
      <w:r>
        <w:rPr>
          <w:b/>
        </w:rPr>
        <w:t>Reg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twitter_dev.ner</w:t>
      </w:r>
      <w:proofErr w:type="spellEnd"/>
      <w:r>
        <w:rPr>
          <w:b/>
        </w:rPr>
        <w:t xml:space="preserve"> (with</w:t>
      </w:r>
      <w:r>
        <w:rPr>
          <w:b/>
        </w:rPr>
        <w:t xml:space="preserve"> features):</w:t>
      </w:r>
    </w:p>
    <w:p w14:paraId="7BA93250" w14:textId="77777777" w:rsidR="00B65337" w:rsidRDefault="00B65337" w:rsidP="00304E92"/>
    <w:p w14:paraId="1A441630" w14:textId="4113FE0A" w:rsidR="00301C3A" w:rsidRDefault="00301C3A" w:rsidP="00304E92">
      <w:r>
        <w:rPr>
          <w:noProof/>
        </w:rPr>
        <w:drawing>
          <wp:inline distT="0" distB="0" distL="0" distR="0" wp14:anchorId="37058DDD" wp14:editId="428932A1">
            <wp:extent cx="3251835" cy="1866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5727" cy="18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CE7C" w14:textId="77777777" w:rsidR="00301C3A" w:rsidRDefault="00301C3A" w:rsidP="00304E92"/>
    <w:p w14:paraId="71D272A6" w14:textId="1C3D4E10" w:rsidR="00301C3A" w:rsidRDefault="00301C3A" w:rsidP="00304E92">
      <w:r w:rsidRPr="009D0860">
        <w:rPr>
          <w:b/>
        </w:rPr>
        <w:t xml:space="preserve">CONLL evaluation for </w:t>
      </w:r>
      <w:proofErr w:type="spellStart"/>
      <w:proofErr w:type="gramStart"/>
      <w:r w:rsidRPr="009D0860">
        <w:rPr>
          <w:b/>
        </w:rPr>
        <w:t>twitter_dev</w:t>
      </w:r>
      <w:r>
        <w:rPr>
          <w:b/>
        </w:rPr>
        <w:t>_test</w:t>
      </w:r>
      <w:r w:rsidRPr="009D0860">
        <w:rPr>
          <w:b/>
        </w:rPr>
        <w:t>.ner.pred</w:t>
      </w:r>
      <w:proofErr w:type="spellEnd"/>
      <w:proofErr w:type="gramEnd"/>
      <w:r w:rsidRPr="009D0860">
        <w:rPr>
          <w:b/>
        </w:rPr>
        <w:t>(with feature)</w:t>
      </w:r>
      <w:r>
        <w:rPr>
          <w:b/>
        </w:rPr>
        <w:t xml:space="preserve"> : Logistic Regression </w:t>
      </w:r>
      <w:r>
        <w:rPr>
          <w:b/>
        </w:rPr>
        <w:t>Model</w:t>
      </w:r>
    </w:p>
    <w:p w14:paraId="7BC944B7" w14:textId="06EDF27E" w:rsidR="00301C3A" w:rsidRDefault="00301C3A" w:rsidP="00304E92">
      <w:r>
        <w:rPr>
          <w:noProof/>
        </w:rPr>
        <w:drawing>
          <wp:inline distT="0" distB="0" distL="0" distR="0" wp14:anchorId="7C975136" wp14:editId="4EAE11CE">
            <wp:extent cx="5929630" cy="1456055"/>
            <wp:effectExtent l="0" t="0" r="0" b="0"/>
            <wp:docPr id="7" name="Picture 7" descr="../../../Desktop/logreg%20w%20feats/Screen%20Shot%202017-11-09%20at%205.33.1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logreg%20w%20feats/Screen%20Shot%202017-11-09%20at%205.33.10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9E10" w14:textId="77777777" w:rsidR="00301C3A" w:rsidRDefault="00301C3A" w:rsidP="00304E92"/>
    <w:p w14:paraId="5EC7CF37" w14:textId="326547AC" w:rsidR="00301C3A" w:rsidRDefault="00301C3A" w:rsidP="00301C3A">
      <w:pPr>
        <w:rPr>
          <w:b/>
        </w:rPr>
      </w:pPr>
      <w:r w:rsidRPr="00B65337">
        <w:rPr>
          <w:b/>
        </w:rPr>
        <w:t xml:space="preserve">CONLL evaluation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twitter_dev</w:t>
      </w:r>
      <w:r>
        <w:rPr>
          <w:b/>
        </w:rPr>
        <w:t>_test</w:t>
      </w:r>
      <w:r>
        <w:rPr>
          <w:b/>
        </w:rPr>
        <w:t>.ner.pred</w:t>
      </w:r>
      <w:proofErr w:type="spellEnd"/>
      <w:proofErr w:type="gramEnd"/>
      <w:r>
        <w:rPr>
          <w:b/>
        </w:rPr>
        <w:t>(with</w:t>
      </w:r>
      <w:r w:rsidRPr="00B65337">
        <w:rPr>
          <w:b/>
        </w:rPr>
        <w:t xml:space="preserve"> features)</w:t>
      </w:r>
    </w:p>
    <w:p w14:paraId="645BF689" w14:textId="77777777" w:rsidR="00301C3A" w:rsidRDefault="00301C3A" w:rsidP="00304E92"/>
    <w:p w14:paraId="54E6368A" w14:textId="4D53D15A" w:rsidR="00B65337" w:rsidRDefault="00301C3A" w:rsidP="00304E92">
      <w:r>
        <w:rPr>
          <w:noProof/>
        </w:rPr>
        <w:drawing>
          <wp:inline distT="0" distB="0" distL="0" distR="0" wp14:anchorId="2562B682" wp14:editId="42A4F4E5">
            <wp:extent cx="5943600" cy="1449070"/>
            <wp:effectExtent l="0" t="0" r="0" b="0"/>
            <wp:docPr id="12" name="Picture 12" descr="../../../Desktop/crf%20w%20feats/Screen%20Shot%202017-11-09%20at%208.48.0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rf%20w%20feats/Screen%20Shot%202017-11-09%20at%208.48.04%20PM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D4C3" w14:textId="77777777" w:rsidR="00301C3A" w:rsidRDefault="00301C3A" w:rsidP="00304E92"/>
    <w:p w14:paraId="77067D9F" w14:textId="77777777" w:rsidR="009B19BC" w:rsidRDefault="009B19BC" w:rsidP="009B19BC">
      <w:pPr>
        <w:rPr>
          <w:b/>
        </w:rPr>
      </w:pPr>
    </w:p>
    <w:p w14:paraId="2EC4805F" w14:textId="41B9267E" w:rsidR="009B19BC" w:rsidRDefault="009B19BC" w:rsidP="009B19BC">
      <w:r>
        <w:rPr>
          <w:b/>
        </w:rPr>
        <w:t xml:space="preserve">Graph for CRF vs </w:t>
      </w:r>
      <w:proofErr w:type="spellStart"/>
      <w:r>
        <w:rPr>
          <w:b/>
        </w:rPr>
        <w:t>LogReg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twitter_dev</w:t>
      </w:r>
      <w:r>
        <w:rPr>
          <w:b/>
        </w:rPr>
        <w:t>_test</w:t>
      </w:r>
      <w:r>
        <w:rPr>
          <w:b/>
        </w:rPr>
        <w:t>.ner</w:t>
      </w:r>
      <w:proofErr w:type="spellEnd"/>
      <w:r>
        <w:rPr>
          <w:b/>
        </w:rPr>
        <w:t xml:space="preserve"> (with features):</w:t>
      </w:r>
    </w:p>
    <w:p w14:paraId="437D8737" w14:textId="77777777" w:rsidR="009B19BC" w:rsidRDefault="009B19BC" w:rsidP="009B19BC"/>
    <w:p w14:paraId="01393E9A" w14:textId="77777777" w:rsidR="009B19BC" w:rsidRDefault="009B19BC" w:rsidP="00304E92"/>
    <w:p w14:paraId="0C234B8D" w14:textId="77777777" w:rsidR="009B19BC" w:rsidRDefault="009B19BC" w:rsidP="00304E92"/>
    <w:p w14:paraId="03704B83" w14:textId="77777777" w:rsidR="009B19BC" w:rsidRDefault="009B19BC" w:rsidP="009B19BC">
      <w:r>
        <w:rPr>
          <w:noProof/>
        </w:rPr>
        <w:drawing>
          <wp:inline distT="0" distB="0" distL="0" distR="0" wp14:anchorId="060D8EF9" wp14:editId="20C81960">
            <wp:extent cx="5537835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364" cy="22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1D24" w14:textId="77777777" w:rsidR="009B19BC" w:rsidRDefault="009B19BC" w:rsidP="00304E92"/>
    <w:p w14:paraId="6C86A0AA" w14:textId="0E8517E9" w:rsidR="00301C3A" w:rsidRDefault="00301C3A" w:rsidP="00301C3A">
      <w:r>
        <w:t xml:space="preserve">The accuracy of both the model is almost same but the FB1 score is significantly larger in </w:t>
      </w:r>
      <w:proofErr w:type="spellStart"/>
      <w:r>
        <w:t>crf</w:t>
      </w:r>
      <w:proofErr w:type="spellEnd"/>
      <w:r>
        <w:t xml:space="preserve"> model which proves that </w:t>
      </w:r>
      <w:proofErr w:type="spellStart"/>
      <w:r>
        <w:t>crf</w:t>
      </w:r>
      <w:proofErr w:type="spellEnd"/>
      <w:r>
        <w:t xml:space="preserve"> is a better model as the number of false positives and false negative are significantly less in </w:t>
      </w:r>
      <w:proofErr w:type="spellStart"/>
      <w:r>
        <w:t>crf</w:t>
      </w:r>
      <w:proofErr w:type="spellEnd"/>
      <w:r>
        <w:t xml:space="preserve"> model.</w:t>
      </w:r>
      <w:r w:rsidR="005B52A6">
        <w:t xml:space="preserve"> This is the reason why </w:t>
      </w:r>
      <w:proofErr w:type="spellStart"/>
      <w:r w:rsidR="005B52A6">
        <w:t>crf</w:t>
      </w:r>
      <w:proofErr w:type="spellEnd"/>
      <w:r w:rsidR="005B52A6">
        <w:t xml:space="preserve"> works better than logistic </w:t>
      </w:r>
    </w:p>
    <w:p w14:paraId="37C3C41A" w14:textId="77777777" w:rsidR="00AE26CF" w:rsidRDefault="00AE26CF" w:rsidP="00AE26CF">
      <w:r>
        <w:t xml:space="preserve">As per me, </w:t>
      </w:r>
      <w:proofErr w:type="spellStart"/>
      <w:r>
        <w:t>crf</w:t>
      </w:r>
      <w:proofErr w:type="spellEnd"/>
      <w:r>
        <w:t xml:space="preserve"> model works better in sequence tagging problem, mainly because this model will account for the </w:t>
      </w:r>
      <w:proofErr w:type="spellStart"/>
      <w:r>
        <w:t>lables</w:t>
      </w:r>
      <w:proofErr w:type="spellEnd"/>
      <w:r>
        <w:t xml:space="preserve"> of the previous observed inputs as well the features of the current input using Viterbi </w:t>
      </w:r>
      <w:proofErr w:type="spellStart"/>
      <w:r>
        <w:t>algortihm</w:t>
      </w:r>
      <w:proofErr w:type="spellEnd"/>
      <w:r>
        <w:t>. On the other hand, the logistic regression, will only take features of each token into account at a time, making it more susceptible to missing out on context of the word.</w:t>
      </w:r>
    </w:p>
    <w:p w14:paraId="3C643D0B" w14:textId="77777777" w:rsidR="00301C3A" w:rsidRDefault="00301C3A" w:rsidP="00304E92">
      <w:bookmarkStart w:id="0" w:name="_GoBack"/>
      <w:bookmarkEnd w:id="0"/>
    </w:p>
    <w:sectPr w:rsidR="00301C3A" w:rsidSect="00E64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082C28"/>
    <w:multiLevelType w:val="hybridMultilevel"/>
    <w:tmpl w:val="64E05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DFD"/>
    <w:rsid w:val="000A7936"/>
    <w:rsid w:val="00105C9A"/>
    <w:rsid w:val="0013536F"/>
    <w:rsid w:val="00153035"/>
    <w:rsid w:val="00164FC1"/>
    <w:rsid w:val="00301C3A"/>
    <w:rsid w:val="00304E92"/>
    <w:rsid w:val="004170C7"/>
    <w:rsid w:val="004D2F2A"/>
    <w:rsid w:val="00542FB7"/>
    <w:rsid w:val="005B52A6"/>
    <w:rsid w:val="006E1DFD"/>
    <w:rsid w:val="00784011"/>
    <w:rsid w:val="008A602E"/>
    <w:rsid w:val="008F4C64"/>
    <w:rsid w:val="008F528D"/>
    <w:rsid w:val="00943CB1"/>
    <w:rsid w:val="00981D8A"/>
    <w:rsid w:val="009B19BC"/>
    <w:rsid w:val="009B600F"/>
    <w:rsid w:val="009E5A04"/>
    <w:rsid w:val="00A816DC"/>
    <w:rsid w:val="00AE26CF"/>
    <w:rsid w:val="00B65337"/>
    <w:rsid w:val="00CD2EC6"/>
    <w:rsid w:val="00D050BC"/>
    <w:rsid w:val="00D81FFF"/>
    <w:rsid w:val="00E332AF"/>
    <w:rsid w:val="00E64190"/>
    <w:rsid w:val="00F87641"/>
    <w:rsid w:val="00FB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44F0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65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359</Words>
  <Characters>2049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Tyagi</dc:creator>
  <cp:keywords/>
  <dc:description/>
  <cp:lastModifiedBy>Rishabh Tyagi</cp:lastModifiedBy>
  <cp:revision>8</cp:revision>
  <dcterms:created xsi:type="dcterms:W3CDTF">2017-11-10T01:56:00Z</dcterms:created>
  <dcterms:modified xsi:type="dcterms:W3CDTF">2017-11-11T02:35:00Z</dcterms:modified>
</cp:coreProperties>
</file>