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7E0AA" w14:textId="52B94BFC" w:rsidR="00391437" w:rsidRPr="00072B85" w:rsidRDefault="00391437" w:rsidP="00391437">
      <w:pPr>
        <w:pStyle w:val="Odstavecseseznamem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</w:pPr>
      <w:r w:rsidRPr="00072B85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>Typy souborů v Linuxu. Specifikace, jak je poznám, příklad takového souboru, obvyklé použití.</w:t>
      </w:r>
    </w:p>
    <w:p w14:paraId="4620FA24" w14:textId="0C30E617" w:rsidR="00FF610F" w:rsidRDefault="00391437" w:rsidP="00391437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 w:rsidRPr="00072B85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cs-CZ"/>
          <w14:ligatures w14:val="none"/>
        </w:rPr>
        <w:t>V </w:t>
      </w:r>
      <w:proofErr w:type="spellStart"/>
      <w:r w:rsidRPr="00072B85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cs-CZ"/>
          <w14:ligatures w14:val="none"/>
        </w:rPr>
        <w:t>linuxu</w:t>
      </w:r>
      <w:proofErr w:type="spellEnd"/>
      <w:r w:rsidRPr="00072B85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cs-CZ"/>
          <w14:ligatures w14:val="none"/>
        </w:rPr>
        <w:t xml:space="preserve"> je několik typů a poznáme je pomocí příkazu </w:t>
      </w:r>
      <w:proofErr w:type="spellStart"/>
      <w:proofErr w:type="gramStart"/>
      <w:r w:rsidRPr="00072B85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cs-CZ"/>
          <w14:ligatures w14:val="none"/>
        </w:rPr>
        <w:t>ls</w:t>
      </w:r>
      <w:proofErr w:type="spellEnd"/>
      <w:r w:rsidRPr="00072B85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cs-CZ"/>
          <w14:ligatures w14:val="none"/>
        </w:rPr>
        <w:t xml:space="preserve"> -l</w:t>
      </w:r>
      <w:proofErr w:type="gramEnd"/>
      <w:r w:rsidRPr="00072B85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cs-CZ"/>
          <w14:ligatures w14:val="none"/>
        </w:rPr>
        <w:t xml:space="preserve">, který nám vypíše dostupné soubory tam, kde zrovna jsem (to zjistíme přes příkaz </w:t>
      </w:r>
      <w:proofErr w:type="spellStart"/>
      <w:r w:rsidRPr="00072B85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cs-CZ"/>
          <w14:ligatures w14:val="none"/>
        </w:rPr>
        <w:t>pwd</w:t>
      </w:r>
      <w:proofErr w:type="spellEnd"/>
      <w:r w:rsidRPr="00072B85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cs-CZ"/>
          <w14:ligatures w14:val="none"/>
        </w:rPr>
        <w:t>)</w:t>
      </w:r>
      <w:r w:rsidRPr="00072B85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cs-CZ"/>
          <w14:ligatures w14:val="none"/>
        </w:rPr>
        <w:br/>
      </w: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- je obyčejný soubor</w:t>
      </w: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br/>
        <w:t xml:space="preserve">d </w:t>
      </w:r>
      <w:proofErr w:type="gram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direktory,</w:t>
      </w:r>
      <w:proofErr w:type="gram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neboli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adresar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br/>
        <w:t>l symbolicky link</w:t>
      </w: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br/>
      </w:r>
      <w:proofErr w:type="gram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s</w:t>
      </w:r>
      <w:proofErr w:type="gram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socket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br/>
        <w:t xml:space="preserve">b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blokove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zarizeni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br/>
        <w:t xml:space="preserve">c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znackove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zarizeni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(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klavesnice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, mys)</w:t>
      </w: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br/>
        <w:t xml:space="preserve">Příklad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použítí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: abychom věděli, jak se souborem pracovat.</w:t>
      </w:r>
    </w:p>
    <w:p w14:paraId="4B304E7E" w14:textId="77777777" w:rsidR="00391437" w:rsidRDefault="00391437" w:rsidP="00391437">
      <w:pPr>
        <w:pStyle w:val="Odstavecseseznamem"/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</w:p>
    <w:p w14:paraId="7246D90B" w14:textId="2393DDAB" w:rsidR="00391437" w:rsidRDefault="00391437" w:rsidP="00391437">
      <w:pPr>
        <w:pStyle w:val="Odstavecseseznamem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 w:rsidRPr="00072B85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>Adresářový strom. Nakreslete strukturu, vyjmenujte soubory a adresáře, které jsou signifikantní.</w:t>
      </w:r>
    </w:p>
    <w:p w14:paraId="0E35D9A0" w14:textId="50C59225" w:rsidR="00391437" w:rsidRDefault="00391437" w:rsidP="00391437">
      <w:pPr>
        <w:pStyle w:val="Odstavecseseznamem"/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Je to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hierarchickás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struktura, která začíná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rootem</w:t>
      </w:r>
      <w:proofErr w:type="spellEnd"/>
    </w:p>
    <w:p w14:paraId="6118758D" w14:textId="5BBC6CA4" w:rsidR="00391437" w:rsidRDefault="00391437" w:rsidP="00391437">
      <w:pPr>
        <w:pStyle w:val="Odstavecseseznamem"/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Má tvar stromu</w:t>
      </w:r>
    </w:p>
    <w:p w14:paraId="3D427786" w14:textId="3E62043F" w:rsidR="00391437" w:rsidRDefault="00391437" w:rsidP="00391437">
      <w:pPr>
        <w:pStyle w:val="Odstavecseseznamem"/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Učel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je logické rozdělení systémů, byl by to jinak bordel, kdyby všechno bylo na jednom místě</w:t>
      </w:r>
    </w:p>
    <w:p w14:paraId="34A9A6F5" w14:textId="788B4B45" w:rsidR="00391437" w:rsidRDefault="00391437" w:rsidP="00391437">
      <w:pPr>
        <w:pStyle w:val="Odstavecseseznamem"/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/ (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root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neboli kořen) -&gt; /bin (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spustitelny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program) /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tmp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(dočasné soubory) /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proc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(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info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o procesech) /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home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(data uživatele) /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dev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(soubory HW) /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etc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(konfigurační soubory) /var (proměnlivá data)</w:t>
      </w:r>
    </w:p>
    <w:p w14:paraId="6050CBC4" w14:textId="77777777" w:rsidR="00391437" w:rsidRDefault="00391437" w:rsidP="00391437">
      <w:pPr>
        <w:pStyle w:val="Odstavecseseznamem"/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</w:p>
    <w:p w14:paraId="1EED09CF" w14:textId="4FA433DD" w:rsidR="00391437" w:rsidRPr="00072B85" w:rsidRDefault="00391437" w:rsidP="00391437">
      <w:pPr>
        <w:pStyle w:val="Odstavecseseznamem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</w:pPr>
      <w:r w:rsidRPr="00072B85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>Cesty adresářovým stromem. Jaké jsou typy cest adresářovým stromem, dejte příklad, k čemu se hodí, jak jsou definovány.</w:t>
      </w:r>
    </w:p>
    <w:p w14:paraId="566752C8" w14:textId="5A347410" w:rsidR="00391437" w:rsidRDefault="00391437" w:rsidP="00391437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Jsou 2 typy</w:t>
      </w:r>
    </w:p>
    <w:p w14:paraId="4B83B359" w14:textId="1E8D54DB" w:rsidR="00391437" w:rsidRDefault="00391437" w:rsidP="00391437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Absolutní: začíná kořenem /, je bezpečná, např. /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home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/student/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about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, je dobrý pro skripty</w:t>
      </w:r>
    </w:p>
    <w:p w14:paraId="3EA0954D" w14:textId="020D0115" w:rsidR="00391437" w:rsidRPr="00391437" w:rsidRDefault="00391437" w:rsidP="00391437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Relativní: nezačíná kořenem /, </w:t>
      </w:r>
      <w:proofErr w:type="gram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záleží</w:t>
      </w:r>
      <w:proofErr w:type="gram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kde jsem, proto se jmenuje relativní. To zjistíme pomocí </w:t>
      </w:r>
      <w:proofErr w:type="spellStart"/>
      <w:proofErr w:type="gram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pwd</w:t>
      </w:r>
      <w:proofErr w:type="spellEnd"/>
      <w:proofErr w:type="gram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kde jsme. Používáme </w:t>
      </w:r>
      <w:proofErr w:type="gram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poté .</w:t>
      </w:r>
      <w:proofErr w:type="gram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(aktuální) a</w:t>
      </w:r>
      <w:proofErr w:type="gram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..</w:t>
      </w:r>
      <w:proofErr w:type="gram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(nadřazený), např. cd</w:t>
      </w:r>
      <w:proofErr w:type="gram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..</w:t>
      </w:r>
      <w:proofErr w:type="gram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(vyskočí nazpátek ze souboru)</w:t>
      </w: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br/>
      </w: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br/>
      </w:r>
    </w:p>
    <w:p w14:paraId="4AFF77F6" w14:textId="13EBEB31" w:rsidR="00391437" w:rsidRPr="00072B85" w:rsidRDefault="00391437" w:rsidP="00391437">
      <w:pPr>
        <w:pStyle w:val="Odstavecseseznamem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</w:pPr>
      <w:r w:rsidRPr="00072B85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 xml:space="preserve">Co je to </w:t>
      </w:r>
      <w:proofErr w:type="spellStart"/>
      <w:r w:rsidRPr="00072B85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>filesystem</w:t>
      </w:r>
      <w:proofErr w:type="spellEnd"/>
      <w:r w:rsidRPr="00072B85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 xml:space="preserve">, příklad Linuxových </w:t>
      </w:r>
      <w:proofErr w:type="spellStart"/>
      <w:r w:rsidRPr="00072B85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>filesystémů</w:t>
      </w:r>
      <w:proofErr w:type="spellEnd"/>
      <w:r w:rsidRPr="00072B85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 xml:space="preserve">. Co jsou metadata, co je </w:t>
      </w:r>
      <w:proofErr w:type="spellStart"/>
      <w:r w:rsidRPr="00072B85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>inode</w:t>
      </w:r>
      <w:proofErr w:type="spellEnd"/>
      <w:r w:rsidRPr="00072B85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>.</w:t>
      </w:r>
    </w:p>
    <w:p w14:paraId="6C2E9586" w14:textId="01C42169" w:rsidR="00391437" w:rsidRDefault="00391437" w:rsidP="00391437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Filesystem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: je to něco jako databáze systému, způsob organizace dat na fyzickém disku (ext4,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xfs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)</w:t>
      </w:r>
    </w:p>
    <w:p w14:paraId="7D5EC9A3" w14:textId="48CB59A8" w:rsidR="00391437" w:rsidRDefault="00391437" w:rsidP="00391437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Metadata: jsou to data o datech, ukazují nám nějaké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info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o souboru atd. Jako je </w:t>
      </w:r>
      <w:proofErr w:type="gram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čas</w:t>
      </w:r>
      <w:proofErr w:type="gram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kdy byl vytvořen, kdo ho vytvořil, práva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rwx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(r = 4, w = 2, x = 1), </w:t>
      </w:r>
      <w:r w:rsidR="00093F39"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jak je velký, atd…</w:t>
      </w:r>
    </w:p>
    <w:p w14:paraId="4A0CE508" w14:textId="4FB15873" w:rsidR="00093F39" w:rsidRDefault="00093F39" w:rsidP="00391437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Inode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: neboli Index Node má každý soubor a je to číslo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inode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, je to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záznám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ve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filesystem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a obsahuje všechna metadata o souboru kromě jeho názvu</w:t>
      </w:r>
    </w:p>
    <w:p w14:paraId="542FD1AD" w14:textId="77777777" w:rsidR="00093F39" w:rsidRDefault="00093F39" w:rsidP="00093F39">
      <w:pPr>
        <w:pStyle w:val="Odstavecseseznamem"/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</w:p>
    <w:p w14:paraId="15604CD2" w14:textId="4E7B217C" w:rsidR="00093F39" w:rsidRPr="00072B85" w:rsidRDefault="00093F39" w:rsidP="00093F3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</w:pPr>
      <w:r w:rsidRPr="00072B85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>Uživatelé. Jaké jsou typy uživatelů, co v systému mohou, příklady. Jaký soubor obsahuje nejpodstatnější informace o uživatelích.</w:t>
      </w:r>
    </w:p>
    <w:p w14:paraId="44201ED6" w14:textId="52D61DF3" w:rsidR="00093F39" w:rsidRDefault="00093F39" w:rsidP="00093F39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Uživatelé jsou entity, které mohou spouštět procesy a vlastnit soubory. Identifikují se pomocí UID (user ID)</w:t>
      </w:r>
    </w:p>
    <w:p w14:paraId="0FDC23CF" w14:textId="68BF9D46" w:rsidR="00093F39" w:rsidRDefault="00093F39" w:rsidP="00093F39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Typy:</w:t>
      </w:r>
    </w:p>
    <w:p w14:paraId="46A83142" w14:textId="0171D361" w:rsidR="00093F39" w:rsidRDefault="00093F39" w:rsidP="00093F39">
      <w:pPr>
        <w:pStyle w:val="Odstavecseseznamem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Root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(0) – bůh systému, může vše</w:t>
      </w:r>
    </w:p>
    <w:p w14:paraId="18066A8D" w14:textId="24686C45" w:rsidR="00093F39" w:rsidRDefault="00093F39" w:rsidP="00093F39">
      <w:pPr>
        <w:pStyle w:val="Odstavecseseznamem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Systémový uživatelé (</w:t>
      </w:r>
      <w:proofErr w:type="gram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1 - 999</w:t>
      </w:r>
      <w:proofErr w:type="gram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) – pro běh služeb jako je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apache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, mail, …</w:t>
      </w:r>
    </w:p>
    <w:p w14:paraId="230DADA2" w14:textId="05620D3E" w:rsidR="00093F39" w:rsidRDefault="00093F39" w:rsidP="00093F39">
      <w:pPr>
        <w:pStyle w:val="Odstavecseseznamem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proofErr w:type="gram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My,</w:t>
      </w:r>
      <w:proofErr w:type="gram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neboli běžní uživatele (1000+)</w:t>
      </w:r>
    </w:p>
    <w:p w14:paraId="07086487" w14:textId="7ACF1870" w:rsidR="00093F39" w:rsidRDefault="00093F39" w:rsidP="00093F39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/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etc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/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passwd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–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info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o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uživatelech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,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dřívě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tady byly i hesla, ale ty se přesunuli kvůli bezpečnosti</w:t>
      </w:r>
    </w:p>
    <w:p w14:paraId="17D4D5AB" w14:textId="6E8D4F5D" w:rsidR="00093F39" w:rsidRDefault="00093F39" w:rsidP="00093F39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/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etc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/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shadow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– hesla, která jsou zašifrované (má přistup pouze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root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)</w:t>
      </w:r>
    </w:p>
    <w:p w14:paraId="029F2DF9" w14:textId="74B4146F" w:rsidR="00093F39" w:rsidRDefault="00093F39" w:rsidP="00093F39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/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etc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/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group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–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info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o skupinách</w:t>
      </w:r>
    </w:p>
    <w:p w14:paraId="1301307D" w14:textId="77777777" w:rsidR="00093F39" w:rsidRDefault="00093F39" w:rsidP="00093F39">
      <w:pPr>
        <w:pStyle w:val="Odstavecseseznamem"/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</w:p>
    <w:p w14:paraId="13A2A8B4" w14:textId="7770E74C" w:rsidR="00391437" w:rsidRPr="00072B85" w:rsidRDefault="00093F39" w:rsidP="00093F39">
      <w:pPr>
        <w:pStyle w:val="Odstavecseseznamem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</w:pPr>
      <w:r w:rsidRPr="00072B85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>Skupiny/grupy. Jak a kde jsou definovány. Může být jeden uživatel ve více skupinách? Může jeden soubor patřit více skupinám</w:t>
      </w:r>
    </w:p>
    <w:p w14:paraId="0E62E24C" w14:textId="294AB540" w:rsidR="00093F39" w:rsidRDefault="00093F39" w:rsidP="00093F39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Je to sdružení uživatelů pod GID</w:t>
      </w:r>
    </w:p>
    <w:p w14:paraId="621EB25E" w14:textId="474F0CB4" w:rsidR="00093F39" w:rsidRDefault="00093F39" w:rsidP="00093F39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Používají se proto, aby např. skupina „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teachers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“ měli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pristup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k souboru „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answers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“, ale skupina „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students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“ aby neměli ten přístup</w:t>
      </w:r>
    </w:p>
    <w:p w14:paraId="2E6440C3" w14:textId="4B00962E" w:rsidR="00093F39" w:rsidRDefault="00093F39" w:rsidP="00093F39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Jsou definovány v souboru /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etc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/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group</w:t>
      </w:r>
      <w:proofErr w:type="spellEnd"/>
    </w:p>
    <w:p w14:paraId="19E413D9" w14:textId="6C90EB5F" w:rsidR="00093F39" w:rsidRDefault="00093F39" w:rsidP="00093F39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lastRenderedPageBreak/>
        <w:t xml:space="preserve">Uživatel má 1 primární skupina a X sekundárních. Soubor patří jen jedné skupině a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nemužou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ho sdílet.</w:t>
      </w:r>
    </w:p>
    <w:p w14:paraId="304F56BB" w14:textId="77777777" w:rsidR="00093F39" w:rsidRDefault="00093F39" w:rsidP="00093F39">
      <w:pPr>
        <w:pStyle w:val="Odstavecseseznamem"/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</w:p>
    <w:p w14:paraId="0F539B40" w14:textId="1743B6E0" w:rsidR="00093F39" w:rsidRPr="00072B85" w:rsidRDefault="00093F39" w:rsidP="00093F39">
      <w:pPr>
        <w:pStyle w:val="Odstavecseseznamem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</w:pPr>
      <w:r w:rsidRPr="00072B85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>Stavy procesu. Jaké jsou, co to pro proces/systém znamená. Jak je možné změnit stav procesu?</w:t>
      </w:r>
    </w:p>
    <w:p w14:paraId="0CA76AFA" w14:textId="557409AE" w:rsidR="00093F39" w:rsidRDefault="00093F39" w:rsidP="00093F39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Stavy: </w:t>
      </w:r>
    </w:p>
    <w:p w14:paraId="3CA1C60C" w14:textId="69197C05" w:rsidR="00093F39" w:rsidRDefault="00093F39" w:rsidP="00093F39">
      <w:pPr>
        <w:pStyle w:val="Odstavecseseznamem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R –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running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(běží)</w:t>
      </w:r>
    </w:p>
    <w:p w14:paraId="52FDEEC8" w14:textId="71096F54" w:rsidR="00093F39" w:rsidRDefault="00093F39" w:rsidP="00093F39">
      <w:pPr>
        <w:pStyle w:val="Odstavecseseznamem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S –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sleeping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(čeká na přiřazení)</w:t>
      </w:r>
    </w:p>
    <w:p w14:paraId="486665C4" w14:textId="7ECB1881" w:rsidR="00093F39" w:rsidRDefault="00093F39" w:rsidP="00093F39">
      <w:pPr>
        <w:pStyle w:val="Odstavecseseznamem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T –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stopped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(pozastaven, např. přes CTRL + Z)</w:t>
      </w:r>
    </w:p>
    <w:p w14:paraId="298B8C10" w14:textId="3409A282" w:rsidR="00093F39" w:rsidRDefault="00093F39" w:rsidP="00093F39">
      <w:pPr>
        <w:pStyle w:val="Odstavecseseznamem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Z – zombie (mrtvý, protože ho rodič přehlédl. Nezaplňuje RAM ani CPU, ale furt drží svoje PID a řádek)</w:t>
      </w:r>
    </w:p>
    <w:p w14:paraId="1529B84C" w14:textId="45578E63" w:rsidR="00093F39" w:rsidRDefault="00093F39" w:rsidP="00093F39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Můžeme je změnit přes signály:</w:t>
      </w:r>
    </w:p>
    <w:p w14:paraId="19A30C2C" w14:textId="4F65581D" w:rsidR="00093F39" w:rsidRDefault="00093F39" w:rsidP="00093F39">
      <w:pPr>
        <w:pStyle w:val="Odstavecseseznamem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SIGINT – CTRL + C,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slušne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ukončení</w:t>
      </w:r>
    </w:p>
    <w:p w14:paraId="61237DE8" w14:textId="683E64B6" w:rsidR="00093F39" w:rsidRDefault="00093F39" w:rsidP="00093F39">
      <w:pPr>
        <w:pStyle w:val="Odstavecseseznamem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SIGSTP – CTRL + Z, pozastaví</w:t>
      </w:r>
    </w:p>
    <w:p w14:paraId="50A37BC7" w14:textId="3560931D" w:rsidR="00093F39" w:rsidRDefault="00093F39" w:rsidP="00093F39">
      <w:pPr>
        <w:pStyle w:val="Odstavecseseznamem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SIGTERM – defaultní ukončení (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kill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PID)</w:t>
      </w:r>
    </w:p>
    <w:p w14:paraId="1BF143D1" w14:textId="1D30E009" w:rsidR="00093F39" w:rsidRDefault="00093F39" w:rsidP="00093F39">
      <w:pPr>
        <w:pStyle w:val="Odstavecseseznamem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SIGKILL – vražda, je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instatní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(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kill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-9 PID</w:t>
      </w:r>
      <w:r w:rsidR="00353AEA"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)</w:t>
      </w:r>
    </w:p>
    <w:p w14:paraId="1B8FDA71" w14:textId="77777777" w:rsidR="00353AEA" w:rsidRDefault="00353AEA" w:rsidP="00353AEA">
      <w:pPr>
        <w:pStyle w:val="Odstavecseseznamem"/>
        <w:shd w:val="clear" w:color="auto" w:fill="FFFFFF"/>
        <w:spacing w:before="100" w:beforeAutospacing="1" w:after="100" w:afterAutospacing="1" w:line="240" w:lineRule="auto"/>
        <w:ind w:left="1440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</w:p>
    <w:p w14:paraId="514A0720" w14:textId="11DFBF20" w:rsidR="00353AEA" w:rsidRPr="00072B85" w:rsidRDefault="00353AEA" w:rsidP="00353AEA">
      <w:pPr>
        <w:pStyle w:val="Odstavecseseznamem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</w:pPr>
      <w:r w:rsidRPr="00072B85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>Monitorování procesů. Interaktivní i neinteraktivní metody monitoringu procesů, co mi umožňují o procesu zjistit (nechci slyšet "všechno", ale konkrétní vlastnosti). </w:t>
      </w:r>
    </w:p>
    <w:p w14:paraId="59D7C513" w14:textId="38E82E54" w:rsidR="00353AEA" w:rsidRDefault="00353AEA" w:rsidP="00353AEA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Interaktivní: top,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htop</w:t>
      </w:r>
      <w:proofErr w:type="spellEnd"/>
    </w:p>
    <w:p w14:paraId="2206DC15" w14:textId="0667EF66" w:rsidR="00353AEA" w:rsidRDefault="00353AEA" w:rsidP="00353AEA">
      <w:pPr>
        <w:pStyle w:val="Odstavecseseznamem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Je to něco jako správce úloh ve Windows, zobrazuje aktuální informace o procesech</w:t>
      </w:r>
    </w:p>
    <w:p w14:paraId="2EB3323C" w14:textId="604E23D5" w:rsidR="00353AEA" w:rsidRDefault="00353AEA" w:rsidP="00353AEA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Neinteraktivní: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ps</w:t>
      </w:r>
      <w:proofErr w:type="spellEnd"/>
    </w:p>
    <w:p w14:paraId="0B51104D" w14:textId="0302DA75" w:rsidR="00353AEA" w:rsidRDefault="00353AEA" w:rsidP="00353AEA">
      <w:pPr>
        <w:pStyle w:val="Odstavecseseznamem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Je podobný jako interaktivní, ale funguje tak, že zobrazí informace o procesech v ten čas, kdy jsem podali příkaz. Je to něco jako snímek obrazovky Správce úloh. Zároveň se přidávají i parametry (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ps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u – procesy uživatele,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ps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aux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– procesy všech)</w:t>
      </w:r>
    </w:p>
    <w:p w14:paraId="0FA36D6C" w14:textId="442AC7F0" w:rsidR="00353AEA" w:rsidRDefault="00353AEA" w:rsidP="00353AEA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V terminálu: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jobs</w:t>
      </w:r>
      <w:proofErr w:type="spellEnd"/>
    </w:p>
    <w:p w14:paraId="50A6EF50" w14:textId="19281F09" w:rsidR="00353AEA" w:rsidRDefault="00353AEA" w:rsidP="00353AEA">
      <w:pPr>
        <w:pStyle w:val="Odstavecseseznamem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Ukáže, jaké jsou procesy na pozadí a jejich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job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ID</w:t>
      </w:r>
    </w:p>
    <w:p w14:paraId="092C58FF" w14:textId="061C26A7" w:rsidR="00353AEA" w:rsidRDefault="00353AEA" w:rsidP="00353AEA">
      <w:pPr>
        <w:pStyle w:val="Odstavecseseznamem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Bg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pošle proces do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pozadi</w:t>
      </w:r>
      <w:proofErr w:type="spellEnd"/>
    </w:p>
    <w:p w14:paraId="2DFB44C7" w14:textId="54FBE746" w:rsidR="00353AEA" w:rsidRDefault="00353AEA" w:rsidP="00353AEA">
      <w:pPr>
        <w:pStyle w:val="Odstavecseseznamem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Fg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vytáhne proces z pozadí k nám</w:t>
      </w:r>
    </w:p>
    <w:p w14:paraId="1E1238E6" w14:textId="61CB26BA" w:rsidR="00353AEA" w:rsidRDefault="00353AEA" w:rsidP="00353AEA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Top a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ps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obsahují např. PID, kdo to spustil, kolik to žere CPU a RAM</w:t>
      </w:r>
    </w:p>
    <w:p w14:paraId="1EC982D2" w14:textId="77777777" w:rsidR="00353AEA" w:rsidRDefault="00353AEA" w:rsidP="00353AEA">
      <w:pPr>
        <w:pStyle w:val="Odstavecseseznamem"/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</w:p>
    <w:p w14:paraId="1FF057C7" w14:textId="0255F750" w:rsidR="00353AEA" w:rsidRPr="00072B85" w:rsidRDefault="00353AEA" w:rsidP="00353AEA">
      <w:pPr>
        <w:pStyle w:val="Odstavecseseznamem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</w:pPr>
      <w:r w:rsidRPr="00072B85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>Závislosti mezi procesy (rodičovství, kdo byl první, co to pro něj znamená.) Mohou komunikovat pomocí proměnných?</w:t>
      </w:r>
    </w:p>
    <w:p w14:paraId="7B63985C" w14:textId="2E72AE9B" w:rsidR="00353AEA" w:rsidRDefault="00353AEA" w:rsidP="00353AEA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PID1 – první proces, předek všech ostatních</w:t>
      </w:r>
    </w:p>
    <w:p w14:paraId="436D6A98" w14:textId="5C6E5033" w:rsidR="00353AEA" w:rsidRDefault="00353AEA" w:rsidP="00353AEA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Fork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– příkaz, který vytvoří rodiči kopii child </w:t>
      </w:r>
    </w:p>
    <w:p w14:paraId="349C27E4" w14:textId="004C39EE" w:rsidR="00353AEA" w:rsidRDefault="00353AEA" w:rsidP="00353AEA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PID – každý proces má své ID</w:t>
      </w:r>
    </w:p>
    <w:p w14:paraId="319E1CF3" w14:textId="3B81E30E" w:rsidR="00353AEA" w:rsidRDefault="00353AEA" w:rsidP="00353AEA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PPID – Každý proces má ID svého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parent</w:t>
      </w:r>
      <w:proofErr w:type="spellEnd"/>
    </w:p>
    <w:p w14:paraId="20B24B11" w14:textId="7ACCA846" w:rsidR="00353AEA" w:rsidRDefault="00353AEA" w:rsidP="00353AEA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Potomek vidí proměnné, pokud uděláme export (export NAME=Jan)</w:t>
      </w:r>
    </w:p>
    <w:p w14:paraId="470DD65A" w14:textId="7BF3FEB4" w:rsidR="00353AEA" w:rsidRDefault="00353AEA" w:rsidP="00353AEA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Normální smrt: potomek umře – rodič to uvidí – zahodí ho</w:t>
      </w:r>
    </w:p>
    <w:p w14:paraId="5D616B47" w14:textId="22CFD782" w:rsidR="00353AEA" w:rsidRDefault="00353AEA" w:rsidP="00353AEA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Zombie smrt: potomek umře – rodič to neuvidí – musíme zabít rodiče – zombie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uvidi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PID1 – zahodí ho</w:t>
      </w:r>
    </w:p>
    <w:p w14:paraId="3BE40838" w14:textId="77777777" w:rsidR="00E06B60" w:rsidRDefault="00E06B60" w:rsidP="00E06B60">
      <w:pPr>
        <w:pStyle w:val="Odstavecseseznamem"/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</w:p>
    <w:p w14:paraId="075E3BFA" w14:textId="2818F494" w:rsidR="00353AEA" w:rsidRPr="00292760" w:rsidRDefault="00353AEA" w:rsidP="00353AEA">
      <w:pPr>
        <w:pStyle w:val="Odstavecseseznamem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</w:pPr>
      <w:r w:rsidRPr="00292760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 xml:space="preserve">Spuštění příkazu. Jak </w:t>
      </w:r>
      <w:proofErr w:type="spellStart"/>
      <w:r w:rsidRPr="00292760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>shell</w:t>
      </w:r>
      <w:proofErr w:type="spellEnd"/>
      <w:r w:rsidRPr="00292760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 xml:space="preserve"> pozná, co je příkaz a kde jej má hledat?</w:t>
      </w:r>
    </w:p>
    <w:p w14:paraId="3B56A979" w14:textId="0B4028E1" w:rsidR="00353AEA" w:rsidRDefault="00353AEA" w:rsidP="00353AEA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Shell postupně hledá a začíná od kořene /</w:t>
      </w:r>
    </w:p>
    <w:p w14:paraId="3863BB6F" w14:textId="43353E94" w:rsidR="00D129BA" w:rsidRDefault="00D129BA" w:rsidP="00353AEA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1. Absolutní/relativní cesta – pokud příkaz obsahuje /, nic nehledá a spouští to, např. ./skript.sh</w:t>
      </w:r>
    </w:p>
    <w:p w14:paraId="011C293C" w14:textId="70A57503" w:rsidR="00D129BA" w:rsidRDefault="00D129BA" w:rsidP="00353AEA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2. Je to alias? – zkratka </w:t>
      </w:r>
      <w:proofErr w:type="gram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v .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bashrc</w:t>
      </w:r>
      <w:proofErr w:type="spellEnd"/>
      <w:proofErr w:type="gramEnd"/>
    </w:p>
    <w:p w14:paraId="4DC4C78E" w14:textId="6CBD0CB0" w:rsidR="00D129BA" w:rsidRDefault="00D129BA" w:rsidP="00353AEA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3. Je to funkce?</w:t>
      </w:r>
    </w:p>
    <w:p w14:paraId="36B3E535" w14:textId="1791F1FC" w:rsidR="00D129BA" w:rsidRDefault="00D129BA" w:rsidP="00353AEA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4. Je to interní příkaz? –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built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-in (cd, echo, …) -&gt; provede ho přímo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shell</w:t>
      </w:r>
      <w:proofErr w:type="spellEnd"/>
    </w:p>
    <w:p w14:paraId="08A19697" w14:textId="2F7E81A3" w:rsidR="00D129BA" w:rsidRDefault="00D129BA" w:rsidP="00353AEA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5. Je to externí program? – hledá ho v adresářích v proměnné PATH</w:t>
      </w:r>
    </w:p>
    <w:p w14:paraId="6C699923" w14:textId="0CE47200" w:rsidR="00D129BA" w:rsidRDefault="00D129BA" w:rsidP="00353AEA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Pokud nic nenajde, hodí chybu</w:t>
      </w:r>
    </w:p>
    <w:p w14:paraId="04A1EA53" w14:textId="77777777" w:rsidR="00E06B60" w:rsidRDefault="00E06B60" w:rsidP="00E06B60">
      <w:pPr>
        <w:pStyle w:val="Odstavecseseznamem"/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</w:p>
    <w:p w14:paraId="7B0352C2" w14:textId="0F3FEF3B" w:rsidR="00E06B60" w:rsidRPr="00292760" w:rsidRDefault="00E06B60" w:rsidP="00E06B60">
      <w:pPr>
        <w:pStyle w:val="Odstavecseseznamem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</w:pPr>
      <w:proofErr w:type="spellStart"/>
      <w:r w:rsidRPr="00292760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>stdin</w:t>
      </w:r>
      <w:proofErr w:type="spellEnd"/>
      <w:r w:rsidRPr="00292760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 xml:space="preserve">, </w:t>
      </w:r>
      <w:proofErr w:type="spellStart"/>
      <w:r w:rsidRPr="00292760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>stdout</w:t>
      </w:r>
      <w:proofErr w:type="spellEnd"/>
      <w:r w:rsidRPr="00292760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 xml:space="preserve">, </w:t>
      </w:r>
      <w:proofErr w:type="spellStart"/>
      <w:r w:rsidRPr="00292760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>stderr</w:t>
      </w:r>
      <w:proofErr w:type="spellEnd"/>
      <w:r w:rsidRPr="00292760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>. Co jsou textové proudy, jak je možné je přesměrovávat, kam. Co dělá roura, uveďte příklad použití.</w:t>
      </w:r>
    </w:p>
    <w:p w14:paraId="70846FA8" w14:textId="49DC19F6" w:rsidR="00E06B60" w:rsidRDefault="00E06B60" w:rsidP="00E06B60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Stdin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– vstup (klávesnice)</w:t>
      </w:r>
    </w:p>
    <w:p w14:paraId="7E537922" w14:textId="0F938875" w:rsidR="00E06B60" w:rsidRDefault="00E06B60" w:rsidP="00E06B60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Stdout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– výstup (obrazovka), např. příkaz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date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, tak nám hodí datum, to je výstup</w:t>
      </w:r>
    </w:p>
    <w:p w14:paraId="131EC3FA" w14:textId="4B2161A6" w:rsidR="00E06B60" w:rsidRDefault="00E06B60" w:rsidP="00E06B60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Stderr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– výstup, ale chybový (obrazovka)</w:t>
      </w:r>
    </w:p>
    <w:p w14:paraId="1409A309" w14:textId="7C2631CB" w:rsidR="00E06B60" w:rsidRDefault="00E06B60" w:rsidP="00E06B60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&gt; </w:t>
      </w:r>
      <w:r w:rsidR="008F002A"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výstup je přesměrován do souboru</w:t>
      </w:r>
    </w:p>
    <w:p w14:paraId="3A9B5DB4" w14:textId="5D203E52" w:rsidR="00E06B60" w:rsidRDefault="00E06B60" w:rsidP="00E06B60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lastRenderedPageBreak/>
        <w:t xml:space="preserve">&gt;&gt; </w:t>
      </w:r>
      <w:r w:rsidR="008F002A"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výstu</w:t>
      </w:r>
      <w:r w:rsidR="00292760"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p</w:t>
      </w:r>
      <w:r w:rsidR="008F002A"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je připojen na konec souboru</w:t>
      </w:r>
    </w:p>
    <w:p w14:paraId="7CCB21F9" w14:textId="2A12690B" w:rsidR="00E06B60" w:rsidRDefault="00E06B60" w:rsidP="00E06B60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2&gt; </w:t>
      </w:r>
      <w:r w:rsidR="008F002A"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chybový výstup je přesměrován do souboru</w:t>
      </w:r>
    </w:p>
    <w:p w14:paraId="22EF3339" w14:textId="0C7D787A" w:rsidR="00E06B60" w:rsidRDefault="00E06B60" w:rsidP="00E06B60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2&gt; /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dev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/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null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zahodí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uplně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vše (je to něco jako černá díra)</w:t>
      </w:r>
    </w:p>
    <w:p w14:paraId="4EF48315" w14:textId="435C5555" w:rsidR="00E06B60" w:rsidRDefault="00E06B60" w:rsidP="00E06B60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proofErr w:type="gram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&lt; </w:t>
      </w:r>
      <w:r w:rsidR="008F002A"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vstup</w:t>
      </w:r>
      <w:proofErr w:type="gramEnd"/>
      <w:r w:rsidR="008F002A"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je přesměrován do souboru</w:t>
      </w:r>
    </w:p>
    <w:p w14:paraId="13F7EDB5" w14:textId="543275AD" w:rsidR="00E06B60" w:rsidRPr="00E06B60" w:rsidRDefault="00E06B60" w:rsidP="00E06B60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&amp;&gt; </w:t>
      </w:r>
      <w:r w:rsidR="008F002A"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oba standartní výstupy jsou přesměrovány do souboru</w:t>
      </w:r>
    </w:p>
    <w:p w14:paraId="6537B99C" w14:textId="192C9F74" w:rsidR="00E06B60" w:rsidRDefault="00E06B60" w:rsidP="00E06B60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Roura | - výstup prvního příkazu je vstup druhého příkazu, např.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cat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soubor.txt | grep “slovo“</w:t>
      </w:r>
    </w:p>
    <w:p w14:paraId="4647ECC8" w14:textId="77777777" w:rsidR="00E06B60" w:rsidRPr="00E06B60" w:rsidRDefault="00E06B60" w:rsidP="00E06B60">
      <w:pPr>
        <w:pStyle w:val="Odstavecseseznamem"/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</w:p>
    <w:p w14:paraId="0EC9E78D" w14:textId="24E3A78C" w:rsidR="00E06B60" w:rsidRPr="00E06B60" w:rsidRDefault="00E06B60" w:rsidP="00E06B60">
      <w:pPr>
        <w:pStyle w:val="Odstavecseseznamem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 w:rsidRPr="00292760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 xml:space="preserve">Skripty v </w:t>
      </w:r>
      <w:proofErr w:type="spellStart"/>
      <w:r w:rsidRPr="00292760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>bashi</w:t>
      </w:r>
      <w:proofErr w:type="spellEnd"/>
      <w:r w:rsidRPr="00292760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>. Co to je, co v nich může být, k čemu se používají. Jaké jsou jejich vlastnosti, aby mohly něco dělat (práva, hlavička...)</w:t>
      </w:r>
    </w:p>
    <w:p w14:paraId="3E15FF39" w14:textId="19998A4A" w:rsidR="00E06B60" w:rsidRPr="00E06B60" w:rsidRDefault="00E06B60" w:rsidP="00E06B60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Je to textový soubor s příkazy, cykly,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ify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, atd…</w:t>
      </w:r>
    </w:p>
    <w:p w14:paraId="0BC9583E" w14:textId="0F3A6AA9" w:rsidR="00E06B60" w:rsidRDefault="00E06B60" w:rsidP="00E06B60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./skript.sh spouští skript</w:t>
      </w:r>
    </w:p>
    <w:p w14:paraId="4674F688" w14:textId="074C56DD" w:rsidR="00E06B60" w:rsidRDefault="00E06B60" w:rsidP="00E06B60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Ale musí mít právo +x, aby to šlo. Typické je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chmod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755 skript.sh</w:t>
      </w:r>
    </w:p>
    <w:p w14:paraId="08877A69" w14:textId="16DD12A9" w:rsidR="00E06B60" w:rsidRDefault="00E06B60" w:rsidP="00E06B60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Na začátku skriptu musí být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Shebang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- </w:t>
      </w:r>
      <w:proofErr w:type="gram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#!/</w:t>
      </w:r>
      <w:proofErr w:type="gram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bin/bash</w:t>
      </w:r>
    </w:p>
    <w:p w14:paraId="37E74858" w14:textId="3B4D4E2A" w:rsidR="00E06B60" w:rsidRDefault="00E06B60" w:rsidP="00E06B60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Je to k automatizaci opakovaných úloh</w:t>
      </w:r>
    </w:p>
    <w:p w14:paraId="03E41D2B" w14:textId="77777777" w:rsidR="00E06B60" w:rsidRPr="00292760" w:rsidRDefault="00E06B60" w:rsidP="00E06B60">
      <w:pPr>
        <w:pStyle w:val="Odstavecseseznamem"/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</w:pPr>
    </w:p>
    <w:p w14:paraId="3CC8B796" w14:textId="27A34523" w:rsidR="00E06B60" w:rsidRPr="00292760" w:rsidRDefault="00E06B60" w:rsidP="00E06B60">
      <w:pPr>
        <w:pStyle w:val="Odstavecseseznamem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</w:pPr>
      <w:r w:rsidRPr="00292760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 xml:space="preserve">Proměnné v </w:t>
      </w:r>
      <w:proofErr w:type="spellStart"/>
      <w:r w:rsidRPr="00292760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>bashi</w:t>
      </w:r>
      <w:proofErr w:type="spellEnd"/>
      <w:r w:rsidRPr="00292760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>. Jakého jsou typu, jak se naplňují, jak se volají. Vlastní proměnné vs. systémové proměnné (uveďte příklady).</w:t>
      </w:r>
    </w:p>
    <w:p w14:paraId="210751F4" w14:textId="24AC2284" w:rsidR="00E06B60" w:rsidRDefault="00E06B60" w:rsidP="00E06B60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Je to místo v paměti, kam ukládáme nějaké vlastní data, abychom s nimi později mohli pracovat</w:t>
      </w:r>
    </w:p>
    <w:p w14:paraId="0B941347" w14:textId="6B55EC62" w:rsidR="00E06B60" w:rsidRDefault="00E06B60" w:rsidP="00E06B60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Všechno je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string</w:t>
      </w:r>
      <w:proofErr w:type="spellEnd"/>
    </w:p>
    <w:p w14:paraId="55EFDD29" w14:textId="7AEE731F" w:rsidR="00E06B60" w:rsidRDefault="00E06B60" w:rsidP="00E06B60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Zapisují se hlavně velkými písmeny</w:t>
      </w:r>
    </w:p>
    <w:p w14:paraId="6A5617B9" w14:textId="02818D15" w:rsidR="00E06B60" w:rsidRDefault="00E06B60" w:rsidP="00E06B60">
      <w:pPr>
        <w:pStyle w:val="Odstavecseseznamem"/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JMENO=Jan (určování)</w:t>
      </w:r>
    </w:p>
    <w:p w14:paraId="79C7BBA5" w14:textId="219222E9" w:rsidR="00E06B60" w:rsidRDefault="00E06B60" w:rsidP="00E06B60">
      <w:pPr>
        <w:pStyle w:val="Odstavecseseznamem"/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$JMENO (volání)</w:t>
      </w:r>
    </w:p>
    <w:p w14:paraId="75EE4DB9" w14:textId="0F3138B0" w:rsidR="00E06B60" w:rsidRDefault="00E06B60" w:rsidP="00E06B60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Systémové proměnné: PATH, USER, PWD, HOME, SHELL</w:t>
      </w:r>
    </w:p>
    <w:p w14:paraId="14B7EF99" w14:textId="77777777" w:rsidR="00E06B60" w:rsidRDefault="00E06B60" w:rsidP="00E06B60">
      <w:pPr>
        <w:pStyle w:val="Odstavecseseznamem"/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</w:p>
    <w:p w14:paraId="03C48AE8" w14:textId="02EEBDAD" w:rsidR="00E06B60" w:rsidRPr="00292760" w:rsidRDefault="00E06B60" w:rsidP="00E06B60">
      <w:pPr>
        <w:pStyle w:val="Odstavecseseznamem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</w:pPr>
      <w:r w:rsidRPr="00292760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 xml:space="preserve">Podmínky v </w:t>
      </w:r>
      <w:proofErr w:type="spellStart"/>
      <w:r w:rsidRPr="00292760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>bashi</w:t>
      </w:r>
      <w:proofErr w:type="spellEnd"/>
      <w:r w:rsidRPr="00292760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>. Co je exit status, jaké má hodnoty, jak je možné spustit podmíněný příkaz.</w:t>
      </w:r>
    </w:p>
    <w:p w14:paraId="2BFD17DC" w14:textId="221441E0" w:rsidR="00E06B60" w:rsidRDefault="006C4354" w:rsidP="00E06B60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Je to řízení toku programu podle svých potřeb, záleží, jak si je nadefinujeme</w:t>
      </w:r>
    </w:p>
    <w:p w14:paraId="0E2BF78B" w14:textId="6A1A9208" w:rsidR="006C4354" w:rsidRDefault="006C4354" w:rsidP="00E06B60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Hodnotí se to na základě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true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/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false</w:t>
      </w:r>
      <w:proofErr w:type="spellEnd"/>
    </w:p>
    <w:p w14:paraId="62810EBA" w14:textId="5E3BA3E4" w:rsidR="006C4354" w:rsidRDefault="006C4354" w:rsidP="00E06B60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Exit status = návratová hodnota, která má v sobě čísla 0 (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true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) a 1-255 (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false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). Můžeme jí volat pomocí $</w:t>
      </w:r>
      <w:r w:rsidR="00292760"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?</w:t>
      </w: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a to nám vypíše hodnotu pro poslední co jsme udělali</w:t>
      </w:r>
    </w:p>
    <w:p w14:paraId="60B58A45" w14:textId="1053124F" w:rsidR="006C4354" w:rsidRDefault="006C4354" w:rsidP="00E06B60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If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</w:t>
      </w:r>
      <w:proofErr w:type="gram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[ “</w:t>
      </w:r>
      <w:proofErr w:type="gram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$a“ -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eq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</w:t>
      </w:r>
      <w:proofErr w:type="gram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1 ]</w:t>
      </w:r>
      <w:proofErr w:type="gram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;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then</w:t>
      </w:r>
      <w:proofErr w:type="spellEnd"/>
    </w:p>
    <w:p w14:paraId="2C6423DB" w14:textId="37DAF5FF" w:rsidR="006C4354" w:rsidRDefault="006C4354" w:rsidP="006C4354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echo “je to jedna“</w:t>
      </w:r>
    </w:p>
    <w:p w14:paraId="247C5906" w14:textId="234778A2" w:rsidR="006C4354" w:rsidRDefault="006C4354" w:rsidP="006C4354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fi</w:t>
      </w:r>
      <w:proofErr w:type="spellEnd"/>
    </w:p>
    <w:p w14:paraId="75C37661" w14:textId="6ADB46F0" w:rsidR="006C4354" w:rsidRDefault="006C4354" w:rsidP="006C4354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&amp;&amp; - když může projít první, tak potom udělej druhý</w:t>
      </w:r>
    </w:p>
    <w:p w14:paraId="42EEC482" w14:textId="42CA151D" w:rsidR="006C4354" w:rsidRDefault="006C4354" w:rsidP="006C4354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|| - když neprojde první, tak můžeš jít udělat druhý</w:t>
      </w:r>
    </w:p>
    <w:p w14:paraId="34B69903" w14:textId="77777777" w:rsidR="006C4354" w:rsidRPr="00292760" w:rsidRDefault="006C4354" w:rsidP="006C4354">
      <w:pPr>
        <w:pStyle w:val="Odstavecseseznamem"/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</w:pPr>
    </w:p>
    <w:p w14:paraId="40D8A982" w14:textId="0BC94CF6" w:rsidR="006C4354" w:rsidRPr="00292760" w:rsidRDefault="006C4354" w:rsidP="006C4354">
      <w:pPr>
        <w:pStyle w:val="Odstavecseseznamem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</w:pPr>
      <w:r w:rsidRPr="00292760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 xml:space="preserve">Cykly v </w:t>
      </w:r>
      <w:proofErr w:type="spellStart"/>
      <w:r w:rsidRPr="00292760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>bashi</w:t>
      </w:r>
      <w:proofErr w:type="spellEnd"/>
      <w:r w:rsidRPr="00292760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>. Jaké jsou druhy, jak do nich, jak spustit nekonečný cyklus, jak přerušit běh cyklu.</w:t>
      </w:r>
    </w:p>
    <w:p w14:paraId="2F68EFFA" w14:textId="5DDC7769" w:rsidR="006C4354" w:rsidRDefault="006C4354" w:rsidP="006C4354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Je to blok kódu, který se opakuje podle svých potřeb.</w:t>
      </w:r>
    </w:p>
    <w:p w14:paraId="72FD35D3" w14:textId="6607975D" w:rsidR="006C4354" w:rsidRDefault="006C4354" w:rsidP="006C4354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Druhy: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for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(většinou, pokud chceme projít seznam),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while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(běží, dokud je podmínka pravda),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until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(je to opak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while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, funguje, dokud je to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false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)</w:t>
      </w:r>
    </w:p>
    <w:p w14:paraId="4FC141CB" w14:textId="4641AC99" w:rsidR="006C4354" w:rsidRDefault="0043402D" w:rsidP="006C4354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Break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– konec cyklu, vyskočí ven</w:t>
      </w:r>
    </w:p>
    <w:p w14:paraId="3F778050" w14:textId="2B296E81" w:rsidR="0043402D" w:rsidRDefault="0043402D" w:rsidP="006C4354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Continue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– vynechá to kolo, ale cyklus furt pokračuje</w:t>
      </w:r>
    </w:p>
    <w:p w14:paraId="56931D26" w14:textId="07B25039" w:rsidR="0043402D" w:rsidRDefault="0043402D" w:rsidP="006C4354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Nekonečný bude, pokud v podmínce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while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bude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true</w:t>
      </w:r>
      <w:proofErr w:type="spellEnd"/>
    </w:p>
    <w:p w14:paraId="7B9E19FB" w14:textId="2C6E8E8C" w:rsidR="0043402D" w:rsidRDefault="0043402D" w:rsidP="0043402D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proofErr w:type="spellStart"/>
      <w:proofErr w:type="gram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for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(</w:t>
      </w:r>
      <w:proofErr w:type="gram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(i = 0; i </w:t>
      </w:r>
      <w:proofErr w:type="gram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&lt; 9</w:t>
      </w:r>
      <w:proofErr w:type="gram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; i++))</w:t>
      </w:r>
    </w:p>
    <w:p w14:paraId="275773EA" w14:textId="4CDBC74A" w:rsidR="0043402D" w:rsidRDefault="0043402D" w:rsidP="0043402D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do</w:t>
      </w:r>
    </w:p>
    <w:p w14:paraId="14A451FE" w14:textId="736D06D8" w:rsidR="0043402D" w:rsidRDefault="0043402D" w:rsidP="0043402D">
      <w:pPr>
        <w:pStyle w:val="Odstavecseseznamem"/>
        <w:shd w:val="clear" w:color="auto" w:fill="FFFFFF"/>
        <w:spacing w:before="100" w:beforeAutospacing="1" w:after="100" w:afterAutospacing="1" w:line="240" w:lineRule="auto"/>
        <w:ind w:left="1440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echo </w:t>
      </w:r>
      <w:r>
        <w:rPr>
          <w:rStyle w:val="s2"/>
          <w:rFonts w:ascii="Fira Code" w:hAnsi="Fira Code" w:cs="Fira Code"/>
          <w:color w:val="1C7D4D"/>
          <w:sz w:val="20"/>
          <w:szCs w:val="20"/>
        </w:rPr>
        <w:t>"</w:t>
      </w:r>
      <w:r>
        <w:rPr>
          <w:rStyle w:val="nv"/>
          <w:rFonts w:ascii="Fira Code" w:hAnsi="Fira Code" w:cs="Fira Code"/>
          <w:sz w:val="20"/>
          <w:szCs w:val="20"/>
        </w:rPr>
        <w:t>$i</w:t>
      </w:r>
      <w:r>
        <w:rPr>
          <w:rStyle w:val="s2"/>
          <w:rFonts w:ascii="Fira Code" w:hAnsi="Fira Code" w:cs="Fira Code"/>
          <w:color w:val="1C7D4D"/>
          <w:sz w:val="20"/>
          <w:szCs w:val="20"/>
        </w:rPr>
        <w:t>"</w:t>
      </w:r>
    </w:p>
    <w:p w14:paraId="7A07679F" w14:textId="3E301476" w:rsidR="0043402D" w:rsidRDefault="0043402D" w:rsidP="0043402D">
      <w:pPr>
        <w:shd w:val="clear" w:color="auto" w:fill="FFFFFF"/>
        <w:spacing w:before="100" w:beforeAutospacing="1" w:after="100" w:afterAutospacing="1" w:line="240" w:lineRule="auto"/>
        <w:ind w:left="708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done</w:t>
      </w:r>
    </w:p>
    <w:p w14:paraId="227B6212" w14:textId="4871D3DE" w:rsidR="0043402D" w:rsidRPr="00292760" w:rsidRDefault="0043402D" w:rsidP="0043402D">
      <w:pPr>
        <w:pStyle w:val="Odstavecseseznamem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</w:pPr>
      <w:r w:rsidRPr="00292760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 xml:space="preserve">Soubory k nastavení </w:t>
      </w:r>
      <w:proofErr w:type="spellStart"/>
      <w:r w:rsidRPr="00292760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>bashe</w:t>
      </w:r>
      <w:proofErr w:type="spellEnd"/>
      <w:r w:rsidRPr="00292760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>, kde je najdu, co v nich najdu.</w:t>
      </w:r>
    </w:p>
    <w:p w14:paraId="19F3C10D" w14:textId="2545876E" w:rsidR="0043402D" w:rsidRDefault="0043402D" w:rsidP="0043402D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Bash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: překládá naše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přikazy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počítači</w:t>
      </w:r>
    </w:p>
    <w:p w14:paraId="1EFE7DCE" w14:textId="5412A0CE" w:rsidR="0043402D" w:rsidRDefault="0043402D" w:rsidP="0043402D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Při startu se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bash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podívá, aby věděl, jaké zkratky má používat</w:t>
      </w:r>
    </w:p>
    <w:p w14:paraId="549A4473" w14:textId="151DE80B" w:rsidR="0043402D" w:rsidRPr="001151EC" w:rsidRDefault="001151EC" w:rsidP="001151EC">
      <w:pPr>
        <w:pStyle w:val="Odstavecseseznamem"/>
        <w:numPr>
          <w:ilvl w:val="0"/>
          <w:numId w:val="4"/>
        </w:numPr>
        <w:shd w:val="clear" w:color="auto" w:fill="FFFFFF"/>
        <w:spacing w:before="300" w:after="300" w:line="240" w:lineRule="auto"/>
        <w:textAlignment w:val="baseline"/>
        <w:outlineLvl w:val="0"/>
        <w:rPr>
          <w:rFonts w:ascii="Ubuntu" w:eastAsia="Times New Roman" w:hAnsi="Ubuntu" w:cs="Times New Roman"/>
          <w:color w:val="444444"/>
          <w:kern w:val="36"/>
          <w:sz w:val="42"/>
          <w:szCs w:val="42"/>
          <w:lang w:eastAsia="cs-CZ"/>
          <w14:ligatures w14:val="none"/>
        </w:rPr>
      </w:pPr>
      <w:r w:rsidRPr="001151EC">
        <w:rPr>
          <w:rFonts w:ascii="Ubuntu" w:eastAsia="Times New Roman" w:hAnsi="Ubuntu" w:cs="Times New Roman"/>
          <w:color w:val="444444"/>
          <w:kern w:val="36"/>
          <w:sz w:val="22"/>
          <w:szCs w:val="22"/>
          <w:lang w:eastAsia="cs-CZ"/>
          <w14:ligatures w14:val="none"/>
        </w:rPr>
        <w:t>~</w:t>
      </w:r>
      <w:proofErr w:type="gramStart"/>
      <w:r w:rsidR="0043402D" w:rsidRPr="001151EC"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/.</w:t>
      </w:r>
      <w:proofErr w:type="spellStart"/>
      <w:r w:rsidR="0043402D" w:rsidRPr="001151EC"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bashrc</w:t>
      </w:r>
      <w:proofErr w:type="spellEnd"/>
      <w:proofErr w:type="gram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: </w:t>
      </w:r>
      <w:r w:rsidR="0043402D" w:rsidRPr="001151EC"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Vlastní zkratky, třeba </w:t>
      </w:r>
      <w:proofErr w:type="spellStart"/>
      <w:proofErr w:type="gramStart"/>
      <w:r w:rsidR="0043402D" w:rsidRPr="001151EC"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ls</w:t>
      </w:r>
      <w:proofErr w:type="spellEnd"/>
      <w:r w:rsidR="0043402D" w:rsidRPr="001151EC"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-l</w:t>
      </w:r>
      <w:proofErr w:type="gramEnd"/>
      <w:r w:rsidR="0043402D" w:rsidRPr="001151EC"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na </w:t>
      </w:r>
      <w:proofErr w:type="spellStart"/>
      <w:r w:rsidR="0043402D" w:rsidRPr="001151EC"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ll</w:t>
      </w:r>
      <w:proofErr w:type="spellEnd"/>
      <w:r w:rsidR="0043402D" w:rsidRPr="001151EC"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, platí to jen pro mě</w:t>
      </w:r>
    </w:p>
    <w:p w14:paraId="60693589" w14:textId="29A74087" w:rsidR="0043402D" w:rsidRDefault="0043402D" w:rsidP="0043402D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/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etc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/profile</w:t>
      </w:r>
    </w:p>
    <w:p w14:paraId="18A28756" w14:textId="7A333218" w:rsidR="0043402D" w:rsidRDefault="0043402D" w:rsidP="00591029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Základní nastavení, aby to fungovalo uživatelům a počítačům stejně</w:t>
      </w:r>
    </w:p>
    <w:p w14:paraId="3FBF49D4" w14:textId="77777777" w:rsidR="00591029" w:rsidRPr="001151EC" w:rsidRDefault="00591029" w:rsidP="001151EC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</w:p>
    <w:p w14:paraId="700C882B" w14:textId="161D2BCF" w:rsidR="00591029" w:rsidRPr="00591029" w:rsidRDefault="00591029" w:rsidP="00591029">
      <w:pPr>
        <w:pStyle w:val="Odstavecseseznamem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 w:rsidRPr="001151EC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 xml:space="preserve">Terminál a </w:t>
      </w:r>
      <w:proofErr w:type="spellStart"/>
      <w:r w:rsidRPr="001151EC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>shell</w:t>
      </w:r>
      <w:proofErr w:type="spellEnd"/>
      <w:r w:rsidRPr="001151EC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 xml:space="preserve">: co je terminál a co je </w:t>
      </w:r>
      <w:proofErr w:type="spellStart"/>
      <w:r w:rsidRPr="001151EC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>shell</w:t>
      </w:r>
      <w:proofErr w:type="spellEnd"/>
      <w:r w:rsidRPr="001151EC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 xml:space="preserve">. Jaké jsou druhy </w:t>
      </w:r>
      <w:proofErr w:type="spellStart"/>
      <w:r w:rsidRPr="001151EC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>shellů</w:t>
      </w:r>
      <w:proofErr w:type="spellEnd"/>
      <w:r w:rsidRPr="001151EC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 xml:space="preserve">, </w:t>
      </w:r>
      <w:r w:rsidR="008C14C3" w:rsidRPr="001151EC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>kde,</w:t>
      </w:r>
      <w:r w:rsidRPr="001151EC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 xml:space="preserve"> který mohu najít.</w:t>
      </w:r>
    </w:p>
    <w:p w14:paraId="72CF8A4F" w14:textId="2F3C8146" w:rsidR="00591029" w:rsidRDefault="00591029" w:rsidP="00591029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Terminál je takové okno, které zobrazuje znaky a posílá stisky kláves.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Umi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je i zobrazovat (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putty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,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xterm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)</w:t>
      </w:r>
    </w:p>
    <w:p w14:paraId="754B99FD" w14:textId="733BBFCA" w:rsidR="00591029" w:rsidRDefault="00591029" w:rsidP="00591029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Shell je něco jako mozek, který data převezme z terminálu a zpracuje je v pozadí (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bash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,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zsh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)</w:t>
      </w:r>
    </w:p>
    <w:p w14:paraId="7C3EFD16" w14:textId="59EEE6FC" w:rsidR="00591029" w:rsidRDefault="00591029" w:rsidP="00591029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Druhy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shellu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: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sh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,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bash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,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csh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,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zsh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,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fish</w:t>
      </w:r>
      <w:proofErr w:type="spellEnd"/>
    </w:p>
    <w:p w14:paraId="24EDF3B2" w14:textId="578EDE7E" w:rsidR="00591029" w:rsidRDefault="00591029" w:rsidP="00591029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Najdu to v /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etc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/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shells</w:t>
      </w:r>
      <w:proofErr w:type="spellEnd"/>
    </w:p>
    <w:p w14:paraId="0665B6E0" w14:textId="77777777" w:rsidR="00591029" w:rsidRPr="00591029" w:rsidRDefault="00591029" w:rsidP="00591029">
      <w:pPr>
        <w:pStyle w:val="Odstavecseseznamem"/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</w:p>
    <w:p w14:paraId="286862F9" w14:textId="69B58367" w:rsidR="00591029" w:rsidRPr="001151EC" w:rsidRDefault="00591029" w:rsidP="00591029">
      <w:pPr>
        <w:pStyle w:val="Odstavecseseznamem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</w:pPr>
      <w:r w:rsidRPr="001151EC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>Operační systém Linux a co o něm vím. Historie, vývoj. Co je modularita Linuxu.</w:t>
      </w:r>
    </w:p>
    <w:p w14:paraId="38F94FB3" w14:textId="639DB097" w:rsidR="0043402D" w:rsidRDefault="00591029" w:rsidP="00591029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Historie: První, co bylo, tak byl v roce 1969 UNIX. </w:t>
      </w:r>
      <w:r w:rsidR="001151EC"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V roce 1987 byl vytvořen </w:t>
      </w:r>
      <w:proofErr w:type="spellStart"/>
      <w:r w:rsidR="001151EC"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Minix</w:t>
      </w:r>
      <w:proofErr w:type="spellEnd"/>
      <w:r w:rsidR="001151EC"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na základě </w:t>
      </w:r>
      <w:proofErr w:type="spellStart"/>
      <w:r w:rsidR="001151EC"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UNIXu</w:t>
      </w:r>
      <w:proofErr w:type="spellEnd"/>
      <w:r w:rsidR="001151EC"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pro vysokoškoláky. </w:t>
      </w: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Linus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Torvalds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využíval </w:t>
      </w:r>
      <w:proofErr w:type="spellStart"/>
      <w:proofErr w:type="gram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minix</w:t>
      </w:r>
      <w:proofErr w:type="spellEnd"/>
      <w:proofErr w:type="gram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ale štvalo ho to, a tak roce 1991 se Linus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Torvalds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rozhodl, že vytvoří nový a to Linux. Ten byl úspěšný, protože byl zadarmo a je open-source (každý si ho může upravit, podle sebe)</w:t>
      </w:r>
    </w:p>
    <w:p w14:paraId="3D9333AE" w14:textId="6F8599B2" w:rsidR="00591029" w:rsidRDefault="00591029" w:rsidP="00591029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Modularita: Kernel + Shell + GNU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tools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+ GUI (všechno jde vyměnit, kromě Kernelu)</w:t>
      </w:r>
    </w:p>
    <w:p w14:paraId="349DB789" w14:textId="03E691CD" w:rsidR="00591029" w:rsidRDefault="00591029" w:rsidP="00591029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Kernel = jádro, spravuje HW</w:t>
      </w:r>
    </w:p>
    <w:p w14:paraId="614A7257" w14:textId="52A7C9B1" w:rsidR="00591029" w:rsidRDefault="00591029" w:rsidP="00591029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Shell =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řeši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komunikaci s uživatelem</w:t>
      </w:r>
    </w:p>
    <w:p w14:paraId="3359D0A4" w14:textId="7B2C5BD6" w:rsidR="00591029" w:rsidRDefault="00591029" w:rsidP="00591029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GNU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tools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= řeší příkazy</w:t>
      </w:r>
    </w:p>
    <w:p w14:paraId="4B5BAFBD" w14:textId="1BAB65DA" w:rsidR="00591029" w:rsidRDefault="00591029" w:rsidP="00591029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GUI = grafika</w:t>
      </w:r>
    </w:p>
    <w:p w14:paraId="59B34D8E" w14:textId="77777777" w:rsidR="00AB379D" w:rsidRDefault="00AB379D" w:rsidP="00AB379D">
      <w:pPr>
        <w:pStyle w:val="Odstavecseseznamem"/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</w:p>
    <w:p w14:paraId="69361A92" w14:textId="611C6FCC" w:rsidR="00591029" w:rsidRPr="001151EC" w:rsidRDefault="00591029" w:rsidP="00591029">
      <w:pPr>
        <w:pStyle w:val="Odstavecseseznamem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</w:pPr>
      <w:r w:rsidRPr="001151EC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>Linuxové distribuce, uveďte příklady, proč vznikají, k čemu slouží.</w:t>
      </w:r>
    </w:p>
    <w:p w14:paraId="5576C29F" w14:textId="2AB56425" w:rsidR="00591029" w:rsidRDefault="00AB379D" w:rsidP="00AB379D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Linux je jen jádro, nemůže samostatně fungovat, proto vznikly distribuce</w:t>
      </w:r>
    </w:p>
    <w:p w14:paraId="369D0386" w14:textId="75683234" w:rsidR="00AB379D" w:rsidRDefault="00AB379D" w:rsidP="00AB379D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Distribuce </w:t>
      </w:r>
      <w:r w:rsidR="008C14C3"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přidá</w:t>
      </w: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instalátor, balíčkovací systémy a vybraný software</w:t>
      </w:r>
    </w:p>
    <w:p w14:paraId="447633D7" w14:textId="1BCD68B7" w:rsidR="00AB379D" w:rsidRDefault="00AB379D" w:rsidP="00AB379D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Rodiny:</w:t>
      </w:r>
    </w:p>
    <w:p w14:paraId="0435FC96" w14:textId="01B58CD9" w:rsidR="00AB379D" w:rsidRDefault="00AB379D" w:rsidP="00AB379D">
      <w:pPr>
        <w:pStyle w:val="Odstavecseseznamem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Debiáni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(DEB):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Ubuntu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,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Debian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,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Mint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(pro uživatele)</w:t>
      </w:r>
    </w:p>
    <w:p w14:paraId="235273F1" w14:textId="163DA682" w:rsidR="00AB379D" w:rsidRDefault="00AB379D" w:rsidP="00AB379D">
      <w:pPr>
        <w:pStyle w:val="Odstavecseseznamem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RedHat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(RPM): Fedora,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CentOS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, RHEL (pro firmy atd)</w:t>
      </w:r>
    </w:p>
    <w:p w14:paraId="6A167368" w14:textId="4BC4DA70" w:rsidR="00AB379D" w:rsidRPr="001151EC" w:rsidRDefault="00AB379D" w:rsidP="00AB379D">
      <w:pPr>
        <w:pStyle w:val="Odstavecseseznamem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</w:pPr>
      <w:r w:rsidRPr="001151EC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 xml:space="preserve">Kde je Linux a případně </w:t>
      </w:r>
      <w:proofErr w:type="spellStart"/>
      <w:r w:rsidRPr="001151EC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>shell</w:t>
      </w:r>
      <w:proofErr w:type="spellEnd"/>
      <w:r w:rsidRPr="001151EC">
        <w:rPr>
          <w:rFonts w:ascii="Roboto" w:eastAsia="Times New Roman" w:hAnsi="Roboto" w:cs="Times New Roman"/>
          <w:color w:val="EE0000"/>
          <w:kern w:val="0"/>
          <w:sz w:val="23"/>
          <w:szCs w:val="23"/>
          <w:lang w:eastAsia="cs-CZ"/>
          <w14:ligatures w14:val="none"/>
        </w:rPr>
        <w:t xml:space="preserve"> vhodným řešením, pro jaké use case byste navrhli právě Linux a jeho příkazovou řádku.</w:t>
      </w:r>
    </w:p>
    <w:p w14:paraId="3405FE12" w14:textId="6DA257B1" w:rsidR="00AB379D" w:rsidRDefault="00AB379D" w:rsidP="00AB379D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Jako výhody jsou takové, že je stabilní, bezpečný, nulová cena licence, možnost automatizace a běh bez grafiky (pokud nemá grafik</w:t>
      </w:r>
      <w:r w:rsidR="008C14C3"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u</w:t>
      </w: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, muže tím šetřit RAM a CPU, což je často klíčové u nějakých serverů)</w:t>
      </w:r>
    </w:p>
    <w:p w14:paraId="11136F5C" w14:textId="12553C0C" w:rsidR="00AB379D" w:rsidRPr="00AB379D" w:rsidRDefault="00AB379D" w:rsidP="00AB379D">
      <w:pPr>
        <w:pStyle w:val="Odstavecseseznamem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Využití: superpočítače, webové servery (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apache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), routery, </w:t>
      </w:r>
      <w:proofErr w:type="spellStart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>raspberry</w:t>
      </w:r>
      <w:proofErr w:type="spellEnd"/>
      <w:r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  <w:t xml:space="preserve"> PI</w:t>
      </w:r>
    </w:p>
    <w:p w14:paraId="7037C64A" w14:textId="77777777" w:rsidR="00353AEA" w:rsidRPr="00353AEA" w:rsidRDefault="00353AEA" w:rsidP="00353AEA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</w:p>
    <w:p w14:paraId="27281C8D" w14:textId="5510F2A0" w:rsidR="00353AEA" w:rsidRPr="00353AEA" w:rsidRDefault="00353AEA" w:rsidP="00353AEA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</w:p>
    <w:p w14:paraId="2AA57531" w14:textId="7FE2CD68" w:rsidR="00353AEA" w:rsidRPr="00093F39" w:rsidRDefault="00353AEA" w:rsidP="00353AEA">
      <w:pPr>
        <w:pStyle w:val="Odstavecseseznamem"/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</w:p>
    <w:p w14:paraId="4218D911" w14:textId="77777777" w:rsidR="00391437" w:rsidRPr="00391437" w:rsidRDefault="00391437" w:rsidP="00391437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kern w:val="0"/>
          <w:sz w:val="23"/>
          <w:szCs w:val="23"/>
          <w:lang w:eastAsia="cs-CZ"/>
          <w14:ligatures w14:val="none"/>
        </w:rPr>
      </w:pPr>
    </w:p>
    <w:sectPr w:rsidR="00391437" w:rsidRPr="00391437" w:rsidSect="0039143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ira Code">
    <w:panose1 w:val="020B0809050000020004"/>
    <w:charset w:val="00"/>
    <w:family w:val="modern"/>
    <w:pitch w:val="fixed"/>
    <w:sig w:usb0="E00002EF" w:usb1="1200F8FB" w:usb2="00000008" w:usb3="00000000" w:csb0="0000009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079D"/>
    <w:multiLevelType w:val="multilevel"/>
    <w:tmpl w:val="81C6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8A59C1"/>
    <w:multiLevelType w:val="multilevel"/>
    <w:tmpl w:val="1D3A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EF298F"/>
    <w:multiLevelType w:val="hybridMultilevel"/>
    <w:tmpl w:val="F6B877EA"/>
    <w:lvl w:ilvl="0" w:tplc="B7BC2920">
      <w:start w:val="1"/>
      <w:numFmt w:val="bullet"/>
      <w:lvlText w:val="-"/>
      <w:lvlJc w:val="left"/>
      <w:pPr>
        <w:ind w:left="720" w:hanging="360"/>
      </w:pPr>
      <w:rPr>
        <w:rFonts w:ascii="Roboto" w:eastAsia="Times New Roman" w:hAnsi="Roboto" w:cs="Times New Roman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DA4B46"/>
    <w:multiLevelType w:val="multilevel"/>
    <w:tmpl w:val="FC04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6E37CD"/>
    <w:multiLevelType w:val="multilevel"/>
    <w:tmpl w:val="F162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0D70D2"/>
    <w:multiLevelType w:val="multilevel"/>
    <w:tmpl w:val="11D2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AC62FE1"/>
    <w:multiLevelType w:val="multilevel"/>
    <w:tmpl w:val="F884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15E32BC"/>
    <w:multiLevelType w:val="multilevel"/>
    <w:tmpl w:val="0A5E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5703D10"/>
    <w:multiLevelType w:val="multilevel"/>
    <w:tmpl w:val="9E14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BAC714C"/>
    <w:multiLevelType w:val="multilevel"/>
    <w:tmpl w:val="8E2A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45D5471"/>
    <w:multiLevelType w:val="multilevel"/>
    <w:tmpl w:val="7D64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6E92E99"/>
    <w:multiLevelType w:val="multilevel"/>
    <w:tmpl w:val="DAAE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8885FEF"/>
    <w:multiLevelType w:val="hybridMultilevel"/>
    <w:tmpl w:val="CD56D69C"/>
    <w:lvl w:ilvl="0" w:tplc="28443FFA">
      <w:start w:val="1"/>
      <w:numFmt w:val="bullet"/>
      <w:lvlText w:val="-"/>
      <w:lvlJc w:val="left"/>
      <w:pPr>
        <w:ind w:left="1080" w:hanging="360"/>
      </w:pPr>
      <w:rPr>
        <w:rFonts w:ascii="Roboto" w:eastAsia="Times New Roman" w:hAnsi="Roboto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95A4CE5"/>
    <w:multiLevelType w:val="multilevel"/>
    <w:tmpl w:val="74D2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41F6032"/>
    <w:multiLevelType w:val="multilevel"/>
    <w:tmpl w:val="684E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4D510A"/>
    <w:multiLevelType w:val="hybridMultilevel"/>
    <w:tmpl w:val="91F0495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A06851"/>
    <w:multiLevelType w:val="multilevel"/>
    <w:tmpl w:val="5EF0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FAB66C2"/>
    <w:multiLevelType w:val="multilevel"/>
    <w:tmpl w:val="FFD4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A72598B"/>
    <w:multiLevelType w:val="multilevel"/>
    <w:tmpl w:val="D786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A8C4503"/>
    <w:multiLevelType w:val="multilevel"/>
    <w:tmpl w:val="7D66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2AB6D51"/>
    <w:multiLevelType w:val="multilevel"/>
    <w:tmpl w:val="835E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41F2577"/>
    <w:multiLevelType w:val="multilevel"/>
    <w:tmpl w:val="FCC0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50165E2"/>
    <w:multiLevelType w:val="multilevel"/>
    <w:tmpl w:val="9D3A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F181067"/>
    <w:multiLevelType w:val="multilevel"/>
    <w:tmpl w:val="028C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92442249">
    <w:abstractNumId w:val="20"/>
  </w:num>
  <w:num w:numId="2" w16cid:durableId="1005859838">
    <w:abstractNumId w:val="15"/>
  </w:num>
  <w:num w:numId="3" w16cid:durableId="328602271">
    <w:abstractNumId w:val="12"/>
  </w:num>
  <w:num w:numId="4" w16cid:durableId="873149712">
    <w:abstractNumId w:val="2"/>
  </w:num>
  <w:num w:numId="5" w16cid:durableId="1737238193">
    <w:abstractNumId w:val="6"/>
  </w:num>
  <w:num w:numId="6" w16cid:durableId="1719087663">
    <w:abstractNumId w:val="17"/>
  </w:num>
  <w:num w:numId="7" w16cid:durableId="493766332">
    <w:abstractNumId w:val="7"/>
  </w:num>
  <w:num w:numId="8" w16cid:durableId="86385787">
    <w:abstractNumId w:val="23"/>
  </w:num>
  <w:num w:numId="9" w16cid:durableId="1245797918">
    <w:abstractNumId w:val="4"/>
  </w:num>
  <w:num w:numId="10" w16cid:durableId="1753508910">
    <w:abstractNumId w:val="5"/>
  </w:num>
  <w:num w:numId="11" w16cid:durableId="773599868">
    <w:abstractNumId w:val="1"/>
  </w:num>
  <w:num w:numId="12" w16cid:durableId="559831426">
    <w:abstractNumId w:val="0"/>
  </w:num>
  <w:num w:numId="13" w16cid:durableId="1235819900">
    <w:abstractNumId w:val="22"/>
  </w:num>
  <w:num w:numId="14" w16cid:durableId="1415860011">
    <w:abstractNumId w:val="18"/>
  </w:num>
  <w:num w:numId="15" w16cid:durableId="1074620217">
    <w:abstractNumId w:val="11"/>
  </w:num>
  <w:num w:numId="16" w16cid:durableId="1558783201">
    <w:abstractNumId w:val="3"/>
  </w:num>
  <w:num w:numId="17" w16cid:durableId="889150763">
    <w:abstractNumId w:val="16"/>
  </w:num>
  <w:num w:numId="18" w16cid:durableId="786437226">
    <w:abstractNumId w:val="8"/>
  </w:num>
  <w:num w:numId="19" w16cid:durableId="417824690">
    <w:abstractNumId w:val="9"/>
  </w:num>
  <w:num w:numId="20" w16cid:durableId="1735153885">
    <w:abstractNumId w:val="19"/>
  </w:num>
  <w:num w:numId="21" w16cid:durableId="743335664">
    <w:abstractNumId w:val="10"/>
  </w:num>
  <w:num w:numId="22" w16cid:durableId="1693653234">
    <w:abstractNumId w:val="21"/>
  </w:num>
  <w:num w:numId="23" w16cid:durableId="1557353346">
    <w:abstractNumId w:val="14"/>
  </w:num>
  <w:num w:numId="24" w16cid:durableId="35850797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437"/>
    <w:rsid w:val="00072B85"/>
    <w:rsid w:val="00093F39"/>
    <w:rsid w:val="00105091"/>
    <w:rsid w:val="001151EC"/>
    <w:rsid w:val="00292760"/>
    <w:rsid w:val="00353AEA"/>
    <w:rsid w:val="00391437"/>
    <w:rsid w:val="0043402D"/>
    <w:rsid w:val="00455B9D"/>
    <w:rsid w:val="00591029"/>
    <w:rsid w:val="006C4354"/>
    <w:rsid w:val="008C14C3"/>
    <w:rsid w:val="008F002A"/>
    <w:rsid w:val="00A338C5"/>
    <w:rsid w:val="00AB379D"/>
    <w:rsid w:val="00C454CC"/>
    <w:rsid w:val="00D129BA"/>
    <w:rsid w:val="00E06B60"/>
    <w:rsid w:val="00FD1F94"/>
    <w:rsid w:val="00FF6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104675"/>
  <w15:chartTrackingRefBased/>
  <w15:docId w15:val="{4642710C-A7E1-C145-A822-86AAC26D3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91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91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91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91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91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91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91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91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91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91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91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91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9143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9143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9143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9143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9143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9143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91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91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91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91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91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9143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9143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9143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91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9143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91437"/>
    <w:rPr>
      <w:b/>
      <w:bCs/>
      <w:smallCaps/>
      <w:color w:val="0F4761" w:themeColor="accent1" w:themeShade="BF"/>
      <w:spacing w:val="5"/>
    </w:rPr>
  </w:style>
  <w:style w:type="character" w:customStyle="1" w:styleId="s2">
    <w:name w:val="s2"/>
    <w:basedOn w:val="Standardnpsmoodstavce"/>
    <w:rsid w:val="0043402D"/>
  </w:style>
  <w:style w:type="character" w:customStyle="1" w:styleId="nv">
    <w:name w:val="nv"/>
    <w:basedOn w:val="Standardnpsmoodstavce"/>
    <w:rsid w:val="004340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</Pages>
  <Words>1345</Words>
  <Characters>7940</Characters>
  <Application>Microsoft Office Word</Application>
  <DocSecurity>0</DocSecurity>
  <Lines>66</Lines>
  <Paragraphs>18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Bureš</dc:creator>
  <cp:keywords/>
  <dc:description/>
  <cp:lastModifiedBy>Filip Bureš</cp:lastModifiedBy>
  <cp:revision>3</cp:revision>
  <dcterms:created xsi:type="dcterms:W3CDTF">2026-01-11T16:12:00Z</dcterms:created>
  <dcterms:modified xsi:type="dcterms:W3CDTF">2026-01-12T07:16:00Z</dcterms:modified>
</cp:coreProperties>
</file>