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345"/>
      </w:pPr>
      <w:r>
        <w:rPr/>
        <w:t>Chrystallum: Complete Reference for </w:t>
      </w:r>
      <w:r>
        <w:rPr/>
        <w:t>Self-Evolving Knowledge Graphs</w:t>
      </w:r>
    </w:p>
    <w:p>
      <w:pPr>
        <w:pStyle w:val="Title"/>
        <w:spacing w:before="213"/>
        <w:ind w:left="314"/>
      </w:pPr>
      <w:r>
        <w:rPr/>
        <w:t>Table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230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2281594</wp:posOffset>
                </wp:positionH>
                <wp:positionV relativeFrom="paragraph">
                  <wp:posOffset>281059</wp:posOffset>
                </wp:positionV>
                <wp:extent cx="1905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525">
                              <a:moveTo>
                                <a:pt x="1854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8544" y="0"/>
                              </a:lnTo>
                              <a:lnTo>
                                <a:pt x="1854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653091pt;margin-top:22.130707pt;width:1.460177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hyperlink w:history="true" w:anchor="executive-summary">
        <w:r>
          <w:rPr>
            <w:sz w:val="21"/>
            <w:u w:val="single"/>
          </w:rPr>
          <w:t>Executive </w:t>
        </w:r>
        <w:r>
          <w:rPr>
            <w:spacing w:val="-2"/>
            <w:sz w:val="21"/>
            <w:u w:val="single"/>
          </w:rPr>
          <w:t>Summar</w:t>
        </w:r>
        <w:r>
          <w:rPr>
            <w:spacing w:val="-2"/>
            <w:sz w:val="21"/>
            <w:u w:val="none"/>
          </w:rPr>
          <w:t>y</w:t>
        </w:r>
      </w:hyperlink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hyperlink w:history="true" w:anchor="quick-navigation-by-role">
        <w:r>
          <w:rPr>
            <w:sz w:val="21"/>
            <w:u w:val="single"/>
          </w:rPr>
          <w:t>Quick</w:t>
        </w:r>
        <w:r>
          <w:rPr>
            <w:spacing w:val="-9"/>
            <w:sz w:val="21"/>
            <w:u w:val="single"/>
          </w:rPr>
          <w:t> </w:t>
        </w:r>
        <w:r>
          <w:rPr>
            <w:sz w:val="21"/>
            <w:u w:val="single"/>
          </w:rPr>
          <w:t>Nav</w:t>
        </w:r>
        <w:r>
          <w:rPr>
            <w:sz w:val="21"/>
            <w:u w:val="none"/>
          </w:rPr>
          <w:t>ig</w:t>
        </w:r>
        <w:r>
          <w:rPr>
            <w:sz w:val="21"/>
            <w:u w:val="single"/>
          </w:rPr>
          <w:t>ation</w:t>
        </w:r>
        <w:r>
          <w:rPr>
            <w:spacing w:val="-8"/>
            <w:sz w:val="21"/>
            <w:u w:val="single"/>
          </w:rPr>
          <w:t> </w:t>
        </w:r>
        <w:r>
          <w:rPr>
            <w:sz w:val="21"/>
            <w:u w:val="single"/>
          </w:rPr>
          <w:t>by</w:t>
        </w:r>
        <w:r>
          <w:rPr>
            <w:spacing w:val="21"/>
            <w:sz w:val="21"/>
            <w:u w:val="single"/>
          </w:rPr>
          <w:t> </w:t>
        </w:r>
        <w:r>
          <w:rPr>
            <w:spacing w:val="-4"/>
            <w:sz w:val="21"/>
            <w:u w:val="single"/>
          </w:rPr>
          <w:t>Role</w:t>
        </w:r>
      </w:hyperlink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40" w:lineRule="auto" w:before="178" w:after="0"/>
        <w:ind w:left="849" w:right="0" w:hanging="17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971550</wp:posOffset>
                </wp:positionH>
                <wp:positionV relativeFrom="paragraph">
                  <wp:posOffset>181390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82755pt;width:3pt;height:3pt;mso-position-horizontal-relative:page;mso-position-vertical-relative:paragraph;z-index:15729152" id="docshape2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The Problem: Informational Chaos &amp; Lost </w:t>
      </w:r>
      <w:r>
        <w:rPr>
          <w:spacing w:val="-2"/>
          <w:sz w:val="21"/>
          <w:u w:val="single"/>
        </w:rPr>
        <w:t>Opportunities</w:t>
      </w:r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40" w:lineRule="auto" w:before="179" w:after="0"/>
        <w:ind w:left="849" w:right="0" w:hanging="17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971550</wp:posOffset>
                </wp:positionH>
                <wp:positionV relativeFrom="paragraph">
                  <wp:posOffset>181721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30878pt;width:3pt;height:3pt;mso-position-horizontal-relative:page;mso-position-vertical-relative:paragraph;z-index:15729664" id="docshape3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1"/>
          <w:u w:val="single"/>
        </w:rPr>
        <w:t> </w:t>
      </w:r>
      <w:r>
        <w:rPr>
          <w:sz w:val="21"/>
          <w:u w:val="single"/>
        </w:rPr>
        <w:t>​How to Cite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This </w:t>
      </w:r>
      <w:r>
        <w:rPr>
          <w:spacing w:val="-4"/>
          <w:sz w:val="21"/>
          <w:u w:val="single"/>
        </w:rPr>
        <w:t>Work</w:t>
      </w:r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40" w:lineRule="auto" w:before="178" w:after="0"/>
        <w:ind w:left="849" w:right="0" w:hanging="17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971550</wp:posOffset>
                </wp:positionH>
                <wp:positionV relativeFrom="paragraph">
                  <wp:posOffset>181417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84804pt;width:3pt;height:3pt;mso-position-horizontal-relative:page;mso-position-vertical-relative:paragraph;z-index:15730176" id="docshape4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​Business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Value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&amp;</w:t>
      </w:r>
      <w:r>
        <w:rPr>
          <w:spacing w:val="-4"/>
          <w:sz w:val="21"/>
          <w:u w:val="single"/>
        </w:rPr>
        <w:t> </w:t>
      </w:r>
      <w:r>
        <w:rPr>
          <w:spacing w:val="-2"/>
          <w:sz w:val="21"/>
          <w:u w:val="single"/>
        </w:rPr>
        <w:t>Impact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79" w:after="0"/>
        <w:ind w:left="965" w:right="0" w:hanging="29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971550</wp:posOffset>
                </wp:positionH>
                <wp:positionV relativeFrom="paragraph">
                  <wp:posOffset>181747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310828pt;width:3pt;height:3pt;mso-position-horizontal-relative:page;mso-position-vertical-relative:paragraph;z-index:15730688" id="docshape5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  <w:u w:val="single"/>
        </w:rPr>
        <w:t> ​Geographic Knowledge </w:t>
      </w:r>
      <w:r>
        <w:rPr>
          <w:spacing w:val="-2"/>
          <w:sz w:val="21"/>
          <w:u w:val="single"/>
        </w:rPr>
        <w:t>Layer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78" w:after="0"/>
        <w:ind w:left="965" w:right="0" w:hanging="29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971550</wp:posOffset>
                </wp:positionH>
                <wp:positionV relativeFrom="paragraph">
                  <wp:posOffset>181443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86853pt;width:3pt;height:3pt;mso-position-horizontal-relative:page;mso-position-vertical-relative:paragraph;z-index:15731200" id="docshape6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  <w:u w:val="single"/>
        </w:rPr>
        <w:t> ​Physical-Digital </w:t>
      </w:r>
      <w:r>
        <w:rPr>
          <w:spacing w:val="-2"/>
          <w:sz w:val="21"/>
          <w:u w:val="single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79" w:after="0"/>
        <w:ind w:left="965" w:right="0" w:hanging="29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971550</wp:posOffset>
                </wp:positionH>
                <wp:positionV relativeFrom="paragraph">
                  <wp:posOffset>181773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312878pt;width:3pt;height:3pt;mso-position-horizontal-relative:page;mso-position-vertical-relative:paragraph;z-index:15731712" id="docshape7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  <w:u w:val="single"/>
        </w:rPr>
        <w:t> ​Educational &amp; Institutional </w:t>
      </w:r>
      <w:r>
        <w:rPr>
          <w:spacing w:val="-2"/>
          <w:sz w:val="21"/>
          <w:u w:val="single"/>
        </w:rPr>
        <w:t>Deployment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79" w:after="0"/>
        <w:ind w:left="965" w:right="0" w:hanging="29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971550</wp:posOffset>
                </wp:positionH>
                <wp:positionV relativeFrom="paragraph">
                  <wp:posOffset>181469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288902pt;width:3pt;height:3pt;mso-position-horizontal-relative:page;mso-position-vertical-relative:paragraph;z-index:15732224" id="docshape8" coordorigin="1530,286" coordsize="60,60" path="m1564,346l1556,346,1552,345,1530,320,1530,312,1556,286,1564,286,1590,312,1590,316,1590,320,1568,345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3729435</wp:posOffset>
                </wp:positionH>
                <wp:positionV relativeFrom="paragraph">
                  <wp:posOffset>248143</wp:posOffset>
                </wp:positionV>
                <wp:extent cx="635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1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50" y="0"/>
                              </a:lnTo>
                              <a:lnTo>
                                <a:pt x="61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3.656342pt;margin-top:19.538883pt;width:.484263pt;height:.75pt;mso-position-horizontal-relative:page;mso-position-vertical-relative:paragraph;z-index:1573273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1"/>
          <w:u w:val="single"/>
        </w:rPr>
        <w:t> </w:t>
      </w:r>
      <w:r>
        <w:rPr>
          <w:sz w:val="21"/>
          <w:u w:val="single"/>
        </w:rPr>
        <w:t>​Conclusion: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Why</w:t>
      </w:r>
      <w:r>
        <w:rPr>
          <w:spacing w:val="21"/>
          <w:sz w:val="21"/>
          <w:u w:val="single"/>
        </w:rPr>
        <w:t> </w:t>
      </w:r>
      <w:r>
        <w:rPr>
          <w:sz w:val="21"/>
          <w:u w:val="single"/>
        </w:rPr>
        <w:t>This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Matters</w:t>
      </w:r>
      <w:r>
        <w:rPr>
          <w:spacing w:val="-5"/>
          <w:sz w:val="21"/>
          <w:u w:val="none"/>
        </w:rPr>
        <w:t> </w:t>
      </w:r>
      <w:r>
        <w:rPr>
          <w:spacing w:val="-2"/>
          <w:sz w:val="21"/>
          <w:u w:val="none"/>
        </w:rPr>
        <w:t>(</w:t>
      </w:r>
      <w:r>
        <w:rPr>
          <w:spacing w:val="-2"/>
          <w:sz w:val="21"/>
          <w:u w:val="single"/>
        </w:rPr>
        <w:t>Updated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Appendix</w:t>
      </w:r>
      <w:r>
        <w:rPr>
          <w:spacing w:val="-14"/>
          <w:sz w:val="21"/>
          <w:u w:val="single"/>
        </w:rPr>
        <w:t> </w:t>
      </w:r>
      <w:r>
        <w:rPr>
          <w:sz w:val="21"/>
          <w:u w:val="single"/>
        </w:rPr>
        <w:t>A: Mathematical Notation &amp; Formal </w:t>
      </w:r>
      <w:r>
        <w:rPr>
          <w:spacing w:val="-2"/>
          <w:sz w:val="21"/>
          <w:u w:val="single"/>
        </w:rPr>
        <w:t>Definitions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Appendix B: Canonical Operations </w:t>
      </w:r>
      <w:r>
        <w:rPr>
          <w:spacing w:val="-2"/>
          <w:sz w:val="21"/>
          <w:u w:val="single"/>
        </w:rPr>
        <w:t>Detail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Appendix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C: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Computational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Complexity</w:t>
      </w:r>
      <w:r>
        <w:rPr>
          <w:spacing w:val="14"/>
          <w:sz w:val="21"/>
          <w:u w:val="single"/>
        </w:rPr>
        <w:t> </w:t>
      </w:r>
      <w:r>
        <w:rPr>
          <w:spacing w:val="-2"/>
          <w:sz w:val="21"/>
          <w:u w:val="single"/>
        </w:rPr>
        <w:t>Analysis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Appendix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D: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Test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Suite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&amp;</w:t>
      </w:r>
      <w:r>
        <w:rPr>
          <w:spacing w:val="-4"/>
          <w:sz w:val="21"/>
          <w:u w:val="single"/>
        </w:rPr>
        <w:t> </w:t>
      </w:r>
      <w:r>
        <w:rPr>
          <w:spacing w:val="-2"/>
          <w:sz w:val="21"/>
          <w:u w:val="single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Appendix E: Implementation </w:t>
      </w:r>
      <w:r>
        <w:rPr>
          <w:spacing w:val="-2"/>
          <w:sz w:val="21"/>
          <w:u w:val="single"/>
        </w:rPr>
        <w:t>Examples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3761665</wp:posOffset>
                </wp:positionH>
                <wp:positionV relativeFrom="paragraph">
                  <wp:posOffset>248222</wp:posOffset>
                </wp:positionV>
                <wp:extent cx="635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1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15" y="0"/>
                              </a:lnTo>
                              <a:lnTo>
                                <a:pt x="621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6.194153pt;margin-top:19.545055pt;width:.489425pt;height:.75pt;mso-position-horizontal-relative:page;mso-position-vertical-relative:paragraph;z-index:1573324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Appendix F: Geodata Schema</w:t>
      </w:r>
      <w:r>
        <w:rPr>
          <w:sz w:val="21"/>
          <w:u w:val="none"/>
        </w:rPr>
        <w:t> (</w:t>
      </w:r>
      <w:r>
        <w:rPr>
          <w:sz w:val="21"/>
          <w:u w:val="single"/>
        </w:rPr>
        <w:t>NEW in </w:t>
      </w:r>
      <w:r>
        <w:rPr>
          <w:spacing w:val="-2"/>
          <w:sz w:val="21"/>
          <w:u w:val="single"/>
        </w:rPr>
        <w:t>v2.0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4198895</wp:posOffset>
                </wp:positionH>
                <wp:positionV relativeFrom="paragraph">
                  <wp:posOffset>247917</wp:posOffset>
                </wp:positionV>
                <wp:extent cx="635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43" y="0"/>
                              </a:lnTo>
                              <a:lnTo>
                                <a:pt x="62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621674pt;margin-top:19.521078pt;width:.49159pt;height:.75pt;mso-position-horizontal-relative:page;mso-position-vertical-relative:paragraph;z-index:1573376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Appendix G: QR Code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API Reference</w:t>
      </w:r>
      <w:r>
        <w:rPr>
          <w:sz w:val="21"/>
          <w:u w:val="none"/>
        </w:rPr>
        <w:t> (</w:t>
      </w:r>
      <w:r>
        <w:rPr>
          <w:sz w:val="21"/>
          <w:u w:val="single"/>
        </w:rPr>
        <w:t>NEW in </w:t>
      </w:r>
      <w:r>
        <w:rPr>
          <w:spacing w:val="-2"/>
          <w:sz w:val="21"/>
          <w:u w:val="single"/>
        </w:rPr>
        <w:t>v2.0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Generate node </w:t>
      </w:r>
      <w:r>
        <w:rPr>
          <w:spacing w:val="-5"/>
          <w:sz w:val="21"/>
          <w:u w:val="single"/>
        </w:rPr>
        <w:t>QR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1697561</wp:posOffset>
                </wp:positionH>
                <wp:positionV relativeFrom="paragraph">
                  <wp:posOffset>247943</wp:posOffset>
                </wp:positionV>
                <wp:extent cx="254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5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9525">
                              <a:moveTo>
                                <a:pt x="250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502" y="0"/>
                              </a:lnTo>
                              <a:lnTo>
                                <a:pt x="250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66626pt;margin-top:19.523123pt;width:.197017pt;height:.75pt;mso-position-horizontal-relative:page;mso-position-vertical-relative:paragraph;z-index:1573427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Returns:</w:t>
      </w:r>
      <w:r>
        <w:rPr>
          <w:sz w:val="21"/>
          <w:u w:val="none"/>
        </w:rPr>
        <w:t> </w:t>
      </w:r>
      <w:r>
        <w:rPr>
          <w:spacing w:val="-10"/>
          <w:sz w:val="21"/>
          <w:u w:val="none"/>
        </w:rPr>
        <w:t>{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5355697</wp:posOffset>
                </wp:positionH>
                <wp:positionV relativeFrom="paragraph">
                  <wp:posOffset>248274</wp:posOffset>
                </wp:positionV>
                <wp:extent cx="127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9525">
                              <a:moveTo>
                                <a:pt x="62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" y="0"/>
                              </a:lnTo>
                              <a:lnTo>
                                <a:pt x="6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1.708435pt;margin-top:19.549145pt;width:.1pt;height:.75pt;mso-position-horizontal-relative:page;mso-position-vertical-relative:paragraph;z-index:15734784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'url': </w:t>
      </w:r>
      <w:hyperlink r:id="rId5">
        <w:r>
          <w:rPr>
            <w:spacing w:val="-2"/>
            <w:sz w:val="21"/>
            <w:u w:val="single"/>
          </w:rPr>
          <w:t>'https://chrystallum.app/node/Q1023220?context=museum_exhibit'</w:t>
        </w:r>
        <w:r>
          <w:rPr>
            <w:spacing w:val="-2"/>
            <w:sz w:val="21"/>
            <w:u w:val="none"/>
          </w:rPr>
          <w:t>,</w:t>
        </w:r>
      </w:hyperlink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3893535</wp:posOffset>
                </wp:positionH>
                <wp:positionV relativeFrom="paragraph">
                  <wp:posOffset>247969</wp:posOffset>
                </wp:positionV>
                <wp:extent cx="2159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1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525">
                              <a:moveTo>
                                <a:pt x="2123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239" y="0"/>
                              </a:lnTo>
                              <a:lnTo>
                                <a:pt x="2123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577576pt;margin-top:19.525187pt;width:1.672397pt;height:.75pt;mso-position-horizontal-relative:page;mso-position-vertical-relative:paragraph;z-index:15735296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'filename': </w:t>
      </w:r>
      <w:r>
        <w:rPr>
          <w:spacing w:val="-2"/>
          <w:sz w:val="21"/>
          <w:u w:val="single"/>
        </w:rPr>
        <w:t>'qr_Q1023220_museum_exhibit.pn</w:t>
      </w:r>
      <w:r>
        <w:rPr>
          <w:spacing w:val="-2"/>
          <w:sz w:val="21"/>
          <w:u w:val="none"/>
        </w:rPr>
        <w:t>g'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position w:val="-2"/>
          <w:sz w:val="21"/>
        </w:rPr>
      </w:pPr>
      <w:r>
        <w:rPr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1114424</wp:posOffset>
                </wp:positionH>
                <wp:positionV relativeFrom="paragraph">
                  <wp:posOffset>248300</wp:posOffset>
                </wp:positionV>
                <wp:extent cx="45085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218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80" y="0"/>
                              </a:lnTo>
                              <a:lnTo>
                                <a:pt x="2180" y="9524"/>
                              </a:lnTo>
                              <a:close/>
                            </a:path>
                            <a:path w="45085" h="9525">
                              <a:moveTo>
                                <a:pt x="44648" y="9524"/>
                              </a:moveTo>
                              <a:lnTo>
                                <a:pt x="41333" y="9524"/>
                              </a:lnTo>
                              <a:lnTo>
                                <a:pt x="41333" y="0"/>
                              </a:lnTo>
                              <a:lnTo>
                                <a:pt x="44648" y="0"/>
                              </a:lnTo>
                              <a:lnTo>
                                <a:pt x="4464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49992pt;margin-top:19.551208pt;width:3.55pt;height:.75pt;mso-position-horizontal-relative:page;mso-position-vertical-relative:paragraph;z-index:15735808" id="docshape15" coordorigin="1755,391" coordsize="71,15" path="m1758,406l1755,406,1755,391,1758,391,1758,406xm1825,406l1820,406,1820,391,1825,391,1825,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position w:val="-2"/>
          <w:sz w:val="21"/>
        </w:rPr>
        <w:t>}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3554283</wp:posOffset>
                </wp:positionH>
                <wp:positionV relativeFrom="paragraph">
                  <wp:posOffset>247995</wp:posOffset>
                </wp:positionV>
                <wp:extent cx="6350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8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80" y="0"/>
                              </a:lnTo>
                              <a:lnTo>
                                <a:pt x="628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9.864838pt;margin-top:19.527231pt;width:.494517pt;height:.75pt;mso-position-horizontal-relative:page;mso-position-vertical-relative:paragraph;z-index:15736320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Generate lesson QR</w:t>
      </w:r>
      <w:r>
        <w:rPr>
          <w:sz w:val="21"/>
          <w:u w:val="none"/>
        </w:rPr>
        <w:t> (</w:t>
      </w:r>
      <w:r>
        <w:rPr>
          <w:sz w:val="21"/>
          <w:u w:val="single"/>
        </w:rPr>
        <w:t>with </w:t>
      </w:r>
      <w:r>
        <w:rPr>
          <w:spacing w:val="-2"/>
          <w:sz w:val="21"/>
          <w:u w:val="single"/>
        </w:rPr>
        <w:t>authentication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Generate exhibit take-</w:t>
      </w:r>
      <w:r>
        <w:rPr>
          <w:spacing w:val="-4"/>
          <w:sz w:val="21"/>
          <w:u w:val="single"/>
        </w:rPr>
        <w:t>home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  <w:u w:val="single"/>
        </w:rPr>
        <w:t>Generate research </w:t>
      </w:r>
      <w:r>
        <w:rPr>
          <w:spacing w:val="-5"/>
          <w:sz w:val="21"/>
          <w:u w:val="single"/>
        </w:rPr>
        <w:t>DOI</w:t>
      </w:r>
    </w:p>
    <w:p>
      <w:pPr>
        <w:pStyle w:val="BodyText"/>
        <w:spacing w:before="179"/>
        <w:ind w:left="8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4765204</wp:posOffset>
                </wp:positionH>
                <wp:positionV relativeFrom="paragraph">
                  <wp:posOffset>248352</wp:posOffset>
                </wp:positionV>
                <wp:extent cx="635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24" y="0"/>
                              </a:lnTo>
                              <a:lnTo>
                                <a:pt x="6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5.212982pt;margin-top:19.555296pt;width:.49012pt;height:.75pt;mso-position-horizontal-relative:page;mso-position-vertical-relative:paragraph;z-index:15736832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07"/>
          <w:sz w:val="20"/>
        </w:rPr>
        <w:t> </w:t>
      </w:r>
      <w:r>
        <w:rPr>
          <w:u w:val="single"/>
        </w:rPr>
        <w:t>Appendix H: Kiosk Conf</w:t>
      </w:r>
      <w:r>
        <w:rPr>
          <w:u w:val="none"/>
        </w:rPr>
        <w:t>ig</w:t>
      </w:r>
      <w:r>
        <w:rPr>
          <w:u w:val="single"/>
        </w:rPr>
        <w:t>uration Examples</w:t>
      </w:r>
      <w:r>
        <w:rPr>
          <w:u w:val="none"/>
        </w:rPr>
        <w:t> (</w:t>
      </w:r>
      <w:r>
        <w:rPr>
          <w:u w:val="single"/>
        </w:rPr>
        <w:t>NEW in v2.0</w:t>
      </w:r>
      <w:r>
        <w:rPr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pacing w:val="-2"/>
          <w:sz w:val="21"/>
          <w:u w:val="single"/>
        </w:rPr>
        <w:t>museum_kiosk_config.yaml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pacing w:val="-2"/>
          <w:sz w:val="21"/>
          <w:u w:val="single"/>
        </w:rPr>
        <w:t>teacher_lesson_config.yaml</w:t>
      </w:r>
    </w:p>
    <w:p>
      <w:pPr>
        <w:pStyle w:val="ListParagraph"/>
        <w:numPr>
          <w:ilvl w:val="0"/>
          <w:numId w:val="3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4646570</wp:posOffset>
                </wp:positionH>
                <wp:positionV relativeFrom="paragraph">
                  <wp:posOffset>248073</wp:posOffset>
                </wp:positionV>
                <wp:extent cx="635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43" y="0"/>
                              </a:lnTo>
                              <a:lnTo>
                                <a:pt x="62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871674pt;margin-top:19.533367pt;width:.491589pt;height:.75pt;mso-position-horizontal-relative:page;mso-position-vertical-relative:paragraph;z-index:15737344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Appendix I: Educational Use Case Matrix</w:t>
      </w:r>
      <w:r>
        <w:rPr>
          <w:sz w:val="21"/>
          <w:u w:val="none"/>
        </w:rPr>
        <w:t> (</w:t>
      </w:r>
      <w:r>
        <w:rPr>
          <w:sz w:val="21"/>
          <w:u w:val="single"/>
        </w:rPr>
        <w:t>NEW in </w:t>
      </w:r>
      <w:r>
        <w:rPr>
          <w:spacing w:val="-2"/>
          <w:sz w:val="21"/>
          <w:u w:val="single"/>
        </w:rPr>
        <w:t>v2.0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numPr>
          <w:ilvl w:val="0"/>
          <w:numId w:val="3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3520127</wp:posOffset>
                </wp:positionH>
                <wp:positionV relativeFrom="paragraph">
                  <wp:posOffset>248404</wp:posOffset>
                </wp:positionV>
                <wp:extent cx="635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20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05" y="0"/>
                              </a:lnTo>
                              <a:lnTo>
                                <a:pt x="620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175385pt;margin-top:19.559389pt;width:.48866pt;height:.75pt;mso-position-horizontal-relative:page;mso-position-vertical-relative:paragraph;z-index:15737856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  <w:u w:val="single"/>
        </w:rPr>
        <w:t>References &amp; How to Cite</w:t>
      </w:r>
      <w:r>
        <w:rPr>
          <w:sz w:val="21"/>
          <w:u w:val="none"/>
        </w:rPr>
        <w:t> </w:t>
      </w:r>
      <w:r>
        <w:rPr>
          <w:spacing w:val="-2"/>
          <w:sz w:val="21"/>
          <w:u w:val="none"/>
        </w:rPr>
        <w:t>(</w:t>
      </w:r>
      <w:r>
        <w:rPr>
          <w:spacing w:val="-2"/>
          <w:sz w:val="21"/>
          <w:u w:val="single"/>
        </w:rPr>
        <w:t>Updated</w:t>
      </w:r>
      <w:r>
        <w:rPr>
          <w:spacing w:val="-2"/>
          <w:sz w:val="21"/>
          <w:u w:val="none"/>
        </w:rPr>
        <w:t>)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30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4" w:val="left" w:leader="none"/>
        </w:tabs>
        <w:spacing w:line="240" w:lineRule="auto" w:before="68" w:after="0"/>
        <w:ind w:left="1064" w:right="0" w:hanging="232"/>
        <w:jc w:val="left"/>
        <w:rPr>
          <w:sz w:val="21"/>
        </w:rPr>
      </w:pPr>
      <w:hyperlink w:history="true" w:anchor="document-information">
        <w:r>
          <w:rPr>
            <w:sz w:val="21"/>
            <w:u w:val="single"/>
          </w:rPr>
          <w:t>Document </w:t>
        </w:r>
        <w:r>
          <w:rPr>
            <w:spacing w:val="-2"/>
            <w:sz w:val="21"/>
            <w:u w:val="single"/>
          </w:rPr>
          <w:t>Information</w:t>
        </w:r>
      </w:hyperlink>
    </w:p>
    <w:p>
      <w:pPr>
        <w:pStyle w:val="ListParagraph"/>
        <w:numPr>
          <w:ilvl w:val="0"/>
          <w:numId w:val="3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hyperlink w:history="true" w:anchor="change-log">
        <w:r>
          <w:rPr>
            <w:sz w:val="21"/>
            <w:u w:val="single"/>
          </w:rPr>
          <w:t>Change </w:t>
        </w:r>
        <w:r>
          <w:rPr>
            <w:spacing w:val="-5"/>
            <w:sz w:val="21"/>
            <w:u w:val="single"/>
          </w:rPr>
          <w:t>Lo</w:t>
        </w:r>
        <w:r>
          <w:rPr>
            <w:spacing w:val="-5"/>
            <w:sz w:val="21"/>
            <w:u w:val="none"/>
          </w:rPr>
          <w:t>g</w:t>
        </w:r>
      </w:hyperlink>
    </w:p>
    <w:p>
      <w:pPr>
        <w:pStyle w:val="ListParagraph"/>
        <w:numPr>
          <w:ilvl w:val="0"/>
          <w:numId w:val="3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hyperlink w:history="true" w:anchor="navigation-guide-for-this-document">
        <w:r>
          <w:rPr>
            <w:sz w:val="21"/>
            <w:u w:val="single"/>
          </w:rPr>
          <w:t>Nav</w:t>
        </w:r>
        <w:r>
          <w:rPr>
            <w:sz w:val="21"/>
            <w:u w:val="none"/>
          </w:rPr>
          <w:t>ig</w:t>
        </w:r>
        <w:r>
          <w:rPr>
            <w:sz w:val="21"/>
            <w:u w:val="single"/>
          </w:rPr>
          <w:t>ation Guide for</w:t>
        </w:r>
        <w:r>
          <w:rPr>
            <w:spacing w:val="-4"/>
            <w:sz w:val="21"/>
            <w:u w:val="single"/>
          </w:rPr>
          <w:t> </w:t>
        </w:r>
        <w:r>
          <w:rPr>
            <w:sz w:val="21"/>
            <w:u w:val="single"/>
          </w:rPr>
          <w:t>This </w:t>
        </w:r>
        <w:r>
          <w:rPr>
            <w:spacing w:val="-2"/>
            <w:sz w:val="21"/>
            <w:u w:val="single"/>
          </w:rPr>
          <w:t>Document</w:t>
        </w:r>
      </w:hyperlink>
    </w:p>
    <w:p>
      <w:pPr>
        <w:pStyle w:val="BodyText"/>
        <w:spacing w:before="72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b/>
          <w:sz w:val="21"/>
        </w:rPr>
        <w:t>Version:</w:t>
      </w:r>
      <w:r>
        <w:rPr>
          <w:b/>
          <w:spacing w:val="-12"/>
          <w:sz w:val="21"/>
        </w:rPr>
        <w:t> </w:t>
      </w:r>
      <w:r>
        <w:rPr>
          <w:spacing w:val="-5"/>
          <w:sz w:val="21"/>
        </w:rPr>
        <w:t>2.0</w:t>
      </w:r>
    </w:p>
    <w:p>
      <w:pPr>
        <w:spacing w:before="73"/>
        <w:ind w:left="284" w:right="0" w:firstLine="0"/>
        <w:jc w:val="left"/>
        <w:rPr>
          <w:sz w:val="21"/>
        </w:rPr>
      </w:pPr>
      <w:r>
        <w:rPr>
          <w:b/>
          <w:sz w:val="21"/>
        </w:rPr>
        <w:t>Date: </w:t>
      </w:r>
      <w:r>
        <w:rPr>
          <w:sz w:val="21"/>
        </w:rPr>
        <w:t>November </w:t>
      </w:r>
      <w:r>
        <w:rPr>
          <w:spacing w:val="-4"/>
          <w:sz w:val="21"/>
        </w:rPr>
        <w:t>2025</w:t>
      </w:r>
    </w:p>
    <w:p>
      <w:pPr>
        <w:pStyle w:val="BodyText"/>
        <w:spacing w:before="74"/>
        <w:ind w:left="284"/>
      </w:pPr>
      <w:r>
        <w:rPr>
          <w:b/>
        </w:rPr>
        <w:t>Status: </w:t>
      </w:r>
      <w:r>
        <w:rPr/>
        <w:t>Complete Reference (Production </w:t>
      </w:r>
      <w:r>
        <w:rPr>
          <w:spacing w:val="-2"/>
        </w:rPr>
        <w:t>Ready)</w:t>
      </w:r>
    </w:p>
    <w:p>
      <w:pPr>
        <w:spacing w:before="73"/>
        <w:ind w:left="284" w:right="0" w:firstLine="0"/>
        <w:jc w:val="left"/>
        <w:rPr>
          <w:sz w:val="21"/>
        </w:rPr>
      </w:pPr>
      <w:r>
        <w:rPr>
          <w:b/>
          <w:sz w:val="21"/>
        </w:rPr>
        <w:t>Previous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Version:</w:t>
      </w:r>
      <w:r>
        <w:rPr>
          <w:b/>
          <w:spacing w:val="-2"/>
          <w:sz w:val="21"/>
        </w:rPr>
        <w:t> </w:t>
      </w:r>
      <w:r>
        <w:rPr>
          <w:sz w:val="21"/>
        </w:rPr>
        <w:t>1.0</w:t>
      </w:r>
      <w:r>
        <w:rPr>
          <w:spacing w:val="-3"/>
          <w:sz w:val="21"/>
        </w:rPr>
        <w:t> </w:t>
      </w:r>
      <w:r>
        <w:rPr>
          <w:sz w:val="21"/>
        </w:rPr>
        <w:t>(November</w:t>
      </w:r>
      <w:r>
        <w:rPr>
          <w:spacing w:val="-2"/>
          <w:sz w:val="21"/>
        </w:rPr>
        <w:t> </w:t>
      </w:r>
      <w:r>
        <w:rPr>
          <w:sz w:val="21"/>
        </w:rPr>
        <w:t>18,</w:t>
      </w:r>
      <w:r>
        <w:rPr>
          <w:spacing w:val="-2"/>
          <w:sz w:val="21"/>
        </w:rPr>
        <w:t> 2025)</w:t>
      </w:r>
    </w:p>
    <w:p>
      <w:pPr>
        <w:pStyle w:val="BodyText"/>
        <w:spacing w:before="42"/>
      </w:pPr>
    </w:p>
    <w:p>
      <w:pPr>
        <w:pStyle w:val="Heading2"/>
        <w:spacing w:before="0"/>
      </w:pPr>
      <w:r>
        <w:rPr/>
        <w:t>Major Changes in </w:t>
      </w:r>
      <w:r>
        <w:rPr>
          <w:spacing w:val="-2"/>
        </w:rPr>
        <w:t>v2.0: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Geographic knowledge layer (geodata, Pleiades, 3D </w:t>
      </w:r>
      <w:r>
        <w:rPr>
          <w:spacing w:val="-2"/>
          <w:sz w:val="21"/>
        </w:rPr>
        <w:t>terrain)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Physical-digital integration (QR codes, kiosks,</w:t>
      </w:r>
      <w:r>
        <w:rPr>
          <w:spacing w:val="-12"/>
          <w:sz w:val="21"/>
        </w:rPr>
        <w:t> </w:t>
      </w:r>
      <w:r>
        <w:rPr>
          <w:spacing w:val="-5"/>
          <w:sz w:val="21"/>
        </w:rPr>
        <w:t>AR)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Educational &amp; institutional deployment </w:t>
      </w:r>
      <w:r>
        <w:rPr>
          <w:spacing w:val="-2"/>
          <w:sz w:val="21"/>
        </w:rPr>
        <w:t>workflows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</w:pPr>
      <w:bookmarkStart w:name="executive-summary" w:id="1"/>
      <w:bookmarkEnd w:id="1"/>
      <w:r>
        <w:rPr>
          <w:b w:val="0"/>
        </w:rPr>
      </w:r>
      <w:r>
        <w:rPr/>
        <w:t>Executive</w:t>
      </w:r>
      <w:r>
        <w:rPr>
          <w:spacing w:val="22"/>
        </w:rPr>
        <w:t> </w:t>
      </w:r>
      <w:r>
        <w:rPr>
          <w:spacing w:val="-2"/>
        </w:rPr>
        <w:t>Summary</w:t>
      </w:r>
    </w:p>
    <w:p>
      <w:pPr>
        <w:pStyle w:val="Heading2"/>
        <w:spacing w:line="312" w:lineRule="auto" w:before="235"/>
        <w:ind w:right="345"/>
      </w:pPr>
      <w:r>
        <w:rPr/>
        <w:t>Chrystallum is a mathematically rigorous framework for building self-organizing, intelligent knowledge</w:t>
      </w:r>
      <w:r>
        <w:rPr>
          <w:spacing w:val="-4"/>
        </w:rPr>
        <w:t> </w:t>
      </w:r>
      <w:r>
        <w:rPr/>
        <w:t>graphs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autonomous</w:t>
      </w:r>
      <w:r>
        <w:rPr>
          <w:spacing w:val="-11"/>
        </w:rPr>
        <w:t> </w:t>
      </w:r>
      <w:r>
        <w:rPr/>
        <w:t>AI</w:t>
      </w:r>
      <w:r>
        <w:rPr>
          <w:spacing w:val="-4"/>
        </w:rPr>
        <w:t> </w:t>
      </w:r>
      <w:r>
        <w:rPr/>
        <w:t>agent,</w:t>
      </w:r>
      <w:r>
        <w:rPr>
          <w:spacing w:val="-4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first-class entities, and semantic understanding evolves through pressure fields and structured </w:t>
      </w:r>
      <w:r>
        <w:rPr>
          <w:spacing w:val="-2"/>
        </w:rPr>
        <w:t>debate.</w:t>
      </w:r>
    </w:p>
    <w:p>
      <w:pPr>
        <w:pStyle w:val="BodyText"/>
        <w:spacing w:line="312" w:lineRule="auto" w:before="214"/>
        <w:ind w:left="284" w:right="579"/>
      </w:pPr>
      <w:r>
        <w:rPr/>
        <w:t>This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solves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universal</w:t>
      </w:r>
      <w:r>
        <w:rPr>
          <w:spacing w:val="-4"/>
        </w:rPr>
        <w:t> </w:t>
      </w:r>
      <w:r>
        <w:rPr/>
        <w:t>problem:</w:t>
      </w:r>
      <w:r>
        <w:rPr>
          <w:spacing w:val="-4"/>
        </w:rPr>
        <w:t> </w:t>
      </w:r>
      <w:r>
        <w:rPr>
          <w:b/>
        </w:rPr>
        <w:t>informational</w:t>
      </w:r>
      <w:r>
        <w:rPr>
          <w:b/>
          <w:spacing w:val="-4"/>
        </w:rPr>
        <w:t> </w:t>
      </w:r>
      <w:r>
        <w:rPr>
          <w:b/>
        </w:rPr>
        <w:t>chaos</w:t>
      </w:r>
      <w:r>
        <w:rPr/>
        <w:t>.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researcher</w:t>
      </w:r>
      <w:r>
        <w:rPr>
          <w:spacing w:val="-4"/>
        </w:rPr>
        <w:t> </w:t>
      </w:r>
      <w:r>
        <w:rPr/>
        <w:t>writing history,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institutional</w:t>
      </w:r>
      <w:r>
        <w:rPr>
          <w:spacing w:val="-5"/>
        </w:rPr>
        <w:t> </w:t>
      </w:r>
      <w:r>
        <w:rPr/>
        <w:t>knowledge,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coordinating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projects, you end up with fragments—scattered sources, conflicting interpretations, lost connections, and organizational silos.</w:t>
      </w:r>
    </w:p>
    <w:p>
      <w:pPr>
        <w:pStyle w:val="BodyText"/>
        <w:spacing w:line="312" w:lineRule="auto" w:before="214"/>
        <w:ind w:left="284" w:right="345"/>
      </w:pPr>
      <w:r>
        <w:rPr/>
        <w:t>Chrystallum's solution is novel: instead of building tools that organize information </w:t>
      </w:r>
      <w:r>
        <w:rPr>
          <w:i/>
        </w:rPr>
        <w:t>for you</w:t>
      </w:r>
      <w:r>
        <w:rPr/>
        <w:t>, it builds agents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>
          <w:i/>
        </w:rPr>
        <w:t>with</w:t>
      </w:r>
      <w:r>
        <w:rPr>
          <w:i/>
          <w:spacing w:val="-4"/>
        </w:rPr>
        <w:t> </w:t>
      </w:r>
      <w:r>
        <w:rPr>
          <w:i/>
        </w:rPr>
        <w:t>you</w:t>
      </w:r>
      <w:r>
        <w:rPr/>
        <w:t>,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patterns,</w:t>
      </w:r>
      <w:r>
        <w:rPr>
          <w:spacing w:val="-4"/>
        </w:rPr>
        <w:t> </w:t>
      </w:r>
      <w:r>
        <w:rPr/>
        <w:t>debating</w:t>
      </w:r>
      <w:r>
        <w:rPr>
          <w:spacing w:val="-4"/>
        </w:rPr>
        <w:t> </w:t>
      </w:r>
      <w:r>
        <w:rPr/>
        <w:t>interpretations, and automatically connecting disparate insights into a coherent, evolving knowledge base.</w:t>
      </w:r>
    </w:p>
    <w:p>
      <w:pPr>
        <w:pStyle w:val="Heading2"/>
        <w:spacing w:before="213"/>
      </w:pPr>
      <w:r>
        <w:rPr/>
        <w:t>Version</w:t>
      </w:r>
      <w:r>
        <w:rPr>
          <w:spacing w:val="-6"/>
        </w:rPr>
        <w:t> </w:t>
      </w:r>
      <w:r>
        <w:rPr/>
        <w:t>2.0</w:t>
      </w:r>
      <w:r>
        <w:rPr>
          <w:spacing w:val="-6"/>
        </w:rPr>
        <w:t> </w:t>
      </w:r>
      <w:r>
        <w:rPr>
          <w:spacing w:val="-2"/>
        </w:rPr>
        <w:t>adds: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0" w:after="0"/>
        <w:ind w:left="674" w:right="684" w:hanging="225"/>
        <w:jc w:val="left"/>
        <w:rPr>
          <w:sz w:val="21"/>
        </w:rPr>
      </w:pPr>
      <w:r>
        <w:rPr>
          <w:b/>
          <w:sz w:val="21"/>
        </w:rPr>
        <w:t>Geographic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grounding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Every</w:t>
      </w:r>
      <w:r>
        <w:rPr>
          <w:spacing w:val="-4"/>
          <w:sz w:val="21"/>
        </w:rPr>
        <w:t> </w:t>
      </w:r>
      <w:r>
        <w:rPr>
          <w:sz w:val="21"/>
        </w:rPr>
        <w:t>location</w:t>
      </w:r>
      <w:r>
        <w:rPr>
          <w:spacing w:val="-4"/>
          <w:sz w:val="21"/>
        </w:rPr>
        <w:t> </w:t>
      </w:r>
      <w:r>
        <w:rPr>
          <w:sz w:val="21"/>
        </w:rPr>
        <w:t>has</w:t>
      </w:r>
      <w:r>
        <w:rPr>
          <w:spacing w:val="-4"/>
          <w:sz w:val="21"/>
        </w:rPr>
        <w:t> </w:t>
      </w:r>
      <w:r>
        <w:rPr>
          <w:sz w:val="21"/>
        </w:rPr>
        <w:t>coordinates,</w:t>
      </w:r>
      <w:r>
        <w:rPr>
          <w:spacing w:val="-4"/>
          <w:sz w:val="21"/>
        </w:rPr>
        <w:t> </w:t>
      </w:r>
      <w:r>
        <w:rPr>
          <w:sz w:val="21"/>
        </w:rPr>
        <w:t>historical</w:t>
      </w:r>
      <w:r>
        <w:rPr>
          <w:spacing w:val="-4"/>
          <w:sz w:val="21"/>
        </w:rPr>
        <w:t> </w:t>
      </w:r>
      <w:r>
        <w:rPr>
          <w:sz w:val="21"/>
        </w:rPr>
        <w:t>context</w:t>
      </w:r>
      <w:r>
        <w:rPr>
          <w:spacing w:val="-4"/>
          <w:sz w:val="21"/>
        </w:rPr>
        <w:t> </w:t>
      </w:r>
      <w:r>
        <w:rPr>
          <w:sz w:val="21"/>
        </w:rPr>
        <w:t>(Pleiades),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3D </w:t>
      </w:r>
      <w:r>
        <w:rPr>
          <w:spacing w:val="-2"/>
          <w:sz w:val="21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8" w:after="0"/>
        <w:ind w:left="674" w:right="766" w:hanging="225"/>
        <w:jc w:val="left"/>
        <w:rPr>
          <w:sz w:val="21"/>
        </w:rPr>
      </w:pPr>
      <w:r>
        <w:rPr>
          <w:b/>
          <w:sz w:val="21"/>
        </w:rPr>
        <w:t>Physical-digital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bridge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QR</w:t>
      </w:r>
      <w:r>
        <w:rPr>
          <w:spacing w:val="-4"/>
          <w:sz w:val="21"/>
        </w:rPr>
        <w:t> </w:t>
      </w:r>
      <w:r>
        <w:rPr>
          <w:sz w:val="21"/>
        </w:rPr>
        <w:t>codes</w:t>
      </w:r>
      <w:r>
        <w:rPr>
          <w:spacing w:val="-4"/>
          <w:sz w:val="21"/>
        </w:rPr>
        <w:t> </w:t>
      </w:r>
      <w:r>
        <w:rPr>
          <w:sz w:val="21"/>
        </w:rPr>
        <w:t>connect</w:t>
      </w:r>
      <w:r>
        <w:rPr>
          <w:spacing w:val="-4"/>
          <w:sz w:val="21"/>
        </w:rPr>
        <w:t> </w:t>
      </w:r>
      <w:r>
        <w:rPr>
          <w:sz w:val="21"/>
        </w:rPr>
        <w:t>physical</w:t>
      </w:r>
      <w:r>
        <w:rPr>
          <w:spacing w:val="-4"/>
          <w:sz w:val="21"/>
        </w:rPr>
        <w:t> </w:t>
      </w:r>
      <w:r>
        <w:rPr>
          <w:sz w:val="21"/>
        </w:rPr>
        <w:t>world</w:t>
      </w:r>
      <w:r>
        <w:rPr>
          <w:spacing w:val="-4"/>
          <w:sz w:val="21"/>
        </w:rPr>
        <w:t> </w:t>
      </w:r>
      <w:r>
        <w:rPr>
          <w:sz w:val="21"/>
        </w:rPr>
        <w:t>(artifacts,</w:t>
      </w:r>
      <w:r>
        <w:rPr>
          <w:spacing w:val="-4"/>
          <w:sz w:val="21"/>
        </w:rPr>
        <w:t> </w:t>
      </w:r>
      <w:r>
        <w:rPr>
          <w:sz w:val="21"/>
        </w:rPr>
        <w:t>books,</w:t>
      </w:r>
      <w:r>
        <w:rPr>
          <w:spacing w:val="-4"/>
          <w:sz w:val="21"/>
        </w:rPr>
        <w:t> </w:t>
      </w:r>
      <w:r>
        <w:rPr>
          <w:sz w:val="21"/>
        </w:rPr>
        <w:t>places)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digital knowledge graph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583" w:hanging="225"/>
        <w:jc w:val="left"/>
        <w:rPr>
          <w:sz w:val="21"/>
        </w:rPr>
      </w:pPr>
      <w:r>
        <w:rPr>
          <w:b/>
          <w:sz w:val="21"/>
        </w:rPr>
        <w:t>Educational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deployment</w:t>
      </w:r>
      <w:r>
        <w:rPr>
          <w:sz w:val="21"/>
        </w:rPr>
        <w:t>:</w:t>
      </w:r>
      <w:r>
        <w:rPr>
          <w:spacing w:val="-11"/>
          <w:sz w:val="21"/>
        </w:rPr>
        <w:t> </w:t>
      </w:r>
      <w:r>
        <w:rPr>
          <w:sz w:val="21"/>
        </w:rPr>
        <w:t>Teachers,</w:t>
      </w:r>
      <w:r>
        <w:rPr>
          <w:spacing w:val="-7"/>
          <w:sz w:val="21"/>
        </w:rPr>
        <w:t> </w:t>
      </w:r>
      <w:r>
        <w:rPr>
          <w:sz w:val="21"/>
        </w:rPr>
        <w:t>museums,</w:t>
      </w:r>
      <w:r>
        <w:rPr>
          <w:spacing w:val="-7"/>
          <w:sz w:val="21"/>
        </w:rPr>
        <w:t> </w:t>
      </w:r>
      <w:r>
        <w:rPr>
          <w:sz w:val="21"/>
        </w:rPr>
        <w:t>researchers</w:t>
      </w:r>
      <w:r>
        <w:rPr>
          <w:spacing w:val="-7"/>
          <w:sz w:val="21"/>
        </w:rPr>
        <w:t> </w:t>
      </w:r>
      <w:r>
        <w:rPr>
          <w:sz w:val="21"/>
        </w:rPr>
        <w:t>can</w:t>
      </w:r>
      <w:r>
        <w:rPr>
          <w:spacing w:val="-7"/>
          <w:sz w:val="21"/>
        </w:rPr>
        <w:t> </w:t>
      </w:r>
      <w:r>
        <w:rPr>
          <w:sz w:val="21"/>
        </w:rPr>
        <w:t>share</w:t>
      </w:r>
      <w:r>
        <w:rPr>
          <w:spacing w:val="-7"/>
          <w:sz w:val="21"/>
        </w:rPr>
        <w:t> </w:t>
      </w:r>
      <w:r>
        <w:rPr>
          <w:sz w:val="21"/>
        </w:rPr>
        <w:t>interactive</w:t>
      </w:r>
      <w:r>
        <w:rPr>
          <w:spacing w:val="-7"/>
          <w:sz w:val="21"/>
        </w:rPr>
        <w:t> </w:t>
      </w:r>
      <w:r>
        <w:rPr>
          <w:sz w:val="21"/>
        </w:rPr>
        <w:t>lessons</w:t>
      </w:r>
      <w:r>
        <w:rPr>
          <w:spacing w:val="-7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exhibits</w:t>
      </w:r>
    </w:p>
    <w:p>
      <w:pPr>
        <w:pStyle w:val="Heading2"/>
        <w:spacing w:before="107"/>
      </w:pPr>
      <w:r>
        <w:rPr/>
        <w:t>What makes this </w:t>
      </w:r>
      <w:r>
        <w:rPr>
          <w:spacing w:val="-2"/>
        </w:rPr>
        <w:t>different: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0" w:after="0"/>
        <w:ind w:left="674" w:right="683" w:hanging="225"/>
        <w:jc w:val="left"/>
        <w:rPr>
          <w:sz w:val="21"/>
        </w:rPr>
      </w:pPr>
      <w:r>
        <w:rPr>
          <w:b/>
          <w:sz w:val="21"/>
        </w:rPr>
        <w:t>Semantic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agents,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just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database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records:</w:t>
      </w:r>
      <w:r>
        <w:rPr>
          <w:b/>
          <w:spacing w:val="-4"/>
          <w:sz w:val="21"/>
        </w:rPr>
        <w:t> </w:t>
      </w:r>
      <w:r>
        <w:rPr>
          <w:sz w:val="21"/>
        </w:rPr>
        <w:t>Each</w:t>
      </w:r>
      <w:r>
        <w:rPr>
          <w:spacing w:val="-4"/>
          <w:sz w:val="21"/>
        </w:rPr>
        <w:t> </w:t>
      </w:r>
      <w:r>
        <w:rPr>
          <w:sz w:val="21"/>
        </w:rPr>
        <w:t>concept</w:t>
      </w:r>
      <w:r>
        <w:rPr>
          <w:spacing w:val="-4"/>
          <w:sz w:val="21"/>
        </w:rPr>
        <w:t> </w:t>
      </w:r>
      <w:r>
        <w:rPr>
          <w:sz w:val="21"/>
        </w:rPr>
        <w:t>becomes</w:t>
      </w:r>
      <w:r>
        <w:rPr>
          <w:spacing w:val="-4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autonomous</w:t>
      </w:r>
      <w:r>
        <w:rPr>
          <w:spacing w:val="-4"/>
          <w:sz w:val="21"/>
        </w:rPr>
        <w:t> </w:t>
      </w:r>
      <w:r>
        <w:rPr>
          <w:sz w:val="21"/>
        </w:rPr>
        <w:t>entity that gathers evidence, maintains consistency, and collaborates with related agents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1082" w:hanging="225"/>
        <w:jc w:val="left"/>
        <w:rPr>
          <w:sz w:val="21"/>
        </w:rPr>
      </w:pPr>
      <w:r>
        <w:rPr>
          <w:b/>
          <w:sz w:val="21"/>
        </w:rPr>
        <w:t>First-class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relationships:</w:t>
      </w:r>
      <w:r>
        <w:rPr>
          <w:b/>
          <w:spacing w:val="-5"/>
          <w:sz w:val="21"/>
        </w:rPr>
        <w:t> </w:t>
      </w:r>
      <w:r>
        <w:rPr>
          <w:sz w:val="21"/>
        </w:rPr>
        <w:t>Edges</w:t>
      </w:r>
      <w:r>
        <w:rPr>
          <w:spacing w:val="-5"/>
          <w:sz w:val="21"/>
        </w:rPr>
        <w:t> </w:t>
      </w:r>
      <w:r>
        <w:rPr>
          <w:sz w:val="21"/>
        </w:rPr>
        <w:t>aren't</w:t>
      </w:r>
      <w:r>
        <w:rPr>
          <w:spacing w:val="-5"/>
          <w:sz w:val="21"/>
        </w:rPr>
        <w:t> </w:t>
      </w:r>
      <w:r>
        <w:rPr>
          <w:sz w:val="21"/>
        </w:rPr>
        <w:t>just</w:t>
      </w:r>
      <w:r>
        <w:rPr>
          <w:spacing w:val="-5"/>
          <w:sz w:val="21"/>
        </w:rPr>
        <w:t> </w:t>
      </w:r>
      <w:r>
        <w:rPr>
          <w:sz w:val="21"/>
        </w:rPr>
        <w:t>connections—they're</w:t>
      </w:r>
      <w:r>
        <w:rPr>
          <w:spacing w:val="-5"/>
          <w:sz w:val="21"/>
        </w:rPr>
        <w:t> </w:t>
      </w:r>
      <w:r>
        <w:rPr>
          <w:sz w:val="21"/>
        </w:rPr>
        <w:t>entities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properties, confidence levels, and full provenance histories</w:t>
      </w:r>
    </w:p>
    <w:p>
      <w:pPr>
        <w:pStyle w:val="ListParagraph"/>
        <w:spacing w:after="0" w:line="312" w:lineRule="auto"/>
        <w:jc w:val="left"/>
        <w:rPr>
          <w:sz w:val="21"/>
        </w:rPr>
        <w:sectPr>
          <w:pgSz w:w="12240" w:h="15840"/>
          <w:pgMar w:top="5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68" w:after="0"/>
        <w:ind w:left="674" w:right="566" w:hanging="225"/>
        <w:jc w:val="left"/>
        <w:rPr>
          <w:sz w:val="21"/>
        </w:rPr>
      </w:pPr>
      <w:r>
        <w:rPr>
          <w:b/>
          <w:sz w:val="21"/>
        </w:rPr>
        <w:t>Mathematically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guaranteed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convergence:</w:t>
      </w:r>
      <w:r>
        <w:rPr>
          <w:b/>
          <w:spacing w:val="-5"/>
          <w:sz w:val="21"/>
        </w:rPr>
        <w:t> </w:t>
      </w:r>
      <w:r>
        <w:rPr>
          <w:sz w:val="21"/>
        </w:rPr>
        <w:t>Multi-agent</w:t>
      </w:r>
      <w:r>
        <w:rPr>
          <w:spacing w:val="-5"/>
          <w:sz w:val="21"/>
        </w:rPr>
        <w:t> </w:t>
      </w:r>
      <w:r>
        <w:rPr>
          <w:sz w:val="21"/>
        </w:rPr>
        <w:t>debates</w:t>
      </w:r>
      <w:r>
        <w:rPr>
          <w:spacing w:val="-5"/>
          <w:sz w:val="21"/>
        </w:rPr>
        <w:t> </w:t>
      </w:r>
      <w:r>
        <w:rPr>
          <w:sz w:val="21"/>
        </w:rPr>
        <w:t>converge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consensus</w:t>
      </w:r>
      <w:r>
        <w:rPr>
          <w:spacing w:val="-5"/>
          <w:sz w:val="21"/>
        </w:rPr>
        <w:t> </w:t>
      </w:r>
      <w:r>
        <w:rPr>
          <w:sz w:val="21"/>
        </w:rPr>
        <w:t>under proven contractive mapping conditions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501" w:hanging="225"/>
        <w:jc w:val="left"/>
        <w:rPr>
          <w:sz w:val="21"/>
        </w:rPr>
      </w:pPr>
      <w:r>
        <w:rPr>
          <w:b/>
          <w:sz w:val="21"/>
        </w:rPr>
        <w:t>Fractal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self-organization:</w:t>
      </w:r>
      <w:r>
        <w:rPr>
          <w:b/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automatically</w:t>
      </w:r>
      <w:r>
        <w:rPr>
          <w:spacing w:val="-4"/>
          <w:sz w:val="21"/>
        </w:rPr>
        <w:t> </w:t>
      </w:r>
      <w:r>
        <w:rPr>
          <w:sz w:val="21"/>
        </w:rPr>
        <w:t>expands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contracts</w:t>
      </w:r>
      <w:r>
        <w:rPr>
          <w:spacing w:val="-4"/>
          <w:sz w:val="21"/>
        </w:rPr>
        <w:t> </w:t>
      </w:r>
      <w:r>
        <w:rPr>
          <w:sz w:val="21"/>
        </w:rPr>
        <w:t>complexity</w:t>
      </w:r>
      <w:r>
        <w:rPr>
          <w:spacing w:val="-4"/>
          <w:sz w:val="21"/>
        </w:rPr>
        <w:t> </w:t>
      </w:r>
      <w:r>
        <w:rPr>
          <w:sz w:val="21"/>
        </w:rPr>
        <w:t>based</w:t>
      </w:r>
      <w:r>
        <w:rPr>
          <w:spacing w:val="-4"/>
          <w:sz w:val="21"/>
        </w:rPr>
        <w:t> </w:t>
      </w:r>
      <w:r>
        <w:rPr>
          <w:sz w:val="21"/>
        </w:rPr>
        <w:t>on mathematical</w:t>
      </w:r>
      <w:r>
        <w:rPr>
          <w:spacing w:val="-1"/>
          <w:sz w:val="21"/>
        </w:rPr>
        <w:t> </w:t>
      </w:r>
      <w:r>
        <w:rPr>
          <w:sz w:val="21"/>
        </w:rPr>
        <w:t>measures</w:t>
      </w:r>
      <w:r>
        <w:rPr>
          <w:spacing w:val="-1"/>
          <w:sz w:val="21"/>
        </w:rPr>
        <w:t> </w:t>
      </w:r>
      <w:r>
        <w:rPr>
          <w:sz w:val="21"/>
        </w:rPr>
        <w:t>(box-counting</w:t>
      </w:r>
      <w:r>
        <w:rPr>
          <w:spacing w:val="-1"/>
          <w:sz w:val="21"/>
        </w:rPr>
        <w:t> </w:t>
      </w:r>
      <w:r>
        <w:rPr>
          <w:sz w:val="21"/>
        </w:rPr>
        <w:t>dimension),</w:t>
      </w:r>
      <w:r>
        <w:rPr>
          <w:spacing w:val="-1"/>
          <w:sz w:val="21"/>
        </w:rPr>
        <w:t> </w:t>
      </w:r>
      <w:r>
        <w:rPr>
          <w:sz w:val="21"/>
        </w:rPr>
        <w:t>spawning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summarizing</w:t>
      </w:r>
      <w:r>
        <w:rPr>
          <w:spacing w:val="-1"/>
          <w:sz w:val="21"/>
        </w:rPr>
        <w:t> </w:t>
      </w:r>
      <w:r>
        <w:rPr>
          <w:sz w:val="21"/>
        </w:rPr>
        <w:t>agents</w:t>
      </w:r>
      <w:r>
        <w:rPr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needed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964" w:hanging="225"/>
        <w:jc w:val="left"/>
        <w:rPr>
          <w:sz w:val="21"/>
        </w:rPr>
      </w:pPr>
      <w:r>
        <w:rPr>
          <w:b/>
          <w:sz w:val="21"/>
        </w:rPr>
        <w:t>Geographically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grounded:</w:t>
      </w:r>
      <w:r>
        <w:rPr>
          <w:b/>
          <w:spacing w:val="-5"/>
          <w:sz w:val="21"/>
        </w:rPr>
        <w:t> </w:t>
      </w:r>
      <w:r>
        <w:rPr>
          <w:sz w:val="21"/>
        </w:rPr>
        <w:t>Every</w:t>
      </w:r>
      <w:r>
        <w:rPr>
          <w:spacing w:val="-5"/>
          <w:sz w:val="21"/>
        </w:rPr>
        <w:t> </w:t>
      </w:r>
      <w:r>
        <w:rPr>
          <w:sz w:val="21"/>
        </w:rPr>
        <w:t>entity</w:t>
      </w:r>
      <w:r>
        <w:rPr>
          <w:spacing w:val="-5"/>
          <w:sz w:val="21"/>
        </w:rPr>
        <w:t> </w:t>
      </w:r>
      <w:r>
        <w:rPr>
          <w:sz w:val="21"/>
        </w:rPr>
        <w:t>has</w:t>
      </w:r>
      <w:r>
        <w:rPr>
          <w:spacing w:val="-5"/>
          <w:sz w:val="21"/>
        </w:rPr>
        <w:t> </w:t>
      </w:r>
      <w:r>
        <w:rPr>
          <w:sz w:val="21"/>
        </w:rPr>
        <w:t>spatial</w:t>
      </w:r>
      <w:r>
        <w:rPr>
          <w:spacing w:val="-5"/>
          <w:sz w:val="21"/>
        </w:rPr>
        <w:t> </w:t>
      </w:r>
      <w:r>
        <w:rPr>
          <w:sz w:val="21"/>
        </w:rPr>
        <w:t>context</w:t>
      </w:r>
      <w:r>
        <w:rPr>
          <w:spacing w:val="-5"/>
          <w:sz w:val="21"/>
        </w:rPr>
        <w:t> </w:t>
      </w:r>
      <w:r>
        <w:rPr>
          <w:sz w:val="21"/>
        </w:rPr>
        <w:t>(coordinates,</w:t>
      </w:r>
      <w:r>
        <w:rPr>
          <w:spacing w:val="-5"/>
          <w:sz w:val="21"/>
        </w:rPr>
        <w:t> </w:t>
      </w:r>
      <w:r>
        <w:rPr>
          <w:sz w:val="21"/>
        </w:rPr>
        <w:t>terrain,</w:t>
      </w:r>
      <w:r>
        <w:rPr>
          <w:spacing w:val="-5"/>
          <w:sz w:val="21"/>
        </w:rPr>
        <w:t> </w:t>
      </w:r>
      <w:r>
        <w:rPr>
          <w:sz w:val="21"/>
        </w:rPr>
        <w:t>historical locations via Pleiades)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07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Physical-digital integration: </w:t>
      </w:r>
      <w:r>
        <w:rPr>
          <w:sz w:val="21"/>
        </w:rPr>
        <w:t>QR codes make physical objects portals into knowledge </w:t>
      </w:r>
      <w:r>
        <w:rPr>
          <w:spacing w:val="-2"/>
          <w:sz w:val="21"/>
        </w:rPr>
        <w:t>graph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79" w:after="0"/>
        <w:ind w:left="674" w:right="556" w:hanging="225"/>
        <w:jc w:val="left"/>
        <w:rPr>
          <w:sz w:val="21"/>
        </w:rPr>
      </w:pPr>
      <w:r>
        <w:rPr>
          <w:b/>
          <w:sz w:val="21"/>
        </w:rPr>
        <w:t>Federated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governance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hard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invariants:</w:t>
      </w:r>
      <w:r>
        <w:rPr>
          <w:b/>
          <w:spacing w:val="-5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z w:val="21"/>
        </w:rPr>
        <w:t>teams/organizations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collaborate</w:t>
      </w:r>
      <w:r>
        <w:rPr>
          <w:spacing w:val="-5"/>
          <w:sz w:val="21"/>
        </w:rPr>
        <w:t> </w:t>
      </w:r>
      <w:r>
        <w:rPr>
          <w:sz w:val="21"/>
        </w:rPr>
        <w:t>on the same graph while maintaining separation, with mathematically enforced policies and audit </w:t>
      </w:r>
      <w:r>
        <w:rPr>
          <w:spacing w:val="-2"/>
          <w:sz w:val="21"/>
        </w:rPr>
        <w:t>trails</w:t>
      </w:r>
    </w:p>
    <w:p>
      <w:pPr>
        <w:pStyle w:val="Heading2"/>
        <w:spacing w:before="108"/>
      </w:pPr>
      <w:r>
        <w:rPr/>
        <w:t>Business </w:t>
      </w:r>
      <w:r>
        <w:rPr>
          <w:spacing w:val="-2"/>
        </w:rPr>
        <w:t>value: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0" w:after="0"/>
        <w:ind w:left="674" w:right="402" w:hanging="225"/>
        <w:jc w:val="left"/>
        <w:rPr>
          <w:sz w:val="21"/>
        </w:rPr>
      </w:pPr>
      <w:r>
        <w:rPr>
          <w:b/>
          <w:sz w:val="21"/>
        </w:rPr>
        <w:t>For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researchers:</w:t>
      </w:r>
      <w:r>
        <w:rPr>
          <w:b/>
          <w:spacing w:val="-4"/>
          <w:sz w:val="21"/>
        </w:rPr>
        <w:t> </w:t>
      </w:r>
      <w:r>
        <w:rPr>
          <w:sz w:val="21"/>
        </w:rPr>
        <w:t>70%</w:t>
      </w:r>
      <w:r>
        <w:rPr>
          <w:spacing w:val="-4"/>
          <w:sz w:val="21"/>
        </w:rPr>
        <w:t> </w:t>
      </w:r>
      <w:r>
        <w:rPr>
          <w:sz w:val="21"/>
        </w:rPr>
        <w:t>reduction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research</w:t>
      </w:r>
      <w:r>
        <w:rPr>
          <w:spacing w:val="-4"/>
          <w:sz w:val="21"/>
        </w:rPr>
        <w:t> </w:t>
      </w:r>
      <w:r>
        <w:rPr>
          <w:sz w:val="21"/>
        </w:rPr>
        <w:t>organization</w:t>
      </w:r>
      <w:r>
        <w:rPr>
          <w:spacing w:val="-4"/>
          <w:sz w:val="21"/>
        </w:rPr>
        <w:t> </w:t>
      </w:r>
      <w:r>
        <w:rPr>
          <w:sz w:val="21"/>
        </w:rPr>
        <w:t>time;</w:t>
      </w:r>
      <w:r>
        <w:rPr>
          <w:spacing w:val="-4"/>
          <w:sz w:val="21"/>
        </w:rPr>
        <w:t> </w:t>
      </w:r>
      <w:r>
        <w:rPr>
          <w:sz w:val="21"/>
        </w:rPr>
        <w:t>automatic</w:t>
      </w:r>
      <w:r>
        <w:rPr>
          <w:spacing w:val="-4"/>
          <w:sz w:val="21"/>
        </w:rPr>
        <w:t> </w:t>
      </w:r>
      <w:r>
        <w:rPr>
          <w:sz w:val="21"/>
        </w:rPr>
        <w:t>contradiction</w:t>
      </w:r>
      <w:r>
        <w:rPr>
          <w:spacing w:val="-4"/>
          <w:sz w:val="21"/>
        </w:rPr>
        <w:t> </w:t>
      </w:r>
      <w:r>
        <w:rPr>
          <w:sz w:val="21"/>
        </w:rPr>
        <w:t>detection and synthesis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830" w:hanging="225"/>
        <w:jc w:val="left"/>
        <w:rPr>
          <w:sz w:val="21"/>
        </w:rPr>
      </w:pPr>
      <w:r>
        <w:rPr>
          <w:b/>
          <w:sz w:val="21"/>
        </w:rPr>
        <w:t>For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organizations:</w:t>
      </w:r>
      <w:r>
        <w:rPr>
          <w:b/>
          <w:spacing w:val="-5"/>
          <w:sz w:val="21"/>
        </w:rPr>
        <w:t> </w:t>
      </w:r>
      <w:r>
        <w:rPr>
          <w:sz w:val="21"/>
        </w:rPr>
        <w:t>Institutional</w:t>
      </w:r>
      <w:r>
        <w:rPr>
          <w:spacing w:val="-5"/>
          <w:sz w:val="21"/>
        </w:rPr>
        <w:t> </w:t>
      </w:r>
      <w:r>
        <w:rPr>
          <w:sz w:val="21"/>
        </w:rPr>
        <w:t>knowledge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scales,</w:t>
      </w:r>
      <w:r>
        <w:rPr>
          <w:spacing w:val="-5"/>
          <w:sz w:val="21"/>
        </w:rPr>
        <w:t> </w:t>
      </w:r>
      <w:r>
        <w:rPr>
          <w:sz w:val="21"/>
        </w:rPr>
        <w:t>doesn't</w:t>
      </w:r>
      <w:r>
        <w:rPr>
          <w:spacing w:val="-5"/>
          <w:sz w:val="21"/>
        </w:rPr>
        <w:t> </w:t>
      </w:r>
      <w:r>
        <w:rPr>
          <w:sz w:val="21"/>
        </w:rPr>
        <w:t>fragment;</w:t>
      </w:r>
      <w:r>
        <w:rPr>
          <w:spacing w:val="-5"/>
          <w:sz w:val="21"/>
        </w:rPr>
        <w:t> </w:t>
      </w:r>
      <w:r>
        <w:rPr>
          <w:sz w:val="21"/>
        </w:rPr>
        <w:t>prevents</w:t>
      </w:r>
      <w:r>
        <w:rPr>
          <w:spacing w:val="-5"/>
          <w:sz w:val="21"/>
        </w:rPr>
        <w:t> </w:t>
      </w:r>
      <w:r>
        <w:rPr>
          <w:sz w:val="21"/>
        </w:rPr>
        <w:t>duplicate work; maintains compliance automatically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07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For teams: </w:t>
      </w:r>
      <w:r>
        <w:rPr>
          <w:sz w:val="21"/>
        </w:rPr>
        <w:t>Shared understanding that evolves; no information silos; automatic gap </w:t>
      </w:r>
      <w:r>
        <w:rPr>
          <w:spacing w:val="-2"/>
          <w:sz w:val="21"/>
        </w:rPr>
        <w:t>detection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For educators: </w:t>
      </w:r>
      <w:r>
        <w:rPr>
          <w:sz w:val="21"/>
        </w:rPr>
        <w:t>Interactive, spatial lessons students can explore </w:t>
      </w:r>
      <w:r>
        <w:rPr>
          <w:spacing w:val="-2"/>
          <w:sz w:val="21"/>
        </w:rPr>
        <w:t>independently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For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museums:</w:t>
      </w:r>
      <w:r>
        <w:rPr>
          <w:b/>
          <w:spacing w:val="-5"/>
          <w:sz w:val="21"/>
        </w:rPr>
        <w:t> </w:t>
      </w:r>
      <w:r>
        <w:rPr>
          <w:sz w:val="21"/>
        </w:rPr>
        <w:t>Transform</w:t>
      </w:r>
      <w:r>
        <w:rPr>
          <w:spacing w:val="-1"/>
          <w:sz w:val="21"/>
        </w:rPr>
        <w:t> </w:t>
      </w:r>
      <w:r>
        <w:rPr>
          <w:sz w:val="21"/>
        </w:rPr>
        <w:t>static</w:t>
      </w:r>
      <w:r>
        <w:rPr>
          <w:spacing w:val="-1"/>
          <w:sz w:val="21"/>
        </w:rPr>
        <w:t> </w:t>
      </w:r>
      <w:r>
        <w:rPr>
          <w:sz w:val="21"/>
        </w:rPr>
        <w:t>exhibits</w:t>
      </w:r>
      <w:r>
        <w:rPr>
          <w:spacing w:val="-1"/>
          <w:sz w:val="21"/>
        </w:rPr>
        <w:t> </w:t>
      </w:r>
      <w:r>
        <w:rPr>
          <w:sz w:val="21"/>
        </w:rPr>
        <w:t>into</w:t>
      </w:r>
      <w:r>
        <w:rPr>
          <w:spacing w:val="-1"/>
          <w:sz w:val="21"/>
        </w:rPr>
        <w:t> </w:t>
      </w:r>
      <w:r>
        <w:rPr>
          <w:sz w:val="21"/>
        </w:rPr>
        <w:t>interactive</w:t>
      </w:r>
      <w:r>
        <w:rPr>
          <w:spacing w:val="-1"/>
          <w:sz w:val="21"/>
        </w:rPr>
        <w:t> </w:t>
      </w:r>
      <w:r>
        <w:rPr>
          <w:sz w:val="21"/>
        </w:rPr>
        <w:t>knowledge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experiences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For public scholarship: </w:t>
      </w:r>
      <w:r>
        <w:rPr>
          <w:sz w:val="21"/>
        </w:rPr>
        <w:t>Researchers publish work as explorable knowledge </w:t>
      </w:r>
      <w:r>
        <w:rPr>
          <w:spacing w:val="-2"/>
          <w:sz w:val="21"/>
        </w:rPr>
        <w:t>graphs</w:t>
      </w:r>
    </w:p>
    <w:p>
      <w:pPr>
        <w:pStyle w:val="Heading2"/>
      </w:pPr>
      <w:r>
        <w:rPr>
          <w:spacing w:val="-2"/>
        </w:rPr>
        <w:t>Implementation: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Neo4j: </w:t>
      </w:r>
      <w:r>
        <w:rPr>
          <w:sz w:val="21"/>
        </w:rPr>
        <w:t>Graph database (persistent, scalable, </w:t>
      </w:r>
      <w:r>
        <w:rPr>
          <w:spacing w:val="-2"/>
          <w:sz w:val="21"/>
        </w:rPr>
        <w:t>queryable)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SysML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AI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Agents: </w:t>
      </w:r>
      <w:r>
        <w:rPr>
          <w:sz w:val="21"/>
        </w:rPr>
        <w:t>Each graph node runs as a specialized, autonomous </w:t>
      </w:r>
      <w:r>
        <w:rPr>
          <w:spacing w:val="-2"/>
          <w:sz w:val="21"/>
        </w:rPr>
        <w:t>agent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LangChain: </w:t>
      </w:r>
      <w:r>
        <w:rPr>
          <w:sz w:val="21"/>
        </w:rPr>
        <w:t>Orchestration and multi-source information </w:t>
      </w:r>
      <w:r>
        <w:rPr>
          <w:spacing w:val="-2"/>
          <w:sz w:val="21"/>
        </w:rPr>
        <w:t>synthesis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Wikidata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QIDs: </w:t>
      </w:r>
      <w:r>
        <w:rPr>
          <w:sz w:val="21"/>
        </w:rPr>
        <w:t>Language-agnostic unique</w:t>
      </w:r>
      <w:r>
        <w:rPr>
          <w:spacing w:val="-1"/>
          <w:sz w:val="21"/>
        </w:rPr>
        <w:t> </w:t>
      </w:r>
      <w:r>
        <w:rPr>
          <w:sz w:val="21"/>
        </w:rPr>
        <w:t>identifiers (multilingual by </w:t>
      </w:r>
      <w:r>
        <w:rPr>
          <w:spacing w:val="-2"/>
          <w:sz w:val="21"/>
        </w:rPr>
        <w:t>design)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Pleiades:</w:t>
      </w:r>
      <w:r>
        <w:rPr>
          <w:b/>
          <w:spacing w:val="-12"/>
          <w:sz w:val="21"/>
        </w:rPr>
        <w:t> </w:t>
      </w:r>
      <w:r>
        <w:rPr>
          <w:sz w:val="21"/>
        </w:rPr>
        <w:t>Ancient world gazetteer for historical </w:t>
      </w:r>
      <w:r>
        <w:rPr>
          <w:spacing w:val="-2"/>
          <w:sz w:val="21"/>
        </w:rPr>
        <w:t>places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Cesium.js/Unity: </w:t>
      </w:r>
      <w:r>
        <w:rPr>
          <w:sz w:val="21"/>
        </w:rPr>
        <w:t>3D terrain </w:t>
      </w:r>
      <w:r>
        <w:rPr>
          <w:spacing w:val="-2"/>
          <w:sz w:val="21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QR codes: </w:t>
      </w:r>
      <w:r>
        <w:rPr>
          <w:sz w:val="21"/>
        </w:rPr>
        <w:t>Physical-digital </w:t>
      </w:r>
      <w:r>
        <w:rPr>
          <w:spacing w:val="-2"/>
          <w:sz w:val="21"/>
        </w:rPr>
        <w:t>bridge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78" w:after="0"/>
        <w:ind w:left="674" w:right="380" w:hanging="225"/>
        <w:jc w:val="left"/>
        <w:rPr>
          <w:sz w:val="21"/>
        </w:rPr>
      </w:pPr>
      <w:r>
        <w:rPr>
          <w:b/>
          <w:sz w:val="21"/>
        </w:rPr>
        <w:t>Canonical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Operations:</w:t>
      </w:r>
      <w:r>
        <w:rPr>
          <w:b/>
          <w:spacing w:val="-4"/>
          <w:sz w:val="21"/>
        </w:rPr>
        <w:t> </w:t>
      </w:r>
      <w:r>
        <w:rPr>
          <w:sz w:val="21"/>
        </w:rPr>
        <w:t>Machine-readable</w:t>
      </w:r>
      <w:r>
        <w:rPr>
          <w:spacing w:val="-4"/>
          <w:sz w:val="21"/>
        </w:rPr>
        <w:t> </w:t>
      </w:r>
      <w:r>
        <w:rPr>
          <w:sz w:val="21"/>
        </w:rPr>
        <w:t>specification</w:t>
      </w:r>
      <w:r>
        <w:rPr>
          <w:spacing w:val="-4"/>
          <w:sz w:val="21"/>
        </w:rPr>
        <w:t> </w:t>
      </w:r>
      <w:r>
        <w:rPr>
          <w:sz w:val="21"/>
        </w:rPr>
        <w:t>enabling</w:t>
      </w:r>
      <w:r>
        <w:rPr>
          <w:spacing w:val="-4"/>
          <w:sz w:val="21"/>
        </w:rPr>
        <w:t> </w:t>
      </w:r>
      <w:r>
        <w:rPr>
          <w:sz w:val="21"/>
        </w:rPr>
        <w:t>any</w:t>
      </w:r>
      <w:r>
        <w:rPr>
          <w:spacing w:val="-15"/>
          <w:sz w:val="21"/>
        </w:rPr>
        <w:t> </w:t>
      </w:r>
      <w:r>
        <w:rPr>
          <w:sz w:val="21"/>
        </w:rPr>
        <w:t>AI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implement</w:t>
      </w:r>
      <w:r>
        <w:rPr>
          <w:spacing w:val="-4"/>
          <w:sz w:val="21"/>
        </w:rPr>
        <w:t> </w:t>
      </w:r>
      <w:r>
        <w:rPr>
          <w:sz w:val="21"/>
        </w:rPr>
        <w:t>the </w:t>
      </w:r>
      <w:r>
        <w:rPr>
          <w:spacing w:val="-2"/>
          <w:sz w:val="21"/>
        </w:rPr>
        <w:t>architecture</w:t>
      </w:r>
    </w:p>
    <w:p>
      <w:pPr>
        <w:pStyle w:val="BodyText"/>
        <w:spacing w:line="312" w:lineRule="auto" w:before="107"/>
        <w:ind w:left="284" w:right="345"/>
      </w:pPr>
      <w:r>
        <w:rPr>
          <w:b/>
        </w:rPr>
        <w:t>Status:</w:t>
      </w:r>
      <w:r>
        <w:rPr>
          <w:b/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rigorously</w:t>
      </w:r>
      <w:r>
        <w:rPr>
          <w:spacing w:val="-4"/>
        </w:rPr>
        <w:t> </w:t>
      </w:r>
      <w:r>
        <w:rPr/>
        <w:t>proven;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implementations</w:t>
      </w:r>
      <w:r>
        <w:rPr>
          <w:spacing w:val="-4"/>
        </w:rPr>
        <w:t> </w:t>
      </w:r>
      <w:r>
        <w:rPr/>
        <w:t>exist; ready for deployment.</w:t>
      </w:r>
    </w:p>
    <w:p>
      <w:pPr>
        <w:pStyle w:val="BodyText"/>
        <w:rPr>
          <w:sz w:val="23"/>
        </w:rPr>
      </w:pPr>
    </w:p>
    <w:p>
      <w:pPr>
        <w:pStyle w:val="BodyText"/>
        <w:spacing w:before="24"/>
        <w:rPr>
          <w:sz w:val="23"/>
        </w:rPr>
      </w:pPr>
    </w:p>
    <w:p>
      <w:pPr>
        <w:pStyle w:val="Heading1"/>
        <w:spacing w:before="1"/>
      </w:pPr>
      <w:bookmarkStart w:name="quick-navigation-by-role" w:id="2"/>
      <w:bookmarkEnd w:id="2"/>
      <w:r>
        <w:rPr>
          <w:b w:val="0"/>
        </w:rPr>
      </w:r>
      <w:r>
        <w:rPr/>
        <w:t>Quick</w:t>
      </w:r>
      <w:r>
        <w:rPr>
          <w:spacing w:val="14"/>
        </w:rPr>
        <w:t> </w:t>
      </w:r>
      <w:r>
        <w:rPr/>
        <w:t>Navigation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>
          <w:spacing w:val="-4"/>
        </w:rPr>
        <w:t>Role</w:t>
      </w:r>
    </w:p>
    <w:p>
      <w:pPr>
        <w:spacing w:before="234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Choose your entry </w:t>
      </w:r>
      <w:r>
        <w:rPr>
          <w:b/>
          <w:spacing w:val="-2"/>
          <w:sz w:val="21"/>
        </w:rPr>
        <w:t>point: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560" w:bottom="280" w:left="1080" w:right="1080"/>
        </w:sectPr>
      </w:pPr>
    </w:p>
    <w:tbl>
      <w:tblPr>
        <w:tblW w:w="0" w:type="auto"/>
        <w:jc w:val="left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250"/>
        <w:gridCol w:w="2445"/>
        <w:gridCol w:w="2700"/>
      </w:tblGrid>
      <w:tr>
        <w:trPr>
          <w:trHeight w:val="434" w:hRule="atLeast"/>
        </w:trPr>
        <w:tc>
          <w:tcPr>
            <w:tcW w:w="2100" w:type="dxa"/>
          </w:tcPr>
          <w:p>
            <w:pPr>
              <w:pStyle w:val="TableParagraph"/>
              <w:ind w:left="691"/>
              <w:rPr>
                <w:sz w:val="16"/>
              </w:rPr>
            </w:pPr>
            <w:r>
              <w:rPr>
                <w:sz w:val="16"/>
              </w:rPr>
              <w:t>Your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Role</w:t>
            </w:r>
          </w:p>
        </w:tc>
        <w:tc>
          <w:tcPr>
            <w:tcW w:w="2250" w:type="dxa"/>
          </w:tcPr>
          <w:p>
            <w:pPr>
              <w:pStyle w:val="TableParagraph"/>
              <w:ind w:left="749"/>
              <w:rPr>
                <w:sz w:val="16"/>
              </w:rPr>
            </w:pPr>
            <w:r>
              <w:rPr>
                <w:w w:val="105"/>
                <w:sz w:val="16"/>
              </w:rPr>
              <w:t>Start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Here</w:t>
            </w:r>
          </w:p>
        </w:tc>
        <w:tc>
          <w:tcPr>
            <w:tcW w:w="2445" w:type="dxa"/>
          </w:tcPr>
          <w:p>
            <w:pPr>
              <w:pStyle w:val="TableParagraph"/>
              <w:ind w:left="814"/>
              <w:rPr>
                <w:sz w:val="16"/>
              </w:rPr>
            </w:pPr>
            <w:r>
              <w:rPr>
                <w:w w:val="105"/>
                <w:sz w:val="16"/>
              </w:rPr>
              <w:t>Then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Read</w:t>
            </w:r>
          </w:p>
        </w:tc>
        <w:tc>
          <w:tcPr>
            <w:tcW w:w="2700" w:type="dxa"/>
          </w:tcPr>
          <w:p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Goal</w:t>
            </w:r>
          </w:p>
        </w:tc>
      </w:tr>
      <w:tr>
        <w:trPr>
          <w:trHeight w:val="674" w:hRule="atLeast"/>
        </w:trPr>
        <w:tc>
          <w:tcPr>
            <w:tcW w:w="21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Executive/Investor</w:t>
            </w:r>
          </w:p>
        </w:tc>
        <w:tc>
          <w:tcPr>
            <w:tcW w:w="2250" w:type="dxa"/>
          </w:tcPr>
          <w:p>
            <w:pPr>
              <w:pStyle w:val="TableParagraph"/>
              <w:spacing w:line="312" w:lineRule="auto"/>
              <w:ind w:righ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3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(Business Value)</w:t>
            </w:r>
          </w:p>
        </w:tc>
        <w:tc>
          <w:tcPr>
            <w:tcW w:w="2445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14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(Conclusion)</w:t>
            </w:r>
          </w:p>
        </w:tc>
        <w:tc>
          <w:tcPr>
            <w:tcW w:w="270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Understand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strategic </w:t>
            </w:r>
            <w:r>
              <w:rPr>
                <w:spacing w:val="-4"/>
                <w:w w:val="105"/>
                <w:sz w:val="16"/>
              </w:rPr>
              <w:t>value</w:t>
            </w:r>
          </w:p>
        </w:tc>
      </w:tr>
      <w:tr>
        <w:trPr>
          <w:trHeight w:val="419" w:hRule="atLeast"/>
        </w:trPr>
        <w:tc>
          <w:tcPr>
            <w:tcW w:w="2100" w:type="dxa"/>
            <w:shd w:val="clear" w:color="auto" w:fill="F5F7FA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Researcher</w:t>
            </w:r>
          </w:p>
        </w:tc>
        <w:tc>
          <w:tcPr>
            <w:tcW w:w="225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(How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Cite)</w:t>
            </w:r>
          </w:p>
        </w:tc>
        <w:tc>
          <w:tcPr>
            <w:tcW w:w="2445" w:type="dxa"/>
            <w:shd w:val="clear" w:color="auto" w:fill="F5F7FA"/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4-5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(Math)</w:t>
            </w:r>
          </w:p>
        </w:tc>
        <w:tc>
          <w:tcPr>
            <w:tcW w:w="270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Cite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properly;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verify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rigor</w:t>
            </w:r>
          </w:p>
        </w:tc>
      </w:tr>
      <w:tr>
        <w:trPr>
          <w:trHeight w:val="434" w:hRule="atLeast"/>
        </w:trPr>
        <w:tc>
          <w:tcPr>
            <w:tcW w:w="2100" w:type="dxa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System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Architect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(Architecture)</w:t>
            </w:r>
          </w:p>
        </w:tc>
        <w:tc>
          <w:tcPr>
            <w:tcW w:w="2445" w:type="dxa"/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7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(Case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Study)</w:t>
            </w:r>
          </w:p>
        </w:tc>
        <w:tc>
          <w:tcPr>
            <w:tcW w:w="27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Design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implementation</w:t>
            </w:r>
          </w:p>
        </w:tc>
      </w:tr>
      <w:tr>
        <w:trPr>
          <w:trHeight w:val="419" w:hRule="atLeast"/>
        </w:trPr>
        <w:tc>
          <w:tcPr>
            <w:tcW w:w="2100" w:type="dxa"/>
            <w:shd w:val="clear" w:color="auto" w:fill="F5F7FA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AI/ML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Engineer</w:t>
            </w:r>
          </w:p>
        </w:tc>
        <w:tc>
          <w:tcPr>
            <w:tcW w:w="225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8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(How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Works)</w:t>
            </w:r>
          </w:p>
        </w:tc>
        <w:tc>
          <w:tcPr>
            <w:tcW w:w="2445" w:type="dxa"/>
            <w:shd w:val="clear" w:color="auto" w:fill="F5F7FA"/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Appendix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(Code)</w:t>
            </w:r>
          </w:p>
        </w:tc>
        <w:tc>
          <w:tcPr>
            <w:tcW w:w="270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Build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agents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integrations</w:t>
            </w:r>
          </w:p>
        </w:tc>
      </w:tr>
      <w:tr>
        <w:trPr>
          <w:trHeight w:val="674" w:hRule="atLeast"/>
        </w:trPr>
        <w:tc>
          <w:tcPr>
            <w:tcW w:w="21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Geographer/Historian</w:t>
            </w:r>
          </w:p>
        </w:tc>
        <w:tc>
          <w:tcPr>
            <w:tcW w:w="2250" w:type="dxa"/>
          </w:tcPr>
          <w:p>
            <w:pPr>
              <w:pStyle w:val="TableParagraph"/>
              <w:spacing w:line="333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15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(Geographic Layer)</w:t>
            </w:r>
          </w:p>
        </w:tc>
        <w:tc>
          <w:tcPr>
            <w:tcW w:w="2445" w:type="dxa"/>
          </w:tcPr>
          <w:p>
            <w:pPr>
              <w:pStyle w:val="TableParagraph"/>
              <w:spacing w:line="333" w:lineRule="auto"/>
              <w:ind w:left="202" w:right="2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16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(Physical-Digital)</w:t>
            </w:r>
          </w:p>
        </w:tc>
        <w:tc>
          <w:tcPr>
            <w:tcW w:w="27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See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spatial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context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3D</w:t>
            </w:r>
          </w:p>
        </w:tc>
      </w:tr>
      <w:tr>
        <w:trPr>
          <w:trHeight w:val="434" w:hRule="atLeast"/>
        </w:trPr>
        <w:tc>
          <w:tcPr>
            <w:tcW w:w="2100" w:type="dxa"/>
            <w:shd w:val="clear" w:color="auto" w:fill="F5F7FA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Teacher/Educator</w:t>
            </w:r>
          </w:p>
        </w:tc>
        <w:tc>
          <w:tcPr>
            <w:tcW w:w="225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16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(Kiosks)</w:t>
            </w:r>
          </w:p>
        </w:tc>
        <w:tc>
          <w:tcPr>
            <w:tcW w:w="2445" w:type="dxa"/>
            <w:shd w:val="clear" w:color="auto" w:fill="F5F7FA"/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17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(Educational)</w:t>
            </w:r>
          </w:p>
        </w:tc>
        <w:tc>
          <w:tcPr>
            <w:tcW w:w="270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interactive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lessons</w:t>
            </w:r>
          </w:p>
        </w:tc>
      </w:tr>
      <w:tr>
        <w:trPr>
          <w:trHeight w:val="674" w:hRule="atLeast"/>
        </w:trPr>
        <w:tc>
          <w:tcPr>
            <w:tcW w:w="21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Museum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Curator</w:t>
            </w:r>
          </w:p>
        </w:tc>
        <w:tc>
          <w:tcPr>
            <w:tcW w:w="225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16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(Kiosks)</w:t>
            </w:r>
          </w:p>
        </w:tc>
        <w:tc>
          <w:tcPr>
            <w:tcW w:w="2445" w:type="dxa"/>
          </w:tcPr>
          <w:p>
            <w:pPr>
              <w:pStyle w:val="TableParagraph"/>
              <w:spacing w:line="312" w:lineRule="auto"/>
              <w:ind w:left="2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17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(Museum Deployment)</w:t>
            </w:r>
          </w:p>
        </w:tc>
        <w:tc>
          <w:tcPr>
            <w:tcW w:w="27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Build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exhibit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experiences</w:t>
            </w:r>
          </w:p>
        </w:tc>
      </w:tr>
      <w:tr>
        <w:trPr>
          <w:trHeight w:val="674" w:hRule="atLeast"/>
        </w:trPr>
        <w:tc>
          <w:tcPr>
            <w:tcW w:w="2100" w:type="dxa"/>
            <w:shd w:val="clear" w:color="auto" w:fill="F5F7F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Mathematician</w:t>
            </w:r>
          </w:p>
        </w:tc>
        <w:tc>
          <w:tcPr>
            <w:tcW w:w="2250" w:type="dxa"/>
            <w:shd w:val="clear" w:color="auto" w:fill="F5F7FA"/>
          </w:tcPr>
          <w:p>
            <w:pPr>
              <w:pStyle w:val="TableParagraph"/>
              <w:spacing w:line="312" w:lineRule="auto"/>
              <w:ind w:righ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5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(Canonical </w:t>
            </w:r>
            <w:r>
              <w:rPr>
                <w:spacing w:val="-4"/>
                <w:w w:val="105"/>
                <w:sz w:val="16"/>
              </w:rPr>
              <w:t>Ops)</w:t>
            </w:r>
          </w:p>
        </w:tc>
        <w:tc>
          <w:tcPr>
            <w:tcW w:w="2445" w:type="dxa"/>
            <w:shd w:val="clear" w:color="auto" w:fill="F5F7F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sz w:val="16"/>
              </w:rPr>
            </w:pPr>
            <w:r>
              <w:rPr>
                <w:sz w:val="16"/>
              </w:rPr>
              <w:t>Appendices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A-C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(Proofs)</w:t>
            </w:r>
          </w:p>
        </w:tc>
        <w:tc>
          <w:tcPr>
            <w:tcW w:w="2700" w:type="dxa"/>
            <w:shd w:val="clear" w:color="auto" w:fill="F5F7FA"/>
          </w:tcPr>
          <w:p>
            <w:pPr>
              <w:pStyle w:val="TableParagraph"/>
              <w:spacing w:line="312" w:lineRule="auto"/>
              <w:ind w:right="2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Verify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theorems;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extend framework</w:t>
            </w:r>
          </w:p>
        </w:tc>
      </w:tr>
      <w:tr>
        <w:trPr>
          <w:trHeight w:val="674" w:hRule="atLeast"/>
        </w:trPr>
        <w:tc>
          <w:tcPr>
            <w:tcW w:w="210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Product</w:t>
            </w:r>
            <w:r>
              <w:rPr>
                <w:b/>
                <w:spacing w:val="1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Manager</w:t>
            </w:r>
          </w:p>
        </w:tc>
        <w:tc>
          <w:tcPr>
            <w:tcW w:w="2250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3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(Value)</w:t>
            </w:r>
          </w:p>
        </w:tc>
        <w:tc>
          <w:tcPr>
            <w:tcW w:w="2445" w:type="dxa"/>
          </w:tcPr>
          <w:p>
            <w:pPr>
              <w:pStyle w:val="TableParagraph"/>
              <w:spacing w:before="4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9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(Collaboration)</w:t>
            </w:r>
          </w:p>
        </w:tc>
        <w:tc>
          <w:tcPr>
            <w:tcW w:w="270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Understand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features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 differentiation</w:t>
            </w:r>
          </w:p>
        </w:tc>
      </w:tr>
      <w:tr>
        <w:trPr>
          <w:trHeight w:val="419" w:hRule="atLeast"/>
        </w:trPr>
        <w:tc>
          <w:tcPr>
            <w:tcW w:w="2100" w:type="dxa"/>
            <w:shd w:val="clear" w:color="auto" w:fill="F5F7FA"/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New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to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System</w:t>
            </w:r>
          </w:p>
        </w:tc>
        <w:tc>
          <w:tcPr>
            <w:tcW w:w="225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This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45" w:type="dxa"/>
            <w:shd w:val="clear" w:color="auto" w:fill="F5F7FA"/>
          </w:tcPr>
          <w:p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Section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7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(Case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Study)</w:t>
            </w:r>
          </w:p>
        </w:tc>
        <w:tc>
          <w:tcPr>
            <w:tcW w:w="2700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Get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oriented;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action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81"/>
        <w:rPr>
          <w:b/>
          <w:sz w:val="23"/>
        </w:r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The</w:t>
      </w:r>
      <w:r>
        <w:rPr>
          <w:spacing w:val="15"/>
        </w:rPr>
        <w:t> </w:t>
      </w:r>
      <w:r>
        <w:rPr/>
        <w:t>Problem:</w:t>
      </w:r>
      <w:r>
        <w:rPr>
          <w:spacing w:val="15"/>
        </w:rPr>
        <w:t> </w:t>
      </w:r>
      <w:r>
        <w:rPr/>
        <w:t>Informational</w:t>
      </w:r>
      <w:r>
        <w:rPr>
          <w:spacing w:val="15"/>
        </w:rPr>
        <w:t> </w:t>
      </w:r>
      <w:r>
        <w:rPr/>
        <w:t>Chaos</w:t>
      </w:r>
      <w:r>
        <w:rPr>
          <w:spacing w:val="15"/>
        </w:rPr>
        <w:t> </w:t>
      </w:r>
      <w:r>
        <w:rPr/>
        <w:t>&amp;</w:t>
      </w:r>
      <w:r>
        <w:rPr>
          <w:spacing w:val="15"/>
        </w:rPr>
        <w:t> </w:t>
      </w:r>
      <w:r>
        <w:rPr/>
        <w:t>Lost</w:t>
      </w:r>
      <w:r>
        <w:rPr>
          <w:spacing w:val="15"/>
        </w:rPr>
        <w:t> </w:t>
      </w:r>
      <w:r>
        <w:rPr>
          <w:spacing w:val="-2"/>
        </w:rPr>
        <w:t>Opportunities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  <w:rPr>
          <w:b/>
          <w:sz w:val="23"/>
        </w:rPr>
      </w:pPr>
      <w:r>
        <w:rPr>
          <w:b/>
          <w:sz w:val="23"/>
        </w:rPr>
        <w:t>Universal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Problem:</w:t>
      </w:r>
      <w:r>
        <w:rPr>
          <w:b/>
          <w:spacing w:val="22"/>
          <w:sz w:val="23"/>
        </w:rPr>
        <w:t> </w:t>
      </w:r>
      <w:r>
        <w:rPr>
          <w:b/>
          <w:sz w:val="23"/>
        </w:rPr>
        <w:t>Scattered</w:t>
      </w:r>
      <w:r>
        <w:rPr>
          <w:b/>
          <w:spacing w:val="21"/>
          <w:sz w:val="23"/>
        </w:rPr>
        <w:t> </w:t>
      </w:r>
      <w:r>
        <w:rPr>
          <w:b/>
          <w:spacing w:val="-2"/>
          <w:sz w:val="23"/>
        </w:rPr>
        <w:t>Knowledge</w:t>
      </w:r>
    </w:p>
    <w:p>
      <w:pPr>
        <w:pStyle w:val="BodyText"/>
        <w:spacing w:before="219"/>
        <w:ind w:left="284"/>
      </w:pPr>
      <w:r>
        <w:rPr/>
        <w:t>Every</w:t>
      </w:r>
      <w:r>
        <w:rPr>
          <w:spacing w:val="-2"/>
        </w:rPr>
        <w:t> </w:t>
      </w:r>
      <w:r>
        <w:rPr/>
        <w:t>researcher,</w:t>
      </w:r>
      <w:r>
        <w:rPr>
          <w:spacing w:val="-1"/>
        </w:rPr>
        <w:t> </w:t>
      </w:r>
      <w:r>
        <w:rPr/>
        <w:t>organization,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worker</w:t>
      </w:r>
      <w:r>
        <w:rPr>
          <w:spacing w:val="-1"/>
        </w:rPr>
        <w:t> </w:t>
      </w:r>
      <w:r>
        <w:rPr/>
        <w:t>faces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>
          <w:spacing w:val="-2"/>
        </w:rPr>
        <w:t>challenge:</w:t>
      </w:r>
    </w:p>
    <w:p>
      <w:pPr>
        <w:pStyle w:val="BodyText"/>
        <w:spacing w:before="42"/>
      </w:pPr>
    </w:p>
    <w:p>
      <w:pPr>
        <w:spacing w:before="0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Bookmark chaos (500+ saved </w:t>
      </w:r>
      <w:r>
        <w:rPr>
          <w:b/>
          <w:spacing w:val="-2"/>
          <w:sz w:val="21"/>
        </w:rPr>
        <w:t>items):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866774</wp:posOffset>
                </wp:positionH>
                <wp:positionV relativeFrom="paragraph">
                  <wp:posOffset>162668</wp:posOffset>
                </wp:positionV>
                <wp:extent cx="6038850" cy="10858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38850" cy="1085850"/>
                          <a:chExt cx="6038850" cy="1085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1"/>
                            <a:ext cx="6038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59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7251" y="1057579"/>
                                </a:lnTo>
                                <a:lnTo>
                                  <a:pt x="11391" y="1063752"/>
                                </a:lnTo>
                                <a:lnTo>
                                  <a:pt x="16738" y="1069111"/>
                                </a:lnTo>
                                <a:lnTo>
                                  <a:pt x="19392" y="1071765"/>
                                </a:lnTo>
                                <a:lnTo>
                                  <a:pt x="22098" y="1074470"/>
                                </a:lnTo>
                                <a:lnTo>
                                  <a:pt x="28282" y="1078598"/>
                                </a:lnTo>
                                <a:lnTo>
                                  <a:pt x="42291" y="1084402"/>
                                </a:lnTo>
                                <a:lnTo>
                                  <a:pt x="49580" y="1085850"/>
                                </a:lnTo>
                                <a:lnTo>
                                  <a:pt x="53403" y="1085850"/>
                                </a:lnTo>
                                <a:lnTo>
                                  <a:pt x="5985459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5996571" y="1084402"/>
                                </a:lnTo>
                                <a:lnTo>
                                  <a:pt x="6000115" y="1082929"/>
                                </a:lnTo>
                                <a:lnTo>
                                  <a:pt x="6010580" y="1078598"/>
                                </a:lnTo>
                                <a:lnTo>
                                  <a:pt x="6016752" y="1074470"/>
                                </a:lnTo>
                                <a:lnTo>
                                  <a:pt x="6019457" y="1071765"/>
                                </a:lnTo>
                                <a:lnTo>
                                  <a:pt x="6024765" y="1066457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1598" y="1057579"/>
                                </a:lnTo>
                                <a:lnTo>
                                  <a:pt x="6033046" y="1054087"/>
                                </a:lnTo>
                                <a:lnTo>
                                  <a:pt x="6035941" y="1047102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388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15" w:right="4944" w:hanging="105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bookmarks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saved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years. I can't find anything.</w:t>
                              </w:r>
                            </w:p>
                            <w:p>
                              <w:pPr>
                                <w:spacing w:line="300" w:lineRule="auto" w:before="15"/>
                                <w:ind w:left="315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forgot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saved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half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them. They're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mess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folders.</w:t>
                              </w:r>
                            </w:p>
                            <w:p>
                              <w:pPr>
                                <w:spacing w:before="0"/>
                                <w:ind w:left="3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know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there's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there...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somewhere."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8539pt;width:475.5pt;height:85.5pt;mso-position-horizontal-relative:page;mso-position-vertical-relative:paragraph;z-index:-15718912;mso-wrap-distance-left:0;mso-wrap-distance-right:0" id="docshapegroup20" coordorigin="1365,256" coordsize="9510,1710">
                <v:shape style="position:absolute;left:1364;top:256;width:9510;height:1710" id="docshape21" coordorigin="1365,256" coordsize="9510,1710" path="m10875,334l10873,323,10870,317,10866,306,10864,301,10857,291,10853,287,10844,278,10840,274,10830,268,10825,265,10819,263,10814,261,10808,258,10797,256,10791,256,1449,256,1443,256,1432,258,1426,261,1415,265,1410,268,1400,274,1396,278,1391,283,1387,287,1383,291,1376,301,1374,306,1370,317,1367,323,1365,334,1365,340,1365,1876,1365,1882,1365,1888,1367,1900,1376,1922,1383,1931,1391,1940,1396,1944,1400,1948,1410,1955,1432,1964,1443,1966,1449,1966,10791,1966,10797,1966,10808,1964,10814,1962,10830,1955,10840,1948,10844,1944,10853,1936,10857,1931,10864,1922,10866,1916,10870,1905,10873,1900,10875,1888,10875,1882,10875,340,10875,334xe" filled="true" fillcolor="#f7f7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65;top:256;width:9510;height:1710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15" w:right="4944" w:hanging="105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"I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have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500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bookmarks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saved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years. I can't find anything.</w:t>
                        </w:r>
                      </w:p>
                      <w:p>
                        <w:pPr>
                          <w:spacing w:line="300" w:lineRule="auto" w:before="15"/>
                          <w:ind w:left="315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forgot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saved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half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them. They're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mess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random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folders.</w:t>
                        </w:r>
                      </w:p>
                      <w:p>
                        <w:pPr>
                          <w:spacing w:before="0"/>
                          <w:ind w:left="3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know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there's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value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there...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somewhere."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Organizational </w:t>
      </w:r>
      <w:r>
        <w:rPr>
          <w:spacing w:val="-2"/>
        </w:rPr>
        <w:t>silos: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866774</wp:posOffset>
                </wp:positionH>
                <wp:positionV relativeFrom="paragraph">
                  <wp:posOffset>162256</wp:posOffset>
                </wp:positionV>
                <wp:extent cx="6038850" cy="9144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38850" cy="914400"/>
                          <a:chExt cx="6038850" cy="9144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1"/>
                            <a:ext cx="60388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14400">
                                <a:moveTo>
                                  <a:pt x="6038850" y="49580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1009"/>
                                </a:lnTo>
                                <a:lnTo>
                                  <a:pt x="0" y="864831"/>
                                </a:lnTo>
                                <a:lnTo>
                                  <a:pt x="1460" y="872121"/>
                                </a:lnTo>
                                <a:lnTo>
                                  <a:pt x="7251" y="886129"/>
                                </a:lnTo>
                                <a:lnTo>
                                  <a:pt x="11391" y="892302"/>
                                </a:lnTo>
                                <a:lnTo>
                                  <a:pt x="16738" y="897661"/>
                                </a:lnTo>
                                <a:lnTo>
                                  <a:pt x="19392" y="900315"/>
                                </a:lnTo>
                                <a:lnTo>
                                  <a:pt x="38811" y="911517"/>
                                </a:lnTo>
                                <a:lnTo>
                                  <a:pt x="42291" y="912952"/>
                                </a:lnTo>
                                <a:lnTo>
                                  <a:pt x="49580" y="914400"/>
                                </a:lnTo>
                                <a:lnTo>
                                  <a:pt x="53403" y="914400"/>
                                </a:lnTo>
                                <a:lnTo>
                                  <a:pt x="5985459" y="914400"/>
                                </a:lnTo>
                                <a:lnTo>
                                  <a:pt x="5989282" y="914400"/>
                                </a:lnTo>
                                <a:lnTo>
                                  <a:pt x="5996571" y="912952"/>
                                </a:lnTo>
                                <a:lnTo>
                                  <a:pt x="6000039" y="911517"/>
                                </a:lnTo>
                                <a:lnTo>
                                  <a:pt x="6003569" y="910056"/>
                                </a:lnTo>
                                <a:lnTo>
                                  <a:pt x="6010580" y="907148"/>
                                </a:lnTo>
                                <a:lnTo>
                                  <a:pt x="6016752" y="903020"/>
                                </a:lnTo>
                                <a:lnTo>
                                  <a:pt x="6019457" y="900315"/>
                                </a:lnTo>
                                <a:lnTo>
                                  <a:pt x="6024765" y="895007"/>
                                </a:lnTo>
                                <a:lnTo>
                                  <a:pt x="6027471" y="892302"/>
                                </a:lnTo>
                                <a:lnTo>
                                  <a:pt x="6031598" y="886129"/>
                                </a:lnTo>
                                <a:lnTo>
                                  <a:pt x="6033046" y="882637"/>
                                </a:lnTo>
                                <a:lnTo>
                                  <a:pt x="6035941" y="875652"/>
                                </a:lnTo>
                                <a:lnTo>
                                  <a:pt x="6037402" y="872121"/>
                                </a:lnTo>
                                <a:lnTo>
                                  <a:pt x="6038850" y="864831"/>
                                </a:lnTo>
                                <a:lnTo>
                                  <a:pt x="6038850" y="8610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03885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10" w:right="3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Product team: "We discovered X works well" Engineering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team: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(doesn't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know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this,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redesigns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it) Operations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team: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"We're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struggling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exactly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X" Result: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Duplicate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effort,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missed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6071pt;width:475.5pt;height:72pt;mso-position-horizontal-relative:page;mso-position-vertical-relative:paragraph;z-index:-15718400;mso-wrap-distance-left:0;mso-wrap-distance-right:0" id="docshapegroup23" coordorigin="1365,256" coordsize="9510,1440">
                <v:shape style="position:absolute;left:1364;top:255;width:9510;height:1440" id="docshape24" coordorigin="1365,256" coordsize="9510,1440" path="m10875,334l10873,322,10870,317,10866,306,10864,300,10857,290,10853,286,10844,278,10840,273,10830,267,10825,265,10814,260,10808,258,10797,256,10791,256,1449,256,1443,256,1432,258,1426,260,1415,265,1410,267,1400,273,1396,278,1391,282,1387,286,1383,290,1376,300,1374,306,1372,311,1370,317,1367,322,1365,334,1365,340,1365,1606,1365,1611,1365,1617,1367,1629,1376,1651,1383,1661,1391,1669,1396,1673,1426,1691,1432,1693,1443,1696,1449,1696,10791,1696,10797,1696,10808,1693,10814,1691,10819,1689,10830,1684,10840,1678,10844,1673,10853,1665,10857,1661,10864,1651,10866,1646,10870,1635,10873,1629,10875,1617,10875,1611,10875,340,10875,334xe" filled="true" fillcolor="#f7f7fa" stroked="false">
                  <v:path arrowok="t"/>
                  <v:fill type="solid"/>
                </v:shape>
                <v:shape style="position:absolute;left:1365;top:255;width:9510;height:1440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10" w:right="3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Product team: "We discovered X works well" Engineering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team: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(doesn't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know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this,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redesigns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it) Operations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team: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"We're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struggling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exactly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X" Result: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Duplicate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effort,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missed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Research </w:t>
      </w:r>
      <w:r>
        <w:rPr>
          <w:spacing w:val="-2"/>
        </w:rPr>
        <w:t>friction: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7239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38850" cy="723900"/>
                          <a:chExt cx="6038850" cy="7239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2"/>
                            <a:ext cx="603885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239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723900"/>
                                </a:lnTo>
                                <a:lnTo>
                                  <a:pt x="6038850" y="7239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388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Writing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Republic: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synthesize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Multiple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scholars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disagree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57pt;mso-position-horizontal-relative:page;mso-position-vertical-relative:paragraph;z-index:-15717888;mso-wrap-distance-left:0;mso-wrap-distance-right:0" id="docshapegroup26" coordorigin="1365,255" coordsize="9510,1140">
                <v:shape style="position:absolute;left:1364;top:254;width:9510;height:1140" id="docshape27" coordorigin="1365,255" coordsize="9510,1140" path="m10875,333l10873,322,10870,316,10866,305,10864,300,10857,290,10853,286,10844,277,10840,273,10830,266,10825,264,10814,260,10808,257,10797,255,10791,255,1449,255,1443,255,1432,257,1426,260,1415,264,1410,266,1400,273,1396,277,1391,281,1387,286,1383,290,1376,300,1374,305,1372,311,1370,316,1367,322,1365,333,1365,339,1365,1395,10875,1395,10875,339,10875,333xe" filled="true" fillcolor="#f7f7fa" stroked="false">
                  <v:path arrowok="t"/>
                  <v:fill type="solid"/>
                </v:shape>
                <v:shape style="position:absolute;left:1365;top:254;width:9510;height:1140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Writing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history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Republic: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sources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synthesize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Multiple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scholars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disagree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58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619125"/>
                <wp:effectExtent l="9525" t="0" r="0" b="952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38850" cy="619125"/>
                          <a:chExt cx="6038850" cy="6191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60388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191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  <a:lnTo>
                                  <a:pt x="0" y="565734"/>
                                </a:lnTo>
                                <a:lnTo>
                                  <a:pt x="0" y="572389"/>
                                </a:lnTo>
                                <a:lnTo>
                                  <a:pt x="1460" y="579678"/>
                                </a:lnTo>
                                <a:lnTo>
                                  <a:pt x="28282" y="614705"/>
                                </a:lnTo>
                                <a:lnTo>
                                  <a:pt x="38963" y="619125"/>
                                </a:lnTo>
                                <a:lnTo>
                                  <a:pt x="53403" y="619125"/>
                                </a:lnTo>
                                <a:lnTo>
                                  <a:pt x="5985459" y="619125"/>
                                </a:lnTo>
                                <a:lnTo>
                                  <a:pt x="5999899" y="619125"/>
                                </a:lnTo>
                                <a:lnTo>
                                  <a:pt x="6010580" y="614705"/>
                                </a:lnTo>
                                <a:lnTo>
                                  <a:pt x="6037402" y="579678"/>
                                </a:lnTo>
                                <a:lnTo>
                                  <a:pt x="6038850" y="572389"/>
                                </a:lnTo>
                                <a:lnTo>
                                  <a:pt x="6038850" y="56573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0388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29" w:val="left" w:leader="none"/>
                                </w:tabs>
                                <w:spacing w:before="45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claims?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Halfway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through,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realize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need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reorganization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kills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momentum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48.75pt;mso-position-horizontal-relative:char;mso-position-vertical-relative:line" id="docshapegroup29" coordorigin="0,0" coordsize="9510,975">
                <v:shape style="position:absolute;left:-1;top:0;width:9510;height:975" id="docshape30" coordorigin="0,0" coordsize="9510,975" path="m9510,0l0,0,0,885,0,891,0,901,2,913,45,968,61,975,84,975,9426,975,9449,975,9465,968,9508,913,9510,901,9510,891,9510,0xe" filled="true" fillcolor="#f7f7fa" stroked="false">
                  <v:path arrowok="t"/>
                  <v:fill type="solid"/>
                </v:shape>
                <v:shape style="position:absolute;left:0;top:0;width:9510;height:975" type="#_x0000_t202" id="docshape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29" w:val="left" w:leader="none"/>
                          </w:tabs>
                          <w:spacing w:before="45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How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which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sources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support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which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claims?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Halfway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through,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realize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need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section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Manual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reorganization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kills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momentum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3"/>
      </w:pPr>
      <w:r>
        <w:rPr/>
        <w:t>Geographic </w:t>
      </w:r>
      <w:r>
        <w:rPr>
          <w:spacing w:val="-2"/>
        </w:rPr>
        <w:t>blindness: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866774</wp:posOffset>
                </wp:positionH>
                <wp:positionV relativeFrom="paragraph">
                  <wp:posOffset>162254</wp:posOffset>
                </wp:positionV>
                <wp:extent cx="6038850" cy="10858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38850" cy="1085850"/>
                          <a:chExt cx="6038850" cy="10858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1"/>
                            <a:ext cx="6038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59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7251" y="1057579"/>
                                </a:lnTo>
                                <a:lnTo>
                                  <a:pt x="11391" y="1063752"/>
                                </a:lnTo>
                                <a:lnTo>
                                  <a:pt x="16738" y="1069111"/>
                                </a:lnTo>
                                <a:lnTo>
                                  <a:pt x="19392" y="1071765"/>
                                </a:lnTo>
                                <a:lnTo>
                                  <a:pt x="38811" y="1082967"/>
                                </a:lnTo>
                                <a:lnTo>
                                  <a:pt x="42291" y="1084402"/>
                                </a:lnTo>
                                <a:lnTo>
                                  <a:pt x="49580" y="1085850"/>
                                </a:lnTo>
                                <a:lnTo>
                                  <a:pt x="53403" y="1085850"/>
                                </a:lnTo>
                                <a:lnTo>
                                  <a:pt x="5985459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5996571" y="1084402"/>
                                </a:lnTo>
                                <a:lnTo>
                                  <a:pt x="6000039" y="1082967"/>
                                </a:lnTo>
                                <a:lnTo>
                                  <a:pt x="6003569" y="1081506"/>
                                </a:lnTo>
                                <a:lnTo>
                                  <a:pt x="6010580" y="1078598"/>
                                </a:lnTo>
                                <a:lnTo>
                                  <a:pt x="6016752" y="1074470"/>
                                </a:lnTo>
                                <a:lnTo>
                                  <a:pt x="6019457" y="1071765"/>
                                </a:lnTo>
                                <a:lnTo>
                                  <a:pt x="6024765" y="1066457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1598" y="1057579"/>
                                </a:lnTo>
                                <a:lnTo>
                                  <a:pt x="6033046" y="1054087"/>
                                </a:lnTo>
                                <a:lnTo>
                                  <a:pt x="6035941" y="1047102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0388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happen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places,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but: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Notes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abstract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(no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spatial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Territories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Routes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ties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knowledge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5907pt;width:475.5pt;height:85.5pt;mso-position-horizontal-relative:page;mso-position-vertical-relative:paragraph;z-index:-15716864;mso-wrap-distance-left:0;mso-wrap-distance-right:0" id="docshapegroup32" coordorigin="1365,256" coordsize="9510,1710">
                <v:shape style="position:absolute;left:1364;top:255;width:9510;height:1710" id="docshape33" coordorigin="1365,256" coordsize="9510,1710" path="m10875,334l10873,322,10870,317,10866,306,10864,300,10857,290,10853,286,10844,278,10840,273,10830,267,10825,265,10819,262,10814,260,10808,258,10797,256,10791,256,1449,256,1443,256,1432,258,1426,260,1415,265,1410,267,1400,273,1396,278,1391,282,1387,286,1383,290,1376,300,1374,306,1370,317,1367,322,1365,334,1365,340,1365,1876,1365,1881,1365,1887,1367,1899,1376,1921,1383,1931,1391,1939,1396,1943,1426,1961,1432,1963,1443,1966,1449,1966,10791,1966,10797,1966,10808,1963,10814,1961,10819,1959,10830,1954,10840,1948,10844,1943,10853,1935,10857,1931,10864,1921,10866,1915,10870,1904,10873,1899,10875,1887,10875,1881,10875,340,10875,334xe" filled="true" fillcolor="#f7f7fa" stroked="false">
                  <v:path arrowok="t"/>
                  <v:fill type="solid"/>
                </v:shape>
                <v:shape style="position:absolute;left:1365;top:255;width:9510;height:1710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Events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happen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places,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but: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Notes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are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abstract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(no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spatial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Territories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change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time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Routes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connect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cities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But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ties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knowledge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Educational </w:t>
      </w:r>
      <w:r>
        <w:rPr>
          <w:spacing w:val="-2"/>
        </w:rPr>
        <w:t>delivery: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866774</wp:posOffset>
                </wp:positionH>
                <wp:positionV relativeFrom="paragraph">
                  <wp:posOffset>162255</wp:posOffset>
                </wp:positionV>
                <wp:extent cx="6038850" cy="10858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38850" cy="1085850"/>
                          <a:chExt cx="6038850" cy="10858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1"/>
                            <a:ext cx="6038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5627" y="5207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59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7251" y="1057579"/>
                                </a:lnTo>
                                <a:lnTo>
                                  <a:pt x="11391" y="1063752"/>
                                </a:lnTo>
                                <a:lnTo>
                                  <a:pt x="16738" y="1069111"/>
                                </a:lnTo>
                                <a:lnTo>
                                  <a:pt x="19392" y="1071765"/>
                                </a:lnTo>
                                <a:lnTo>
                                  <a:pt x="22098" y="1074470"/>
                                </a:lnTo>
                                <a:lnTo>
                                  <a:pt x="28282" y="1078598"/>
                                </a:lnTo>
                                <a:lnTo>
                                  <a:pt x="42291" y="1084402"/>
                                </a:lnTo>
                                <a:lnTo>
                                  <a:pt x="49580" y="1085850"/>
                                </a:lnTo>
                                <a:lnTo>
                                  <a:pt x="53403" y="1085850"/>
                                </a:lnTo>
                                <a:lnTo>
                                  <a:pt x="5985459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5996571" y="1084402"/>
                                </a:lnTo>
                                <a:lnTo>
                                  <a:pt x="6000115" y="1082929"/>
                                </a:lnTo>
                                <a:lnTo>
                                  <a:pt x="6010580" y="1078598"/>
                                </a:lnTo>
                                <a:lnTo>
                                  <a:pt x="6016752" y="1074470"/>
                                </a:lnTo>
                                <a:lnTo>
                                  <a:pt x="6019457" y="1071765"/>
                                </a:lnTo>
                                <a:lnTo>
                                  <a:pt x="6024765" y="1066457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1598" y="1057579"/>
                                </a:lnTo>
                                <a:lnTo>
                                  <a:pt x="6033046" y="1054087"/>
                                </a:lnTo>
                                <a:lnTo>
                                  <a:pt x="6035941" y="1047102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0388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but: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Can't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easily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share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Lessons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documents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interactive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exploration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feedback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5993pt;width:475.5pt;height:85.5pt;mso-position-horizontal-relative:page;mso-position-vertical-relative:paragraph;z-index:-15716352;mso-wrap-distance-left:0;mso-wrap-distance-right:0" id="docshapegroup35" coordorigin="1365,256" coordsize="9510,1710">
                <v:shape style="position:absolute;left:1364;top:255;width:9510;height:1710" id="docshape36" coordorigin="1365,256" coordsize="9510,1710" path="m10875,334l10873,322,10870,317,10866,306,10864,300,10857,290,10853,286,10844,278,10840,273,10830,267,10825,265,10823,264,10814,260,10814,260,10808,258,10797,256,10791,256,1449,256,1443,256,1432,258,1426,260,1426,260,1415,265,1410,267,1400,273,1396,278,1391,282,1387,286,1383,290,1376,300,1374,306,1370,317,1367,322,1365,334,1365,340,1365,1876,1365,1881,1365,1887,1367,1899,1376,1921,1383,1931,1391,1939,1396,1943,1400,1948,1410,1954,1432,1963,1443,1966,1449,1966,10791,1966,10797,1966,10808,1963,10814,1961,10830,1954,10840,1948,10844,1943,10853,1935,10857,1931,10864,1921,10866,1916,10870,1905,10873,1899,10875,1887,10875,1881,10875,340,10875,334xe" filled="true" fillcolor="#f7f7fa" stroked="false">
                  <v:path arrowok="t"/>
                  <v:fill type="solid"/>
                </v:shape>
                <v:shape style="position:absolute;left:1365;top:255;width:9510;height:1710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has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research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but: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Can't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easily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share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Lessons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are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static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documents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interactive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exploration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feedback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mechanism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rPr>
          <w:b/>
          <w:sz w:val="23"/>
        </w:rPr>
      </w:pPr>
    </w:p>
    <w:p>
      <w:pPr>
        <w:pStyle w:val="Heading1"/>
        <w:numPr>
          <w:ilvl w:val="1"/>
          <w:numId w:val="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Root</w:t>
      </w:r>
      <w:r>
        <w:rPr>
          <w:spacing w:val="11"/>
        </w:rPr>
        <w:t> </w:t>
      </w:r>
      <w:r>
        <w:rPr>
          <w:spacing w:val="-4"/>
        </w:rPr>
        <w:t>Cause</w:t>
      </w:r>
    </w:p>
    <w:p>
      <w:pPr>
        <w:spacing w:line="312" w:lineRule="auto" w:before="220"/>
        <w:ind w:left="284" w:right="345" w:firstLine="0"/>
        <w:jc w:val="left"/>
        <w:rPr>
          <w:sz w:val="21"/>
        </w:rPr>
      </w:pPr>
      <w:r>
        <w:rPr>
          <w:sz w:val="21"/>
        </w:rPr>
        <w:t>Information</w:t>
      </w:r>
      <w:r>
        <w:rPr>
          <w:spacing w:val="-4"/>
          <w:sz w:val="21"/>
        </w:rPr>
        <w:t> </w:t>
      </w:r>
      <w:r>
        <w:rPr>
          <w:sz w:val="21"/>
        </w:rPr>
        <w:t>isn't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problem.</w:t>
      </w:r>
      <w:r>
        <w:rPr>
          <w:spacing w:val="-4"/>
          <w:sz w:val="21"/>
        </w:rPr>
        <w:t> </w:t>
      </w:r>
      <w:r>
        <w:rPr>
          <w:b/>
          <w:sz w:val="21"/>
        </w:rPr>
        <w:t>Organization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scale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requires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reasoning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humans</w:t>
      </w:r>
      <w:r>
        <w:rPr>
          <w:spacing w:val="-4"/>
          <w:sz w:val="21"/>
        </w:rPr>
        <w:t> </w:t>
      </w:r>
      <w:r>
        <w:rPr>
          <w:sz w:val="21"/>
        </w:rPr>
        <w:t>can't</w:t>
      </w:r>
      <w:r>
        <w:rPr>
          <w:spacing w:val="-4"/>
          <w:sz w:val="21"/>
        </w:rPr>
        <w:t> </w:t>
      </w:r>
      <w:r>
        <w:rPr>
          <w:sz w:val="21"/>
        </w:rPr>
        <w:t>maintain complex semantic networks in their heads. You need: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212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Automatic organization </w:t>
      </w:r>
      <w:r>
        <w:rPr>
          <w:sz w:val="21"/>
        </w:rPr>
        <w:t>that learns your </w:t>
      </w:r>
      <w:r>
        <w:rPr>
          <w:spacing w:val="-2"/>
          <w:sz w:val="21"/>
        </w:rPr>
        <w:t>patterns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Contradiction detection </w:t>
      </w:r>
      <w:r>
        <w:rPr>
          <w:sz w:val="21"/>
        </w:rPr>
        <w:t>that surfaces </w:t>
      </w:r>
      <w:r>
        <w:rPr>
          <w:spacing w:val="-2"/>
          <w:sz w:val="21"/>
        </w:rPr>
        <w:t>disagreements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Synthesis capability </w:t>
      </w:r>
      <w:r>
        <w:rPr>
          <w:sz w:val="21"/>
        </w:rPr>
        <w:t>that creates new insights from dispersed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Consensus mechanism </w:t>
      </w:r>
      <w:r>
        <w:rPr>
          <w:sz w:val="21"/>
        </w:rPr>
        <w:t>that resolves debates without forcing premature </w:t>
      </w:r>
      <w:r>
        <w:rPr>
          <w:spacing w:val="-2"/>
          <w:sz w:val="21"/>
        </w:rPr>
        <w:t>decisions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Spatial context </w:t>
      </w:r>
      <w:r>
        <w:rPr>
          <w:sz w:val="21"/>
        </w:rPr>
        <w:t>that grounds knowledge in </w:t>
      </w:r>
      <w:r>
        <w:rPr>
          <w:spacing w:val="-2"/>
          <w:sz w:val="21"/>
        </w:rPr>
        <w:t>geography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Physical-digital connection </w:t>
      </w:r>
      <w:r>
        <w:rPr>
          <w:sz w:val="21"/>
        </w:rPr>
        <w:t>that bridges artifacts to </w:t>
      </w:r>
      <w:r>
        <w:rPr>
          <w:spacing w:val="-2"/>
          <w:sz w:val="21"/>
        </w:rPr>
        <w:t>knowledge</w:t>
      </w:r>
    </w:p>
    <w:p>
      <w:pPr>
        <w:pStyle w:val="ListParagraph"/>
        <w:numPr>
          <w:ilvl w:val="2"/>
          <w:numId w:val="4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Shareability </w:t>
      </w:r>
      <w:r>
        <w:rPr>
          <w:sz w:val="21"/>
        </w:rPr>
        <w:t>that enables collaborative </w:t>
      </w:r>
      <w:r>
        <w:rPr>
          <w:spacing w:val="-2"/>
          <w:sz w:val="21"/>
        </w:rPr>
        <w:t>learning</w:t>
      </w:r>
    </w:p>
    <w:p>
      <w:pPr>
        <w:pStyle w:val="ListParagraph"/>
        <w:numPr>
          <w:ilvl w:val="2"/>
          <w:numId w:val="4"/>
        </w:numPr>
        <w:tabs>
          <w:tab w:pos="673" w:val="left" w:leader="none"/>
        </w:tabs>
        <w:spacing w:line="417" w:lineRule="auto" w:before="179" w:after="0"/>
        <w:ind w:left="284" w:right="2148" w:firstLine="156"/>
        <w:jc w:val="left"/>
        <w:rPr>
          <w:sz w:val="21"/>
        </w:rPr>
      </w:pPr>
      <w:r>
        <w:rPr>
          <w:b/>
          <w:sz w:val="21"/>
        </w:rPr>
        <w:t>Scale</w:t>
      </w:r>
      <w:r>
        <w:rPr>
          <w:b/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works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personal</w:t>
      </w:r>
      <w:r>
        <w:rPr>
          <w:spacing w:val="-4"/>
          <w:sz w:val="21"/>
        </w:rPr>
        <w:t> </w:t>
      </w:r>
      <w:r>
        <w:rPr>
          <w:sz w:val="21"/>
        </w:rPr>
        <w:t>(100</w:t>
      </w:r>
      <w:r>
        <w:rPr>
          <w:spacing w:val="-4"/>
          <w:sz w:val="21"/>
        </w:rPr>
        <w:t> </w:t>
      </w:r>
      <w:r>
        <w:rPr>
          <w:sz w:val="21"/>
        </w:rPr>
        <w:t>items)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organizational</w:t>
      </w:r>
      <w:r>
        <w:rPr>
          <w:spacing w:val="-4"/>
          <w:sz w:val="21"/>
        </w:rPr>
        <w:t> </w:t>
      </w:r>
      <w:r>
        <w:rPr>
          <w:sz w:val="21"/>
        </w:rPr>
        <w:t>(100,000+</w:t>
      </w:r>
      <w:r>
        <w:rPr>
          <w:spacing w:val="-4"/>
          <w:sz w:val="21"/>
        </w:rPr>
        <w:t> </w:t>
      </w:r>
      <w:r>
        <w:rPr>
          <w:sz w:val="21"/>
        </w:rPr>
        <w:t>items) No existing tool combines all eight.</w:t>
      </w:r>
    </w:p>
    <w:p>
      <w:pPr>
        <w:pStyle w:val="BodyText"/>
        <w:spacing w:before="181"/>
        <w:rPr>
          <w:sz w:val="23"/>
        </w:rPr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How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Cite</w:t>
      </w:r>
      <w:r>
        <w:rPr>
          <w:spacing w:val="9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4"/>
        </w:rPr>
        <w:t>Work</w:t>
      </w:r>
    </w:p>
    <w:p>
      <w:pPr>
        <w:spacing w:before="234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If you're using this framework in research or </w:t>
      </w:r>
      <w:r>
        <w:rPr>
          <w:b/>
          <w:spacing w:val="-2"/>
          <w:sz w:val="21"/>
        </w:rPr>
        <w:t>implementation: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600" w:bottom="280" w:left="1080" w:right="1080"/>
        </w:sectPr>
      </w:pPr>
    </w:p>
    <w:p>
      <w:pPr>
        <w:pStyle w:val="Heading1"/>
        <w:spacing w:before="74"/>
      </w:pPr>
      <w:r>
        <w:rPr/>
        <w:t>Recommended</w:t>
      </w:r>
      <w:r>
        <w:rPr>
          <w:spacing w:val="33"/>
        </w:rPr>
        <w:t> </w:t>
      </w:r>
      <w:r>
        <w:rPr>
          <w:spacing w:val="-2"/>
        </w:rPr>
        <w:t>Citation</w:t>
      </w:r>
    </w:p>
    <w:p>
      <w:pPr>
        <w:pStyle w:val="ListParagraph"/>
        <w:numPr>
          <w:ilvl w:val="0"/>
          <w:numId w:val="9"/>
        </w:numPr>
        <w:tabs>
          <w:tab w:pos="464" w:val="left" w:leader="none"/>
        </w:tabs>
        <w:spacing w:line="312" w:lineRule="auto" w:before="234" w:after="0"/>
        <w:ind w:left="284" w:right="671" w:firstLine="0"/>
        <w:jc w:val="left"/>
        <w:rPr>
          <w:sz w:val="21"/>
        </w:rPr>
      </w:pPr>
      <w:r>
        <w:rPr>
          <w:sz w:val="21"/>
        </w:rPr>
        <w:t>Chrystallum: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15"/>
          <w:sz w:val="21"/>
        </w:rPr>
        <w:t> </w:t>
      </w:r>
      <w:r>
        <w:rPr>
          <w:sz w:val="21"/>
        </w:rPr>
        <w:t>Federated</w:t>
      </w:r>
      <w:r>
        <w:rPr>
          <w:spacing w:val="-9"/>
          <w:sz w:val="21"/>
        </w:rPr>
        <w:t> </w:t>
      </w:r>
      <w:r>
        <w:rPr>
          <w:sz w:val="21"/>
        </w:rPr>
        <w:t>Graph</w:t>
      </w:r>
      <w:r>
        <w:rPr>
          <w:spacing w:val="-15"/>
          <w:sz w:val="21"/>
        </w:rPr>
        <w:t> </w:t>
      </w:r>
      <w:r>
        <w:rPr>
          <w:sz w:val="21"/>
        </w:rPr>
        <w:t>Architecture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Self-Evolving</w:t>
      </w:r>
      <w:r>
        <w:rPr>
          <w:spacing w:val="-5"/>
          <w:sz w:val="21"/>
        </w:rPr>
        <w:t> </w:t>
      </w:r>
      <w:r>
        <w:rPr>
          <w:sz w:val="21"/>
        </w:rPr>
        <w:t>Knowledge</w:t>
      </w:r>
      <w:r>
        <w:rPr>
          <w:spacing w:val="-5"/>
          <w:sz w:val="21"/>
        </w:rPr>
        <w:t> </w:t>
      </w:r>
      <w:r>
        <w:rPr>
          <w:sz w:val="21"/>
        </w:rPr>
        <w:t>Systems.</w:t>
      </w:r>
      <w:r>
        <w:rPr>
          <w:spacing w:val="-5"/>
          <w:sz w:val="21"/>
        </w:rPr>
        <w:t> </w:t>
      </w:r>
      <w:r>
        <w:rPr>
          <w:sz w:val="21"/>
        </w:rPr>
        <w:t>Version</w:t>
      </w:r>
      <w:r>
        <w:rPr>
          <w:spacing w:val="-5"/>
          <w:sz w:val="21"/>
        </w:rPr>
        <w:t> </w:t>
      </w:r>
      <w:r>
        <w:rPr>
          <w:sz w:val="21"/>
        </w:rPr>
        <w:t>2.0. Mathematical specification: CHRYSTALLUM_CANONICAL_OPERATIONS.yaml (2024-10-11).</w:t>
      </w:r>
    </w:p>
    <w:p>
      <w:pPr>
        <w:pStyle w:val="BodyText"/>
        <w:spacing w:line="312" w:lineRule="auto" w:before="2"/>
        <w:ind w:left="284" w:right="373"/>
      </w:pPr>
      <w:r>
        <w:rPr/>
        <w:t>Architecture:</w:t>
      </w:r>
      <w:r>
        <w:rPr>
          <w:spacing w:val="-4"/>
        </w:rPr>
        <w:t> </w:t>
      </w:r>
      <w:r>
        <w:rPr/>
        <w:t>Semantic</w:t>
      </w:r>
      <w:r>
        <w:rPr>
          <w:spacing w:val="-4"/>
        </w:rPr>
        <w:t> </w:t>
      </w:r>
      <w:r>
        <w:rPr/>
        <w:t>pressure</w:t>
      </w:r>
      <w:r>
        <w:rPr>
          <w:spacing w:val="-4"/>
        </w:rPr>
        <w:t> </w:t>
      </w:r>
      <w:r>
        <w:rPr/>
        <w:t>fields,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graphlet</w:t>
      </w:r>
      <w:r>
        <w:rPr>
          <w:spacing w:val="-4"/>
        </w:rPr>
        <w:t> </w:t>
      </w:r>
      <w:r>
        <w:rPr/>
        <w:t>enumeration,</w:t>
      </w:r>
      <w:r>
        <w:rPr>
          <w:spacing w:val="-4"/>
        </w:rPr>
        <w:t> </w:t>
      </w:r>
      <w:r>
        <w:rPr/>
        <w:t>contractive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/>
        <w:t>proofs</w:t>
      </w:r>
      <w:r>
        <w:rPr>
          <w:spacing w:val="-4"/>
        </w:rPr>
        <w:t> </w:t>
      </w:r>
      <w:r>
        <w:rPr/>
        <w:t>for multi-agent consensus. Geographic extension: Wikidata QID integration, Pleiades gazetteer, Cesium.js terrain. Physical-digital bridge: QR code architecture, educational kiosk deployment.</w:t>
      </w:r>
    </w:p>
    <w:p>
      <w:pPr>
        <w:pStyle w:val="Heading2"/>
        <w:spacing w:before="214"/>
      </w:pPr>
      <w:r>
        <w:rPr/>
        <w:t>For specific operations, </w:t>
      </w:r>
      <w:r>
        <w:rPr>
          <w:spacing w:val="-2"/>
        </w:rPr>
        <w:t>cite: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464" w:val="left" w:leader="none"/>
        </w:tabs>
        <w:spacing w:line="312" w:lineRule="auto" w:before="1" w:after="0"/>
        <w:ind w:left="284" w:right="4098" w:firstLine="0"/>
        <w:jc w:val="left"/>
        <w:rPr>
          <w:sz w:val="21"/>
        </w:rPr>
      </w:pPr>
      <w:r>
        <w:rPr>
          <w:sz w:val="21"/>
        </w:rPr>
        <w:t>Persona Detection Algorithm: chrystallum.personas.detect </w:t>
      </w:r>
      <w:r>
        <w:rPr>
          <w:spacing w:val="-2"/>
          <w:sz w:val="21"/>
        </w:rPr>
        <w:t>(CHRYSTALLUM_CANONICAL_OPERATIONS.yaml, </w:t>
      </w:r>
      <w:r>
        <w:rPr>
          <w:spacing w:val="-2"/>
          <w:sz w:val="21"/>
        </w:rPr>
        <w:t>v1.0.0)</w:t>
      </w:r>
    </w:p>
    <w:p>
      <w:pPr>
        <w:pStyle w:val="ListParagraph"/>
        <w:numPr>
          <w:ilvl w:val="0"/>
          <w:numId w:val="9"/>
        </w:numPr>
        <w:tabs>
          <w:tab w:pos="464" w:val="left" w:leader="none"/>
        </w:tabs>
        <w:spacing w:line="240" w:lineRule="auto" w:before="212" w:after="0"/>
        <w:ind w:left="464" w:right="0" w:hanging="180"/>
        <w:jc w:val="left"/>
        <w:rPr>
          <w:sz w:val="21"/>
        </w:rPr>
      </w:pPr>
      <w:r>
        <w:rPr>
          <w:sz w:val="21"/>
        </w:rPr>
        <w:t>Geodata Integration: chrystallum.geo.lookup_pleiades (Chrystallum v2.0, </w:t>
      </w:r>
      <w:r>
        <w:rPr>
          <w:spacing w:val="-2"/>
          <w:sz w:val="21"/>
        </w:rPr>
        <w:t>2025)</w:t>
      </w:r>
    </w:p>
    <w:p>
      <w:pPr>
        <w:pStyle w:val="BodyText"/>
        <w:spacing w:before="150"/>
        <w:rPr>
          <w:sz w:val="23"/>
        </w:rPr>
      </w:pPr>
    </w:p>
    <w:p>
      <w:pPr>
        <w:pStyle w:val="Heading1"/>
      </w:pPr>
      <w:r>
        <w:rPr/>
        <w:t>Reproducibility</w:t>
      </w:r>
      <w:r>
        <w:rPr>
          <w:spacing w:val="34"/>
        </w:rPr>
        <w:t> </w:t>
      </w:r>
      <w:r>
        <w:rPr>
          <w:spacing w:val="-2"/>
        </w:rPr>
        <w:t>Checklist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219" w:after="0"/>
        <w:ind w:left="674" w:right="0" w:hanging="225"/>
        <w:jc w:val="left"/>
        <w:rPr>
          <w:sz w:val="21"/>
        </w:rPr>
      </w:pPr>
      <w:r>
        <w:rPr>
          <w:sz w:val="21"/>
        </w:rPr>
        <w:t>[</w:t>
      </w:r>
      <w:r>
        <w:rPr>
          <w:spacing w:val="-9"/>
          <w:sz w:val="21"/>
        </w:rPr>
        <w:t> </w:t>
      </w:r>
      <w:r>
        <w:rPr>
          <w:sz w:val="21"/>
        </w:rPr>
        <w:t>]</w:t>
      </w:r>
      <w:r>
        <w:rPr>
          <w:spacing w:val="-9"/>
          <w:sz w:val="21"/>
        </w:rPr>
        <w:t> </w:t>
      </w:r>
      <w:r>
        <w:rPr>
          <w:sz w:val="21"/>
        </w:rPr>
        <w:t>Reference</w:t>
      </w:r>
      <w:r>
        <w:rPr>
          <w:spacing w:val="-9"/>
          <w:sz w:val="21"/>
        </w:rPr>
        <w:t> </w:t>
      </w:r>
      <w:r>
        <w:rPr>
          <w:sz w:val="21"/>
        </w:rPr>
        <w:t>CHRYSTALLUM_CANONICAL_OPERATIONS.yaml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version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[ ] Specify which pressure fields you're </w:t>
      </w:r>
      <w:r>
        <w:rPr>
          <w:spacing w:val="-2"/>
          <w:sz w:val="21"/>
        </w:rPr>
        <w:t>using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[ ] Document convergence threshold and iteration </w:t>
      </w:r>
      <w:r>
        <w:rPr>
          <w:spacing w:val="-2"/>
          <w:sz w:val="21"/>
        </w:rPr>
        <w:t>limit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[ ] Log test results from canonical test </w:t>
      </w:r>
      <w:r>
        <w:rPr>
          <w:spacing w:val="-2"/>
          <w:sz w:val="21"/>
        </w:rPr>
        <w:t>suite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[ ] Include Neo4j version and LangChain version </w:t>
      </w:r>
      <w:r>
        <w:rPr>
          <w:spacing w:val="-4"/>
          <w:sz w:val="21"/>
        </w:rPr>
        <w:t>used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[ ] Note any modifications to canonical </w:t>
      </w:r>
      <w:r>
        <w:rPr>
          <w:spacing w:val="-2"/>
          <w:sz w:val="21"/>
        </w:rPr>
        <w:t>formulas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[ ] If using geographic layer: Document Pleiades version and DEM </w:t>
      </w:r>
      <w:r>
        <w:rPr>
          <w:spacing w:val="-2"/>
          <w:sz w:val="21"/>
        </w:rPr>
        <w:t>source</w:t>
      </w:r>
    </w:p>
    <w:p>
      <w:pPr>
        <w:pStyle w:val="ListParagraph"/>
        <w:numPr>
          <w:ilvl w:val="1"/>
          <w:numId w:val="9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[ ] If using QR codes: Document URL</w:t>
      </w:r>
      <w:r>
        <w:rPr>
          <w:spacing w:val="-8"/>
          <w:sz w:val="21"/>
        </w:rPr>
        <w:t> </w:t>
      </w:r>
      <w:r>
        <w:rPr>
          <w:sz w:val="21"/>
        </w:rPr>
        <w:t>schema and access </w:t>
      </w:r>
      <w:r>
        <w:rPr>
          <w:spacing w:val="-2"/>
          <w:sz w:val="21"/>
        </w:rPr>
        <w:t>controls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4"/>
        </w:numPr>
        <w:tabs>
          <w:tab w:pos="545" w:val="left" w:leader="none"/>
        </w:tabs>
        <w:spacing w:line="240" w:lineRule="auto" w:before="0" w:after="0"/>
        <w:ind w:left="545" w:right="0" w:hanging="261"/>
        <w:jc w:val="left"/>
      </w:pPr>
      <w:r>
        <w:rPr/>
        <w:t>Business</w:t>
      </w:r>
      <w:r>
        <w:rPr>
          <w:spacing w:val="8"/>
        </w:rPr>
        <w:t> </w:t>
      </w:r>
      <w:r>
        <w:rPr/>
        <w:t>Value</w:t>
      </w:r>
      <w:r>
        <w:rPr>
          <w:spacing w:val="8"/>
        </w:rPr>
        <w:t> </w:t>
      </w:r>
      <w:r>
        <w:rPr/>
        <w:t>&amp;</w:t>
      </w:r>
      <w:r>
        <w:rPr>
          <w:spacing w:val="9"/>
        </w:rPr>
        <w:t> </w:t>
      </w:r>
      <w:r>
        <w:rPr>
          <w:spacing w:val="-2"/>
        </w:rPr>
        <w:t>Impact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  <w:rPr>
          <w:b/>
          <w:sz w:val="23"/>
        </w:rPr>
      </w:pPr>
      <w:r>
        <w:rPr>
          <w:b/>
          <w:sz w:val="23"/>
        </w:rPr>
        <w:t>The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Core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Value</w:t>
      </w:r>
      <w:r>
        <w:rPr>
          <w:b/>
          <w:spacing w:val="6"/>
          <w:sz w:val="23"/>
        </w:rPr>
        <w:t> </w:t>
      </w:r>
      <w:r>
        <w:rPr>
          <w:b/>
          <w:spacing w:val="-2"/>
          <w:sz w:val="23"/>
        </w:rPr>
        <w:t>Proposition</w:t>
      </w:r>
    </w:p>
    <w:p>
      <w:pPr>
        <w:pStyle w:val="Heading2"/>
        <w:spacing w:line="312" w:lineRule="auto" w:before="234"/>
        <w:ind w:right="345"/>
      </w:pPr>
      <w:r>
        <w:rPr/>
        <w:t>Chrystallum</w:t>
      </w:r>
      <w:r>
        <w:rPr>
          <w:spacing w:val="-4"/>
        </w:rPr>
        <w:t> </w:t>
      </w:r>
      <w:r>
        <w:rPr/>
        <w:t>transforms</w:t>
      </w:r>
      <w:r>
        <w:rPr>
          <w:spacing w:val="-4"/>
        </w:rPr>
        <w:t> </w:t>
      </w:r>
      <w:r>
        <w:rPr/>
        <w:t>informational</w:t>
      </w:r>
      <w:r>
        <w:rPr>
          <w:spacing w:val="-4"/>
        </w:rPr>
        <w:t> </w:t>
      </w:r>
      <w:r>
        <w:rPr/>
        <w:t>chaos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actionable</w:t>
      </w:r>
      <w:r>
        <w:rPr>
          <w:spacing w:val="-4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self-organizing, collaborative knowledge ecosystem.</w:t>
      </w:r>
    </w:p>
    <w:p>
      <w:pPr>
        <w:spacing w:before="212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Before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(Traditional</w:t>
      </w:r>
      <w:r>
        <w:rPr>
          <w:b/>
          <w:spacing w:val="-13"/>
          <w:sz w:val="21"/>
        </w:rPr>
        <w:t> </w:t>
      </w:r>
      <w:r>
        <w:rPr>
          <w:b/>
          <w:spacing w:val="-2"/>
          <w:sz w:val="21"/>
        </w:rPr>
        <w:t>Approach):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866774</wp:posOffset>
                </wp:positionH>
                <wp:positionV relativeFrom="paragraph">
                  <wp:posOffset>162628</wp:posOffset>
                </wp:positionV>
                <wp:extent cx="6038850" cy="17335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38850" cy="1733550"/>
                          <a:chExt cx="6038850" cy="1733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2"/>
                            <a:ext cx="60388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335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676400"/>
                                </a:lnTo>
                                <a:lnTo>
                                  <a:pt x="0" y="1680159"/>
                                </a:lnTo>
                                <a:lnTo>
                                  <a:pt x="0" y="1683981"/>
                                </a:lnTo>
                                <a:lnTo>
                                  <a:pt x="1460" y="1691271"/>
                                </a:lnTo>
                                <a:lnTo>
                                  <a:pt x="7251" y="1705279"/>
                                </a:lnTo>
                                <a:lnTo>
                                  <a:pt x="11391" y="1711452"/>
                                </a:lnTo>
                                <a:lnTo>
                                  <a:pt x="16738" y="1716811"/>
                                </a:lnTo>
                                <a:lnTo>
                                  <a:pt x="19392" y="1719465"/>
                                </a:lnTo>
                                <a:lnTo>
                                  <a:pt x="38811" y="1730667"/>
                                </a:lnTo>
                                <a:lnTo>
                                  <a:pt x="42291" y="1732102"/>
                                </a:lnTo>
                                <a:lnTo>
                                  <a:pt x="49580" y="1733550"/>
                                </a:lnTo>
                                <a:lnTo>
                                  <a:pt x="53403" y="1733550"/>
                                </a:lnTo>
                                <a:lnTo>
                                  <a:pt x="5985459" y="1733550"/>
                                </a:lnTo>
                                <a:lnTo>
                                  <a:pt x="5989282" y="1733550"/>
                                </a:lnTo>
                                <a:lnTo>
                                  <a:pt x="5996571" y="1732102"/>
                                </a:lnTo>
                                <a:lnTo>
                                  <a:pt x="6000039" y="1730667"/>
                                </a:lnTo>
                                <a:lnTo>
                                  <a:pt x="6003569" y="1729206"/>
                                </a:lnTo>
                                <a:lnTo>
                                  <a:pt x="6010580" y="1726298"/>
                                </a:lnTo>
                                <a:lnTo>
                                  <a:pt x="6016752" y="1722170"/>
                                </a:lnTo>
                                <a:lnTo>
                                  <a:pt x="6019457" y="1719465"/>
                                </a:lnTo>
                                <a:lnTo>
                                  <a:pt x="6024765" y="1714157"/>
                                </a:lnTo>
                                <a:lnTo>
                                  <a:pt x="6027471" y="1711452"/>
                                </a:lnTo>
                                <a:lnTo>
                                  <a:pt x="6031598" y="1705279"/>
                                </a:lnTo>
                                <a:lnTo>
                                  <a:pt x="6033046" y="1701787"/>
                                </a:lnTo>
                                <a:lnTo>
                                  <a:pt x="6035941" y="1694802"/>
                                </a:lnTo>
                                <a:lnTo>
                                  <a:pt x="6037402" y="1691271"/>
                                </a:lnTo>
                                <a:lnTo>
                                  <a:pt x="6038850" y="1683981"/>
                                </a:lnTo>
                                <a:lnTo>
                                  <a:pt x="6038850" y="16801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3885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spends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40%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Organizing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folders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Manually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tracking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say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what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Discovering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contradictions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(often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too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late)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Reorganizing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changes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Losing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connections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domains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Struggling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contextualize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geographically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Fragmented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insights,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execution,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missed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5407pt;width:475.5pt;height:136.5pt;mso-position-horizontal-relative:page;mso-position-vertical-relative:paragraph;z-index:-15715840;mso-wrap-distance-left:0;mso-wrap-distance-right:0" id="docshapegroup38" coordorigin="1365,256" coordsize="9510,2730">
                <v:shape style="position:absolute;left:1364;top:256;width:9510;height:2730" id="docshape39" coordorigin="1365,256" coordsize="9510,2730" path="m10875,334l10873,323,10870,317,10866,306,10866,306,10864,301,10857,291,10853,287,10844,278,10840,274,10830,268,10825,265,10814,261,10808,258,10797,256,10791,256,1449,256,1443,256,1432,258,1426,261,1415,265,1410,268,1400,274,1396,278,1387,287,1383,291,1376,301,1374,306,1370,317,1367,323,1365,334,1365,340,1365,2896,1365,2902,1365,2908,1367,2920,1376,2942,1383,2951,1391,2960,1396,2964,1426,2982,1432,2984,1443,2986,1449,2986,10791,2986,10797,2986,10808,2984,10814,2982,10819,2979,10830,2975,10840,2968,10844,2964,10853,2956,10857,2951,10864,2942,10866,2936,10870,2925,10873,2920,10875,2908,10875,2902,10875,340,10875,334xe" filled="true" fillcolor="#f7f7fa" stroked="false">
                  <v:path arrowok="t"/>
                  <v:fill type="solid"/>
                </v:shape>
                <v:shape style="position:absolute;left:1365;top:256;width:9510;height:2730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spends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40%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time: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Organizing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sources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folders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Manually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tracking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which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sources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say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what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Discovering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contradictions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(often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too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late)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Reorganizing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when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scope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changes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Losing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connections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across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domains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Struggling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contextualize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geographically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Fragmented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insights,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execution,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missed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opportunities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After </w:t>
      </w:r>
      <w:r>
        <w:rPr>
          <w:spacing w:val="-2"/>
        </w:rPr>
        <w:t>(Chrystallum):</w:t>
      </w:r>
    </w:p>
    <w:p>
      <w:pPr>
        <w:pStyle w:val="Heading2"/>
        <w:spacing w:after="0"/>
        <w:sectPr>
          <w:pgSz w:w="12240" w:h="15840"/>
          <w:pgMar w:top="58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1895475"/>
                <wp:effectExtent l="9525" t="0" r="0" b="952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38850" cy="1895475"/>
                          <a:chExt cx="6038850" cy="18954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1"/>
                            <a:ext cx="60388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954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69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838325"/>
                                </a:lnTo>
                                <a:lnTo>
                                  <a:pt x="0" y="1842084"/>
                                </a:lnTo>
                                <a:lnTo>
                                  <a:pt x="0" y="1845906"/>
                                </a:lnTo>
                                <a:lnTo>
                                  <a:pt x="1460" y="1853196"/>
                                </a:lnTo>
                                <a:lnTo>
                                  <a:pt x="7251" y="1867204"/>
                                </a:lnTo>
                                <a:lnTo>
                                  <a:pt x="11391" y="1873389"/>
                                </a:lnTo>
                                <a:lnTo>
                                  <a:pt x="19392" y="1881390"/>
                                </a:lnTo>
                                <a:lnTo>
                                  <a:pt x="22098" y="1884095"/>
                                </a:lnTo>
                                <a:lnTo>
                                  <a:pt x="28282" y="1888236"/>
                                </a:lnTo>
                                <a:lnTo>
                                  <a:pt x="42291" y="1894027"/>
                                </a:lnTo>
                                <a:lnTo>
                                  <a:pt x="49580" y="1895475"/>
                                </a:lnTo>
                                <a:lnTo>
                                  <a:pt x="53403" y="1895475"/>
                                </a:lnTo>
                                <a:lnTo>
                                  <a:pt x="5985459" y="1895475"/>
                                </a:lnTo>
                                <a:lnTo>
                                  <a:pt x="5989282" y="1895475"/>
                                </a:lnTo>
                                <a:lnTo>
                                  <a:pt x="5996571" y="1894027"/>
                                </a:lnTo>
                                <a:lnTo>
                                  <a:pt x="6010580" y="1888236"/>
                                </a:lnTo>
                                <a:lnTo>
                                  <a:pt x="6016752" y="1884095"/>
                                </a:lnTo>
                                <a:lnTo>
                                  <a:pt x="6019457" y="1881390"/>
                                </a:lnTo>
                                <a:lnTo>
                                  <a:pt x="6024765" y="1876082"/>
                                </a:lnTo>
                                <a:lnTo>
                                  <a:pt x="6027471" y="1873389"/>
                                </a:lnTo>
                                <a:lnTo>
                                  <a:pt x="6031598" y="1867204"/>
                                </a:lnTo>
                                <a:lnTo>
                                  <a:pt x="6033046" y="1863712"/>
                                </a:lnTo>
                                <a:lnTo>
                                  <a:pt x="6035941" y="1856727"/>
                                </a:lnTo>
                                <a:lnTo>
                                  <a:pt x="6037402" y="1853196"/>
                                </a:lnTo>
                                <a:lnTo>
                                  <a:pt x="6038850" y="1845906"/>
                                </a:lnTo>
                                <a:lnTo>
                                  <a:pt x="6038850" y="18420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03885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spends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5%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organization: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auto-organizes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sources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Contradictions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surfaced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Synthesis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happens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continuously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changes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handled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Cross-domain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connections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discovered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Geographic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automatic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(coordinates,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maps,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3D)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29" w:val="left" w:leader="none"/>
                                </w:tabs>
                                <w:spacing w:before="52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share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students/colleagues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interactively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focuses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interpretation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judgment;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80%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more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49.25pt;mso-position-horizontal-relative:char;mso-position-vertical-relative:line" id="docshapegroup41" coordorigin="0,0" coordsize="9510,2985">
                <v:shape style="position:absolute;left:-1;top:0;width:9510;height:2985" id="docshape42" coordorigin="0,0" coordsize="9510,2985" path="m9510,78l9508,67,9505,61,9501,50,9499,45,9492,35,9488,31,9479,22,9475,18,9465,11,9460,9,9449,5,9443,2,9432,0,9426,0,9426,0,84,0,84,0,78,0,67,2,61,5,50,9,45,11,35,18,31,22,22,31,18,35,11,45,9,50,5,61,2,67,0,78,0,84,0,2895,0,2901,0,2907,2,2918,11,2940,18,2950,31,2963,35,2967,45,2974,67,2983,78,2985,84,2985,9426,2985,9432,2985,9443,2983,9465,2974,9475,2967,9479,2963,9488,2954,9492,2950,9499,2940,9501,2935,9505,2924,9508,2918,9510,2907,9510,2901,9510,84,9510,78xe" filled="true" fillcolor="#f7f7fa" stroked="false">
                  <v:path arrowok="t"/>
                  <v:fill type="solid"/>
                </v:shape>
                <v:shape style="position:absolute;left:0;top:0;width:9510;height:2985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spends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5%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organization: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auto-organizes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sources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Contradictions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surfaced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time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Synthesis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happens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continuously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Scope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changes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handled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automatically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Cross-domain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connections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discovered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automatically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Geographic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automatic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(coordinates,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maps,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3D)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29" w:val="left" w:leader="none"/>
                          </w:tabs>
                          <w:spacing w:before="52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share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students/colleagues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interactively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focuses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interpretation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judgment;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80%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more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productivity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b/>
          <w:sz w:val="23"/>
        </w:rPr>
      </w:pPr>
    </w:p>
    <w:p>
      <w:pPr>
        <w:pStyle w:val="Heading1"/>
        <w:numPr>
          <w:ilvl w:val="1"/>
          <w:numId w:val="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Four</w:t>
      </w:r>
      <w:r>
        <w:rPr>
          <w:spacing w:val="10"/>
        </w:rPr>
        <w:t> </w:t>
      </w:r>
      <w:r>
        <w:rPr/>
        <w:t>Layers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2"/>
        </w:rPr>
        <w:t>Value</w:t>
      </w:r>
    </w:p>
    <w:p>
      <w:pPr>
        <w:pStyle w:val="Heading2"/>
        <w:spacing w:before="235"/>
      </w:pPr>
      <w:r>
        <w:rPr/>
        <w:t>Layer 1: Organization (Personal </w:t>
      </w:r>
      <w:r>
        <w:rPr>
          <w:spacing w:val="-2"/>
        </w:rPr>
        <w:t>Productivity)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Automatic categorization that learns your </w:t>
      </w:r>
      <w:r>
        <w:rPr>
          <w:spacing w:val="-2"/>
          <w:sz w:val="21"/>
        </w:rPr>
        <w:t>patterns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Fractal navigation (macro to micro </w:t>
      </w:r>
      <w:r>
        <w:rPr>
          <w:spacing w:val="-2"/>
          <w:sz w:val="21"/>
        </w:rPr>
        <w:t>views)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Discovery without search (serendipitous </w:t>
      </w:r>
      <w:r>
        <w:rPr>
          <w:spacing w:val="-2"/>
          <w:sz w:val="21"/>
        </w:rPr>
        <w:t>connections)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ROI: </w:t>
      </w:r>
      <w:r>
        <w:rPr>
          <w:sz w:val="21"/>
        </w:rPr>
        <w:t>30 hours/month → 5 hours/month (80% time </w:t>
      </w:r>
      <w:r>
        <w:rPr>
          <w:spacing w:val="-2"/>
          <w:sz w:val="21"/>
        </w:rPr>
        <w:t>savings)</w:t>
      </w:r>
    </w:p>
    <w:p>
      <w:pPr>
        <w:pStyle w:val="Heading2"/>
        <w:spacing w:before="179"/>
      </w:pPr>
      <w:r>
        <w:rPr/>
        <w:t>Layer 2: Understanding (Insight </w:t>
      </w:r>
      <w:r>
        <w:rPr>
          <w:spacing w:val="-2"/>
        </w:rPr>
        <w:t>Generation)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Automatic synthesis across </w:t>
      </w:r>
      <w:r>
        <w:rPr>
          <w:spacing w:val="-2"/>
          <w:sz w:val="21"/>
        </w:rPr>
        <w:t>sources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Contradiction detection and </w:t>
      </w:r>
      <w:r>
        <w:rPr>
          <w:spacing w:val="-2"/>
          <w:sz w:val="21"/>
        </w:rPr>
        <w:t>resolution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Pattern recognition across </w:t>
      </w:r>
      <w:r>
        <w:rPr>
          <w:spacing w:val="-2"/>
          <w:sz w:val="21"/>
        </w:rPr>
        <w:t>domains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Spatial patterns visible (where things </w:t>
      </w:r>
      <w:r>
        <w:rPr>
          <w:spacing w:val="-2"/>
          <w:sz w:val="21"/>
        </w:rPr>
        <w:t>happened)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ROI: </w:t>
      </w:r>
      <w:r>
        <w:rPr>
          <w:sz w:val="21"/>
        </w:rPr>
        <w:t>New insights discovered automatically; decision quality improves </w:t>
      </w:r>
      <w:r>
        <w:rPr>
          <w:spacing w:val="-5"/>
          <w:sz w:val="21"/>
        </w:rPr>
        <w:t>40%</w:t>
      </w:r>
    </w:p>
    <w:p>
      <w:pPr>
        <w:pStyle w:val="Heading2"/>
        <w:spacing w:before="179"/>
      </w:pPr>
      <w:r>
        <w:rPr/>
        <w:t>Layer 3: Guidance (Decision </w:t>
      </w:r>
      <w:r>
        <w:rPr>
          <w:spacing w:val="-2"/>
        </w:rPr>
        <w:t>Support)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" w:after="0"/>
        <w:ind w:left="674" w:right="0" w:hanging="225"/>
        <w:jc w:val="left"/>
        <w:rPr>
          <w:sz w:val="21"/>
        </w:rPr>
      </w:pPr>
      <w:r>
        <w:rPr>
          <w:sz w:val="21"/>
        </w:rPr>
        <w:t>System flags gaps in </w:t>
      </w:r>
      <w:r>
        <w:rPr>
          <w:spacing w:val="-2"/>
          <w:sz w:val="21"/>
        </w:rPr>
        <w:t>reasoning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Suggests next research </w:t>
      </w:r>
      <w:r>
        <w:rPr>
          <w:spacing w:val="-2"/>
          <w:sz w:val="21"/>
        </w:rPr>
        <w:t>directions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Highlights contradictions needing </w:t>
      </w:r>
      <w:r>
        <w:rPr>
          <w:spacing w:val="-2"/>
          <w:sz w:val="21"/>
        </w:rPr>
        <w:t>resolution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Geographic context guides </w:t>
      </w:r>
      <w:r>
        <w:rPr>
          <w:spacing w:val="-2"/>
          <w:sz w:val="21"/>
        </w:rPr>
        <w:t>exploration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ROI: </w:t>
      </w:r>
      <w:r>
        <w:rPr>
          <w:sz w:val="21"/>
        </w:rPr>
        <w:t>Decision velocity increases 50%; error rate decreases </w:t>
      </w:r>
      <w:r>
        <w:rPr>
          <w:spacing w:val="-5"/>
          <w:sz w:val="21"/>
        </w:rPr>
        <w:t>60%</w:t>
      </w:r>
    </w:p>
    <w:p>
      <w:pPr>
        <w:pStyle w:val="Heading2"/>
      </w:pPr>
      <w:r>
        <w:rPr/>
        <w:t>Layer 4: Scaling (Organizational </w:t>
      </w:r>
      <w:r>
        <w:rPr>
          <w:spacing w:val="-2"/>
        </w:rPr>
        <w:t>Knowledge)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Team</w:t>
      </w:r>
      <w:r>
        <w:rPr>
          <w:spacing w:val="-6"/>
          <w:sz w:val="21"/>
        </w:rPr>
        <w:t> </w:t>
      </w:r>
      <w:r>
        <w:rPr>
          <w:sz w:val="21"/>
        </w:rPr>
        <w:t>knowledge</w:t>
      </w:r>
      <w:r>
        <w:rPr>
          <w:spacing w:val="-6"/>
          <w:sz w:val="21"/>
        </w:rPr>
        <w:t> </w:t>
      </w:r>
      <w:r>
        <w:rPr>
          <w:sz w:val="21"/>
        </w:rPr>
        <w:t>centralized,</w:t>
      </w:r>
      <w:r>
        <w:rPr>
          <w:spacing w:val="-6"/>
          <w:sz w:val="21"/>
        </w:rPr>
        <w:t> </w:t>
      </w:r>
      <w:r>
        <w:rPr>
          <w:sz w:val="21"/>
        </w:rPr>
        <w:t>not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siloed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No duplicate work (system prevents </w:t>
      </w:r>
      <w:r>
        <w:rPr>
          <w:spacing w:val="-5"/>
          <w:sz w:val="21"/>
        </w:rPr>
        <w:t>it)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New hires onboard 50% faster (institutional knowledge </w:t>
      </w:r>
      <w:r>
        <w:rPr>
          <w:spacing w:val="-2"/>
          <w:sz w:val="21"/>
        </w:rPr>
        <w:t>accessible)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Compliance automatic (policies enforced </w:t>
      </w:r>
      <w:r>
        <w:rPr>
          <w:spacing w:val="-2"/>
          <w:sz w:val="21"/>
        </w:rPr>
        <w:t>mathematically)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ROI: </w:t>
      </w:r>
      <w:r>
        <w:rPr>
          <w:sz w:val="21"/>
        </w:rPr>
        <w:t>For 10-person team, saves $500K+ annually in eliminated </w:t>
      </w:r>
      <w:r>
        <w:rPr>
          <w:spacing w:val="-2"/>
          <w:sz w:val="21"/>
        </w:rPr>
        <w:t>duplicates</w:t>
      </w:r>
    </w:p>
    <w:p>
      <w:pPr>
        <w:pStyle w:val="Heading2"/>
        <w:spacing w:before="179"/>
      </w:pPr>
      <w:r>
        <w:rPr/>
        <w:t>Layer 5: Educational Impact (NEW in </w:t>
      </w:r>
      <w:r>
        <w:rPr>
          <w:spacing w:val="-2"/>
        </w:rPr>
        <w:t>v2.0)</w:t>
      </w:r>
    </w:p>
    <w:p>
      <w:pPr>
        <w:pStyle w:val="Heading2"/>
        <w:spacing w:after="0"/>
        <w:sectPr>
          <w:pgSz w:w="12240" w:h="15840"/>
          <w:pgMar w:top="600" w:bottom="280" w:left="1080" w:right="1080"/>
        </w:sectPr>
      </w:pP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68" w:after="0"/>
        <w:ind w:left="674" w:right="0" w:hanging="225"/>
        <w:jc w:val="left"/>
        <w:rPr>
          <w:sz w:val="21"/>
        </w:rPr>
      </w:pPr>
      <w:r>
        <w:rPr>
          <w:sz w:val="21"/>
        </w:rPr>
        <w:t>Teachers</w:t>
      </w:r>
      <w:r>
        <w:rPr>
          <w:spacing w:val="-6"/>
          <w:sz w:val="21"/>
        </w:rPr>
        <w:t> </w:t>
      </w:r>
      <w:r>
        <w:rPr>
          <w:sz w:val="21"/>
        </w:rPr>
        <w:t>create</w:t>
      </w:r>
      <w:r>
        <w:rPr>
          <w:spacing w:val="-6"/>
          <w:sz w:val="21"/>
        </w:rPr>
        <w:t> </w:t>
      </w:r>
      <w:r>
        <w:rPr>
          <w:sz w:val="21"/>
        </w:rPr>
        <w:t>interactive</w:t>
      </w:r>
      <w:r>
        <w:rPr>
          <w:spacing w:val="-6"/>
          <w:sz w:val="21"/>
        </w:rPr>
        <w:t> </w:t>
      </w:r>
      <w:r>
        <w:rPr>
          <w:sz w:val="21"/>
        </w:rPr>
        <w:t>lessons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instantly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Students explore at their own </w:t>
      </w:r>
      <w:r>
        <w:rPr>
          <w:spacing w:val="-4"/>
          <w:sz w:val="21"/>
        </w:rPr>
        <w:t>pace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Museums bring exhibits to </w:t>
      </w:r>
      <w:r>
        <w:rPr>
          <w:spacing w:val="-4"/>
          <w:sz w:val="21"/>
        </w:rPr>
        <w:t>life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Researchers present work </w:t>
      </w:r>
      <w:r>
        <w:rPr>
          <w:spacing w:val="-2"/>
          <w:sz w:val="21"/>
        </w:rPr>
        <w:t>interactively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ROI: </w:t>
      </w:r>
      <w:r>
        <w:rPr>
          <w:sz w:val="21"/>
        </w:rPr>
        <w:t>Improved learning outcomes, expanded institutional </w:t>
      </w:r>
      <w:r>
        <w:rPr>
          <w:spacing w:val="-2"/>
          <w:sz w:val="21"/>
        </w:rPr>
        <w:t>reach</w:t>
      </w:r>
    </w:p>
    <w:p>
      <w:pPr>
        <w:pStyle w:val="BodyText"/>
        <w:spacing w:before="173"/>
      </w:pPr>
    </w:p>
    <w:p>
      <w:pPr>
        <w:pStyle w:val="Heading1"/>
        <w:numPr>
          <w:ilvl w:val="1"/>
          <w:numId w:val="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Use</w:t>
      </w:r>
      <w:r>
        <w:rPr>
          <w:spacing w:val="13"/>
        </w:rPr>
        <w:t> </w:t>
      </w:r>
      <w:r>
        <w:rPr/>
        <w:t>Cases</w:t>
      </w:r>
      <w:r>
        <w:rPr>
          <w:spacing w:val="13"/>
        </w:rPr>
        <w:t> </w:t>
      </w:r>
      <w:r>
        <w:rPr/>
        <w:t>&amp;</w:t>
      </w:r>
      <w:r>
        <w:rPr>
          <w:spacing w:val="13"/>
        </w:rPr>
        <w:t> </w:t>
      </w:r>
      <w:r>
        <w:rPr/>
        <w:t>Quantified</w:t>
      </w:r>
      <w:r>
        <w:rPr>
          <w:spacing w:val="13"/>
        </w:rPr>
        <w:t> </w:t>
      </w:r>
      <w:r>
        <w:rPr>
          <w:spacing w:val="-5"/>
        </w:rPr>
        <w:t>ROI</w:t>
      </w:r>
    </w:p>
    <w:p>
      <w:pPr>
        <w:pStyle w:val="Heading2"/>
        <w:spacing w:before="234"/>
      </w:pPr>
      <w:r>
        <w:rPr/>
        <w:t>Use Case 1: Research &amp;</w:t>
      </w:r>
      <w:r>
        <w:rPr>
          <w:spacing w:val="-8"/>
        </w:rPr>
        <w:t> </w:t>
      </w:r>
      <w:r>
        <w:rPr>
          <w:spacing w:val="-2"/>
        </w:rPr>
        <w:t>Academia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Traditional:</w:t>
      </w:r>
      <w:r>
        <w:rPr>
          <w:spacing w:val="-1"/>
          <w:sz w:val="21"/>
        </w:rPr>
        <w:t> </w:t>
      </w:r>
      <w:r>
        <w:rPr>
          <w:sz w:val="21"/>
        </w:rPr>
        <w:t>6</w:t>
      </w:r>
      <w:r>
        <w:rPr>
          <w:spacing w:val="-1"/>
          <w:sz w:val="21"/>
        </w:rPr>
        <w:t> </w:t>
      </w:r>
      <w:r>
        <w:rPr>
          <w:sz w:val="21"/>
        </w:rPr>
        <w:t>months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write history;</w:t>
      </w:r>
      <w:r>
        <w:rPr>
          <w:spacing w:val="-1"/>
          <w:sz w:val="21"/>
        </w:rPr>
        <w:t> </w:t>
      </w:r>
      <w:r>
        <w:rPr>
          <w:sz w:val="21"/>
        </w:rPr>
        <w:t>30%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time</w:t>
      </w:r>
      <w:r>
        <w:rPr>
          <w:spacing w:val="-1"/>
          <w:sz w:val="21"/>
        </w:rPr>
        <w:t> </w:t>
      </w:r>
      <w:r>
        <w:rPr>
          <w:sz w:val="21"/>
        </w:rPr>
        <w:t>on </w:t>
      </w:r>
      <w:r>
        <w:rPr>
          <w:spacing w:val="-2"/>
          <w:sz w:val="21"/>
        </w:rPr>
        <w:t>organization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312" w:lineRule="auto" w:before="179" w:after="0"/>
        <w:ind w:left="674" w:right="1033" w:hanging="225"/>
        <w:jc w:val="left"/>
        <w:rPr>
          <w:sz w:val="21"/>
        </w:rPr>
      </w:pPr>
      <w:r>
        <w:rPr>
          <w:sz w:val="21"/>
        </w:rPr>
        <w:t>Chrystallum:</w:t>
      </w:r>
      <w:r>
        <w:rPr>
          <w:spacing w:val="-4"/>
          <w:sz w:val="21"/>
        </w:rPr>
        <w:t> </w:t>
      </w:r>
      <w:r>
        <w:rPr>
          <w:sz w:val="21"/>
        </w:rPr>
        <w:t>4</w:t>
      </w:r>
      <w:r>
        <w:rPr>
          <w:spacing w:val="-4"/>
          <w:sz w:val="21"/>
        </w:rPr>
        <w:t> </w:t>
      </w:r>
      <w:r>
        <w:rPr>
          <w:sz w:val="21"/>
        </w:rPr>
        <w:t>months</w:t>
      </w:r>
      <w:r>
        <w:rPr>
          <w:spacing w:val="-4"/>
          <w:sz w:val="21"/>
        </w:rPr>
        <w:t> </w:t>
      </w:r>
      <w:r>
        <w:rPr>
          <w:sz w:val="21"/>
        </w:rPr>
        <w:t>(20%</w:t>
      </w:r>
      <w:r>
        <w:rPr>
          <w:spacing w:val="-4"/>
          <w:sz w:val="21"/>
        </w:rPr>
        <w:t> </w:t>
      </w:r>
      <w:r>
        <w:rPr>
          <w:sz w:val="21"/>
        </w:rPr>
        <w:t>reduction);</w:t>
      </w:r>
      <w:r>
        <w:rPr>
          <w:spacing w:val="-4"/>
          <w:sz w:val="21"/>
        </w:rPr>
        <w:t> </w:t>
      </w:r>
      <w:r>
        <w:rPr>
          <w:sz w:val="21"/>
        </w:rPr>
        <w:t>90%</w:t>
      </w:r>
      <w:r>
        <w:rPr>
          <w:spacing w:val="-4"/>
          <w:sz w:val="21"/>
        </w:rPr>
        <w:t> </w:t>
      </w:r>
      <w:r>
        <w:rPr>
          <w:sz w:val="21"/>
        </w:rPr>
        <w:t>less</w:t>
      </w:r>
      <w:r>
        <w:rPr>
          <w:spacing w:val="-4"/>
          <w:sz w:val="21"/>
        </w:rPr>
        <w:t> </w:t>
      </w:r>
      <w:r>
        <w:rPr>
          <w:sz w:val="21"/>
        </w:rPr>
        <w:t>manual</w:t>
      </w:r>
      <w:r>
        <w:rPr>
          <w:spacing w:val="-4"/>
          <w:sz w:val="21"/>
        </w:rPr>
        <w:t> </w:t>
      </w:r>
      <w:r>
        <w:rPr>
          <w:sz w:val="21"/>
        </w:rPr>
        <w:t>organization;</w:t>
      </w:r>
      <w:r>
        <w:rPr>
          <w:spacing w:val="-4"/>
          <w:sz w:val="21"/>
        </w:rPr>
        <w:t> </w:t>
      </w:r>
      <w:r>
        <w:rPr>
          <w:sz w:val="21"/>
        </w:rPr>
        <w:t>interactive</w:t>
      </w:r>
      <w:r>
        <w:rPr>
          <w:spacing w:val="-4"/>
          <w:sz w:val="21"/>
        </w:rPr>
        <w:t> </w:t>
      </w:r>
      <w:r>
        <w:rPr>
          <w:sz w:val="21"/>
        </w:rPr>
        <w:t>student </w:t>
      </w:r>
      <w:r>
        <w:rPr>
          <w:spacing w:val="-2"/>
          <w:sz w:val="21"/>
        </w:rPr>
        <w:t>exploration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07" w:after="0"/>
        <w:ind w:left="674" w:right="0" w:hanging="225"/>
        <w:jc w:val="left"/>
        <w:rPr>
          <w:sz w:val="21"/>
        </w:rPr>
      </w:pPr>
      <w:r>
        <w:rPr>
          <w:sz w:val="21"/>
        </w:rPr>
        <w:t>ROI: $60K savings (researcher time) + higher quality output + educational </w:t>
      </w:r>
      <w:r>
        <w:rPr>
          <w:spacing w:val="-2"/>
          <w:sz w:val="21"/>
        </w:rPr>
        <w:t>impact</w:t>
      </w:r>
    </w:p>
    <w:p>
      <w:pPr>
        <w:pStyle w:val="Heading2"/>
        <w:spacing w:before="179"/>
      </w:pPr>
      <w:r>
        <w:rPr/>
        <w:t>Use Case 2: Product </w:t>
      </w:r>
      <w:r>
        <w:rPr>
          <w:spacing w:val="-2"/>
        </w:rPr>
        <w:t>Management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" w:after="0"/>
        <w:ind w:left="674" w:right="0" w:hanging="225"/>
        <w:jc w:val="left"/>
        <w:rPr>
          <w:sz w:val="21"/>
        </w:rPr>
      </w:pPr>
      <w:r>
        <w:rPr>
          <w:sz w:val="21"/>
        </w:rPr>
        <w:t>Problem: Features redesigned because teams don't know previous </w:t>
      </w:r>
      <w:r>
        <w:rPr>
          <w:spacing w:val="-2"/>
          <w:sz w:val="21"/>
        </w:rPr>
        <w:t>solutions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Chrystallum:</w:t>
      </w:r>
      <w:r>
        <w:rPr>
          <w:spacing w:val="-12"/>
          <w:sz w:val="21"/>
        </w:rPr>
        <w:t> </w:t>
      </w:r>
      <w:r>
        <w:rPr>
          <w:sz w:val="21"/>
        </w:rPr>
        <w:t>All product learnings stored, linked, searchable; shared with </w:t>
      </w:r>
      <w:r>
        <w:rPr>
          <w:spacing w:val="-4"/>
          <w:sz w:val="21"/>
        </w:rPr>
        <w:t>team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ROI: $200K+ saved by preventing duplicate design </w:t>
      </w:r>
      <w:r>
        <w:rPr>
          <w:spacing w:val="-4"/>
          <w:sz w:val="21"/>
        </w:rPr>
        <w:t>work</w:t>
      </w:r>
    </w:p>
    <w:p>
      <w:pPr>
        <w:pStyle w:val="Heading2"/>
      </w:pPr>
      <w:r>
        <w:rPr/>
        <w:t>Use Case 3: Compliance &amp; </w:t>
      </w:r>
      <w:r>
        <w:rPr>
          <w:spacing w:val="-2"/>
        </w:rPr>
        <w:t>Governance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Problem:</w:t>
      </w:r>
      <w:r>
        <w:rPr>
          <w:spacing w:val="-14"/>
          <w:sz w:val="21"/>
        </w:rPr>
        <w:t> </w:t>
      </w:r>
      <w:r>
        <w:rPr>
          <w:sz w:val="21"/>
        </w:rPr>
        <w:t>Audit trails scattered; hard to prove policy </w:t>
      </w:r>
      <w:r>
        <w:rPr>
          <w:spacing w:val="-2"/>
          <w:sz w:val="21"/>
        </w:rPr>
        <w:t>enforcement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Chrystallum: Mathematical guarantee of policy enforcement; complete </w:t>
      </w:r>
      <w:r>
        <w:rPr>
          <w:spacing w:val="-2"/>
          <w:sz w:val="21"/>
        </w:rPr>
        <w:t>provenance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ROI: $300K+ saved by reducing audit costs; zero compliance </w:t>
      </w:r>
      <w:r>
        <w:rPr>
          <w:spacing w:val="-2"/>
          <w:sz w:val="21"/>
        </w:rPr>
        <w:t>violations</w:t>
      </w:r>
    </w:p>
    <w:p>
      <w:pPr>
        <w:pStyle w:val="Heading2"/>
        <w:spacing w:before="179"/>
      </w:pPr>
      <w:r>
        <w:rPr/>
        <w:t>Use Case 4: Organizational Knowledge </w:t>
      </w:r>
      <w:r>
        <w:rPr>
          <w:spacing w:val="-4"/>
        </w:rPr>
        <w:t>Base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Problem: Wiki becomes stale; knowledge silos by </w:t>
      </w:r>
      <w:r>
        <w:rPr>
          <w:spacing w:val="-4"/>
          <w:sz w:val="21"/>
        </w:rPr>
        <w:t>team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Chrystallum: Living knowledge graph; automatic synthesis across </w:t>
      </w:r>
      <w:r>
        <w:rPr>
          <w:spacing w:val="-2"/>
          <w:sz w:val="21"/>
        </w:rPr>
        <w:t>teams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ROI: 50% reduction in onboarding time; prevents $500K+ in duplicate </w:t>
      </w:r>
      <w:r>
        <w:rPr>
          <w:spacing w:val="-2"/>
          <w:sz w:val="21"/>
        </w:rPr>
        <w:t>research</w:t>
      </w:r>
    </w:p>
    <w:p>
      <w:pPr>
        <w:pStyle w:val="Heading2"/>
      </w:pPr>
      <w:r>
        <w:rPr/>
        <w:t>Use Case 5: Educational Institution </w:t>
      </w:r>
      <w:r>
        <w:rPr>
          <w:spacing w:val="-2"/>
        </w:rPr>
        <w:t>(NEW)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Problem:</w:t>
      </w:r>
      <w:r>
        <w:rPr>
          <w:spacing w:val="-7"/>
          <w:sz w:val="21"/>
        </w:rPr>
        <w:t> </w:t>
      </w:r>
      <w:r>
        <w:rPr>
          <w:sz w:val="21"/>
        </w:rPr>
        <w:t>Teachers</w:t>
      </w:r>
      <w:r>
        <w:rPr>
          <w:spacing w:val="-3"/>
          <w:sz w:val="21"/>
        </w:rPr>
        <w:t> </w:t>
      </w:r>
      <w:r>
        <w:rPr>
          <w:sz w:val="21"/>
        </w:rPr>
        <w:t>spend</w:t>
      </w:r>
      <w:r>
        <w:rPr>
          <w:spacing w:val="-2"/>
          <w:sz w:val="21"/>
        </w:rPr>
        <w:t> </w:t>
      </w:r>
      <w:r>
        <w:rPr>
          <w:sz w:val="21"/>
        </w:rPr>
        <w:t>hours</w:t>
      </w:r>
      <w:r>
        <w:rPr>
          <w:spacing w:val="-3"/>
          <w:sz w:val="21"/>
        </w:rPr>
        <w:t> </w:t>
      </w:r>
      <w:r>
        <w:rPr>
          <w:sz w:val="21"/>
        </w:rPr>
        <w:t>creating</w:t>
      </w:r>
      <w:r>
        <w:rPr>
          <w:spacing w:val="-3"/>
          <w:sz w:val="21"/>
        </w:rPr>
        <w:t> </w:t>
      </w:r>
      <w:r>
        <w:rPr>
          <w:sz w:val="21"/>
        </w:rPr>
        <w:t>interactive</w:t>
      </w:r>
      <w:r>
        <w:rPr>
          <w:spacing w:val="-2"/>
          <w:sz w:val="21"/>
        </w:rPr>
        <w:t> </w:t>
      </w:r>
      <w:r>
        <w:rPr>
          <w:sz w:val="21"/>
        </w:rPr>
        <w:t>materials;</w:t>
      </w:r>
      <w:r>
        <w:rPr>
          <w:spacing w:val="-3"/>
          <w:sz w:val="21"/>
        </w:rPr>
        <w:t> </w:t>
      </w:r>
      <w:r>
        <w:rPr>
          <w:sz w:val="21"/>
        </w:rPr>
        <w:t>students</w:t>
      </w:r>
      <w:r>
        <w:rPr>
          <w:spacing w:val="-3"/>
          <w:sz w:val="21"/>
        </w:rPr>
        <w:t> </w:t>
      </w:r>
      <w:r>
        <w:rPr>
          <w:sz w:val="21"/>
        </w:rPr>
        <w:t>passive</w:t>
      </w:r>
      <w:r>
        <w:rPr>
          <w:spacing w:val="-2"/>
          <w:sz w:val="21"/>
        </w:rPr>
        <w:t> learners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Chrystallum:</w:t>
      </w:r>
      <w:r>
        <w:rPr>
          <w:spacing w:val="-7"/>
          <w:sz w:val="21"/>
        </w:rPr>
        <w:t> </w:t>
      </w:r>
      <w:r>
        <w:rPr>
          <w:sz w:val="21"/>
        </w:rPr>
        <w:t>Teachers</w:t>
      </w:r>
      <w:r>
        <w:rPr>
          <w:spacing w:val="-3"/>
          <w:sz w:val="21"/>
        </w:rPr>
        <w:t> </w:t>
      </w:r>
      <w:r>
        <w:rPr>
          <w:sz w:val="21"/>
        </w:rPr>
        <w:t>curate</w:t>
      </w:r>
      <w:r>
        <w:rPr>
          <w:spacing w:val="-3"/>
          <w:sz w:val="21"/>
        </w:rPr>
        <w:t> </w:t>
      </w:r>
      <w:r>
        <w:rPr>
          <w:sz w:val="21"/>
        </w:rPr>
        <w:t>graph,</w:t>
      </w:r>
      <w:r>
        <w:rPr>
          <w:spacing w:val="-3"/>
          <w:sz w:val="21"/>
        </w:rPr>
        <w:t> </w:t>
      </w:r>
      <w:r>
        <w:rPr>
          <w:sz w:val="21"/>
        </w:rPr>
        <w:t>system</w:t>
      </w:r>
      <w:r>
        <w:rPr>
          <w:spacing w:val="-3"/>
          <w:sz w:val="21"/>
        </w:rPr>
        <w:t> </w:t>
      </w:r>
      <w:r>
        <w:rPr>
          <w:sz w:val="21"/>
        </w:rPr>
        <w:t>creates</w:t>
      </w:r>
      <w:r>
        <w:rPr>
          <w:spacing w:val="-3"/>
          <w:sz w:val="21"/>
        </w:rPr>
        <w:t> </w:t>
      </w:r>
      <w:r>
        <w:rPr>
          <w:sz w:val="21"/>
        </w:rPr>
        <w:t>interactive</w:t>
      </w:r>
      <w:r>
        <w:rPr>
          <w:spacing w:val="-3"/>
          <w:sz w:val="21"/>
        </w:rPr>
        <w:t> </w:t>
      </w:r>
      <w:r>
        <w:rPr>
          <w:sz w:val="21"/>
        </w:rPr>
        <w:t>lessons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automatically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ROI: 10× faster lesson preparation; improved student engagement; portable </w:t>
      </w:r>
      <w:r>
        <w:rPr>
          <w:spacing w:val="-2"/>
          <w:sz w:val="21"/>
        </w:rPr>
        <w:t>curriculum</w:t>
      </w:r>
    </w:p>
    <w:p>
      <w:pPr>
        <w:pStyle w:val="Heading2"/>
        <w:spacing w:before="179"/>
      </w:pPr>
      <w:r>
        <w:rPr/>
        <w:t>Use Case 6: Museum </w:t>
      </w:r>
      <w:r>
        <w:rPr>
          <w:spacing w:val="-2"/>
        </w:rPr>
        <w:t>(NEW)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Problem: Exhibits static; visitors passive; no connection to broader </w:t>
      </w:r>
      <w:r>
        <w:rPr>
          <w:spacing w:val="-2"/>
          <w:sz w:val="21"/>
        </w:rPr>
        <w:t>knowledge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Chrystallum: Kiosks + QR codes make exhibits interactive and </w:t>
      </w:r>
      <w:r>
        <w:rPr>
          <w:spacing w:val="-2"/>
          <w:sz w:val="21"/>
        </w:rPr>
        <w:t>connected</w:t>
      </w:r>
    </w:p>
    <w:p>
      <w:pPr>
        <w:pStyle w:val="ListParagraph"/>
        <w:numPr>
          <w:ilvl w:val="0"/>
          <w:numId w:val="13"/>
        </w:numPr>
        <w:tabs>
          <w:tab w:pos="674" w:val="left" w:leader="none"/>
        </w:tabs>
        <w:spacing w:line="312" w:lineRule="auto" w:before="178" w:after="0"/>
        <w:ind w:left="674" w:right="695" w:hanging="225"/>
        <w:jc w:val="left"/>
        <w:rPr>
          <w:sz w:val="21"/>
        </w:rPr>
      </w:pPr>
      <w:r>
        <w:rPr>
          <w:sz w:val="21"/>
        </w:rPr>
        <w:t>ROI:</w:t>
      </w:r>
      <w:r>
        <w:rPr>
          <w:spacing w:val="-4"/>
          <w:sz w:val="21"/>
        </w:rPr>
        <w:t> </w:t>
      </w:r>
      <w:r>
        <w:rPr>
          <w:sz w:val="21"/>
        </w:rPr>
        <w:t>Increased</w:t>
      </w:r>
      <w:r>
        <w:rPr>
          <w:spacing w:val="-4"/>
          <w:sz w:val="21"/>
        </w:rPr>
        <w:t> </w:t>
      </w:r>
      <w:r>
        <w:rPr>
          <w:sz w:val="21"/>
        </w:rPr>
        <w:t>visitor</w:t>
      </w:r>
      <w:r>
        <w:rPr>
          <w:spacing w:val="-4"/>
          <w:sz w:val="21"/>
        </w:rPr>
        <w:t> </w:t>
      </w:r>
      <w:r>
        <w:rPr>
          <w:sz w:val="21"/>
        </w:rPr>
        <w:t>engagement;</w:t>
      </w:r>
      <w:r>
        <w:rPr>
          <w:spacing w:val="-4"/>
          <w:sz w:val="21"/>
        </w:rPr>
        <w:t> </w:t>
      </w:r>
      <w:r>
        <w:rPr>
          <w:sz w:val="21"/>
        </w:rPr>
        <w:t>repeat</w:t>
      </w:r>
      <w:r>
        <w:rPr>
          <w:spacing w:val="-4"/>
          <w:sz w:val="21"/>
        </w:rPr>
        <w:t> </w:t>
      </w:r>
      <w:r>
        <w:rPr>
          <w:sz w:val="21"/>
        </w:rPr>
        <w:t>visits;</w:t>
      </w:r>
      <w:r>
        <w:rPr>
          <w:spacing w:val="-4"/>
          <w:sz w:val="21"/>
        </w:rPr>
        <w:t> </w:t>
      </w:r>
      <w:r>
        <w:rPr>
          <w:sz w:val="21"/>
        </w:rPr>
        <w:t>reduced</w:t>
      </w:r>
      <w:r>
        <w:rPr>
          <w:spacing w:val="-4"/>
          <w:sz w:val="21"/>
        </w:rPr>
        <w:t> </w:t>
      </w:r>
      <w:r>
        <w:rPr>
          <w:sz w:val="21"/>
        </w:rPr>
        <w:t>need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docents;</w:t>
      </w:r>
      <w:r>
        <w:rPr>
          <w:spacing w:val="-4"/>
          <w:sz w:val="21"/>
        </w:rPr>
        <w:t> </w:t>
      </w:r>
      <w:r>
        <w:rPr>
          <w:sz w:val="21"/>
        </w:rPr>
        <w:t>revenue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QR code analytics</w:t>
      </w:r>
    </w:p>
    <w:p>
      <w:pPr>
        <w:pStyle w:val="BodyText"/>
        <w:spacing w:before="1"/>
      </w:pPr>
    </w:p>
    <w:p>
      <w:pPr>
        <w:pStyle w:val="BodyText"/>
        <w:ind w:left="284"/>
      </w:pPr>
      <w:r>
        <w:rPr/>
        <w:t>[Sections 4-14 remain exactly as in v1.0, </w:t>
      </w:r>
      <w:r>
        <w:rPr>
          <w:spacing w:val="-2"/>
        </w:rPr>
        <w:t>unchanged]</w:t>
      </w:r>
    </w:p>
    <w:p>
      <w:pPr>
        <w:pStyle w:val="BodyText"/>
        <w:spacing w:after="0"/>
        <w:sectPr>
          <w:pgSz w:w="12240" w:h="15840"/>
          <w:pgMar w:top="560" w:bottom="280" w:left="1080" w:right="1080"/>
        </w:sectPr>
      </w:pPr>
    </w:p>
    <w:p>
      <w:pPr>
        <w:pStyle w:val="Heading1"/>
        <w:numPr>
          <w:ilvl w:val="0"/>
          <w:numId w:val="14"/>
        </w:numPr>
        <w:tabs>
          <w:tab w:pos="677" w:val="left" w:leader="none"/>
        </w:tabs>
        <w:spacing w:line="240" w:lineRule="auto" w:before="69" w:after="0"/>
        <w:ind w:left="677" w:right="0" w:hanging="393"/>
        <w:jc w:val="left"/>
      </w:pPr>
      <w:r>
        <w:rPr/>
        <w:t>Geographic</w:t>
      </w:r>
      <w:r>
        <w:rPr>
          <w:spacing w:val="26"/>
        </w:rPr>
        <w:t> </w:t>
      </w:r>
      <w:r>
        <w:rPr/>
        <w:t>Knowledge</w:t>
      </w:r>
      <w:r>
        <w:rPr>
          <w:spacing w:val="26"/>
        </w:rPr>
        <w:t> </w:t>
      </w:r>
      <w:r>
        <w:rPr>
          <w:spacing w:val="-2"/>
        </w:rPr>
        <w:t>Layer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  <w:rPr>
          <w:b/>
          <w:sz w:val="23"/>
        </w:rPr>
      </w:pPr>
      <w:r>
        <w:rPr>
          <w:b/>
          <w:sz w:val="23"/>
        </w:rPr>
        <w:t>Geodata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as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First-Class</w:t>
      </w:r>
      <w:r>
        <w:rPr>
          <w:b/>
          <w:spacing w:val="17"/>
          <w:sz w:val="23"/>
        </w:rPr>
        <w:t> </w:t>
      </w:r>
      <w:r>
        <w:rPr>
          <w:b/>
          <w:spacing w:val="-2"/>
          <w:sz w:val="23"/>
        </w:rPr>
        <w:t>Entities</w:t>
      </w:r>
    </w:p>
    <w:p>
      <w:pPr>
        <w:pStyle w:val="BodyText"/>
        <w:spacing w:before="219"/>
        <w:ind w:left="284"/>
      </w:pPr>
      <w:r>
        <w:rPr>
          <w:b/>
        </w:rPr>
        <w:t>The insight: </w:t>
      </w:r>
      <w:r>
        <w:rPr/>
        <w:t>Every concept has a location (or locations), and that geography </w:t>
      </w:r>
      <w:r>
        <w:rPr>
          <w:spacing w:val="-2"/>
        </w:rPr>
        <w:t>matters.</w:t>
      </w:r>
    </w:p>
    <w:p>
      <w:pPr>
        <w:pStyle w:val="BodyText"/>
        <w:spacing w:before="42"/>
      </w:pPr>
    </w:p>
    <w:p>
      <w:pPr>
        <w:pStyle w:val="Heading2"/>
        <w:spacing w:before="0"/>
      </w:pPr>
      <w:r>
        <w:rPr/>
        <w:t>Traditional</w:t>
      </w:r>
      <w:r>
        <w:rPr>
          <w:spacing w:val="-12"/>
        </w:rPr>
        <w:t> </w:t>
      </w:r>
      <w:r>
        <w:rPr>
          <w:spacing w:val="-2"/>
        </w:rPr>
        <w:t>approach: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866774</wp:posOffset>
                </wp:positionH>
                <wp:positionV relativeFrom="paragraph">
                  <wp:posOffset>162639</wp:posOffset>
                </wp:positionV>
                <wp:extent cx="6038850" cy="92392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38850" cy="923925"/>
                          <a:chExt cx="6038850" cy="9239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2"/>
                            <a:ext cx="60388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239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0534"/>
                                </a:lnTo>
                                <a:lnTo>
                                  <a:pt x="0" y="874356"/>
                                </a:lnTo>
                                <a:lnTo>
                                  <a:pt x="1460" y="881646"/>
                                </a:lnTo>
                                <a:lnTo>
                                  <a:pt x="7251" y="895654"/>
                                </a:lnTo>
                                <a:lnTo>
                                  <a:pt x="11391" y="901827"/>
                                </a:lnTo>
                                <a:lnTo>
                                  <a:pt x="16738" y="907186"/>
                                </a:lnTo>
                                <a:lnTo>
                                  <a:pt x="19392" y="909840"/>
                                </a:lnTo>
                                <a:lnTo>
                                  <a:pt x="22098" y="912545"/>
                                </a:lnTo>
                                <a:lnTo>
                                  <a:pt x="28282" y="916673"/>
                                </a:lnTo>
                                <a:lnTo>
                                  <a:pt x="42291" y="922477"/>
                                </a:lnTo>
                                <a:lnTo>
                                  <a:pt x="49580" y="923925"/>
                                </a:lnTo>
                                <a:lnTo>
                                  <a:pt x="53403" y="923925"/>
                                </a:lnTo>
                                <a:lnTo>
                                  <a:pt x="5985459" y="923925"/>
                                </a:lnTo>
                                <a:lnTo>
                                  <a:pt x="5989282" y="923925"/>
                                </a:lnTo>
                                <a:lnTo>
                                  <a:pt x="5996571" y="922477"/>
                                </a:lnTo>
                                <a:lnTo>
                                  <a:pt x="6000115" y="921004"/>
                                </a:lnTo>
                                <a:lnTo>
                                  <a:pt x="6010580" y="916673"/>
                                </a:lnTo>
                                <a:lnTo>
                                  <a:pt x="6016752" y="912545"/>
                                </a:lnTo>
                                <a:lnTo>
                                  <a:pt x="6019457" y="909840"/>
                                </a:lnTo>
                                <a:lnTo>
                                  <a:pt x="6024765" y="904532"/>
                                </a:lnTo>
                                <a:lnTo>
                                  <a:pt x="6027471" y="901827"/>
                                </a:lnTo>
                                <a:lnTo>
                                  <a:pt x="6031598" y="895654"/>
                                </a:lnTo>
                                <a:lnTo>
                                  <a:pt x="6033046" y="892162"/>
                                </a:lnTo>
                                <a:lnTo>
                                  <a:pt x="6035941" y="885177"/>
                                </a:lnTo>
                                <a:lnTo>
                                  <a:pt x="6037402" y="881646"/>
                                </a:lnTo>
                                <a:lnTo>
                                  <a:pt x="6038850" y="874356"/>
                                </a:lnTo>
                                <a:lnTo>
                                  <a:pt x="6038850" y="8705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03885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"Roman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Senate"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Properties: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founded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509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BCE,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300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members,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legislative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power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Missing: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physically?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change?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624pt;width:475.5pt;height:72.75pt;mso-position-horizontal-relative:page;mso-position-vertical-relative:paragraph;z-index:-15714816;mso-wrap-distance-left:0;mso-wrap-distance-right:0" id="docshapegroup44" coordorigin="1365,256" coordsize="9510,1455">
                <v:shape style="position:absolute;left:1364;top:256;width:9510;height:1455" id="docshape45" coordorigin="1365,256" coordsize="9510,1455" path="m10875,334l10873,323,10870,317,10866,306,10864,301,10857,291,10853,287,10844,278,10840,274,10830,268,10825,265,10814,261,10808,258,10797,256,1443,256,1432,258,1426,261,1415,265,1410,268,1400,274,1396,278,1391,282,1387,287,1383,291,1376,301,1374,306,1370,317,1367,323,1365,334,1365,340,1365,1621,1365,1627,1365,1633,1367,1645,1376,1667,1383,1676,1391,1685,1396,1689,1400,1693,1410,1700,1432,1709,1443,1711,1449,1711,10791,1711,10797,1711,10808,1709,10814,1707,10830,1700,10840,1693,10844,1689,10853,1681,10857,1676,10864,1667,10866,1661,10870,1650,10873,1645,10875,1633,10875,1627,10875,340,10875,334xe" filled="true" fillcolor="#f7f7fa" stroked="false">
                  <v:path arrowok="t"/>
                  <v:fill type="solid"/>
                </v:shape>
                <v:shape style="position:absolute;left:1365;top:256;width:9510;height:1455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Node: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"Roman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Senate"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Properties: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founded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509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BCE,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300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members,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legislative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power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Missing: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was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it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physically?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How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did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location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change?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Chrystallum </w:t>
      </w:r>
      <w:r>
        <w:rPr>
          <w:spacing w:val="-2"/>
        </w:rPr>
        <w:t>approach: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62674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38850" cy="6267450"/>
                          <a:chExt cx="6038850" cy="62674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2"/>
                            <a:ext cx="6038850" cy="626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267450">
                                <a:moveTo>
                                  <a:pt x="6038850" y="49580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6267450"/>
                                </a:lnTo>
                                <a:lnTo>
                                  <a:pt x="6038850" y="62674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38850" cy="6267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(:Location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Wikidata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QID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(universal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identifier)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qid: "Q220",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Rome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687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geodata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geodata: {</w:t>
                              </w:r>
                            </w:p>
                            <w:p>
                              <w:pPr>
                                <w:spacing w:before="16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latitude: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41.9028,</w:t>
                              </w:r>
                            </w:p>
                            <w:p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longitude: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12.4964,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630" w:right="687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elevation_m: 21,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geohash: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"sr2ykk5",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630" w:right="560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Precision metadata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precision: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"building",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confidence: 0.95,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630" w:right="560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Temporal applicability valid_from: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"-753",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753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BCE valid_to: "present",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63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Historical changes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historical_coordinates: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8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{period: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"Roman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Republic",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center: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[41.8902,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12.4922]},</w:t>
                              </w:r>
                            </w:p>
                            <w:p>
                              <w:pPr>
                                <w:spacing w:before="52"/>
                                <w:ind w:left="8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{period: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"Roman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Empire",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center: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[41.9028,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12.4964]}</w:t>
                              </w:r>
                            </w:p>
                            <w:p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20" w:right="3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Pleiades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integration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(ancient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gazetteer)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pleiades: {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"423025",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630" w:right="3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uri: "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https://pleiades.stoa.org/places/423025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",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name: "Roma",</w:t>
                              </w: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feature_type: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"settlement",</w:t>
                              </w:r>
                            </w:p>
                            <w:p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time_periods: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["roman-republic",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"roman-empire"]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420" w:right="560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Terrain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(for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3D) terrain: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493.5pt;mso-position-horizontal-relative:page;mso-position-vertical-relative:paragraph;z-index:-15714304;mso-wrap-distance-left:0;mso-wrap-distance-right:0" id="docshapegroup47" coordorigin="1365,255" coordsize="9510,9870">
                <v:shape style="position:absolute;left:1364;top:254;width:9510;height:9870" id="docshape48" coordorigin="1365,255" coordsize="9510,9870" path="m10875,333l10873,322,10870,316,10866,305,10864,300,10857,290,10853,286,10844,277,10840,273,10830,266,10825,264,10814,260,10808,257,10797,255,10791,255,1449,255,1443,255,1432,257,1426,260,1415,264,1410,266,1400,273,1396,277,1389,284,1387,286,1383,290,1376,300,1374,305,1370,316,1367,322,1365,333,1365,339,1365,10125,10875,10125,10875,339,10875,333xe" filled="true" fillcolor="#f7f7fa" stroked="false">
                  <v:path arrowok="t"/>
                  <v:fill type="solid"/>
                </v:shape>
                <v:shape style="position:absolute;left:1365;top:254;width:9510;height:9870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(:Location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300" w:lineRule="auto" w:before="51"/>
                          <w:ind w:left="42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Wikidata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QID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(universal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identifier) </w:t>
                        </w:r>
                        <w:r>
                          <w:rPr>
                            <w:rFonts w:ascii="Courier New"/>
                            <w:sz w:val="18"/>
                          </w:rPr>
                          <w:t>qid: "Q220",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// Rome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687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geodata </w:t>
                        </w:r>
                        <w:r>
                          <w:rPr>
                            <w:rFonts w:ascii="Courier New"/>
                            <w:sz w:val="18"/>
                          </w:rPr>
                          <w:t>geodata: {</w:t>
                        </w:r>
                      </w:p>
                      <w:p>
                        <w:pPr>
                          <w:spacing w:before="16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latitude: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41.9028,</w:t>
                        </w:r>
                      </w:p>
                      <w:p>
                        <w:pPr>
                          <w:spacing w:before="51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longitude: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12.4964,</w:t>
                        </w:r>
                      </w:p>
                      <w:p>
                        <w:pPr>
                          <w:spacing w:line="300" w:lineRule="auto" w:before="51"/>
                          <w:ind w:left="630" w:right="687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elevation_m: 21,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geohash: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"sr2ykk5",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630" w:right="560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 Precision metadata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precision: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"building",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confidence: 0.95,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630" w:right="560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 Temporal applicability valid_from: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"-753",</w:t>
                        </w:r>
                        <w:r>
                          <w:rPr>
                            <w:rFonts w:ascii="Courier New"/>
                            <w:spacing w:val="6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753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BCE valid_to: "present",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63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 Historical changes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historical_coordinates: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191" w:lineRule="exact" w:before="0"/>
                          <w:ind w:left="8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{period: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"Roman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Republic",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center: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[41.8902,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12.4922]},</w:t>
                        </w:r>
                      </w:p>
                      <w:p>
                        <w:pPr>
                          <w:spacing w:before="52"/>
                          <w:ind w:left="8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{period: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"Roman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Empire",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center: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[41.9028,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12.4964]}</w:t>
                        </w:r>
                      </w:p>
                      <w:p>
                        <w:pPr>
                          <w:spacing w:before="51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20" w:right="3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Pleiades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integration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(ancient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gazetteer)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pleiades: {</w:t>
                        </w:r>
                      </w:p>
                      <w:p>
                        <w:pPr>
                          <w:spacing w:line="191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id: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"423025",</w:t>
                        </w:r>
                      </w:p>
                      <w:p>
                        <w:pPr>
                          <w:spacing w:line="300" w:lineRule="auto" w:before="51"/>
                          <w:ind w:left="630" w:right="3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uri: "</w:t>
                        </w:r>
                        <w:hyperlink r:id="rId7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https://pleiades.stoa.org/places/423025</w:t>
                          </w:r>
                        </w:hyperlink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", </w:t>
                        </w:r>
                        <w:r>
                          <w:rPr>
                            <w:rFonts w:ascii="Courier New"/>
                            <w:sz w:val="18"/>
                          </w:rPr>
                          <w:t>name: "Roma",</w:t>
                        </w: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feature_type: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"settlement",</w:t>
                        </w:r>
                      </w:p>
                      <w:p>
                        <w:pPr>
                          <w:spacing w:before="51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time_periods: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["roman-republic",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"roman-empire"]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420" w:right="560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Terrain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metadata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(for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3D) terrain: 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900" w:bottom="280" w:left="1080" w:right="1080"/>
        </w:sectPr>
      </w:pPr>
    </w:p>
    <w:p>
      <w:pPr>
        <w:pStyle w:val="BodyTex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166016">
                <wp:simplePos x="0" y="0"/>
                <wp:positionH relativeFrom="page">
                  <wp:posOffset>866774</wp:posOffset>
                </wp:positionH>
                <wp:positionV relativeFrom="page">
                  <wp:posOffset>380989</wp:posOffset>
                </wp:positionV>
                <wp:extent cx="6038850" cy="250507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038850" cy="2505075"/>
                          <a:chExt cx="6038850" cy="25050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9"/>
                            <a:ext cx="6038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52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9096"/>
                                </a:lnTo>
                                <a:lnTo>
                                  <a:pt x="0" y="900099"/>
                                </a:lnTo>
                                <a:lnTo>
                                  <a:pt x="190" y="901090"/>
                                </a:lnTo>
                                <a:lnTo>
                                  <a:pt x="368" y="902817"/>
                                </a:lnTo>
                                <a:lnTo>
                                  <a:pt x="19392" y="938415"/>
                                </a:lnTo>
                                <a:lnTo>
                                  <a:pt x="53403" y="952500"/>
                                </a:lnTo>
                                <a:lnTo>
                                  <a:pt x="5985459" y="952500"/>
                                </a:lnTo>
                                <a:lnTo>
                                  <a:pt x="6024765" y="933107"/>
                                </a:lnTo>
                                <a:lnTo>
                                  <a:pt x="6038659" y="901039"/>
                                </a:lnTo>
                                <a:lnTo>
                                  <a:pt x="6038850" y="900099"/>
                                </a:lnTo>
                                <a:lnTo>
                                  <a:pt x="6038850" y="8990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805" y="2495550"/>
                            <a:ext cx="38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">
                                <a:moveTo>
                                  <a:pt x="3775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7753" y="0"/>
                                </a:lnTo>
                                <a:lnTo>
                                  <a:pt x="3775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00050" y="4236"/>
                            <a:ext cx="328358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dem_source: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"SRTM",</w:t>
                              </w:r>
                            </w:p>
                            <w:p>
                              <w:pPr>
                                <w:spacing w:line="250" w:lineRule="atLeas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natural_features: ["Tiber_River", "Seven_Hills"],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built_environment: "urban_dense"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3350" y="490011"/>
                            <a:ext cx="21653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0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29.999203pt;width:475.5pt;height:197.25pt;mso-position-horizontal-relative:page;mso-position-vertical-relative:page;z-index:-17150464" id="docshapegroup50" coordorigin="1365,600" coordsize="9510,3945">
                <v:shape style="position:absolute;left:1364;top:600;width:9510;height:1500" id="docshape51" coordorigin="1365,600" coordsize="9510,1500" path="m10875,600l1365,600,1365,2010,1365,2016,1365,2017,1365,2019,1366,2022,1396,2078,1449,2100,10791,2100,10853,2069,10875,2019,10875,2017,10875,2016,10875,600xe" filled="true" fillcolor="#f7f7fa" stroked="false">
                  <v:path arrowok="t"/>
                  <v:fill type="solid"/>
                </v:shape>
                <v:rect style="position:absolute;left:4153;top:4529;width:60;height:15" id="docshape52" filled="true" fillcolor="#000000" stroked="false">
                  <v:fill type="solid"/>
                </v:rect>
                <v:shape style="position:absolute;left:1995;top:606;width:5171;height:749" type="#_x0000_t202" id="docshape53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dem_source: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"SRTM",</w:t>
                        </w:r>
                      </w:p>
                      <w:p>
                        <w:pPr>
                          <w:spacing w:line="250" w:lineRule="atLeast" w:before="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natural_features: ["Tiber_River", "Seven_Hills"], </w:t>
                        </w:r>
                        <w:r>
                          <w:rPr>
                            <w:rFonts w:ascii="Courier New"/>
                            <w:sz w:val="18"/>
                          </w:rPr>
                          <w:t>built_environment: "urban_dense"</w:t>
                        </w:r>
                      </w:p>
                    </w:txbxContent>
                  </v:textbox>
                  <w10:wrap type="none"/>
                </v:shape>
                <v:shape style="position:absolute;left:1575;top:1371;width:341;height:509" type="#_x0000_t202" id="docshape54" filled="false" stroked="false">
                  <v:textbox inset="0,0,0,0">
                    <w:txbxContent>
                      <w:p>
                        <w:pPr>
                          <w:spacing w:before="38"/>
                          <w:ind w:left="20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00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7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1" w:after="0"/>
        <w:ind w:left="808" w:right="0" w:hanging="524"/>
        <w:jc w:val="left"/>
      </w:pPr>
      <w:r>
        <w:rPr/>
        <w:t>Pleiades</w:t>
      </w:r>
      <w:r>
        <w:rPr>
          <w:spacing w:val="18"/>
        </w:rPr>
        <w:t> </w:t>
      </w:r>
      <w:r>
        <w:rPr/>
        <w:t>Integration:</w:t>
      </w:r>
      <w:r>
        <w:rPr>
          <w:spacing w:val="8"/>
        </w:rPr>
        <w:t> </w:t>
      </w:r>
      <w:r>
        <w:rPr/>
        <w:t>Ancient</w:t>
      </w:r>
      <w:r>
        <w:rPr>
          <w:spacing w:val="19"/>
        </w:rPr>
        <w:t> </w:t>
      </w:r>
      <w:r>
        <w:rPr/>
        <w:t>World</w:t>
      </w:r>
      <w:r>
        <w:rPr>
          <w:spacing w:val="18"/>
        </w:rPr>
        <w:t> </w:t>
      </w:r>
      <w:r>
        <w:rPr>
          <w:spacing w:val="-2"/>
        </w:rPr>
        <w:t>Gazetteer</w:t>
      </w:r>
    </w:p>
    <w:p>
      <w:pPr>
        <w:pStyle w:val="Heading2"/>
        <w:spacing w:before="219"/>
      </w:pPr>
      <w:r>
        <w:rPr/>
        <w:t>What is </w:t>
      </w:r>
      <w:r>
        <w:rPr>
          <w:spacing w:val="-2"/>
        </w:rPr>
        <w:t>Pleiades?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312" w:lineRule="auto"/>
        <w:ind w:left="284" w:right="345"/>
      </w:pPr>
      <w:r>
        <w:rPr/>
        <w:t>Pleiades is the canonical gazetteer of ancient places (35,000+ locations), maintained by scholarly community,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temporal</w:t>
      </w:r>
      <w:r>
        <w:rPr>
          <w:spacing w:val="-1"/>
        </w:rPr>
        <w:t> </w:t>
      </w:r>
      <w:r>
        <w:rPr/>
        <w:t>ranges,</w:t>
      </w:r>
      <w:r>
        <w:rPr>
          <w:spacing w:val="-2"/>
        </w:rPr>
        <w:t> </w:t>
      </w:r>
      <w:r>
        <w:rPr/>
        <w:t>archaeological</w:t>
      </w:r>
      <w:r>
        <w:rPr>
          <w:spacing w:val="-1"/>
        </w:rPr>
        <w:t> </w:t>
      </w:r>
      <w:r>
        <w:rPr/>
        <w:t>verification,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connections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databases.</w:t>
      </w:r>
    </w:p>
    <w:p>
      <w:pPr>
        <w:pStyle w:val="BodyText"/>
        <w:spacing w:before="212"/>
        <w:ind w:left="284"/>
      </w:pPr>
      <w:r>
        <w:rPr>
          <w:b/>
        </w:rPr>
        <w:t>URL: </w:t>
      </w:r>
      <w:hyperlink r:id="rId8">
        <w:r>
          <w:rPr>
            <w:spacing w:val="-2"/>
            <w:u w:val="single"/>
          </w:rPr>
          <w:t>https://pleiades.stoa.or</w:t>
        </w:r>
        <w:r>
          <w:rPr>
            <w:spacing w:val="-2"/>
            <w:u w:val="none"/>
          </w:rPr>
          <w:t>g/</w:t>
        </w:r>
      </w:hyperlink>
    </w:p>
    <w:p>
      <w:pPr>
        <w:pStyle w:val="BodyText"/>
        <w:spacing w:before="42"/>
      </w:pPr>
    </w:p>
    <w:p>
      <w:pPr>
        <w:pStyle w:val="Heading2"/>
        <w:spacing w:before="0"/>
      </w:pPr>
      <w:r>
        <w:rPr/>
        <w:t>Key </w:t>
      </w:r>
      <w:r>
        <w:rPr>
          <w:spacing w:val="-2"/>
        </w:rPr>
        <w:t>features: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35,000+ ancient </w:t>
      </w:r>
      <w:r>
        <w:rPr>
          <w:spacing w:val="-2"/>
          <w:sz w:val="21"/>
        </w:rPr>
        <w:t>locations</w:t>
      </w:r>
    </w:p>
    <w:p>
      <w:pPr>
        <w:pStyle w:val="ListParagraph"/>
        <w:numPr>
          <w:ilvl w:val="0"/>
          <w:numId w:val="15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Scholarly </w:t>
      </w:r>
      <w:r>
        <w:rPr>
          <w:spacing w:val="-2"/>
          <w:sz w:val="21"/>
        </w:rPr>
        <w:t>verified</w:t>
      </w:r>
    </w:p>
    <w:p>
      <w:pPr>
        <w:pStyle w:val="ListParagraph"/>
        <w:numPr>
          <w:ilvl w:val="0"/>
          <w:numId w:val="15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Temporal</w:t>
      </w:r>
      <w:r>
        <w:rPr>
          <w:spacing w:val="-8"/>
          <w:sz w:val="21"/>
        </w:rPr>
        <w:t> </w:t>
      </w:r>
      <w:r>
        <w:rPr>
          <w:sz w:val="21"/>
        </w:rPr>
        <w:t>ranges</w:t>
      </w:r>
      <w:r>
        <w:rPr>
          <w:spacing w:val="-5"/>
          <w:sz w:val="21"/>
        </w:rPr>
        <w:t> </w:t>
      </w:r>
      <w:r>
        <w:rPr>
          <w:sz w:val="21"/>
        </w:rPr>
        <w:t>(Bronze</w:t>
      </w:r>
      <w:r>
        <w:rPr>
          <w:spacing w:val="-14"/>
          <w:sz w:val="21"/>
        </w:rPr>
        <w:t> </w:t>
      </w:r>
      <w:r>
        <w:rPr>
          <w:sz w:val="21"/>
        </w:rPr>
        <w:t>Age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Late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Antiquity)</w:t>
      </w:r>
    </w:p>
    <w:p>
      <w:pPr>
        <w:pStyle w:val="ListParagraph"/>
        <w:numPr>
          <w:ilvl w:val="0"/>
          <w:numId w:val="15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Connects to Wikidata, GeoNames, </w:t>
      </w:r>
      <w:r>
        <w:rPr>
          <w:spacing w:val="-2"/>
          <w:sz w:val="21"/>
        </w:rPr>
        <w:t>others</w:t>
      </w:r>
    </w:p>
    <w:p>
      <w:pPr>
        <w:pStyle w:val="ListParagraph"/>
        <w:numPr>
          <w:ilvl w:val="0"/>
          <w:numId w:val="15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Open data (CC-</w:t>
      </w:r>
      <w:r>
        <w:rPr>
          <w:spacing w:val="-5"/>
          <w:sz w:val="21"/>
        </w:rPr>
        <w:t>BY)</w:t>
      </w:r>
    </w:p>
    <w:p>
      <w:pPr>
        <w:pStyle w:val="Heading2"/>
        <w:spacing w:before="179"/>
      </w:pPr>
      <w:r>
        <w:rPr/>
        <w:t>Integration </w:t>
      </w:r>
      <w:r>
        <w:rPr>
          <w:spacing w:val="-2"/>
        </w:rPr>
        <w:t>process:</w:t>
      </w:r>
    </w:p>
    <w:p>
      <w:pPr>
        <w:pStyle w:val="BodyText"/>
        <w:rPr>
          <w:b/>
        </w:rPr>
      </w:pPr>
    </w:p>
    <w:p>
      <w:pPr>
        <w:pStyle w:val="BodyText"/>
        <w:spacing w:before="27"/>
        <w:rPr>
          <w:b/>
        </w:rPr>
      </w:pPr>
    </w:p>
    <w:p>
      <w:pPr>
        <w:spacing w:line="300" w:lineRule="auto" w:before="0"/>
        <w:ind w:left="914" w:right="4117" w:hanging="42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66528">
                <wp:simplePos x="0" y="0"/>
                <wp:positionH relativeFrom="page">
                  <wp:posOffset>866762</wp:posOffset>
                </wp:positionH>
                <wp:positionV relativeFrom="paragraph">
                  <wp:posOffset>-161531</wp:posOffset>
                </wp:positionV>
                <wp:extent cx="6038850" cy="4619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038850" cy="461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619625">
                              <a:moveTo>
                                <a:pt x="6038850" y="49568"/>
                              </a:moveTo>
                              <a:lnTo>
                                <a:pt x="6037402" y="42278"/>
                              </a:lnTo>
                              <a:lnTo>
                                <a:pt x="6035954" y="38811"/>
                              </a:lnTo>
                              <a:lnTo>
                                <a:pt x="6033071" y="31800"/>
                              </a:lnTo>
                              <a:lnTo>
                                <a:pt x="6031598" y="28270"/>
                              </a:lnTo>
                              <a:lnTo>
                                <a:pt x="6027471" y="22098"/>
                              </a:lnTo>
                              <a:lnTo>
                                <a:pt x="6024765" y="19392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79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3569" y="4356"/>
                              </a:lnTo>
                              <a:lnTo>
                                <a:pt x="6000115" y="2908"/>
                              </a:lnTo>
                              <a:lnTo>
                                <a:pt x="5996571" y="1447"/>
                              </a:lnTo>
                              <a:lnTo>
                                <a:pt x="5989282" y="0"/>
                              </a:lnTo>
                              <a:lnTo>
                                <a:pt x="49580" y="0"/>
                              </a:lnTo>
                              <a:lnTo>
                                <a:pt x="42291" y="1447"/>
                              </a:lnTo>
                              <a:lnTo>
                                <a:pt x="38811" y="2895"/>
                              </a:lnTo>
                              <a:lnTo>
                                <a:pt x="33426" y="5118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05" y="14071"/>
                              </a:lnTo>
                              <a:lnTo>
                                <a:pt x="16738" y="16738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70"/>
                              </a:lnTo>
                              <a:lnTo>
                                <a:pt x="5791" y="31800"/>
                              </a:lnTo>
                              <a:lnTo>
                                <a:pt x="2921" y="38735"/>
                              </a:lnTo>
                              <a:lnTo>
                                <a:pt x="1460" y="42278"/>
                              </a:lnTo>
                              <a:lnTo>
                                <a:pt x="0" y="49568"/>
                              </a:lnTo>
                              <a:lnTo>
                                <a:pt x="0" y="53390"/>
                              </a:lnTo>
                              <a:lnTo>
                                <a:pt x="0" y="4619625"/>
                              </a:lnTo>
                              <a:lnTo>
                                <a:pt x="6038850" y="4619625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001pt;margin-top:-12.719013pt;width:475.5pt;height:363.75pt;mso-position-horizontal-relative:page;mso-position-vertical-relative:paragraph;z-index:-17149952" id="docshape55" coordorigin="1365,-254" coordsize="9510,7275" path="m10875,-176l10873,-188,10870,-193,10866,-204,10864,-210,10857,-220,10853,-224,10844,-232,10840,-236,10830,-243,10825,-245,10819,-248,10814,-250,10808,-252,10797,-254,1443,-254,1432,-252,1426,-250,1418,-246,1415,-245,1410,-243,1400,-236,1396,-232,1391,-228,1387,-224,1383,-220,1376,-210,1374,-204,1370,-193,1367,-188,1365,-176,1365,-170,1365,7021,10875,7021,10875,-170,10875,-176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4"/>
          <w:sz w:val="18"/>
        </w:rPr>
        <w:t>def lookup_pleiades(place_name, time_period=None): </w:t>
      </w:r>
      <w:r>
        <w:rPr>
          <w:rFonts w:ascii="Courier New"/>
          <w:sz w:val="18"/>
        </w:rPr>
        <w:t>"""Query Pleiades for ancient place."""</w:t>
      </w:r>
    </w:p>
    <w:p>
      <w:pPr>
        <w:spacing w:before="16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url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2"/>
          <w:sz w:val="18"/>
        </w:rPr>
        <w:t>"</w:t>
      </w:r>
      <w:hyperlink r:id="rId9">
        <w:r>
          <w:rPr>
            <w:rFonts w:ascii="Courier New"/>
            <w:spacing w:val="-2"/>
            <w:sz w:val="18"/>
          </w:rPr>
          <w:t>https://pleiades.stoa.org/search</w:t>
        </w:r>
      </w:hyperlink>
      <w:r>
        <w:rPr>
          <w:rFonts w:ascii="Courier New"/>
          <w:spacing w:val="-2"/>
          <w:sz w:val="18"/>
        </w:rPr>
        <w:t>"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params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pacing w:val="-2"/>
          <w:sz w:val="18"/>
        </w:rPr>
        <w:t>{"SearchableText":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place_name,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pacing w:val="-2"/>
          <w:sz w:val="18"/>
        </w:rPr>
        <w:t>"portal_type":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pacing w:val="-2"/>
          <w:sz w:val="18"/>
        </w:rPr>
        <w:t>"Place"}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0"/>
        <w:ind w:left="914" w:right="4117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response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requests.get(url,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params=params) </w:t>
      </w:r>
      <w:r>
        <w:rPr>
          <w:rFonts w:ascii="Courier New"/>
          <w:sz w:val="18"/>
        </w:rPr>
        <w:t>results = response.json()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2"/>
          <w:sz w:val="18"/>
        </w:rPr>
        <w:t>time_period:</w:t>
      </w:r>
    </w:p>
    <w:p>
      <w:pPr>
        <w:spacing w:before="66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results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[r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for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pacing w:val="-2"/>
          <w:sz w:val="18"/>
        </w:rPr>
        <w:t>results</w:t>
      </w:r>
    </w:p>
    <w:p>
      <w:pPr>
        <w:spacing w:before="51"/>
        <w:ind w:left="2489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if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time_period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in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r.get('timePeriods',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4"/>
          <w:sz w:val="18"/>
        </w:rPr>
        <w:t>[])]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before="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results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9" w:lineRule="auto" w:before="0"/>
        <w:ind w:left="914" w:right="3692" w:hanging="42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enrich_with_pleiades(location_qid,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location_name): """Enrich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Neo4j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location</w:t>
      </w:r>
      <w:r>
        <w:rPr>
          <w:rFonts w:ascii="Courier New"/>
          <w:spacing w:val="-28"/>
          <w:sz w:val="18"/>
        </w:rPr>
        <w:t> </w:t>
      </w:r>
      <w:r>
        <w:rPr>
          <w:rFonts w:ascii="Courier New"/>
          <w:sz w:val="18"/>
        </w:rPr>
        <w:t>node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with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Pleiades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data.""" pleiades_results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lookup_pleiades(location_name)</w:t>
      </w:r>
    </w:p>
    <w:p>
      <w:pPr>
        <w:pStyle w:val="BodyText"/>
        <w:spacing w:before="42"/>
        <w:rPr>
          <w:rFonts w:ascii="Courier New"/>
          <w:sz w:val="18"/>
        </w:rPr>
      </w:pPr>
    </w:p>
    <w:p>
      <w:pPr>
        <w:spacing w:line="300" w:lineRule="auto" w:before="0"/>
        <w:ind w:left="1334" w:right="6532" w:hanging="42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if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not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pleiades_results: </w:t>
      </w:r>
      <w:r>
        <w:rPr>
          <w:rFonts w:ascii="Courier New"/>
          <w:sz w:val="18"/>
        </w:rPr>
        <w:t>return None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pleiades_place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pacing w:val="-2"/>
          <w:sz w:val="18"/>
        </w:rPr>
        <w:t>pleiades_results[0]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300" w:lineRule="auto" w:before="0"/>
        <w:ind w:left="914" w:right="768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Update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Neo4j query = """</w:t>
      </w:r>
    </w:p>
    <w:p>
      <w:pPr>
        <w:spacing w:line="300" w:lineRule="auto" w:before="1"/>
        <w:ind w:left="914" w:right="5587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MATCH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(loc:Location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{qid: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$qid}) </w:t>
      </w:r>
      <w:r>
        <w:rPr>
          <w:rFonts w:ascii="Courier New"/>
          <w:sz w:val="18"/>
        </w:rPr>
        <w:t>SET loc.pleiades = {</w:t>
      </w:r>
    </w:p>
    <w:p>
      <w:pPr>
        <w:spacing w:after="0" w:line="300" w:lineRule="auto"/>
        <w:jc w:val="left"/>
        <w:rPr>
          <w:rFonts w:ascii="Courier New"/>
          <w:sz w:val="18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038850" cy="1933575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38850" cy="1933575"/>
                          <a:chExt cx="6038850" cy="19335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9"/>
                            <a:ext cx="603885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9335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77606"/>
                                </a:lnTo>
                                <a:lnTo>
                                  <a:pt x="0" y="1880171"/>
                                </a:lnTo>
                                <a:lnTo>
                                  <a:pt x="368" y="1883892"/>
                                </a:lnTo>
                                <a:lnTo>
                                  <a:pt x="19392" y="1919490"/>
                                </a:lnTo>
                                <a:lnTo>
                                  <a:pt x="53403" y="1933562"/>
                                </a:lnTo>
                                <a:lnTo>
                                  <a:pt x="5985459" y="1933562"/>
                                </a:lnTo>
                                <a:lnTo>
                                  <a:pt x="6024765" y="1914182"/>
                                </a:lnTo>
                                <a:lnTo>
                                  <a:pt x="6038850" y="1880171"/>
                                </a:lnTo>
                                <a:lnTo>
                                  <a:pt x="6038850" y="187760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03885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45"/>
                                <w:ind w:left="839" w:right="644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id: $pleiades_id, uri: $pleiades_uri,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coordinates: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$coords,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839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time_periods: $periods,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feature_type: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$feature_type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630" w:right="5932" w:firstLine="0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loc.geodata.latitude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$lat, loc.geodata.longitude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$lon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Execute...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52.25pt;mso-position-horizontal-relative:char;mso-position-vertical-relative:line" id="docshapegroup56" coordorigin="0,0" coordsize="9510,3045">
                <v:shape style="position:absolute;left:-1;top:0;width:9510;height:3045" id="docshape57" coordorigin="0,0" coordsize="9510,3045" path="m9510,0l0,0,0,2955,0,2957,0,2961,1,2967,31,3023,84,3045,9426,3045,9488,3014,9510,2961,9510,2957,9510,0xe" filled="true" fillcolor="#f7f7fa" stroked="false">
                  <v:path arrowok="t"/>
                  <v:fill type="solid"/>
                </v:shape>
                <v:shape style="position:absolute;left:0;top:0;width:9510;height:3045" type="#_x0000_t202" id="docshape58" filled="false" stroked="false">
                  <v:textbox inset="0,0,0,0">
                    <w:txbxContent>
                      <w:p>
                        <w:pPr>
                          <w:spacing w:line="300" w:lineRule="auto" w:before="45"/>
                          <w:ind w:left="839" w:right="644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id: $pleiades_id, uri: $pleiades_uri,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coordinates: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$coords,</w:t>
                        </w:r>
                      </w:p>
                      <w:p>
                        <w:pPr>
                          <w:spacing w:line="316" w:lineRule="auto" w:before="0"/>
                          <w:ind w:left="839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time_periods: $periods,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feature_type: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$feature_type</w:t>
                        </w:r>
                      </w:p>
                      <w:p>
                        <w:pPr>
                          <w:spacing w:line="191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300" w:lineRule="auto" w:before="51"/>
                          <w:ind w:left="630" w:right="5932" w:firstLine="0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loc.geodata.latitude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$lat, loc.geodata.longitude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$lon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"""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30" w:right="0" w:firstLine="0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Execute...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83"/>
        <w:rPr>
          <w:rFonts w:ascii="Courier New"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Virtual</w:t>
      </w:r>
      <w:r>
        <w:rPr>
          <w:spacing w:val="5"/>
        </w:rPr>
        <w:t> </w:t>
      </w:r>
      <w:r>
        <w:rPr/>
        <w:t>Terrain</w:t>
      </w:r>
      <w:r>
        <w:rPr>
          <w:spacing w:val="5"/>
        </w:rPr>
        <w:t> </w:t>
      </w:r>
      <w:r>
        <w:rPr/>
        <w:t>&amp;</w:t>
      </w:r>
      <w:r>
        <w:rPr>
          <w:spacing w:val="5"/>
        </w:rPr>
        <w:t> </w:t>
      </w:r>
      <w:r>
        <w:rPr/>
        <w:t>3D</w:t>
      </w:r>
      <w:r>
        <w:rPr>
          <w:spacing w:val="5"/>
        </w:rPr>
        <w:t> </w:t>
      </w:r>
      <w:r>
        <w:rPr>
          <w:spacing w:val="-2"/>
        </w:rPr>
        <w:t>Visualization</w:t>
      </w:r>
    </w:p>
    <w:p>
      <w:pPr>
        <w:spacing w:before="220"/>
        <w:ind w:left="284" w:right="0" w:firstLine="0"/>
        <w:jc w:val="left"/>
        <w:rPr>
          <w:sz w:val="21"/>
        </w:rPr>
      </w:pPr>
      <w:r>
        <w:rPr>
          <w:b/>
          <w:sz w:val="21"/>
        </w:rPr>
        <w:t>Why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3D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matters:</w:t>
      </w:r>
      <w:r>
        <w:rPr>
          <w:b/>
          <w:spacing w:val="-2"/>
          <w:sz w:val="21"/>
        </w:rPr>
        <w:t> </w:t>
      </w:r>
      <w:r>
        <w:rPr>
          <w:sz w:val="21"/>
        </w:rPr>
        <w:t>Humans</w:t>
      </w:r>
      <w:r>
        <w:rPr>
          <w:spacing w:val="-2"/>
          <w:sz w:val="21"/>
        </w:rPr>
        <w:t> </w:t>
      </w:r>
      <w:r>
        <w:rPr>
          <w:sz w:val="21"/>
        </w:rPr>
        <w:t>understand</w:t>
      </w:r>
      <w:r>
        <w:rPr>
          <w:spacing w:val="-2"/>
          <w:sz w:val="21"/>
        </w:rPr>
        <w:t> </w:t>
      </w:r>
      <w:r>
        <w:rPr>
          <w:sz w:val="21"/>
        </w:rPr>
        <w:t>geography</w:t>
      </w:r>
      <w:r>
        <w:rPr>
          <w:spacing w:val="-2"/>
          <w:sz w:val="21"/>
        </w:rPr>
        <w:t> </w:t>
      </w:r>
      <w:r>
        <w:rPr>
          <w:sz w:val="21"/>
        </w:rPr>
        <w:t>spatially,</w:t>
      </w:r>
      <w:r>
        <w:rPr>
          <w:spacing w:val="-2"/>
          <w:sz w:val="21"/>
        </w:rPr>
        <w:t> </w:t>
      </w:r>
      <w:r>
        <w:rPr>
          <w:sz w:val="21"/>
        </w:rPr>
        <w:t>not</w:t>
      </w:r>
      <w:r>
        <w:rPr>
          <w:spacing w:val="-2"/>
          <w:sz w:val="21"/>
        </w:rPr>
        <w:t> abstractly.</w:t>
      </w:r>
    </w:p>
    <w:p>
      <w:pPr>
        <w:pStyle w:val="BodyText"/>
        <w:spacing w:before="42"/>
      </w:pPr>
    </w:p>
    <w:p>
      <w:pPr>
        <w:pStyle w:val="Heading2"/>
        <w:spacing w:before="0"/>
      </w:pPr>
      <w:r>
        <w:rPr/>
        <w:t>Use </w:t>
      </w:r>
      <w:r>
        <w:rPr>
          <w:spacing w:val="-2"/>
        </w:rPr>
        <w:t>cases: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Historian:</w:t>
      </w:r>
      <w:r>
        <w:rPr>
          <w:spacing w:val="-1"/>
          <w:sz w:val="21"/>
        </w:rPr>
        <w:t> </w:t>
      </w:r>
      <w:r>
        <w:rPr>
          <w:sz w:val="21"/>
        </w:rPr>
        <w:t>See where</w:t>
      </w:r>
      <w:r>
        <w:rPr>
          <w:spacing w:val="-1"/>
          <w:sz w:val="21"/>
        </w:rPr>
        <w:t> </w:t>
      </w:r>
      <w:r>
        <w:rPr>
          <w:sz w:val="21"/>
        </w:rPr>
        <w:t>battles happened,</w:t>
      </w:r>
      <w:r>
        <w:rPr>
          <w:spacing w:val="-1"/>
          <w:sz w:val="21"/>
        </w:rPr>
        <w:t> </w:t>
      </w:r>
      <w:r>
        <w:rPr>
          <w:sz w:val="21"/>
        </w:rPr>
        <w:t>how terrain</w:t>
      </w:r>
      <w:r>
        <w:rPr>
          <w:spacing w:val="-1"/>
          <w:sz w:val="21"/>
        </w:rPr>
        <w:t> </w:t>
      </w:r>
      <w:r>
        <w:rPr>
          <w:sz w:val="21"/>
        </w:rPr>
        <w:t>affected </w:t>
      </w:r>
      <w:r>
        <w:rPr>
          <w:spacing w:val="-2"/>
          <w:sz w:val="21"/>
        </w:rPr>
        <w:t>outcomes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Model railroader: Link prototype geography to scale </w:t>
      </w:r>
      <w:r>
        <w:rPr>
          <w:spacing w:val="-2"/>
          <w:sz w:val="21"/>
        </w:rPr>
        <w:t>layout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Student:</w:t>
      </w:r>
      <w:r>
        <w:rPr>
          <w:spacing w:val="-1"/>
          <w:sz w:val="21"/>
        </w:rPr>
        <w:t> </w:t>
      </w:r>
      <w:r>
        <w:rPr>
          <w:sz w:val="21"/>
        </w:rPr>
        <w:t>Walk</w:t>
      </w:r>
      <w:r>
        <w:rPr>
          <w:spacing w:val="-1"/>
          <w:sz w:val="21"/>
        </w:rPr>
        <w:t> </w:t>
      </w:r>
      <w:r>
        <w:rPr>
          <w:sz w:val="21"/>
        </w:rPr>
        <w:t>through</w:t>
      </w:r>
      <w:r>
        <w:rPr>
          <w:spacing w:val="-1"/>
          <w:sz w:val="21"/>
        </w:rPr>
        <w:t> </w:t>
      </w:r>
      <w:r>
        <w:rPr>
          <w:sz w:val="21"/>
        </w:rPr>
        <w:t>3D</w:t>
      </w:r>
      <w:r>
        <w:rPr>
          <w:spacing w:val="-1"/>
          <w:sz w:val="21"/>
        </w:rPr>
        <w:t> </w:t>
      </w:r>
      <w:r>
        <w:rPr>
          <w:sz w:val="21"/>
        </w:rPr>
        <w:t>Rome</w:t>
      </w:r>
      <w:r>
        <w:rPr>
          <w:spacing w:val="-1"/>
          <w:sz w:val="21"/>
        </w:rPr>
        <w:t> </w:t>
      </w:r>
      <w:r>
        <w:rPr>
          <w:sz w:val="21"/>
        </w:rPr>
        <w:t>while</w:t>
      </w:r>
      <w:r>
        <w:rPr>
          <w:spacing w:val="-1"/>
          <w:sz w:val="21"/>
        </w:rPr>
        <w:t> </w:t>
      </w:r>
      <w:r>
        <w:rPr>
          <w:sz w:val="21"/>
        </w:rPr>
        <w:t>learning</w:t>
      </w:r>
      <w:r>
        <w:rPr>
          <w:spacing w:val="-1"/>
          <w:sz w:val="21"/>
        </w:rPr>
        <w:t> </w:t>
      </w:r>
      <w:r>
        <w:rPr>
          <w:sz w:val="21"/>
        </w:rPr>
        <w:t>about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Senate</w:t>
      </w:r>
    </w:p>
    <w:p>
      <w:pPr>
        <w:pStyle w:val="Heading2"/>
      </w:pPr>
      <w:r>
        <w:rPr>
          <w:spacing w:val="-2"/>
        </w:rPr>
        <w:t>Technical</w:t>
      </w:r>
      <w:r>
        <w:rPr>
          <w:spacing w:val="2"/>
        </w:rPr>
        <w:t> </w:t>
      </w:r>
      <w:r>
        <w:rPr>
          <w:spacing w:val="-2"/>
        </w:rPr>
        <w:t>implementation:</w:t>
      </w:r>
    </w:p>
    <w:p>
      <w:pPr>
        <w:pStyle w:val="BodyText"/>
        <w:spacing w:before="42"/>
        <w:rPr>
          <w:b/>
        </w:rPr>
      </w:pPr>
    </w:p>
    <w:p>
      <w:pPr>
        <w:spacing w:before="0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Option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Web-based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(Cesium.js)</w:t>
      </w:r>
    </w:p>
    <w:p>
      <w:pPr>
        <w:spacing w:line="510" w:lineRule="atLeast" w:before="205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67552">
                <wp:simplePos x="0" y="0"/>
                <wp:positionH relativeFrom="page">
                  <wp:posOffset>866762</wp:posOffset>
                </wp:positionH>
                <wp:positionV relativeFrom="paragraph">
                  <wp:posOffset>162674</wp:posOffset>
                </wp:positionV>
                <wp:extent cx="6038850" cy="46767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038850" cy="467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67677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12"/>
                              </a:lnTo>
                              <a:lnTo>
                                <a:pt x="5985586" y="12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53263" y="12"/>
                              </a:lnTo>
                              <a:lnTo>
                                <a:pt x="49580" y="12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4619625"/>
                              </a:lnTo>
                              <a:lnTo>
                                <a:pt x="0" y="4623371"/>
                              </a:lnTo>
                              <a:lnTo>
                                <a:pt x="0" y="4627207"/>
                              </a:lnTo>
                              <a:lnTo>
                                <a:pt x="1460" y="4634496"/>
                              </a:lnTo>
                              <a:lnTo>
                                <a:pt x="7251" y="4648505"/>
                              </a:lnTo>
                              <a:lnTo>
                                <a:pt x="11391" y="4654677"/>
                              </a:lnTo>
                              <a:lnTo>
                                <a:pt x="18503" y="4661801"/>
                              </a:lnTo>
                              <a:lnTo>
                                <a:pt x="19392" y="4662690"/>
                              </a:lnTo>
                              <a:lnTo>
                                <a:pt x="22098" y="4665396"/>
                              </a:lnTo>
                              <a:lnTo>
                                <a:pt x="28282" y="4669523"/>
                              </a:lnTo>
                              <a:lnTo>
                                <a:pt x="42291" y="4675327"/>
                              </a:lnTo>
                              <a:lnTo>
                                <a:pt x="49580" y="4676775"/>
                              </a:lnTo>
                              <a:lnTo>
                                <a:pt x="5989282" y="4676775"/>
                              </a:lnTo>
                              <a:lnTo>
                                <a:pt x="5996571" y="4675327"/>
                              </a:lnTo>
                              <a:lnTo>
                                <a:pt x="6010580" y="4669523"/>
                              </a:lnTo>
                              <a:lnTo>
                                <a:pt x="6016752" y="4665396"/>
                              </a:lnTo>
                              <a:lnTo>
                                <a:pt x="6019457" y="4662690"/>
                              </a:lnTo>
                              <a:lnTo>
                                <a:pt x="6027471" y="4654677"/>
                              </a:lnTo>
                              <a:lnTo>
                                <a:pt x="6031598" y="4648505"/>
                              </a:lnTo>
                              <a:lnTo>
                                <a:pt x="6033071" y="4644936"/>
                              </a:lnTo>
                              <a:lnTo>
                                <a:pt x="6035941" y="4638014"/>
                              </a:lnTo>
                              <a:lnTo>
                                <a:pt x="6037402" y="4634496"/>
                              </a:lnTo>
                              <a:lnTo>
                                <a:pt x="6038850" y="4627207"/>
                              </a:lnTo>
                              <a:lnTo>
                                <a:pt x="6038850" y="4623371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001pt;margin-top:12.809014pt;width:475.5pt;height:368.25pt;mso-position-horizontal-relative:page;mso-position-vertical-relative:paragraph;z-index:-17148928" id="docshape59" coordorigin="1365,256" coordsize="9510,7365" path="m10875,334l10873,323,10870,317,10866,306,10866,306,10864,301,10857,291,10853,287,10844,278,10840,274,10830,268,10825,265,10814,261,10814,261,10808,258,10797,256,10791,256,10791,256,1449,256,1449,256,1443,256,1432,258,1426,261,1426,261,1415,265,1410,268,1400,274,1396,278,1387,287,1383,291,1376,301,1374,306,1370,317,1367,323,1365,334,1365,340,1365,7531,1365,7537,1365,7543,1367,7555,1376,7577,1383,7586,1394,7598,1396,7599,1400,7603,1410,7610,1432,7619,1443,7621,10797,7621,10808,7619,10830,7610,10840,7603,10844,7599,10857,7586,10864,7577,10866,7571,10870,7560,10873,7555,10875,7543,10875,7537,10875,340,10875,334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4"/>
          <w:sz w:val="18"/>
        </w:rPr>
        <w:t>&amp;lt;script src="</w:t>
      </w:r>
      <w:hyperlink r:id="rId10">
        <w:r>
          <w:rPr>
            <w:rFonts w:ascii="Courier New"/>
            <w:spacing w:val="-4"/>
            <w:sz w:val="18"/>
          </w:rPr>
          <w:t>https://cesium.com/downloads/cesiumjs/releases/1.95/Build/Cesium/Cesium.j</w:t>
        </w:r>
      </w:hyperlink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2"/>
          <w:sz w:val="18"/>
        </w:rPr>
        <w:t>&amp;lt;script&amp;gt;</w:t>
      </w:r>
    </w:p>
    <w:p>
      <w:pPr>
        <w:spacing w:before="66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Initialize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viewer</w:t>
      </w:r>
    </w:p>
    <w:p>
      <w:pPr>
        <w:spacing w:line="300" w:lineRule="auto" w:before="51"/>
        <w:ind w:left="914" w:right="3692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const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viewer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new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Cesium.Viewer('cesiumContainer',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{ </w:t>
      </w:r>
      <w:r>
        <w:rPr>
          <w:rFonts w:ascii="Courier New"/>
          <w:sz w:val="18"/>
        </w:rPr>
        <w:t>terrainProvider: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Cesium.createWorldTerrain(),</w:t>
      </w:r>
    </w:p>
    <w:p>
      <w:pPr>
        <w:spacing w:before="0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1"/>
        <w:ind w:left="704" w:right="411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Load locations from Neo4j </w:t>
      </w:r>
      <w:r>
        <w:rPr>
          <w:rFonts w:ascii="Courier New"/>
          <w:spacing w:val="-4"/>
          <w:sz w:val="18"/>
        </w:rPr>
        <w:t>fetch('/api/locations?time_period=roman-republic')</w:t>
      </w:r>
    </w:p>
    <w:p>
      <w:pPr>
        <w:spacing w:before="15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.then(res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=&amp;gt;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res.json())</w:t>
      </w:r>
    </w:p>
    <w:p>
      <w:pPr>
        <w:spacing w:line="300" w:lineRule="auto" w:before="51"/>
        <w:ind w:left="1124" w:right="5587" w:hanging="21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.then(locations =&amp;gt; { </w:t>
      </w:r>
      <w:r>
        <w:rPr>
          <w:rFonts w:ascii="Courier New"/>
          <w:spacing w:val="-2"/>
          <w:sz w:val="18"/>
        </w:rPr>
        <w:t>locations.forEach(loc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=&amp;gt;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{</w:t>
      </w:r>
    </w:p>
    <w:p>
      <w:pPr>
        <w:spacing w:before="0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viewer.entities.add({</w:t>
      </w:r>
    </w:p>
    <w:p>
      <w:pPr>
        <w:spacing w:line="307" w:lineRule="auto" w:before="51"/>
        <w:ind w:left="1754" w:right="4117" w:hanging="21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position: Cesium.Cartesian3.fromDegrees( </w:t>
      </w:r>
      <w:r>
        <w:rPr>
          <w:rFonts w:ascii="Courier New"/>
          <w:spacing w:val="-2"/>
          <w:sz w:val="18"/>
        </w:rPr>
        <w:t>loc.geodata.longitude, loc.geodata.latitude, loc.geodata.elevation_m</w:t>
      </w:r>
    </w:p>
    <w:p>
      <w:pPr>
        <w:spacing w:line="195" w:lineRule="exact" w:before="0"/>
        <w:ind w:left="154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),</w:t>
      </w:r>
    </w:p>
    <w:p>
      <w:pPr>
        <w:spacing w:line="300" w:lineRule="auto" w:before="51"/>
        <w:ind w:left="1544" w:right="2903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point: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{pixelSize: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10,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color: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Cesium.Color.RED}, </w:t>
      </w:r>
      <w:r>
        <w:rPr>
          <w:rFonts w:ascii="Courier New"/>
          <w:sz w:val="18"/>
        </w:rPr>
        <w:t>label: {text: loc.labels.en},</w:t>
      </w:r>
    </w:p>
    <w:p>
      <w:pPr>
        <w:spacing w:before="1"/>
        <w:ind w:left="154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description:</w:t>
      </w:r>
      <w:r>
        <w:rPr>
          <w:rFonts w:ascii="Courier New"/>
          <w:spacing w:val="-2"/>
          <w:sz w:val="18"/>
        </w:rPr>
        <w:t> `&lt;h3&gt;${loc.labels.en}&lt;/h3&gt;</w:t>
      </w:r>
    </w:p>
    <w:p>
      <w:pPr>
        <w:spacing w:before="51"/>
        <w:ind w:left="30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&lt;a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href="/graph/${loc.qid}"&gt;View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in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pacing w:val="-2"/>
          <w:sz w:val="18"/>
        </w:rPr>
        <w:t>graph&lt;/a&gt;`</w:t>
      </w:r>
    </w:p>
    <w:p>
      <w:pPr>
        <w:spacing w:before="51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spacing w:before="66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spacing w:before="51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&amp;lt;/script&amp;gt;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600" w:bottom="280" w:left="1080" w:right="1080"/>
        </w:sectPr>
      </w:pPr>
    </w:p>
    <w:p>
      <w:pPr>
        <w:pStyle w:val="Heading2"/>
        <w:spacing w:before="68"/>
      </w:pPr>
      <w:r>
        <w:rPr/>
        <w:t>Option B: Desktop/VR </w:t>
      </w:r>
      <w:r>
        <w:rPr>
          <w:spacing w:val="-2"/>
        </w:rPr>
        <w:t>(Unity)</w:t>
      </w:r>
    </w:p>
    <w:p>
      <w:pPr>
        <w:pStyle w:val="BodyText"/>
        <w:rPr>
          <w:b/>
        </w:rPr>
      </w:pPr>
    </w:p>
    <w:p>
      <w:pPr>
        <w:pStyle w:val="BodyText"/>
        <w:spacing w:before="27"/>
        <w:rPr>
          <w:b/>
        </w:rPr>
      </w:pPr>
    </w:p>
    <w:p>
      <w:pPr>
        <w:spacing w:before="0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68576">
                <wp:simplePos x="0" y="0"/>
                <wp:positionH relativeFrom="page">
                  <wp:posOffset>866762</wp:posOffset>
                </wp:positionH>
                <wp:positionV relativeFrom="paragraph">
                  <wp:posOffset>-161568</wp:posOffset>
                </wp:positionV>
                <wp:extent cx="6038850" cy="64674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038850" cy="646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46747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62"/>
                              </a:lnTo>
                              <a:lnTo>
                                <a:pt x="6035941" y="38735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816" y="19456"/>
                              </a:lnTo>
                              <a:lnTo>
                                <a:pt x="6019457" y="14071"/>
                              </a:lnTo>
                              <a:lnTo>
                                <a:pt x="6016752" y="11379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69" y="14008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6410325"/>
                              </a:lnTo>
                              <a:lnTo>
                                <a:pt x="0" y="6414071"/>
                              </a:lnTo>
                              <a:lnTo>
                                <a:pt x="0" y="6417907"/>
                              </a:lnTo>
                              <a:lnTo>
                                <a:pt x="1460" y="6425197"/>
                              </a:lnTo>
                              <a:lnTo>
                                <a:pt x="7251" y="6439205"/>
                              </a:lnTo>
                              <a:lnTo>
                                <a:pt x="11391" y="6445377"/>
                              </a:lnTo>
                              <a:lnTo>
                                <a:pt x="18503" y="6452502"/>
                              </a:lnTo>
                              <a:lnTo>
                                <a:pt x="19392" y="6453391"/>
                              </a:lnTo>
                              <a:lnTo>
                                <a:pt x="38811" y="6464592"/>
                              </a:lnTo>
                              <a:lnTo>
                                <a:pt x="42291" y="6466027"/>
                              </a:lnTo>
                              <a:lnTo>
                                <a:pt x="49580" y="6467475"/>
                              </a:lnTo>
                              <a:lnTo>
                                <a:pt x="53403" y="6467475"/>
                              </a:lnTo>
                              <a:lnTo>
                                <a:pt x="5985459" y="6467475"/>
                              </a:lnTo>
                              <a:lnTo>
                                <a:pt x="5989282" y="6467475"/>
                              </a:lnTo>
                              <a:lnTo>
                                <a:pt x="5996571" y="6466027"/>
                              </a:lnTo>
                              <a:lnTo>
                                <a:pt x="6000039" y="6464592"/>
                              </a:lnTo>
                              <a:lnTo>
                                <a:pt x="6003569" y="6463131"/>
                              </a:lnTo>
                              <a:lnTo>
                                <a:pt x="6010580" y="6460223"/>
                              </a:lnTo>
                              <a:lnTo>
                                <a:pt x="6016752" y="6456096"/>
                              </a:lnTo>
                              <a:lnTo>
                                <a:pt x="6019457" y="6453391"/>
                              </a:lnTo>
                              <a:lnTo>
                                <a:pt x="6027471" y="6445377"/>
                              </a:lnTo>
                              <a:lnTo>
                                <a:pt x="6031598" y="6439205"/>
                              </a:lnTo>
                              <a:lnTo>
                                <a:pt x="6033071" y="6435649"/>
                              </a:lnTo>
                              <a:lnTo>
                                <a:pt x="6035941" y="6428702"/>
                              </a:lnTo>
                              <a:lnTo>
                                <a:pt x="6037402" y="6425197"/>
                              </a:lnTo>
                              <a:lnTo>
                                <a:pt x="6038850" y="6417907"/>
                              </a:lnTo>
                              <a:lnTo>
                                <a:pt x="6038850" y="6414071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001pt;margin-top:-12.721959pt;width:475.5pt;height:509.25pt;mso-position-horizontal-relative:page;mso-position-vertical-relative:paragraph;z-index:-17147904" id="docshape60" coordorigin="1365,-254" coordsize="9510,10185" path="m10875,-176l10873,-188,10870,-193,10870,-193,10866,-204,10866,-205,10864,-210,10857,-220,10853,-224,10844,-232,10840,-237,10830,-243,10825,-245,10814,-250,10814,-250,10808,-252,10797,-254,10791,-254,1449,-254,1443,-254,1432,-252,1426,-250,1426,-250,1415,-245,1410,-243,1400,-237,1396,-232,1387,-224,1383,-220,1376,-210,1374,-204,1370,-193,1367,-188,1365,-176,1365,-170,1365,9841,1365,9846,1365,9853,1367,9864,1376,9886,1383,9896,1394,9907,1396,9908,1426,9926,1432,9928,1443,9931,1449,9931,10791,9931,10797,9931,10808,9928,10814,9926,10819,9924,10830,9919,10840,9913,10844,9908,10857,9896,10864,9886,10866,9880,10870,9870,10873,9864,10875,9853,10875,9846,10875,-170,10875,-176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2"/>
          <w:sz w:val="18"/>
        </w:rPr>
        <w:t>public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class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2"/>
          <w:sz w:val="18"/>
        </w:rPr>
        <w:t>TerrainKnowledgeGraph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2"/>
          <w:sz w:val="18"/>
        </w:rPr>
        <w:t>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2"/>
          <w:sz w:val="18"/>
        </w:rPr>
        <w:t>MonoBehaviour</w:t>
      </w:r>
    </w:p>
    <w:p>
      <w:pPr>
        <w:spacing w:before="52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IDriver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neo4jDriver;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void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Start()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before="51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neo4jDriver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GraphDatabase.Driver("bolt://localhost:7687",</w:t>
      </w:r>
    </w:p>
    <w:p>
      <w:pPr>
        <w:spacing w:line="300" w:lineRule="auto" w:before="51"/>
        <w:ind w:left="1334" w:right="345" w:firstLine="357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AuthTokens.Basic("neo4j", "password")); </w:t>
      </w:r>
      <w:r>
        <w:rPr>
          <w:rFonts w:ascii="Courier New"/>
          <w:spacing w:val="-2"/>
          <w:sz w:val="18"/>
        </w:rPr>
        <w:t>LoadTerrain("roman_republic_terrain.tif");</w:t>
      </w:r>
    </w:p>
    <w:p>
      <w:pPr>
        <w:spacing w:before="0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LoadLocations();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before="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void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LoadLocations()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before="51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using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(var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session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neo4jDriver.Session())</w:t>
      </w:r>
    </w:p>
    <w:p>
      <w:pPr>
        <w:spacing w:before="51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line="300" w:lineRule="auto" w:before="51"/>
        <w:ind w:left="1964" w:right="5482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var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result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session.Run(@" </w:t>
      </w:r>
      <w:r>
        <w:rPr>
          <w:rFonts w:ascii="Courier New"/>
          <w:sz w:val="18"/>
        </w:rPr>
        <w:t>MATCH (loc:Location)</w:t>
      </w:r>
    </w:p>
    <w:p>
      <w:pPr>
        <w:spacing w:line="300" w:lineRule="auto" w:before="15"/>
        <w:ind w:left="2174" w:right="4117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WHERE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loc.geodata.valid_from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&amp;lt;=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-50 </w:t>
      </w:r>
      <w:r>
        <w:rPr>
          <w:rFonts w:ascii="Courier New"/>
          <w:sz w:val="18"/>
        </w:rPr>
        <w:t>AND loc.geodata.valid_to &amp;gt;= -50</w:t>
      </w:r>
    </w:p>
    <w:p>
      <w:pPr>
        <w:spacing w:before="0"/>
        <w:ind w:left="196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loc");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before="1"/>
        <w:ind w:left="175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foreach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z w:val="18"/>
        </w:rPr>
        <w:t>(var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record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in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pacing w:val="-2"/>
          <w:sz w:val="18"/>
        </w:rPr>
        <w:t>result)</w:t>
      </w:r>
    </w:p>
    <w:p>
      <w:pPr>
        <w:spacing w:before="51"/>
        <w:ind w:left="17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line="316" w:lineRule="auto" w:before="51"/>
        <w:ind w:left="2174" w:right="2903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var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loc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record["loc"].As&amp;lt;INode&amp;gt;(); </w:t>
      </w:r>
      <w:r>
        <w:rPr>
          <w:rFonts w:ascii="Courier New"/>
          <w:sz w:val="18"/>
        </w:rPr>
        <w:t>Vector3 worldPos = GeoToWorld(</w:t>
      </w:r>
    </w:p>
    <w:p>
      <w:pPr>
        <w:spacing w:line="191" w:lineRule="exact" w:before="0"/>
        <w:ind w:left="238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loc["geodata"]["latitude"].As&amp;lt;float&amp;gt;(),</w:t>
      </w:r>
    </w:p>
    <w:p>
      <w:pPr>
        <w:spacing w:line="300" w:lineRule="auto" w:before="51"/>
        <w:ind w:left="2384" w:right="345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loc["geodata"]["longitude"].As&amp;lt;float&amp;gt;(), </w:t>
      </w:r>
      <w:r>
        <w:rPr>
          <w:rFonts w:ascii="Courier New"/>
          <w:spacing w:val="-4"/>
          <w:sz w:val="18"/>
        </w:rPr>
        <w:t>loc["geodata"]["elevation_m"].As&amp;lt;float&amp;gt;()</w:t>
      </w:r>
    </w:p>
    <w:p>
      <w:pPr>
        <w:spacing w:before="0"/>
        <w:ind w:left="217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before="0"/>
        <w:ind w:left="217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GameObject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marker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Instantiate(locationMarkerPrefab,</w:t>
      </w:r>
    </w:p>
    <w:p>
      <w:pPr>
        <w:spacing w:line="300" w:lineRule="auto" w:before="66"/>
        <w:ind w:left="2174" w:right="345" w:firstLine="3255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worldPos,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4"/>
          <w:sz w:val="18"/>
        </w:rPr>
        <w:t>Quaternion.identity); </w:t>
      </w:r>
      <w:r>
        <w:rPr>
          <w:rFonts w:ascii="Courier New"/>
          <w:spacing w:val="-2"/>
          <w:sz w:val="18"/>
        </w:rPr>
        <w:t>marker.GetComponent&amp;lt;LocationMarker&amp;gt;().SetData(loc);</w:t>
      </w:r>
    </w:p>
    <w:p>
      <w:pPr>
        <w:spacing w:before="1"/>
        <w:ind w:left="175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51"/>
        <w:ind w:left="133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before="51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before="64"/>
        <w:rPr>
          <w:rFonts w:ascii="Courier New"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Spatial</w:t>
      </w:r>
      <w:r>
        <w:rPr>
          <w:spacing w:val="17"/>
        </w:rPr>
        <w:t> </w:t>
      </w:r>
      <w:r>
        <w:rPr/>
        <w:t>Relationships</w:t>
      </w:r>
      <w:r>
        <w:rPr>
          <w:spacing w:val="17"/>
        </w:rPr>
        <w:t> </w:t>
      </w:r>
      <w:r>
        <w:rPr/>
        <w:t>&amp;</w:t>
      </w:r>
      <w:r>
        <w:rPr>
          <w:spacing w:val="17"/>
        </w:rPr>
        <w:t> </w:t>
      </w:r>
      <w:r>
        <w:rPr>
          <w:spacing w:val="-2"/>
        </w:rPr>
        <w:t>Queries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866774</wp:posOffset>
                </wp:positionH>
                <wp:positionV relativeFrom="paragraph">
                  <wp:posOffset>131186</wp:posOffset>
                </wp:positionV>
                <wp:extent cx="6038850" cy="196215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38850" cy="1962150"/>
                          <a:chExt cx="6038850" cy="19621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4"/>
                            <a:ext cx="603885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9621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962150"/>
                                </a:lnTo>
                                <a:lnTo>
                                  <a:pt x="6038850" y="19621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03885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geographic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2831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(:Event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{name: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"Caesar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crosses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Rubicon"})-[:OCCURRED_AT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date: "-49-01-10",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42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coordinates: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[44.0679,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12.2463],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significance: "high"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}]-&amp;gt;(:Location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{qid: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"Q201999",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"Rubicon"})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Movement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locations</w:t>
                              </w:r>
                            </w:p>
                            <w:p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(:Person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{qid: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"Q1048",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"Julius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Caesar"})</w:t>
                              </w:r>
                            </w:p>
                            <w:p>
                              <w:pPr>
                                <w:spacing w:before="52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-[:TRAVELED_FROM]-&amp;gt;(:Location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{name: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"Gaul"})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-[:TRAVELED_TO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0.329629pt;width:475.5pt;height:154.5pt;mso-position-horizontal-relative:page;mso-position-vertical-relative:paragraph;z-index:-15711744;mso-wrap-distance-left:0;mso-wrap-distance-right:0" id="docshapegroup61" coordorigin="1365,207" coordsize="9510,3090">
                <v:shape style="position:absolute;left:1364;top:206;width:9510;height:3090" id="docshape62" coordorigin="1365,207" coordsize="9510,3090" path="m10875,285l10873,273,10870,268,10870,268,10866,257,10866,256,10864,251,10857,241,10853,237,10844,229,10840,225,10830,218,10825,216,10814,211,10814,211,10808,209,10797,207,10791,207,1449,207,1443,207,1432,209,1426,211,1426,211,1415,216,1410,218,1400,225,1396,229,1389,236,1387,237,1383,241,1376,251,1374,257,1370,268,1367,273,1365,285,1365,291,1365,3297,10875,3297,10875,291,10875,285xe" filled="true" fillcolor="#f7f7fa" stroked="false">
                  <v:path arrowok="t"/>
                  <v:fill type="solid"/>
                </v:shape>
                <v:shape style="position:absolute;left:1365;top:206;width:9510;height:3090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Event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geographic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</w:t>
                        </w:r>
                      </w:p>
                      <w:p>
                        <w:pPr>
                          <w:spacing w:line="300" w:lineRule="auto" w:before="51"/>
                          <w:ind w:left="420" w:right="2831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(:Event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{name: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"Caesar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crosses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Rubicon"})-[:OCCURRED_AT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date: "-49-01-10",</w:t>
                        </w:r>
                      </w:p>
                      <w:p>
                        <w:pPr>
                          <w:spacing w:line="316" w:lineRule="auto" w:before="0"/>
                          <w:ind w:left="42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coordinates: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[44.0679,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12.2463], </w:t>
                        </w:r>
                        <w:r>
                          <w:rPr>
                            <w:rFonts w:ascii="Courier New"/>
                            <w:sz w:val="18"/>
                          </w:rPr>
                          <w:t>significance: "high"</w:t>
                        </w:r>
                      </w:p>
                      <w:p>
                        <w:pPr>
                          <w:spacing w:line="191" w:lineRule="exact"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}]-&amp;gt;(:Location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{qid: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"Q201999",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"Rubicon"})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Movement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between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locations</w:t>
                        </w:r>
                      </w:p>
                      <w:p>
                        <w:pPr>
                          <w:spacing w:before="5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(:Person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{qid: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"Q1048",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"Julius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Caesar"})</w:t>
                        </w:r>
                      </w:p>
                      <w:p>
                        <w:pPr>
                          <w:spacing w:before="52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-[:TRAVELED_FROM]-&amp;gt;(:Location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{name: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"Gaul"})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-[:TRAVELED_TO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56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2419350"/>
                <wp:effectExtent l="9525" t="0" r="0" b="952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38850" cy="2419350"/>
                          <a:chExt cx="6038850" cy="24193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3"/>
                            <a:ext cx="603885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419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65946"/>
                                </a:lnTo>
                                <a:lnTo>
                                  <a:pt x="0" y="2369489"/>
                                </a:lnTo>
                                <a:lnTo>
                                  <a:pt x="1460" y="2376779"/>
                                </a:lnTo>
                                <a:lnTo>
                                  <a:pt x="2603" y="2379548"/>
                                </a:lnTo>
                                <a:lnTo>
                                  <a:pt x="2921" y="2380589"/>
                                </a:lnTo>
                                <a:lnTo>
                                  <a:pt x="5791" y="2387511"/>
                                </a:lnTo>
                                <a:lnTo>
                                  <a:pt x="6261" y="2388412"/>
                                </a:lnTo>
                                <a:lnTo>
                                  <a:pt x="7251" y="2390775"/>
                                </a:lnTo>
                                <a:lnTo>
                                  <a:pt x="11391" y="2396960"/>
                                </a:lnTo>
                                <a:lnTo>
                                  <a:pt x="12788" y="2398369"/>
                                </a:lnTo>
                                <a:lnTo>
                                  <a:pt x="14097" y="2399944"/>
                                </a:lnTo>
                                <a:lnTo>
                                  <a:pt x="19392" y="2405253"/>
                                </a:lnTo>
                                <a:lnTo>
                                  <a:pt x="20916" y="2406497"/>
                                </a:lnTo>
                                <a:lnTo>
                                  <a:pt x="22098" y="2407678"/>
                                </a:lnTo>
                                <a:lnTo>
                                  <a:pt x="28282" y="2411806"/>
                                </a:lnTo>
                                <a:lnTo>
                                  <a:pt x="29578" y="2412352"/>
                                </a:lnTo>
                                <a:lnTo>
                                  <a:pt x="31813" y="2413533"/>
                                </a:lnTo>
                                <a:lnTo>
                                  <a:pt x="38747" y="2416416"/>
                                </a:lnTo>
                                <a:lnTo>
                                  <a:pt x="41173" y="2417153"/>
                                </a:lnTo>
                                <a:lnTo>
                                  <a:pt x="42291" y="2417610"/>
                                </a:lnTo>
                                <a:lnTo>
                                  <a:pt x="49580" y="2419058"/>
                                </a:lnTo>
                                <a:lnTo>
                                  <a:pt x="50673" y="2419058"/>
                                </a:lnTo>
                                <a:lnTo>
                                  <a:pt x="53403" y="2419337"/>
                                </a:lnTo>
                                <a:lnTo>
                                  <a:pt x="5985459" y="2419337"/>
                                </a:lnTo>
                                <a:lnTo>
                                  <a:pt x="5988278" y="2419058"/>
                                </a:lnTo>
                                <a:lnTo>
                                  <a:pt x="5989282" y="2419058"/>
                                </a:lnTo>
                                <a:lnTo>
                                  <a:pt x="5996571" y="2417610"/>
                                </a:lnTo>
                                <a:lnTo>
                                  <a:pt x="5997676" y="2417153"/>
                                </a:lnTo>
                                <a:lnTo>
                                  <a:pt x="6000115" y="2416416"/>
                                </a:lnTo>
                                <a:lnTo>
                                  <a:pt x="6007036" y="2413533"/>
                                </a:lnTo>
                                <a:lnTo>
                                  <a:pt x="6009259" y="2412352"/>
                                </a:lnTo>
                                <a:lnTo>
                                  <a:pt x="6010580" y="2411806"/>
                                </a:lnTo>
                                <a:lnTo>
                                  <a:pt x="6016752" y="2407678"/>
                                </a:lnTo>
                                <a:lnTo>
                                  <a:pt x="6017907" y="2406523"/>
                                </a:lnTo>
                                <a:lnTo>
                                  <a:pt x="6019457" y="2405253"/>
                                </a:lnTo>
                                <a:lnTo>
                                  <a:pt x="6024765" y="2399944"/>
                                </a:lnTo>
                                <a:lnTo>
                                  <a:pt x="6026061" y="2398369"/>
                                </a:lnTo>
                                <a:lnTo>
                                  <a:pt x="6027471" y="2396960"/>
                                </a:lnTo>
                                <a:lnTo>
                                  <a:pt x="6031598" y="2390775"/>
                                </a:lnTo>
                                <a:lnTo>
                                  <a:pt x="6032512" y="2388552"/>
                                </a:lnTo>
                                <a:lnTo>
                                  <a:pt x="6033071" y="2387523"/>
                                </a:lnTo>
                                <a:lnTo>
                                  <a:pt x="6035941" y="2380589"/>
                                </a:lnTo>
                                <a:lnTo>
                                  <a:pt x="6036259" y="2379535"/>
                                </a:lnTo>
                                <a:lnTo>
                                  <a:pt x="6037402" y="2376779"/>
                                </a:lnTo>
                                <a:lnTo>
                                  <a:pt x="6038850" y="2369489"/>
                                </a:lnTo>
                                <a:lnTo>
                                  <a:pt x="6038850" y="23659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38850" cy="241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distance_km: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450,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630" w:right="644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duration_days: 12,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route: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"Via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Aemilia"</w:t>
                              </w: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}]-&amp;gt;(:Location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{name: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"Rome"})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10" w:right="644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Spatial proximity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(:Location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{name: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"Rome"})</w:t>
                              </w:r>
                            </w:p>
                            <w:p>
                              <w:pPr>
                                <w:spacing w:line="300" w:lineRule="auto" w:before="1"/>
                                <w:ind w:left="420" w:right="283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-[:NEAR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{distance_km: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2.5,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direction: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"west"}]-&amp;gt;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(:Location {name: "Vatican Hill"})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Containment</w:t>
                              </w:r>
                            </w:p>
                            <w:p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(:Location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{name: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"Rome"})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283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-[:CONTAINS {relationship: "administrative"}]-&amp;gt;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(:Location {name: "Forum Romanum"})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90.5pt;mso-position-horizontal-relative:char;mso-position-vertical-relative:line" id="docshapegroup64" coordorigin="0,0" coordsize="9510,3810">
                <v:shape style="position:absolute;left:-1;top:0;width:9510;height:3810" id="docshape65" coordorigin="0,0" coordsize="9510,3810" path="m9510,0l0,0,0,3720,0,3726,0,3731,2,3743,4,3747,5,3749,9,3760,10,3761,11,3765,18,3775,20,3777,22,3779,31,3788,33,3790,35,3792,45,3798,47,3799,50,3801,61,3805,65,3807,67,3807,78,3810,80,3810,84,3810,9426,3810,9430,3810,9432,3810,9443,3807,9445,3807,9449,3805,9460,3801,9463,3799,9465,3798,9475,3792,9477,3790,9479,3788,9488,3779,9490,3777,9492,3775,9499,3765,9500,3762,9501,3760,9505,3749,9506,3747,9508,3743,9510,3731,9510,3726,9510,0xe" filled="true" fillcolor="#f7f7fa" stroked="false">
                  <v:path arrowok="t"/>
                  <v:fill type="solid"/>
                </v:shape>
                <v:shape style="position:absolute;left:0;top:0;width:9510;height:3810" type="#_x0000_t202" id="docshape66" filled="false" stroked="false">
                  <v:textbox inset="0,0,0,0">
                    <w:txbxContent>
                      <w:p>
                        <w:pPr>
                          <w:spacing w:before="45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distance_km: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450,</w:t>
                        </w:r>
                      </w:p>
                      <w:p>
                        <w:pPr>
                          <w:spacing w:line="300" w:lineRule="auto" w:before="51"/>
                          <w:ind w:left="630" w:right="644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duration_days: 12,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route: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"Via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Aemilia"</w:t>
                        </w: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}]-&amp;gt;(:Location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{name: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"Rome"})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10" w:right="644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 Spatial proximity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(:Location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{name: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"Rome"})</w:t>
                        </w:r>
                      </w:p>
                      <w:p>
                        <w:pPr>
                          <w:spacing w:line="300" w:lineRule="auto" w:before="1"/>
                          <w:ind w:left="420" w:right="283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-[:NEAR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{distance_km: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2.5,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direction: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"west"}]-&amp;gt; </w:t>
                        </w:r>
                        <w:r>
                          <w:rPr>
                            <w:rFonts w:ascii="Courier New"/>
                            <w:sz w:val="18"/>
                          </w:rPr>
                          <w:t>(:Location {name: "Vatican Hill"})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Containment</w:t>
                        </w:r>
                      </w:p>
                      <w:p>
                        <w:pPr>
                          <w:spacing w:before="66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(:Location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{name: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"Rome"})</w:t>
                        </w:r>
                      </w:p>
                      <w:p>
                        <w:pPr>
                          <w:spacing w:line="300" w:lineRule="auto" w:before="51"/>
                          <w:ind w:left="420" w:right="283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-[:CONTAINS {relationship: "administrative"}]-&amp;gt; </w:t>
                        </w:r>
                        <w:r>
                          <w:rPr>
                            <w:rFonts w:ascii="Courier New"/>
                            <w:sz w:val="18"/>
                          </w:rPr>
                          <w:t>(:Location {name: "Forum Romanum"})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25"/>
        <w:rPr>
          <w:b/>
          <w:sz w:val="23"/>
        </w:rPr>
      </w:pPr>
    </w:p>
    <w:p>
      <w:pPr>
        <w:pStyle w:val="Heading1"/>
        <w:numPr>
          <w:ilvl w:val="0"/>
          <w:numId w:val="1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Physical-Digital</w:t>
      </w:r>
      <w:r>
        <w:rPr>
          <w:spacing w:val="35"/>
        </w:rPr>
        <w:t> </w:t>
      </w:r>
      <w:r>
        <w:rPr>
          <w:spacing w:val="-2"/>
        </w:rPr>
        <w:t>Integration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  <w:rPr>
          <w:b/>
          <w:sz w:val="23"/>
        </w:rPr>
      </w:pPr>
      <w:r>
        <w:rPr>
          <w:b/>
          <w:sz w:val="23"/>
        </w:rPr>
        <w:t>QR</w:t>
      </w:r>
      <w:r>
        <w:rPr>
          <w:b/>
          <w:spacing w:val="10"/>
          <w:sz w:val="23"/>
        </w:rPr>
        <w:t> </w:t>
      </w:r>
      <w:r>
        <w:rPr>
          <w:b/>
          <w:sz w:val="23"/>
        </w:rPr>
        <w:t>Code</w:t>
      </w:r>
      <w:r>
        <w:rPr>
          <w:b/>
          <w:spacing w:val="1"/>
          <w:sz w:val="23"/>
        </w:rPr>
        <w:t> </w:t>
      </w:r>
      <w:r>
        <w:rPr>
          <w:b/>
          <w:spacing w:val="-2"/>
          <w:sz w:val="23"/>
        </w:rPr>
        <w:t>Architecture</w:t>
      </w:r>
    </w:p>
    <w:p>
      <w:pPr>
        <w:pStyle w:val="BodyText"/>
        <w:spacing w:before="219"/>
        <w:ind w:left="284"/>
      </w:pPr>
      <w:r>
        <w:rPr>
          <w:b/>
        </w:rPr>
        <w:t>The bridge: </w:t>
      </w:r>
      <w:r>
        <w:rPr/>
        <w:t>Every physical object becomes a portal to digital </w:t>
      </w:r>
      <w:r>
        <w:rPr>
          <w:spacing w:val="-2"/>
        </w:rPr>
        <w:t>knowledge.</w:t>
      </w:r>
    </w:p>
    <w:p>
      <w:pPr>
        <w:pStyle w:val="BodyText"/>
        <w:spacing w:before="42"/>
      </w:pPr>
    </w:p>
    <w:p>
      <w:pPr>
        <w:pStyle w:val="Heading2"/>
        <w:spacing w:before="0"/>
      </w:pPr>
      <w:r>
        <w:rPr/>
        <w:t>QR URLs and </w:t>
      </w:r>
      <w:r>
        <w:rPr>
          <w:spacing w:val="-2"/>
        </w:rPr>
        <w:t>schemas: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866774</wp:posOffset>
                </wp:positionH>
                <wp:positionV relativeFrom="paragraph">
                  <wp:posOffset>162665</wp:posOffset>
                </wp:positionV>
                <wp:extent cx="6038850" cy="30480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38850" cy="3048000"/>
                          <a:chExt cx="6038850" cy="30480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4"/>
                            <a:ext cx="603885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480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5627" y="5207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2990850"/>
                                </a:lnTo>
                                <a:lnTo>
                                  <a:pt x="0" y="2994596"/>
                                </a:lnTo>
                                <a:lnTo>
                                  <a:pt x="0" y="2998432"/>
                                </a:lnTo>
                                <a:lnTo>
                                  <a:pt x="1460" y="3005721"/>
                                </a:lnTo>
                                <a:lnTo>
                                  <a:pt x="28282" y="3040761"/>
                                </a:lnTo>
                                <a:lnTo>
                                  <a:pt x="49580" y="3048000"/>
                                </a:lnTo>
                                <a:lnTo>
                                  <a:pt x="53403" y="3048000"/>
                                </a:lnTo>
                                <a:lnTo>
                                  <a:pt x="5985459" y="3048000"/>
                                </a:lnTo>
                                <a:lnTo>
                                  <a:pt x="5989282" y="3048000"/>
                                </a:lnTo>
                                <a:lnTo>
                                  <a:pt x="5996571" y="3046552"/>
                                </a:lnTo>
                                <a:lnTo>
                                  <a:pt x="6031598" y="3019729"/>
                                </a:lnTo>
                                <a:lnTo>
                                  <a:pt x="6033046" y="3016237"/>
                                </a:lnTo>
                                <a:lnTo>
                                  <a:pt x="6034887" y="3011779"/>
                                </a:lnTo>
                                <a:lnTo>
                                  <a:pt x="6035941" y="3009239"/>
                                </a:lnTo>
                                <a:lnTo>
                                  <a:pt x="6037402" y="3005721"/>
                                </a:lnTo>
                                <a:lnTo>
                                  <a:pt x="6038850" y="2998432"/>
                                </a:lnTo>
                                <a:lnTo>
                                  <a:pt x="6038850" y="2994596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038850" cy="304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494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 access: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https://chrystallum.app/node/Q1023220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2831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 access: </w:t>
                              </w:r>
                              <w:hyperlink r:id="rId12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https://chrystallum.app/event/rubicon_crossing_49bce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420" w:right="0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Lesson access (with auth): </w:t>
                              </w:r>
                              <w:hyperlink r:id="rId13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https://chrystallum.app/lesson/roman_republic_lesson3?code=HIST101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20" w:right="3412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Exhibit take-home: </w:t>
                              </w:r>
                              <w:hyperlink r:id="rId14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https://chrystallum.app/exhibit/ancient_rome/take-home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420" w:right="39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 publication: </w:t>
                              </w:r>
                              <w:hyperlink r:id="rId15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https://chrystallum.app/research/10.5555/chrystallum.2025.caesar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2831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 experience: </w:t>
                              </w:r>
                              <w:hyperlink r:id="rId16">
                                <w:r>
                                  <w:rPr>
                                    <w:rFonts w:ascii="Courier New"/>
                                    <w:spacing w:val="-4"/>
                                    <w:sz w:val="18"/>
                                  </w:rPr>
                                  <w:t>https://chrystallum.app/ar/senate_house_reconstruction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8331pt;width:475.5pt;height:240pt;mso-position-horizontal-relative:page;mso-position-vertical-relative:paragraph;z-index:-15710208;mso-wrap-distance-left:0;mso-wrap-distance-right:0" id="docshapegroup67" coordorigin="1365,256" coordsize="9510,4800">
                <v:shape style="position:absolute;left:1364;top:256;width:9510;height:4800" id="docshape68" coordorigin="1365,256" coordsize="9510,4800" path="m10875,334l10873,323,10870,317,10870,317,10866,306,10866,306,10864,301,10857,291,10853,287,10844,278,10840,274,10830,268,10825,265,10823,264,10814,261,10814,261,10808,258,10797,256,10791,256,1449,256,1443,256,1432,258,1426,261,1426,261,1415,265,1410,268,1400,274,1396,278,1387,287,1383,291,1376,301,1374,306,1370,317,1367,323,1365,334,1365,340,1365,4966,1365,4972,1365,4978,1367,4990,1410,5045,1443,5056,1449,5056,10791,5056,10797,5056,10808,5054,10864,5012,10866,5006,10869,4999,10870,4995,10873,4990,10875,4978,10875,4972,10875,340,10875,334xe" filled="true" fillcolor="#f7f7fa" stroked="false">
                  <v:path arrowok="t"/>
                  <v:fill type="solid"/>
                </v:shape>
                <v:shape style="position:absolute;left:1365;top:256;width:9510;height:4800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494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Node access: </w:t>
                        </w:r>
                        <w:hyperlink r:id="rId11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https://chrystallum.app/node/Q1023220</w:t>
                          </w:r>
                        </w:hyperlink>
                      </w:p>
                      <w:p>
                        <w:pPr>
                          <w:spacing w:line="240" w:lineRule="auto" w:before="6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2831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Event access: </w:t>
                        </w:r>
                        <w:hyperlink r:id="rId12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https://chrystallum.app/event/rubicon_crossing_49bce</w:t>
                          </w:r>
                        </w:hyperlink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420" w:right="0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Lesson access (with auth): </w:t>
                        </w:r>
                        <w:hyperlink r:id="rId13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https://chrystallum.app/lesson/roman_republic_lesson3?code=HIST101</w:t>
                          </w:r>
                        </w:hyperlink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20" w:right="3412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Exhibit take-home: </w:t>
                        </w:r>
                        <w:hyperlink r:id="rId14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https://chrystallum.app/exhibit/ancient_rome/take-home</w:t>
                          </w:r>
                        </w:hyperlink>
                      </w:p>
                      <w:p>
                        <w:pPr>
                          <w:spacing w:line="240" w:lineRule="auto" w:before="3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420" w:right="39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Research publication: </w:t>
                        </w:r>
                        <w:hyperlink r:id="rId15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https://chrystallum.app/research/10.5555/chrystallum.2025.caesar</w:t>
                          </w:r>
                        </w:hyperlink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2831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AR experience: </w:t>
                        </w:r>
                        <w:hyperlink r:id="rId16">
                          <w:r>
                            <w:rPr>
                              <w:rFonts w:ascii="Courier New"/>
                              <w:spacing w:val="-4"/>
                              <w:sz w:val="18"/>
                            </w:rPr>
                            <w:t>https://chrystallum.app/ar/senate_house_reconstruction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Security &amp; </w:t>
      </w:r>
      <w:r>
        <w:rPr>
          <w:spacing w:val="-2"/>
        </w:rPr>
        <w:t>privacy: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159067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38850" cy="1590675"/>
                          <a:chExt cx="6038850" cy="15906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2" y="0"/>
                            <a:ext cx="60388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5906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590675"/>
                                </a:lnTo>
                                <a:lnTo>
                                  <a:pt x="6038850" y="1590675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038850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qr_code_access: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630" w:right="729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public_nodes: privacy: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"open"</w:t>
                              </w:r>
                            </w:p>
                            <w:p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"anonymous"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lesson_nodes:</w:t>
                              </w:r>
                            </w:p>
                            <w:p>
                              <w:pPr>
                                <w:spacing w:before="52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privacy: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"authenticated"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125.25pt;mso-position-horizontal-relative:page;mso-position-vertical-relative:paragraph;z-index:-15709696;mso-wrap-distance-left:0;mso-wrap-distance-right:0" id="docshapegroup70" coordorigin="1365,255" coordsize="9510,2505">
                <v:shape style="position:absolute;left:1364;top:254;width:9510;height:2505" id="docshape71" coordorigin="1365,255" coordsize="9510,2505" path="m10875,333l10873,322,10870,316,10870,316,10866,305,10866,305,10864,300,10857,290,10853,286,10844,277,10840,273,10830,266,10825,264,10814,260,10814,260,10808,257,10797,255,1443,255,1432,257,1426,260,1426,260,1415,264,1410,266,1400,273,1396,277,1391,281,1387,286,1383,290,1376,300,1374,305,1370,316,1367,322,1365,333,1365,339,1365,2760,10875,2760,10875,339,10875,333xe" filled="true" fillcolor="#f7f7fa" stroked="false">
                  <v:path arrowok="t"/>
                  <v:fill type="solid"/>
                </v:shape>
                <v:shape style="position:absolute;left:1365;top:254;width:9510;height:2505" type="#_x0000_t202" id="docshape7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qr_code_access: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630" w:right="729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public_nodes: privacy: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"open"</w:t>
                        </w:r>
                      </w:p>
                      <w:p>
                        <w:pPr>
                          <w:spacing w:before="0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"anonymous"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lesson_nodes:</w:t>
                        </w:r>
                      </w:p>
                      <w:p>
                        <w:pPr>
                          <w:spacing w:before="52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privacy: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"authenticated"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2095500"/>
                <wp:effectExtent l="9525" t="0" r="0" b="952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38850" cy="2095500"/>
                          <a:chExt cx="6038850" cy="20955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4"/>
                            <a:ext cx="603885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95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041169"/>
                                </a:lnTo>
                                <a:lnTo>
                                  <a:pt x="0" y="2042096"/>
                                </a:lnTo>
                                <a:lnTo>
                                  <a:pt x="368" y="2045817"/>
                                </a:lnTo>
                                <a:lnTo>
                                  <a:pt x="19392" y="2081403"/>
                                </a:lnTo>
                                <a:lnTo>
                                  <a:pt x="53403" y="2095500"/>
                                </a:lnTo>
                                <a:lnTo>
                                  <a:pt x="5985459" y="2095500"/>
                                </a:lnTo>
                                <a:lnTo>
                                  <a:pt x="6024765" y="2076094"/>
                                </a:lnTo>
                                <a:lnTo>
                                  <a:pt x="6038850" y="2042096"/>
                                </a:lnTo>
                                <a:lnTo>
                                  <a:pt x="6038850" y="2041169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038850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45"/>
                                <w:ind w:left="630" w:right="560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access_control: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"share_code"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tracking: "teacher_only"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630" w:right="6976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research_nodes: privacy: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"citable"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access_control: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"public"</w:t>
                              </w:r>
                            </w:p>
                            <w:p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"citations_only"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personal_nodes:</w:t>
                              </w:r>
                            </w:p>
                            <w:p>
                              <w:pPr>
                                <w:spacing w:line="309" w:lineRule="auto" w:before="52"/>
                                <w:ind w:left="63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privacy: "explicit_share"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access_control: "permission_required"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tracking: "owner_only"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65pt;mso-position-horizontal-relative:char;mso-position-vertical-relative:line" id="docshapegroup73" coordorigin="0,0" coordsize="9510,3300">
                <v:shape style="position:absolute;left:-1;top:0;width:9510;height:3300" id="docshape74" coordorigin="0,0" coordsize="9510,3300" path="m9510,0l0,0,0,3210,0,3214,0,3216,1,3222,31,3278,84,3300,9426,3300,9488,3269,9510,3216,9510,3214,9510,0xe" filled="true" fillcolor="#f7f7fa" stroked="false">
                  <v:path arrowok="t"/>
                  <v:fill type="solid"/>
                </v:shape>
                <v:shape style="position:absolute;left:0;top:0;width:9510;height:3300" type="#_x0000_t202" id="docshape75" filled="false" stroked="false">
                  <v:textbox inset="0,0,0,0">
                    <w:txbxContent>
                      <w:p>
                        <w:pPr>
                          <w:spacing w:line="300" w:lineRule="auto" w:before="45"/>
                          <w:ind w:left="630" w:right="560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access_control: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"share_code"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tracking: "teacher_only"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630" w:right="6976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research_nodes: privacy: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"citable"</w:t>
                        </w:r>
                      </w:p>
                      <w:p>
                        <w:pPr>
                          <w:spacing w:line="191" w:lineRule="exact" w:before="0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access_control: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"public"</w:t>
                        </w:r>
                      </w:p>
                      <w:p>
                        <w:pPr>
                          <w:spacing w:before="51"/>
                          <w:ind w:left="63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"citations_only"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personal_nodes:</w:t>
                        </w:r>
                      </w:p>
                      <w:p>
                        <w:pPr>
                          <w:spacing w:line="309" w:lineRule="auto" w:before="52"/>
                          <w:ind w:left="63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privacy: "explicit_share"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access_control: "permission_required"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tracking: "owner_only"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Museum</w:t>
      </w:r>
      <w:r>
        <w:rPr>
          <w:spacing w:val="16"/>
        </w:rPr>
        <w:t> </w:t>
      </w:r>
      <w:r>
        <w:rPr/>
        <w:t>Kiosk</w:t>
      </w:r>
      <w:r>
        <w:rPr>
          <w:spacing w:val="17"/>
        </w:rPr>
        <w:t> </w:t>
      </w:r>
      <w:r>
        <w:rPr>
          <w:spacing w:val="-2"/>
        </w:rPr>
        <w:t>Deployment</w:t>
      </w:r>
    </w:p>
    <w:p>
      <w:pPr>
        <w:pStyle w:val="Heading2"/>
        <w:spacing w:before="220"/>
      </w:pPr>
      <w:r>
        <w:rPr/>
        <w:t>Kiosk </w:t>
      </w:r>
      <w:r>
        <w:rPr>
          <w:spacing w:val="-2"/>
        </w:rPr>
        <w:t>configuration: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866774</wp:posOffset>
                </wp:positionH>
                <wp:positionV relativeFrom="paragraph">
                  <wp:posOffset>162279</wp:posOffset>
                </wp:positionV>
                <wp:extent cx="6038850" cy="369570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038850" cy="3695700"/>
                          <a:chExt cx="6038850" cy="36957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4"/>
                            <a:ext cx="6038850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957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3638550"/>
                                </a:lnTo>
                                <a:lnTo>
                                  <a:pt x="0" y="3642296"/>
                                </a:lnTo>
                                <a:lnTo>
                                  <a:pt x="0" y="3646132"/>
                                </a:lnTo>
                                <a:lnTo>
                                  <a:pt x="1460" y="3653421"/>
                                </a:lnTo>
                                <a:lnTo>
                                  <a:pt x="28282" y="3688461"/>
                                </a:lnTo>
                                <a:lnTo>
                                  <a:pt x="49580" y="3695700"/>
                                </a:lnTo>
                                <a:lnTo>
                                  <a:pt x="5989282" y="3695700"/>
                                </a:lnTo>
                                <a:lnTo>
                                  <a:pt x="6027471" y="3673602"/>
                                </a:lnTo>
                                <a:lnTo>
                                  <a:pt x="6035941" y="3656939"/>
                                </a:lnTo>
                                <a:lnTo>
                                  <a:pt x="6037402" y="3653421"/>
                                </a:lnTo>
                                <a:lnTo>
                                  <a:pt x="6038850" y="3646132"/>
                                </a:lnTo>
                                <a:lnTo>
                                  <a:pt x="6038850" y="3642296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038850" cy="369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"kiosk"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7398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display: fullscreen: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auto_reset_minutes: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content:</w:t>
                              </w:r>
                            </w:p>
                            <w:p>
                              <w:pPr>
                                <w:spacing w:line="300" w:lineRule="auto" w:before="52"/>
                                <w:ind w:left="42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graph: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"ancient_rome_exhibit_v2"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starting_node: "rome_overview"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7080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interactivity: touch_enabled: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true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audio_enabled: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6877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export: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qr_code_enabled: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6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email_summary_enabled: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7186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restrictions: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no_editing: true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sandbox_mode: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7892pt;width:475.5pt;height:291pt;mso-position-horizontal-relative:page;mso-position-vertical-relative:paragraph;z-index:-15708672;mso-wrap-distance-left:0;mso-wrap-distance-right:0" id="docshapegroup76" coordorigin="1365,256" coordsize="9510,5820">
                <v:shape style="position:absolute;left:1364;top:255;width:9510;height:5820" id="docshape77" coordorigin="1365,256" coordsize="9510,5820" path="m10875,334l10873,322,10870,317,10870,317,10866,306,10866,305,10864,300,10857,290,10853,286,10844,278,10844,278,10840,274,10830,267,10825,265,10814,260,10814,260,10808,258,10797,256,10791,256,10791,256,1449,256,1449,256,1443,256,1432,258,1426,260,1426,260,1415,265,1410,267,1400,274,1396,278,1396,278,1387,286,1383,290,1376,300,1374,306,1370,317,1367,322,1365,334,1365,340,1365,5986,1365,5991,1365,5998,1367,6009,1410,6064,1443,6076,10797,6076,10857,6041,10870,6015,10873,6009,10875,5998,10875,5991,10875,340,10875,334xe" filled="true" fillcolor="#f7f7fa" stroked="false">
                  <v:path arrowok="t"/>
                  <v:fill type="solid"/>
                </v:shape>
                <v:shape style="position:absolute;left:1365;top:255;width:9510;height:5820" type="#_x0000_t202" id="docshape7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mode: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"kiosk"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7398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display: fullscreen: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auto_reset_minutes: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content:</w:t>
                        </w:r>
                      </w:p>
                      <w:p>
                        <w:pPr>
                          <w:spacing w:line="300" w:lineRule="auto" w:before="52"/>
                          <w:ind w:left="42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graph: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"ancient_rome_exhibit_v2"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starting_node: "rome_overview"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7080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interactivity: touch_enabled: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true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audio_enabled: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6877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export: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qr_code_enabled: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16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email_summary_enabled: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7186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restrictions: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no_editing: true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sandbox_mode: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Visitor</w:t>
      </w:r>
      <w:r>
        <w:rPr>
          <w:spacing w:val="-4"/>
        </w:rPr>
        <w:t> </w:t>
      </w:r>
      <w:r>
        <w:rPr>
          <w:spacing w:val="-2"/>
        </w:rPr>
        <w:t>workflow: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220027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38850" cy="2200275"/>
                          <a:chExt cx="6038850" cy="22002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5"/>
                            <a:ext cx="603885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2002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69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200275"/>
                                </a:lnTo>
                                <a:lnTo>
                                  <a:pt x="6038850" y="2200275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038850" cy="220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approaches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55"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touchscreen: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Screen:</w:t>
                              </w:r>
                            </w:p>
                            <w:p>
                              <w:pPr>
                                <w:spacing w:before="48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  <w:tab w:pos="3910" w:val="left" w:leader="none"/>
                                </w:tabs>
                                <w:spacing w:before="48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REPUBLIC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015" w:val="left" w:leader="none"/>
                                </w:tabs>
                                <w:spacing w:before="33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  <w:tab w:pos="3910" w:val="left" w:leader="none"/>
                                </w:tabs>
                                <w:spacing w:before="48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[3D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Interactive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Map]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</w:tabs>
                                <w:spacing w:before="33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(Rotating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Mediterranean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globe)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015" w:val="left" w:leader="none"/>
                                </w:tabs>
                                <w:spacing w:before="33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</w:tabs>
                                <w:spacing w:before="48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Touch: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Carthage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Gaul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</w:tabs>
                                <w:spacing w:before="48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browse: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[Timeline]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[People]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42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173.25pt;mso-position-horizontal-relative:page;mso-position-vertical-relative:paragraph;z-index:-15708160;mso-wrap-distance-left:0;mso-wrap-distance-right:0" id="docshapegroup79" coordorigin="1365,255" coordsize="9510,3465">
                <v:shape style="position:absolute;left:1364;top:254;width:9510;height:3465" id="docshape80" coordorigin="1365,255" coordsize="9510,3465" path="m10875,333l10873,322,10870,316,10866,305,10866,305,10864,300,10857,290,10853,286,10844,277,10844,277,10840,273,10830,266,10825,264,10825,264,10814,260,10814,260,10808,257,10797,255,10791,255,1449,255,1443,255,1432,257,1426,260,1426,260,1415,264,1415,264,1410,266,1400,273,1396,277,1396,277,1387,286,1383,290,1376,300,1374,305,1370,316,1367,322,1365,333,1365,339,1365,3720,10875,3720,10875,339,10875,333xe" filled="true" fillcolor="#f7f7fa" stroked="false">
                  <v:path arrowok="t"/>
                  <v:fill type="solid"/>
                </v:shape>
                <v:shape style="position:absolute;left:1365;top:254;width:9510;height:3465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approaches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55"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touchscreen: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Home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Screen:</w:t>
                        </w:r>
                      </w:p>
                      <w:p>
                        <w:pPr>
                          <w:spacing w:before="48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┌─────────────────────────────────┐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760" w:val="left" w:leader="none"/>
                            <w:tab w:pos="3910" w:val="left" w:leader="none"/>
                          </w:tabs>
                          <w:spacing w:before="48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REPUBLIC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4015" w:val="left" w:leader="none"/>
                          </w:tabs>
                          <w:spacing w:before="33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760" w:val="left" w:leader="none"/>
                            <w:tab w:pos="3910" w:val="left" w:leader="none"/>
                          </w:tabs>
                          <w:spacing w:before="48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[3D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Interactive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Map]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760" w:val="left" w:leader="none"/>
                          </w:tabs>
                          <w:spacing w:before="33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(Rotating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Mediterranean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globe)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4015" w:val="left" w:leader="none"/>
                          </w:tabs>
                          <w:spacing w:before="33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760" w:val="left" w:leader="none"/>
                          </w:tabs>
                          <w:spacing w:before="48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Touch: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Carthage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Gaul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760" w:val="left" w:leader="none"/>
                          </w:tabs>
                          <w:spacing w:before="48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Or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browse: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[Timeline]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[People]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42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└─────────────────────────────────┘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2905125"/>
                <wp:effectExtent l="9525" t="0" r="0" b="952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038850" cy="2905125"/>
                          <a:chExt cx="6038850" cy="29051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2" y="6"/>
                            <a:ext cx="603885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051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7975"/>
                                </a:lnTo>
                                <a:lnTo>
                                  <a:pt x="0" y="2851721"/>
                                </a:lnTo>
                                <a:lnTo>
                                  <a:pt x="0" y="2857042"/>
                                </a:lnTo>
                                <a:lnTo>
                                  <a:pt x="1460" y="2864332"/>
                                </a:lnTo>
                                <a:lnTo>
                                  <a:pt x="28282" y="2899359"/>
                                </a:lnTo>
                                <a:lnTo>
                                  <a:pt x="42291" y="2905125"/>
                                </a:lnTo>
                                <a:lnTo>
                                  <a:pt x="5996571" y="2905125"/>
                                </a:lnTo>
                                <a:lnTo>
                                  <a:pt x="6031598" y="2878328"/>
                                </a:lnTo>
                                <a:lnTo>
                                  <a:pt x="6038850" y="2857042"/>
                                </a:lnTo>
                                <a:lnTo>
                                  <a:pt x="6038850" y="285172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038850" cy="290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"Rome"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Cesium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zooms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Rome</w:t>
                              </w:r>
                            </w:p>
                            <w:p>
                              <w:pPr>
                                <w:spacing w:before="66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Shows: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Seven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Hills,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Tiber,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Forum,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Senate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Audio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narration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begins</w:t>
                              </w:r>
                            </w:p>
                            <w:p>
                              <w:pPr>
                                <w:spacing w:before="52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"Senate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House"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interior</w:t>
                              </w:r>
                            </w:p>
                            <w:p>
                              <w:pPr>
                                <w:spacing w:before="47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Links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artifact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gallery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"See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artifact: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Senator's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Toga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(Gallery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3)"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2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"Email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me"</w:t>
                              </w:r>
                            </w:p>
                            <w:p>
                              <w:pPr>
                                <w:spacing w:before="32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QR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generated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scans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continue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228.75pt;mso-position-horizontal-relative:char;mso-position-vertical-relative:line" id="docshapegroup82" coordorigin="0,0" coordsize="9510,4575">
                <v:shape style="position:absolute;left:-1;top:0;width:9510;height:4575" id="docshape83" coordorigin="0,0" coordsize="9510,4575" path="m9510,0l0,0,0,4485,0,4491,0,4499,2,4511,45,4566,67,4575,9443,4575,9499,4533,9510,4499,9510,4491,9510,0xe" filled="true" fillcolor="#f7f7fa" stroked="false">
                  <v:path arrowok="t"/>
                  <v:fill type="solid"/>
                </v:shape>
                <v:shape style="position:absolute;left:0;top:0;width:9510;height:4575" type="#_x0000_t202" id="docshape84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"Rome"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Cesium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view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zooms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Rome</w:t>
                        </w:r>
                      </w:p>
                      <w:p>
                        <w:pPr>
                          <w:spacing w:before="66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Shows: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Seven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Hills,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Tiber,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Forum,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Senate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Audio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narration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begins</w:t>
                        </w:r>
                      </w:p>
                      <w:p>
                        <w:pPr>
                          <w:spacing w:before="52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"Senate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House"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Shows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interior</w:t>
                        </w:r>
                      </w:p>
                      <w:p>
                        <w:pPr>
                          <w:spacing w:before="47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Links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artifact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gallery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"See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artifact: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Senator's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Toga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(Gallery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B,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Case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3)"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2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"Email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me"</w:t>
                        </w:r>
                      </w:p>
                      <w:p>
                        <w:pPr>
                          <w:spacing w:before="32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QR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generated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scans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continue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Educational</w:t>
      </w:r>
      <w:r>
        <w:rPr>
          <w:spacing w:val="22"/>
        </w:rPr>
        <w:t> </w:t>
      </w:r>
      <w:r>
        <w:rPr/>
        <w:t>Sharing</w:t>
      </w:r>
      <w:r>
        <w:rPr>
          <w:spacing w:val="23"/>
        </w:rPr>
        <w:t> </w:t>
      </w:r>
      <w:r>
        <w:rPr>
          <w:spacing w:val="-2"/>
        </w:rPr>
        <w:t>Workflows</w:t>
      </w:r>
    </w:p>
    <w:p>
      <w:pPr>
        <w:pStyle w:val="Heading2"/>
        <w:spacing w:before="235"/>
      </w:pPr>
      <w:r>
        <w:rPr>
          <w:spacing w:val="-2"/>
        </w:rPr>
        <w:t>Teacher's</w:t>
      </w:r>
      <w:r>
        <w:rPr>
          <w:spacing w:val="2"/>
        </w:rPr>
        <w:t> </w:t>
      </w:r>
      <w:r>
        <w:rPr>
          <w:spacing w:val="-2"/>
        </w:rPr>
        <w:t>preparation: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866774</wp:posOffset>
                </wp:positionH>
                <wp:positionV relativeFrom="paragraph">
                  <wp:posOffset>162276</wp:posOffset>
                </wp:positionV>
                <wp:extent cx="6038850" cy="15716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38850" cy="1571625"/>
                          <a:chExt cx="6038850" cy="15716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6"/>
                            <a:ext cx="60388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5716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514475"/>
                                </a:lnTo>
                                <a:lnTo>
                                  <a:pt x="0" y="1518221"/>
                                </a:lnTo>
                                <a:lnTo>
                                  <a:pt x="0" y="1522056"/>
                                </a:lnTo>
                                <a:lnTo>
                                  <a:pt x="1460" y="1529346"/>
                                </a:lnTo>
                                <a:lnTo>
                                  <a:pt x="28282" y="1564373"/>
                                </a:lnTo>
                                <a:lnTo>
                                  <a:pt x="49580" y="1571625"/>
                                </a:lnTo>
                                <a:lnTo>
                                  <a:pt x="5989282" y="1571625"/>
                                </a:lnTo>
                                <a:lnTo>
                                  <a:pt x="6027471" y="1549527"/>
                                </a:lnTo>
                                <a:lnTo>
                                  <a:pt x="6033071" y="1539786"/>
                                </a:lnTo>
                                <a:lnTo>
                                  <a:pt x="6035941" y="1532864"/>
                                </a:lnTo>
                                <a:lnTo>
                                  <a:pt x="6037402" y="1529346"/>
                                </a:lnTo>
                                <a:lnTo>
                                  <a:pt x="6038850" y="1522056"/>
                                </a:lnTo>
                                <a:lnTo>
                                  <a:pt x="6038850" y="1518221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03885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0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imports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(50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bookmarks,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PDFs)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organizes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curates: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essential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nodes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adds: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Teaching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annotations,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complexity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levels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66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shares: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lesson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share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code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23" w:val="left" w:leader="none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read-only,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annotate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Interactive,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self-directed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7702pt;width:475.5pt;height:123.75pt;mso-position-horizontal-relative:page;mso-position-vertical-relative:paragraph;z-index:-15707136;mso-wrap-distance-left:0;mso-wrap-distance-right:0" id="docshapegroup85" coordorigin="1365,256" coordsize="9510,2475">
                <v:shape style="position:absolute;left:1364;top:255;width:9510;height:2475" id="docshape86" coordorigin="1365,256" coordsize="9510,2475" path="m10875,334l10873,322,10870,317,10866,306,10864,300,10857,290,10853,286,10844,278,10840,273,10830,267,10825,265,10814,260,10808,258,10797,256,10791,256,1449,256,1443,256,1432,258,1426,260,1415,265,1410,267,1400,273,1396,278,1387,286,1383,290,1376,300,1374,306,1370,317,1367,322,1365,334,1365,340,1365,2641,1365,2646,1365,2653,1367,2664,1410,2719,1443,2731,10797,2731,10857,2696,10866,2680,10870,2670,10873,2664,10875,2653,10875,2646,10875,340,10875,334xe" filled="true" fillcolor="#f7f7fa" stroked="false">
                  <v:path arrowok="t"/>
                  <v:fill type="solid"/>
                </v:shape>
                <v:shape style="position:absolute;left:1365;top:255;width:9510;height:2475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0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imports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research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(50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bookmarks,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PDFs)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organizes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automatically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curates: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15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essential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nodes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adds: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Teaching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annotations,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complexity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levels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66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shares: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lesson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link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share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code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23" w:val="left" w:leader="none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Access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read-only,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annotate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Interactive,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self-directed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learning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Student </w:t>
      </w:r>
      <w:r>
        <w:rPr>
          <w:spacing w:val="-2"/>
        </w:rPr>
        <w:t>interaction: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337185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38850" cy="3371850"/>
                          <a:chExt cx="6038850" cy="33718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7"/>
                            <a:ext cx="6038850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718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95" y="31661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3314700"/>
                                </a:lnTo>
                                <a:lnTo>
                                  <a:pt x="0" y="3318446"/>
                                </a:lnTo>
                                <a:lnTo>
                                  <a:pt x="0" y="3322282"/>
                                </a:lnTo>
                                <a:lnTo>
                                  <a:pt x="1460" y="3329571"/>
                                </a:lnTo>
                                <a:lnTo>
                                  <a:pt x="28282" y="3364598"/>
                                </a:lnTo>
                                <a:lnTo>
                                  <a:pt x="49580" y="3371850"/>
                                </a:lnTo>
                                <a:lnTo>
                                  <a:pt x="5989282" y="3371850"/>
                                </a:lnTo>
                                <a:lnTo>
                                  <a:pt x="5996571" y="3370402"/>
                                </a:lnTo>
                                <a:lnTo>
                                  <a:pt x="6000115" y="3368929"/>
                                </a:lnTo>
                                <a:lnTo>
                                  <a:pt x="6010580" y="3364598"/>
                                </a:lnTo>
                                <a:lnTo>
                                  <a:pt x="6016752" y="3360470"/>
                                </a:lnTo>
                                <a:lnTo>
                                  <a:pt x="6027471" y="3349752"/>
                                </a:lnTo>
                                <a:lnTo>
                                  <a:pt x="6031598" y="3343567"/>
                                </a:lnTo>
                                <a:lnTo>
                                  <a:pt x="6033046" y="3340062"/>
                                </a:lnTo>
                                <a:lnTo>
                                  <a:pt x="6034087" y="3337560"/>
                                </a:lnTo>
                                <a:lnTo>
                                  <a:pt x="6035941" y="3333077"/>
                                </a:lnTo>
                                <a:lnTo>
                                  <a:pt x="6037402" y="3329571"/>
                                </a:lnTo>
                                <a:lnTo>
                                  <a:pt x="6038850" y="3322282"/>
                                </a:lnTo>
                                <a:lnTo>
                                  <a:pt x="6038850" y="3318446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038850" cy="337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receives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Opens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Chrystallum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lesson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device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Sees: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Knowledge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graph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teaching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overlay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independently: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39" w:val="left" w:leader="none"/>
                                </w:tabs>
                                <w:spacing w:before="33"/>
                                <w:ind w:left="839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"Caesar"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his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campaigns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map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39" w:val="left" w:leader="none"/>
                                </w:tabs>
                                <w:spacing w:before="33"/>
                                <w:ind w:left="839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"Senate"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debate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power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39" w:val="left" w:leader="none"/>
                                </w:tabs>
                                <w:spacing w:before="33"/>
                                <w:ind w:left="839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"Battle"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reconstruction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notes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(stored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locally)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2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Ask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(teacher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sees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responds)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0" w:right="6877" w:firstLine="0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sees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analytics: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09" w:val="left" w:leader="none"/>
                                </w:tabs>
                                <w:spacing w:before="51"/>
                                <w:ind w:left="209" w:right="6877" w:hanging="209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Who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explored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what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spent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topic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39" w:val="left" w:leader="none"/>
                                </w:tabs>
                                <w:spacing w:before="66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asked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265.5pt;mso-position-horizontal-relative:page;mso-position-vertical-relative:paragraph;z-index:-15706624;mso-wrap-distance-left:0;mso-wrap-distance-right:0" id="docshapegroup88" coordorigin="1365,255" coordsize="9510,5310">
                <v:shape style="position:absolute;left:1364;top:255;width:9510;height:5310" id="docshape89" coordorigin="1365,255" coordsize="9510,5310" path="m10875,333l10873,322,10870,316,10866,305,10866,305,10864,300,10857,290,10853,286,10844,277,10840,273,10830,266,10825,264,10814,260,10808,257,10797,255,10791,255,1449,255,1443,255,1432,257,1426,260,1415,264,1410,266,1400,273,1396,277,1387,286,1383,290,1376,300,1374,305,1370,316,1367,322,1365,333,1365,339,1365,5475,1365,5481,1365,5487,1367,5498,1410,5554,1443,5565,10797,5565,10808,5563,10814,5560,10830,5554,10840,5547,10857,5530,10864,5520,10866,5515,10867,5511,10870,5504,10873,5498,10875,5487,10875,5481,10875,339,10875,333xe" filled="true" fillcolor="#f7f7fa" stroked="false">
                  <v:path arrowok="t"/>
                  <v:fill type="solid"/>
                </v:shape>
                <v:shape style="position:absolute;left:1365;top:254;width:9510;height:5310" type="#_x0000_t202" id="docshape90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receives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link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Opens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Chrystallum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lesson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device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66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Sees: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Knowledge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graph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teaching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overlay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independently: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39" w:val="left" w:leader="none"/>
                          </w:tabs>
                          <w:spacing w:before="33"/>
                          <w:ind w:left="839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"Caesar"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his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campaigns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map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39" w:val="left" w:leader="none"/>
                          </w:tabs>
                          <w:spacing w:before="33"/>
                          <w:ind w:left="839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"Senate"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debate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its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power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39" w:val="left" w:leader="none"/>
                          </w:tabs>
                          <w:spacing w:before="33"/>
                          <w:ind w:left="839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"Battle"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reconstruction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66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personal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notes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(stored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locally)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2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Ask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questions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(teacher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sees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responds)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0" w:right="6877" w:firstLine="0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sees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analytics: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09" w:val="left" w:leader="none"/>
                          </w:tabs>
                          <w:spacing w:before="51"/>
                          <w:ind w:left="209" w:right="6877" w:hanging="209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Who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explored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what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spent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topic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39" w:val="left" w:leader="none"/>
                          </w:tabs>
                          <w:spacing w:before="66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asked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pStyle w:val="Heading1"/>
        <w:numPr>
          <w:ilvl w:val="1"/>
          <w:numId w:val="14"/>
        </w:numPr>
        <w:tabs>
          <w:tab w:pos="799" w:val="left" w:leader="none"/>
        </w:tabs>
        <w:spacing w:line="240" w:lineRule="auto" w:before="74" w:after="0"/>
        <w:ind w:left="799" w:right="0" w:hanging="515"/>
        <w:jc w:val="left"/>
      </w:pPr>
      <w:r>
        <w:rPr/>
        <w:t>Augmented</w:t>
      </w:r>
      <w:r>
        <w:rPr>
          <w:spacing w:val="21"/>
        </w:rPr>
        <w:t> </w:t>
      </w:r>
      <w:r>
        <w:rPr/>
        <w:t>Reality</w:t>
      </w:r>
      <w:r>
        <w:rPr>
          <w:spacing w:val="21"/>
        </w:rPr>
        <w:t> </w:t>
      </w:r>
      <w:r>
        <w:rPr>
          <w:spacing w:val="-2"/>
        </w:rPr>
        <w:t>Experiences</w:t>
      </w:r>
    </w:p>
    <w:p>
      <w:pPr>
        <w:pStyle w:val="Heading2"/>
        <w:spacing w:before="234"/>
      </w:pPr>
      <w:r>
        <w:rPr/>
        <w:t>Mobile</w:t>
      </w:r>
      <w:r>
        <w:rPr>
          <w:spacing w:val="-8"/>
        </w:rPr>
        <w:t> </w:t>
      </w:r>
      <w:r>
        <w:rPr/>
        <w:t>AR </w:t>
      </w:r>
      <w:r>
        <w:rPr>
          <w:spacing w:val="-2"/>
        </w:rPr>
        <w:t>walkthrough: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866774</wp:posOffset>
                </wp:positionH>
                <wp:positionV relativeFrom="paragraph">
                  <wp:posOffset>162580</wp:posOffset>
                </wp:positionV>
                <wp:extent cx="6038850" cy="38576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38850" cy="3857625"/>
                          <a:chExt cx="6038850" cy="38576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5"/>
                            <a:ext cx="6038850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576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82" y="31635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623" y="586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3800475"/>
                                </a:lnTo>
                                <a:lnTo>
                                  <a:pt x="0" y="3804221"/>
                                </a:lnTo>
                                <a:lnTo>
                                  <a:pt x="0" y="3808057"/>
                                </a:lnTo>
                                <a:lnTo>
                                  <a:pt x="1460" y="3815346"/>
                                </a:lnTo>
                                <a:lnTo>
                                  <a:pt x="28282" y="3850373"/>
                                </a:lnTo>
                                <a:lnTo>
                                  <a:pt x="49580" y="3857625"/>
                                </a:lnTo>
                                <a:lnTo>
                                  <a:pt x="5989282" y="3857625"/>
                                </a:lnTo>
                                <a:lnTo>
                                  <a:pt x="6027471" y="3835527"/>
                                </a:lnTo>
                                <a:lnTo>
                                  <a:pt x="6035941" y="3818852"/>
                                </a:lnTo>
                                <a:lnTo>
                                  <a:pt x="6037402" y="3815346"/>
                                </a:lnTo>
                                <a:lnTo>
                                  <a:pt x="6038850" y="3808057"/>
                                </a:lnTo>
                                <a:lnTo>
                                  <a:pt x="6038850" y="3804221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38850" cy="385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museum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enters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mode: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5608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Exhibit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(Physical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artifact: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Toga) AR overlay: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senator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wearing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toga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Historical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context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popup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before="22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Segoe UI Symbol" w:hAnsi="Segoe UI Symbol"/>
                                  <w:sz w:val="18"/>
                                </w:rPr>
                                <w:t>▶</w:t>
                              </w:r>
                              <w:r>
                                <w:rPr>
                                  <w:rFonts w:ascii="Segoe UI Symbol" w:hAnsi="Segoe UI Symbol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debate]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5777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Exhibit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(Physical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wall) AR overlay: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Timeline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slider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appears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Swipe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territory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expand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(509-27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BCE)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battles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highlighted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markers</w:t>
                              </w:r>
                            </w:p>
                            <w:p>
                              <w:pPr>
                                <w:spacing w:before="47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Audio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narration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420" w:right="5608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Exhibit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(Physical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bust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Caesar) AR overlay: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Caesar's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face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comes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alive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(animated)</w:t>
                              </w:r>
                            </w:p>
                            <w:p>
                              <w:pPr>
                                <w:spacing w:before="33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crossed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Rubicon..."</w:t>
                              </w:r>
                            </w:p>
                            <w:p>
                              <w:pPr>
                                <w:spacing w:before="32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shown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mini-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before="48"/>
                                <w:ind w:left="63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Links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Rubicon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801647pt;width:475.5pt;height:303.75pt;mso-position-horizontal-relative:page;mso-position-vertical-relative:paragraph;z-index:-15706112;mso-wrap-distance-left:0;mso-wrap-distance-right:0" id="docshapegroup91" coordorigin="1365,256" coordsize="9510,6075">
                <v:shape style="position:absolute;left:1364;top:256;width:9510;height:6075" id="docshape92" coordorigin="1365,256" coordsize="9510,6075" path="m10875,334l10873,323,10870,317,10866,306,10866,306,10864,301,10857,291,10853,287,10844,278,10840,274,10830,267,10825,265,10814,261,10808,258,10797,256,10791,256,1449,256,1443,256,1432,258,1426,261,1415,265,1415,265,1410,267,1400,274,1396,278,1387,287,1383,291,1376,301,1374,306,1370,317,1367,323,1365,334,1365,340,1365,6241,1365,6247,1365,6253,1367,6264,1410,6320,1443,6331,10797,6331,10857,6296,10870,6270,10873,6264,10875,6253,10875,6247,10875,340,10875,334xe" filled="true" fillcolor="#f7f7fa" stroked="false">
                  <v:path arrowok="t"/>
                  <v:fill type="solid"/>
                </v:shape>
                <v:shape style="position:absolute;left:1365;top:256;width:9510;height:6075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museum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enters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mode: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5608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Exhibit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(Physical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artifact: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Toga) AR overlay:</w:t>
                        </w:r>
                      </w:p>
                      <w:p>
                        <w:pPr>
                          <w:spacing w:line="204" w:lineRule="exact"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senator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wearing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toga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Historical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context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popup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Link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node</w:t>
                        </w:r>
                      </w:p>
                      <w:p>
                        <w:pPr>
                          <w:spacing w:before="22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</w:t>
                        </w:r>
                        <w:r>
                          <w:rPr>
                            <w:rFonts w:ascii="Segoe UI Symbol" w:hAnsi="Segoe UI Symbol"/>
                            <w:sz w:val="18"/>
                          </w:rPr>
                          <w:t>▶</w:t>
                        </w:r>
                        <w:r>
                          <w:rPr>
                            <w:rFonts w:ascii="Segoe UI Symbol" w:hAnsi="Segoe UI Symbol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debate]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5777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Exhibit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(Physical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wall) AR overlay:</w:t>
                        </w:r>
                      </w:p>
                      <w:p>
                        <w:pPr>
                          <w:spacing w:line="204" w:lineRule="exact"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Timeline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slider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appears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Swipe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territory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expand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(509-27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BCE)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battles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highlighted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markers</w:t>
                        </w:r>
                      </w:p>
                      <w:p>
                        <w:pPr>
                          <w:spacing w:before="47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Audio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narration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420" w:right="5608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Exhibit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(Physical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bust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Caesar) AR overlay:</w:t>
                        </w:r>
                      </w:p>
                      <w:p>
                        <w:pPr>
                          <w:spacing w:line="204" w:lineRule="exact" w:before="0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Caesar's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face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comes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alive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(animated)</w:t>
                        </w:r>
                      </w:p>
                      <w:p>
                        <w:pPr>
                          <w:spacing w:before="33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"I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crossed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Rubicon..."</w:t>
                        </w:r>
                      </w:p>
                      <w:p>
                        <w:pPr>
                          <w:spacing w:before="32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Route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shown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mini-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map</w:t>
                        </w:r>
                      </w:p>
                      <w:p>
                        <w:pPr>
                          <w:spacing w:before="48"/>
                          <w:ind w:left="63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Links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Rubicon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event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50"/>
        <w:rPr>
          <w:b/>
          <w:sz w:val="23"/>
        </w:rPr>
      </w:pPr>
    </w:p>
    <w:p>
      <w:pPr>
        <w:pStyle w:val="Heading1"/>
        <w:numPr>
          <w:ilvl w:val="0"/>
          <w:numId w:val="1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Educational</w:t>
      </w:r>
      <w:r>
        <w:rPr>
          <w:spacing w:val="19"/>
        </w:rPr>
        <w:t> </w:t>
      </w:r>
      <w:r>
        <w:rPr/>
        <w:t>&amp;</w:t>
      </w:r>
      <w:r>
        <w:rPr>
          <w:spacing w:val="19"/>
        </w:rPr>
        <w:t> </w:t>
      </w:r>
      <w:r>
        <w:rPr/>
        <w:t>Institutional</w:t>
      </w:r>
      <w:r>
        <w:rPr>
          <w:spacing w:val="20"/>
        </w:rPr>
        <w:t> </w:t>
      </w:r>
      <w:r>
        <w:rPr>
          <w:spacing w:val="-2"/>
        </w:rPr>
        <w:t>Deployment</w:t>
      </w:r>
    </w:p>
    <w:p>
      <w:pPr>
        <w:pStyle w:val="BodyText"/>
        <w:spacing w:before="191"/>
        <w:rPr>
          <w:b/>
          <w:sz w:val="23"/>
        </w:rPr>
      </w:pPr>
    </w:p>
    <w:p>
      <w:pPr>
        <w:pStyle w:val="ListParagraph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  <w:rPr>
          <w:b/>
          <w:sz w:val="23"/>
        </w:rPr>
      </w:pPr>
      <w:r>
        <w:rPr>
          <w:b/>
          <w:sz w:val="23"/>
        </w:rPr>
        <w:t>Teacher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Workflows: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Creating</w:t>
      </w:r>
      <w:r>
        <w:rPr>
          <w:b/>
          <w:spacing w:val="16"/>
          <w:sz w:val="23"/>
        </w:rPr>
        <w:t> </w:t>
      </w:r>
      <w:r>
        <w:rPr>
          <w:b/>
          <w:sz w:val="23"/>
        </w:rPr>
        <w:t>Interactive</w:t>
      </w:r>
      <w:r>
        <w:rPr>
          <w:b/>
          <w:spacing w:val="17"/>
          <w:sz w:val="23"/>
        </w:rPr>
        <w:t> </w:t>
      </w:r>
      <w:r>
        <w:rPr>
          <w:b/>
          <w:spacing w:val="-2"/>
          <w:sz w:val="23"/>
        </w:rPr>
        <w:t>Lessons</w:t>
      </w:r>
    </w:p>
    <w:p>
      <w:pPr>
        <w:pStyle w:val="Heading2"/>
        <w:spacing w:line="520" w:lineRule="auto" w:before="234"/>
        <w:ind w:right="44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866774</wp:posOffset>
                </wp:positionH>
                <wp:positionV relativeFrom="paragraph">
                  <wp:posOffset>797949</wp:posOffset>
                </wp:positionV>
                <wp:extent cx="6038850" cy="298132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38850" cy="2981325"/>
                          <a:chExt cx="6038850" cy="29813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12" y="6"/>
                            <a:ext cx="60388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813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5941" y="38722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95" y="31661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2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981325"/>
                                </a:lnTo>
                                <a:lnTo>
                                  <a:pt x="6038850" y="2981325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038850" cy="298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bookmarks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Republic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PDFs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(primary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sources,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articles)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organizes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Chrystallum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structure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Political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cluster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2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Military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campaigns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cluster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figures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(Caesar,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Cicero,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Pompey)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Geographic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locations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(Rome,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Gaul,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Carthage)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33"/>
                                <w:ind w:left="629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Timeline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(509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27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BCE)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curates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Selects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essential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(out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auto-created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150)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teaching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guided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pathway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material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complexity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levels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(beginner/intermediate/advanced)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62.830635pt;width:475.5pt;height:234.75pt;mso-position-horizontal-relative:page;mso-position-vertical-relative:paragraph;z-index:15751680" id="docshapegroup94" coordorigin="1365,1257" coordsize="9510,4695">
                <v:shape style="position:absolute;left:1364;top:1256;width:9510;height:4695" id="docshape95" coordorigin="1365,1257" coordsize="9510,4695" path="m10875,1335l10873,1323,10870,1318,10870,1318,10866,1307,10866,1306,10864,1301,10857,1291,10853,1287,10844,1279,10840,1275,10830,1268,10825,1266,10814,1261,10808,1259,10797,1257,10791,1257,1449,1257,1443,1257,1432,1259,1426,1261,1415,1266,1410,1268,1400,1275,1396,1279,1387,1287,1383,1291,1376,1301,1374,1307,1370,1318,1367,1323,1365,1335,1365,1341,1365,5952,10875,5952,10875,1341,10875,1335xe" filled="true" fillcolor="#f7f7fa" stroked="false">
                  <v:path arrowok="t"/>
                  <v:fill type="solid"/>
                </v:shape>
                <v:shape style="position:absolute;left:1365;top:1256;width:9510;height:4695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Upload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50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bookmarks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Republic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Upload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PDFs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(primary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sources,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articles)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organizes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automatically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Chrystallum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structure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Political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cluster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2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Military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campaigns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cluster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figures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(Caesar,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Cicero,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Pompey)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Geographic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locations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(Rome,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Gaul,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Carthage)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33"/>
                          <w:ind w:left="629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Timeline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(509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27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BCE)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curates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Selects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15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essential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nodes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(out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auto-created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150)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Adds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teaching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annotations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guided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pathway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through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material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Marks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complexity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levels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(beginner/intermediate/advanced)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Scenario: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Roman</w:t>
      </w:r>
      <w:r>
        <w:rPr>
          <w:spacing w:val="-7"/>
        </w:rPr>
        <w:t> </w:t>
      </w:r>
      <w:r>
        <w:rPr/>
        <w:t>Republic Week before class:</w:t>
      </w:r>
    </w:p>
    <w:p>
      <w:pPr>
        <w:pStyle w:val="Heading2"/>
        <w:spacing w:after="0" w:line="520" w:lineRule="auto"/>
        <w:sectPr>
          <w:pgSz w:w="12240" w:h="15840"/>
          <w:pgMar w:top="58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2257425"/>
                <wp:effectExtent l="9525" t="0" r="0" b="952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38850" cy="2257425"/>
                          <a:chExt cx="6038850" cy="22574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12" y="5"/>
                            <a:ext cx="603885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2574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04021"/>
                                </a:lnTo>
                                <a:lnTo>
                                  <a:pt x="0" y="2207552"/>
                                </a:lnTo>
                                <a:lnTo>
                                  <a:pt x="1460" y="2214842"/>
                                </a:lnTo>
                                <a:lnTo>
                                  <a:pt x="2590" y="2217585"/>
                                </a:lnTo>
                                <a:lnTo>
                                  <a:pt x="2921" y="2218664"/>
                                </a:lnTo>
                                <a:lnTo>
                                  <a:pt x="5791" y="2225586"/>
                                </a:lnTo>
                                <a:lnTo>
                                  <a:pt x="6273" y="2226500"/>
                                </a:lnTo>
                                <a:lnTo>
                                  <a:pt x="7251" y="2228850"/>
                                </a:lnTo>
                                <a:lnTo>
                                  <a:pt x="11391" y="2235035"/>
                                </a:lnTo>
                                <a:lnTo>
                                  <a:pt x="12814" y="2236470"/>
                                </a:lnTo>
                                <a:lnTo>
                                  <a:pt x="14097" y="2238019"/>
                                </a:lnTo>
                                <a:lnTo>
                                  <a:pt x="19392" y="2243328"/>
                                </a:lnTo>
                                <a:lnTo>
                                  <a:pt x="20967" y="2244623"/>
                                </a:lnTo>
                                <a:lnTo>
                                  <a:pt x="22098" y="2245741"/>
                                </a:lnTo>
                                <a:lnTo>
                                  <a:pt x="28282" y="2249881"/>
                                </a:lnTo>
                                <a:lnTo>
                                  <a:pt x="29425" y="2250363"/>
                                </a:lnTo>
                                <a:lnTo>
                                  <a:pt x="31813" y="2251633"/>
                                </a:lnTo>
                                <a:lnTo>
                                  <a:pt x="38747" y="2254491"/>
                                </a:lnTo>
                                <a:lnTo>
                                  <a:pt x="41275" y="2255266"/>
                                </a:lnTo>
                                <a:lnTo>
                                  <a:pt x="42291" y="2255672"/>
                                </a:lnTo>
                                <a:lnTo>
                                  <a:pt x="49580" y="2257133"/>
                                </a:lnTo>
                                <a:lnTo>
                                  <a:pt x="50571" y="2257133"/>
                                </a:lnTo>
                                <a:lnTo>
                                  <a:pt x="53403" y="2257412"/>
                                </a:lnTo>
                                <a:lnTo>
                                  <a:pt x="5985459" y="2257412"/>
                                </a:lnTo>
                                <a:lnTo>
                                  <a:pt x="5988278" y="2257133"/>
                                </a:lnTo>
                                <a:lnTo>
                                  <a:pt x="5989282" y="2257133"/>
                                </a:lnTo>
                                <a:lnTo>
                                  <a:pt x="5996571" y="2255672"/>
                                </a:lnTo>
                                <a:lnTo>
                                  <a:pt x="5997575" y="2255266"/>
                                </a:lnTo>
                                <a:lnTo>
                                  <a:pt x="6000115" y="2254491"/>
                                </a:lnTo>
                                <a:lnTo>
                                  <a:pt x="6007036" y="2251633"/>
                                </a:lnTo>
                                <a:lnTo>
                                  <a:pt x="6009398" y="2250376"/>
                                </a:lnTo>
                                <a:lnTo>
                                  <a:pt x="6010580" y="2249881"/>
                                </a:lnTo>
                                <a:lnTo>
                                  <a:pt x="6016752" y="2245741"/>
                                </a:lnTo>
                                <a:lnTo>
                                  <a:pt x="6017844" y="2244648"/>
                                </a:lnTo>
                                <a:lnTo>
                                  <a:pt x="6019457" y="2243328"/>
                                </a:lnTo>
                                <a:lnTo>
                                  <a:pt x="6024765" y="2238019"/>
                                </a:lnTo>
                                <a:lnTo>
                                  <a:pt x="6026035" y="2236457"/>
                                </a:lnTo>
                                <a:lnTo>
                                  <a:pt x="6027471" y="2235035"/>
                                </a:lnTo>
                                <a:lnTo>
                                  <a:pt x="6031598" y="2228850"/>
                                </a:lnTo>
                                <a:lnTo>
                                  <a:pt x="6032512" y="2226640"/>
                                </a:lnTo>
                                <a:lnTo>
                                  <a:pt x="6033071" y="2225598"/>
                                </a:lnTo>
                                <a:lnTo>
                                  <a:pt x="6035941" y="2218664"/>
                                </a:lnTo>
                                <a:lnTo>
                                  <a:pt x="6036272" y="2217572"/>
                                </a:lnTo>
                                <a:lnTo>
                                  <a:pt x="6037402" y="2214842"/>
                                </a:lnTo>
                                <a:lnTo>
                                  <a:pt x="6038850" y="2207552"/>
                                </a:lnTo>
                                <a:lnTo>
                                  <a:pt x="6038850" y="220402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038850" cy="22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45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Adds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discussion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shares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"Roman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Republic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Permissions: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"read_only"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Includes: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Bookmarks,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map,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timeline,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debates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Auto-expires: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semester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setup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gets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analytics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progress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respond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adjust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lesson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based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77.75pt;mso-position-horizontal-relative:char;mso-position-vertical-relative:line" id="docshapegroup97" coordorigin="0,0" coordsize="9510,3555">
                <v:shape style="position:absolute;left:-1;top:0;width:9510;height:3555" id="docshape98" coordorigin="0,0" coordsize="9510,3555" path="m9510,0l0,0,0,3465,0,3471,0,3476,2,3488,4,3492,5,3494,9,3505,10,3506,11,3510,18,3520,20,3522,22,3524,31,3533,33,3535,35,3537,45,3543,46,3544,50,3546,61,3550,65,3552,67,3552,78,3555,80,3555,84,3555,9426,3555,9430,3555,9432,3555,9443,3552,9445,3552,9449,3550,9460,3546,9464,3544,9465,3543,9475,3537,9477,3535,9479,3533,9488,3524,9490,3522,9492,3520,9499,3510,9500,3507,9501,3505,9505,3494,9506,3492,9508,3488,9510,3476,9510,3471,9510,0xe" filled="true" fillcolor="#f7f7fa" stroked="false">
                  <v:path arrowok="t"/>
                  <v:fill type="solid"/>
                </v:shape>
                <v:shape style="position:absolute;left:0;top:0;width:9510;height:3555" type="#_x0000_t202" id="docshape9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45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Adds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discussion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shares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class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Exports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"Roman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Republic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Lesson"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Permissions: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"read_only"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Includes: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Bookmarks,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map,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timeline,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debates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Auto-expires: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End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semester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Dashboard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setup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gets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analytics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dashboard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progress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respond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adjust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lesson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based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engagement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3"/>
      </w:pPr>
      <w:r>
        <w:rPr/>
        <w:t>In classroom (Interactive </w:t>
      </w:r>
      <w:r>
        <w:rPr>
          <w:spacing w:val="-2"/>
        </w:rPr>
        <w:t>lesson):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866774</wp:posOffset>
                </wp:positionH>
                <wp:positionV relativeFrom="paragraph">
                  <wp:posOffset>162249</wp:posOffset>
                </wp:positionV>
                <wp:extent cx="6038850" cy="46767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38850" cy="4676775"/>
                          <a:chExt cx="6038850" cy="46767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5"/>
                            <a:ext cx="6038850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67677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82" y="31635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711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4619625"/>
                                </a:lnTo>
                                <a:lnTo>
                                  <a:pt x="0" y="4623359"/>
                                </a:lnTo>
                                <a:lnTo>
                                  <a:pt x="0" y="4627207"/>
                                </a:lnTo>
                                <a:lnTo>
                                  <a:pt x="1460" y="4634496"/>
                                </a:lnTo>
                                <a:lnTo>
                                  <a:pt x="28282" y="4669523"/>
                                </a:lnTo>
                                <a:lnTo>
                                  <a:pt x="49580" y="4676775"/>
                                </a:lnTo>
                                <a:lnTo>
                                  <a:pt x="53403" y="4676775"/>
                                </a:lnTo>
                                <a:lnTo>
                                  <a:pt x="5985459" y="4676775"/>
                                </a:lnTo>
                                <a:lnTo>
                                  <a:pt x="5989282" y="4676775"/>
                                </a:lnTo>
                                <a:lnTo>
                                  <a:pt x="5996571" y="4675327"/>
                                </a:lnTo>
                                <a:lnTo>
                                  <a:pt x="6031598" y="4648492"/>
                                </a:lnTo>
                                <a:lnTo>
                                  <a:pt x="6033046" y="4644987"/>
                                </a:lnTo>
                                <a:lnTo>
                                  <a:pt x="6034087" y="4642485"/>
                                </a:lnTo>
                                <a:lnTo>
                                  <a:pt x="6035941" y="4638002"/>
                                </a:lnTo>
                                <a:lnTo>
                                  <a:pt x="6037402" y="4634496"/>
                                </a:lnTo>
                                <a:lnTo>
                                  <a:pt x="6038850" y="4627207"/>
                                </a:lnTo>
                                <a:lnTo>
                                  <a:pt x="6038850" y="4623359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33350" y="137582"/>
                            <a:ext cx="2493010" cy="161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presents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projector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┌────────────────────────────┐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Republic: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Rise/Fall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[3D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timeline]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center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Territory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colored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era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19" w:lineRule="exact"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Timeline: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─●──────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33350" y="1766357"/>
                            <a:ext cx="129921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5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264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BCE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016243" y="800904"/>
                            <a:ext cx="211454" cy="1272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104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104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182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104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104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33350" y="2090207"/>
                            <a:ext cx="2666365" cy="2437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"Watch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happens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340" w:val="left" w:leader="none"/>
                                  <w:tab w:pos="2965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time..."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narrates,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moves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timeline:</w:t>
                              </w:r>
                            </w:p>
                            <w:p>
                              <w:pPr>
                                <w:spacing w:before="33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509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Rome: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small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city-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before="33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264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Rome: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Mediterranean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power</w:t>
                              </w:r>
                            </w:p>
                            <w:p>
                              <w:pPr>
                                <w:spacing w:before="33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146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Rome: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Masters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Mediterranean</w:t>
                              </w:r>
                            </w:p>
                            <w:p>
                              <w:pPr>
                                <w:spacing w:before="48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conquers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Gaul</w:t>
                              </w:r>
                            </w:p>
                            <w:p>
                              <w:pPr>
                                <w:spacing w:before="33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27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Augustus: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Empire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begins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see: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18" w:val="left" w:leader="none"/>
                                </w:tabs>
                                <w:spacing w:before="51"/>
                                <w:ind w:left="418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Geographic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expansion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visually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18" w:val="left" w:leader="none"/>
                                </w:tabs>
                                <w:spacing w:before="51"/>
                                <w:ind w:left="418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highlighted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18" w:val="left" w:leader="none"/>
                                </w:tabs>
                                <w:spacing w:line="200" w:lineRule="exact" w:before="51"/>
                                <w:ind w:left="418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Connections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5562pt;width:475.5pt;height:368.25pt;mso-position-horizontal-relative:page;mso-position-vertical-relative:paragraph;z-index:-15704576;mso-wrap-distance-left:0;mso-wrap-distance-right:0" id="docshapegroup100" coordorigin="1365,256" coordsize="9510,7365">
                <v:shape style="position:absolute;left:1364;top:255;width:9510;height:7365" id="docshape101" coordorigin="1365,256" coordsize="9510,7365" path="m10875,334l10873,322,10870,317,10866,306,10866,305,10864,300,10857,290,10853,286,10844,278,10840,273,10830,267,10825,265,10814,260,10808,258,10797,256,10791,256,1449,256,1443,256,1432,258,1426,260,1415,265,1410,267,1400,273,1396,278,1387,286,1383,290,1376,300,1374,305,1370,317,1367,322,1365,334,1365,340,1365,7531,1365,7536,1365,7542,1367,7554,1410,7609,1443,7621,1449,7621,10791,7621,10797,7621,10808,7618,10864,7576,10866,7570,10867,7567,10870,7559,10873,7554,10875,7542,10875,7536,10875,340,10875,334xe" filled="true" fillcolor="#f7f7fa" stroked="false">
                  <v:path arrowok="t"/>
                  <v:fill type="solid"/>
                </v:shape>
                <v:shape style="position:absolute;left:1575;top:472;width:3926;height:2549" type="#_x0000_t202" id="docshape102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Day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presents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projector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┌────────────────────────────┐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Republic: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Rise/Fall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[3D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timeline]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Shows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at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center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Territory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colored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era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19" w:lineRule="exact"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Timeline: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─●──────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575;top:3037;width:2046;height:484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1285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264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BCE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540;top:1516;width:333;height:2004" type="#_x0000_t202" id="docshape10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104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104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182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104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104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75;top:3547;width:4199;height:3839" type="#_x0000_t202" id="docshape10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"Watch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what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happens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340" w:val="left" w:leader="none"/>
                            <w:tab w:pos="2965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move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through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time..."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└────────────────────────────┘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narrates,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moves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timeline:</w:t>
                        </w:r>
                      </w:p>
                      <w:p>
                        <w:pPr>
                          <w:spacing w:before="33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509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Rome: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small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city-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state</w:t>
                        </w:r>
                      </w:p>
                      <w:p>
                        <w:pPr>
                          <w:spacing w:before="33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264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Rome: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Mediterranean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power</w:t>
                        </w:r>
                      </w:p>
                      <w:p>
                        <w:pPr>
                          <w:spacing w:before="33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146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Rome: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Masters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Mediterranean</w:t>
                        </w:r>
                      </w:p>
                      <w:p>
                        <w:pPr>
                          <w:spacing w:before="48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50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conquers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Gaul</w:t>
                        </w:r>
                      </w:p>
                      <w:p>
                        <w:pPr>
                          <w:spacing w:before="33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27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Augustus: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Empire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begins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see: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18" w:val="left" w:leader="none"/>
                          </w:tabs>
                          <w:spacing w:before="51"/>
                          <w:ind w:left="418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Geographic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expansion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visually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18" w:val="left" w:leader="none"/>
                          </w:tabs>
                          <w:spacing w:before="51"/>
                          <w:ind w:left="418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events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highlighted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18" w:val="left" w:leader="none"/>
                          </w:tabs>
                          <w:spacing w:line="200" w:lineRule="exact" w:before="51"/>
                          <w:ind w:left="418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Connections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between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93"/>
      </w:pPr>
      <w:r>
        <w:rPr/>
        <w:t>Day 2-5: Students explore </w:t>
      </w:r>
      <w:r>
        <w:rPr>
          <w:spacing w:val="-2"/>
        </w:rPr>
        <w:t>independently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147637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038850" cy="1476375"/>
                          <a:chExt cx="6038850" cy="14763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6"/>
                            <a:ext cx="60388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47637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95" y="31661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58"/>
                                </a:lnTo>
                                <a:lnTo>
                                  <a:pt x="6019304" y="1394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76" y="5854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623" y="586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44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476375"/>
                                </a:lnTo>
                                <a:lnTo>
                                  <a:pt x="6038850" y="1476375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038850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tablet/laptop: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733" w:val="left" w:leader="none"/>
                                </w:tabs>
                                <w:spacing w:before="33"/>
                                <w:ind w:left="733" w:right="0" w:hanging="31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"Political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System"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structure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733" w:val="left" w:leader="none"/>
                                </w:tabs>
                                <w:spacing w:before="33"/>
                                <w:ind w:left="733" w:right="0" w:hanging="31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"Military"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Caesar's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campaigns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733" w:val="left" w:leader="none"/>
                                </w:tabs>
                                <w:spacing w:before="33"/>
                                <w:ind w:left="733" w:right="0" w:hanging="31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"People"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Julius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biography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733" w:val="left" w:leader="none"/>
                                </w:tabs>
                                <w:spacing w:before="33"/>
                                <w:ind w:left="733" w:right="0" w:hanging="313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"Debates"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tyrant?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116.25pt;mso-position-horizontal-relative:page;mso-position-vertical-relative:paragraph;z-index:-15704064;mso-wrap-distance-left:0;mso-wrap-distance-right:0" id="docshapegroup106" coordorigin="1365,255" coordsize="9510,2325">
                <v:shape style="position:absolute;left:1364;top:255;width:9510;height:2325" id="docshape107" coordorigin="1365,255" coordsize="9510,2325" path="m10875,333l10873,322,10870,316,10866,305,10866,305,10864,300,10857,290,10853,286,10844,277,10844,277,10840,273,10830,266,10825,264,10825,264,10814,260,10808,257,10797,255,10791,255,1449,255,1443,255,1432,257,1426,260,1415,264,1415,264,1410,266,1400,273,1396,277,1396,277,1387,286,1383,290,1376,300,1374,305,1370,316,1367,322,1365,333,1365,339,1365,2580,10875,2580,10875,339,10875,333xe" filled="true" fillcolor="#f7f7fa" stroked="false">
                  <v:path arrowok="t"/>
                  <v:fill type="solid"/>
                </v:shape>
                <v:shape style="position:absolute;left:1365;top:254;width:9510;height:2325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Each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tablet/laptop: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lessons: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733" w:val="left" w:leader="none"/>
                          </w:tabs>
                          <w:spacing w:before="33"/>
                          <w:ind w:left="733" w:right="0" w:hanging="31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"Political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System"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structure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733" w:val="left" w:leader="none"/>
                          </w:tabs>
                          <w:spacing w:before="33"/>
                          <w:ind w:left="733" w:right="0" w:hanging="31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"Military"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Caesar's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campaigns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733" w:val="left" w:leader="none"/>
                          </w:tabs>
                          <w:spacing w:before="33"/>
                          <w:ind w:left="733" w:right="0" w:hanging="31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"People"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Julius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biography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733" w:val="left" w:leader="none"/>
                          </w:tabs>
                          <w:spacing w:before="33"/>
                          <w:ind w:left="733" w:right="0" w:hanging="313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"Debates"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Was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tyrant?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1934210"/>
                <wp:effectExtent l="9525" t="0" r="0" b="8889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038850" cy="1934210"/>
                          <a:chExt cx="6038850" cy="193421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-12" y="8"/>
                            <a:ext cx="603885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93421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437"/>
                                </a:lnTo>
                                <a:lnTo>
                                  <a:pt x="0" y="1878342"/>
                                </a:lnTo>
                                <a:lnTo>
                                  <a:pt x="0" y="1880184"/>
                                </a:lnTo>
                                <a:lnTo>
                                  <a:pt x="368" y="1883879"/>
                                </a:lnTo>
                                <a:lnTo>
                                  <a:pt x="19392" y="1919490"/>
                                </a:lnTo>
                                <a:lnTo>
                                  <a:pt x="53403" y="1933587"/>
                                </a:lnTo>
                                <a:lnTo>
                                  <a:pt x="5985459" y="1933587"/>
                                </a:lnTo>
                                <a:lnTo>
                                  <a:pt x="6024765" y="1914182"/>
                                </a:lnTo>
                                <a:lnTo>
                                  <a:pt x="6038850" y="1880184"/>
                                </a:lnTo>
                                <a:lnTo>
                                  <a:pt x="6038850" y="1878342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038850" cy="193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has: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quotes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Scholarly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debate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Related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artifacts/locations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Geographic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5777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 add personal notes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(stored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locally,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graded)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ask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(teacher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responds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layer)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52.3pt;mso-position-horizontal-relative:char;mso-position-vertical-relative:line" id="docshapegroup109" coordorigin="0,0" coordsize="9510,3046">
                <v:shape style="position:absolute;left:-1;top:0;width:9510;height:3046" id="docshape110" coordorigin="0,0" coordsize="9510,3046" path="m9510,0l0,0,0,2955,0,2958,0,2961,1,2967,31,3023,84,3045,9426,3045,9488,3014,9510,2961,9510,2958,9510,0xe" filled="true" fillcolor="#f7f7fa" stroked="false">
                  <v:path arrowok="t"/>
                  <v:fill type="solid"/>
                </v:shape>
                <v:shape style="position:absolute;left:0;top:0;width:9510;height:3046" type="#_x0000_t202" id="docshape111" filled="false" stroked="false">
                  <v:textbox inset="0,0,0,0">
                    <w:txbxContent>
                      <w:p>
                        <w:pPr>
                          <w:spacing w:before="45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Each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node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has: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source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quotes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Scholarly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debate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Related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artifacts/locations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Geographic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5777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Students add personal notes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(stored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locally,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graded)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ask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(teacher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responds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layer)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53"/>
      </w:pPr>
      <w:r>
        <w:rPr/>
        <w:t>Teacher</w:t>
      </w:r>
      <w:r>
        <w:rPr>
          <w:spacing w:val="-8"/>
        </w:rPr>
        <w:t> </w:t>
      </w:r>
      <w:r>
        <w:rPr/>
        <w:t>dashboard</w:t>
      </w:r>
      <w:r>
        <w:rPr>
          <w:spacing w:val="-8"/>
        </w:rPr>
        <w:t> </w:t>
      </w:r>
      <w:r>
        <w:rPr>
          <w:spacing w:val="-2"/>
        </w:rPr>
        <w:t>insights: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866774</wp:posOffset>
                </wp:positionH>
                <wp:positionV relativeFrom="paragraph">
                  <wp:posOffset>162233</wp:posOffset>
                </wp:positionV>
                <wp:extent cx="6038850" cy="239077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38850" cy="2390775"/>
                          <a:chExt cx="6038850" cy="23907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2" y="8"/>
                            <a:ext cx="603885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9077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333637"/>
                                </a:lnTo>
                                <a:lnTo>
                                  <a:pt x="0" y="2337384"/>
                                </a:lnTo>
                                <a:lnTo>
                                  <a:pt x="0" y="2341194"/>
                                </a:lnTo>
                                <a:lnTo>
                                  <a:pt x="1460" y="2348484"/>
                                </a:lnTo>
                                <a:lnTo>
                                  <a:pt x="2882" y="2351963"/>
                                </a:lnTo>
                                <a:lnTo>
                                  <a:pt x="4889" y="2356802"/>
                                </a:lnTo>
                                <a:lnTo>
                                  <a:pt x="42291" y="2389327"/>
                                </a:lnTo>
                                <a:lnTo>
                                  <a:pt x="49580" y="2390775"/>
                                </a:lnTo>
                                <a:lnTo>
                                  <a:pt x="5989282" y="2390775"/>
                                </a:lnTo>
                                <a:lnTo>
                                  <a:pt x="5996571" y="2389327"/>
                                </a:lnTo>
                                <a:lnTo>
                                  <a:pt x="6010580" y="2383523"/>
                                </a:lnTo>
                                <a:lnTo>
                                  <a:pt x="6016752" y="2379395"/>
                                </a:lnTo>
                                <a:lnTo>
                                  <a:pt x="6024765" y="2371382"/>
                                </a:lnTo>
                                <a:lnTo>
                                  <a:pt x="6027471" y="2368677"/>
                                </a:lnTo>
                                <a:lnTo>
                                  <a:pt x="6031598" y="2362492"/>
                                </a:lnTo>
                                <a:lnTo>
                                  <a:pt x="6033046" y="2358999"/>
                                </a:lnTo>
                                <a:lnTo>
                                  <a:pt x="6035941" y="2352040"/>
                                </a:lnTo>
                                <a:lnTo>
                                  <a:pt x="6037402" y="2348484"/>
                                </a:lnTo>
                                <a:lnTo>
                                  <a:pt x="6038850" y="2341194"/>
                                </a:lnTo>
                                <a:lnTo>
                                  <a:pt x="6038850" y="23373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038850" cy="239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week:</w:t>
                              </w:r>
                            </w:p>
                            <w:p>
                              <w:pPr>
                                <w:spacing w:line="240" w:lineRule="auto" w:before="7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0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28/30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accessed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6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exploration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minutes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7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Most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visited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Battle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Alesia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(15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students)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7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detected: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explored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7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asked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64" w:val="left" w:leader="none"/>
                                </w:tabs>
                                <w:spacing w:before="6"/>
                                <w:ind w:left="46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Most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question: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"Was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evil?"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adjusts:</w:t>
                              </w:r>
                            </w:p>
                            <w:p>
                              <w:pPr>
                                <w:spacing w:line="300" w:lineRule="auto" w:before="52"/>
                                <w:ind w:left="525" w:right="4944" w:hanging="105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"Tomorrow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focus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structure. I see students didn't explore it.</w:t>
                              </w:r>
                            </w:p>
                            <w:p>
                              <w:pPr>
                                <w:spacing w:before="0"/>
                                <w:ind w:left="52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guided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that."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4312pt;width:475.5pt;height:188.25pt;mso-position-horizontal-relative:page;mso-position-vertical-relative:paragraph;z-index:-15703040;mso-wrap-distance-left:0;mso-wrap-distance-right:0" id="docshapegroup112" coordorigin="1365,255" coordsize="9510,3765">
                <v:shape style="position:absolute;left:1364;top:255;width:9510;height:3765" id="docshape113" coordorigin="1365,255" coordsize="9510,3765" path="m10875,334l10873,322,10870,317,10866,306,10864,300,10857,290,10853,286,10844,278,10840,273,10830,267,10825,265,10814,260,10808,258,10797,255,1443,255,1432,258,1426,260,1415,265,1410,267,1400,273,1396,278,1391,282,1387,286,1383,290,1376,300,1374,306,1370,316,1367,322,1365,334,1365,340,1365,3931,1365,3936,1365,3942,1367,3954,1370,3959,1373,3967,1432,4018,1443,4021,10797,4021,10808,4018,10830,4009,10840,4003,10853,3990,10857,3986,10864,3976,10866,3970,10870,3960,10873,3954,10875,3942,10875,3936,10875,340,10875,334xe" filled="true" fillcolor="#f7f7fa" stroked="false">
                  <v:path arrowok="t"/>
                  <v:fill type="solid"/>
                </v:shape>
                <v:shape style="position:absolute;left:1365;top:255;width:9510;height:3765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After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week:</w:t>
                        </w:r>
                      </w:p>
                      <w:p>
                        <w:pPr>
                          <w:spacing w:line="240" w:lineRule="auto" w:before="73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0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28/30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accessed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6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Average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exploration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time: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22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minutes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7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Most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visited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node: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Battle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Alesia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(15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students)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7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Gap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detected: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explored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Senate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7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6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asked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64" w:val="left" w:leader="none"/>
                          </w:tabs>
                          <w:spacing w:before="6"/>
                          <w:ind w:left="46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Most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common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question: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"Was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evil?"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adjusts:</w:t>
                        </w:r>
                      </w:p>
                      <w:p>
                        <w:pPr>
                          <w:spacing w:line="300" w:lineRule="auto" w:before="52"/>
                          <w:ind w:left="525" w:right="4944" w:hanging="105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"Tomorrow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focus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structure. I see students didn't explore it.</w:t>
                        </w:r>
                      </w:p>
                      <w:p>
                        <w:pPr>
                          <w:spacing w:before="0"/>
                          <w:ind w:left="52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guided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that."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1" w:after="0"/>
        <w:ind w:left="808" w:right="0" w:hanging="524"/>
        <w:jc w:val="left"/>
      </w:pPr>
      <w:r>
        <w:rPr/>
        <w:t>Museum</w:t>
      </w:r>
      <w:r>
        <w:rPr>
          <w:spacing w:val="24"/>
        </w:rPr>
        <w:t> </w:t>
      </w:r>
      <w:r>
        <w:rPr/>
        <w:t>Deployment:</w:t>
      </w:r>
      <w:r>
        <w:rPr>
          <w:spacing w:val="24"/>
        </w:rPr>
        <w:t> </w:t>
      </w:r>
      <w:r>
        <w:rPr/>
        <w:t>Interactive</w:t>
      </w:r>
      <w:r>
        <w:rPr>
          <w:spacing w:val="24"/>
        </w:rPr>
        <w:t> </w:t>
      </w:r>
      <w:r>
        <w:rPr>
          <w:spacing w:val="-2"/>
        </w:rPr>
        <w:t>Exhibits</w:t>
      </w:r>
    </w:p>
    <w:p>
      <w:pPr>
        <w:pStyle w:val="Heading2"/>
        <w:spacing w:line="520" w:lineRule="auto" w:before="234"/>
        <w:ind w:right="4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866774</wp:posOffset>
                </wp:positionH>
                <wp:positionV relativeFrom="paragraph">
                  <wp:posOffset>797588</wp:posOffset>
                </wp:positionV>
                <wp:extent cx="6038850" cy="20574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038850" cy="2057400"/>
                          <a:chExt cx="6038850" cy="20574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9"/>
                            <a:ext cx="60388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574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60"/>
                                </a:lnTo>
                                <a:lnTo>
                                  <a:pt x="6035306" y="372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33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5422" y="32689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000262"/>
                                </a:lnTo>
                                <a:lnTo>
                                  <a:pt x="0" y="2004021"/>
                                </a:lnTo>
                                <a:lnTo>
                                  <a:pt x="0" y="2007819"/>
                                </a:lnTo>
                                <a:lnTo>
                                  <a:pt x="1460" y="2015109"/>
                                </a:lnTo>
                                <a:lnTo>
                                  <a:pt x="7251" y="2029117"/>
                                </a:lnTo>
                                <a:lnTo>
                                  <a:pt x="11391" y="2035302"/>
                                </a:lnTo>
                                <a:lnTo>
                                  <a:pt x="14973" y="2038908"/>
                                </a:lnTo>
                                <a:lnTo>
                                  <a:pt x="19392" y="2043328"/>
                                </a:lnTo>
                                <a:lnTo>
                                  <a:pt x="22098" y="2046020"/>
                                </a:lnTo>
                                <a:lnTo>
                                  <a:pt x="28282" y="2050148"/>
                                </a:lnTo>
                                <a:lnTo>
                                  <a:pt x="31800" y="2051608"/>
                                </a:lnTo>
                                <a:lnTo>
                                  <a:pt x="32473" y="2051888"/>
                                </a:lnTo>
                                <a:lnTo>
                                  <a:pt x="42291" y="2055939"/>
                                </a:lnTo>
                                <a:lnTo>
                                  <a:pt x="49580" y="2057400"/>
                                </a:lnTo>
                                <a:lnTo>
                                  <a:pt x="5989282" y="2057400"/>
                                </a:lnTo>
                                <a:lnTo>
                                  <a:pt x="5996571" y="2055939"/>
                                </a:lnTo>
                                <a:lnTo>
                                  <a:pt x="6007036" y="2051608"/>
                                </a:lnTo>
                                <a:lnTo>
                                  <a:pt x="6010580" y="2050148"/>
                                </a:lnTo>
                                <a:lnTo>
                                  <a:pt x="6016752" y="2046020"/>
                                </a:lnTo>
                                <a:lnTo>
                                  <a:pt x="6019381" y="2043391"/>
                                </a:lnTo>
                                <a:lnTo>
                                  <a:pt x="6024765" y="2038007"/>
                                </a:lnTo>
                                <a:lnTo>
                                  <a:pt x="6027471" y="2035302"/>
                                </a:lnTo>
                                <a:lnTo>
                                  <a:pt x="6031598" y="2029117"/>
                                </a:lnTo>
                                <a:lnTo>
                                  <a:pt x="6033046" y="2025624"/>
                                </a:lnTo>
                                <a:lnTo>
                                  <a:pt x="6035941" y="2018639"/>
                                </a:lnTo>
                                <a:lnTo>
                                  <a:pt x="6037402" y="2015109"/>
                                </a:lnTo>
                                <a:lnTo>
                                  <a:pt x="6038850" y="2007819"/>
                                </a:lnTo>
                                <a:lnTo>
                                  <a:pt x="6038850" y="2004021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03885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Exhibits: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artifacts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(coins,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pottery,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statues)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Reconstructed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chamber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Military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equipment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display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Scale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Rome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Interactive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kiosks: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2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Station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"Explore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Territory"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(large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touchscreen)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Station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"Daily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Life"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(medium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touchscreen)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Station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"Road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Empire"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(large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touchscreen)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QR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codes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artifacts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62.802265pt;width:475.5pt;height:162pt;mso-position-horizontal-relative:page;mso-position-vertical-relative:paragraph;z-index:15755264" id="docshapegroup115" coordorigin="1365,1256" coordsize="9510,3240">
                <v:shape style="position:absolute;left:1364;top:1256;width:9510;height:3240" id="docshape116" coordorigin="1365,1256" coordsize="9510,3240" path="m10875,1334l10873,1323,10870,1317,10869,1315,10866,1306,10864,1301,10857,1291,10853,1287,10844,1278,10840,1274,10830,1267,10825,1265,10814,1261,10808,1258,10797,1256,1443,1256,1432,1258,1426,1261,1422,1262,1415,1265,1410,1267,1400,1274,1396,1278,1387,1287,1383,1291,1376,1301,1374,1306,1374,1308,1367,1323,1365,1334,1365,1340,1365,4406,1365,4412,1365,4418,1367,4429,1376,4452,1383,4461,1389,4467,1396,4474,1400,4478,1410,4485,1415,4487,1416,4487,1432,4494,1443,4496,10797,4496,10808,4494,10825,4487,10830,4485,10840,4478,10844,4474,10853,4466,10857,4461,10864,4452,10866,4446,10870,4435,10873,4429,10875,4418,10875,4412,10875,1340,10875,1334xe" filled="true" fillcolor="#f7f7fa" stroked="false">
                  <v:path arrowok="t"/>
                  <v:fill type="solid"/>
                </v:shape>
                <v:shape style="position:absolute;left:1365;top:1256;width:9510;height:3240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Exhibits: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artifacts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(coins,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pottery,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statues)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Reconstructed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chamber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Military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equipment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display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Scale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Rome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Interactive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kiosks: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2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Station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"Explore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Territory"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(large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touchscreen)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Station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"Daily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Life"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(medium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touchscreen)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Station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"Road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Empire"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(large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touchscreen)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QR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codes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physical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artifacts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Setup:</w:t>
      </w:r>
      <w:r>
        <w:rPr>
          <w:spacing w:val="-6"/>
        </w:rPr>
        <w:t> </w:t>
      </w:r>
      <w:r>
        <w:rPr/>
        <w:t>Natural</w:t>
      </w:r>
      <w:r>
        <w:rPr>
          <w:spacing w:val="-6"/>
        </w:rPr>
        <w:t> </w:t>
      </w:r>
      <w:r>
        <w:rPr/>
        <w:t>History</w:t>
      </w:r>
      <w:r>
        <w:rPr>
          <w:spacing w:val="-6"/>
        </w:rPr>
        <w:t> </w:t>
      </w:r>
      <w:r>
        <w:rPr/>
        <w:t>Museum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"Ancient</w:t>
      </w:r>
      <w:r>
        <w:rPr>
          <w:spacing w:val="-6"/>
        </w:rPr>
        <w:t> </w:t>
      </w:r>
      <w:r>
        <w:rPr/>
        <w:t>Rome"</w:t>
      </w:r>
      <w:r>
        <w:rPr>
          <w:spacing w:val="-6"/>
        </w:rPr>
        <w:t> </w:t>
      </w:r>
      <w:r>
        <w:rPr/>
        <w:t>Wing Physical space: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Visitor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experience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Station</w:t>
      </w:r>
      <w:r>
        <w:rPr>
          <w:b/>
          <w:spacing w:val="-1"/>
          <w:sz w:val="21"/>
        </w:rPr>
        <w:t> </w:t>
      </w:r>
      <w:r>
        <w:rPr>
          <w:b/>
          <w:spacing w:val="-5"/>
          <w:sz w:val="21"/>
        </w:rPr>
        <w:t>1: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82931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038850" cy="829310"/>
                          <a:chExt cx="6038850" cy="82931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2" y="9"/>
                            <a:ext cx="603885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931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828675"/>
                                </a:lnTo>
                                <a:lnTo>
                                  <a:pt x="6038850" y="828687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038850" cy="82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screen:</w:t>
                              </w:r>
                            </w:p>
                            <w:p>
                              <w:pPr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┌──────────────────────────────┐</w:t>
                              </w:r>
                            </w:p>
                            <w:p>
                              <w:pPr>
                                <w:spacing w:before="6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REPUBLIC</w:t>
                              </w:r>
                              <w:r>
                                <w:rPr>
                                  <w:rFonts w:ascii="Courier New" w:hAnsi="Courier New"/>
                                  <w:spacing w:val="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├──────────────────────────────┤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65.3pt;mso-position-horizontal-relative:page;mso-position-vertical-relative:paragraph;z-index:-15702528;mso-wrap-distance-left:0;mso-wrap-distance-right:0" id="docshapegroup118" coordorigin="1365,255" coordsize="9510,1306">
                <v:shape style="position:absolute;left:1364;top:255;width:9510;height:1306" id="docshape119" coordorigin="1365,255" coordsize="9510,1306" path="m10875,333l10873,322,10870,316,10866,305,10864,300,10857,290,10853,286,10844,277,10840,273,10830,266,10825,264,10814,260,10808,257,10797,255,1443,255,1432,257,1426,260,1415,264,1410,266,1400,273,1396,277,1391,281,1387,286,1383,290,1376,300,1374,305,1370,316,1367,322,1365,333,1365,339,1365,1560,10875,1560,10875,339,10875,333xe" filled="true" fillcolor="#f7f7fa" stroked="false">
                  <v:path arrowok="t"/>
                  <v:fill type="solid"/>
                </v:shape>
                <v:shape style="position:absolute;left:1365;top:254;width:9510;height:1306" type="#_x0000_t202" id="docshape120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Home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screen:</w:t>
                        </w:r>
                      </w:p>
                      <w:p>
                        <w:pPr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┌──────────────────────────────┐</w:t>
                        </w:r>
                      </w:p>
                      <w:p>
                        <w:pPr>
                          <w:spacing w:before="6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REPUBLIC</w:t>
                        </w:r>
                        <w:r>
                          <w:rPr>
                            <w:rFonts w:ascii="Courier New" w:hAnsi="Courier New"/>
                            <w:spacing w:val="7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├──────────────────────────────┤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4705350"/>
                <wp:effectExtent l="9525" t="0" r="0" b="952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038850" cy="4705350"/>
                          <a:chExt cx="6038850" cy="47053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-12" y="7"/>
                            <a:ext cx="603885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705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12"/>
                                </a:lnTo>
                                <a:lnTo>
                                  <a:pt x="0" y="4651972"/>
                                </a:lnTo>
                                <a:lnTo>
                                  <a:pt x="0" y="4658893"/>
                                </a:lnTo>
                                <a:lnTo>
                                  <a:pt x="1460" y="4666183"/>
                                </a:lnTo>
                                <a:lnTo>
                                  <a:pt x="28282" y="4701210"/>
                                </a:lnTo>
                                <a:lnTo>
                                  <a:pt x="38265" y="4705350"/>
                                </a:lnTo>
                                <a:lnTo>
                                  <a:pt x="6000597" y="4705350"/>
                                </a:lnTo>
                                <a:lnTo>
                                  <a:pt x="6031598" y="4680191"/>
                                </a:lnTo>
                                <a:lnTo>
                                  <a:pt x="6038850" y="4658893"/>
                                </a:lnTo>
                                <a:lnTo>
                                  <a:pt x="6038850" y="4651972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33350" y="19869"/>
                            <a:ext cx="143256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[3D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rotating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map]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Touch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location:</w:t>
                              </w:r>
                            </w:p>
                            <w:p>
                              <w:pPr>
                                <w:spacing w:line="219" w:lineRule="exact" w:before="48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Rome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Carthage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216268" y="19869"/>
                            <a:ext cx="95885" cy="615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968125" y="677094"/>
                            <a:ext cx="9588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3350" y="823397"/>
                            <a:ext cx="3483610" cy="374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Alexandria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Britannia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3280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3280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browse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[Timeline][People][Battles]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" w:right="3169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"Rome"</w:t>
                              </w:r>
                            </w:p>
                            <w:p>
                              <w:pPr>
                                <w:spacing w:before="51"/>
                                <w:ind w:left="0" w:right="4954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0" w:right="2539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zooms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(Cesium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viewer)</w:t>
                              </w:r>
                            </w:p>
                            <w:p>
                              <w:pPr>
                                <w:spacing w:before="51"/>
                                <w:ind w:left="0" w:right="4954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-1" w:right="18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Shows: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Seven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Hills,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Tiber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River,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Forum,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Senate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House</w:t>
                              </w:r>
                            </w:p>
                            <w:p>
                              <w:pPr>
                                <w:spacing w:before="51"/>
                                <w:ind w:left="0" w:right="4954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2"/>
                                <w:ind w:left="-1" w:right="1174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Audio: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"Rome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built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seven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hills..."</w:t>
                              </w:r>
                            </w:p>
                            <w:p>
                              <w:pPr>
                                <w:spacing w:before="66"/>
                                <w:ind w:left="0" w:right="4954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1"/>
                                <w:ind w:left="-1" w:right="2329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"Senate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House"</w:t>
                              </w:r>
                            </w:p>
                            <w:p>
                              <w:pPr>
                                <w:spacing w:before="33"/>
                                <w:ind w:left="0" w:right="2249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interior</w:t>
                              </w:r>
                            </w:p>
                            <w:p>
                              <w:pPr>
                                <w:spacing w:before="32"/>
                                <w:ind w:left="41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"300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senators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debated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laws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here"</w:t>
                              </w:r>
                            </w:p>
                            <w:p>
                              <w:pPr>
                                <w:spacing w:before="33"/>
                                <w:ind w:left="41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Link: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"See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toga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artifact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Gallery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B"</w:t>
                              </w:r>
                            </w:p>
                            <w:p>
                              <w:pPr>
                                <w:spacing w:before="51"/>
                                <w:ind w:left="20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touches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"Email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me"</w:t>
                              </w:r>
                            </w:p>
                            <w:p>
                              <w:pPr>
                                <w:spacing w:before="47"/>
                                <w:ind w:left="41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QR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appears</w:t>
                              </w:r>
                            </w:p>
                            <w:p>
                              <w:pPr>
                                <w:spacing w:before="33"/>
                                <w:ind w:left="41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"Scan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continue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phone"</w:t>
                              </w:r>
                            </w:p>
                            <w:p>
                              <w:pPr>
                                <w:spacing w:line="219" w:lineRule="exact" w:before="33"/>
                                <w:ind w:left="41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Receives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7-day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370.5pt;mso-position-horizontal-relative:char;mso-position-vertical-relative:line" id="docshapegroup121" coordorigin="0,0" coordsize="9510,7410">
                <v:shape style="position:absolute;left:-1;top:0;width:9510;height:7410" id="docshape122" coordorigin="0,0" coordsize="9510,7410" path="m9510,0l0,0,0,7320,0,7326,0,7337,2,7348,45,7403,60,7410,9450,7410,9499,7370,9510,7337,9510,7326,9510,0xe" filled="true" fillcolor="#f7f7fa" stroked="false">
                  <v:path arrowok="t"/>
                  <v:fill type="solid"/>
                </v:shape>
                <v:shape style="position:absolute;left:210;top:31;width:2256;height:1250" type="#_x0000_t202" id="docshape12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[3D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rotating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map]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Touch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any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location:</w:t>
                        </w:r>
                      </w:p>
                      <w:p>
                        <w:pPr>
                          <w:spacing w:line="219" w:lineRule="exact" w:before="48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Rome</w:t>
                        </w:r>
                        <w:r>
                          <w:rPr>
                            <w:rFonts w:ascii="Courier New" w:hAnsi="Courier New"/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Carthage</w:t>
                        </w:r>
                      </w:p>
                    </w:txbxContent>
                  </v:textbox>
                  <w10:wrap type="none"/>
                </v:shape>
                <v:shape style="position:absolute;left:3490;top:31;width:151;height:969" type="#_x0000_t202" id="docshape124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099;top:1066;width:151;height:204" type="#_x0000_t202" id="docshape12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0;top:1296;width:5486;height:5894" type="#_x0000_t202" id="docshape12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Alexandria</w:t>
                        </w:r>
                        <w:r>
                          <w:rPr>
                            <w:rFonts w:ascii="Courier New" w:hAnsi="Courier New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Britannia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3280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3280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Or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browse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by: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[Timeline][People][Battles]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└──────────────────────────────┘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-1" w:right="3169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"Rome"</w:t>
                        </w:r>
                      </w:p>
                      <w:p>
                        <w:pPr>
                          <w:spacing w:before="51"/>
                          <w:ind w:left="0" w:right="4954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0" w:right="2539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Screen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zooms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(Cesium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viewer)</w:t>
                        </w:r>
                      </w:p>
                      <w:p>
                        <w:pPr>
                          <w:spacing w:before="51"/>
                          <w:ind w:left="0" w:right="4954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-1" w:right="18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Shows: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Seven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Hills,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Tiber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River,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Forum,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Senate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House</w:t>
                        </w:r>
                      </w:p>
                      <w:p>
                        <w:pPr>
                          <w:spacing w:before="51"/>
                          <w:ind w:left="0" w:right="4954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2"/>
                          <w:ind w:left="-1" w:right="1174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Audio: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"Rome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was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built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seven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hills..."</w:t>
                        </w:r>
                      </w:p>
                      <w:p>
                        <w:pPr>
                          <w:spacing w:before="66"/>
                          <w:ind w:left="0" w:right="4954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1"/>
                          <w:ind w:left="-1" w:right="2329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"Senate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House"</w:t>
                        </w:r>
                      </w:p>
                      <w:p>
                        <w:pPr>
                          <w:spacing w:before="33"/>
                          <w:ind w:left="0" w:right="2249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interior</w:t>
                        </w:r>
                      </w:p>
                      <w:p>
                        <w:pPr>
                          <w:spacing w:before="32"/>
                          <w:ind w:left="41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"300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senators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debated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laws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here"</w:t>
                        </w:r>
                      </w:p>
                      <w:p>
                        <w:pPr>
                          <w:spacing w:before="33"/>
                          <w:ind w:left="41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Link: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"See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toga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artifact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Gallery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B"</w:t>
                        </w:r>
                      </w:p>
                      <w:p>
                        <w:pPr>
                          <w:spacing w:before="51"/>
                          <w:ind w:left="20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touches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"Email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me"</w:t>
                        </w:r>
                      </w:p>
                      <w:p>
                        <w:pPr>
                          <w:spacing w:before="47"/>
                          <w:ind w:left="41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QR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appears</w:t>
                        </w:r>
                      </w:p>
                      <w:p>
                        <w:pPr>
                          <w:spacing w:before="33"/>
                          <w:ind w:left="41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"Scan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continue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phone"</w:t>
                        </w:r>
                      </w:p>
                      <w:p>
                        <w:pPr>
                          <w:spacing w:line="219" w:lineRule="exact" w:before="33"/>
                          <w:ind w:left="41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Receives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7-day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access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3"/>
      </w:pPr>
      <w:r>
        <w:rPr/>
        <w:t>QR code on physical artifact (toga </w:t>
      </w:r>
      <w:r>
        <w:rPr>
          <w:spacing w:val="-2"/>
        </w:rPr>
        <w:t>display):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866774</wp:posOffset>
                </wp:positionH>
                <wp:positionV relativeFrom="paragraph">
                  <wp:posOffset>162234</wp:posOffset>
                </wp:positionV>
                <wp:extent cx="6038850" cy="320103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038850" cy="3201035"/>
                          <a:chExt cx="6038850" cy="32010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-12" y="8"/>
                            <a:ext cx="6038850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0103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122" y="31953"/>
                                </a:lnTo>
                                <a:lnTo>
                                  <a:pt x="6033071" y="31826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3810" y="36588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3143262"/>
                                </a:lnTo>
                                <a:lnTo>
                                  <a:pt x="0" y="3147009"/>
                                </a:lnTo>
                                <a:lnTo>
                                  <a:pt x="0" y="3150819"/>
                                </a:lnTo>
                                <a:lnTo>
                                  <a:pt x="1460" y="3158109"/>
                                </a:lnTo>
                                <a:lnTo>
                                  <a:pt x="3276" y="3162528"/>
                                </a:lnTo>
                                <a:lnTo>
                                  <a:pt x="5791" y="3168599"/>
                                </a:lnTo>
                                <a:lnTo>
                                  <a:pt x="7251" y="3172117"/>
                                </a:lnTo>
                                <a:lnTo>
                                  <a:pt x="11391" y="3178302"/>
                                </a:lnTo>
                                <a:lnTo>
                                  <a:pt x="18503" y="3185426"/>
                                </a:lnTo>
                                <a:lnTo>
                                  <a:pt x="19392" y="3186315"/>
                                </a:lnTo>
                                <a:lnTo>
                                  <a:pt x="22098" y="3189020"/>
                                </a:lnTo>
                                <a:lnTo>
                                  <a:pt x="28282" y="3193148"/>
                                </a:lnTo>
                                <a:lnTo>
                                  <a:pt x="42291" y="3198952"/>
                                </a:lnTo>
                                <a:lnTo>
                                  <a:pt x="49580" y="3200400"/>
                                </a:lnTo>
                                <a:lnTo>
                                  <a:pt x="53263" y="3200400"/>
                                </a:lnTo>
                                <a:lnTo>
                                  <a:pt x="53403" y="3200412"/>
                                </a:lnTo>
                                <a:lnTo>
                                  <a:pt x="5985459" y="3200412"/>
                                </a:lnTo>
                                <a:lnTo>
                                  <a:pt x="5985586" y="3200400"/>
                                </a:lnTo>
                                <a:lnTo>
                                  <a:pt x="5989282" y="3200400"/>
                                </a:lnTo>
                                <a:lnTo>
                                  <a:pt x="5996571" y="3198952"/>
                                </a:lnTo>
                                <a:lnTo>
                                  <a:pt x="6010580" y="3193148"/>
                                </a:lnTo>
                                <a:lnTo>
                                  <a:pt x="6016752" y="3189020"/>
                                </a:lnTo>
                                <a:lnTo>
                                  <a:pt x="6019457" y="3186315"/>
                                </a:lnTo>
                                <a:lnTo>
                                  <a:pt x="6027471" y="3178302"/>
                                </a:lnTo>
                                <a:lnTo>
                                  <a:pt x="6031598" y="3172117"/>
                                </a:lnTo>
                                <a:lnTo>
                                  <a:pt x="6032995" y="3168739"/>
                                </a:lnTo>
                                <a:lnTo>
                                  <a:pt x="6033071" y="3168599"/>
                                </a:lnTo>
                                <a:lnTo>
                                  <a:pt x="6035941" y="3161639"/>
                                </a:lnTo>
                                <a:lnTo>
                                  <a:pt x="6037402" y="3158109"/>
                                </a:lnTo>
                                <a:lnTo>
                                  <a:pt x="6038850" y="3150819"/>
                                </a:lnTo>
                                <a:lnTo>
                                  <a:pt x="6038850" y="31470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038850" cy="320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label:</w:t>
                              </w:r>
                            </w:p>
                            <w:p>
                              <w:pPr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┌─────────────────────────┐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2965" w:val="left" w:leader="none"/>
                                </w:tabs>
                                <w:spacing w:before="48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Senator's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Toga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65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1st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Century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65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65" w:val="left" w:leader="none"/>
                                </w:tabs>
                                <w:spacing w:before="6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[Physical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toga]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965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8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[QR]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2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└─────────────────────────┘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scans: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shows: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senator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wearing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toga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Historical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context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"Senate"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Related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artifacts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(12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museum)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"Add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tour"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4346pt;width:475.5pt;height:252.05pt;mso-position-horizontal-relative:page;mso-position-vertical-relative:paragraph;z-index:-15700992;mso-wrap-distance-left:0;mso-wrap-distance-right:0" id="docshapegroup127" coordorigin="1365,255" coordsize="9510,5041">
                <v:shape style="position:absolute;left:1364;top:255;width:9510;height:5041" id="docshape128" coordorigin="1365,256" coordsize="9510,5041" path="m10875,334l10873,322,10870,317,10866,306,10866,306,10864,300,10857,290,10853,286,10844,278,10840,273,10830,267,10825,265,10819,262,10814,260,10808,258,10797,256,1443,256,1432,258,1426,260,1422,262,1415,265,1410,267,1400,273,1396,278,1391,282,1387,286,1383,290,1376,300,1371,313,1370,317,1367,322,1365,334,1365,340,1365,5206,1365,5211,1365,5217,1367,5229,1370,5236,1374,5245,1376,5251,1383,5261,1394,5272,1396,5273,1400,5278,1410,5284,1432,5293,1443,5296,1449,5296,1449,5296,10791,5296,10791,5296,10797,5296,10808,5293,10830,5284,10840,5278,10844,5273,10857,5261,10864,5251,10866,5246,10866,5245,10870,5234,10873,5229,10875,5217,10875,5211,10875,340,10875,334xe" filled="true" fillcolor="#f7f7fa" stroked="false">
                  <v:path arrowok="t"/>
                  <v:fill type="solid"/>
                </v:shape>
                <v:shape style="position:absolute;left:1365;top:255;width:9510;height:5041" type="#_x0000_t202" id="docshape129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Physical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label:</w:t>
                        </w:r>
                      </w:p>
                      <w:p>
                        <w:pPr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┌─────────────────────────┐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2965" w:val="left" w:leader="none"/>
                          </w:tabs>
                          <w:spacing w:before="48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Senator's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Toga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965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1st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Century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BCE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965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965" w:val="left" w:leader="none"/>
                          </w:tabs>
                          <w:spacing w:before="6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[Physical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toga]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965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48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0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Scan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[QR]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2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└─────────────────────────┘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scans: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before="66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Mobile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shows: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senator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wearing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toga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Historical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context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Link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"Senate"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node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Related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artifacts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(12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museum)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"Add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my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tour"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8"/>
      </w:pPr>
      <w:r>
        <w:rPr/>
        <w:t>Museum </w:t>
      </w:r>
      <w:r>
        <w:rPr>
          <w:spacing w:val="-2"/>
        </w:rPr>
        <w:t>analytics: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495934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038850" cy="495934"/>
                          <a:chExt cx="6038850" cy="495934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12" y="8"/>
                            <a:ext cx="603885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95934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5941" y="38722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95" y="31661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2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495300"/>
                                </a:lnTo>
                                <a:lnTo>
                                  <a:pt x="6038850" y="495312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03885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shows: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39.050pt;mso-position-horizontal-relative:page;mso-position-vertical-relative:paragraph;z-index:-15700480;mso-wrap-distance-left:0;mso-wrap-distance-right:0" id="docshapegroup130" coordorigin="1365,255" coordsize="9510,781">
                <v:shape style="position:absolute;left:1364;top:255;width:9510;height:781" id="docshape131" coordorigin="1365,255" coordsize="9510,781" path="m10875,333l10873,322,10870,316,10870,316,10866,305,10866,305,10864,300,10857,290,10853,286,10844,277,10840,273,10830,266,10825,264,10819,262,10814,260,10808,257,10797,255,1443,255,1432,257,1426,260,1422,261,1415,264,1410,266,1400,273,1396,277,1387,286,1383,290,1376,300,1374,305,1370,316,1367,322,1365,333,1365,339,1365,1035,10875,1035,10875,339,10875,333xe" filled="true" fillcolor="#f7f7fa" stroked="false">
                  <v:path arrowok="t"/>
                  <v:fill type="solid"/>
                </v:shape>
                <v:shape style="position:absolute;left:1365;top:254;width:9510;height:781" type="#_x0000_t202" id="docshape13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Dashboard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shows: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2581910"/>
                <wp:effectExtent l="9525" t="0" r="0" b="8889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38850" cy="2581910"/>
                          <a:chExt cx="6038850" cy="258191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-12" y="7"/>
                            <a:ext cx="603885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8191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4137"/>
                                </a:lnTo>
                                <a:lnTo>
                                  <a:pt x="0" y="2527884"/>
                                </a:lnTo>
                                <a:lnTo>
                                  <a:pt x="0" y="2534081"/>
                                </a:lnTo>
                                <a:lnTo>
                                  <a:pt x="1460" y="2541371"/>
                                </a:lnTo>
                                <a:lnTo>
                                  <a:pt x="28282" y="2576398"/>
                                </a:lnTo>
                                <a:lnTo>
                                  <a:pt x="40043" y="2581275"/>
                                </a:lnTo>
                                <a:lnTo>
                                  <a:pt x="53263" y="2581275"/>
                                </a:lnTo>
                                <a:lnTo>
                                  <a:pt x="53403" y="2581287"/>
                                </a:lnTo>
                                <a:lnTo>
                                  <a:pt x="5985459" y="2581287"/>
                                </a:lnTo>
                                <a:lnTo>
                                  <a:pt x="5985586" y="2581275"/>
                                </a:lnTo>
                                <a:lnTo>
                                  <a:pt x="5998819" y="2581275"/>
                                </a:lnTo>
                                <a:lnTo>
                                  <a:pt x="6031598" y="2555379"/>
                                </a:lnTo>
                                <a:lnTo>
                                  <a:pt x="6038850" y="2534081"/>
                                </a:lnTo>
                                <a:lnTo>
                                  <a:pt x="6038850" y="2527884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038850" cy="258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45"/>
                                <w:ind w:left="210" w:right="655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Scans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(month):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1,247 Unique Visitors: 892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Top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Artifacts: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3" w:val="left" w:leader="none"/>
                                </w:tabs>
                                <w:spacing w:before="66"/>
                                <w:ind w:left="73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Bust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234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scans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3" w:val="left" w:leader="none"/>
                                </w:tabs>
                                <w:spacing w:before="51"/>
                                <w:ind w:left="73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Toga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198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scans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733" w:val="left" w:leader="none"/>
                                </w:tabs>
                                <w:spacing w:before="51"/>
                                <w:ind w:left="733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Coin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156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scans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Engagement: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603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4.2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minutes Take-home rate: 45%</w:t>
                              </w:r>
                            </w:p>
                            <w:p>
                              <w:pPr>
                                <w:spacing w:before="15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visitors: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12%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Peak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hours: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Weekends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before="51"/>
                                <w:ind w:left="15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Weekdays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PM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(school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groups)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203.3pt;mso-position-horizontal-relative:char;mso-position-vertical-relative:line" id="docshapegroup133" coordorigin="0,0" coordsize="9510,4066">
                <v:shape style="position:absolute;left:-1;top:0;width:9510;height:4066" id="docshape134" coordorigin="0,0" coordsize="9510,4066" path="m9510,0l0,0,0,3975,0,3981,0,3991,2,4002,45,4057,63,4065,84,4065,84,4065,9426,4065,9426,4065,9447,4065,9499,4024,9510,3991,9510,3981,9510,0xe" filled="true" fillcolor="#f7f7fa" stroked="false">
                  <v:path arrowok="t"/>
                  <v:fill type="solid"/>
                </v:shape>
                <v:shape style="position:absolute;left:0;top:0;width:9510;height:4066" type="#_x0000_t202" id="docshape135" filled="false" stroked="false">
                  <v:textbox inset="0,0,0,0">
                    <w:txbxContent>
                      <w:p>
                        <w:pPr>
                          <w:spacing w:line="300" w:lineRule="auto" w:before="45"/>
                          <w:ind w:left="210" w:right="655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Scans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(month):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1,247 Unique Visitors: 892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Top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Artifacts: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3" w:val="left" w:leader="none"/>
                          </w:tabs>
                          <w:spacing w:before="66"/>
                          <w:ind w:left="73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Bust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234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scans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3" w:val="left" w:leader="none"/>
                          </w:tabs>
                          <w:spacing w:before="51"/>
                          <w:ind w:left="73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Toga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198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scans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733" w:val="left" w:leader="none"/>
                          </w:tabs>
                          <w:spacing w:before="51"/>
                          <w:ind w:left="733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Roman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Coin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156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scans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Engagement:</w:t>
                        </w:r>
                      </w:p>
                      <w:p>
                        <w:pPr>
                          <w:spacing w:line="300" w:lineRule="auto" w:before="51"/>
                          <w:ind w:left="420" w:right="603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Avg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time: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4.2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minutes Take-home rate: 45%</w:t>
                        </w:r>
                      </w:p>
                      <w:p>
                        <w:pPr>
                          <w:spacing w:before="15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visitors: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12%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Peak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hours: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Weekends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AM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PM</w:t>
                        </w:r>
                      </w:p>
                      <w:p>
                        <w:pPr>
                          <w:spacing w:before="51"/>
                          <w:ind w:left="15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Weekdays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PM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PM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(school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groups)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4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Conference</w:t>
      </w:r>
      <w:r>
        <w:rPr>
          <w:spacing w:val="27"/>
        </w:rPr>
        <w:t> </w:t>
      </w:r>
      <w:r>
        <w:rPr/>
        <w:t>Presentations:</w:t>
      </w:r>
      <w:r>
        <w:rPr>
          <w:spacing w:val="28"/>
        </w:rPr>
        <w:t> </w:t>
      </w:r>
      <w:r>
        <w:rPr/>
        <w:t>Publishing</w:t>
      </w:r>
      <w:r>
        <w:rPr>
          <w:spacing w:val="28"/>
        </w:rPr>
        <w:t> </w:t>
      </w:r>
      <w:r>
        <w:rPr>
          <w:spacing w:val="-2"/>
        </w:rPr>
        <w:t>Research</w:t>
      </w:r>
    </w:p>
    <w:p>
      <w:pPr>
        <w:pStyle w:val="Heading2"/>
        <w:spacing w:line="520" w:lineRule="auto" w:before="235"/>
        <w:ind w:right="36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866774</wp:posOffset>
                </wp:positionH>
                <wp:positionV relativeFrom="paragraph">
                  <wp:posOffset>798202</wp:posOffset>
                </wp:positionV>
                <wp:extent cx="6038850" cy="20574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038850" cy="2057400"/>
                          <a:chExt cx="6038850" cy="2057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-12" y="7"/>
                            <a:ext cx="60388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574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000262"/>
                                </a:lnTo>
                                <a:lnTo>
                                  <a:pt x="0" y="2004009"/>
                                </a:lnTo>
                                <a:lnTo>
                                  <a:pt x="0" y="2007831"/>
                                </a:lnTo>
                                <a:lnTo>
                                  <a:pt x="1460" y="2015121"/>
                                </a:lnTo>
                                <a:lnTo>
                                  <a:pt x="7251" y="2029117"/>
                                </a:lnTo>
                                <a:lnTo>
                                  <a:pt x="11391" y="2035302"/>
                                </a:lnTo>
                                <a:lnTo>
                                  <a:pt x="18503" y="2042426"/>
                                </a:lnTo>
                                <a:lnTo>
                                  <a:pt x="19392" y="2043315"/>
                                </a:lnTo>
                                <a:lnTo>
                                  <a:pt x="22098" y="2046020"/>
                                </a:lnTo>
                                <a:lnTo>
                                  <a:pt x="28282" y="2050148"/>
                                </a:lnTo>
                                <a:lnTo>
                                  <a:pt x="42291" y="2055952"/>
                                </a:lnTo>
                                <a:lnTo>
                                  <a:pt x="49580" y="2057400"/>
                                </a:lnTo>
                                <a:lnTo>
                                  <a:pt x="5989282" y="2057400"/>
                                </a:lnTo>
                                <a:lnTo>
                                  <a:pt x="5996571" y="2055952"/>
                                </a:lnTo>
                                <a:lnTo>
                                  <a:pt x="6010580" y="2050148"/>
                                </a:lnTo>
                                <a:lnTo>
                                  <a:pt x="6016752" y="2046020"/>
                                </a:lnTo>
                                <a:lnTo>
                                  <a:pt x="6019457" y="2043315"/>
                                </a:lnTo>
                                <a:lnTo>
                                  <a:pt x="6027471" y="2035302"/>
                                </a:lnTo>
                                <a:lnTo>
                                  <a:pt x="6031598" y="2029117"/>
                                </a:lnTo>
                                <a:lnTo>
                                  <a:pt x="6033071" y="2025561"/>
                                </a:lnTo>
                                <a:lnTo>
                                  <a:pt x="6035941" y="2018639"/>
                                </a:lnTo>
                                <a:lnTo>
                                  <a:pt x="6037402" y="2015121"/>
                                </a:lnTo>
                                <a:lnTo>
                                  <a:pt x="6038850" y="2007831"/>
                                </a:lnTo>
                                <a:lnTo>
                                  <a:pt x="6038850" y="20040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03885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work: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500+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organized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Detailed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Scholarly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debates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(federated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colleagues)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"presentation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mode":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Curates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nodes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2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Hides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complexity,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essentials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guided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pathway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(60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minutes)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speaker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notes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Highlights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evidence/debates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62.850624pt;width:475.5pt;height:162pt;mso-position-horizontal-relative:page;mso-position-vertical-relative:paragraph;z-index:15758336" id="docshapegroup136" coordorigin="1365,1257" coordsize="9510,3240">
                <v:shape style="position:absolute;left:1364;top:1257;width:9510;height:3240" id="docshape137" coordorigin="1365,1257" coordsize="9510,3240" path="m10875,1335l10873,1324,10870,1318,10866,1307,10864,1302,10857,1292,10853,1288,10844,1279,10840,1275,10830,1268,10825,1266,10819,1264,10814,1262,10808,1259,10797,1257,1443,1257,1432,1259,1426,1262,1422,1263,1415,1266,1410,1268,1400,1275,1396,1279,1391,1283,1387,1288,1383,1292,1376,1302,1374,1307,1370,1318,1367,1324,1365,1335,1365,1341,1365,4407,1365,4413,1365,4419,1367,4430,1376,4452,1383,4462,1394,4473,1396,4475,1400,4479,1410,4486,1432,4495,1443,4497,10797,4497,10808,4495,10830,4486,10840,4479,10844,4475,10857,4462,10864,4452,10866,4447,10870,4436,10873,4430,10875,4419,10875,4413,10875,1341,10875,1335xe" filled="true" fillcolor="#f7f7fa" stroked="false">
                  <v:path arrowok="t"/>
                  <v:fill type="solid"/>
                </v:shape>
                <v:shape style="position:absolute;left:1365;top:1257;width:9510;height:3240" type="#_x0000_t202" id="docshape13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has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years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work: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500+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sources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organized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Detailed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annotations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Scholarly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debates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(federated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colleagues)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"presentation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mode":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Curates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50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nodes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2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Hides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complexity,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shows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essentials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guided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pathway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(60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minutes)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Adds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speaker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notes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Highlights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evidence/debates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Scenario:</w:t>
      </w:r>
      <w:r>
        <w:rPr>
          <w:spacing w:val="-7"/>
        </w:rPr>
        <w:t> </w:t>
      </w:r>
      <w:r>
        <w:rPr/>
        <w:t>Historian</w:t>
      </w:r>
      <w:r>
        <w:rPr>
          <w:spacing w:val="-7"/>
        </w:rPr>
        <w:t> </w:t>
      </w:r>
      <w:r>
        <w:rPr/>
        <w:t>presents</w:t>
      </w:r>
      <w:r>
        <w:rPr>
          <w:spacing w:val="-7"/>
        </w:rPr>
        <w:t> </w:t>
      </w:r>
      <w:r>
        <w:rPr/>
        <w:t>thesis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conference Before conference: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284" w:right="0" w:firstLine="0"/>
        <w:jc w:val="left"/>
        <w:rPr>
          <w:b/>
          <w:sz w:val="21"/>
        </w:rPr>
      </w:pPr>
      <w:r>
        <w:rPr>
          <w:b/>
          <w:sz w:val="21"/>
        </w:rPr>
        <w:t>During poster </w:t>
      </w:r>
      <w:r>
        <w:rPr>
          <w:b/>
          <w:spacing w:val="-2"/>
          <w:sz w:val="21"/>
        </w:rPr>
        <w:t>session: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301053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38850" cy="3010535"/>
                          <a:chExt cx="6038850" cy="30105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12" y="7"/>
                            <a:ext cx="6038850" cy="301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1053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3009900"/>
                                </a:lnTo>
                                <a:lnTo>
                                  <a:pt x="6038850" y="3009912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038850" cy="301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presents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projector: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"My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thesis: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Caesar's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Gallic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campaigns</w:t>
                              </w:r>
                            </w:p>
                            <w:p>
                              <w:pPr>
                                <w:spacing w:before="66"/>
                                <w:ind w:left="3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were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driven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more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debt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military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glory"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[Shows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Gallic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campaigns]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210" w:right="424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[Shows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Caesar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connections]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[Shows evidence: letters, Senate records] [Shows counter-evidence: military necessity]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Audience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follows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their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own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devices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(QR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code):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┌────────────────────────┐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550" w:val="left" w:leader="none"/>
                                </w:tabs>
                                <w:spacing w:before="48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thesis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860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550" w:val="left" w:leader="none"/>
                                  <w:tab w:pos="2755" w:val="left" w:leader="none"/>
                                </w:tabs>
                                <w:spacing w:before="48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[QR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code]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860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237.05pt;mso-position-horizontal-relative:page;mso-position-vertical-relative:paragraph;z-index:-15699456;mso-wrap-distance-left:0;mso-wrap-distance-right:0" id="docshapegroup139" coordorigin="1365,255" coordsize="9510,4741">
                <v:shape style="position:absolute;left:1364;top:255;width:9510;height:4741" id="docshape140" coordorigin="1365,255" coordsize="9510,4741" path="m10875,333l10873,322,10870,316,10866,305,10864,300,10857,290,10853,286,10844,277,10840,273,10830,266,10825,264,10819,262,10814,260,10808,257,10797,255,1443,255,1432,257,1426,260,1422,261,1415,264,1410,266,1400,273,1396,277,1387,286,1383,290,1376,300,1374,305,1370,316,1367,322,1365,333,1365,339,1365,4995,10875,4995,10875,339,10875,333xe" filled="true" fillcolor="#f7f7fa" stroked="false">
                  <v:path arrowok="t"/>
                  <v:fill type="solid"/>
                </v:shape>
                <v:shape style="position:absolute;left:1365;top:254;width:9510;height:4741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presents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projector: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"My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thesis: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Caesar's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Gallic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campaigns</w:t>
                        </w:r>
                      </w:p>
                      <w:p>
                        <w:pPr>
                          <w:spacing w:before="66"/>
                          <w:ind w:left="3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were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driven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more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debt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than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military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glory"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[Shows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3D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Gallic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campaigns]</w:t>
                        </w:r>
                      </w:p>
                      <w:p>
                        <w:pPr>
                          <w:spacing w:line="300" w:lineRule="auto" w:before="51"/>
                          <w:ind w:left="210" w:right="424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[Shows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Caesar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node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financial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connections] </w:t>
                        </w:r>
                        <w:r>
                          <w:rPr>
                            <w:rFonts w:ascii="Courier New"/>
                            <w:sz w:val="18"/>
                          </w:rPr>
                          <w:t>[Shows evidence: letters, Senate records] [Shows counter-evidence: military necessity]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Audience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follows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their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own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devices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(QR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code):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┌────────────────────────┐</w:t>
                        </w:r>
                      </w:p>
                      <w:p>
                        <w:pPr>
                          <w:tabs>
                            <w:tab w:pos="550" w:val="left" w:leader="none"/>
                          </w:tabs>
                          <w:spacing w:before="48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Scan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full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thesis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860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550" w:val="left" w:leader="none"/>
                            <w:tab w:pos="2755" w:val="left" w:leader="none"/>
                          </w:tabs>
                          <w:spacing w:before="48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[QR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code]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860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1600835"/>
                <wp:effectExtent l="9525" t="0" r="0" b="8890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038850" cy="1600835"/>
                          <a:chExt cx="6038850" cy="16008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12" y="6"/>
                            <a:ext cx="603885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0083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3062"/>
                                </a:lnTo>
                                <a:lnTo>
                                  <a:pt x="0" y="1546809"/>
                                </a:lnTo>
                                <a:lnTo>
                                  <a:pt x="0" y="1552270"/>
                                </a:lnTo>
                                <a:lnTo>
                                  <a:pt x="1460" y="1559560"/>
                                </a:lnTo>
                                <a:lnTo>
                                  <a:pt x="28282" y="1594586"/>
                                </a:lnTo>
                                <a:lnTo>
                                  <a:pt x="41821" y="1600200"/>
                                </a:lnTo>
                                <a:lnTo>
                                  <a:pt x="53263" y="1600200"/>
                                </a:lnTo>
                                <a:lnTo>
                                  <a:pt x="53403" y="1600212"/>
                                </a:lnTo>
                                <a:lnTo>
                                  <a:pt x="5985459" y="1600212"/>
                                </a:lnTo>
                                <a:lnTo>
                                  <a:pt x="5985586" y="1600200"/>
                                </a:lnTo>
                                <a:lnTo>
                                  <a:pt x="5997041" y="1600200"/>
                                </a:lnTo>
                                <a:lnTo>
                                  <a:pt x="6031598" y="1573568"/>
                                </a:lnTo>
                                <a:lnTo>
                                  <a:pt x="6038850" y="1552270"/>
                                </a:lnTo>
                                <a:lnTo>
                                  <a:pt x="6038850" y="1546809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038850" cy="160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55" w:val="left" w:leader="none"/>
                                </w:tabs>
                                <w:spacing w:before="27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caesar_debt_thesis.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755" w:val="left" w:leader="none"/>
                                </w:tabs>
                                <w:spacing w:before="33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chrystallum.org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2"/>
                                <w:ind w:left="210" w:right="0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└────────────────────────┘</w:t>
                              </w:r>
                            </w:p>
                            <w:p>
                              <w:pPr>
                                <w:spacing w:line="240" w:lineRule="auto" w:before="13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Audience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can: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Follow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presenter's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navigation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independently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sources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scholarly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debate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26.05pt;mso-position-horizontal-relative:char;mso-position-vertical-relative:line" id="docshapegroup142" coordorigin="0,0" coordsize="9510,2521">
                <v:shape style="position:absolute;left:-1;top:0;width:9510;height:2521" id="docshape143" coordorigin="0,0" coordsize="9510,2521" path="m9510,0l0,0,0,2430,0,2436,0,2445,2,2456,45,2511,66,2520,84,2520,84,2520,9426,2520,9426,2520,9444,2520,9499,2478,9510,2445,9510,2436,9510,0xe" filled="true" fillcolor="#f7f7fa" stroked="false">
                  <v:path arrowok="t"/>
                  <v:fill type="solid"/>
                </v:shape>
                <v:shape style="position:absolute;left:0;top:0;width:9510;height:2521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2755" w:val="left" w:leader="none"/>
                          </w:tabs>
                          <w:spacing w:before="27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caesar_debt_thesis.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2755" w:val="left" w:leader="none"/>
                          </w:tabs>
                          <w:spacing w:before="33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chrystallum.org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32"/>
                          <w:ind w:left="210" w:right="0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└────────────────────────┘</w:t>
                        </w:r>
                      </w:p>
                      <w:p>
                        <w:pPr>
                          <w:spacing w:line="240" w:lineRule="auto" w:before="13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Audience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can: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Follow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presenter's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navigation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time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Explore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independently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during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sources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Understand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scholarly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debate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68"/>
      </w:pPr>
      <w:r>
        <w:rPr/>
        <w:t>After </w:t>
      </w:r>
      <w:r>
        <w:rPr>
          <w:spacing w:val="-2"/>
        </w:rPr>
        <w:t>conference: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866774</wp:posOffset>
                </wp:positionH>
                <wp:positionV relativeFrom="paragraph">
                  <wp:posOffset>162235</wp:posOffset>
                </wp:positionV>
                <wp:extent cx="6038850" cy="271526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38850" cy="2715260"/>
                          <a:chExt cx="6038850" cy="271526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-12" y="6"/>
                            <a:ext cx="6038850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71526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67" y="38836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95" y="31661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58"/>
                                </a:lnTo>
                                <a:lnTo>
                                  <a:pt x="6019304" y="1394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44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2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657487"/>
                                </a:lnTo>
                                <a:lnTo>
                                  <a:pt x="0" y="2661234"/>
                                </a:lnTo>
                                <a:lnTo>
                                  <a:pt x="0" y="2665057"/>
                                </a:lnTo>
                                <a:lnTo>
                                  <a:pt x="1460" y="2672346"/>
                                </a:lnTo>
                                <a:lnTo>
                                  <a:pt x="7251" y="2686342"/>
                                </a:lnTo>
                                <a:lnTo>
                                  <a:pt x="11391" y="2692527"/>
                                </a:lnTo>
                                <a:lnTo>
                                  <a:pt x="18503" y="2699651"/>
                                </a:lnTo>
                                <a:lnTo>
                                  <a:pt x="19392" y="2700540"/>
                                </a:lnTo>
                                <a:lnTo>
                                  <a:pt x="22098" y="2703245"/>
                                </a:lnTo>
                                <a:lnTo>
                                  <a:pt x="28282" y="2707373"/>
                                </a:lnTo>
                                <a:lnTo>
                                  <a:pt x="42291" y="2713177"/>
                                </a:lnTo>
                                <a:lnTo>
                                  <a:pt x="49580" y="2714625"/>
                                </a:lnTo>
                                <a:lnTo>
                                  <a:pt x="53263" y="2714625"/>
                                </a:lnTo>
                                <a:lnTo>
                                  <a:pt x="53403" y="2714637"/>
                                </a:lnTo>
                                <a:lnTo>
                                  <a:pt x="5985459" y="2714637"/>
                                </a:lnTo>
                                <a:lnTo>
                                  <a:pt x="5985586" y="2714625"/>
                                </a:lnTo>
                                <a:lnTo>
                                  <a:pt x="5989282" y="2714625"/>
                                </a:lnTo>
                                <a:lnTo>
                                  <a:pt x="5996571" y="2713177"/>
                                </a:lnTo>
                                <a:lnTo>
                                  <a:pt x="6010580" y="2707373"/>
                                </a:lnTo>
                                <a:lnTo>
                                  <a:pt x="6016752" y="2703245"/>
                                </a:lnTo>
                                <a:lnTo>
                                  <a:pt x="6019457" y="2700540"/>
                                </a:lnTo>
                                <a:lnTo>
                                  <a:pt x="6027471" y="2692527"/>
                                </a:lnTo>
                                <a:lnTo>
                                  <a:pt x="6031598" y="2686342"/>
                                </a:lnTo>
                                <a:lnTo>
                                  <a:pt x="6033046" y="2682837"/>
                                </a:lnTo>
                                <a:lnTo>
                                  <a:pt x="6035078" y="2677947"/>
                                </a:lnTo>
                                <a:lnTo>
                                  <a:pt x="6035941" y="2675864"/>
                                </a:lnTo>
                                <a:lnTo>
                                  <a:pt x="6037402" y="2672346"/>
                                </a:lnTo>
                                <a:lnTo>
                                  <a:pt x="6038850" y="2665057"/>
                                </a:lnTo>
                                <a:lnTo>
                                  <a:pt x="6038850" y="2661234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038850" cy="271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publishes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graph: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DOI: 10.5555/chrystallum.2025.caesar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License: CC-BY-4.0</w:t>
                              </w:r>
                            </w:p>
                            <w:p>
                              <w:pPr>
                                <w:spacing w:before="15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Persistence: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guaranteed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Cites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paper:</w:t>
                              </w:r>
                            </w:p>
                            <w:p>
                              <w:pPr>
                                <w:spacing w:before="52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"Interactive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[DOI]"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researchers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can: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Fork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graph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29" w:val="left" w:leader="none"/>
                                </w:tabs>
                                <w:spacing w:before="66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their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own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findings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Contribute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debate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29" w:val="left" w:leader="none"/>
                                </w:tabs>
                                <w:spacing w:before="51"/>
                                <w:ind w:left="62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Extend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Result: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Living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scholarship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evolves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4464pt;width:475.5pt;height:213.8pt;mso-position-horizontal-relative:page;mso-position-vertical-relative:paragraph;z-index:-15697920;mso-wrap-distance-left:0;mso-wrap-distance-right:0" id="docshapegroup145" coordorigin="1365,255" coordsize="9510,4276">
                <v:shape style="position:absolute;left:1364;top:255;width:9510;height:4276" id="docshape146" coordorigin="1365,255" coordsize="9510,4276" path="m10875,334l10873,322,10870,317,10866,306,10866,305,10864,300,10857,290,10853,286,10844,278,10844,277,10840,273,10830,267,10825,265,10819,262,10814,260,10808,258,10797,255,1443,255,1432,258,1426,260,1422,262,1415,265,1410,267,1400,273,1396,277,1396,278,1387,286,1383,290,1376,300,1374,305,1370,316,1367,322,1365,334,1365,340,1365,4441,1365,4446,1365,4452,1367,4464,1376,4486,1383,4496,1394,4507,1396,4508,1400,4513,1410,4519,1432,4528,1443,4531,1449,4531,1449,4531,10791,4531,10791,4531,10797,4531,10808,4528,10830,4519,10840,4513,10844,4508,10857,4496,10864,4486,10866,4480,10869,4473,10870,4469,10873,4464,10875,4452,10875,4446,10875,340,10875,334xe" filled="true" fillcolor="#f7f7fa" stroked="false">
                  <v:path arrowok="t"/>
                  <v:fill type="solid"/>
                </v:shape>
                <v:shape style="position:absolute;left:1365;top:255;width:9510;height:4276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Researcher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publishes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graph:</w:t>
                        </w:r>
                      </w:p>
                      <w:p>
                        <w:pPr>
                          <w:spacing w:line="300" w:lineRule="auto" w:before="51"/>
                          <w:ind w:left="42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DOI: 10.5555/chrystallum.2025.caesar </w:t>
                        </w:r>
                        <w:r>
                          <w:rPr>
                            <w:rFonts w:ascii="Courier New"/>
                            <w:sz w:val="18"/>
                          </w:rPr>
                          <w:t>License: CC-BY-4.0</w:t>
                        </w:r>
                      </w:p>
                      <w:p>
                        <w:pPr>
                          <w:spacing w:before="15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Persistence: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years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guaranteed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Cites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paper:</w:t>
                        </w:r>
                      </w:p>
                      <w:p>
                        <w:pPr>
                          <w:spacing w:before="52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"Interactive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available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at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[DOI]"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Other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researchers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can: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Fork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research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graph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29" w:val="left" w:leader="none"/>
                          </w:tabs>
                          <w:spacing w:before="66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their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own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findings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Contribute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debate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29" w:val="left" w:leader="none"/>
                          </w:tabs>
                          <w:spacing w:before="51"/>
                          <w:ind w:left="62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Extend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work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Result: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Living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scholarship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that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evolves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rPr>
          <w:b/>
          <w:sz w:val="23"/>
        </w:rPr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Privacy</w:t>
      </w:r>
      <w:r>
        <w:rPr>
          <w:spacing w:val="13"/>
        </w:rPr>
        <w:t> </w:t>
      </w:r>
      <w:r>
        <w:rPr/>
        <w:t>&amp;</w:t>
      </w:r>
      <w:r>
        <w:rPr>
          <w:spacing w:val="3"/>
        </w:rPr>
        <w:t> </w:t>
      </w:r>
      <w:r>
        <w:rPr/>
        <w:t>Access</w:t>
      </w:r>
      <w:r>
        <w:rPr>
          <w:spacing w:val="13"/>
        </w:rPr>
        <w:t> </w:t>
      </w:r>
      <w:r>
        <w:rPr>
          <w:spacing w:val="-2"/>
        </w:rPr>
        <w:t>Control</w:t>
      </w:r>
    </w:p>
    <w:p>
      <w:pPr>
        <w:pStyle w:val="Heading2"/>
        <w:spacing w:before="235"/>
      </w:pPr>
      <w:r>
        <w:rPr/>
        <w:t>Sharing </w:t>
      </w:r>
      <w:r>
        <w:rPr>
          <w:spacing w:val="-2"/>
        </w:rPr>
        <w:t>models: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366776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038850" cy="3667760"/>
                          <a:chExt cx="6038850" cy="366776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-12" y="7"/>
                            <a:ext cx="6038850" cy="366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6776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16"/>
                                </a:lnTo>
                                <a:lnTo>
                                  <a:pt x="0" y="3667125"/>
                                </a:lnTo>
                                <a:lnTo>
                                  <a:pt x="6038850" y="3667137"/>
                                </a:lnTo>
                                <a:lnTo>
                                  <a:pt x="6038850" y="53416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038850" cy="366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718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Educational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Sharing: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Teacher lesson: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0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Permissions: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read_only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annotate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semester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sees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engagement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66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stay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anonymous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Museum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exhibit: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Permissions: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read_only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permanent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anonymous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Export: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visitors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(7-day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expiration)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6449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Research Sharing: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Conference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presentation: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0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Permissions: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read_only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permanent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(citable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DOI)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2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citation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counting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only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Export: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graph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exportable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Scholarship: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49023pt;width:475.5pt;height:288.8pt;mso-position-horizontal-relative:page;mso-position-vertical-relative:paragraph;z-index:-15697408;mso-wrap-distance-left:0;mso-wrap-distance-right:0" id="docshapegroup148" coordorigin="1365,255" coordsize="9510,5776">
                <v:shape style="position:absolute;left:1364;top:255;width:9510;height:5776" id="docshape149" coordorigin="1365,255" coordsize="9510,5776" path="m10875,333l10873,322,10870,316,10866,305,10864,300,10857,290,10853,286,10844,277,10840,273,10830,266,10825,264,10819,262,10814,260,10808,257,10797,255,1443,255,1432,257,1426,260,1422,261,1415,264,1410,266,1400,273,1396,277,1387,286,1383,290,1376,300,1374,305,1370,316,1367,322,1365,333,1365,339,1365,6030,10875,6030,10875,339,10875,333xe" filled="true" fillcolor="#f7f7fa" stroked="false">
                  <v:path arrowok="t"/>
                  <v:fill type="solid"/>
                </v:shape>
                <v:shape style="position:absolute;left:1365;top:254;width:9510;height:5776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718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Educational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Sharing: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Teacher lesson: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0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Permissions: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read_only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annotate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semester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sees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engagement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only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66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Data: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stay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anonymous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Museum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exhibit: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Permissions: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read_only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permanent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anonymous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scan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counting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Export: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visitors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(7-day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expiration)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6449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Research Sharing: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Conference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presentation: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0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Permissions: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read_only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permanent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(citable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DOI)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2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citation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counting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only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Export: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graph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exportable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Scholarship: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952500"/>
                <wp:effectExtent l="9525" t="0" r="0" b="9525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038850" cy="952500"/>
                          <a:chExt cx="6038850" cy="9525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12" y="5"/>
                            <a:ext cx="6038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52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62"/>
                                </a:lnTo>
                                <a:lnTo>
                                  <a:pt x="0" y="899109"/>
                                </a:lnTo>
                                <a:lnTo>
                                  <a:pt x="0" y="901877"/>
                                </a:lnTo>
                                <a:lnTo>
                                  <a:pt x="1460" y="909167"/>
                                </a:lnTo>
                                <a:lnTo>
                                  <a:pt x="1803" y="910031"/>
                                </a:lnTo>
                                <a:lnTo>
                                  <a:pt x="1841" y="910158"/>
                                </a:lnTo>
                                <a:lnTo>
                                  <a:pt x="2921" y="913726"/>
                                </a:lnTo>
                                <a:lnTo>
                                  <a:pt x="28524" y="944918"/>
                                </a:lnTo>
                                <a:lnTo>
                                  <a:pt x="53403" y="952487"/>
                                </a:lnTo>
                                <a:lnTo>
                                  <a:pt x="5985459" y="952487"/>
                                </a:lnTo>
                                <a:lnTo>
                                  <a:pt x="6024765" y="933094"/>
                                </a:lnTo>
                                <a:lnTo>
                                  <a:pt x="6037046" y="910031"/>
                                </a:lnTo>
                                <a:lnTo>
                                  <a:pt x="6037402" y="909167"/>
                                </a:lnTo>
                                <a:lnTo>
                                  <a:pt x="6038850" y="901877"/>
                                </a:lnTo>
                                <a:lnTo>
                                  <a:pt x="6038850" y="899109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038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Published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Permissions: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read_only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cite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permanent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(10-year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archival)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39" w:val="left" w:leader="none"/>
                                </w:tabs>
                                <w:spacing w:before="51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citation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metrics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39" w:val="left" w:leader="none"/>
                                </w:tabs>
                                <w:spacing w:before="66"/>
                                <w:ind w:left="839" w:right="0" w:hanging="20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Community: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researchers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fork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75pt;mso-position-horizontal-relative:char;mso-position-vertical-relative:line" id="docshapegroup151" coordorigin="0,0" coordsize="9510,1500">
                <v:shape style="position:absolute;left:-1;top:0;width:9510;height:1500" id="docshape152" coordorigin="0,0" coordsize="9510,1500" path="m9510,0l0,0,0,1410,0,1416,0,1420,2,1432,3,1433,3,1433,5,1439,45,1488,84,1500,9426,1500,9488,1469,9507,1433,9508,1432,9510,1420,9510,1416,9510,0xe" filled="true" fillcolor="#f7f7fa" stroked="false">
                  <v:path arrowok="t"/>
                  <v:fill type="solid"/>
                </v:shape>
                <v:shape style="position:absolute;left:0;top:0;width:9510;height:1500" type="#_x0000_t202" id="docshape153" filled="false" stroked="false">
                  <v:textbox inset="0,0,0,0">
                    <w:txbxContent>
                      <w:p>
                        <w:pPr>
                          <w:spacing w:before="45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Published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research: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Permissions: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read_only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cite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permanent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(10-year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archival)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39" w:val="left" w:leader="none"/>
                          </w:tabs>
                          <w:spacing w:before="51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citation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metrics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39" w:val="left" w:leader="none"/>
                          </w:tabs>
                          <w:spacing w:before="66"/>
                          <w:ind w:left="839" w:right="0" w:hanging="20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Community: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other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researchers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fork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3"/>
      </w:pPr>
      <w:r>
        <w:rPr/>
        <w:t>FERPA</w:t>
      </w:r>
      <w:r>
        <w:rPr>
          <w:spacing w:val="-13"/>
        </w:rPr>
        <w:t> </w:t>
      </w:r>
      <w:r>
        <w:rPr/>
        <w:t>/</w:t>
      </w:r>
      <w:r>
        <w:rPr>
          <w:spacing w:val="-6"/>
        </w:rPr>
        <w:t> </w:t>
      </w:r>
      <w:r>
        <w:rPr/>
        <w:t>Privacy</w:t>
      </w:r>
      <w:r>
        <w:rPr>
          <w:spacing w:val="-5"/>
        </w:rPr>
        <w:t> </w:t>
      </w:r>
      <w:r>
        <w:rPr>
          <w:spacing w:val="-2"/>
        </w:rPr>
        <w:t>compliance: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866774</wp:posOffset>
                </wp:positionH>
                <wp:positionV relativeFrom="paragraph">
                  <wp:posOffset>162236</wp:posOffset>
                </wp:positionV>
                <wp:extent cx="6038850" cy="303847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038850" cy="3038475"/>
                          <a:chExt cx="6038850" cy="30384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-12" y="6"/>
                            <a:ext cx="6038850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3847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981337"/>
                                </a:lnTo>
                                <a:lnTo>
                                  <a:pt x="0" y="2985097"/>
                                </a:lnTo>
                                <a:lnTo>
                                  <a:pt x="0" y="2988907"/>
                                </a:lnTo>
                                <a:lnTo>
                                  <a:pt x="1460" y="2996196"/>
                                </a:lnTo>
                                <a:lnTo>
                                  <a:pt x="7251" y="3010192"/>
                                </a:lnTo>
                                <a:lnTo>
                                  <a:pt x="11391" y="3016377"/>
                                </a:lnTo>
                                <a:lnTo>
                                  <a:pt x="18503" y="3023501"/>
                                </a:lnTo>
                                <a:lnTo>
                                  <a:pt x="19392" y="3024390"/>
                                </a:lnTo>
                                <a:lnTo>
                                  <a:pt x="22098" y="3027095"/>
                                </a:lnTo>
                                <a:lnTo>
                                  <a:pt x="28282" y="3031223"/>
                                </a:lnTo>
                                <a:lnTo>
                                  <a:pt x="42291" y="3037027"/>
                                </a:lnTo>
                                <a:lnTo>
                                  <a:pt x="49580" y="3038475"/>
                                </a:lnTo>
                                <a:lnTo>
                                  <a:pt x="5989282" y="3038475"/>
                                </a:lnTo>
                                <a:lnTo>
                                  <a:pt x="5996571" y="3037027"/>
                                </a:lnTo>
                                <a:lnTo>
                                  <a:pt x="6010580" y="3031223"/>
                                </a:lnTo>
                                <a:lnTo>
                                  <a:pt x="6016752" y="3027095"/>
                                </a:lnTo>
                                <a:lnTo>
                                  <a:pt x="6019457" y="3024390"/>
                                </a:lnTo>
                                <a:lnTo>
                                  <a:pt x="6027471" y="3016377"/>
                                </a:lnTo>
                                <a:lnTo>
                                  <a:pt x="6031598" y="3010192"/>
                                </a:lnTo>
                                <a:lnTo>
                                  <a:pt x="6033071" y="3006636"/>
                                </a:lnTo>
                                <a:lnTo>
                                  <a:pt x="6035941" y="2999702"/>
                                </a:lnTo>
                                <a:lnTo>
                                  <a:pt x="6037402" y="2996196"/>
                                </a:lnTo>
                                <a:lnTo>
                                  <a:pt x="6038850" y="2988907"/>
                                </a:lnTo>
                                <a:lnTo>
                                  <a:pt x="6038850" y="2985097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038850" cy="303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K-12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Educational: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tracked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individually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6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cross-site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ends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FERPA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compliant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Higher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Education: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22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sharing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6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Grade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information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graph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engagement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tracked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(optional)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COPPA/FERPA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aligned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Museums: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Visitor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optional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21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Scans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anonymous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unless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opted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in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collection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optional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674" w:val="left" w:leader="none"/>
                                </w:tabs>
                                <w:spacing w:before="7"/>
                                <w:ind w:left="674" w:right="0" w:hanging="25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third-party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74517pt;width:475.5pt;height:239.25pt;mso-position-horizontal-relative:page;mso-position-vertical-relative:paragraph;z-index:-15696384;mso-wrap-distance-left:0;mso-wrap-distance-right:0" id="docshapegroup154" coordorigin="1365,255" coordsize="9510,4785">
                <v:shape style="position:absolute;left:1364;top:255;width:9510;height:4785" id="docshape155" coordorigin="1365,255" coordsize="9510,4785" path="m10875,334l10873,322,10870,317,10866,306,10864,300,10857,290,10853,286,10844,278,10840,273,10830,267,10825,265,10819,262,10814,260,10808,258,10797,255,1443,255,1432,258,1426,260,1422,262,1415,265,1410,267,1400,273,1396,278,1391,282,1387,286,1383,290,1376,300,1374,306,1370,316,1367,322,1365,334,1365,340,1365,4951,1365,4956,1365,4962,1367,4974,1376,4996,1383,5006,1394,5017,1396,5018,1400,5023,1410,5029,1432,5038,1443,5041,10797,5041,10808,5038,10830,5029,10840,5023,10844,5018,10857,5006,10864,4996,10866,4990,10870,4979,10873,4974,10875,4962,10875,4956,10875,340,10875,334xe" filled="true" fillcolor="#f7f7fa" stroked="false">
                  <v:path arrowok="t"/>
                  <v:fill type="solid"/>
                </v:shape>
                <v:shape style="position:absolute;left:1365;top:255;width:9510;height:4785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K-12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Educational: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tracked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individually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6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cross-site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tracking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deleted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after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ends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FERPA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compliant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Higher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Education: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22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control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sharing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6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Grade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information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graph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engagement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metrics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tracked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(optional)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COPPA/FERPA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aligned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Museums: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Visitor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optional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21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Scans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anonymous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unless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opted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in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collection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optional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674" w:val="left" w:leader="none"/>
                          </w:tabs>
                          <w:spacing w:before="7"/>
                          <w:ind w:left="674" w:right="0" w:hanging="25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third-party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sharing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50"/>
        <w:rPr>
          <w:b/>
          <w:sz w:val="23"/>
        </w:rPr>
      </w:pPr>
    </w:p>
    <w:p>
      <w:pPr>
        <w:pStyle w:val="Heading1"/>
        <w:numPr>
          <w:ilvl w:val="0"/>
          <w:numId w:val="14"/>
        </w:numPr>
        <w:tabs>
          <w:tab w:pos="677" w:val="left" w:leader="none"/>
        </w:tabs>
        <w:spacing w:line="240" w:lineRule="auto" w:before="0" w:after="0"/>
        <w:ind w:left="677" w:right="0" w:hanging="393"/>
        <w:jc w:val="left"/>
      </w:pPr>
      <w:r>
        <w:rPr/>
        <w:t>Conclusion:</w:t>
      </w:r>
      <w:r>
        <w:rPr>
          <w:spacing w:val="16"/>
        </w:rPr>
        <w:t> </w:t>
      </w:r>
      <w:r>
        <w:rPr/>
        <w:t>Why</w:t>
      </w:r>
      <w:r>
        <w:rPr>
          <w:spacing w:val="17"/>
        </w:rPr>
        <w:t> </w:t>
      </w:r>
      <w:r>
        <w:rPr/>
        <w:t>This</w:t>
      </w:r>
      <w:r>
        <w:rPr>
          <w:spacing w:val="16"/>
        </w:rPr>
        <w:t> </w:t>
      </w:r>
      <w:r>
        <w:rPr/>
        <w:t>Matters</w:t>
      </w:r>
      <w:r>
        <w:rPr>
          <w:spacing w:val="17"/>
        </w:rPr>
        <w:t> </w:t>
      </w:r>
      <w:r>
        <w:rPr>
          <w:spacing w:val="-2"/>
        </w:rPr>
        <w:t>(Updated)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  <w:rPr>
          <w:b/>
          <w:sz w:val="23"/>
        </w:rPr>
      </w:pPr>
      <w:r>
        <w:rPr>
          <w:b/>
          <w:sz w:val="23"/>
        </w:rPr>
        <w:t>The</w:t>
      </w:r>
      <w:r>
        <w:rPr>
          <w:b/>
          <w:spacing w:val="9"/>
          <w:sz w:val="23"/>
        </w:rPr>
        <w:t> </w:t>
      </w:r>
      <w:r>
        <w:rPr>
          <w:b/>
          <w:spacing w:val="-2"/>
          <w:sz w:val="23"/>
        </w:rPr>
        <w:t>Transformation</w:t>
      </w:r>
    </w:p>
    <w:p>
      <w:pPr>
        <w:pStyle w:val="Heading2"/>
        <w:spacing w:before="219"/>
      </w:pPr>
      <w:r>
        <w:rPr/>
        <w:t>Information is not scarce. Organization </w:t>
      </w:r>
      <w:r>
        <w:rPr>
          <w:spacing w:val="-5"/>
        </w:rPr>
        <w:t>is.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We</w:t>
      </w:r>
      <w:r>
        <w:rPr>
          <w:spacing w:val="-1"/>
          <w:sz w:val="21"/>
        </w:rPr>
        <w:t> </w:t>
      </w:r>
      <w:r>
        <w:rPr>
          <w:sz w:val="21"/>
        </w:rPr>
        <w:t>have</w:t>
      </w:r>
      <w:r>
        <w:rPr>
          <w:spacing w:val="-1"/>
          <w:sz w:val="21"/>
        </w:rPr>
        <w:t> </w:t>
      </w:r>
      <w:r>
        <w:rPr>
          <w:sz w:val="21"/>
        </w:rPr>
        <w:t>access to</w:t>
      </w:r>
      <w:r>
        <w:rPr>
          <w:spacing w:val="-1"/>
          <w:sz w:val="21"/>
        </w:rPr>
        <w:t> </w:t>
      </w:r>
      <w:r>
        <w:rPr>
          <w:sz w:val="21"/>
        </w:rPr>
        <w:t>millions</w:t>
      </w:r>
      <w:r>
        <w:rPr>
          <w:spacing w:val="-1"/>
          <w:sz w:val="21"/>
        </w:rPr>
        <w:t> </w:t>
      </w:r>
      <w:r>
        <w:rPr>
          <w:sz w:val="21"/>
        </w:rPr>
        <w:t>of </w:t>
      </w:r>
      <w:r>
        <w:rPr>
          <w:spacing w:val="-2"/>
          <w:sz w:val="21"/>
        </w:rPr>
        <w:t>papers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We</w:t>
      </w:r>
      <w:r>
        <w:rPr>
          <w:spacing w:val="-1"/>
          <w:sz w:val="21"/>
        </w:rPr>
        <w:t> </w:t>
      </w:r>
      <w:r>
        <w:rPr>
          <w:sz w:val="21"/>
        </w:rPr>
        <w:t>have</w:t>
      </w:r>
      <w:r>
        <w:rPr>
          <w:spacing w:val="-1"/>
          <w:sz w:val="21"/>
        </w:rPr>
        <w:t> </w:t>
      </w:r>
      <w:r>
        <w:rPr>
          <w:sz w:val="21"/>
        </w:rPr>
        <w:t>access to</w:t>
      </w:r>
      <w:r>
        <w:rPr>
          <w:spacing w:val="-1"/>
          <w:sz w:val="21"/>
        </w:rPr>
        <w:t> </w:t>
      </w:r>
      <w:r>
        <w:rPr>
          <w:sz w:val="21"/>
        </w:rPr>
        <w:t>billions</w:t>
      </w:r>
      <w:r>
        <w:rPr>
          <w:spacing w:val="-1"/>
          <w:sz w:val="21"/>
        </w:rPr>
        <w:t> </w:t>
      </w:r>
      <w:r>
        <w:rPr>
          <w:sz w:val="21"/>
        </w:rPr>
        <w:t>of </w:t>
      </w:r>
      <w:r>
        <w:rPr>
          <w:spacing w:val="-2"/>
          <w:sz w:val="21"/>
        </w:rPr>
        <w:t>facts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We</w:t>
      </w:r>
      <w:r>
        <w:rPr>
          <w:spacing w:val="-1"/>
          <w:sz w:val="21"/>
        </w:rPr>
        <w:t> </w:t>
      </w:r>
      <w:r>
        <w:rPr>
          <w:sz w:val="21"/>
        </w:rPr>
        <w:t>have</w:t>
      </w:r>
      <w:r>
        <w:rPr>
          <w:spacing w:val="-1"/>
          <w:sz w:val="21"/>
        </w:rPr>
        <w:t> </w:t>
      </w:r>
      <w:r>
        <w:rPr>
          <w:sz w:val="21"/>
        </w:rPr>
        <w:t>access to</w:t>
      </w:r>
      <w:r>
        <w:rPr>
          <w:spacing w:val="-1"/>
          <w:sz w:val="21"/>
        </w:rPr>
        <w:t> </w:t>
      </w:r>
      <w:r>
        <w:rPr>
          <w:sz w:val="21"/>
        </w:rPr>
        <w:t>unlimited</w:t>
      </w:r>
      <w:r>
        <w:rPr>
          <w:spacing w:val="-1"/>
          <w:sz w:val="21"/>
        </w:rPr>
        <w:t> </w:t>
      </w:r>
      <w:r>
        <w:rPr>
          <w:sz w:val="21"/>
        </w:rPr>
        <w:t>computing </w:t>
      </w:r>
      <w:r>
        <w:rPr>
          <w:spacing w:val="-2"/>
          <w:sz w:val="21"/>
        </w:rPr>
        <w:t>power</w:t>
      </w:r>
    </w:p>
    <w:p>
      <w:pPr>
        <w:pStyle w:val="BodyText"/>
        <w:spacing w:line="312" w:lineRule="auto" w:before="179"/>
        <w:ind w:left="284" w:right="345"/>
      </w:pPr>
      <w:r>
        <w:rPr>
          <w:b/>
        </w:rPr>
        <w:t>What</w:t>
      </w:r>
      <w:r>
        <w:rPr>
          <w:b/>
          <w:spacing w:val="-4"/>
        </w:rPr>
        <w:t> </w:t>
      </w:r>
      <w:r>
        <w:rPr>
          <w:b/>
        </w:rPr>
        <w:t>we</w:t>
      </w:r>
      <w:r>
        <w:rPr>
          <w:b/>
          <w:spacing w:val="-4"/>
        </w:rPr>
        <w:t> </w:t>
      </w:r>
      <w:r>
        <w:rPr>
          <w:b/>
        </w:rPr>
        <w:t>lack:</w:t>
      </w:r>
      <w:r>
        <w:rPr>
          <w:b/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transforms</w:t>
      </w:r>
      <w:r>
        <w:rPr>
          <w:spacing w:val="-4"/>
        </w:rPr>
        <w:t> </w:t>
      </w:r>
      <w:r>
        <w:rPr/>
        <w:t>scattered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coherent,</w:t>
      </w:r>
      <w:r>
        <w:rPr>
          <w:spacing w:val="-4"/>
        </w:rPr>
        <w:t> </w:t>
      </w:r>
      <w:r>
        <w:rPr/>
        <w:t>spatial, explorable understanding.</w:t>
      </w:r>
    </w:p>
    <w:p>
      <w:pPr>
        <w:pStyle w:val="BodyText"/>
        <w:spacing w:before="212"/>
        <w:ind w:left="284"/>
      </w:pPr>
      <w:r>
        <w:rPr/>
        <w:t>Chrystallum solves this through a novel </w:t>
      </w:r>
      <w:r>
        <w:rPr>
          <w:spacing w:val="-2"/>
        </w:rPr>
        <w:t>combination: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Mathematical rigor </w:t>
      </w:r>
      <w:r>
        <w:rPr>
          <w:sz w:val="21"/>
        </w:rPr>
        <w:t>(convergence </w:t>
      </w:r>
      <w:r>
        <w:rPr>
          <w:spacing w:val="-2"/>
          <w:sz w:val="21"/>
        </w:rPr>
        <w:t>guaranteed)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Agent autonomy </w:t>
      </w:r>
      <w:r>
        <w:rPr>
          <w:sz w:val="21"/>
        </w:rPr>
        <w:t>(agents work without human </w:t>
      </w:r>
      <w:r>
        <w:rPr>
          <w:spacing w:val="-2"/>
          <w:sz w:val="21"/>
        </w:rPr>
        <w:t>micromanagement)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Debate mechanisms </w:t>
      </w:r>
      <w:r>
        <w:rPr>
          <w:sz w:val="21"/>
        </w:rPr>
        <w:t>(disagreements resolved </w:t>
      </w:r>
      <w:r>
        <w:rPr>
          <w:spacing w:val="-2"/>
          <w:sz w:val="21"/>
        </w:rPr>
        <w:t>systematically)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Federated governance </w:t>
      </w:r>
      <w:r>
        <w:rPr>
          <w:sz w:val="21"/>
        </w:rPr>
        <w:t>(teams collaborate </w:t>
      </w:r>
      <w:r>
        <w:rPr>
          <w:spacing w:val="-2"/>
          <w:sz w:val="21"/>
        </w:rPr>
        <w:t>safely)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Geographic grounding </w:t>
      </w:r>
      <w:r>
        <w:rPr>
          <w:sz w:val="21"/>
        </w:rPr>
        <w:t>(every entity has spatial </w:t>
      </w:r>
      <w:r>
        <w:rPr>
          <w:spacing w:val="-2"/>
          <w:sz w:val="21"/>
        </w:rPr>
        <w:t>context)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Physical-digital bridge </w:t>
      </w:r>
      <w:r>
        <w:rPr>
          <w:sz w:val="21"/>
        </w:rPr>
        <w:t>(artifacts connect to </w:t>
      </w:r>
      <w:r>
        <w:rPr>
          <w:spacing w:val="-2"/>
          <w:sz w:val="21"/>
        </w:rPr>
        <w:t>knowledge)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600" w:bottom="280" w:left="1080" w:right="1080"/>
        </w:sectPr>
      </w:pP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6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Shareable by design </w:t>
      </w:r>
      <w:r>
        <w:rPr>
          <w:sz w:val="21"/>
        </w:rPr>
        <w:t>(educational deployment built </w:t>
      </w:r>
      <w:r>
        <w:rPr>
          <w:spacing w:val="-5"/>
          <w:sz w:val="21"/>
        </w:rPr>
        <w:t>in)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Philosophical elegance </w:t>
      </w:r>
      <w:r>
        <w:rPr>
          <w:sz w:val="21"/>
        </w:rPr>
        <w:t>(Hesse's Glass Bead Game </w:t>
      </w:r>
      <w:r>
        <w:rPr>
          <w:spacing w:val="-2"/>
          <w:sz w:val="21"/>
        </w:rPr>
        <w:t>realized)</w:t>
      </w:r>
    </w:p>
    <w:p>
      <w:pPr>
        <w:pStyle w:val="BodyText"/>
        <w:spacing w:before="173"/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1" w:after="0"/>
        <w:ind w:left="808" w:right="0" w:hanging="524"/>
        <w:jc w:val="left"/>
      </w:pPr>
      <w:r>
        <w:rPr/>
        <w:t>Immediate</w:t>
      </w:r>
      <w:r>
        <w:rPr>
          <w:spacing w:val="14"/>
        </w:rPr>
        <w:t> </w:t>
      </w:r>
      <w:r>
        <w:rPr/>
        <w:t>Impact</w:t>
      </w:r>
      <w:r>
        <w:rPr>
          <w:spacing w:val="15"/>
        </w:rPr>
        <w:t> </w:t>
      </w:r>
      <w:r>
        <w:rPr/>
        <w:t>(With</w:t>
      </w:r>
      <w:r>
        <w:rPr>
          <w:spacing w:val="15"/>
        </w:rPr>
        <w:t> </w:t>
      </w:r>
      <w:r>
        <w:rPr/>
        <w:t>v2.0</w:t>
      </w:r>
      <w:r>
        <w:rPr>
          <w:spacing w:val="15"/>
        </w:rPr>
        <w:t> </w:t>
      </w:r>
      <w:r>
        <w:rPr>
          <w:spacing w:val="-2"/>
        </w:rPr>
        <w:t>Extensions)</w:t>
      </w:r>
    </w:p>
    <w:p>
      <w:pPr>
        <w:pStyle w:val="Heading2"/>
        <w:spacing w:before="234"/>
      </w:pPr>
      <w:r>
        <w:rPr/>
        <w:t>In the next 12 months, Chrystallum </w:t>
      </w:r>
      <w:r>
        <w:rPr>
          <w:spacing w:val="-2"/>
        </w:rPr>
        <w:t>will: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312" w:lineRule="auto" w:before="0" w:after="0"/>
        <w:ind w:left="674" w:right="1523" w:hanging="234"/>
        <w:jc w:val="left"/>
        <w:rPr>
          <w:sz w:val="21"/>
        </w:rPr>
      </w:pPr>
      <w:r>
        <w:rPr>
          <w:b/>
          <w:sz w:val="21"/>
        </w:rPr>
        <w:t>Transform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research</w:t>
      </w:r>
      <w:r>
        <w:rPr>
          <w:b/>
          <w:spacing w:val="-6"/>
          <w:sz w:val="21"/>
        </w:rPr>
        <w:t> </w:t>
      </w:r>
      <w:r>
        <w:rPr>
          <w:sz w:val="21"/>
        </w:rPr>
        <w:t>(researchers</w:t>
      </w:r>
      <w:r>
        <w:rPr>
          <w:spacing w:val="-6"/>
          <w:sz w:val="21"/>
        </w:rPr>
        <w:t> </w:t>
      </w:r>
      <w:r>
        <w:rPr>
          <w:sz w:val="21"/>
        </w:rPr>
        <w:t>spend</w:t>
      </w:r>
      <w:r>
        <w:rPr>
          <w:spacing w:val="-6"/>
          <w:sz w:val="21"/>
        </w:rPr>
        <w:t> </w:t>
      </w:r>
      <w:r>
        <w:rPr>
          <w:sz w:val="21"/>
        </w:rPr>
        <w:t>80%</w:t>
      </w:r>
      <w:r>
        <w:rPr>
          <w:spacing w:val="-6"/>
          <w:sz w:val="21"/>
        </w:rPr>
        <w:t> </w:t>
      </w:r>
      <w:r>
        <w:rPr>
          <w:sz w:val="21"/>
        </w:rPr>
        <w:t>less</w:t>
      </w:r>
      <w:r>
        <w:rPr>
          <w:spacing w:val="-6"/>
          <w:sz w:val="21"/>
        </w:rPr>
        <w:t> </w:t>
      </w:r>
      <w:r>
        <w:rPr>
          <w:sz w:val="21"/>
        </w:rPr>
        <w:t>time</w:t>
      </w:r>
      <w:r>
        <w:rPr>
          <w:spacing w:val="-6"/>
          <w:sz w:val="21"/>
        </w:rPr>
        <w:t> </w:t>
      </w:r>
      <w:r>
        <w:rPr>
          <w:sz w:val="21"/>
        </w:rPr>
        <w:t>organizing;</w:t>
      </w:r>
      <w:r>
        <w:rPr>
          <w:spacing w:val="-6"/>
          <w:sz w:val="21"/>
        </w:rPr>
        <w:t> </w:t>
      </w:r>
      <w:r>
        <w:rPr>
          <w:sz w:val="21"/>
        </w:rPr>
        <w:t>students</w:t>
      </w:r>
      <w:r>
        <w:rPr>
          <w:spacing w:val="-6"/>
          <w:sz w:val="21"/>
        </w:rPr>
        <w:t> </w:t>
      </w:r>
      <w:r>
        <w:rPr>
          <w:sz w:val="21"/>
        </w:rPr>
        <w:t>explore </w:t>
      </w:r>
      <w:r>
        <w:rPr>
          <w:spacing w:val="-2"/>
          <w:sz w:val="21"/>
        </w:rPr>
        <w:t>interactively)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07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Enable team collaboration </w:t>
      </w:r>
      <w:r>
        <w:rPr>
          <w:sz w:val="21"/>
        </w:rPr>
        <w:t>(no more knowledge silos; geographic context </w:t>
      </w:r>
      <w:r>
        <w:rPr>
          <w:spacing w:val="-2"/>
          <w:sz w:val="21"/>
        </w:rPr>
        <w:t>shared)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Ensure compliance </w:t>
      </w:r>
      <w:r>
        <w:rPr>
          <w:sz w:val="21"/>
        </w:rPr>
        <w:t>(policies mathematically </w:t>
      </w:r>
      <w:r>
        <w:rPr>
          <w:spacing w:val="-2"/>
          <w:sz w:val="21"/>
        </w:rPr>
        <w:t>enforced)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Prevent institutional amnesia </w:t>
      </w:r>
      <w:r>
        <w:rPr>
          <w:sz w:val="21"/>
        </w:rPr>
        <w:t>(knowledge persists across people; portable </w:t>
      </w:r>
      <w:r>
        <w:rPr>
          <w:spacing w:val="-2"/>
          <w:sz w:val="21"/>
        </w:rPr>
        <w:t>curricula)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Accelerate innovation </w:t>
      </w:r>
      <w:r>
        <w:rPr>
          <w:sz w:val="21"/>
        </w:rPr>
        <w:t>(connections spotted automatically; across domains and </w:t>
      </w:r>
      <w:r>
        <w:rPr>
          <w:spacing w:val="-2"/>
          <w:sz w:val="21"/>
        </w:rPr>
        <w:t>geography)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Enhance education </w:t>
      </w:r>
      <w:r>
        <w:rPr>
          <w:sz w:val="21"/>
        </w:rPr>
        <w:t>(teachers create interactive lessons in hours, not </w:t>
      </w:r>
      <w:r>
        <w:rPr>
          <w:spacing w:val="-2"/>
          <w:sz w:val="21"/>
        </w:rPr>
        <w:t>weeks)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Bring museums alive </w:t>
      </w:r>
      <w:r>
        <w:rPr>
          <w:sz w:val="21"/>
        </w:rPr>
        <w:t>(exhibits become interactive knowledge </w:t>
      </w:r>
      <w:r>
        <w:rPr>
          <w:spacing w:val="-2"/>
          <w:sz w:val="21"/>
        </w:rPr>
        <w:t>experiences)</w:t>
      </w:r>
    </w:p>
    <w:p>
      <w:pPr>
        <w:pStyle w:val="ListParagraph"/>
        <w:numPr>
          <w:ilvl w:val="0"/>
          <w:numId w:val="33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Enable public scholarship </w:t>
      </w:r>
      <w:r>
        <w:rPr>
          <w:sz w:val="21"/>
        </w:rPr>
        <w:t>(researchers publish work as explorable, citable </w:t>
      </w:r>
      <w:r>
        <w:rPr>
          <w:spacing w:val="-2"/>
          <w:sz w:val="21"/>
        </w:rPr>
        <w:t>graphs)</w:t>
      </w:r>
    </w:p>
    <w:p>
      <w:pPr>
        <w:pStyle w:val="BodyText"/>
        <w:spacing w:before="173"/>
      </w:pPr>
    </w:p>
    <w:p>
      <w:pPr>
        <w:pStyle w:val="Heading1"/>
        <w:numPr>
          <w:ilvl w:val="1"/>
          <w:numId w:val="14"/>
        </w:numPr>
        <w:tabs>
          <w:tab w:pos="808" w:val="left" w:leader="none"/>
        </w:tabs>
        <w:spacing w:line="240" w:lineRule="auto" w:before="0" w:after="0"/>
        <w:ind w:left="808" w:right="0" w:hanging="524"/>
        <w:jc w:val="left"/>
      </w:pPr>
      <w:r>
        <w:rPr/>
        <w:t>Long-term</w:t>
      </w:r>
      <w:r>
        <w:rPr>
          <w:spacing w:val="23"/>
        </w:rPr>
        <w:t> </w:t>
      </w:r>
      <w:r>
        <w:rPr>
          <w:spacing w:val="-2"/>
        </w:rPr>
        <w:t>Vision</w:t>
      </w:r>
    </w:p>
    <w:p>
      <w:pPr>
        <w:pStyle w:val="Heading2"/>
        <w:spacing w:before="220"/>
      </w:pPr>
      <w:r>
        <w:rPr/>
        <w:t>In 5 years, Chrystallum </w:t>
      </w:r>
      <w:r>
        <w:rPr>
          <w:spacing w:val="-2"/>
        </w:rPr>
        <w:t>could: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Become the standard for institutional knowledge graphs across </w:t>
      </w:r>
      <w:r>
        <w:rPr>
          <w:spacing w:val="-2"/>
          <w:sz w:val="21"/>
        </w:rPr>
        <w:t>industries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Enable truly collaborative science (researchers worldwide share unified knowledge </w:t>
      </w:r>
      <w:r>
        <w:rPr>
          <w:spacing w:val="-2"/>
          <w:sz w:val="21"/>
        </w:rPr>
        <w:t>graph)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Support cross-domain innovation (connections between traditionally separate </w:t>
      </w:r>
      <w:r>
        <w:rPr>
          <w:spacing w:val="-2"/>
          <w:sz w:val="21"/>
        </w:rPr>
        <w:t>fields)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Preserve human knowledge (institutional record that survives organizational </w:t>
      </w:r>
      <w:r>
        <w:rPr>
          <w:spacing w:val="-2"/>
          <w:sz w:val="21"/>
        </w:rPr>
        <w:t>changes)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312" w:lineRule="auto" w:before="179" w:after="0"/>
        <w:ind w:left="674" w:right="1127" w:hanging="225"/>
        <w:jc w:val="left"/>
        <w:rPr>
          <w:sz w:val="21"/>
        </w:rPr>
      </w:pPr>
      <w:r>
        <w:rPr>
          <w:sz w:val="21"/>
        </w:rPr>
        <w:t>Democratize</w:t>
      </w:r>
      <w:r>
        <w:rPr>
          <w:spacing w:val="-5"/>
          <w:sz w:val="21"/>
        </w:rPr>
        <w:t> </w:t>
      </w:r>
      <w:r>
        <w:rPr>
          <w:sz w:val="21"/>
        </w:rPr>
        <w:t>expertise</w:t>
      </w:r>
      <w:r>
        <w:rPr>
          <w:spacing w:val="-5"/>
          <w:sz w:val="21"/>
        </w:rPr>
        <w:t> </w:t>
      </w:r>
      <w:r>
        <w:rPr>
          <w:sz w:val="21"/>
        </w:rPr>
        <w:t>(complex</w:t>
      </w:r>
      <w:r>
        <w:rPr>
          <w:spacing w:val="-5"/>
          <w:sz w:val="21"/>
        </w:rPr>
        <w:t> </w:t>
      </w:r>
      <w:r>
        <w:rPr>
          <w:sz w:val="21"/>
        </w:rPr>
        <w:t>knowledge</w:t>
      </w:r>
      <w:r>
        <w:rPr>
          <w:spacing w:val="-5"/>
          <w:sz w:val="21"/>
        </w:rPr>
        <w:t> </w:t>
      </w:r>
      <w:r>
        <w:rPr>
          <w:sz w:val="21"/>
        </w:rPr>
        <w:t>accessible</w:t>
      </w:r>
      <w:r>
        <w:rPr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5"/>
          <w:sz w:val="21"/>
        </w:rPr>
        <w:t> </w:t>
      </w:r>
      <w:r>
        <w:rPr>
          <w:sz w:val="21"/>
        </w:rPr>
        <w:t>natural</w:t>
      </w:r>
      <w:r>
        <w:rPr>
          <w:spacing w:val="-5"/>
          <w:sz w:val="21"/>
        </w:rPr>
        <w:t> </w:t>
      </w:r>
      <w:r>
        <w:rPr>
          <w:sz w:val="21"/>
        </w:rPr>
        <w:t>interfaces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3D </w:t>
      </w:r>
      <w:r>
        <w:rPr>
          <w:spacing w:val="-2"/>
          <w:sz w:val="21"/>
        </w:rPr>
        <w:t>exploration)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07" w:after="0"/>
        <w:ind w:left="674" w:right="0" w:hanging="225"/>
        <w:jc w:val="left"/>
        <w:rPr>
          <w:sz w:val="21"/>
        </w:rPr>
      </w:pPr>
      <w:r>
        <w:rPr>
          <w:sz w:val="21"/>
        </w:rPr>
        <w:t>Transform</w:t>
      </w:r>
      <w:r>
        <w:rPr>
          <w:spacing w:val="-1"/>
          <w:sz w:val="21"/>
        </w:rPr>
        <w:t> </w:t>
      </w:r>
      <w:r>
        <w:rPr>
          <w:sz w:val="21"/>
        </w:rPr>
        <w:t>education</w:t>
      </w:r>
      <w:r>
        <w:rPr>
          <w:spacing w:val="-1"/>
          <w:sz w:val="21"/>
        </w:rPr>
        <w:t> </w:t>
      </w:r>
      <w:r>
        <w:rPr>
          <w:sz w:val="21"/>
        </w:rPr>
        <w:t>(students</w:t>
      </w:r>
      <w:r>
        <w:rPr>
          <w:spacing w:val="-1"/>
          <w:sz w:val="21"/>
        </w:rPr>
        <w:t> </w:t>
      </w:r>
      <w:r>
        <w:rPr>
          <w:sz w:val="21"/>
        </w:rPr>
        <w:t>learn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1"/>
          <w:sz w:val="21"/>
        </w:rPr>
        <w:t> </w:t>
      </w:r>
      <w:r>
        <w:rPr>
          <w:sz w:val="21"/>
        </w:rPr>
        <w:t>exploration,</w:t>
      </w:r>
      <w:r>
        <w:rPr>
          <w:spacing w:val="-1"/>
          <w:sz w:val="21"/>
        </w:rPr>
        <w:t> </w:t>
      </w:r>
      <w:r>
        <w:rPr>
          <w:sz w:val="21"/>
        </w:rPr>
        <w:t>not</w:t>
      </w:r>
      <w:r>
        <w:rPr>
          <w:spacing w:val="-1"/>
          <w:sz w:val="21"/>
        </w:rPr>
        <w:t> </w:t>
      </w:r>
      <w:r>
        <w:rPr>
          <w:sz w:val="21"/>
        </w:rPr>
        <w:t>passive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consumption)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Empower museums (cultural institutions control and extend their own knowledge </w:t>
      </w:r>
      <w:r>
        <w:rPr>
          <w:spacing w:val="-2"/>
          <w:sz w:val="21"/>
        </w:rPr>
        <w:t>infrastructure)</w:t>
      </w:r>
    </w:p>
    <w:p>
      <w:pPr>
        <w:pStyle w:val="ListParagraph"/>
        <w:numPr>
          <w:ilvl w:val="2"/>
          <w:numId w:val="14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Bridge past and present (historical geography interactive and explorable, accessible to </w:t>
      </w:r>
      <w:r>
        <w:rPr>
          <w:spacing w:val="-2"/>
          <w:sz w:val="21"/>
        </w:rPr>
        <w:t>anyone)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</w:pPr>
      <w:r>
        <w:rPr/>
        <w:t>Appendix</w:t>
      </w:r>
      <w:r>
        <w:rPr>
          <w:spacing w:val="5"/>
        </w:rPr>
        <w:t> </w:t>
      </w:r>
      <w:r>
        <w:rPr/>
        <w:t>A:</w:t>
      </w:r>
      <w:r>
        <w:rPr>
          <w:spacing w:val="17"/>
        </w:rPr>
        <w:t> </w:t>
      </w:r>
      <w:r>
        <w:rPr/>
        <w:t>Mathematical</w:t>
      </w:r>
      <w:r>
        <w:rPr>
          <w:spacing w:val="17"/>
        </w:rPr>
        <w:t> </w:t>
      </w:r>
      <w:r>
        <w:rPr/>
        <w:t>Notation</w:t>
      </w:r>
      <w:r>
        <w:rPr>
          <w:spacing w:val="16"/>
        </w:rPr>
        <w:t> </w:t>
      </w:r>
      <w:r>
        <w:rPr/>
        <w:t>&amp;</w:t>
      </w:r>
      <w:r>
        <w:rPr>
          <w:spacing w:val="17"/>
        </w:rPr>
        <w:t> </w:t>
      </w:r>
      <w:r>
        <w:rPr/>
        <w:t>Formal</w:t>
      </w:r>
      <w:r>
        <w:rPr>
          <w:spacing w:val="17"/>
        </w:rPr>
        <w:t> </w:t>
      </w:r>
      <w:r>
        <w:rPr>
          <w:spacing w:val="-2"/>
        </w:rPr>
        <w:t>Definitions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34"/>
        </w:numPr>
        <w:tabs>
          <w:tab w:pos="716" w:val="left" w:leader="none"/>
        </w:tabs>
        <w:spacing w:line="240" w:lineRule="auto" w:before="0" w:after="0"/>
        <w:ind w:left="716" w:right="0" w:hanging="432"/>
        <w:jc w:val="left"/>
        <w:rPr>
          <w:b/>
          <w:sz w:val="23"/>
        </w:rPr>
      </w:pPr>
      <w:r>
        <w:rPr>
          <w:b/>
          <w:sz w:val="23"/>
        </w:rPr>
        <w:t>Core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Symbols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&amp;</w:t>
      </w:r>
      <w:r>
        <w:rPr>
          <w:b/>
          <w:spacing w:val="12"/>
          <w:sz w:val="23"/>
        </w:rPr>
        <w:t> </w:t>
      </w:r>
      <w:r>
        <w:rPr>
          <w:b/>
          <w:spacing w:val="-2"/>
          <w:sz w:val="23"/>
        </w:rPr>
        <w:t>Definitions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3455315</wp:posOffset>
            </wp:positionH>
            <wp:positionV relativeFrom="paragraph">
              <wp:posOffset>157454</wp:posOffset>
            </wp:positionV>
            <wp:extent cx="129106" cy="136017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0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3650179</wp:posOffset>
                </wp:positionH>
                <wp:positionV relativeFrom="paragraph">
                  <wp:posOffset>211120</wp:posOffset>
                </wp:positionV>
                <wp:extent cx="106680" cy="3746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06680" cy="37465"/>
                          <a:chExt cx="106680" cy="3746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1066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7465">
                                <a:moveTo>
                                  <a:pt x="103669" y="0"/>
                                </a:moveTo>
                                <a:lnTo>
                                  <a:pt x="2229" y="0"/>
                                </a:lnTo>
                                <a:lnTo>
                                  <a:pt x="530" y="849"/>
                                </a:lnTo>
                                <a:lnTo>
                                  <a:pt x="668" y="849"/>
                                </a:lnTo>
                                <a:lnTo>
                                  <a:pt x="0" y="1910"/>
                                </a:lnTo>
                                <a:lnTo>
                                  <a:pt x="0" y="4777"/>
                                </a:lnTo>
                                <a:lnTo>
                                  <a:pt x="849" y="5839"/>
                                </a:lnTo>
                                <a:lnTo>
                                  <a:pt x="2547" y="6369"/>
                                </a:lnTo>
                                <a:lnTo>
                                  <a:pt x="53188" y="6369"/>
                                </a:lnTo>
                                <a:lnTo>
                                  <a:pt x="103828" y="6210"/>
                                </a:lnTo>
                                <a:lnTo>
                                  <a:pt x="105314" y="5361"/>
                                </a:lnTo>
                                <a:lnTo>
                                  <a:pt x="106057" y="4352"/>
                                </a:lnTo>
                                <a:lnTo>
                                  <a:pt x="106057" y="1910"/>
                                </a:lnTo>
                                <a:lnTo>
                                  <a:pt x="105261" y="849"/>
                                </a:lnTo>
                                <a:lnTo>
                                  <a:pt x="103669" y="0"/>
                                </a:lnTo>
                                <a:close/>
                              </a:path>
                              <a:path w="106680" h="37465">
                                <a:moveTo>
                                  <a:pt x="103828" y="30893"/>
                                </a:moveTo>
                                <a:lnTo>
                                  <a:pt x="2547" y="30893"/>
                                </a:lnTo>
                                <a:lnTo>
                                  <a:pt x="849" y="31424"/>
                                </a:lnTo>
                                <a:lnTo>
                                  <a:pt x="0" y="32486"/>
                                </a:lnTo>
                                <a:lnTo>
                                  <a:pt x="0" y="35458"/>
                                </a:lnTo>
                                <a:lnTo>
                                  <a:pt x="743" y="36520"/>
                                </a:lnTo>
                                <a:lnTo>
                                  <a:pt x="2229" y="37263"/>
                                </a:lnTo>
                                <a:lnTo>
                                  <a:pt x="103669" y="37263"/>
                                </a:lnTo>
                                <a:lnTo>
                                  <a:pt x="105261" y="36520"/>
                                </a:lnTo>
                                <a:lnTo>
                                  <a:pt x="106057" y="35458"/>
                                </a:lnTo>
                                <a:lnTo>
                                  <a:pt x="106057" y="33017"/>
                                </a:lnTo>
                                <a:lnTo>
                                  <a:pt x="105314" y="31955"/>
                                </a:lnTo>
                                <a:lnTo>
                                  <a:pt x="103828" y="30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066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7465">
                                <a:moveTo>
                                  <a:pt x="0" y="3184"/>
                                </a:moveTo>
                                <a:lnTo>
                                  <a:pt x="0" y="1804"/>
                                </a:lnTo>
                                <a:lnTo>
                                  <a:pt x="743" y="743"/>
                                </a:lnTo>
                                <a:lnTo>
                                  <a:pt x="2229" y="0"/>
                                </a:lnTo>
                                <a:lnTo>
                                  <a:pt x="103669" y="0"/>
                                </a:lnTo>
                                <a:lnTo>
                                  <a:pt x="105261" y="849"/>
                                </a:lnTo>
                                <a:lnTo>
                                  <a:pt x="106057" y="1910"/>
                                </a:lnTo>
                                <a:lnTo>
                                  <a:pt x="106057" y="3184"/>
                                </a:lnTo>
                                <a:lnTo>
                                  <a:pt x="106057" y="4352"/>
                                </a:lnTo>
                                <a:lnTo>
                                  <a:pt x="105314" y="5361"/>
                                </a:lnTo>
                                <a:lnTo>
                                  <a:pt x="103828" y="6210"/>
                                </a:lnTo>
                                <a:lnTo>
                                  <a:pt x="53188" y="6369"/>
                                </a:lnTo>
                                <a:lnTo>
                                  <a:pt x="2547" y="6369"/>
                                </a:lnTo>
                                <a:lnTo>
                                  <a:pt x="849" y="5839"/>
                                </a:lnTo>
                                <a:lnTo>
                                  <a:pt x="0" y="4777"/>
                                </a:lnTo>
                                <a:lnTo>
                                  <a:pt x="0" y="3184"/>
                                </a:lnTo>
                                <a:close/>
                              </a:path>
                              <a:path w="106680" h="37465">
                                <a:moveTo>
                                  <a:pt x="0" y="34078"/>
                                </a:moveTo>
                                <a:lnTo>
                                  <a:pt x="0" y="32486"/>
                                </a:lnTo>
                                <a:lnTo>
                                  <a:pt x="849" y="31424"/>
                                </a:lnTo>
                                <a:lnTo>
                                  <a:pt x="2547" y="30893"/>
                                </a:lnTo>
                                <a:lnTo>
                                  <a:pt x="103828" y="30893"/>
                                </a:lnTo>
                                <a:lnTo>
                                  <a:pt x="105314" y="31955"/>
                                </a:lnTo>
                                <a:lnTo>
                                  <a:pt x="106057" y="33017"/>
                                </a:lnTo>
                                <a:lnTo>
                                  <a:pt x="106057" y="34078"/>
                                </a:lnTo>
                                <a:lnTo>
                                  <a:pt x="106057" y="35458"/>
                                </a:lnTo>
                                <a:lnTo>
                                  <a:pt x="105261" y="36520"/>
                                </a:lnTo>
                                <a:lnTo>
                                  <a:pt x="103669" y="37263"/>
                                </a:lnTo>
                                <a:lnTo>
                                  <a:pt x="2229" y="37263"/>
                                </a:lnTo>
                                <a:lnTo>
                                  <a:pt x="743" y="36520"/>
                                </a:lnTo>
                                <a:lnTo>
                                  <a:pt x="0" y="35458"/>
                                </a:lnTo>
                                <a:lnTo>
                                  <a:pt x="0" y="3407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415741pt;margin-top:16.623693pt;width:8.4pt;height:2.95pt;mso-position-horizontal-relative:page;mso-position-vertical-relative:paragraph;z-index:-15695360;mso-wrap-distance-left:0;mso-wrap-distance-right:0" id="docshapegroup157" coordorigin="5748,332" coordsize="168,59">
                <v:shape style="position:absolute;left:5748;top:332;width:168;height:59" id="docshape158" coordorigin="5748,332" coordsize="168,59" path="m5912,332l5752,332,5749,334,5749,334,5748,335,5748,340,5750,342,5752,343,5832,343,5912,342,5914,341,5915,339,5915,335,5914,334,5912,332xm5912,381l5752,381,5750,382,5748,384,5748,388,5749,390,5752,391,5912,391,5914,390,5915,388,5915,384,5914,383,5912,381xe" filled="true" fillcolor="#000000" stroked="false">
                  <v:path arrowok="t"/>
                  <v:fill type="solid"/>
                </v:shape>
                <v:shape style="position:absolute;left:5748;top:332;width:168;height:59" id="docshape159" coordorigin="5748,332" coordsize="168,59" path="m5748,337l5748,335,5749,334,5752,332,5912,332,5914,334,5915,335,5915,337,5915,339,5914,341,5912,342,5832,343,5752,343,5750,342,5748,340,5748,337xm5748,386l5748,384,5750,382,5752,381,5912,381,5914,383,5915,384,5915,386,5915,388,5914,390,5912,391,5752,391,5749,390,5748,388,5748,386xe" filled="false" stroked="true" strokeweight="0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3824363</wp:posOffset>
            </wp:positionH>
            <wp:positionV relativeFrom="paragraph">
              <wp:posOffset>150129</wp:posOffset>
            </wp:positionV>
            <wp:extent cx="485918" cy="160305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8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4"/>
        </w:numPr>
        <w:tabs>
          <w:tab w:pos="552" w:val="left" w:leader="none"/>
        </w:tabs>
        <w:spacing w:line="240" w:lineRule="auto" w:before="30" w:after="0"/>
        <w:ind w:left="552" w:right="0" w:hanging="268"/>
        <w:jc w:val="left"/>
        <w:rPr>
          <w:sz w:val="21"/>
        </w:rPr>
      </w:pPr>
      <w:r>
        <w:rPr>
          <w:sz w:val="21"/>
        </w:rPr>
        <w:t>Graph at time t with vertices V and edges </w:t>
      </w:r>
      <w:r>
        <w:rPr>
          <w:spacing w:val="-10"/>
          <w:sz w:val="21"/>
        </w:rPr>
        <w:t>E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3336116</wp:posOffset>
            </wp:positionH>
            <wp:positionV relativeFrom="paragraph">
              <wp:posOffset>188820</wp:posOffset>
            </wp:positionV>
            <wp:extent cx="264209" cy="14573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0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3669052</wp:posOffset>
            </wp:positionH>
            <wp:positionV relativeFrom="paragraph">
              <wp:posOffset>181654</wp:posOffset>
            </wp:positionV>
            <wp:extent cx="763375" cy="160305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37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4"/>
        </w:numPr>
        <w:tabs>
          <w:tab w:pos="552" w:val="left" w:leader="none"/>
        </w:tabs>
        <w:spacing w:line="240" w:lineRule="auto" w:before="45" w:after="0"/>
        <w:ind w:left="552" w:right="0" w:hanging="268"/>
        <w:jc w:val="left"/>
        <w:rPr>
          <w:sz w:val="21"/>
        </w:rPr>
      </w:pPr>
      <w:r>
        <w:rPr>
          <w:sz w:val="21"/>
        </w:rPr>
        <w:t>Crystallon semantic </w:t>
      </w:r>
      <w:r>
        <w:rPr>
          <w:spacing w:val="-2"/>
          <w:sz w:val="21"/>
        </w:rPr>
        <w:t>update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3438164</wp:posOffset>
            </wp:positionH>
            <wp:positionV relativeFrom="paragraph">
              <wp:posOffset>181644</wp:posOffset>
            </wp:positionV>
            <wp:extent cx="901441" cy="142875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44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4"/>
        </w:numPr>
        <w:tabs>
          <w:tab w:pos="552" w:val="left" w:leader="none"/>
        </w:tabs>
        <w:spacing w:line="240" w:lineRule="auto" w:before="43" w:after="0"/>
        <w:ind w:left="552" w:right="0" w:hanging="268"/>
        <w:jc w:val="left"/>
        <w:rPr>
          <w:sz w:val="21"/>
        </w:rPr>
      </w:pPr>
      <w:r>
        <w:rPr>
          <w:sz w:val="21"/>
        </w:rPr>
        <w:t>Debate pipeline </w:t>
      </w:r>
      <w:r>
        <w:rPr>
          <w:spacing w:val="-2"/>
          <w:sz w:val="21"/>
        </w:rPr>
        <w:t>composition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560" w:bottom="280" w:left="1080" w:right="1080"/>
        </w:sectPr>
      </w:pPr>
    </w:p>
    <w:p>
      <w:pPr>
        <w:spacing w:line="240" w:lineRule="auto"/>
        <w:ind w:left="4133" w:right="0" w:firstLine="0"/>
        <w:jc w:val="left"/>
        <w:rPr>
          <w:sz w:val="20"/>
        </w:rPr>
      </w:pPr>
      <w:r>
        <w:rPr>
          <w:position w:val="19"/>
          <w:sz w:val="20"/>
        </w:rPr>
        <w:drawing>
          <wp:inline distT="0" distB="0" distL="0" distR="0">
            <wp:extent cx="332802" cy="133350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"/>
          <w:sz w:val="20"/>
        </w:rPr>
      </w:r>
      <w:r>
        <w:rPr>
          <w:rFonts w:ascii="Times New Roman"/>
          <w:spacing w:val="59"/>
          <w:position w:val="19"/>
          <w:sz w:val="20"/>
        </w:rPr>
        <w:t> </w:t>
      </w:r>
      <w:r>
        <w:rPr>
          <w:spacing w:val="59"/>
          <w:sz w:val="20"/>
        </w:rPr>
        <mc:AlternateContent>
          <mc:Choice Requires="wps">
            <w:drawing>
              <wp:inline distT="0" distB="0" distL="0" distR="0">
                <wp:extent cx="729615" cy="375285"/>
                <wp:effectExtent l="0" t="0" r="0" b="5714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729615" cy="375285"/>
                          <a:chExt cx="729615" cy="37528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89612"/>
                            <a:ext cx="9779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6985">
                                <a:moveTo>
                                  <a:pt x="94802" y="0"/>
                                </a:moveTo>
                                <a:lnTo>
                                  <a:pt x="2230" y="0"/>
                                </a:lnTo>
                                <a:lnTo>
                                  <a:pt x="531" y="849"/>
                                </a:lnTo>
                                <a:lnTo>
                                  <a:pt x="669" y="849"/>
                                </a:lnTo>
                                <a:lnTo>
                                  <a:pt x="0" y="1911"/>
                                </a:lnTo>
                                <a:lnTo>
                                  <a:pt x="0" y="4567"/>
                                </a:lnTo>
                                <a:lnTo>
                                  <a:pt x="743" y="5629"/>
                                </a:lnTo>
                                <a:lnTo>
                                  <a:pt x="2230" y="6373"/>
                                </a:lnTo>
                                <a:lnTo>
                                  <a:pt x="94802" y="6373"/>
                                </a:lnTo>
                                <a:lnTo>
                                  <a:pt x="96196" y="5629"/>
                                </a:lnTo>
                                <a:lnTo>
                                  <a:pt x="96595" y="5257"/>
                                </a:lnTo>
                                <a:lnTo>
                                  <a:pt x="97112" y="4567"/>
                                </a:lnTo>
                                <a:lnTo>
                                  <a:pt x="97192" y="1911"/>
                                </a:lnTo>
                                <a:lnTo>
                                  <a:pt x="96395" y="849"/>
                                </a:lnTo>
                                <a:lnTo>
                                  <a:pt x="94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89612"/>
                            <a:ext cx="9779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6985">
                                <a:moveTo>
                                  <a:pt x="0" y="5257"/>
                                </a:moveTo>
                                <a:lnTo>
                                  <a:pt x="0" y="4567"/>
                                </a:lnTo>
                                <a:lnTo>
                                  <a:pt x="0" y="3186"/>
                                </a:lnTo>
                                <a:lnTo>
                                  <a:pt x="0" y="1805"/>
                                </a:lnTo>
                                <a:lnTo>
                                  <a:pt x="743" y="743"/>
                                </a:lnTo>
                                <a:lnTo>
                                  <a:pt x="2230" y="0"/>
                                </a:lnTo>
                                <a:lnTo>
                                  <a:pt x="94802" y="0"/>
                                </a:lnTo>
                                <a:lnTo>
                                  <a:pt x="96395" y="849"/>
                                </a:lnTo>
                                <a:lnTo>
                                  <a:pt x="97192" y="1911"/>
                                </a:lnTo>
                                <a:lnTo>
                                  <a:pt x="97192" y="3186"/>
                                </a:lnTo>
                                <a:lnTo>
                                  <a:pt x="97192" y="4461"/>
                                </a:lnTo>
                                <a:lnTo>
                                  <a:pt x="96395" y="5523"/>
                                </a:lnTo>
                                <a:lnTo>
                                  <a:pt x="94802" y="6373"/>
                                </a:lnTo>
                                <a:lnTo>
                                  <a:pt x="2230" y="6373"/>
                                </a:lnTo>
                                <a:lnTo>
                                  <a:pt x="743" y="5629"/>
                                </a:lnTo>
                                <a:lnTo>
                                  <a:pt x="0" y="4567"/>
                                </a:lnTo>
                                <a:lnTo>
                                  <a:pt x="0" y="3186"/>
                                </a:lnTo>
                                <a:lnTo>
                                  <a:pt x="0" y="5257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72" y="0"/>
                            <a:ext cx="548213" cy="1593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96" y="231248"/>
                            <a:ext cx="294557" cy="143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29696" y="188019"/>
                            <a:ext cx="5994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10160">
                                <a:moveTo>
                                  <a:pt x="599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9"/>
                                </a:lnTo>
                                <a:lnTo>
                                  <a:pt x="599359" y="9559"/>
                                </a:lnTo>
                                <a:lnTo>
                                  <a:pt x="599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45pt;height:29.55pt;mso-position-horizontal-relative:char;mso-position-vertical-relative:line" id="docshapegroup160" coordorigin="0,0" coordsize="1149,591">
                <v:shape style="position:absolute;left:0;top:298;width:154;height:11" id="docshape161" coordorigin="0,299" coordsize="154,11" path="m149,299l4,299,1,300,1,300,0,302,0,306,1,307,4,309,149,309,151,307,152,307,153,306,153,302,152,300,149,299xe" filled="true" fillcolor="#000000" stroked="false">
                  <v:path arrowok="t"/>
                  <v:fill type="solid"/>
                </v:shape>
                <v:shape style="position:absolute;left:0;top:298;width:154;height:11" id="docshape162" coordorigin="0,299" coordsize="154,11" path="m0,307l0,306,0,304,0,301,1,300,4,299,149,299,152,300,153,302,153,304,153,306,152,307,149,309,4,309,1,307,0,306,0,304,0,307xe" filled="false" stroked="true" strokeweight="0pt" strokecolor="#000000">
                  <v:path arrowok="t"/>
                  <v:stroke dashstyle="solid"/>
                </v:shape>
                <v:shape style="position:absolute;left:235;top:0;width:864;height:251" type="#_x0000_t75" id="docshape163" stroked="false">
                  <v:imagedata r:id="rId23" o:title=""/>
                </v:shape>
                <v:shape style="position:absolute;left:444;top:364;width:464;height:226" type="#_x0000_t75" id="docshape164" stroked="false">
                  <v:imagedata r:id="rId24" o:title=""/>
                </v:shape>
                <v:rect style="position:absolute;left:204;top:296;width:944;height:16" id="docshape1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59"/>
          <w:sz w:val="20"/>
        </w:rPr>
      </w:r>
    </w:p>
    <w:p>
      <w:pPr>
        <w:pStyle w:val="ListParagraph"/>
        <w:numPr>
          <w:ilvl w:val="2"/>
          <w:numId w:val="34"/>
        </w:numPr>
        <w:tabs>
          <w:tab w:pos="552" w:val="left" w:leader="none"/>
        </w:tabs>
        <w:spacing w:line="240" w:lineRule="auto" w:before="3" w:after="0"/>
        <w:ind w:left="552" w:right="0" w:hanging="268"/>
        <w:jc w:val="left"/>
        <w:rPr>
          <w:sz w:val="21"/>
        </w:rPr>
      </w:pPr>
      <w:r>
        <w:rPr>
          <w:sz w:val="21"/>
        </w:rPr>
        <w:t>Box-counting fractal </w:t>
      </w:r>
      <w:r>
        <w:rPr>
          <w:spacing w:val="-2"/>
          <w:sz w:val="21"/>
        </w:rPr>
        <w:t>dimension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3570118</wp:posOffset>
            </wp:positionH>
            <wp:positionV relativeFrom="paragraph">
              <wp:posOffset>190232</wp:posOffset>
            </wp:positionV>
            <wp:extent cx="80657" cy="111728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5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3713090</wp:posOffset>
            </wp:positionH>
            <wp:positionV relativeFrom="paragraph">
              <wp:posOffset>214649</wp:posOffset>
            </wp:positionV>
            <wp:extent cx="79179" cy="92297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7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3865138</wp:posOffset>
            </wp:positionH>
            <wp:positionV relativeFrom="paragraph">
              <wp:posOffset>181314</wp:posOffset>
            </wp:positionV>
            <wp:extent cx="325997" cy="16030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97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4"/>
        </w:numPr>
        <w:tabs>
          <w:tab w:pos="552" w:val="left" w:leader="none"/>
        </w:tabs>
        <w:spacing w:line="240" w:lineRule="auto" w:before="45" w:after="0"/>
        <w:ind w:left="552" w:right="0" w:hanging="268"/>
        <w:jc w:val="left"/>
        <w:rPr>
          <w:sz w:val="21"/>
        </w:rPr>
      </w:pPr>
      <w:r>
        <w:rPr>
          <w:sz w:val="21"/>
        </w:rPr>
        <w:t>Contraction rate for convergence </w:t>
      </w:r>
      <w:r>
        <w:rPr>
          <w:spacing w:val="-2"/>
          <w:sz w:val="21"/>
        </w:rPr>
        <w:t>proofs</w:t>
      </w:r>
    </w:p>
    <w:p>
      <w:pPr>
        <w:pStyle w:val="BodyText"/>
        <w:spacing w:before="150"/>
        <w:rPr>
          <w:sz w:val="23"/>
        </w:rPr>
      </w:pPr>
    </w:p>
    <w:p>
      <w:pPr>
        <w:pStyle w:val="Heading1"/>
        <w:numPr>
          <w:ilvl w:val="1"/>
          <w:numId w:val="34"/>
        </w:numPr>
        <w:tabs>
          <w:tab w:pos="707" w:val="left" w:leader="none"/>
        </w:tabs>
        <w:spacing w:line="240" w:lineRule="auto" w:before="1" w:after="0"/>
        <w:ind w:left="707" w:right="0" w:hanging="423"/>
        <w:jc w:val="left"/>
      </w:pPr>
      <w:r>
        <w:rPr/>
        <w:t>Axioms</w:t>
      </w:r>
      <w:r>
        <w:rPr>
          <w:spacing w:val="1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Assumptions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234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Federation Uniqueness Invariant: </w:t>
      </w:r>
      <w:r>
        <w:rPr>
          <w:sz w:val="21"/>
        </w:rPr>
        <w:t>Disjoint reachability sets per </w:t>
      </w:r>
      <w:r>
        <w:rPr>
          <w:spacing w:val="-2"/>
          <w:sz w:val="21"/>
        </w:rPr>
        <w:t>federation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Type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Safety:</w:t>
      </w:r>
      <w:r>
        <w:rPr>
          <w:b/>
          <w:spacing w:val="-14"/>
          <w:sz w:val="21"/>
        </w:rPr>
        <w:t> </w:t>
      </w:r>
      <w:r>
        <w:rPr>
          <w:sz w:val="21"/>
        </w:rPr>
        <w:t>All</w:t>
      </w:r>
      <w:r>
        <w:rPr>
          <w:spacing w:val="-2"/>
          <w:sz w:val="21"/>
        </w:rPr>
        <w:t> </w:t>
      </w:r>
      <w:r>
        <w:rPr>
          <w:sz w:val="21"/>
        </w:rPr>
        <w:t>entities</w:t>
      </w:r>
      <w:r>
        <w:rPr>
          <w:spacing w:val="-2"/>
          <w:sz w:val="21"/>
        </w:rPr>
        <w:t> </w:t>
      </w:r>
      <w:r>
        <w:rPr>
          <w:sz w:val="21"/>
        </w:rPr>
        <w:t>respect</w:t>
      </w:r>
      <w:r>
        <w:rPr>
          <w:spacing w:val="-3"/>
          <w:sz w:val="21"/>
        </w:rPr>
        <w:t> </w:t>
      </w:r>
      <w:r>
        <w:rPr>
          <w:sz w:val="21"/>
        </w:rPr>
        <w:t>formal</w:t>
      </w:r>
      <w:r>
        <w:rPr>
          <w:spacing w:val="-2"/>
          <w:sz w:val="21"/>
        </w:rPr>
        <w:t> </w:t>
      </w:r>
      <w:r>
        <w:rPr>
          <w:sz w:val="21"/>
        </w:rPr>
        <w:t>type</w:t>
      </w:r>
      <w:r>
        <w:rPr>
          <w:spacing w:val="-2"/>
          <w:sz w:val="21"/>
        </w:rPr>
        <w:t> constraints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Idempotency: </w:t>
      </w:r>
      <w:r>
        <w:rPr>
          <w:sz w:val="21"/>
        </w:rPr>
        <w:t>Repeated operations produce same </w:t>
      </w:r>
      <w:r>
        <w:rPr>
          <w:spacing w:val="-2"/>
          <w:sz w:val="21"/>
        </w:rPr>
        <w:t>result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Determinism: </w:t>
      </w:r>
      <w:r>
        <w:rPr>
          <w:sz w:val="21"/>
        </w:rPr>
        <w:t>No randomness in core operations (only in </w:t>
      </w:r>
      <w:r>
        <w:rPr>
          <w:spacing w:val="-2"/>
          <w:sz w:val="21"/>
        </w:rPr>
        <w:t>search)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Auditability: </w:t>
      </w:r>
      <w:r>
        <w:rPr>
          <w:sz w:val="21"/>
        </w:rPr>
        <w:t>Complete trace of all </w:t>
      </w:r>
      <w:r>
        <w:rPr>
          <w:spacing w:val="-2"/>
          <w:sz w:val="21"/>
        </w:rPr>
        <w:t>decisions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Geographic Grounding:</w:t>
      </w:r>
      <w:r>
        <w:rPr>
          <w:b/>
          <w:spacing w:val="-12"/>
          <w:sz w:val="21"/>
        </w:rPr>
        <w:t> </w:t>
      </w:r>
      <w:r>
        <w:rPr>
          <w:sz w:val="21"/>
        </w:rPr>
        <w:t>All location entities have valid </w:t>
      </w:r>
      <w:r>
        <w:rPr>
          <w:spacing w:val="-2"/>
          <w:sz w:val="21"/>
        </w:rPr>
        <w:t>geodata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Temporal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Validity:</w:t>
      </w:r>
      <w:r>
        <w:rPr>
          <w:b/>
          <w:spacing w:val="-15"/>
          <w:sz w:val="21"/>
        </w:rPr>
        <w:t> </w:t>
      </w: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geographic</w:t>
      </w:r>
      <w:r>
        <w:rPr>
          <w:spacing w:val="-4"/>
          <w:sz w:val="21"/>
        </w:rPr>
        <w:t> </w:t>
      </w:r>
      <w:r>
        <w:rPr>
          <w:sz w:val="21"/>
        </w:rPr>
        <w:t>claims</w:t>
      </w:r>
      <w:r>
        <w:rPr>
          <w:spacing w:val="-4"/>
          <w:sz w:val="21"/>
        </w:rPr>
        <w:t> </w:t>
      </w:r>
      <w:r>
        <w:rPr>
          <w:sz w:val="21"/>
        </w:rPr>
        <w:t>have</w:t>
      </w:r>
      <w:r>
        <w:rPr>
          <w:spacing w:val="-4"/>
          <w:sz w:val="21"/>
        </w:rPr>
        <w:t> </w:t>
      </w:r>
      <w:r>
        <w:rPr>
          <w:sz w:val="21"/>
        </w:rPr>
        <w:t>time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bounds</w:t>
      </w:r>
    </w:p>
    <w:p>
      <w:pPr>
        <w:pStyle w:val="ListParagraph"/>
        <w:numPr>
          <w:ilvl w:val="0"/>
          <w:numId w:val="35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b/>
          <w:sz w:val="21"/>
        </w:rPr>
        <w:t>Physical-Digital Isomorphism: </w:t>
      </w:r>
      <w:r>
        <w:rPr>
          <w:sz w:val="21"/>
        </w:rPr>
        <w:t>Physical entities map 1:1 to graph </w:t>
      </w:r>
      <w:r>
        <w:rPr>
          <w:spacing w:val="-2"/>
          <w:sz w:val="21"/>
        </w:rPr>
        <w:t>nodes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</w:pPr>
      <w:r>
        <w:rPr/>
        <w:t>Appendix</w:t>
      </w:r>
      <w:r>
        <w:rPr>
          <w:spacing w:val="19"/>
        </w:rPr>
        <w:t> </w:t>
      </w:r>
      <w:r>
        <w:rPr/>
        <w:t>B:</w:t>
      </w:r>
      <w:r>
        <w:rPr>
          <w:spacing w:val="19"/>
        </w:rPr>
        <w:t> </w:t>
      </w:r>
      <w:r>
        <w:rPr/>
        <w:t>Canonical</w:t>
      </w:r>
      <w:r>
        <w:rPr>
          <w:spacing w:val="19"/>
        </w:rPr>
        <w:t> </w:t>
      </w:r>
      <w:r>
        <w:rPr/>
        <w:t>Operations</w:t>
      </w:r>
      <w:r>
        <w:rPr>
          <w:spacing w:val="19"/>
        </w:rPr>
        <w:t> </w:t>
      </w:r>
      <w:r>
        <w:rPr>
          <w:spacing w:val="-2"/>
        </w:rPr>
        <w:t>Detail</w:t>
      </w:r>
    </w:p>
    <w:p>
      <w:pPr>
        <w:pStyle w:val="BodyText"/>
        <w:spacing w:before="191"/>
        <w:rPr>
          <w:b/>
          <w:sz w:val="23"/>
        </w:rPr>
      </w:pPr>
    </w:p>
    <w:p>
      <w:pPr>
        <w:spacing w:before="0"/>
        <w:ind w:left="284" w:right="0" w:firstLine="0"/>
        <w:jc w:val="left"/>
        <w:rPr>
          <w:b/>
          <w:sz w:val="23"/>
        </w:rPr>
      </w:pPr>
      <w:r>
        <w:rPr>
          <w:b/>
          <w:sz w:val="23"/>
        </w:rPr>
        <w:t>B.1</w:t>
      </w:r>
      <w:r>
        <w:rPr>
          <w:b/>
          <w:spacing w:val="19"/>
          <w:sz w:val="23"/>
        </w:rPr>
        <w:t> </w:t>
      </w:r>
      <w:r>
        <w:rPr>
          <w:b/>
          <w:sz w:val="23"/>
        </w:rPr>
        <w:t>Complete</w:t>
      </w:r>
      <w:r>
        <w:rPr>
          <w:b/>
          <w:spacing w:val="20"/>
          <w:sz w:val="23"/>
        </w:rPr>
        <w:t> </w:t>
      </w:r>
      <w:r>
        <w:rPr>
          <w:b/>
          <w:sz w:val="23"/>
        </w:rPr>
        <w:t>Specification</w:t>
      </w:r>
      <w:r>
        <w:rPr>
          <w:b/>
          <w:spacing w:val="20"/>
          <w:sz w:val="23"/>
        </w:rPr>
        <w:t> </w:t>
      </w:r>
      <w:r>
        <w:rPr>
          <w:b/>
          <w:spacing w:val="-2"/>
          <w:sz w:val="23"/>
        </w:rPr>
        <w:t>Location</w:t>
      </w:r>
    </w:p>
    <w:p>
      <w:pPr>
        <w:spacing w:before="235"/>
        <w:ind w:left="284" w:right="0" w:firstLine="0"/>
        <w:jc w:val="left"/>
        <w:rPr>
          <w:sz w:val="21"/>
        </w:rPr>
      </w:pPr>
      <w:r>
        <w:rPr>
          <w:b/>
          <w:spacing w:val="-2"/>
          <w:sz w:val="21"/>
        </w:rPr>
        <w:t>See:</w:t>
      </w:r>
      <w:r>
        <w:rPr>
          <w:b/>
          <w:spacing w:val="-13"/>
          <w:sz w:val="21"/>
        </w:rPr>
        <w:t> </w:t>
      </w:r>
      <w:r>
        <w:rPr>
          <w:rFonts w:ascii="Courier New"/>
          <w:color w:val="000000"/>
          <w:spacing w:val="-2"/>
          <w:sz w:val="18"/>
          <w:shd w:fill="F7F7FA" w:color="auto" w:val="clear"/>
        </w:rPr>
        <w:t>CHRYSTALLUM_CANONICAL_OPERATIONS.yaml</w:t>
      </w:r>
      <w:r>
        <w:rPr>
          <w:rFonts w:ascii="Courier New"/>
          <w:color w:val="000000"/>
          <w:spacing w:val="-55"/>
          <w:sz w:val="18"/>
        </w:rPr>
        <w:t> </w:t>
      </w:r>
      <w:r>
        <w:rPr>
          <w:color w:val="000000"/>
          <w:spacing w:val="-2"/>
          <w:sz w:val="21"/>
        </w:rPr>
        <w:t>(v1.0.0,</w:t>
      </w:r>
      <w:r>
        <w:rPr>
          <w:color w:val="000000"/>
          <w:spacing w:val="-10"/>
          <w:sz w:val="21"/>
        </w:rPr>
        <w:t> </w:t>
      </w:r>
      <w:r>
        <w:rPr>
          <w:color w:val="000000"/>
          <w:spacing w:val="-2"/>
          <w:sz w:val="21"/>
        </w:rPr>
        <w:t>2024-10-</w:t>
      </w:r>
      <w:r>
        <w:rPr>
          <w:color w:val="000000"/>
          <w:spacing w:val="-5"/>
          <w:sz w:val="21"/>
        </w:rPr>
        <w:t>11)</w:t>
      </w:r>
    </w:p>
    <w:p>
      <w:pPr>
        <w:pStyle w:val="BodyText"/>
        <w:spacing w:before="66"/>
        <w:rPr>
          <w:sz w:val="18"/>
        </w:rPr>
      </w:pPr>
    </w:p>
    <w:p>
      <w:pPr>
        <w:pStyle w:val="BodyText"/>
        <w:spacing w:before="1"/>
        <w:ind w:left="284"/>
      </w:pPr>
      <w:r>
        <w:rPr/>
        <w:t>This file </w:t>
      </w:r>
      <w:r>
        <w:rPr>
          <w:spacing w:val="-2"/>
        </w:rPr>
        <w:t>contains: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" w:after="0"/>
        <w:ind w:left="674" w:right="0" w:hanging="225"/>
        <w:jc w:val="left"/>
        <w:rPr>
          <w:sz w:val="21"/>
        </w:rPr>
      </w:pPr>
      <w:r>
        <w:rPr>
          <w:sz w:val="21"/>
        </w:rPr>
        <w:t>Algorithm pseudocode for all </w:t>
      </w:r>
      <w:r>
        <w:rPr>
          <w:spacing w:val="-2"/>
          <w:sz w:val="21"/>
        </w:rPr>
        <w:t>operations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Input/output type </w:t>
      </w:r>
      <w:r>
        <w:rPr>
          <w:spacing w:val="-2"/>
          <w:sz w:val="21"/>
        </w:rPr>
        <w:t>specifications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Complexity </w:t>
      </w:r>
      <w:r>
        <w:rPr>
          <w:spacing w:val="-2"/>
          <w:sz w:val="21"/>
        </w:rPr>
        <w:t>analysis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Test</w:t>
      </w:r>
      <w:r>
        <w:rPr>
          <w:spacing w:val="-6"/>
          <w:sz w:val="21"/>
        </w:rPr>
        <w:t> </w:t>
      </w:r>
      <w:r>
        <w:rPr>
          <w:sz w:val="21"/>
        </w:rPr>
        <w:t>cases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validation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examples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Reference Python </w:t>
      </w:r>
      <w:r>
        <w:rPr>
          <w:spacing w:val="-2"/>
          <w:sz w:val="21"/>
        </w:rPr>
        <w:t>implementations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spacing w:before="1"/>
      </w:pPr>
      <w:r>
        <w:rPr/>
        <w:t>Appendix</w:t>
      </w:r>
      <w:r>
        <w:rPr>
          <w:spacing w:val="22"/>
        </w:rPr>
        <w:t> </w:t>
      </w:r>
      <w:r>
        <w:rPr/>
        <w:t>C:</w:t>
      </w:r>
      <w:r>
        <w:rPr>
          <w:spacing w:val="22"/>
        </w:rPr>
        <w:t> </w:t>
      </w:r>
      <w:r>
        <w:rPr/>
        <w:t>Computational</w:t>
      </w:r>
      <w:r>
        <w:rPr>
          <w:spacing w:val="23"/>
        </w:rPr>
        <w:t> </w:t>
      </w:r>
      <w:r>
        <w:rPr/>
        <w:t>Complexity</w:t>
      </w:r>
      <w:r>
        <w:rPr>
          <w:spacing w:val="10"/>
        </w:rPr>
        <w:t> </w:t>
      </w:r>
      <w:r>
        <w:rPr>
          <w:spacing w:val="-2"/>
        </w:rPr>
        <w:t>Analysis</w:t>
      </w:r>
    </w:p>
    <w:p>
      <w:pPr>
        <w:pStyle w:val="BodyText"/>
        <w:spacing w:before="10"/>
        <w:rPr>
          <w:b/>
          <w:sz w:val="17"/>
        </w:rPr>
      </w:pPr>
    </w:p>
    <w:tbl>
      <w:tblPr>
        <w:tblW w:w="0" w:type="auto"/>
        <w:jc w:val="left"/>
        <w:tblInd w:w="143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1350"/>
        <w:gridCol w:w="1515"/>
        <w:gridCol w:w="2325"/>
      </w:tblGrid>
      <w:tr>
        <w:trPr>
          <w:trHeight w:val="419" w:hRule="atLeast"/>
        </w:trPr>
        <w:tc>
          <w:tcPr>
            <w:tcW w:w="2025" w:type="dxa"/>
          </w:tcPr>
          <w:p>
            <w:pPr>
              <w:pStyle w:val="TableParagraph"/>
              <w:ind w:left="64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Operation</w:t>
            </w:r>
          </w:p>
        </w:tc>
        <w:tc>
          <w:tcPr>
            <w:tcW w:w="1350" w:type="dxa"/>
          </w:tcPr>
          <w:p>
            <w:pPr>
              <w:pStyle w:val="TableParagraph"/>
              <w:ind w:left="240"/>
              <w:rPr>
                <w:sz w:val="16"/>
              </w:rPr>
            </w:pPr>
            <w:r>
              <w:rPr>
                <w:sz w:val="16"/>
              </w:rPr>
              <w:t>Worst-</w:t>
            </w:r>
            <w:r>
              <w:rPr>
                <w:spacing w:val="-4"/>
                <w:sz w:val="16"/>
              </w:rPr>
              <w:t>Case</w:t>
            </w:r>
          </w:p>
        </w:tc>
        <w:tc>
          <w:tcPr>
            <w:tcW w:w="1515" w:type="dxa"/>
          </w:tcPr>
          <w:p>
            <w:pPr>
              <w:pStyle w:val="TableParagraph"/>
              <w:ind w:left="4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Expected</w:t>
            </w:r>
          </w:p>
        </w:tc>
        <w:tc>
          <w:tcPr>
            <w:tcW w:w="2325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Notes</w:t>
            </w:r>
          </w:p>
        </w:tc>
      </w:tr>
      <w:tr>
        <w:trPr>
          <w:trHeight w:val="434" w:hRule="atLeast"/>
        </w:trPr>
        <w:tc>
          <w:tcPr>
            <w:tcW w:w="202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Federation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Check</w:t>
            </w:r>
          </w:p>
        </w:tc>
        <w:tc>
          <w:tcPr>
            <w:tcW w:w="1350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O(|V|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|E|)</w:t>
            </w:r>
          </w:p>
        </w:tc>
        <w:tc>
          <w:tcPr>
            <w:tcW w:w="1515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O(|V|)</w:t>
            </w:r>
          </w:p>
        </w:tc>
        <w:tc>
          <w:tcPr>
            <w:tcW w:w="2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BFS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federation</w:t>
            </w:r>
          </w:p>
        </w:tc>
      </w:tr>
      <w:tr>
        <w:trPr>
          <w:trHeight w:val="419" w:hRule="atLeast"/>
        </w:trPr>
        <w:tc>
          <w:tcPr>
            <w:tcW w:w="2025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Update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Operator</w:t>
            </w:r>
          </w:p>
        </w:tc>
        <w:tc>
          <w:tcPr>
            <w:tcW w:w="1350" w:type="dxa"/>
            <w:shd w:val="clear" w:color="auto" w:fill="F5F7F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O(|ΔA|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·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|C|)</w:t>
            </w:r>
          </w:p>
        </w:tc>
        <w:tc>
          <w:tcPr>
            <w:tcW w:w="1515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O(|ΔA|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·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log|C|)</w:t>
            </w:r>
          </w:p>
        </w:tc>
        <w:tc>
          <w:tcPr>
            <w:tcW w:w="2325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Actions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×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Constraints</w:t>
            </w:r>
          </w:p>
        </w:tc>
      </w:tr>
      <w:tr>
        <w:trPr>
          <w:trHeight w:val="434" w:hRule="atLeast"/>
        </w:trPr>
        <w:tc>
          <w:tcPr>
            <w:tcW w:w="202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Debate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Fixed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Point</w:t>
            </w:r>
          </w:p>
        </w:tc>
        <w:tc>
          <w:tcPr>
            <w:tcW w:w="1350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O(R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·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|E|)</w:t>
            </w:r>
          </w:p>
        </w:tc>
        <w:tc>
          <w:tcPr>
            <w:tcW w:w="1515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O(log|E|)</w:t>
            </w:r>
          </w:p>
        </w:tc>
        <w:tc>
          <w:tcPr>
            <w:tcW w:w="2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=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iteration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bound</w:t>
            </w:r>
          </w:p>
        </w:tc>
      </w:tr>
      <w:tr>
        <w:trPr>
          <w:trHeight w:val="419" w:hRule="atLeast"/>
        </w:trPr>
        <w:tc>
          <w:tcPr>
            <w:tcW w:w="2025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Fractal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Dimension</w:t>
            </w:r>
          </w:p>
        </w:tc>
        <w:tc>
          <w:tcPr>
            <w:tcW w:w="1350" w:type="dxa"/>
            <w:shd w:val="clear" w:color="auto" w:fill="F5F7F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O(|V|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log|V|)</w:t>
            </w:r>
          </w:p>
        </w:tc>
        <w:tc>
          <w:tcPr>
            <w:tcW w:w="1515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O(|V|)</w:t>
            </w:r>
          </w:p>
        </w:tc>
        <w:tc>
          <w:tcPr>
            <w:tcW w:w="2325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Log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iterations;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optimizable</w:t>
            </w:r>
          </w:p>
        </w:tc>
      </w:tr>
      <w:tr>
        <w:trPr>
          <w:trHeight w:val="434" w:hRule="atLeast"/>
        </w:trPr>
        <w:tc>
          <w:tcPr>
            <w:tcW w:w="202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Pleiades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Lookup</w:t>
            </w:r>
          </w:p>
        </w:tc>
        <w:tc>
          <w:tcPr>
            <w:tcW w:w="1350" w:type="dx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O(1)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network</w:t>
            </w:r>
          </w:p>
        </w:tc>
        <w:tc>
          <w:tcPr>
            <w:tcW w:w="1515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O(10ms)</w:t>
            </w:r>
          </w:p>
        </w:tc>
        <w:tc>
          <w:tcPr>
            <w:tcW w:w="2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Cached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locally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620" w:bottom="629" w:left="1080" w:right="1080"/>
        </w:sectPr>
      </w:pPr>
    </w:p>
    <w:tbl>
      <w:tblPr>
        <w:tblW w:w="0" w:type="auto"/>
        <w:jc w:val="left"/>
        <w:tblInd w:w="143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1350"/>
        <w:gridCol w:w="1515"/>
        <w:gridCol w:w="2325"/>
      </w:tblGrid>
      <w:tr>
        <w:trPr>
          <w:trHeight w:val="434" w:hRule="atLeast"/>
        </w:trPr>
        <w:tc>
          <w:tcPr>
            <w:tcW w:w="2025" w:type="dx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Operation</w:t>
            </w:r>
          </w:p>
        </w:tc>
        <w:tc>
          <w:tcPr>
            <w:tcW w:w="1350" w:type="dxa"/>
          </w:tcPr>
          <w:p>
            <w:pPr>
              <w:pStyle w:val="TableParagraph"/>
              <w:ind w:left="240"/>
              <w:rPr>
                <w:sz w:val="16"/>
              </w:rPr>
            </w:pPr>
            <w:r>
              <w:rPr>
                <w:sz w:val="16"/>
              </w:rPr>
              <w:t>Worst-</w:t>
            </w:r>
            <w:r>
              <w:rPr>
                <w:spacing w:val="-4"/>
                <w:sz w:val="16"/>
              </w:rPr>
              <w:t>Case</w:t>
            </w:r>
          </w:p>
        </w:tc>
        <w:tc>
          <w:tcPr>
            <w:tcW w:w="1515" w:type="dxa"/>
          </w:tcPr>
          <w:p>
            <w:pPr>
              <w:pStyle w:val="TableParagraph"/>
              <w:ind w:left="4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Expected</w:t>
            </w:r>
          </w:p>
        </w:tc>
        <w:tc>
          <w:tcPr>
            <w:tcW w:w="2325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Notes</w:t>
            </w:r>
          </w:p>
        </w:tc>
      </w:tr>
      <w:tr>
        <w:trPr>
          <w:trHeight w:val="419" w:hRule="atLeast"/>
        </w:trPr>
        <w:tc>
          <w:tcPr>
            <w:tcW w:w="2025" w:type="dxa"/>
            <w:shd w:val="clear" w:color="auto" w:fill="F5F7F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QR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Scan→Resolution</w:t>
            </w:r>
          </w:p>
        </w:tc>
        <w:tc>
          <w:tcPr>
            <w:tcW w:w="1350" w:type="dxa"/>
            <w:shd w:val="clear" w:color="auto" w:fill="F5F7FA"/>
          </w:tcPr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O(1)</w:t>
            </w:r>
          </w:p>
        </w:tc>
        <w:tc>
          <w:tcPr>
            <w:tcW w:w="1515" w:type="dxa"/>
            <w:shd w:val="clear" w:color="auto" w:fill="F5F7F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O(5ms)</w:t>
            </w:r>
          </w:p>
        </w:tc>
        <w:tc>
          <w:tcPr>
            <w:tcW w:w="2325" w:type="dxa"/>
            <w:shd w:val="clear" w:color="auto" w:fill="F5F7F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Direct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URL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redirect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72"/>
        <w:rPr>
          <w:b/>
          <w:sz w:val="23"/>
        </w:rPr>
      </w:pPr>
    </w:p>
    <w:p>
      <w:pPr>
        <w:spacing w:before="0"/>
        <w:ind w:left="284" w:right="0" w:firstLine="0"/>
        <w:jc w:val="left"/>
        <w:rPr>
          <w:b/>
          <w:sz w:val="23"/>
        </w:rPr>
      </w:pPr>
      <w:r>
        <w:rPr>
          <w:b/>
          <w:sz w:val="23"/>
        </w:rPr>
        <w:t>Appendix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D: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Test</w:t>
      </w:r>
      <w:r>
        <w:rPr>
          <w:b/>
          <w:spacing w:val="8"/>
          <w:sz w:val="23"/>
        </w:rPr>
        <w:t> </w:t>
      </w:r>
      <w:r>
        <w:rPr>
          <w:b/>
          <w:sz w:val="23"/>
        </w:rPr>
        <w:t>Suite</w:t>
      </w:r>
      <w:r>
        <w:rPr>
          <w:b/>
          <w:spacing w:val="7"/>
          <w:sz w:val="23"/>
        </w:rPr>
        <w:t> </w:t>
      </w:r>
      <w:r>
        <w:rPr>
          <w:b/>
          <w:sz w:val="23"/>
        </w:rPr>
        <w:t>&amp;</w:t>
      </w:r>
      <w:r>
        <w:rPr>
          <w:b/>
          <w:spacing w:val="7"/>
          <w:sz w:val="23"/>
        </w:rPr>
        <w:t> </w:t>
      </w:r>
      <w:r>
        <w:rPr>
          <w:b/>
          <w:spacing w:val="-2"/>
          <w:sz w:val="23"/>
        </w:rPr>
        <w:t>Validation</w:t>
      </w:r>
    </w:p>
    <w:p>
      <w:pPr>
        <w:pStyle w:val="Heading2"/>
        <w:spacing w:before="234"/>
      </w:pPr>
      <w:r>
        <w:rPr/>
        <w:t>Reference implementation </w:t>
      </w:r>
      <w:r>
        <w:rPr>
          <w:spacing w:val="-2"/>
        </w:rPr>
        <w:t>tests:</w:t>
      </w:r>
    </w:p>
    <w:p>
      <w:pPr>
        <w:pStyle w:val="BodyText"/>
        <w:spacing w:before="42"/>
        <w:rPr>
          <w:b/>
        </w:rPr>
      </w:pPr>
    </w:p>
    <w:p>
      <w:pPr>
        <w:spacing w:before="0"/>
        <w:ind w:left="284" w:right="0" w:firstLine="0"/>
        <w:jc w:val="left"/>
        <w:rPr>
          <w:rFonts w:ascii="Courier New"/>
          <w:sz w:val="18"/>
        </w:rPr>
      </w:pPr>
      <w:r>
        <w:rPr>
          <w:sz w:val="21"/>
        </w:rPr>
        <w:t>See: </w:t>
      </w:r>
      <w:r>
        <w:rPr>
          <w:rFonts w:ascii="Courier New"/>
          <w:color w:val="000000"/>
          <w:spacing w:val="-2"/>
          <w:sz w:val="18"/>
          <w:shd w:fill="F7F7FA" w:color="auto" w:val="clear"/>
        </w:rPr>
        <w:t>test_vertex_jump_agent_spawn.py</w:t>
      </w:r>
    </w:p>
    <w:p>
      <w:pPr>
        <w:pStyle w:val="BodyText"/>
        <w:spacing w:before="70"/>
        <w:rPr>
          <w:rFonts w:ascii="Courier New"/>
          <w:sz w:val="18"/>
        </w:rPr>
      </w:pPr>
    </w:p>
    <w:p>
      <w:pPr>
        <w:pStyle w:val="BodyText"/>
        <w:ind w:left="284"/>
      </w:pPr>
      <w:r>
        <w:rPr/>
        <w:t>This </w:t>
      </w:r>
      <w:r>
        <w:rPr>
          <w:spacing w:val="-2"/>
        </w:rPr>
        <w:t>includes: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0" w:after="0"/>
        <w:ind w:left="674" w:right="0" w:hanging="225"/>
        <w:jc w:val="left"/>
        <w:rPr>
          <w:sz w:val="21"/>
        </w:rPr>
      </w:pPr>
      <w:r>
        <w:rPr>
          <w:sz w:val="21"/>
        </w:rPr>
        <w:t>Persona detection </w:t>
      </w:r>
      <w:r>
        <w:rPr>
          <w:spacing w:val="-2"/>
          <w:sz w:val="21"/>
        </w:rPr>
        <w:t>validation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Vertex</w:t>
      </w:r>
      <w:r>
        <w:rPr>
          <w:spacing w:val="-8"/>
          <w:sz w:val="21"/>
        </w:rPr>
        <w:t> </w:t>
      </w:r>
      <w:r>
        <w:rPr>
          <w:sz w:val="21"/>
        </w:rPr>
        <w:t>jump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correctness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Agent spawning </w:t>
      </w:r>
      <w:r>
        <w:rPr>
          <w:spacing w:val="-2"/>
          <w:sz w:val="21"/>
        </w:rPr>
        <w:t>workflow</w:t>
      </w:r>
    </w:p>
    <w:p>
      <w:pPr>
        <w:pStyle w:val="ListParagraph"/>
        <w:numPr>
          <w:ilvl w:val="0"/>
          <w:numId w:val="36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End-to-end system </w:t>
      </w:r>
      <w:r>
        <w:rPr>
          <w:spacing w:val="-4"/>
          <w:sz w:val="21"/>
        </w:rPr>
        <w:t>test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</w:pPr>
      <w:r>
        <w:rPr/>
        <w:t>Appendix</w:t>
      </w:r>
      <w:r>
        <w:rPr>
          <w:spacing w:val="20"/>
        </w:rPr>
        <w:t> </w:t>
      </w:r>
      <w:r>
        <w:rPr/>
        <w:t>E:</w:t>
      </w:r>
      <w:r>
        <w:rPr>
          <w:spacing w:val="21"/>
        </w:rPr>
        <w:t> </w:t>
      </w:r>
      <w:r>
        <w:rPr/>
        <w:t>Implementation</w:t>
      </w:r>
      <w:r>
        <w:rPr>
          <w:spacing w:val="21"/>
        </w:rPr>
        <w:t> </w:t>
      </w:r>
      <w:r>
        <w:rPr>
          <w:spacing w:val="-2"/>
        </w:rPr>
        <w:t>Examples</w:t>
      </w:r>
    </w:p>
    <w:p>
      <w:pPr>
        <w:pStyle w:val="Heading2"/>
        <w:spacing w:before="219"/>
      </w:pPr>
      <w:r>
        <w:rPr/>
        <w:t>Python stubs from canonical </w:t>
      </w:r>
      <w:r>
        <w:rPr>
          <w:spacing w:val="-2"/>
        </w:rPr>
        <w:t>operations: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866774</wp:posOffset>
                </wp:positionH>
                <wp:positionV relativeFrom="paragraph">
                  <wp:posOffset>162474</wp:posOffset>
                </wp:positionV>
                <wp:extent cx="6038850" cy="271526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038850" cy="2715260"/>
                          <a:chExt cx="6038850" cy="27152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-12" y="8"/>
                            <a:ext cx="60388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714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80" y="38887"/>
                                </a:lnTo>
                                <a:lnTo>
                                  <a:pt x="6035941" y="38722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405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50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8503" y="14986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657475"/>
                                </a:lnTo>
                                <a:lnTo>
                                  <a:pt x="0" y="2661221"/>
                                </a:lnTo>
                                <a:lnTo>
                                  <a:pt x="0" y="2665057"/>
                                </a:lnTo>
                                <a:lnTo>
                                  <a:pt x="1460" y="2672346"/>
                                </a:lnTo>
                                <a:lnTo>
                                  <a:pt x="28282" y="2707373"/>
                                </a:lnTo>
                                <a:lnTo>
                                  <a:pt x="49580" y="2714625"/>
                                </a:lnTo>
                                <a:lnTo>
                                  <a:pt x="53403" y="2714625"/>
                                </a:lnTo>
                                <a:lnTo>
                                  <a:pt x="5985459" y="2714625"/>
                                </a:lnTo>
                                <a:lnTo>
                                  <a:pt x="5989282" y="2714625"/>
                                </a:lnTo>
                                <a:lnTo>
                                  <a:pt x="5996571" y="2713177"/>
                                </a:lnTo>
                                <a:lnTo>
                                  <a:pt x="6031598" y="2686354"/>
                                </a:lnTo>
                                <a:lnTo>
                                  <a:pt x="6033071" y="2682773"/>
                                </a:lnTo>
                                <a:lnTo>
                                  <a:pt x="6035941" y="2675852"/>
                                </a:lnTo>
                                <a:lnTo>
                                  <a:pt x="6037402" y="2672346"/>
                                </a:lnTo>
                                <a:lnTo>
                                  <a:pt x="6038850" y="2665057"/>
                                </a:lnTo>
                                <a:lnTo>
                                  <a:pt x="6038850" y="2661221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038850" cy="271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39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chrystallum_personas_detect(bookmarks: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List[Bookmark])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-&amp;gt;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List[Persona]: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"""Detect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personas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canonical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algorithm."""</w:t>
                              </w:r>
                            </w:p>
                            <w:p>
                              <w:pPr>
                                <w:spacing w:line="300" w:lineRule="auto" w:before="15"/>
                                <w:ind w:left="420" w:right="283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CHRYSTALLUM_CANONICAL_OPERATIONS.yaml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spec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2670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chrystallum_agents_should_spawn(graph_snapshot)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-&amp;gt;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bool: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"""Determine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specialist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spawned."""</w:t>
                              </w:r>
                            </w:p>
                            <w:p>
                              <w:pPr>
                                <w:spacing w:line="300" w:lineRule="auto" w:before="1"/>
                                <w:ind w:left="420" w:right="3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d_b = calculate_box_dimension(graph_snapshot)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 d_b &amp;gt; SPAWN_THRESHOLD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393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chrystallum_agents_spawn(context)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-&amp;gt;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Agent: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"""Create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activate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specialist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agent.""" agent = Agent(context)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420" w:right="687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agent.activate()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2.793253pt;width:475.5pt;height:213.8pt;mso-position-horizontal-relative:page;mso-position-vertical-relative:paragraph;z-index:-15690752;mso-wrap-distance-left:0;mso-wrap-distance-right:0" id="docshapegroup166" coordorigin="1365,256" coordsize="9510,4276">
                <v:shape style="position:absolute;left:1364;top:255;width:9510;height:4275" id="docshape167" coordorigin="1365,256" coordsize="9510,4275" path="m10875,334l10873,322,10870,317,10870,317,10866,306,10866,306,10864,300,10857,291,10853,286,10844,278,10840,274,10830,267,10825,265,10825,265,10814,260,10814,260,10808,258,10797,256,10791,256,1449,256,1443,256,1432,258,1426,260,1415,265,1410,267,1400,274,1396,278,1394,279,1383,291,1376,300,1374,306,1370,317,1367,322,1365,334,1365,340,1365,4441,1365,4447,1365,4453,1367,4464,1410,4519,1443,4531,1449,4531,10791,4531,10797,4531,10808,4529,10864,4486,10866,4481,10870,4470,10873,4464,10875,4453,10875,4447,10875,340,10875,334xe" filled="true" fillcolor="#f7f7fa" stroked="false">
                  <v:path arrowok="t"/>
                  <v:fill type="solid"/>
                </v:shape>
                <v:shape style="position:absolute;left:1365;top:255;width:9510;height:4276" type="#_x0000_t202" id="docshape16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39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chrystallum_personas_detect(bookmarks: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List[Bookmark])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-&amp;gt;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List[Persona]: </w:t>
                        </w:r>
                        <w:r>
                          <w:rPr>
                            <w:rFonts w:ascii="Courier New"/>
                            <w:sz w:val="18"/>
                          </w:rPr>
                          <w:t>"""Detect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personas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canonical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algorithm."""</w:t>
                        </w:r>
                      </w:p>
                      <w:p>
                        <w:pPr>
                          <w:spacing w:line="300" w:lineRule="auto" w:before="15"/>
                          <w:ind w:left="420" w:right="283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See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CHRYSTALLUM_CANONICAL_OPERATIONS.yaml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spec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pass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2670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chrystallum_agents_should_spawn(graph_snapshot)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-&amp;gt;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bool: </w:t>
                        </w:r>
                        <w:r>
                          <w:rPr>
                            <w:rFonts w:ascii="Courier New"/>
                            <w:sz w:val="18"/>
                          </w:rPr>
                          <w:t>"""Determine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specialist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agent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should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spawned."""</w:t>
                        </w:r>
                      </w:p>
                      <w:p>
                        <w:pPr>
                          <w:spacing w:line="300" w:lineRule="auto" w:before="1"/>
                          <w:ind w:left="420" w:right="3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d_b = calculate_box_dimension(graph_snapshot)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return d_b &amp;gt; SPAWN_THRESHOLD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393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chrystallum_agents_spawn(context)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-&amp;gt;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Agent: </w:t>
                        </w:r>
                        <w:r>
                          <w:rPr>
                            <w:rFonts w:ascii="Courier New"/>
                            <w:sz w:val="18"/>
                          </w:rPr>
                          <w:t>"""Create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activate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specialist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agent.""" agent = Agent(context)</w:t>
                        </w:r>
                      </w:p>
                      <w:p>
                        <w:pPr>
                          <w:spacing w:line="300" w:lineRule="auto" w:before="0"/>
                          <w:ind w:left="420" w:right="687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agent.activate()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return agent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50"/>
        <w:rPr>
          <w:b/>
          <w:sz w:val="23"/>
        </w:rPr>
      </w:pPr>
    </w:p>
    <w:p>
      <w:pPr>
        <w:pStyle w:val="Heading1"/>
      </w:pPr>
      <w:r>
        <w:rPr/>
        <w:t>Appendix</w:t>
      </w:r>
      <w:r>
        <w:rPr>
          <w:spacing w:val="13"/>
        </w:rPr>
        <w:t> </w:t>
      </w:r>
      <w:r>
        <w:rPr/>
        <w:t>F:</w:t>
      </w:r>
      <w:r>
        <w:rPr>
          <w:spacing w:val="14"/>
        </w:rPr>
        <w:t> </w:t>
      </w:r>
      <w:r>
        <w:rPr/>
        <w:t>Geodata</w:t>
      </w:r>
      <w:r>
        <w:rPr>
          <w:spacing w:val="14"/>
        </w:rPr>
        <w:t> </w:t>
      </w:r>
      <w:r>
        <w:rPr/>
        <w:t>Schema</w:t>
      </w:r>
      <w:r>
        <w:rPr>
          <w:spacing w:val="14"/>
        </w:rPr>
        <w:t> </w:t>
      </w:r>
      <w:r>
        <w:rPr/>
        <w:t>(NEW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>
          <w:spacing w:val="-2"/>
        </w:rPr>
        <w:t>v2.0)</w:t>
      </w:r>
    </w:p>
    <w:p>
      <w:pPr>
        <w:pStyle w:val="BodyText"/>
        <w:spacing w:before="206"/>
        <w:rPr>
          <w:b/>
          <w:sz w:val="23"/>
        </w:rPr>
      </w:pPr>
    </w:p>
    <w:p>
      <w:pPr>
        <w:spacing w:before="0"/>
        <w:ind w:left="284" w:right="0" w:firstLine="0"/>
        <w:jc w:val="left"/>
        <w:rPr>
          <w:b/>
          <w:sz w:val="23"/>
        </w:rPr>
      </w:pPr>
      <w:r>
        <w:rPr>
          <w:b/>
          <w:sz w:val="23"/>
        </w:rPr>
        <w:t>F.1</w:t>
      </w:r>
      <w:r>
        <w:rPr>
          <w:b/>
          <w:spacing w:val="9"/>
          <w:sz w:val="23"/>
        </w:rPr>
        <w:t> </w:t>
      </w:r>
      <w:r>
        <w:rPr>
          <w:b/>
          <w:sz w:val="23"/>
        </w:rPr>
        <w:t>Complete</w:t>
      </w:r>
      <w:r>
        <w:rPr>
          <w:b/>
          <w:spacing w:val="10"/>
          <w:sz w:val="23"/>
        </w:rPr>
        <w:t> </w:t>
      </w:r>
      <w:r>
        <w:rPr>
          <w:b/>
          <w:sz w:val="23"/>
        </w:rPr>
        <w:t>Neo4j</w:t>
      </w:r>
      <w:r>
        <w:rPr>
          <w:b/>
          <w:spacing w:val="10"/>
          <w:sz w:val="23"/>
        </w:rPr>
        <w:t> </w:t>
      </w:r>
      <w:r>
        <w:rPr>
          <w:b/>
          <w:sz w:val="23"/>
        </w:rPr>
        <w:t>Location</w:t>
      </w:r>
      <w:r>
        <w:rPr>
          <w:b/>
          <w:spacing w:val="10"/>
          <w:sz w:val="23"/>
        </w:rPr>
        <w:t> </w:t>
      </w:r>
      <w:r>
        <w:rPr>
          <w:b/>
          <w:sz w:val="23"/>
        </w:rPr>
        <w:t>Node</w:t>
      </w:r>
      <w:r>
        <w:rPr>
          <w:b/>
          <w:spacing w:val="9"/>
          <w:sz w:val="23"/>
        </w:rPr>
        <w:t> </w:t>
      </w:r>
      <w:r>
        <w:rPr>
          <w:b/>
          <w:spacing w:val="-2"/>
          <w:sz w:val="23"/>
        </w:rPr>
        <w:t>Schema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866774</wp:posOffset>
                </wp:positionH>
                <wp:positionV relativeFrom="paragraph">
                  <wp:posOffset>131190</wp:posOffset>
                </wp:positionV>
                <wp:extent cx="6038850" cy="121983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038850" cy="1219835"/>
                          <a:chExt cx="6038850" cy="121983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-12" y="9"/>
                            <a:ext cx="60388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19200">
                                <a:moveTo>
                                  <a:pt x="6038850" y="49580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92" y="38887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75"/>
                                </a:lnTo>
                                <a:lnTo>
                                  <a:pt x="6032957" y="31572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931" y="19570"/>
                                </a:lnTo>
                                <a:lnTo>
                                  <a:pt x="6024765" y="19354"/>
                                </a:lnTo>
                                <a:lnTo>
                                  <a:pt x="6019457" y="14058"/>
                                </a:lnTo>
                                <a:lnTo>
                                  <a:pt x="6019304" y="1394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316" y="5918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95"/>
                                </a:lnTo>
                                <a:lnTo>
                                  <a:pt x="5999848" y="2819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103" y="2781"/>
                                </a:lnTo>
                                <a:lnTo>
                                  <a:pt x="38747" y="2882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44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54"/>
                                </a:lnTo>
                                <a:lnTo>
                                  <a:pt x="13931" y="1955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61"/>
                                </a:lnTo>
                                <a:lnTo>
                                  <a:pt x="2921" y="38709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219200"/>
                                </a:lnTo>
                                <a:lnTo>
                                  <a:pt x="6038850" y="1219200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038850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(:Location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Identity</w:t>
                              </w:r>
                            </w:p>
                            <w:p>
                              <w:pPr>
                                <w:spacing w:line="300" w:lineRule="auto" w:before="51"/>
                                <w:ind w:left="420" w:right="373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qid: "Q220",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 Wikidata QID (PRIMARY KEY) cipher: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"chr_loc_rome",</w:t>
                              </w:r>
                              <w:r>
                                <w:rPr>
                                  <w:rFonts w:ascii="Courier New"/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Content-addressable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Multilingual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labels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0.329988pt;width:475.5pt;height:96.05pt;mso-position-horizontal-relative:page;mso-position-vertical-relative:paragraph;z-index:-15690240;mso-wrap-distance-left:0;mso-wrap-distance-right:0" id="docshapegroup169" coordorigin="1365,207" coordsize="9510,1921">
                <v:shape style="position:absolute;left:1364;top:206;width:9510;height:1920" id="docshape170" coordorigin="1365,207" coordsize="9510,1920" path="m10875,285l10873,273,10870,268,10870,268,10866,257,10866,256,10864,251,10857,241,10853,237,10853,237,10844,229,10844,229,10840,225,10830,218,10825,216,10825,216,10814,211,10814,211,10808,209,10797,207,10791,207,1449,207,1443,207,1432,209,1427,211,1426,211,1415,216,1415,216,1410,218,1400,225,1396,229,1396,229,1387,237,1387,237,1383,241,1376,251,1374,256,1370,268,1369,268,1367,273,1365,285,1365,291,1365,2127,10875,2127,10875,291,10875,285xe" filled="true" fillcolor="#f7f7fa" stroked="false">
                  <v:path arrowok="t"/>
                  <v:fill type="solid"/>
                </v:shape>
                <v:shape style="position:absolute;left:1365;top:206;width:9510;height:1921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(:Location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Identity</w:t>
                        </w:r>
                      </w:p>
                      <w:p>
                        <w:pPr>
                          <w:spacing w:line="300" w:lineRule="auto" w:before="51"/>
                          <w:ind w:left="420" w:right="373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qid: "Q220",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// Wikidata QID (PRIMARY KEY) cipher: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"chr_loc_rome",</w:t>
                        </w:r>
                        <w:r>
                          <w:rPr>
                            <w:rFonts w:ascii="Courier New"/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Content-addressable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ID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Multilingual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labels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580" w:bottom="280" w:left="1080" w:right="1080"/>
        </w:sectPr>
      </w:pPr>
    </w:p>
    <w:p>
      <w:pPr>
        <w:spacing w:line="300" w:lineRule="auto" w:before="125"/>
        <w:ind w:left="914" w:right="8002" w:hanging="21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90080">
                <wp:simplePos x="0" y="0"/>
                <wp:positionH relativeFrom="page">
                  <wp:posOffset>866774</wp:posOffset>
                </wp:positionH>
                <wp:positionV relativeFrom="page">
                  <wp:posOffset>380991</wp:posOffset>
                </wp:positionV>
                <wp:extent cx="6038850" cy="929640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29.999308pt;width:475.499962pt;height:731.999942pt;mso-position-horizontal-relative:page;mso-position-vertical-relative:page;z-index:-17126400" id="docshape172" filled="true" fillcolor="#f7f7fa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8"/>
        </w:rPr>
        <w:t>labels: {</w:t>
      </w:r>
      <w:r>
        <w:rPr>
          <w:rFonts w:ascii="Courier New"/>
          <w:spacing w:val="40"/>
          <w:sz w:val="18"/>
        </w:rPr>
        <w:t> </w:t>
      </w:r>
      <w:r>
        <w:rPr>
          <w:rFonts w:ascii="Courier New"/>
          <w:sz w:val="18"/>
        </w:rPr>
        <w:t>en: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4"/>
          <w:sz w:val="18"/>
        </w:rPr>
        <w:t>"Rome",</w:t>
      </w: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it: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"Roma",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"Roma",</w:t>
      </w:r>
    </w:p>
    <w:p>
      <w:pPr>
        <w:spacing w:before="66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es: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"Roma",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fr: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"Rome"</w:t>
      </w:r>
    </w:p>
    <w:p>
      <w:pPr>
        <w:spacing w:before="51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1"/>
        <w:ind w:left="704" w:right="6532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Geodata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(primary) </w:t>
      </w:r>
      <w:r>
        <w:rPr>
          <w:rFonts w:ascii="Courier New"/>
          <w:sz w:val="18"/>
        </w:rPr>
        <w:t>geodata: {</w:t>
      </w: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latitude: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41.9028,</w:t>
      </w:r>
    </w:p>
    <w:p>
      <w:pPr>
        <w:spacing w:before="66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longitude: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12.4964,</w:t>
      </w:r>
    </w:p>
    <w:p>
      <w:pPr>
        <w:spacing w:line="300" w:lineRule="auto" w:before="51"/>
        <w:ind w:left="914" w:right="7156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elevation_m: 21, </w:t>
      </w:r>
      <w:r>
        <w:rPr>
          <w:rFonts w:ascii="Courier New"/>
          <w:spacing w:val="-2"/>
          <w:sz w:val="18"/>
        </w:rPr>
        <w:t>geohash: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"sr2ykk5",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2"/>
          <w:sz w:val="18"/>
        </w:rPr>
        <w:t>Precision</w:t>
      </w:r>
    </w:p>
    <w:p>
      <w:pPr>
        <w:spacing w:line="300" w:lineRule="auto" w:before="51"/>
        <w:ind w:left="914" w:right="162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precision: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"building",</w:t>
      </w:r>
      <w:r>
        <w:rPr>
          <w:rFonts w:ascii="Courier New"/>
          <w:spacing w:val="27"/>
          <w:sz w:val="18"/>
        </w:rPr>
        <w:t> </w:t>
      </w:r>
      <w:r>
        <w:rPr>
          <w:rFonts w:ascii="Courier New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vs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"city",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"region",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"approximate" confidence: 0.95,</w:t>
      </w:r>
    </w:p>
    <w:p>
      <w:pPr>
        <w:pStyle w:val="BodyText"/>
        <w:spacing w:before="67"/>
        <w:rPr>
          <w:rFonts w:ascii="Courier New"/>
          <w:sz w:val="18"/>
        </w:rPr>
      </w:pP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23"/>
          <w:sz w:val="18"/>
        </w:rPr>
        <w:t> </w:t>
      </w:r>
      <w:r>
        <w:rPr>
          <w:rFonts w:ascii="Courier New"/>
          <w:sz w:val="18"/>
        </w:rPr>
        <w:t>Temporal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validity</w:t>
      </w:r>
    </w:p>
    <w:p>
      <w:pPr>
        <w:tabs>
          <w:tab w:pos="3434" w:val="left" w:leader="none"/>
        </w:tabs>
        <w:spacing w:line="300" w:lineRule="auto" w:before="51"/>
        <w:ind w:left="914" w:right="558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valid_from: "-753",</w:t>
        <w:tab/>
        <w:t>//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753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BCE valid_to: "present",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line="300" w:lineRule="auto" w:before="0"/>
        <w:ind w:left="914" w:right="5729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Bounding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box</w:t>
      </w:r>
      <w:r>
        <w:rPr>
          <w:rFonts w:ascii="Courier New"/>
          <w:spacing w:val="-28"/>
          <w:sz w:val="18"/>
        </w:rPr>
        <w:t> </w:t>
      </w:r>
      <w:r>
        <w:rPr>
          <w:rFonts w:ascii="Courier New"/>
          <w:sz w:val="18"/>
        </w:rPr>
        <w:t>(for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regions) bbox: {</w:t>
      </w:r>
    </w:p>
    <w:p>
      <w:pPr>
        <w:spacing w:before="15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min_lat: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4"/>
          <w:sz w:val="18"/>
        </w:rPr>
        <w:t>41.8,</w:t>
      </w:r>
    </w:p>
    <w:p>
      <w:pPr>
        <w:spacing w:before="52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max_lat: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4"/>
          <w:sz w:val="18"/>
        </w:rPr>
        <w:t>42.0,</w:t>
      </w:r>
    </w:p>
    <w:p>
      <w:pPr>
        <w:spacing w:before="51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min_lon: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4"/>
          <w:sz w:val="18"/>
        </w:rPr>
        <w:t>12.4,</w:t>
      </w:r>
    </w:p>
    <w:p>
      <w:pPr>
        <w:spacing w:before="51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max_lon: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4"/>
          <w:sz w:val="18"/>
        </w:rPr>
        <w:t>12.6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16" w:lineRule="auto" w:before="0"/>
        <w:ind w:left="914" w:right="6532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Historical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coordinates </w:t>
      </w:r>
      <w:r>
        <w:rPr>
          <w:rFonts w:ascii="Courier New"/>
          <w:sz w:val="18"/>
        </w:rPr>
        <w:t>historical_coords: [</w:t>
      </w:r>
    </w:p>
    <w:p>
      <w:pPr>
        <w:spacing w:line="191" w:lineRule="exact" w:before="0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{period: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"Archaic",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lat: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41.89,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lon: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pacing w:val="-2"/>
          <w:sz w:val="18"/>
        </w:rPr>
        <w:t>12.49},</w:t>
      </w:r>
    </w:p>
    <w:p>
      <w:pPr>
        <w:spacing w:before="51"/>
        <w:ind w:left="112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{period: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pacing w:val="-2"/>
          <w:sz w:val="18"/>
        </w:rPr>
        <w:t>"Republic",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lat: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41.90,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lon: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12.50}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]</w:t>
      </w:r>
    </w:p>
    <w:p>
      <w:pPr>
        <w:spacing w:before="51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1"/>
        <w:ind w:left="704" w:right="6532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Pleiades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integration </w:t>
      </w:r>
      <w:r>
        <w:rPr>
          <w:rFonts w:ascii="Courier New"/>
          <w:sz w:val="18"/>
        </w:rPr>
        <w:t>pleiades: {</w:t>
      </w:r>
    </w:p>
    <w:p>
      <w:pPr>
        <w:spacing w:before="15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id:</w:t>
      </w:r>
      <w:r>
        <w:rPr>
          <w:rFonts w:ascii="Courier New"/>
          <w:spacing w:val="-15"/>
          <w:sz w:val="18"/>
        </w:rPr>
        <w:t> </w:t>
      </w:r>
      <w:r>
        <w:rPr>
          <w:rFonts w:ascii="Courier New"/>
          <w:spacing w:val="-2"/>
          <w:sz w:val="18"/>
        </w:rPr>
        <w:t>"423025",</w:t>
      </w:r>
    </w:p>
    <w:p>
      <w:pPr>
        <w:spacing w:line="300" w:lineRule="auto" w:before="51"/>
        <w:ind w:left="914" w:right="4117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uri: "</w:t>
      </w:r>
      <w:hyperlink r:id="rId7">
        <w:r>
          <w:rPr>
            <w:rFonts w:ascii="Courier New"/>
            <w:spacing w:val="-4"/>
            <w:sz w:val="18"/>
          </w:rPr>
          <w:t>https://pleiades.stoa.org/places/423025</w:t>
        </w:r>
      </w:hyperlink>
      <w:r>
        <w:rPr>
          <w:rFonts w:ascii="Courier New"/>
          <w:spacing w:val="-4"/>
          <w:sz w:val="18"/>
        </w:rPr>
        <w:t>", </w:t>
      </w:r>
      <w:r>
        <w:rPr>
          <w:rFonts w:ascii="Courier New"/>
          <w:sz w:val="18"/>
        </w:rPr>
        <w:t>feature_type: "settlement",</w:t>
      </w:r>
    </w:p>
    <w:p>
      <w:pPr>
        <w:spacing w:line="300" w:lineRule="auto" w:before="0"/>
        <w:ind w:left="914" w:right="345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time_periods: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["archaic",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"classical",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"hellenistic",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"roman",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"late-antique"], </w:t>
      </w:r>
      <w:r>
        <w:rPr>
          <w:rFonts w:ascii="Courier New"/>
          <w:sz w:val="18"/>
        </w:rPr>
        <w:t>accuracy: "accurate",</w:t>
      </w: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attestations: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pacing w:val="-4"/>
          <w:sz w:val="18"/>
        </w:rPr>
        <w:t>["ancient_sources",</w:t>
      </w:r>
      <w:r>
        <w:rPr>
          <w:rFonts w:ascii="Courier New"/>
          <w:sz w:val="18"/>
        </w:rPr>
        <w:t> </w:t>
      </w:r>
      <w:r>
        <w:rPr>
          <w:rFonts w:ascii="Courier New"/>
          <w:spacing w:val="-4"/>
          <w:sz w:val="18"/>
        </w:rPr>
        <w:t>"archaeological",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pacing w:val="-4"/>
          <w:sz w:val="18"/>
        </w:rPr>
        <w:t>"modern_scholarship"]</w:t>
      </w:r>
    </w:p>
    <w:p>
      <w:pPr>
        <w:spacing w:before="51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},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300" w:lineRule="auto" w:before="1"/>
        <w:ind w:left="704" w:right="779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Terrain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z w:val="18"/>
        </w:rPr>
        <w:t>data terrain: {</w:t>
      </w:r>
    </w:p>
    <w:p>
      <w:pPr>
        <w:spacing w:line="300" w:lineRule="auto" w:before="0"/>
        <w:ind w:left="914" w:right="6944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dem_source: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"SRTM30", </w:t>
      </w:r>
      <w:r>
        <w:rPr>
          <w:rFonts w:ascii="Courier New"/>
          <w:spacing w:val="-4"/>
          <w:sz w:val="18"/>
        </w:rPr>
        <w:t>dem_resolution_m: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pacing w:val="-5"/>
          <w:sz w:val="18"/>
        </w:rPr>
        <w:t>30,</w:t>
      </w:r>
    </w:p>
    <w:p>
      <w:pPr>
        <w:spacing w:line="309" w:lineRule="auto" w:before="0"/>
        <w:ind w:left="914" w:right="3893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natural_features: ["Tiber_River", "Seven_Hills"], </w:t>
      </w:r>
      <w:r>
        <w:rPr>
          <w:rFonts w:ascii="Courier New"/>
          <w:sz w:val="18"/>
        </w:rPr>
        <w:t>built_environment: "urban_dense", model_available: true,</w:t>
      </w:r>
    </w:p>
    <w:p>
      <w:pPr>
        <w:spacing w:line="195" w:lineRule="exact"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model_url:</w:t>
      </w:r>
      <w:r>
        <w:rPr>
          <w:rFonts w:ascii="Courier New"/>
          <w:spacing w:val="-22"/>
          <w:sz w:val="18"/>
        </w:rPr>
        <w:t> </w:t>
      </w:r>
      <w:r>
        <w:rPr>
          <w:rFonts w:ascii="Courier New"/>
          <w:spacing w:val="-2"/>
          <w:sz w:val="18"/>
        </w:rPr>
        <w:t>"/models/rome_3d.gltf"</w:t>
      </w:r>
    </w:p>
    <w:p>
      <w:pPr>
        <w:spacing w:after="0" w:line="195" w:lineRule="exact"/>
        <w:jc w:val="left"/>
        <w:rPr>
          <w:rFonts w:ascii="Courier New"/>
          <w:sz w:val="18"/>
        </w:rPr>
        <w:sectPr>
          <w:pgSz w:w="12240" w:h="15840"/>
          <w:pgMar w:top="520" w:bottom="280" w:left="1080" w:right="1080"/>
        </w:sectPr>
      </w:pPr>
    </w:p>
    <w:p>
      <w:pPr>
        <w:spacing w:line="240" w:lineRule="auto"/>
        <w:ind w:left="28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038850" cy="1600835"/>
                <wp:effectExtent l="9525" t="0" r="0" b="8890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038850" cy="1600835"/>
                          <a:chExt cx="6038850" cy="160083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-12" y="8"/>
                            <a:ext cx="603885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0083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1546783"/>
                                </a:lnTo>
                                <a:lnTo>
                                  <a:pt x="0" y="1556448"/>
                                </a:lnTo>
                                <a:lnTo>
                                  <a:pt x="1460" y="1563738"/>
                                </a:lnTo>
                                <a:lnTo>
                                  <a:pt x="28282" y="1598764"/>
                                </a:lnTo>
                                <a:lnTo>
                                  <a:pt x="31762" y="1600212"/>
                                </a:lnTo>
                                <a:lnTo>
                                  <a:pt x="6007100" y="1600212"/>
                                </a:lnTo>
                                <a:lnTo>
                                  <a:pt x="6037402" y="1563738"/>
                                </a:lnTo>
                                <a:lnTo>
                                  <a:pt x="6038850" y="1556448"/>
                                </a:lnTo>
                                <a:lnTo>
                                  <a:pt x="6038850" y="1546783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66700" y="4235"/>
                            <a:ext cx="175006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5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0" w:lineRule="atLeas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Administrative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metadata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administrative: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00050" y="661460"/>
                            <a:ext cx="10833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type: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"capital",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866900" y="661460"/>
                            <a:ext cx="18834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"settlement",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"region"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00050" y="823385"/>
                            <a:ext cx="195008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population_estimate: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1000000,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area_km2: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20.0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33350" y="1147235"/>
                            <a:ext cx="21653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126.05pt;mso-position-horizontal-relative:char;mso-position-vertical-relative:line" id="docshapegroup173" coordorigin="0,0" coordsize="9510,2521">
                <v:shape style="position:absolute;left:-1;top:0;width:9510;height:2521" id="docshape174" coordorigin="0,0" coordsize="9510,2521" path="m9510,0l0,0,0,2430,0,2436,0,2451,2,2463,45,2518,50,2520,9460,2520,9508,2463,9510,2451,9510,2436,9510,0xe" filled="true" fillcolor="#f7f7fa" stroked="false">
                  <v:path arrowok="t"/>
                  <v:fill type="solid"/>
                </v:shape>
                <v:shape style="position:absolute;left:420;top:6;width:2756;height:1004" type="#_x0000_t202" id="docshape175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5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250" w:lineRule="atLeas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Administrative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metadata </w:t>
                        </w:r>
                        <w:r>
                          <w:rPr>
                            <w:rFonts w:ascii="Courier New"/>
                            <w:sz w:val="18"/>
                          </w:rPr>
                          <w:t>administrative: {</w:t>
                        </w:r>
                      </w:p>
                    </w:txbxContent>
                  </v:textbox>
                  <w10:wrap type="none"/>
                </v:shape>
                <v:shape style="position:absolute;left:630;top:1041;width:1706;height:239" type="#_x0000_t202" id="docshape176" filled="false" stroked="false">
                  <v:textbox inset="0,0,0,0">
                    <w:txbxContent>
                      <w:p>
                        <w:pPr>
                          <w:spacing w:line="200" w:lineRule="exact"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type: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"capital",</w:t>
                        </w:r>
                      </w:p>
                    </w:txbxContent>
                  </v:textbox>
                  <w10:wrap type="none"/>
                </v:shape>
                <v:shape style="position:absolute;left:2940;top:1041;width:2966;height:239" type="#_x0000_t202" id="docshape177" filled="false" stroked="false">
                  <v:textbox inset="0,0,0,0">
                    <w:txbxContent>
                      <w:p>
                        <w:pPr>
                          <w:spacing w:line="200" w:lineRule="exact"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vs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"settlement",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"region"</w:t>
                        </w:r>
                      </w:p>
                    </w:txbxContent>
                  </v:textbox>
                  <w10:wrap type="none"/>
                </v:shape>
                <v:shape style="position:absolute;left:630;top:1296;width:3071;height:494" type="#_x0000_t202" id="docshape178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population_estimate: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1000000,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area_km2: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20.0</w:t>
                        </w:r>
                      </w:p>
                    </w:txbxContent>
                  </v:textbox>
                  <w10:wrap type="none"/>
                </v:shape>
                <v:shape style="position:absolute;left:210;top:1806;width:341;height:494" type="#_x0000_t202" id="docshape179" filled="false" stroked="false">
                  <v:textbox inset="0,0,0,0">
                    <w:txbxContent>
                      <w:p>
                        <w:pPr>
                          <w:spacing w:before="38"/>
                          <w:ind w:left="20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before="18"/>
        <w:rPr>
          <w:rFonts w:ascii="Courier New"/>
          <w:sz w:val="23"/>
        </w:rPr>
      </w:pPr>
    </w:p>
    <w:p>
      <w:pPr>
        <w:pStyle w:val="Heading1"/>
      </w:pPr>
      <w:r>
        <w:rPr/>
        <w:t>Appendix</w:t>
      </w:r>
      <w:r>
        <w:rPr>
          <w:spacing w:val="12"/>
        </w:rPr>
        <w:t> </w:t>
      </w:r>
      <w:r>
        <w:rPr/>
        <w:t>G:</w:t>
      </w:r>
      <w:r>
        <w:rPr>
          <w:spacing w:val="13"/>
        </w:rPr>
        <w:t> </w:t>
      </w:r>
      <w:r>
        <w:rPr/>
        <w:t>QR</w:t>
      </w:r>
      <w:r>
        <w:rPr>
          <w:spacing w:val="12"/>
        </w:rPr>
        <w:t> </w:t>
      </w:r>
      <w:r>
        <w:rPr/>
        <w:t>Code</w:t>
      </w:r>
      <w:r>
        <w:rPr>
          <w:spacing w:val="2"/>
        </w:rPr>
        <w:t> </w:t>
      </w:r>
      <w:r>
        <w:rPr/>
        <w:t>API</w:t>
      </w:r>
      <w:r>
        <w:rPr>
          <w:spacing w:val="13"/>
        </w:rPr>
        <w:t> </w:t>
      </w:r>
      <w:r>
        <w:rPr/>
        <w:t>Reference</w:t>
      </w:r>
      <w:r>
        <w:rPr>
          <w:spacing w:val="12"/>
        </w:rPr>
        <w:t> </w:t>
      </w:r>
      <w:r>
        <w:rPr/>
        <w:t>(NEW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v2.0)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37"/>
        </w:numPr>
        <w:tabs>
          <w:tab w:pos="729" w:val="left" w:leader="none"/>
        </w:tabs>
        <w:spacing w:line="240" w:lineRule="auto" w:before="0" w:after="0"/>
        <w:ind w:left="729" w:right="0" w:hanging="445"/>
        <w:jc w:val="left"/>
        <w:rPr>
          <w:b/>
          <w:sz w:val="23"/>
        </w:rPr>
      </w:pPr>
      <w:r>
        <w:rPr>
          <w:b/>
          <w:sz w:val="23"/>
        </w:rPr>
        <w:t>QR</w:t>
      </w:r>
      <w:r>
        <w:rPr>
          <w:b/>
          <w:spacing w:val="10"/>
          <w:sz w:val="23"/>
        </w:rPr>
        <w:t> </w:t>
      </w:r>
      <w:r>
        <w:rPr>
          <w:b/>
          <w:sz w:val="23"/>
        </w:rPr>
        <w:t>Code</w:t>
      </w:r>
      <w:r>
        <w:rPr>
          <w:b/>
          <w:spacing w:val="10"/>
          <w:sz w:val="23"/>
        </w:rPr>
        <w:t> </w:t>
      </w:r>
      <w:r>
        <w:rPr>
          <w:b/>
          <w:spacing w:val="-2"/>
          <w:sz w:val="23"/>
        </w:rPr>
        <w:t>Generation</w:t>
      </w:r>
    </w:p>
    <w:p>
      <w:pPr>
        <w:spacing w:line="510" w:lineRule="atLeast" w:before="155"/>
        <w:ind w:left="494" w:right="5482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91616">
                <wp:simplePos x="0" y="0"/>
                <wp:positionH relativeFrom="page">
                  <wp:posOffset>866762</wp:posOffset>
                </wp:positionH>
                <wp:positionV relativeFrom="paragraph">
                  <wp:posOffset>131110</wp:posOffset>
                </wp:positionV>
                <wp:extent cx="6038850" cy="500062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038850" cy="500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00062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92" y="38925"/>
                              </a:lnTo>
                              <a:lnTo>
                                <a:pt x="6035941" y="38709"/>
                              </a:lnTo>
                              <a:lnTo>
                                <a:pt x="6033071" y="31775"/>
                              </a:lnTo>
                              <a:lnTo>
                                <a:pt x="6032944" y="31559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943" y="19583"/>
                              </a:lnTo>
                              <a:lnTo>
                                <a:pt x="6024765" y="19354"/>
                              </a:lnTo>
                              <a:lnTo>
                                <a:pt x="6019457" y="14058"/>
                              </a:lnTo>
                              <a:lnTo>
                                <a:pt x="6019254" y="13906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9001" y="2819"/>
                              </a:lnTo>
                              <a:lnTo>
                                <a:pt x="38747" y="2895"/>
                              </a:lnTo>
                              <a:lnTo>
                                <a:pt x="31813" y="5753"/>
                              </a:lnTo>
                              <a:lnTo>
                                <a:pt x="31496" y="5930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96" y="13893"/>
                              </a:lnTo>
                              <a:lnTo>
                                <a:pt x="19392" y="14058"/>
                              </a:lnTo>
                              <a:lnTo>
                                <a:pt x="14097" y="19354"/>
                              </a:lnTo>
                              <a:lnTo>
                                <a:pt x="13919" y="1957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54" y="31648"/>
                              </a:lnTo>
                              <a:lnTo>
                                <a:pt x="5791" y="31775"/>
                              </a:lnTo>
                              <a:lnTo>
                                <a:pt x="2921" y="38709"/>
                              </a:lnTo>
                              <a:lnTo>
                                <a:pt x="2857" y="38900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78"/>
                              </a:lnTo>
                              <a:lnTo>
                                <a:pt x="0" y="4943475"/>
                              </a:lnTo>
                              <a:lnTo>
                                <a:pt x="0" y="4947209"/>
                              </a:lnTo>
                              <a:lnTo>
                                <a:pt x="0" y="4951057"/>
                              </a:lnTo>
                              <a:lnTo>
                                <a:pt x="1460" y="4958346"/>
                              </a:lnTo>
                              <a:lnTo>
                                <a:pt x="28282" y="4993386"/>
                              </a:lnTo>
                              <a:lnTo>
                                <a:pt x="49580" y="5000625"/>
                              </a:lnTo>
                              <a:lnTo>
                                <a:pt x="53403" y="5000625"/>
                              </a:lnTo>
                              <a:lnTo>
                                <a:pt x="5985459" y="5000625"/>
                              </a:lnTo>
                              <a:lnTo>
                                <a:pt x="5989282" y="5000625"/>
                              </a:lnTo>
                              <a:lnTo>
                                <a:pt x="5996571" y="4999177"/>
                              </a:lnTo>
                              <a:lnTo>
                                <a:pt x="6031598" y="4972355"/>
                              </a:lnTo>
                              <a:lnTo>
                                <a:pt x="6035941" y="4961852"/>
                              </a:lnTo>
                              <a:lnTo>
                                <a:pt x="6037402" y="4958346"/>
                              </a:lnTo>
                              <a:lnTo>
                                <a:pt x="6038850" y="4951057"/>
                              </a:lnTo>
                              <a:lnTo>
                                <a:pt x="6038850" y="4947209"/>
                              </a:lnTo>
                              <a:lnTo>
                                <a:pt x="6038850" y="53378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001pt;margin-top:10.323656pt;width:475.5pt;height:393.75pt;mso-position-horizontal-relative:page;mso-position-vertical-relative:paragraph;z-index:-17124864" id="docshape180" coordorigin="1365,206" coordsize="9510,7875" path="m10875,285l10873,273,10870,268,10870,267,10866,257,10866,256,10864,251,10857,241,10853,237,10853,237,10844,229,10844,228,10840,224,10830,218,10825,216,10814,211,10808,209,10797,206,10791,206,1449,206,1443,206,1432,209,1426,211,1426,211,1415,216,1415,216,1410,218,1400,224,1396,228,1396,229,1387,237,1387,237,1383,241,1376,251,1374,256,1374,257,1370,267,1369,268,1367,273,1365,285,1365,291,1365,7991,1365,7997,1365,8003,1367,8015,1410,8070,1443,8081,1449,8081,10791,8081,10797,8081,10808,8079,10864,8037,10870,8020,10873,8015,10875,8003,10875,7997,10875,291,10875,285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2"/>
          <w:sz w:val="18"/>
        </w:rPr>
        <w:t>from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chrystallum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import</w:t>
      </w:r>
      <w:r>
        <w:rPr>
          <w:rFonts w:ascii="Courier New"/>
          <w:spacing w:val="-26"/>
          <w:sz w:val="18"/>
        </w:rPr>
        <w:t> </w:t>
      </w:r>
      <w:r>
        <w:rPr>
          <w:rFonts w:ascii="Courier New"/>
          <w:spacing w:val="-2"/>
          <w:sz w:val="18"/>
        </w:rPr>
        <w:t>QRCodeGenerator </w:t>
      </w:r>
      <w:r>
        <w:rPr>
          <w:rFonts w:ascii="Courier New"/>
          <w:sz w:val="18"/>
        </w:rPr>
        <w:t># Generate node QR&lt;a&gt;&lt;/a&gt;</w:t>
      </w:r>
    </w:p>
    <w:p>
      <w:pPr>
        <w:spacing w:line="300" w:lineRule="auto" w:before="51"/>
        <w:ind w:left="494" w:right="6532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qr = QRCodeGenerator()</w:t>
      </w:r>
      <w:r>
        <w:rPr>
          <w:rFonts w:ascii="Courier New"/>
          <w:sz w:val="18"/>
        </w:rPr>
        <w:t> </w:t>
      </w:r>
      <w:r>
        <w:rPr>
          <w:rFonts w:ascii="Courier New"/>
          <w:spacing w:val="-2"/>
          <w:sz w:val="18"/>
        </w:rPr>
        <w:t>result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qr.generate_node_qr(</w:t>
      </w:r>
    </w:p>
    <w:p>
      <w:pPr>
        <w:spacing w:before="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qid="Q1023220",</w:t>
      </w:r>
    </w:p>
    <w:p>
      <w:pPr>
        <w:spacing w:before="51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context="museum_exhibit"</w:t>
      </w:r>
    </w:p>
    <w:p>
      <w:pPr>
        <w:spacing w:before="66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spacing w:before="51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21"/>
          <w:sz w:val="18"/>
        </w:rPr>
        <w:t> </w:t>
      </w:r>
      <w:r>
        <w:rPr>
          <w:rFonts w:ascii="Courier New"/>
          <w:sz w:val="18"/>
        </w:rPr>
        <w:t>Returns: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pacing w:val="-2"/>
          <w:sz w:val="18"/>
        </w:rPr>
        <w:t>{&lt;a&gt;&lt;/a&gt;</w:t>
      </w:r>
    </w:p>
    <w:p>
      <w:pPr>
        <w:spacing w:line="300" w:lineRule="auto" w:before="51"/>
        <w:ind w:left="494" w:right="1280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# 'url': '</w:t>
      </w:r>
      <w:hyperlink r:id="rId5">
        <w:r>
          <w:rPr>
            <w:rFonts w:ascii="Courier New"/>
            <w:spacing w:val="-4"/>
            <w:sz w:val="18"/>
          </w:rPr>
          <w:t>https://chrystallum.app/node/Q1023220?context=museum_exhibit',</w:t>
        </w:r>
      </w:hyperlink>
      <w:r>
        <w:rPr>
          <w:rFonts w:ascii="Courier New"/>
          <w:spacing w:val="-4"/>
          <w:sz w:val="18"/>
        </w:rPr>
        <w:t>&lt;a&gt;&lt;/a&gt; </w:t>
      </w:r>
      <w:r>
        <w:rPr>
          <w:rFonts w:ascii="Courier New"/>
          <w:sz w:val="18"/>
        </w:rPr>
        <w:t>#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'filename':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'qr_Q1023220_museum_exhibit.png'&lt;a&gt;&lt;/a&gt;</w:t>
      </w:r>
    </w:p>
    <w:p>
      <w:pPr>
        <w:spacing w:before="0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2"/>
          <w:sz w:val="18"/>
        </w:rPr>
        <w:t>}&lt;a&gt;&lt;/a&gt;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0"/>
        <w:ind w:left="494" w:right="4117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#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Generate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lesson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QR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(with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pacing w:val="-2"/>
          <w:sz w:val="18"/>
        </w:rPr>
        <w:t>authentication)&lt;a&gt;&lt;/a&gt; </w:t>
      </w:r>
      <w:r>
        <w:rPr>
          <w:rFonts w:ascii="Courier New"/>
          <w:sz w:val="18"/>
        </w:rPr>
        <w:t>result = qr.generate_lesson_qr(</w:t>
      </w:r>
    </w:p>
    <w:p>
      <w:pPr>
        <w:spacing w:line="300" w:lineRule="auto" w:before="0"/>
        <w:ind w:left="914" w:right="5482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lesson_id="roman_republic_lesson3", </w:t>
      </w:r>
      <w:r>
        <w:rPr>
          <w:rFonts w:ascii="Courier New"/>
          <w:spacing w:val="-2"/>
          <w:sz w:val="18"/>
        </w:rPr>
        <w:t>share_code="HIST101-FALL2025"</w:t>
      </w:r>
    </w:p>
    <w:p>
      <w:pPr>
        <w:spacing w:before="16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0"/>
        <w:ind w:left="494" w:right="5587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#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Generate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exhibit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take-home&lt;a&gt;&lt;/a&gt; </w:t>
      </w:r>
      <w:r>
        <w:rPr>
          <w:rFonts w:ascii="Courier New"/>
          <w:sz w:val="18"/>
        </w:rPr>
        <w:t>result = qr.generate_exhibit_qr(</w:t>
      </w:r>
    </w:p>
    <w:p>
      <w:pPr>
        <w:spacing w:line="316" w:lineRule="auto" w:before="0"/>
        <w:ind w:left="914" w:right="5587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exhibit_id="ancient_rome_2025", </w:t>
      </w:r>
      <w:r>
        <w:rPr>
          <w:rFonts w:ascii="Courier New"/>
          <w:spacing w:val="-2"/>
          <w:sz w:val="18"/>
        </w:rPr>
        <w:t>expiry_days=7</w:t>
      </w:r>
    </w:p>
    <w:p>
      <w:pPr>
        <w:spacing w:line="191" w:lineRule="exact" w:before="0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0" w:lineRule="auto" w:before="0"/>
        <w:ind w:left="494" w:right="5729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# Generate research DOI&lt;a&gt;&lt;/a&gt; </w:t>
      </w:r>
      <w:r>
        <w:rPr>
          <w:rFonts w:ascii="Courier New"/>
          <w:spacing w:val="-2"/>
          <w:sz w:val="18"/>
        </w:rPr>
        <w:t>result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=</w:t>
      </w:r>
      <w:r>
        <w:rPr>
          <w:rFonts w:ascii="Courier New"/>
          <w:spacing w:val="-25"/>
          <w:sz w:val="18"/>
        </w:rPr>
        <w:t> </w:t>
      </w:r>
      <w:r>
        <w:rPr>
          <w:rFonts w:ascii="Courier New"/>
          <w:spacing w:val="-2"/>
          <w:sz w:val="18"/>
        </w:rPr>
        <w:t>qr.generate_research_qr(</w:t>
      </w:r>
    </w:p>
    <w:p>
      <w:pPr>
        <w:spacing w:before="0"/>
        <w:ind w:left="91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doi="10.5555/chrystallum.2025.caesar"</w:t>
      </w:r>
    </w:p>
    <w:p>
      <w:pPr>
        <w:spacing w:before="51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before="79"/>
        <w:rPr>
          <w:rFonts w:ascii="Courier New"/>
          <w:sz w:val="23"/>
        </w:rPr>
      </w:pPr>
    </w:p>
    <w:p>
      <w:pPr>
        <w:pStyle w:val="Heading1"/>
        <w:numPr>
          <w:ilvl w:val="1"/>
          <w:numId w:val="37"/>
        </w:numPr>
        <w:tabs>
          <w:tab w:pos="729" w:val="left" w:leader="none"/>
        </w:tabs>
        <w:spacing w:line="240" w:lineRule="auto" w:before="0" w:after="0"/>
        <w:ind w:left="729" w:right="0" w:hanging="445"/>
        <w:jc w:val="left"/>
      </w:pPr>
      <w:r>
        <w:rPr/>
        <w:t>URL</w:t>
      </w:r>
      <w:r>
        <w:rPr>
          <w:spacing w:val="6"/>
        </w:rPr>
        <w:t> </w:t>
      </w:r>
      <w:r>
        <w:rPr>
          <w:spacing w:val="-2"/>
        </w:rPr>
        <w:t>Schemas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866774</wp:posOffset>
                </wp:positionH>
                <wp:positionV relativeFrom="paragraph">
                  <wp:posOffset>121276</wp:posOffset>
                </wp:positionV>
                <wp:extent cx="6038850" cy="103886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038850" cy="1038860"/>
                          <a:chExt cx="6038850" cy="10388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-12" y="9"/>
                            <a:ext cx="60388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382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92" y="38925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50"/>
                                </a:lnTo>
                                <a:lnTo>
                                  <a:pt x="6032906" y="31457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994" y="19634"/>
                                </a:lnTo>
                                <a:lnTo>
                                  <a:pt x="6024765" y="19342"/>
                                </a:lnTo>
                                <a:lnTo>
                                  <a:pt x="6019457" y="14046"/>
                                </a:lnTo>
                                <a:lnTo>
                                  <a:pt x="6019241" y="1388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316" y="5918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95"/>
                                </a:lnTo>
                                <a:lnTo>
                                  <a:pt x="5999848" y="2819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608" y="13868"/>
                                </a:lnTo>
                                <a:lnTo>
                                  <a:pt x="19392" y="14046"/>
                                </a:lnTo>
                                <a:lnTo>
                                  <a:pt x="14097" y="19342"/>
                                </a:lnTo>
                                <a:lnTo>
                                  <a:pt x="13868" y="19621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905" y="31534"/>
                                </a:lnTo>
                                <a:lnTo>
                                  <a:pt x="5791" y="31750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038225"/>
                                </a:lnTo>
                                <a:lnTo>
                                  <a:pt x="6038850" y="1038225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33350" y="137586"/>
                            <a:ext cx="195008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/node/{qid}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/node/{qid}?context={context}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667000" y="137586"/>
                            <a:ext cx="114998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Contextual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33350" y="470961"/>
                            <a:ext cx="428371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/lesson/{lesson_id}?code={share_code}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Authenticated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lesson</w:t>
                              </w:r>
                            </w:p>
                            <w:p>
                              <w:pPr>
                                <w:tabs>
                                  <w:tab w:pos="3989" w:val="left" w:leader="none"/>
                                </w:tabs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/exhibit/{exhibit_id}/take-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Temporary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exhibit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9.549316pt;width:475.5pt;height:81.8pt;mso-position-horizontal-relative:page;mso-position-vertical-relative:paragraph;z-index:-15688704;mso-wrap-distance-left:0;mso-wrap-distance-right:0" id="docshapegroup181" coordorigin="1365,191" coordsize="9510,1636">
                <v:shape style="position:absolute;left:1364;top:191;width:9510;height:1635" id="docshape182" coordorigin="1365,191" coordsize="9510,1635" path="m10875,269l10873,258,10870,252,10870,252,10866,241,10866,241,10864,236,10857,226,10853,222,10853,221,10844,213,10844,213,10840,209,10830,202,10825,200,10825,200,10814,196,10814,195,10808,193,10797,191,10791,191,1449,191,1443,191,1432,193,1426,195,1426,196,1415,200,1415,200,1410,202,1400,209,1396,213,1396,213,1387,221,1387,222,1383,226,1376,236,1374,241,1374,241,1370,252,1369,252,1367,258,1365,269,1365,275,1365,1826,10875,1826,10875,275,10875,269xe" filled="true" fillcolor="#f7f7fa" stroked="false">
                  <v:path arrowok="t"/>
                  <v:fill type="solid"/>
                </v:shape>
                <v:shape style="position:absolute;left:1575;top:407;width:3071;height:494" type="#_x0000_t202" id="docshape183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/node/{qid}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/node/{qid}?context={context}</w:t>
                        </w:r>
                      </w:p>
                    </w:txbxContent>
                  </v:textbox>
                  <w10:wrap type="none"/>
                </v:shape>
                <v:shape style="position:absolute;left:5565;top:407;width:1811;height:494" type="#_x0000_t202" id="docshape184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node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Contextual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view</w:t>
                        </w:r>
                      </w:p>
                    </w:txbxContent>
                  </v:textbox>
                  <w10:wrap type="none"/>
                </v:shape>
                <v:shape style="position:absolute;left:1575;top:932;width:6746;height:494" type="#_x0000_t202" id="docshape185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/lesson/{lesson_id}?code={share_code}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Authenticated</w:t>
                        </w:r>
                        <w:r>
                          <w:rPr>
                            <w:rFonts w:ascii="Courier New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lesson</w:t>
                        </w:r>
                      </w:p>
                      <w:p>
                        <w:pPr>
                          <w:tabs>
                            <w:tab w:pos="3989" w:val="left" w:leader="none"/>
                          </w:tabs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/exhibit/{exhibit_id}/take-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home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Temporary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exhibit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600" w:bottom="280" w:left="1080" w:right="1080"/>
        </w:sectPr>
      </w:pP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8850" cy="457834"/>
                <wp:effectExtent l="9525" t="0" r="0" b="889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038850" cy="457834"/>
                          <a:chExt cx="6038850" cy="457834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12" y="9"/>
                            <a:ext cx="60388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57834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3783"/>
                                </a:lnTo>
                                <a:lnTo>
                                  <a:pt x="0" y="409727"/>
                                </a:lnTo>
                                <a:lnTo>
                                  <a:pt x="1460" y="417017"/>
                                </a:lnTo>
                                <a:lnTo>
                                  <a:pt x="28282" y="452056"/>
                                </a:lnTo>
                                <a:lnTo>
                                  <a:pt x="40728" y="457212"/>
                                </a:lnTo>
                                <a:lnTo>
                                  <a:pt x="5998134" y="457212"/>
                                </a:lnTo>
                                <a:lnTo>
                                  <a:pt x="6031598" y="431025"/>
                                </a:lnTo>
                                <a:lnTo>
                                  <a:pt x="6038850" y="409727"/>
                                </a:lnTo>
                                <a:lnTo>
                                  <a:pt x="6038850" y="403783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33350" y="4236"/>
                            <a:ext cx="114998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/research/{doi}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/ar/{location_id}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667000" y="4236"/>
                            <a:ext cx="12166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Citable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research</w:t>
                              </w:r>
                            </w:p>
                            <w:p>
                              <w:pPr>
                                <w:spacing w:line="200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5pt;height:36.050pt;mso-position-horizontal-relative:char;mso-position-vertical-relative:line" id="docshapegroup186" coordorigin="0,0" coordsize="9510,721">
                <v:shape style="position:absolute;left:-1;top:0;width:9510;height:721" id="docshape187" coordorigin="0,0" coordsize="9510,721" path="m9510,0l0,0,0,630,0,636,0,645,2,657,45,712,64,720,9446,720,9499,679,9510,645,9510,636,9510,0xe" filled="true" fillcolor="#f7f7fa" stroked="false">
                  <v:path arrowok="t"/>
                  <v:fill type="solid"/>
                </v:shape>
                <v:shape style="position:absolute;left:210;top:6;width:1811;height:494" type="#_x0000_t202" id="docshape188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/research/{doi}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/ar/{location_id}</w:t>
                        </w:r>
                      </w:p>
                    </w:txbxContent>
                  </v:textbox>
                  <w10:wrap type="none"/>
                </v:shape>
                <v:shape style="position:absolute;left:4200;top:6;width:1916;height:494" type="#_x0000_t202" id="docshape189" filled="false" stroked="false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Citable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research</w:t>
                        </w:r>
                      </w:p>
                      <w:p>
                        <w:pPr>
                          <w:spacing w:line="200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pStyle w:val="Heading1"/>
      </w:pPr>
      <w:r>
        <w:rPr/>
        <w:t>Appendix</w:t>
      </w:r>
      <w:r>
        <w:rPr>
          <w:spacing w:val="16"/>
        </w:rPr>
        <w:t> </w:t>
      </w:r>
      <w:r>
        <w:rPr/>
        <w:t>H:</w:t>
      </w:r>
      <w:r>
        <w:rPr>
          <w:spacing w:val="16"/>
        </w:rPr>
        <w:t> </w:t>
      </w:r>
      <w:r>
        <w:rPr/>
        <w:t>Kiosk</w:t>
      </w:r>
      <w:r>
        <w:rPr>
          <w:spacing w:val="16"/>
        </w:rPr>
        <w:t> </w:t>
      </w:r>
      <w:r>
        <w:rPr/>
        <w:t>Configuration</w:t>
      </w:r>
      <w:r>
        <w:rPr>
          <w:spacing w:val="16"/>
        </w:rPr>
        <w:t> </w:t>
      </w:r>
      <w:r>
        <w:rPr/>
        <w:t>Examples</w:t>
      </w:r>
      <w:r>
        <w:rPr>
          <w:spacing w:val="16"/>
        </w:rPr>
        <w:t> </w:t>
      </w:r>
      <w:r>
        <w:rPr/>
        <w:t>(NEW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2"/>
        </w:rPr>
        <w:t>v2.0)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38"/>
        </w:numPr>
        <w:tabs>
          <w:tab w:pos="716" w:val="left" w:leader="none"/>
        </w:tabs>
        <w:spacing w:line="240" w:lineRule="auto" w:before="0" w:after="0"/>
        <w:ind w:left="716" w:right="0" w:hanging="432"/>
        <w:jc w:val="left"/>
        <w:rPr>
          <w:b/>
          <w:sz w:val="23"/>
        </w:rPr>
      </w:pPr>
      <w:r>
        <w:rPr>
          <w:b/>
          <w:sz w:val="23"/>
        </w:rPr>
        <w:t>Museum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Kiosk</w:t>
      </w:r>
      <w:r>
        <w:rPr>
          <w:b/>
          <w:spacing w:val="12"/>
          <w:sz w:val="23"/>
        </w:rPr>
        <w:t> </w:t>
      </w:r>
      <w:r>
        <w:rPr>
          <w:b/>
          <w:spacing w:val="-4"/>
          <w:sz w:val="23"/>
        </w:rPr>
        <w:t>YAML</w:t>
      </w:r>
    </w:p>
    <w:p>
      <w:pPr>
        <w:spacing w:line="510" w:lineRule="atLeast" w:before="155"/>
        <w:ind w:left="494" w:right="5729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192640">
                <wp:simplePos x="0" y="0"/>
                <wp:positionH relativeFrom="page">
                  <wp:posOffset>866762</wp:posOffset>
                </wp:positionH>
                <wp:positionV relativeFrom="paragraph">
                  <wp:posOffset>131198</wp:posOffset>
                </wp:positionV>
                <wp:extent cx="6038850" cy="72866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038850" cy="7286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28662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92" y="38925"/>
                              </a:lnTo>
                              <a:lnTo>
                                <a:pt x="6035941" y="38709"/>
                              </a:lnTo>
                              <a:lnTo>
                                <a:pt x="6033071" y="31775"/>
                              </a:lnTo>
                              <a:lnTo>
                                <a:pt x="6032944" y="31559"/>
                              </a:lnTo>
                              <a:lnTo>
                                <a:pt x="6031598" y="28282"/>
                              </a:lnTo>
                              <a:lnTo>
                                <a:pt x="6027471" y="22110"/>
                              </a:lnTo>
                              <a:lnTo>
                                <a:pt x="6024880" y="19532"/>
                              </a:lnTo>
                              <a:lnTo>
                                <a:pt x="6024765" y="19380"/>
                              </a:lnTo>
                              <a:lnTo>
                                <a:pt x="6019457" y="14058"/>
                              </a:lnTo>
                              <a:lnTo>
                                <a:pt x="6019228" y="13881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328" y="5918"/>
                              </a:lnTo>
                              <a:lnTo>
                                <a:pt x="6007036" y="5753"/>
                              </a:lnTo>
                              <a:lnTo>
                                <a:pt x="6000115" y="2882"/>
                              </a:lnTo>
                              <a:lnTo>
                                <a:pt x="5999721" y="2768"/>
                              </a:lnTo>
                              <a:lnTo>
                                <a:pt x="5996571" y="1460"/>
                              </a:lnTo>
                              <a:lnTo>
                                <a:pt x="5989282" y="12"/>
                              </a:lnTo>
                              <a:lnTo>
                                <a:pt x="5985586" y="12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53263" y="12"/>
                              </a:lnTo>
                              <a:lnTo>
                                <a:pt x="49580" y="12"/>
                              </a:lnTo>
                              <a:lnTo>
                                <a:pt x="42291" y="1460"/>
                              </a:lnTo>
                              <a:lnTo>
                                <a:pt x="39128" y="2768"/>
                              </a:lnTo>
                              <a:lnTo>
                                <a:pt x="38747" y="2882"/>
                              </a:lnTo>
                              <a:lnTo>
                                <a:pt x="31813" y="5753"/>
                              </a:lnTo>
                              <a:lnTo>
                                <a:pt x="31470" y="5943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608" y="13881"/>
                              </a:lnTo>
                              <a:lnTo>
                                <a:pt x="19392" y="14058"/>
                              </a:lnTo>
                              <a:lnTo>
                                <a:pt x="14097" y="19380"/>
                              </a:lnTo>
                              <a:lnTo>
                                <a:pt x="13982" y="19507"/>
                              </a:lnTo>
                              <a:lnTo>
                                <a:pt x="11391" y="22110"/>
                              </a:lnTo>
                              <a:lnTo>
                                <a:pt x="7251" y="28282"/>
                              </a:lnTo>
                              <a:lnTo>
                                <a:pt x="5842" y="31699"/>
                              </a:lnTo>
                              <a:lnTo>
                                <a:pt x="2921" y="38722"/>
                              </a:lnTo>
                              <a:lnTo>
                                <a:pt x="2870" y="38862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78"/>
                              </a:lnTo>
                              <a:lnTo>
                                <a:pt x="0" y="7229475"/>
                              </a:lnTo>
                              <a:lnTo>
                                <a:pt x="0" y="7233209"/>
                              </a:lnTo>
                              <a:lnTo>
                                <a:pt x="0" y="7237057"/>
                              </a:lnTo>
                              <a:lnTo>
                                <a:pt x="1460" y="7244347"/>
                              </a:lnTo>
                              <a:lnTo>
                                <a:pt x="28282" y="7279386"/>
                              </a:lnTo>
                              <a:lnTo>
                                <a:pt x="49580" y="7286625"/>
                              </a:lnTo>
                              <a:lnTo>
                                <a:pt x="53403" y="7286625"/>
                              </a:lnTo>
                              <a:lnTo>
                                <a:pt x="5985459" y="7286625"/>
                              </a:lnTo>
                              <a:lnTo>
                                <a:pt x="5989282" y="7286625"/>
                              </a:lnTo>
                              <a:lnTo>
                                <a:pt x="5996571" y="7285177"/>
                              </a:lnTo>
                              <a:lnTo>
                                <a:pt x="6031598" y="7258355"/>
                              </a:lnTo>
                              <a:lnTo>
                                <a:pt x="6033071" y="7254786"/>
                              </a:lnTo>
                              <a:lnTo>
                                <a:pt x="6035941" y="7247852"/>
                              </a:lnTo>
                              <a:lnTo>
                                <a:pt x="6037402" y="7244347"/>
                              </a:lnTo>
                              <a:lnTo>
                                <a:pt x="6038850" y="7237057"/>
                              </a:lnTo>
                              <a:lnTo>
                                <a:pt x="6038850" y="7233209"/>
                              </a:lnTo>
                              <a:lnTo>
                                <a:pt x="6038850" y="53378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49001pt;margin-top:10.330585pt;width:475.5pt;height:573.75pt;mso-position-horizontal-relative:page;mso-position-vertical-relative:paragraph;z-index:-17123840" id="docshape190" coordorigin="1365,207" coordsize="9510,11475" path="m10875,285l10873,273,10870,268,10870,268,10866,257,10866,256,10864,251,10857,241,10853,237,10853,237,10844,229,10844,228,10840,225,10830,218,10825,216,10825,216,10814,211,10813,211,10808,209,10797,207,10791,207,10791,207,1449,207,1449,207,1443,207,1432,209,1427,211,1426,211,1415,216,1415,216,1410,218,1400,225,1396,228,1396,229,1387,237,1387,237,1383,241,1376,251,1374,257,1370,268,1370,268,1367,273,1365,285,1365,291,1365,11592,1365,11597,1365,11604,1367,11615,1410,11670,1443,11682,1449,11682,10791,11682,10797,11682,10808,11679,10864,11637,10866,11631,10870,11621,10873,11615,10875,11604,10875,11597,10875,291,10875,285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pacing w:val="-4"/>
          <w:sz w:val="18"/>
        </w:rPr>
        <w:t># museum_kiosk_config.yaml&lt;a&gt;&lt;/a&gt; </w:t>
      </w:r>
      <w:r>
        <w:rPr>
          <w:rFonts w:ascii="Courier New"/>
          <w:sz w:val="18"/>
        </w:rPr>
        <w:t>mode: "kiosk"</w:t>
      </w:r>
    </w:p>
    <w:p>
      <w:pPr>
        <w:spacing w:before="51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version:</w:t>
      </w:r>
      <w:r>
        <w:rPr>
          <w:rFonts w:ascii="Courier New"/>
          <w:spacing w:val="-18"/>
          <w:sz w:val="18"/>
        </w:rPr>
        <w:t> </w:t>
      </w:r>
      <w:r>
        <w:rPr>
          <w:rFonts w:ascii="Courier New"/>
          <w:spacing w:val="-4"/>
          <w:sz w:val="18"/>
        </w:rPr>
        <w:t>"1.0"</w:t>
      </w:r>
    </w:p>
    <w:p>
      <w:pPr>
        <w:spacing w:before="52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exhibit_id: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2"/>
          <w:sz w:val="18"/>
        </w:rPr>
        <w:t>"ancient_rome_2025"</w:t>
      </w:r>
    </w:p>
    <w:p>
      <w:pPr>
        <w:pStyle w:val="BodyText"/>
        <w:spacing w:before="102"/>
        <w:rPr>
          <w:rFonts w:ascii="Courier New"/>
          <w:sz w:val="18"/>
        </w:rPr>
      </w:pPr>
    </w:p>
    <w:p>
      <w:pPr>
        <w:spacing w:line="309" w:lineRule="auto" w:before="0"/>
        <w:ind w:left="704" w:right="7684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display: fullscreen: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true resolution:</w:t>
      </w:r>
      <w:r>
        <w:rPr>
          <w:rFonts w:ascii="Courier New"/>
          <w:spacing w:val="-24"/>
          <w:sz w:val="18"/>
        </w:rPr>
        <w:t> </w:t>
      </w:r>
      <w:r>
        <w:rPr>
          <w:rFonts w:ascii="Courier New"/>
          <w:spacing w:val="-4"/>
          <w:sz w:val="18"/>
        </w:rPr>
        <w:t>"4K"</w:t>
      </w:r>
    </w:p>
    <w:p>
      <w:pPr>
        <w:spacing w:line="300" w:lineRule="auto" w:before="0"/>
        <w:ind w:left="704" w:right="6532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orientation: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pacing w:val="-4"/>
          <w:sz w:val="18"/>
        </w:rPr>
        <w:t>"landscape" </w:t>
      </w:r>
      <w:r>
        <w:rPr>
          <w:rFonts w:ascii="Courier New"/>
          <w:sz w:val="18"/>
        </w:rPr>
        <w:t>timeout_minutes: 5 auto_reset: true</w:t>
      </w:r>
    </w:p>
    <w:p>
      <w:pPr>
        <w:pStyle w:val="BodyText"/>
        <w:spacing w:before="42"/>
        <w:rPr>
          <w:rFonts w:ascii="Courier New"/>
          <w:sz w:val="18"/>
        </w:rPr>
      </w:pPr>
    </w:p>
    <w:p>
      <w:pPr>
        <w:spacing w:before="0"/>
        <w:ind w:left="49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content:</w:t>
      </w:r>
    </w:p>
    <w:p>
      <w:pPr>
        <w:spacing w:line="300" w:lineRule="auto" w:before="66"/>
        <w:ind w:left="704" w:right="5587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graph_id: "ancient_rome_exhibit" </w:t>
      </w:r>
      <w:r>
        <w:rPr>
          <w:rFonts w:ascii="Courier New"/>
          <w:sz w:val="18"/>
        </w:rPr>
        <w:t>starting_node: "rome_overview" exploration_depth: "medium" </w:t>
      </w:r>
      <w:r>
        <w:rPr>
          <w:rFonts w:ascii="Courier New"/>
          <w:spacing w:val="-2"/>
          <w:sz w:val="18"/>
        </w:rPr>
        <w:t>guided_pathways:</w:t>
      </w:r>
    </w:p>
    <w:p>
      <w:pPr>
        <w:pStyle w:val="ListParagraph"/>
        <w:numPr>
          <w:ilvl w:val="0"/>
          <w:numId w:val="39"/>
        </w:numPr>
        <w:tabs>
          <w:tab w:pos="1123" w:val="left" w:leader="none"/>
        </w:tabs>
        <w:spacing w:line="240" w:lineRule="auto" w:before="1" w:after="0"/>
        <w:ind w:left="1123" w:right="0" w:hanging="20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"territory_expansion"</w:t>
      </w:r>
    </w:p>
    <w:p>
      <w:pPr>
        <w:pStyle w:val="ListParagraph"/>
        <w:numPr>
          <w:ilvl w:val="0"/>
          <w:numId w:val="39"/>
        </w:numPr>
        <w:tabs>
          <w:tab w:pos="1123" w:val="left" w:leader="none"/>
        </w:tabs>
        <w:spacing w:line="240" w:lineRule="auto" w:before="51" w:after="0"/>
        <w:ind w:left="1123" w:right="0" w:hanging="20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"daily_life"</w:t>
      </w:r>
    </w:p>
    <w:p>
      <w:pPr>
        <w:pStyle w:val="ListParagraph"/>
        <w:numPr>
          <w:ilvl w:val="0"/>
          <w:numId w:val="39"/>
        </w:numPr>
        <w:tabs>
          <w:tab w:pos="1123" w:val="left" w:leader="none"/>
        </w:tabs>
        <w:spacing w:line="240" w:lineRule="auto" w:before="51" w:after="0"/>
        <w:ind w:left="1123" w:right="0" w:hanging="20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"military_campaigns"</w:t>
      </w:r>
    </w:p>
    <w:p>
      <w:pPr>
        <w:pStyle w:val="BodyText"/>
        <w:spacing w:before="117"/>
        <w:rPr>
          <w:rFonts w:ascii="Courier New"/>
          <w:sz w:val="18"/>
        </w:rPr>
      </w:pPr>
    </w:p>
    <w:p>
      <w:pPr>
        <w:spacing w:line="300" w:lineRule="auto" w:before="0"/>
        <w:ind w:left="704" w:right="6609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interactivity: </w:t>
      </w:r>
      <w:r>
        <w:rPr>
          <w:rFonts w:ascii="Courier New"/>
          <w:sz w:val="18"/>
        </w:rPr>
        <w:t>touch_enabled: true </w:t>
      </w:r>
      <w:r>
        <w:rPr>
          <w:rFonts w:ascii="Courier New"/>
          <w:spacing w:val="-4"/>
          <w:sz w:val="18"/>
        </w:rPr>
        <w:t>gesture_navigation:</w:t>
      </w:r>
      <w:r>
        <w:rPr>
          <w:rFonts w:ascii="Courier New"/>
          <w:spacing w:val="-12"/>
          <w:sz w:val="18"/>
        </w:rPr>
        <w:t> </w:t>
      </w:r>
      <w:r>
        <w:rPr>
          <w:rFonts w:ascii="Courier New"/>
          <w:spacing w:val="-4"/>
          <w:sz w:val="18"/>
        </w:rPr>
        <w:t>true </w:t>
      </w:r>
      <w:r>
        <w:rPr>
          <w:rFonts w:ascii="Courier New"/>
          <w:sz w:val="18"/>
        </w:rPr>
        <w:t>audio_enabled: true audio_language: "en"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line="316" w:lineRule="auto" w:before="1"/>
        <w:ind w:left="704" w:right="7154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export: qr_code_enabled: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true</w:t>
      </w:r>
    </w:p>
    <w:p>
      <w:pPr>
        <w:spacing w:line="191" w:lineRule="exact" w:before="0"/>
        <w:ind w:left="704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email_summary_enabled:</w:t>
      </w:r>
      <w:r>
        <w:rPr>
          <w:rFonts w:ascii="Courier New"/>
          <w:sz w:val="18"/>
        </w:rPr>
        <w:t> </w:t>
      </w:r>
      <w:r>
        <w:rPr>
          <w:rFonts w:ascii="Courier New"/>
          <w:spacing w:val="-4"/>
          <w:sz w:val="18"/>
        </w:rPr>
        <w:t>true</w:t>
      </w:r>
    </w:p>
    <w:p>
      <w:pPr>
        <w:spacing w:line="300" w:lineRule="auto" w:before="51"/>
        <w:ind w:left="704" w:right="726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take_home_link: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true </w:t>
      </w:r>
      <w:r>
        <w:rPr>
          <w:rFonts w:ascii="Courier New"/>
          <w:sz w:val="18"/>
        </w:rPr>
        <w:t>expiry_days: 7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line="300" w:lineRule="auto" w:before="0"/>
        <w:ind w:left="704" w:right="7578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analytics: track_scans:</w:t>
      </w:r>
      <w:r>
        <w:rPr>
          <w:rFonts w:ascii="Courier New"/>
          <w:spacing w:val="-27"/>
          <w:sz w:val="18"/>
        </w:rPr>
        <w:t> </w:t>
      </w:r>
      <w:r>
        <w:rPr>
          <w:rFonts w:ascii="Courier New"/>
          <w:spacing w:val="-2"/>
          <w:sz w:val="18"/>
        </w:rPr>
        <w:t>true</w:t>
      </w:r>
    </w:p>
    <w:p>
      <w:pPr>
        <w:spacing w:line="300" w:lineRule="auto" w:before="15"/>
        <w:ind w:left="704" w:right="6532" w:firstLine="0"/>
        <w:jc w:val="left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track_engagement:</w:t>
      </w:r>
      <w:r>
        <w:rPr>
          <w:rFonts w:ascii="Courier New"/>
          <w:spacing w:val="-14"/>
          <w:sz w:val="18"/>
        </w:rPr>
        <w:t> </w:t>
      </w:r>
      <w:r>
        <w:rPr>
          <w:rFonts w:ascii="Courier New"/>
          <w:spacing w:val="-4"/>
          <w:sz w:val="18"/>
        </w:rPr>
        <w:t>true report_to_museum:</w:t>
      </w:r>
      <w:r>
        <w:rPr>
          <w:rFonts w:ascii="Courier New"/>
          <w:spacing w:val="-1"/>
          <w:sz w:val="18"/>
        </w:rPr>
        <w:t> </w:t>
      </w:r>
      <w:r>
        <w:rPr>
          <w:rFonts w:ascii="Courier New"/>
          <w:spacing w:val="-4"/>
          <w:sz w:val="18"/>
        </w:rPr>
        <w:t>true</w:t>
      </w:r>
    </w:p>
    <w:p>
      <w:pPr>
        <w:pStyle w:val="BodyText"/>
        <w:spacing w:before="51"/>
        <w:rPr>
          <w:rFonts w:ascii="Courier New"/>
          <w:sz w:val="18"/>
        </w:rPr>
      </w:pPr>
    </w:p>
    <w:p>
      <w:pPr>
        <w:spacing w:line="300" w:lineRule="auto" w:before="1"/>
        <w:ind w:left="704" w:right="6532" w:hanging="21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hardware: </w:t>
      </w:r>
      <w:r>
        <w:rPr>
          <w:rFonts w:ascii="Courier New"/>
          <w:sz w:val="18"/>
        </w:rPr>
        <w:t>display_size_inches: 55 resolution: "3840x2160" </w:t>
      </w:r>
      <w:r>
        <w:rPr>
          <w:rFonts w:ascii="Courier New"/>
          <w:spacing w:val="-4"/>
          <w:sz w:val="18"/>
        </w:rPr>
        <w:t>touchscreen: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pacing w:val="-4"/>
          <w:sz w:val="18"/>
        </w:rPr>
        <w:t>"capacitive"</w:t>
      </w:r>
    </w:p>
    <w:p>
      <w:pPr>
        <w:spacing w:after="0" w:line="300" w:lineRule="auto"/>
        <w:jc w:val="left"/>
        <w:rPr>
          <w:rFonts w:ascii="Courier New"/>
          <w:sz w:val="18"/>
        </w:rPr>
        <w:sectPr>
          <w:pgSz w:w="12240" w:h="15840"/>
          <w:pgMar w:top="600" w:bottom="280" w:left="1080" w:right="1080"/>
        </w:sectPr>
      </w:pPr>
    </w:p>
    <w:p>
      <w:pPr>
        <w:pStyle w:val="Heading1"/>
        <w:numPr>
          <w:ilvl w:val="1"/>
          <w:numId w:val="38"/>
        </w:numPr>
        <w:tabs>
          <w:tab w:pos="716" w:val="left" w:leader="none"/>
        </w:tabs>
        <w:spacing w:line="240" w:lineRule="auto" w:before="74" w:after="0"/>
        <w:ind w:left="716" w:right="0" w:hanging="432"/>
        <w:jc w:val="left"/>
      </w:pPr>
      <w:r>
        <w:rPr/>
        <w:t>Teacher</w:t>
      </w:r>
      <w:r>
        <w:rPr>
          <w:spacing w:val="9"/>
        </w:rPr>
        <w:t> </w:t>
      </w:r>
      <w:r>
        <w:rPr/>
        <w:t>Lesson</w:t>
      </w:r>
      <w:r>
        <w:rPr>
          <w:spacing w:val="4"/>
        </w:rPr>
        <w:t> </w:t>
      </w:r>
      <w:r>
        <w:rPr>
          <w:spacing w:val="-4"/>
        </w:rPr>
        <w:t>YAML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866774</wp:posOffset>
                </wp:positionH>
                <wp:positionV relativeFrom="paragraph">
                  <wp:posOffset>131131</wp:posOffset>
                </wp:positionV>
                <wp:extent cx="6038850" cy="532511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38850" cy="5325110"/>
                          <a:chExt cx="6038850" cy="53251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-12" y="9"/>
                            <a:ext cx="6038850" cy="532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32511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92" y="38925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75"/>
                                </a:lnTo>
                                <a:lnTo>
                                  <a:pt x="6032944" y="31559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110"/>
                                </a:lnTo>
                                <a:lnTo>
                                  <a:pt x="6024994" y="19646"/>
                                </a:lnTo>
                                <a:lnTo>
                                  <a:pt x="6024765" y="19354"/>
                                </a:lnTo>
                                <a:lnTo>
                                  <a:pt x="6019457" y="14058"/>
                                </a:lnTo>
                                <a:lnTo>
                                  <a:pt x="6019241" y="13893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64"/>
                                </a:lnTo>
                                <a:lnTo>
                                  <a:pt x="6007379" y="5943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95"/>
                                </a:lnTo>
                                <a:lnTo>
                                  <a:pt x="5999823" y="2819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27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19" y="5969"/>
                                </a:lnTo>
                                <a:lnTo>
                                  <a:pt x="28282" y="7264"/>
                                </a:lnTo>
                                <a:lnTo>
                                  <a:pt x="22098" y="11391"/>
                                </a:lnTo>
                                <a:lnTo>
                                  <a:pt x="19608" y="1388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54"/>
                                </a:lnTo>
                                <a:lnTo>
                                  <a:pt x="13868" y="19621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5267325"/>
                                </a:lnTo>
                                <a:lnTo>
                                  <a:pt x="0" y="5271084"/>
                                </a:lnTo>
                                <a:lnTo>
                                  <a:pt x="0" y="5274907"/>
                                </a:lnTo>
                                <a:lnTo>
                                  <a:pt x="1460" y="5282196"/>
                                </a:lnTo>
                                <a:lnTo>
                                  <a:pt x="28282" y="5317236"/>
                                </a:lnTo>
                                <a:lnTo>
                                  <a:pt x="49580" y="5324487"/>
                                </a:lnTo>
                                <a:lnTo>
                                  <a:pt x="5989282" y="5324487"/>
                                </a:lnTo>
                                <a:lnTo>
                                  <a:pt x="6027471" y="5302389"/>
                                </a:lnTo>
                                <a:lnTo>
                                  <a:pt x="6033071" y="5292636"/>
                                </a:lnTo>
                                <a:lnTo>
                                  <a:pt x="6037402" y="5282196"/>
                                </a:lnTo>
                                <a:lnTo>
                                  <a:pt x="6038850" y="5274907"/>
                                </a:lnTo>
                                <a:lnTo>
                                  <a:pt x="6038850" y="5271084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038850" cy="532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teacher_lesson_config.yaml&lt;a&gt;&lt;/a&gt;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10" w:right="782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mode: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"lesson" version: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"1.0"</w:t>
                              </w: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lesson_id: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"roman_republic_lesson3"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content:</w:t>
                              </w:r>
                            </w:p>
                            <w:p>
                              <w:pPr>
                                <w:spacing w:line="300" w:lineRule="auto" w:before="67"/>
                                <w:ind w:left="420" w:right="3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graph_subset: "roman_republic_essentials"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node_count: 15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420" w:right="697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curated: true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guided_pathway: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420" w:right="6103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permissions: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students_can_read: true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students_can_annotate: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students_can_explore: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true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students_cannot_share: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students_cannot_edit: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duration:</w:t>
                              </w:r>
                            </w:p>
                            <w:p>
                              <w:pPr>
                                <w:spacing w:before="52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expires_in_days: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120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semester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20" w:right="6974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access: requires_login: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420" w:right="494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classroom_code: "HIST101-FALL2025"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invite_method: "qr_code"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420" w:right="6449" w:hanging="2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analytics: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track_engagement: true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report_to_teacher: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42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student_privacy: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"fully_anonymized"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49992pt;margin-top:10.325345pt;width:475.5pt;height:419.3pt;mso-position-horizontal-relative:page;mso-position-vertical-relative:paragraph;z-index:-15686656;mso-wrap-distance-left:0;mso-wrap-distance-right:0" id="docshapegroup191" coordorigin="1365,207" coordsize="9510,8386">
                <v:shape style="position:absolute;left:1364;top:206;width:9510;height:8386" id="docshape192" coordorigin="1365,207" coordsize="9510,8386" path="m10875,285l10873,273,10870,268,10870,267,10866,257,10866,256,10864,251,10857,241,10853,237,10853,237,10844,229,10844,228,10840,224,10830,218,10825,216,10825,216,10814,211,10814,211,10808,209,10797,207,10791,207,10791,207,1449,207,1449,207,1443,207,1432,209,1426,211,1426,211,1415,216,1414,216,1410,218,1400,224,1396,228,1396,229,1387,237,1387,237,1383,241,1376,251,1374,256,1374,257,1370,267,1369,268,1367,273,1365,285,1365,291,1365,8502,1365,8507,1365,8513,1367,8525,1410,8580,1443,8592,10797,8592,10857,8557,10866,8541,10873,8525,10875,8513,10875,8507,10875,291,10875,285xe" filled="true" fillcolor="#f7f7fa" stroked="false">
                  <v:path arrowok="t"/>
                  <v:fill type="solid"/>
                </v:shape>
                <v:shape style="position:absolute;left:1365;top:206;width:9510;height:8386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teacher_lesson_config.yaml&lt;a&gt;&lt;/a&gt;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10" w:right="782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mode: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"lesson" version: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"1.0"</w:t>
                        </w: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lesson_id: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"roman_republic_lesson3"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content:</w:t>
                        </w:r>
                      </w:p>
                      <w:p>
                        <w:pPr>
                          <w:spacing w:line="300" w:lineRule="auto" w:before="67"/>
                          <w:ind w:left="420" w:right="3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graph_subset: "roman_republic_essentials"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node_count: 15</w:t>
                        </w:r>
                      </w:p>
                      <w:p>
                        <w:pPr>
                          <w:spacing w:line="300" w:lineRule="auto" w:before="0"/>
                          <w:ind w:left="420" w:right="697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curated: true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guided_pathway: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420" w:right="6103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permissions: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students_can_read: true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students_can_annotate: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students_can_explore: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true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students_cannot_share: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students_cannot_edit: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duration:</w:t>
                        </w:r>
                      </w:p>
                      <w:p>
                        <w:pPr>
                          <w:spacing w:before="52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expires_in_days: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120</w:t>
                        </w:r>
                        <w:r>
                          <w:rPr>
                            <w:rFonts w:ascii="Courier New"/>
                            <w:spacing w:val="7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semester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20" w:right="6974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access: requires_login: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300" w:lineRule="auto" w:before="0"/>
                          <w:ind w:left="420" w:right="494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classroom_code: "HIST101-FALL2025"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invite_method: "qr_code"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420" w:right="6449" w:hanging="2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analytics: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track_engagement: true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report_to_teacher: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195" w:lineRule="exact" w:before="0"/>
                          <w:ind w:left="42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student_privacy: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"fully_anonymized"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50"/>
        <w:rPr>
          <w:b/>
          <w:sz w:val="23"/>
        </w:rPr>
      </w:pPr>
    </w:p>
    <w:p>
      <w:pPr>
        <w:spacing w:before="0"/>
        <w:ind w:left="284" w:right="0" w:firstLine="0"/>
        <w:jc w:val="left"/>
        <w:rPr>
          <w:b/>
          <w:sz w:val="23"/>
        </w:rPr>
      </w:pPr>
      <w:r>
        <w:rPr>
          <w:b/>
          <w:sz w:val="23"/>
        </w:rPr>
        <w:t>Appendix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I: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Educational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Use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Case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Matrix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(NEW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in</w:t>
      </w:r>
      <w:r>
        <w:rPr>
          <w:b/>
          <w:spacing w:val="14"/>
          <w:sz w:val="23"/>
        </w:rPr>
        <w:t> </w:t>
      </w:r>
      <w:r>
        <w:rPr>
          <w:b/>
          <w:spacing w:val="-2"/>
          <w:sz w:val="23"/>
        </w:rPr>
        <w:t>v2.0)</w:t>
      </w:r>
    </w:p>
    <w:p>
      <w:pPr>
        <w:pStyle w:val="BodyText"/>
        <w:spacing w:before="206"/>
        <w:rPr>
          <w:b/>
          <w:sz w:val="23"/>
        </w:rPr>
      </w:pPr>
    </w:p>
    <w:p>
      <w:pPr>
        <w:pStyle w:val="ListParagraph"/>
        <w:numPr>
          <w:ilvl w:val="1"/>
          <w:numId w:val="40"/>
        </w:numPr>
        <w:tabs>
          <w:tab w:pos="611" w:val="left" w:leader="none"/>
        </w:tabs>
        <w:spacing w:line="240" w:lineRule="auto" w:before="0" w:after="0"/>
        <w:ind w:left="611" w:right="0" w:hanging="327"/>
        <w:jc w:val="left"/>
        <w:rPr>
          <w:b/>
          <w:sz w:val="23"/>
        </w:rPr>
      </w:pPr>
      <w:r>
        <w:rPr>
          <w:b/>
          <w:sz w:val="23"/>
        </w:rPr>
        <w:t>Feature</w:t>
      </w:r>
      <w:r>
        <w:rPr>
          <w:b/>
          <w:spacing w:val="3"/>
          <w:sz w:val="23"/>
        </w:rPr>
        <w:t> </w:t>
      </w:r>
      <w:r>
        <w:rPr>
          <w:b/>
          <w:sz w:val="23"/>
        </w:rPr>
        <w:t>Availability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by</w:t>
      </w:r>
      <w:r>
        <w:rPr>
          <w:b/>
          <w:spacing w:val="14"/>
          <w:sz w:val="23"/>
        </w:rPr>
        <w:t> </w:t>
      </w:r>
      <w:r>
        <w:rPr>
          <w:b/>
          <w:spacing w:val="-4"/>
          <w:sz w:val="23"/>
        </w:rPr>
        <w:t>Role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125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990"/>
        <w:gridCol w:w="1035"/>
        <w:gridCol w:w="1260"/>
        <w:gridCol w:w="1170"/>
        <w:gridCol w:w="1170"/>
      </w:tblGrid>
      <w:tr>
        <w:trPr>
          <w:trHeight w:val="434" w:hRule="atLeast"/>
        </w:trPr>
        <w:tc>
          <w:tcPr>
            <w:tcW w:w="1950" w:type="dxa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Feature</w:t>
            </w:r>
          </w:p>
        </w:tc>
        <w:tc>
          <w:tcPr>
            <w:tcW w:w="99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Teacher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Museum</w:t>
            </w:r>
          </w:p>
        </w:tc>
        <w:tc>
          <w:tcPr>
            <w:tcW w:w="1260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Researcher</w:t>
            </w:r>
          </w:p>
        </w:tc>
        <w:tc>
          <w:tcPr>
            <w:tcW w:w="1170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Student</w:t>
            </w:r>
          </w:p>
        </w:tc>
        <w:tc>
          <w:tcPr>
            <w:tcW w:w="1170" w:type="dxa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Visitor</w:t>
            </w:r>
          </w:p>
        </w:tc>
      </w:tr>
      <w:tr>
        <w:trPr>
          <w:trHeight w:val="419" w:hRule="atLeast"/>
        </w:trPr>
        <w:tc>
          <w:tcPr>
            <w:tcW w:w="1950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Create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lessons</w:t>
            </w:r>
          </w:p>
        </w:tc>
        <w:tc>
          <w:tcPr>
            <w:tcW w:w="99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82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  <w:tc>
          <w:tcPr>
            <w:tcW w:w="1170" w:type="dxa"/>
          </w:tcPr>
          <w:p>
            <w:pPr>
              <w:pStyle w:val="TableParagraph"/>
              <w:spacing w:before="82"/>
              <w:ind w:left="2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</w:tr>
      <w:tr>
        <w:trPr>
          <w:trHeight w:val="434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Curate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content</w:t>
            </w:r>
          </w:p>
        </w:tc>
        <w:tc>
          <w:tcPr>
            <w:tcW w:w="99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spacing w:before="82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spacing w:before="82"/>
              <w:ind w:left="2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</w:tr>
      <w:tr>
        <w:trPr>
          <w:trHeight w:val="419" w:hRule="atLeast"/>
        </w:trPr>
        <w:tc>
          <w:tcPr>
            <w:tcW w:w="1950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3D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explore</w:t>
            </w:r>
          </w:p>
        </w:tc>
        <w:tc>
          <w:tcPr>
            <w:tcW w:w="990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</w:tr>
      <w:tr>
        <w:trPr>
          <w:trHeight w:val="434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QR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scan</w:t>
            </w:r>
          </w:p>
        </w:tc>
        <w:tc>
          <w:tcPr>
            <w:tcW w:w="99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</w:tr>
      <w:tr>
        <w:trPr>
          <w:trHeight w:val="419" w:hRule="atLeast"/>
        </w:trPr>
        <w:tc>
          <w:tcPr>
            <w:tcW w:w="1950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Share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group</w:t>
            </w:r>
          </w:p>
        </w:tc>
        <w:tc>
          <w:tcPr>
            <w:tcW w:w="990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82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  <w:tc>
          <w:tcPr>
            <w:tcW w:w="1170" w:type="dxa"/>
          </w:tcPr>
          <w:p>
            <w:pPr>
              <w:pStyle w:val="TableParagraph"/>
              <w:spacing w:before="82"/>
              <w:ind w:left="2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</w:tr>
      <w:tr>
        <w:trPr>
          <w:trHeight w:val="434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Export/Download</w:t>
            </w:r>
          </w:p>
        </w:tc>
        <w:tc>
          <w:tcPr>
            <w:tcW w:w="99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83" w:val="left" w:leader="none"/>
              </w:tabs>
              <w:spacing w:line="240" w:lineRule="auto" w:before="82" w:after="0"/>
              <w:ind w:left="383" w:right="0" w:hanging="180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(limited)</w:t>
            </w: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86" w:val="left" w:leader="none"/>
              </w:tabs>
              <w:spacing w:line="240" w:lineRule="auto" w:before="82" w:after="0"/>
              <w:ind w:left="386" w:right="0" w:hanging="180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(limited)</w:t>
            </w:r>
          </w:p>
        </w:tc>
      </w:tr>
      <w:tr>
        <w:trPr>
          <w:trHeight w:val="419" w:hRule="atLeast"/>
        </w:trPr>
        <w:tc>
          <w:tcPr>
            <w:tcW w:w="1950" w:type="dxa"/>
          </w:tcPr>
          <w:p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</w:p>
        </w:tc>
        <w:tc>
          <w:tcPr>
            <w:tcW w:w="990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341" w:val="left" w:leader="none"/>
              </w:tabs>
              <w:spacing w:line="240" w:lineRule="auto" w:before="82" w:after="0"/>
              <w:ind w:left="341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82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  <w:tc>
          <w:tcPr>
            <w:tcW w:w="1170" w:type="dxa"/>
          </w:tcPr>
          <w:p>
            <w:pPr>
              <w:pStyle w:val="TableParagraph"/>
              <w:spacing w:before="82"/>
              <w:ind w:left="2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16"/>
        </w:rPr>
        <w:sectPr>
          <w:pgSz w:w="12240" w:h="15840"/>
          <w:pgMar w:top="580" w:bottom="796" w:left="1080" w:right="1080"/>
        </w:sectPr>
      </w:pPr>
    </w:p>
    <w:tbl>
      <w:tblPr>
        <w:tblW w:w="0" w:type="auto"/>
        <w:jc w:val="left"/>
        <w:tblInd w:w="125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990"/>
        <w:gridCol w:w="1035"/>
        <w:gridCol w:w="1260"/>
        <w:gridCol w:w="1170"/>
        <w:gridCol w:w="1170"/>
      </w:tblGrid>
      <w:tr>
        <w:trPr>
          <w:trHeight w:val="434" w:hRule="atLeast"/>
        </w:trPr>
        <w:tc>
          <w:tcPr>
            <w:tcW w:w="1950" w:type="dxa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Feature</w:t>
            </w:r>
          </w:p>
        </w:tc>
        <w:tc>
          <w:tcPr>
            <w:tcW w:w="990" w:type="dxa"/>
          </w:tcPr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Teacher</w:t>
            </w:r>
          </w:p>
        </w:tc>
        <w:tc>
          <w:tcPr>
            <w:tcW w:w="1035" w:type="dxa"/>
          </w:tcPr>
          <w:p>
            <w:pPr>
              <w:pStyle w:val="TableParagraph"/>
              <w:ind w:left="98" w:right="7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Museum</w:t>
            </w:r>
          </w:p>
        </w:tc>
        <w:tc>
          <w:tcPr>
            <w:tcW w:w="1260" w:type="dxa"/>
          </w:tcPr>
          <w:p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Researcher</w:t>
            </w:r>
          </w:p>
        </w:tc>
        <w:tc>
          <w:tcPr>
            <w:tcW w:w="1170" w:type="dxa"/>
          </w:tcPr>
          <w:p>
            <w:pPr>
              <w:pStyle w:val="TableParagraph"/>
              <w:ind w:left="3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Student</w:t>
            </w:r>
          </w:p>
        </w:tc>
        <w:tc>
          <w:tcPr>
            <w:tcW w:w="1170" w:type="dxa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Visitor</w:t>
            </w:r>
          </w:p>
        </w:tc>
      </w:tr>
      <w:tr>
        <w:trPr>
          <w:trHeight w:val="419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Federate/Collaborate</w:t>
            </w:r>
          </w:p>
        </w:tc>
        <w:tc>
          <w:tcPr>
            <w:tcW w:w="99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39" w:val="left" w:leader="none"/>
              </w:tabs>
              <w:spacing w:line="240" w:lineRule="auto" w:before="82" w:after="0"/>
              <w:ind w:left="339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035" w:type="dxa"/>
            <w:shd w:val="clear" w:color="auto" w:fill="F5F7FA"/>
          </w:tcPr>
          <w:p>
            <w:pPr>
              <w:pStyle w:val="TableParagraph"/>
              <w:ind w:left="19" w:right="9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Limited</w:t>
            </w:r>
          </w:p>
        </w:tc>
        <w:tc>
          <w:tcPr>
            <w:tcW w:w="1260" w:type="dxa"/>
            <w:shd w:val="clear" w:color="auto" w:fill="F5F7F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344" w:val="left" w:leader="none"/>
              </w:tabs>
              <w:spacing w:line="240" w:lineRule="auto" w:before="82" w:after="0"/>
              <w:ind w:left="344" w:right="0" w:hanging="138"/>
              <w:jc w:val="left"/>
              <w:rPr>
                <w:rFonts w:ascii="Segoe UI Symbol" w:hAnsi="Segoe UI Symbol"/>
                <w:sz w:val="16"/>
              </w:rPr>
            </w:pP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spacing w:before="82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  <w:tc>
          <w:tcPr>
            <w:tcW w:w="1170" w:type="dxa"/>
            <w:shd w:val="clear" w:color="auto" w:fill="F5F7FA"/>
          </w:tcPr>
          <w:p>
            <w:pPr>
              <w:pStyle w:val="TableParagraph"/>
              <w:spacing w:before="82"/>
              <w:ind w:left="2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05"/>
                <w:sz w:val="16"/>
              </w:rPr>
              <w:t>✗</w:t>
            </w:r>
          </w:p>
        </w:tc>
      </w:tr>
    </w:tbl>
    <w:p>
      <w:pPr>
        <w:pStyle w:val="BodyText"/>
        <w:spacing w:before="126"/>
        <w:rPr>
          <w:b/>
          <w:sz w:val="23"/>
        </w:rPr>
      </w:pPr>
    </w:p>
    <w:p>
      <w:pPr>
        <w:pStyle w:val="ListParagraph"/>
        <w:numPr>
          <w:ilvl w:val="1"/>
          <w:numId w:val="40"/>
        </w:numPr>
        <w:tabs>
          <w:tab w:pos="611" w:val="left" w:leader="none"/>
        </w:tabs>
        <w:spacing w:line="240" w:lineRule="auto" w:before="0" w:after="0"/>
        <w:ind w:left="611" w:right="0" w:hanging="327"/>
        <w:jc w:val="left"/>
        <w:rPr>
          <w:b/>
          <w:sz w:val="23"/>
        </w:rPr>
      </w:pPr>
      <w:r>
        <w:rPr>
          <w:b/>
          <w:sz w:val="23"/>
        </w:rPr>
        <w:t>Time</w:t>
      </w:r>
      <w:r>
        <w:rPr>
          <w:b/>
          <w:spacing w:val="6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6"/>
          <w:sz w:val="23"/>
        </w:rPr>
        <w:t> </w:t>
      </w:r>
      <w:r>
        <w:rPr>
          <w:b/>
          <w:spacing w:val="-2"/>
          <w:sz w:val="23"/>
        </w:rPr>
        <w:t>Value</w:t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14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1245"/>
        <w:gridCol w:w="1500"/>
        <w:gridCol w:w="2145"/>
      </w:tblGrid>
      <w:tr>
        <w:trPr>
          <w:trHeight w:val="419" w:hRule="atLeast"/>
        </w:trPr>
        <w:tc>
          <w:tcPr>
            <w:tcW w:w="2205" w:type="dxa"/>
          </w:tcPr>
          <w:p>
            <w:pPr>
              <w:pStyle w:val="TableParagraph"/>
              <w:ind w:left="738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Case</w:t>
            </w:r>
          </w:p>
        </w:tc>
        <w:tc>
          <w:tcPr>
            <w:tcW w:w="12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Setup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50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Content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Ready</w:t>
            </w:r>
          </w:p>
        </w:tc>
        <w:tc>
          <w:tcPr>
            <w:tcW w:w="2145" w:type="dxa"/>
          </w:tcPr>
          <w:p>
            <w:pPr>
              <w:pStyle w:val="TableParagraph"/>
              <w:ind w:left="63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Deployment</w:t>
            </w:r>
          </w:p>
        </w:tc>
      </w:tr>
      <w:tr>
        <w:trPr>
          <w:trHeight w:val="434" w:hRule="atLeast"/>
        </w:trPr>
        <w:tc>
          <w:tcPr>
            <w:tcW w:w="2205" w:type="dxa"/>
          </w:tcPr>
          <w:p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Personal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research</w:t>
            </w:r>
          </w:p>
        </w:tc>
        <w:tc>
          <w:tcPr>
            <w:tcW w:w="12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5"/>
                <w:w w:val="105"/>
                <w:sz w:val="16"/>
              </w:rPr>
              <w:t> min</w:t>
            </w:r>
          </w:p>
        </w:tc>
        <w:tc>
          <w:tcPr>
            <w:tcW w:w="150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hours</w:t>
            </w:r>
          </w:p>
        </w:tc>
        <w:tc>
          <w:tcPr>
            <w:tcW w:w="214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Immediate</w:t>
            </w:r>
          </w:p>
        </w:tc>
      </w:tr>
      <w:tr>
        <w:trPr>
          <w:trHeight w:val="419" w:hRule="atLeast"/>
        </w:trPr>
        <w:tc>
          <w:tcPr>
            <w:tcW w:w="2205" w:type="dxa"/>
            <w:shd w:val="clear" w:color="auto" w:fill="F5F7FA"/>
          </w:tcPr>
          <w:p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Classroom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lesson</w:t>
            </w:r>
          </w:p>
        </w:tc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hours</w:t>
            </w:r>
          </w:p>
        </w:tc>
        <w:tc>
          <w:tcPr>
            <w:tcW w:w="1500" w:type="dxa"/>
            <w:shd w:val="clear" w:color="auto" w:fill="F5F7F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4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hours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day</w:t>
            </w:r>
          </w:p>
        </w:tc>
      </w:tr>
      <w:tr>
        <w:trPr>
          <w:trHeight w:val="434" w:hRule="atLeast"/>
        </w:trPr>
        <w:tc>
          <w:tcPr>
            <w:tcW w:w="2205" w:type="dxa"/>
          </w:tcPr>
          <w:p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Museum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exhibit</w:t>
            </w:r>
          </w:p>
        </w:tc>
        <w:tc>
          <w:tcPr>
            <w:tcW w:w="12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5"/>
                <w:w w:val="105"/>
                <w:sz w:val="16"/>
              </w:rPr>
              <w:t> day</w:t>
            </w:r>
          </w:p>
        </w:tc>
        <w:tc>
          <w:tcPr>
            <w:tcW w:w="150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</w:t>
            </w:r>
          </w:p>
        </w:tc>
        <w:tc>
          <w:tcPr>
            <w:tcW w:w="214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1-2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weeks</w:t>
            </w:r>
          </w:p>
        </w:tc>
      </w:tr>
      <w:tr>
        <w:trPr>
          <w:trHeight w:val="419" w:hRule="atLeast"/>
        </w:trPr>
        <w:tc>
          <w:tcPr>
            <w:tcW w:w="2205" w:type="dxa"/>
            <w:shd w:val="clear" w:color="auto" w:fill="F5F7FA"/>
          </w:tcPr>
          <w:p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Conference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presentation</w:t>
            </w:r>
          </w:p>
        </w:tc>
        <w:tc>
          <w:tcPr>
            <w:tcW w:w="1245" w:type="dxa"/>
            <w:shd w:val="clear" w:color="auto" w:fill="F5F7F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</w:t>
            </w:r>
          </w:p>
        </w:tc>
        <w:tc>
          <w:tcPr>
            <w:tcW w:w="1500" w:type="dxa"/>
            <w:shd w:val="clear" w:color="auto" w:fill="F5F7F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</w:t>
            </w:r>
          </w:p>
        </w:tc>
        <w:tc>
          <w:tcPr>
            <w:tcW w:w="2145" w:type="dxa"/>
            <w:shd w:val="clear" w:color="auto" w:fill="F5F7F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Ready</w:t>
            </w:r>
          </w:p>
        </w:tc>
      </w:tr>
      <w:tr>
        <w:trPr>
          <w:trHeight w:val="434" w:hRule="atLeast"/>
        </w:trPr>
        <w:tc>
          <w:tcPr>
            <w:tcW w:w="2205" w:type="dxa"/>
          </w:tcPr>
          <w:p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Published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research</w:t>
            </w:r>
          </w:p>
        </w:tc>
        <w:tc>
          <w:tcPr>
            <w:tcW w:w="1245" w:type="dxa"/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weeks</w:t>
            </w:r>
          </w:p>
        </w:tc>
        <w:tc>
          <w:tcPr>
            <w:tcW w:w="1500" w:type="dxa"/>
          </w:tcPr>
          <w:p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weeks</w:t>
            </w:r>
          </w:p>
        </w:tc>
        <w:tc>
          <w:tcPr>
            <w:tcW w:w="2145" w:type="dxa"/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Immediate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(DOI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issued)</w:t>
            </w:r>
          </w:p>
        </w:tc>
      </w:tr>
    </w:tbl>
    <w:p>
      <w:pPr>
        <w:spacing w:line="720" w:lineRule="atLeast" w:before="129"/>
        <w:ind w:left="284" w:right="5587" w:firstLine="0"/>
        <w:jc w:val="left"/>
        <w:rPr>
          <w:b/>
          <w:sz w:val="23"/>
        </w:rPr>
      </w:pPr>
      <w:r>
        <w:rPr>
          <w:b/>
          <w:sz w:val="23"/>
        </w:rPr>
        <w:t>References &amp; How to Cite </w:t>
      </w:r>
      <w:r>
        <w:rPr>
          <w:b/>
          <w:sz w:val="23"/>
        </w:rPr>
        <w:t>(Updated) Primary References</w:t>
      </w:r>
    </w:p>
    <w:p>
      <w:pPr>
        <w:pStyle w:val="Heading2"/>
        <w:numPr>
          <w:ilvl w:val="2"/>
          <w:numId w:val="40"/>
        </w:numPr>
        <w:tabs>
          <w:tab w:pos="674" w:val="left" w:leader="none"/>
        </w:tabs>
        <w:spacing w:line="240" w:lineRule="auto" w:before="235" w:after="0"/>
        <w:ind w:left="674" w:right="0" w:hanging="233"/>
        <w:jc w:val="left"/>
      </w:pPr>
      <w:r>
        <w:rPr/>
        <w:t>Mathematical </w:t>
      </w:r>
      <w:r>
        <w:rPr>
          <w:spacing w:val="-2"/>
        </w:rPr>
        <w:t>Foundation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Chrystallum Complete Reference v2.0 (this </w:t>
      </w:r>
      <w:r>
        <w:rPr>
          <w:spacing w:val="-2"/>
          <w:sz w:val="21"/>
        </w:rPr>
        <w:t>document)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pacing w:val="-2"/>
          <w:sz w:val="21"/>
        </w:rPr>
        <w:t>CHRYSTALLUM_CANONICAL_OPERATIONS.yaml</w:t>
      </w:r>
      <w:r>
        <w:rPr>
          <w:spacing w:val="36"/>
          <w:sz w:val="21"/>
        </w:rPr>
        <w:t> </w:t>
      </w:r>
      <w:r>
        <w:rPr>
          <w:spacing w:val="-2"/>
          <w:sz w:val="21"/>
        </w:rPr>
        <w:t>(v1.0.0)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Dynamic Graphlet Enumeration (Appendix </w:t>
      </w:r>
      <w:r>
        <w:rPr>
          <w:spacing w:val="-5"/>
          <w:sz w:val="21"/>
        </w:rPr>
        <w:t>B)</w:t>
      </w:r>
    </w:p>
    <w:p>
      <w:pPr>
        <w:pStyle w:val="Heading2"/>
        <w:numPr>
          <w:ilvl w:val="2"/>
          <w:numId w:val="40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</w:pPr>
      <w:r>
        <w:rPr/>
        <w:t>Geographic </w:t>
      </w:r>
      <w:r>
        <w:rPr>
          <w:spacing w:val="-2"/>
        </w:rPr>
        <w:t>Extension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3817449</wp:posOffset>
                </wp:positionH>
                <wp:positionV relativeFrom="paragraph">
                  <wp:posOffset>248042</wp:posOffset>
                </wp:positionV>
                <wp:extent cx="35560" cy="95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35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525">
                              <a:moveTo>
                                <a:pt x="3541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5412" y="0"/>
                              </a:lnTo>
                              <a:lnTo>
                                <a:pt x="3541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0.586578pt;margin-top:19.530926pt;width:2.788405pt;height:.75pt;mso-position-horizontal-relative:page;mso-position-vertical-relative:paragraph;z-index:15771136" id="docshape1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Pleiades Project: </w:t>
      </w:r>
      <w:hyperlink r:id="rId8">
        <w:r>
          <w:rPr>
            <w:spacing w:val="-2"/>
            <w:sz w:val="21"/>
            <w:u w:val="single"/>
          </w:rPr>
          <w:t>https://pleiades.stoa.or</w:t>
        </w:r>
        <w:r>
          <w:rPr>
            <w:spacing w:val="-2"/>
            <w:sz w:val="21"/>
            <w:u w:val="none"/>
          </w:rPr>
          <w:t>g/</w:t>
        </w:r>
      </w:hyperlink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SRTM</w:t>
      </w:r>
      <w:r>
        <w:rPr>
          <w:spacing w:val="-2"/>
          <w:sz w:val="21"/>
        </w:rPr>
        <w:t> </w:t>
      </w:r>
      <w:r>
        <w:rPr>
          <w:sz w:val="21"/>
        </w:rPr>
        <w:t>Digital</w:t>
      </w:r>
      <w:r>
        <w:rPr>
          <w:spacing w:val="-1"/>
          <w:sz w:val="21"/>
        </w:rPr>
        <w:t> </w:t>
      </w:r>
      <w:r>
        <w:rPr>
          <w:sz w:val="21"/>
        </w:rPr>
        <w:t>Elevation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Model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Cesium.js Documentation: </w:t>
      </w:r>
      <w:hyperlink r:id="rId28">
        <w:r>
          <w:rPr>
            <w:spacing w:val="-2"/>
            <w:sz w:val="21"/>
            <w:u w:val="single"/>
          </w:rPr>
          <w:t>https://cesium.com/</w:t>
        </w:r>
      </w:hyperlink>
    </w:p>
    <w:p>
      <w:pPr>
        <w:pStyle w:val="Heading2"/>
        <w:numPr>
          <w:ilvl w:val="2"/>
          <w:numId w:val="40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</w:pPr>
      <w:r>
        <w:rPr/>
        <w:t>Physical-Digital </w:t>
      </w:r>
      <w:r>
        <w:rPr>
          <w:spacing w:val="-2"/>
        </w:rPr>
        <w:t>Integration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QR Code Standards: ISO/IEC </w:t>
      </w:r>
      <w:r>
        <w:rPr>
          <w:spacing w:val="-2"/>
          <w:sz w:val="21"/>
        </w:rPr>
        <w:t>18004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Mobile</w:t>
      </w:r>
      <w:r>
        <w:rPr>
          <w:spacing w:val="-12"/>
          <w:sz w:val="21"/>
        </w:rPr>
        <w:t> </w:t>
      </w:r>
      <w:r>
        <w:rPr>
          <w:sz w:val="21"/>
        </w:rPr>
        <w:t>AR Frameworks:</w:t>
      </w:r>
      <w:r>
        <w:rPr>
          <w:spacing w:val="-12"/>
          <w:sz w:val="21"/>
        </w:rPr>
        <w:t> </w:t>
      </w:r>
      <w:r>
        <w:rPr>
          <w:sz w:val="21"/>
        </w:rPr>
        <w:t>ARKit,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ARCore</w:t>
      </w:r>
    </w:p>
    <w:p>
      <w:pPr>
        <w:pStyle w:val="Heading2"/>
        <w:numPr>
          <w:ilvl w:val="2"/>
          <w:numId w:val="40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</w:pPr>
      <w:r>
        <w:rPr/>
        <w:t>Implementation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Neo4j 5.x+ Graph </w:t>
      </w:r>
      <w:r>
        <w:rPr>
          <w:spacing w:val="-2"/>
          <w:sz w:val="21"/>
        </w:rPr>
        <w:t>Database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LangChain Orchestration </w:t>
      </w:r>
      <w:r>
        <w:rPr>
          <w:spacing w:val="-2"/>
          <w:sz w:val="21"/>
        </w:rPr>
        <w:t>Framework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SysML</w:t>
      </w:r>
      <w:r>
        <w:rPr>
          <w:spacing w:val="-20"/>
          <w:sz w:val="21"/>
        </w:rPr>
        <w:t> </w:t>
      </w:r>
      <w:r>
        <w:rPr>
          <w:sz w:val="21"/>
        </w:rPr>
        <w:t>Agent </w:t>
      </w:r>
      <w:r>
        <w:rPr>
          <w:spacing w:val="-2"/>
          <w:sz w:val="21"/>
        </w:rPr>
        <w:t>Specifications</w:t>
      </w:r>
    </w:p>
    <w:p>
      <w:pPr>
        <w:pStyle w:val="Heading2"/>
        <w:numPr>
          <w:ilvl w:val="2"/>
          <w:numId w:val="40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</w:pPr>
      <w:r>
        <w:rPr/>
        <w:t>Philosophical </w:t>
      </w:r>
      <w:r>
        <w:rPr>
          <w:spacing w:val="-2"/>
        </w:rPr>
        <w:t>Background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i/>
          <w:sz w:val="21"/>
        </w:rPr>
      </w:pPr>
      <w:r>
        <w:rPr>
          <w:sz w:val="21"/>
        </w:rPr>
        <w:t>Hesse, H. (1943). </w:t>
      </w:r>
      <w:r>
        <w:rPr>
          <w:i/>
          <w:sz w:val="21"/>
        </w:rPr>
        <w:t>The Glass Bead </w:t>
      </w:r>
      <w:r>
        <w:rPr>
          <w:i/>
          <w:spacing w:val="-4"/>
          <w:sz w:val="21"/>
        </w:rPr>
        <w:t>Game</w:t>
      </w:r>
    </w:p>
    <w:p>
      <w:pPr>
        <w:pStyle w:val="ListParagraph"/>
        <w:numPr>
          <w:ilvl w:val="3"/>
          <w:numId w:val="40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i/>
          <w:sz w:val="21"/>
        </w:rPr>
      </w:pPr>
      <w:r>
        <w:rPr>
          <w:sz w:val="21"/>
        </w:rPr>
        <w:t>von</w:t>
      </w:r>
      <w:r>
        <w:rPr>
          <w:spacing w:val="-4"/>
          <w:sz w:val="21"/>
        </w:rPr>
        <w:t> </w:t>
      </w:r>
      <w:r>
        <w:rPr>
          <w:sz w:val="21"/>
        </w:rPr>
        <w:t>Bertalanffy,</w:t>
      </w:r>
      <w:r>
        <w:rPr>
          <w:spacing w:val="-3"/>
          <w:sz w:val="21"/>
        </w:rPr>
        <w:t> </w:t>
      </w:r>
      <w:r>
        <w:rPr>
          <w:sz w:val="21"/>
        </w:rPr>
        <w:t>L.</w:t>
      </w:r>
      <w:r>
        <w:rPr>
          <w:spacing w:val="-3"/>
          <w:sz w:val="21"/>
        </w:rPr>
        <w:t> </w:t>
      </w:r>
      <w:r>
        <w:rPr>
          <w:sz w:val="21"/>
        </w:rPr>
        <w:t>(1968).</w:t>
      </w:r>
      <w:r>
        <w:rPr>
          <w:spacing w:val="-4"/>
          <w:sz w:val="21"/>
        </w:rPr>
        <w:t> </w:t>
      </w:r>
      <w:r>
        <w:rPr>
          <w:i/>
          <w:sz w:val="21"/>
        </w:rPr>
        <w:t>General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System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Theory</w:t>
      </w:r>
    </w:p>
    <w:p>
      <w:pPr>
        <w:pStyle w:val="ListParagraph"/>
        <w:spacing w:after="0" w:line="240" w:lineRule="auto"/>
        <w:jc w:val="left"/>
        <w:rPr>
          <w:i/>
          <w:sz w:val="21"/>
        </w:rPr>
        <w:sectPr>
          <w:type w:val="continuous"/>
          <w:pgSz w:w="12240" w:h="15840"/>
          <w:pgMar w:top="580" w:bottom="280" w:left="1080" w:right="1080"/>
        </w:sectPr>
      </w:pPr>
    </w:p>
    <w:p>
      <w:pPr>
        <w:pStyle w:val="Heading1"/>
        <w:spacing w:before="74"/>
      </w:pPr>
      <w:r>
        <w:rPr/>
        <w:t>Recommended</w:t>
      </w:r>
      <w:r>
        <w:rPr>
          <w:spacing w:val="26"/>
        </w:rPr>
        <w:t> </w:t>
      </w:r>
      <w:r>
        <w:rPr/>
        <w:t>Citation</w:t>
      </w:r>
      <w:r>
        <w:rPr>
          <w:spacing w:val="26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0"/>
        </w:numPr>
        <w:tabs>
          <w:tab w:pos="464" w:val="left" w:leader="none"/>
        </w:tabs>
        <w:spacing w:line="240" w:lineRule="auto" w:before="234" w:after="0"/>
        <w:ind w:left="464" w:right="0" w:hanging="180"/>
        <w:jc w:val="left"/>
        <w:rPr>
          <w:sz w:val="21"/>
        </w:rPr>
      </w:pPr>
      <w:r>
        <w:rPr>
          <w:sz w:val="21"/>
        </w:rPr>
        <w:t>For theoretical </w:t>
      </w:r>
      <w:r>
        <w:rPr>
          <w:spacing w:val="-2"/>
          <w:sz w:val="21"/>
        </w:rPr>
        <w:t>work:</w:t>
      </w:r>
    </w:p>
    <w:p>
      <w:pPr>
        <w:pStyle w:val="ListParagraph"/>
        <w:numPr>
          <w:ilvl w:val="0"/>
          <w:numId w:val="70"/>
        </w:numPr>
        <w:tabs>
          <w:tab w:pos="464" w:val="left" w:leader="none"/>
        </w:tabs>
        <w:spacing w:line="312" w:lineRule="auto" w:before="74" w:after="0"/>
        <w:ind w:left="284" w:right="757" w:firstLine="0"/>
        <w:jc w:val="left"/>
        <w:rPr>
          <w:sz w:val="21"/>
        </w:rPr>
      </w:pPr>
      <w:r>
        <w:rPr>
          <w:sz w:val="21"/>
        </w:rPr>
        <w:t>"Chrystallum: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14"/>
          <w:sz w:val="21"/>
        </w:rPr>
        <w:t> </w:t>
      </w:r>
      <w:r>
        <w:rPr>
          <w:sz w:val="21"/>
        </w:rPr>
        <w:t>Federated</w:t>
      </w:r>
      <w:r>
        <w:rPr>
          <w:spacing w:val="-3"/>
          <w:sz w:val="21"/>
        </w:rPr>
        <w:t> </w:t>
      </w:r>
      <w:r>
        <w:rPr>
          <w:sz w:val="21"/>
        </w:rPr>
        <w:t>Graph</w:t>
      </w:r>
      <w:r>
        <w:rPr>
          <w:spacing w:val="-14"/>
          <w:sz w:val="21"/>
        </w:rPr>
        <w:t> </w:t>
      </w:r>
      <w:r>
        <w:rPr>
          <w:sz w:val="21"/>
        </w:rPr>
        <w:t>Architecture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Semantic</w:t>
      </w:r>
      <w:r>
        <w:rPr>
          <w:spacing w:val="-3"/>
          <w:sz w:val="21"/>
        </w:rPr>
        <w:t> </w:t>
      </w:r>
      <w:r>
        <w:rPr>
          <w:sz w:val="21"/>
        </w:rPr>
        <w:t>Pressure</w:t>
      </w:r>
      <w:r>
        <w:rPr>
          <w:spacing w:val="-3"/>
          <w:sz w:val="21"/>
        </w:rPr>
        <w:t> </w:t>
      </w:r>
      <w:r>
        <w:rPr>
          <w:sz w:val="21"/>
        </w:rPr>
        <w:t>Fields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Mathematical Debate</w:t>
      </w:r>
      <w:r>
        <w:rPr>
          <w:spacing w:val="-6"/>
          <w:sz w:val="21"/>
        </w:rPr>
        <w:t> </w:t>
      </w:r>
      <w:r>
        <w:rPr>
          <w:sz w:val="21"/>
        </w:rPr>
        <w:t>Convergence</w:t>
      </w:r>
      <w:r>
        <w:rPr>
          <w:spacing w:val="-6"/>
          <w:sz w:val="21"/>
        </w:rPr>
        <w:t> </w:t>
      </w:r>
      <w:r>
        <w:rPr>
          <w:sz w:val="21"/>
        </w:rPr>
        <w:t>(v2.0).</w:t>
      </w:r>
      <w:r>
        <w:rPr>
          <w:spacing w:val="-6"/>
          <w:sz w:val="21"/>
        </w:rPr>
        <w:t> </w:t>
      </w:r>
      <w:r>
        <w:rPr>
          <w:sz w:val="21"/>
        </w:rPr>
        <w:t>Geographic</w:t>
      </w:r>
      <w:r>
        <w:rPr>
          <w:spacing w:val="-6"/>
          <w:sz w:val="21"/>
        </w:rPr>
        <w:t> </w:t>
      </w:r>
      <w:r>
        <w:rPr>
          <w:sz w:val="21"/>
        </w:rPr>
        <w:t>extension:</w:t>
      </w:r>
      <w:r>
        <w:rPr>
          <w:spacing w:val="-6"/>
          <w:sz w:val="21"/>
        </w:rPr>
        <w:t> </w:t>
      </w:r>
      <w:r>
        <w:rPr>
          <w:sz w:val="21"/>
        </w:rPr>
        <w:t>Wikidata</w:t>
      </w:r>
      <w:r>
        <w:rPr>
          <w:spacing w:val="-6"/>
          <w:sz w:val="21"/>
        </w:rPr>
        <w:t> </w:t>
      </w:r>
      <w:r>
        <w:rPr>
          <w:sz w:val="21"/>
        </w:rPr>
        <w:t>QID</w:t>
      </w:r>
      <w:r>
        <w:rPr>
          <w:spacing w:val="-6"/>
          <w:sz w:val="21"/>
        </w:rPr>
        <w:t> </w:t>
      </w:r>
      <w:r>
        <w:rPr>
          <w:sz w:val="21"/>
        </w:rPr>
        <w:t>integration,</w:t>
      </w:r>
      <w:r>
        <w:rPr>
          <w:spacing w:val="-6"/>
          <w:sz w:val="21"/>
        </w:rPr>
        <w:t> </w:t>
      </w:r>
      <w:r>
        <w:rPr>
          <w:sz w:val="21"/>
        </w:rPr>
        <w:t>Pleiades</w:t>
      </w:r>
      <w:r>
        <w:rPr>
          <w:spacing w:val="-6"/>
          <w:sz w:val="21"/>
        </w:rPr>
        <w:t> </w:t>
      </w:r>
      <w:r>
        <w:rPr>
          <w:sz w:val="21"/>
        </w:rPr>
        <w:t>gazetteer, virtual terrain. Physical-digital bridge: QR code architecture, educational deployment. Canonical operations specified in CHRYSTALLUM_CANONICAL_OPERATIONS.yaml."</w:t>
      </w:r>
    </w:p>
    <w:p>
      <w:pPr>
        <w:pStyle w:val="ListParagraph"/>
        <w:numPr>
          <w:ilvl w:val="0"/>
          <w:numId w:val="70"/>
        </w:numPr>
        <w:tabs>
          <w:tab w:pos="464" w:val="left" w:leader="none"/>
        </w:tabs>
        <w:spacing w:line="240" w:lineRule="auto" w:before="214" w:after="0"/>
        <w:ind w:left="464" w:right="0" w:hanging="180"/>
        <w:jc w:val="left"/>
        <w:rPr>
          <w:sz w:val="21"/>
        </w:rPr>
      </w:pPr>
      <w:r>
        <w:rPr>
          <w:sz w:val="21"/>
        </w:rPr>
        <w:t>For educational </w:t>
      </w:r>
      <w:r>
        <w:rPr>
          <w:spacing w:val="-2"/>
          <w:sz w:val="21"/>
        </w:rPr>
        <w:t>implementation:</w:t>
      </w:r>
    </w:p>
    <w:p>
      <w:pPr>
        <w:pStyle w:val="ListParagraph"/>
        <w:numPr>
          <w:ilvl w:val="0"/>
          <w:numId w:val="70"/>
        </w:numPr>
        <w:tabs>
          <w:tab w:pos="464" w:val="left" w:leader="none"/>
        </w:tabs>
        <w:spacing w:line="312" w:lineRule="auto" w:before="74" w:after="0"/>
        <w:ind w:left="284" w:right="331" w:firstLine="0"/>
        <w:jc w:val="left"/>
        <w:rPr>
          <w:sz w:val="21"/>
        </w:rPr>
      </w:pPr>
      <w:r>
        <w:rPr>
          <w:sz w:val="21"/>
        </w:rPr>
        <w:t>"We</w:t>
      </w:r>
      <w:r>
        <w:rPr>
          <w:spacing w:val="-5"/>
          <w:sz w:val="21"/>
        </w:rPr>
        <w:t> </w:t>
      </w:r>
      <w:r>
        <w:rPr>
          <w:sz w:val="21"/>
        </w:rPr>
        <w:t>implemented</w:t>
      </w:r>
      <w:r>
        <w:rPr>
          <w:spacing w:val="-5"/>
          <w:sz w:val="21"/>
        </w:rPr>
        <w:t> </w:t>
      </w:r>
      <w:r>
        <w:rPr>
          <w:sz w:val="21"/>
        </w:rPr>
        <w:t>Chrystallum-based</w:t>
      </w:r>
      <w:r>
        <w:rPr>
          <w:spacing w:val="-5"/>
          <w:sz w:val="21"/>
        </w:rPr>
        <w:t> </w:t>
      </w:r>
      <w:r>
        <w:rPr>
          <w:sz w:val="21"/>
        </w:rPr>
        <w:t>interactive</w:t>
      </w:r>
      <w:r>
        <w:rPr>
          <w:spacing w:val="-5"/>
          <w:sz w:val="21"/>
        </w:rPr>
        <w:t> </w:t>
      </w:r>
      <w:r>
        <w:rPr>
          <w:sz w:val="21"/>
        </w:rPr>
        <w:t>lessons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Neo4j,</w:t>
      </w:r>
      <w:r>
        <w:rPr>
          <w:spacing w:val="-5"/>
          <w:sz w:val="21"/>
        </w:rPr>
        <w:t> </w:t>
      </w:r>
      <w:r>
        <w:rPr>
          <w:sz w:val="21"/>
        </w:rPr>
        <w:t>LangChain</w:t>
      </w:r>
      <w:r>
        <w:rPr>
          <w:spacing w:val="-5"/>
          <w:sz w:val="21"/>
        </w:rPr>
        <w:t> </w:t>
      </w:r>
      <w:r>
        <w:rPr>
          <w:sz w:val="21"/>
        </w:rPr>
        <w:t>orchestration,</w:t>
      </w:r>
      <w:r>
        <w:rPr>
          <w:spacing w:val="-5"/>
          <w:sz w:val="21"/>
        </w:rPr>
        <w:t> </w:t>
      </w:r>
      <w:r>
        <w:rPr>
          <w:sz w:val="21"/>
        </w:rPr>
        <w:t>and canonical algorithms from CHRYSTALLUM_CANONICAL_OPERATIONS.yaml (v1.0.0). Geographic </w:t>
      </w:r>
      <w:bookmarkStart w:name="document-information" w:id="3"/>
      <w:bookmarkEnd w:id="3"/>
      <w:r>
        <w:rPr>
          <w:sz w:val="21"/>
        </w:rPr>
        <w:t>context</w:t>
      </w:r>
      <w:r>
        <w:rPr>
          <w:sz w:val="21"/>
        </w:rPr>
        <w:t> via Pleiades API and Cesium.js 3D visualization."</w:t>
      </w:r>
    </w:p>
    <w:p>
      <w:pPr>
        <w:pStyle w:val="BodyText"/>
        <w:rPr>
          <w:sz w:val="23"/>
        </w:rPr>
      </w:pPr>
    </w:p>
    <w:p>
      <w:pPr>
        <w:pStyle w:val="BodyText"/>
        <w:spacing w:before="25"/>
        <w:rPr>
          <w:sz w:val="23"/>
        </w:rPr>
      </w:pPr>
    </w:p>
    <w:p>
      <w:pPr>
        <w:pStyle w:val="Heading1"/>
      </w:pPr>
      <w:r>
        <w:rPr/>
        <w:t>Document</w:t>
      </w:r>
      <w:r>
        <w:rPr>
          <w:spacing w:val="23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19"/>
        <w:ind w:left="284"/>
      </w:pPr>
      <w:r>
        <w:rPr>
          <w:b/>
        </w:rPr>
        <w:t>Document: </w:t>
      </w:r>
      <w:r>
        <w:rPr/>
        <w:t>Chrystallum: Complete Reference for Self-Evolving Knowledge </w:t>
      </w:r>
      <w:r>
        <w:rPr>
          <w:spacing w:val="-2"/>
        </w:rPr>
        <w:t>Graphs</w:t>
      </w:r>
    </w:p>
    <w:p>
      <w:pPr>
        <w:pStyle w:val="BodyText"/>
        <w:spacing w:before="42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b/>
          <w:sz w:val="21"/>
        </w:rPr>
        <w:t>Version:</w:t>
      </w:r>
      <w:r>
        <w:rPr>
          <w:b/>
          <w:spacing w:val="-12"/>
          <w:sz w:val="21"/>
        </w:rPr>
        <w:t> </w:t>
      </w:r>
      <w:r>
        <w:rPr>
          <w:spacing w:val="-5"/>
          <w:sz w:val="21"/>
        </w:rPr>
        <w:t>2.0</w:t>
      </w:r>
    </w:p>
    <w:p>
      <w:pPr>
        <w:pStyle w:val="BodyText"/>
        <w:spacing w:before="42"/>
      </w:pPr>
    </w:p>
    <w:p>
      <w:pPr>
        <w:spacing w:before="0"/>
        <w:ind w:left="284" w:right="0" w:firstLine="0"/>
        <w:jc w:val="left"/>
        <w:rPr>
          <w:sz w:val="21"/>
        </w:rPr>
      </w:pPr>
      <w:r>
        <w:rPr>
          <w:b/>
          <w:sz w:val="21"/>
        </w:rPr>
        <w:t>Date: </w:t>
      </w:r>
      <w:r>
        <w:rPr>
          <w:sz w:val="21"/>
        </w:rPr>
        <w:t>November </w:t>
      </w:r>
      <w:r>
        <w:rPr>
          <w:spacing w:val="-4"/>
          <w:sz w:val="21"/>
        </w:rPr>
        <w:t>2025</w:t>
      </w:r>
    </w:p>
    <w:p>
      <w:pPr>
        <w:pStyle w:val="BodyText"/>
        <w:spacing w:before="42"/>
      </w:pPr>
    </w:p>
    <w:p>
      <w:pPr>
        <w:spacing w:before="1"/>
        <w:ind w:left="284" w:right="0" w:firstLine="0"/>
        <w:jc w:val="left"/>
        <w:rPr>
          <w:sz w:val="21"/>
        </w:rPr>
      </w:pPr>
      <w:r>
        <w:rPr>
          <w:b/>
          <w:sz w:val="21"/>
        </w:rPr>
        <w:t>Length: </w:t>
      </w:r>
      <w:r>
        <w:rPr>
          <w:sz w:val="21"/>
        </w:rPr>
        <w:t>~50 pages </w:t>
      </w:r>
      <w:r>
        <w:rPr>
          <w:spacing w:val="-2"/>
          <w:sz w:val="21"/>
        </w:rPr>
        <w:t>(comprehensive)</w:t>
      </w:r>
    </w:p>
    <w:p>
      <w:pPr>
        <w:pStyle w:val="BodyText"/>
        <w:spacing w:before="41"/>
      </w:pPr>
    </w:p>
    <w:p>
      <w:pPr>
        <w:pStyle w:val="BodyText"/>
        <w:spacing w:before="1"/>
        <w:ind w:left="284"/>
      </w:pPr>
      <w:r>
        <w:rPr>
          <w:b/>
        </w:rPr>
        <w:t>Status: </w:t>
      </w:r>
      <w:r>
        <w:rPr/>
        <w:t>Complete Reference (Production </w:t>
      </w:r>
      <w:r>
        <w:rPr>
          <w:spacing w:val="-2"/>
        </w:rPr>
        <w:t>Ready)</w:t>
      </w:r>
    </w:p>
    <w:p>
      <w:pPr>
        <w:pStyle w:val="BodyText"/>
        <w:spacing w:before="41"/>
      </w:pPr>
    </w:p>
    <w:p>
      <w:pPr>
        <w:spacing w:before="1"/>
        <w:ind w:left="284" w:right="0" w:firstLine="0"/>
        <w:jc w:val="left"/>
        <w:rPr>
          <w:sz w:val="21"/>
        </w:rPr>
      </w:pPr>
      <w:r>
        <w:rPr>
          <w:b/>
          <w:sz w:val="21"/>
        </w:rPr>
        <w:t>Previous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Version:</w:t>
      </w:r>
      <w:r>
        <w:rPr>
          <w:b/>
          <w:spacing w:val="-2"/>
          <w:sz w:val="21"/>
        </w:rPr>
        <w:t> </w:t>
      </w:r>
      <w:r>
        <w:rPr>
          <w:sz w:val="21"/>
        </w:rPr>
        <w:t>1.0</w:t>
      </w:r>
      <w:r>
        <w:rPr>
          <w:spacing w:val="-3"/>
          <w:sz w:val="21"/>
        </w:rPr>
        <w:t> </w:t>
      </w:r>
      <w:r>
        <w:rPr>
          <w:sz w:val="21"/>
        </w:rPr>
        <w:t>(November</w:t>
      </w:r>
      <w:r>
        <w:rPr>
          <w:spacing w:val="-2"/>
          <w:sz w:val="21"/>
        </w:rPr>
        <w:t> </w:t>
      </w:r>
      <w:r>
        <w:rPr>
          <w:sz w:val="21"/>
        </w:rPr>
        <w:t>18,</w:t>
      </w:r>
      <w:r>
        <w:rPr>
          <w:spacing w:val="-2"/>
          <w:sz w:val="21"/>
        </w:rPr>
        <w:t> 2025)</w:t>
      </w:r>
    </w:p>
    <w:p>
      <w:pPr>
        <w:pStyle w:val="BodyText"/>
        <w:spacing w:before="41"/>
      </w:pPr>
    </w:p>
    <w:p>
      <w:pPr>
        <w:pStyle w:val="BodyText"/>
        <w:spacing w:line="312" w:lineRule="auto" w:before="1"/>
        <w:ind w:left="284" w:right="345"/>
      </w:pPr>
      <w:r>
        <w:rPr>
          <w:b/>
        </w:rPr>
        <w:t>Audience:</w:t>
      </w:r>
      <w:r>
        <w:rPr>
          <w:b/>
          <w:spacing w:val="-6"/>
        </w:rPr>
        <w:t> </w:t>
      </w:r>
      <w:r>
        <w:rPr/>
        <w:t>Researchers,</w:t>
      </w:r>
      <w:r>
        <w:rPr>
          <w:spacing w:val="-6"/>
        </w:rPr>
        <w:t> </w:t>
      </w:r>
      <w:r>
        <w:rPr/>
        <w:t>architects,</w:t>
      </w:r>
      <w:r>
        <w:rPr>
          <w:spacing w:val="-6"/>
        </w:rPr>
        <w:t> </w:t>
      </w:r>
      <w:r>
        <w:rPr/>
        <w:t>engineers,</w:t>
      </w:r>
      <w:r>
        <w:rPr>
          <w:spacing w:val="-6"/>
        </w:rPr>
        <w:t> </w:t>
      </w:r>
      <w:r>
        <w:rPr/>
        <w:t>investors,</w:t>
      </w:r>
      <w:r>
        <w:rPr>
          <w:spacing w:val="-6"/>
        </w:rPr>
        <w:t> </w:t>
      </w:r>
      <w:r>
        <w:rPr/>
        <w:t>mathematicians,</w:t>
      </w:r>
      <w:r>
        <w:rPr>
          <w:spacing w:val="-6"/>
        </w:rPr>
        <w:t> </w:t>
      </w:r>
      <w:r>
        <w:rPr/>
        <w:t>educators,</w:t>
      </w:r>
      <w:r>
        <w:rPr>
          <w:spacing w:val="-6"/>
        </w:rPr>
        <w:t> </w:t>
      </w:r>
      <w:r>
        <w:rPr/>
        <w:t>curators, </w:t>
      </w:r>
      <w:r>
        <w:rPr>
          <w:spacing w:val="-2"/>
        </w:rPr>
        <w:t>philosophers</w:t>
      </w:r>
    </w:p>
    <w:p>
      <w:pPr>
        <w:spacing w:before="212"/>
        <w:ind w:left="284" w:right="0" w:firstLine="0"/>
        <w:jc w:val="left"/>
        <w:rPr>
          <w:sz w:val="21"/>
        </w:rPr>
      </w:pPr>
      <w:r>
        <w:rPr>
          <w:b/>
          <w:sz w:val="21"/>
        </w:rPr>
        <w:t>Versioning:</w:t>
      </w:r>
      <w:r>
        <w:rPr>
          <w:b/>
          <w:spacing w:val="-3"/>
          <w:sz w:val="21"/>
        </w:rPr>
        <w:t> </w:t>
      </w:r>
      <w:r>
        <w:rPr>
          <w:sz w:val="21"/>
        </w:rPr>
        <w:t>See</w:t>
      </w:r>
      <w:r>
        <w:rPr>
          <w:spacing w:val="-3"/>
          <w:sz w:val="21"/>
        </w:rPr>
        <w:t> </w:t>
      </w:r>
      <w:r>
        <w:rPr>
          <w:sz w:val="21"/>
        </w:rPr>
        <w:t>Change</w:t>
      </w:r>
      <w:r>
        <w:rPr>
          <w:spacing w:val="-3"/>
          <w:sz w:val="21"/>
        </w:rPr>
        <w:t> </w:t>
      </w:r>
      <w:r>
        <w:rPr>
          <w:sz w:val="21"/>
        </w:rPr>
        <w:t>Log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below</w:t>
      </w:r>
    </w:p>
    <w:p>
      <w:pPr>
        <w:pStyle w:val="BodyText"/>
        <w:rPr>
          <w:sz w:val="23"/>
        </w:rPr>
      </w:pPr>
    </w:p>
    <w:p>
      <w:pPr>
        <w:pStyle w:val="BodyText"/>
        <w:spacing w:before="95"/>
        <w:rPr>
          <w:sz w:val="23"/>
        </w:rPr>
      </w:pPr>
    </w:p>
    <w:p>
      <w:pPr>
        <w:spacing w:before="1"/>
        <w:ind w:left="284" w:right="0" w:firstLine="0"/>
        <w:jc w:val="left"/>
        <w:rPr>
          <w:b/>
          <w:sz w:val="23"/>
        </w:rPr>
      </w:pPr>
      <w:bookmarkStart w:name="change-log" w:id="4"/>
      <w:bookmarkEnd w:id="4"/>
      <w:r>
        <w:rPr/>
      </w:r>
      <w:r>
        <w:rPr>
          <w:b/>
          <w:sz w:val="23"/>
        </w:rPr>
        <w:t>Change</w:t>
      </w:r>
      <w:r>
        <w:rPr>
          <w:b/>
          <w:spacing w:val="17"/>
          <w:sz w:val="23"/>
        </w:rPr>
        <w:t> </w:t>
      </w:r>
      <w:r>
        <w:rPr>
          <w:b/>
          <w:spacing w:val="-5"/>
          <w:sz w:val="23"/>
        </w:rPr>
        <w:t>Log</w:t>
      </w:r>
    </w:p>
    <w:p>
      <w:pPr>
        <w:pStyle w:val="BodyText"/>
        <w:spacing w:before="205"/>
        <w:rPr>
          <w:b/>
          <w:sz w:val="23"/>
        </w:rPr>
      </w:pPr>
    </w:p>
    <w:p>
      <w:pPr>
        <w:spacing w:before="1"/>
        <w:ind w:left="284" w:right="0" w:firstLine="0"/>
        <w:jc w:val="left"/>
        <w:rPr>
          <w:b/>
          <w:sz w:val="23"/>
        </w:rPr>
      </w:pPr>
      <w:r>
        <w:rPr>
          <w:b/>
          <w:sz w:val="23"/>
        </w:rPr>
        <w:t>Version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2.0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(November</w:t>
      </w:r>
      <w:r>
        <w:rPr>
          <w:b/>
          <w:spacing w:val="12"/>
          <w:sz w:val="23"/>
        </w:rPr>
        <w:t> </w:t>
      </w:r>
      <w:r>
        <w:rPr>
          <w:b/>
          <w:spacing w:val="-2"/>
          <w:sz w:val="23"/>
        </w:rPr>
        <w:t>2025)</w:t>
      </w:r>
    </w:p>
    <w:p>
      <w:pPr>
        <w:pStyle w:val="BodyText"/>
        <w:spacing w:before="205"/>
        <w:rPr>
          <w:b/>
          <w:sz w:val="23"/>
        </w:rPr>
      </w:pPr>
    </w:p>
    <w:p>
      <w:pPr>
        <w:spacing w:before="1"/>
        <w:ind w:left="284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Added</w:t>
      </w:r>
    </w:p>
    <w:p>
      <w:pPr>
        <w:pStyle w:val="Heading2"/>
        <w:numPr>
          <w:ilvl w:val="0"/>
          <w:numId w:val="71"/>
        </w:numPr>
        <w:tabs>
          <w:tab w:pos="674" w:val="left" w:leader="none"/>
        </w:tabs>
        <w:spacing w:line="240" w:lineRule="auto" w:before="219" w:after="0"/>
        <w:ind w:left="674" w:right="0" w:hanging="225"/>
        <w:jc w:val="left"/>
      </w:pPr>
      <w:r>
        <w:rPr/>
        <w:t>Section 15: Geographic Knowledge </w:t>
      </w:r>
      <w:r>
        <w:rPr>
          <w:spacing w:val="-2"/>
        </w:rPr>
        <w:t>Layer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Geodata schema and </w:t>
      </w:r>
      <w:r>
        <w:rPr>
          <w:spacing w:val="-2"/>
          <w:sz w:val="21"/>
        </w:rPr>
        <w:t>implementation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Pleiades ancient gazetteer </w:t>
      </w:r>
      <w:r>
        <w:rPr>
          <w:spacing w:val="-2"/>
          <w:sz w:val="21"/>
        </w:rPr>
        <w:t>integration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3D terrain generation (Cesium.js, </w:t>
      </w:r>
      <w:r>
        <w:rPr>
          <w:spacing w:val="-2"/>
          <w:sz w:val="21"/>
        </w:rPr>
        <w:t>Unity)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Spatial relationships and </w:t>
      </w:r>
      <w:r>
        <w:rPr>
          <w:spacing w:val="-2"/>
          <w:sz w:val="21"/>
        </w:rPr>
        <w:t>queries</w:t>
      </w:r>
    </w:p>
    <w:p>
      <w:pPr>
        <w:pStyle w:val="Heading2"/>
        <w:numPr>
          <w:ilvl w:val="0"/>
          <w:numId w:val="7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</w:pPr>
      <w:r>
        <w:rPr/>
        <w:t>Section 16: Physical-Digital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QR code architecture and URL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schemas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580" w:bottom="280" w:left="1080" w:right="1080"/>
        </w:sectPr>
      </w:pP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68" w:after="0"/>
        <w:ind w:left="1064" w:right="0" w:hanging="232"/>
        <w:jc w:val="left"/>
        <w:rPr>
          <w:sz w:val="21"/>
        </w:rPr>
      </w:pPr>
      <w:r>
        <w:rPr>
          <w:sz w:val="21"/>
        </w:rPr>
        <w:t>Museum kiosk </w:t>
      </w:r>
      <w:r>
        <w:rPr>
          <w:spacing w:val="-2"/>
          <w:sz w:val="21"/>
        </w:rPr>
        <w:t>deployment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Educational sharing </w:t>
      </w:r>
      <w:r>
        <w:rPr>
          <w:spacing w:val="-2"/>
          <w:sz w:val="21"/>
        </w:rPr>
        <w:t>workflows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Augmented reality </w:t>
      </w:r>
      <w:r>
        <w:rPr>
          <w:spacing w:val="-2"/>
          <w:sz w:val="21"/>
        </w:rPr>
        <w:t>experiences</w:t>
      </w:r>
    </w:p>
    <w:p>
      <w:pPr>
        <w:pStyle w:val="Heading2"/>
        <w:numPr>
          <w:ilvl w:val="0"/>
          <w:numId w:val="7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</w:pPr>
      <w:r>
        <w:rPr/>
        <w:t>Section 17: Educational &amp; Institutional </w:t>
      </w:r>
      <w:r>
        <w:rPr>
          <w:spacing w:val="-2"/>
        </w:rPr>
        <w:t>Deployment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Teacher</w:t>
      </w:r>
      <w:r>
        <w:rPr>
          <w:spacing w:val="-6"/>
          <w:sz w:val="21"/>
        </w:rPr>
        <w:t> </w:t>
      </w:r>
      <w:r>
        <w:rPr>
          <w:sz w:val="21"/>
        </w:rPr>
        <w:t>lesson</w:t>
      </w:r>
      <w:r>
        <w:rPr>
          <w:spacing w:val="-6"/>
          <w:sz w:val="21"/>
        </w:rPr>
        <w:t> </w:t>
      </w:r>
      <w:r>
        <w:rPr>
          <w:sz w:val="21"/>
        </w:rPr>
        <w:t>creation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analytics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Museum exhibit </w:t>
      </w:r>
      <w:r>
        <w:rPr>
          <w:spacing w:val="-2"/>
          <w:sz w:val="21"/>
        </w:rPr>
        <w:t>authoring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9" w:after="0"/>
        <w:ind w:left="1064" w:right="0" w:hanging="232"/>
        <w:jc w:val="left"/>
        <w:rPr>
          <w:sz w:val="21"/>
        </w:rPr>
      </w:pPr>
      <w:r>
        <w:rPr>
          <w:sz w:val="21"/>
        </w:rPr>
        <w:t>Conference presentation </w:t>
      </w:r>
      <w:r>
        <w:rPr>
          <w:spacing w:val="-4"/>
          <w:sz w:val="21"/>
        </w:rPr>
        <w:t>mode</w:t>
      </w:r>
    </w:p>
    <w:p>
      <w:pPr>
        <w:pStyle w:val="ListParagraph"/>
        <w:numPr>
          <w:ilvl w:val="1"/>
          <w:numId w:val="71"/>
        </w:numPr>
        <w:tabs>
          <w:tab w:pos="1064" w:val="left" w:leader="none"/>
        </w:tabs>
        <w:spacing w:line="240" w:lineRule="auto" w:before="178" w:after="0"/>
        <w:ind w:left="1064" w:right="0" w:hanging="232"/>
        <w:jc w:val="left"/>
        <w:rPr>
          <w:sz w:val="21"/>
        </w:rPr>
      </w:pPr>
      <w:r>
        <w:rPr>
          <w:sz w:val="21"/>
        </w:rPr>
        <w:t>Privacy and access </w:t>
      </w:r>
      <w:r>
        <w:rPr>
          <w:spacing w:val="-2"/>
          <w:sz w:val="21"/>
        </w:rPr>
        <w:t>control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b/>
          <w:sz w:val="21"/>
        </w:rPr>
      </w:pPr>
      <w:r>
        <w:rPr>
          <w:b/>
          <w:sz w:val="21"/>
        </w:rPr>
        <w:t>Appendix F: Geodata </w:t>
      </w:r>
      <w:r>
        <w:rPr>
          <w:b/>
          <w:spacing w:val="-2"/>
          <w:sz w:val="21"/>
        </w:rPr>
        <w:t>Schema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b/>
          <w:sz w:val="21"/>
        </w:rPr>
      </w:pPr>
      <w:r>
        <w:rPr>
          <w:b/>
          <w:sz w:val="21"/>
        </w:rPr>
        <w:t>Appendix G: QR Code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API </w:t>
      </w:r>
      <w:r>
        <w:rPr>
          <w:b/>
          <w:spacing w:val="-2"/>
          <w:sz w:val="21"/>
        </w:rPr>
        <w:t>Reference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b/>
          <w:sz w:val="21"/>
        </w:rPr>
      </w:pPr>
      <w:r>
        <w:rPr>
          <w:b/>
          <w:sz w:val="21"/>
        </w:rPr>
        <w:t>Appendix H: Kiosk Configuration </w:t>
      </w:r>
      <w:r>
        <w:rPr>
          <w:b/>
          <w:spacing w:val="-2"/>
          <w:sz w:val="21"/>
        </w:rPr>
        <w:t>Examples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b/>
          <w:sz w:val="21"/>
        </w:rPr>
      </w:pPr>
      <w:r>
        <w:rPr>
          <w:b/>
          <w:sz w:val="21"/>
        </w:rPr>
        <w:t>Appendix I: Educational Use Case </w:t>
      </w:r>
      <w:r>
        <w:rPr>
          <w:b/>
          <w:spacing w:val="-2"/>
          <w:sz w:val="21"/>
        </w:rPr>
        <w:t>Matrix</w:t>
      </w:r>
    </w:p>
    <w:p>
      <w:pPr>
        <w:pStyle w:val="BodyText"/>
        <w:spacing w:before="174"/>
        <w:rPr>
          <w:b/>
        </w:rPr>
      </w:pPr>
    </w:p>
    <w:p>
      <w:pPr>
        <w:pStyle w:val="Heading1"/>
      </w:pPr>
      <w:r>
        <w:rPr>
          <w:spacing w:val="-2"/>
        </w:rPr>
        <w:t>Modified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234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Section 3:</w:t>
      </w:r>
      <w:r>
        <w:rPr>
          <w:b/>
          <w:spacing w:val="-12"/>
          <w:sz w:val="21"/>
        </w:rPr>
        <w:t> </w:t>
      </w:r>
      <w:r>
        <w:rPr>
          <w:sz w:val="21"/>
        </w:rPr>
        <w:t>Added educational ROI and Layer 5 (Educational </w:t>
      </w:r>
      <w:r>
        <w:rPr>
          <w:spacing w:val="-2"/>
          <w:sz w:val="21"/>
        </w:rPr>
        <w:t>Impact)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Executive Summary:</w:t>
      </w:r>
      <w:r>
        <w:rPr>
          <w:b/>
          <w:spacing w:val="-12"/>
          <w:sz w:val="21"/>
        </w:rPr>
        <w:t> </w:t>
      </w:r>
      <w:r>
        <w:rPr>
          <w:sz w:val="21"/>
        </w:rPr>
        <w:t>Added geographic and educational </w:t>
      </w:r>
      <w:r>
        <w:rPr>
          <w:spacing w:val="-2"/>
          <w:sz w:val="21"/>
        </w:rPr>
        <w:t>extensions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b/>
          <w:sz w:val="21"/>
        </w:rPr>
        <w:t>Quick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Navigation:</w:t>
      </w:r>
      <w:r>
        <w:rPr>
          <w:b/>
          <w:spacing w:val="-13"/>
          <w:sz w:val="21"/>
        </w:rPr>
        <w:t> </w:t>
      </w:r>
      <w:r>
        <w:rPr>
          <w:sz w:val="21"/>
        </w:rPr>
        <w:t>Added</w:t>
      </w:r>
      <w:r>
        <w:rPr>
          <w:spacing w:val="-2"/>
          <w:sz w:val="21"/>
        </w:rPr>
        <w:t> </w:t>
      </w:r>
      <w:r>
        <w:rPr>
          <w:sz w:val="21"/>
        </w:rPr>
        <w:t>teacher,</w:t>
      </w:r>
      <w:r>
        <w:rPr>
          <w:spacing w:val="-2"/>
          <w:sz w:val="21"/>
        </w:rPr>
        <w:t> </w:t>
      </w:r>
      <w:r>
        <w:rPr>
          <w:sz w:val="21"/>
        </w:rPr>
        <w:t>museum,</w:t>
      </w:r>
      <w:r>
        <w:rPr>
          <w:spacing w:val="-2"/>
          <w:sz w:val="21"/>
        </w:rPr>
        <w:t> </w:t>
      </w:r>
      <w:r>
        <w:rPr>
          <w:sz w:val="21"/>
        </w:rPr>
        <w:t>educator</w:t>
      </w:r>
      <w:r>
        <w:rPr>
          <w:spacing w:val="-2"/>
          <w:sz w:val="21"/>
        </w:rPr>
        <w:t> roles</w:t>
      </w:r>
    </w:p>
    <w:p>
      <w:pPr>
        <w:pStyle w:val="BodyText"/>
        <w:spacing w:before="173"/>
      </w:pPr>
    </w:p>
    <w:p>
      <w:pPr>
        <w:pStyle w:val="Heading1"/>
      </w:pPr>
      <w:r>
        <w:rPr>
          <w:spacing w:val="-2"/>
        </w:rPr>
        <w:t>Deprecated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220" w:after="0"/>
        <w:ind w:left="674" w:right="0" w:hanging="225"/>
        <w:jc w:val="left"/>
        <w:rPr>
          <w:sz w:val="21"/>
        </w:rPr>
      </w:pPr>
      <w:r>
        <w:rPr>
          <w:spacing w:val="-4"/>
          <w:sz w:val="21"/>
        </w:rPr>
        <w:t>None</w:t>
      </w:r>
    </w:p>
    <w:p>
      <w:pPr>
        <w:pStyle w:val="BodyText"/>
        <w:spacing w:before="173"/>
      </w:pPr>
    </w:p>
    <w:p>
      <w:pPr>
        <w:pStyle w:val="Heading1"/>
      </w:pPr>
      <w:r>
        <w:rPr>
          <w:spacing w:val="-2"/>
        </w:rPr>
        <w:t>Removed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234" w:after="0"/>
        <w:ind w:left="674" w:right="0" w:hanging="225"/>
        <w:jc w:val="left"/>
        <w:rPr>
          <w:sz w:val="21"/>
        </w:rPr>
      </w:pPr>
      <w:r>
        <w:rPr>
          <w:spacing w:val="-4"/>
          <w:sz w:val="21"/>
        </w:rPr>
        <w:t>None</w:t>
      </w:r>
    </w:p>
    <w:p>
      <w:pPr>
        <w:pStyle w:val="BodyText"/>
        <w:spacing w:before="173"/>
      </w:pPr>
    </w:p>
    <w:p>
      <w:pPr>
        <w:pStyle w:val="Heading1"/>
      </w:pPr>
      <w:r>
        <w:rPr/>
        <w:t>Version</w:t>
      </w:r>
      <w:r>
        <w:rPr>
          <w:spacing w:val="10"/>
        </w:rPr>
        <w:t> </w:t>
      </w:r>
      <w:r>
        <w:rPr/>
        <w:t>1.0</w:t>
      </w:r>
      <w:r>
        <w:rPr>
          <w:spacing w:val="11"/>
        </w:rPr>
        <w:t> </w:t>
      </w:r>
      <w:r>
        <w:rPr/>
        <w:t>(November</w:t>
      </w:r>
      <w:r>
        <w:rPr>
          <w:spacing w:val="11"/>
        </w:rPr>
        <w:t> </w:t>
      </w:r>
      <w:r>
        <w:rPr/>
        <w:t>18,</w:t>
      </w:r>
      <w:r>
        <w:rPr>
          <w:spacing w:val="11"/>
        </w:rPr>
        <w:t> </w:t>
      </w:r>
      <w:r>
        <w:rPr>
          <w:spacing w:val="-2"/>
        </w:rPr>
        <w:t>2025)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235" w:after="0"/>
        <w:ind w:left="674" w:right="0" w:hanging="225"/>
        <w:jc w:val="left"/>
        <w:rPr>
          <w:sz w:val="21"/>
        </w:rPr>
      </w:pPr>
      <w:r>
        <w:rPr>
          <w:sz w:val="21"/>
        </w:rPr>
        <w:t>Initial </w:t>
      </w:r>
      <w:r>
        <w:rPr>
          <w:spacing w:val="-2"/>
          <w:sz w:val="21"/>
        </w:rPr>
        <w:t>release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8" w:after="0"/>
        <w:ind w:left="674" w:right="0" w:hanging="225"/>
        <w:jc w:val="left"/>
        <w:rPr>
          <w:sz w:val="21"/>
        </w:rPr>
      </w:pPr>
      <w:r>
        <w:rPr>
          <w:sz w:val="21"/>
        </w:rPr>
        <w:t>Sections 1-</w:t>
      </w:r>
      <w:r>
        <w:rPr>
          <w:spacing w:val="-5"/>
          <w:sz w:val="21"/>
        </w:rPr>
        <w:t>14</w:t>
      </w:r>
    </w:p>
    <w:p>
      <w:pPr>
        <w:pStyle w:val="ListParagraph"/>
        <w:numPr>
          <w:ilvl w:val="0"/>
          <w:numId w:val="71"/>
        </w:numPr>
        <w:tabs>
          <w:tab w:pos="674" w:val="left" w:leader="none"/>
        </w:tabs>
        <w:spacing w:line="240" w:lineRule="auto" w:before="179" w:after="0"/>
        <w:ind w:left="674" w:right="0" w:hanging="225"/>
        <w:jc w:val="left"/>
        <w:rPr>
          <w:sz w:val="21"/>
        </w:rPr>
      </w:pPr>
      <w:r>
        <w:rPr>
          <w:sz w:val="21"/>
        </w:rPr>
        <w:t>Appendices</w:t>
      </w:r>
      <w:r>
        <w:rPr>
          <w:spacing w:val="-12"/>
          <w:sz w:val="21"/>
        </w:rPr>
        <w:t> </w:t>
      </w:r>
      <w:r>
        <w:rPr>
          <w:sz w:val="21"/>
        </w:rPr>
        <w:t>A-</w:t>
      </w:r>
      <w:r>
        <w:rPr>
          <w:spacing w:val="-10"/>
          <w:sz w:val="21"/>
        </w:rPr>
        <w:t>E</w:t>
      </w:r>
    </w:p>
    <w:p>
      <w:pPr>
        <w:pStyle w:val="BodyText"/>
        <w:spacing w:before="72"/>
      </w:pPr>
    </w:p>
    <w:p>
      <w:pPr>
        <w:pStyle w:val="Heading2"/>
        <w:spacing w:before="0"/>
      </w:pPr>
      <w:r>
        <w:rPr/>
        <w:t>End of </w:t>
      </w:r>
      <w:r>
        <w:rPr>
          <w:spacing w:val="-2"/>
        </w:rPr>
        <w:t>Document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312" w:lineRule="auto"/>
        <w:ind w:left="284" w:right="373"/>
      </w:pPr>
      <w:r>
        <w:rPr/>
        <w:t>This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(v2.0)</w:t>
      </w:r>
      <w:r>
        <w:rPr>
          <w:spacing w:val="-4"/>
        </w:rPr>
        <w:t> </w:t>
      </w:r>
      <w:r>
        <w:rPr/>
        <w:t>integrates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value,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architecture, geographic knowledge layer, physical-digital bridge, and educational deployment into one coherent, production-ready specification.</w:t>
      </w:r>
    </w:p>
    <w:p>
      <w:pPr>
        <w:pStyle w:val="BodyText"/>
        <w:spacing w:line="520" w:lineRule="auto" w:before="213"/>
        <w:ind w:left="284" w:right="713"/>
      </w:pPr>
      <w:r>
        <w:rPr/>
        <w:t>For</w:t>
      </w:r>
      <w:r>
        <w:rPr>
          <w:spacing w:val="-15"/>
        </w:rPr>
        <w:t> </w:t>
      </w:r>
      <w:r>
        <w:rPr/>
        <w:t>machine-readable</w:t>
      </w:r>
      <w:r>
        <w:rPr>
          <w:spacing w:val="-15"/>
        </w:rPr>
        <w:t> </w:t>
      </w:r>
      <w:r>
        <w:rPr/>
        <w:t>specifications,</w:t>
      </w:r>
      <w:r>
        <w:rPr>
          <w:spacing w:val="-14"/>
        </w:rPr>
        <w:t> </w:t>
      </w:r>
      <w:r>
        <w:rPr/>
        <w:t>see</w:t>
      </w:r>
      <w:r>
        <w:rPr>
          <w:spacing w:val="-15"/>
        </w:rPr>
        <w:t> </w:t>
      </w:r>
      <w:r>
        <w:rPr/>
        <w:t>CHRYSTALLUM_CANONICAL_OPERATIONS.yaml. For working code examples, see test_vertex_jump_agent_spawn.py.</w:t>
      </w:r>
    </w:p>
    <w:p>
      <w:pPr>
        <w:pStyle w:val="BodyText"/>
        <w:spacing w:after="0" w:line="520" w:lineRule="auto"/>
        <w:sectPr>
          <w:pgSz w:w="12240" w:h="15840"/>
          <w:pgMar w:top="560" w:bottom="280" w:left="1080" w:right="1080"/>
        </w:sectPr>
      </w:pPr>
    </w:p>
    <w:p>
      <w:pPr>
        <w:pStyle w:val="Heading1"/>
        <w:spacing w:before="84"/>
      </w:pPr>
      <w:bookmarkStart w:name="navigation-guide-for-this-document" w:id="5"/>
      <w:bookmarkEnd w:id="5"/>
      <w:r>
        <w:rPr>
          <w:b w:val="0"/>
        </w:rPr>
      </w:r>
      <w:r>
        <w:rPr/>
        <w:t>Navigation</w:t>
      </w:r>
      <w:r>
        <w:rPr>
          <w:spacing w:val="14"/>
        </w:rPr>
        <w:t> </w:t>
      </w:r>
      <w:r>
        <w:rPr/>
        <w:t>Guide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>
          <w:spacing w:val="-2"/>
        </w:rPr>
        <w:t>Document</w:t>
      </w:r>
    </w:p>
    <w:p>
      <w:pPr>
        <w:pStyle w:val="Heading2"/>
        <w:spacing w:before="234"/>
      </w:pPr>
      <w:r>
        <w:rPr/>
        <w:t>If you're pressed for </w:t>
      </w:r>
      <w:r>
        <w:rPr>
          <w:spacing w:val="-2"/>
        </w:rPr>
        <w:t>time: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2"/>
        </w:numPr>
        <w:tabs>
          <w:tab w:pos="674" w:val="left" w:leader="none"/>
        </w:tabs>
        <w:spacing w:line="240" w:lineRule="auto" w:before="0" w:after="0"/>
        <w:ind w:left="674" w:right="0" w:hanging="233"/>
        <w:jc w:val="left"/>
        <w:rPr>
          <w:sz w:val="21"/>
        </w:rPr>
      </w:pPr>
      <w:r>
        <w:rPr>
          <w:sz w:val="21"/>
        </w:rPr>
        <w:t>Read: Executive Summary (this </w:t>
      </w:r>
      <w:r>
        <w:rPr>
          <w:spacing w:val="-2"/>
          <w:sz w:val="21"/>
        </w:rPr>
        <w:t>page)</w:t>
      </w:r>
    </w:p>
    <w:p>
      <w:pPr>
        <w:pStyle w:val="ListParagraph"/>
        <w:numPr>
          <w:ilvl w:val="0"/>
          <w:numId w:val="72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Read: Quick Navigation by Role (section </w:t>
      </w:r>
      <w:r>
        <w:rPr>
          <w:spacing w:val="-5"/>
          <w:sz w:val="21"/>
        </w:rPr>
        <w:t>2)</w:t>
      </w:r>
    </w:p>
    <w:p>
      <w:pPr>
        <w:pStyle w:val="ListParagraph"/>
        <w:numPr>
          <w:ilvl w:val="0"/>
          <w:numId w:val="72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Read: Conclusion (section </w:t>
      </w:r>
      <w:r>
        <w:rPr>
          <w:spacing w:val="-5"/>
          <w:sz w:val="21"/>
        </w:rPr>
        <w:t>18)</w:t>
      </w:r>
    </w:p>
    <w:p>
      <w:pPr>
        <w:pStyle w:val="ListParagraph"/>
        <w:numPr>
          <w:ilvl w:val="0"/>
          <w:numId w:val="72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Reference:</w:t>
      </w:r>
      <w:r>
        <w:rPr>
          <w:spacing w:val="-12"/>
          <w:sz w:val="21"/>
        </w:rPr>
        <w:t> </w:t>
      </w:r>
      <w:r>
        <w:rPr>
          <w:sz w:val="21"/>
        </w:rPr>
        <w:t>Appendices as </w:t>
      </w:r>
      <w:r>
        <w:rPr>
          <w:spacing w:val="-2"/>
          <w:sz w:val="21"/>
        </w:rPr>
        <w:t>needed</w:t>
      </w:r>
    </w:p>
    <w:p>
      <w:pPr>
        <w:pStyle w:val="Heading2"/>
      </w:pPr>
      <w:r>
        <w:rPr/>
        <w:t>If you're a </w:t>
      </w:r>
      <w:r>
        <w:rPr>
          <w:spacing w:val="-2"/>
        </w:rPr>
        <w:t>researcher: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674" w:val="left" w:leader="none"/>
        </w:tabs>
        <w:spacing w:line="240" w:lineRule="auto" w:before="0" w:after="0"/>
        <w:ind w:left="674" w:right="0" w:hanging="233"/>
        <w:jc w:val="left"/>
        <w:rPr>
          <w:sz w:val="21"/>
        </w:rPr>
      </w:pPr>
      <w:r>
        <w:rPr>
          <w:sz w:val="21"/>
        </w:rPr>
        <w:t>Read: How to Cite (section </w:t>
      </w:r>
      <w:r>
        <w:rPr>
          <w:spacing w:val="-5"/>
          <w:sz w:val="21"/>
        </w:rPr>
        <w:t>2)</w:t>
      </w:r>
    </w:p>
    <w:p>
      <w:pPr>
        <w:pStyle w:val="ListParagraph"/>
        <w:numPr>
          <w:ilvl w:val="0"/>
          <w:numId w:val="73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Read: Core Math (section </w:t>
      </w:r>
      <w:r>
        <w:rPr>
          <w:spacing w:val="-5"/>
          <w:sz w:val="21"/>
        </w:rPr>
        <w:t>4)</w:t>
      </w:r>
    </w:p>
    <w:p>
      <w:pPr>
        <w:pStyle w:val="ListParagraph"/>
        <w:numPr>
          <w:ilvl w:val="0"/>
          <w:numId w:val="73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Reference: Canonical Ops (section </w:t>
      </w:r>
      <w:r>
        <w:rPr>
          <w:spacing w:val="-5"/>
          <w:sz w:val="21"/>
        </w:rPr>
        <w:t>5)</w:t>
      </w:r>
    </w:p>
    <w:p>
      <w:pPr>
        <w:pStyle w:val="ListParagraph"/>
        <w:numPr>
          <w:ilvl w:val="0"/>
          <w:numId w:val="73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Reference:</w:t>
      </w:r>
      <w:r>
        <w:rPr>
          <w:spacing w:val="-12"/>
          <w:sz w:val="21"/>
        </w:rPr>
        <w:t> </w:t>
      </w:r>
      <w:r>
        <w:rPr>
          <w:sz w:val="21"/>
        </w:rPr>
        <w:t>Appendices (especially</w:t>
      </w:r>
      <w:r>
        <w:rPr>
          <w:spacing w:val="-12"/>
          <w:sz w:val="21"/>
        </w:rPr>
        <w:t> </w:t>
      </w:r>
      <w:r>
        <w:rPr>
          <w:sz w:val="21"/>
        </w:rPr>
        <w:t>A-</w:t>
      </w:r>
      <w:r>
        <w:rPr>
          <w:spacing w:val="-5"/>
          <w:sz w:val="21"/>
        </w:rPr>
        <w:t>B)</w:t>
      </w:r>
    </w:p>
    <w:p>
      <w:pPr>
        <w:pStyle w:val="Heading2"/>
      </w:pPr>
      <w:r>
        <w:rPr/>
        <w:t>If you're an </w:t>
      </w:r>
      <w:r>
        <w:rPr>
          <w:spacing w:val="-2"/>
        </w:rPr>
        <w:t>implementer: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4"/>
        </w:numPr>
        <w:tabs>
          <w:tab w:pos="674" w:val="left" w:leader="none"/>
        </w:tabs>
        <w:spacing w:line="240" w:lineRule="auto" w:before="1" w:after="0"/>
        <w:ind w:left="674" w:right="0" w:hanging="233"/>
        <w:jc w:val="left"/>
        <w:rPr>
          <w:sz w:val="21"/>
        </w:rPr>
      </w:pPr>
      <w:r>
        <w:rPr>
          <w:sz w:val="21"/>
        </w:rPr>
        <w:t>Read:</w:t>
      </w:r>
      <w:r>
        <w:rPr>
          <w:spacing w:val="-12"/>
          <w:sz w:val="21"/>
        </w:rPr>
        <w:t> </w:t>
      </w:r>
      <w:r>
        <w:rPr>
          <w:sz w:val="21"/>
        </w:rPr>
        <w:t>Architecture (section </w:t>
      </w:r>
      <w:r>
        <w:rPr>
          <w:spacing w:val="-5"/>
          <w:sz w:val="21"/>
        </w:rPr>
        <w:t>6)</w:t>
      </w:r>
    </w:p>
    <w:p>
      <w:pPr>
        <w:pStyle w:val="ListParagraph"/>
        <w:numPr>
          <w:ilvl w:val="0"/>
          <w:numId w:val="74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Read: Case Study (section </w:t>
      </w:r>
      <w:r>
        <w:rPr>
          <w:spacing w:val="-5"/>
          <w:sz w:val="21"/>
        </w:rPr>
        <w:t>7)</w:t>
      </w:r>
    </w:p>
    <w:p>
      <w:pPr>
        <w:pStyle w:val="ListParagraph"/>
        <w:numPr>
          <w:ilvl w:val="0"/>
          <w:numId w:val="74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Read:</w:t>
      </w:r>
      <w:r>
        <w:rPr>
          <w:spacing w:val="-1"/>
          <w:sz w:val="21"/>
        </w:rPr>
        <w:t> </w:t>
      </w:r>
      <w:r>
        <w:rPr>
          <w:sz w:val="21"/>
        </w:rPr>
        <w:t>How</w:t>
      </w:r>
      <w:r>
        <w:rPr>
          <w:spacing w:val="-1"/>
          <w:sz w:val="21"/>
        </w:rPr>
        <w:t> </w:t>
      </w:r>
      <w:r>
        <w:rPr>
          <w:sz w:val="21"/>
        </w:rPr>
        <w:t>It</w:t>
      </w:r>
      <w:r>
        <w:rPr>
          <w:spacing w:val="-1"/>
          <w:sz w:val="21"/>
        </w:rPr>
        <w:t> </w:t>
      </w:r>
      <w:r>
        <w:rPr>
          <w:sz w:val="21"/>
        </w:rPr>
        <w:t>Works</w:t>
      </w:r>
      <w:r>
        <w:rPr>
          <w:spacing w:val="-1"/>
          <w:sz w:val="21"/>
        </w:rPr>
        <w:t> </w:t>
      </w:r>
      <w:r>
        <w:rPr>
          <w:sz w:val="21"/>
        </w:rPr>
        <w:t>(section </w:t>
      </w:r>
      <w:r>
        <w:rPr>
          <w:spacing w:val="-5"/>
          <w:sz w:val="21"/>
        </w:rPr>
        <w:t>8)</w:t>
      </w:r>
    </w:p>
    <w:p>
      <w:pPr>
        <w:pStyle w:val="ListParagraph"/>
        <w:numPr>
          <w:ilvl w:val="0"/>
          <w:numId w:val="74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Reference: Canonical Ops (section </w:t>
      </w:r>
      <w:r>
        <w:rPr>
          <w:spacing w:val="-5"/>
          <w:sz w:val="21"/>
        </w:rPr>
        <w:t>5)</w:t>
      </w:r>
    </w:p>
    <w:p>
      <w:pPr>
        <w:pStyle w:val="ListParagraph"/>
        <w:numPr>
          <w:ilvl w:val="0"/>
          <w:numId w:val="74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Reference:</w:t>
      </w:r>
      <w:r>
        <w:rPr>
          <w:spacing w:val="-10"/>
          <w:sz w:val="21"/>
        </w:rPr>
        <w:t> </w:t>
      </w:r>
      <w:r>
        <w:rPr>
          <w:sz w:val="21"/>
        </w:rPr>
        <w:t>Test</w:t>
      </w:r>
      <w:r>
        <w:rPr>
          <w:spacing w:val="-6"/>
          <w:sz w:val="21"/>
        </w:rPr>
        <w:t> </w:t>
      </w:r>
      <w:r>
        <w:rPr>
          <w:sz w:val="21"/>
        </w:rPr>
        <w:t>Suite</w:t>
      </w:r>
      <w:r>
        <w:rPr>
          <w:spacing w:val="-6"/>
          <w:sz w:val="21"/>
        </w:rPr>
        <w:t> </w:t>
      </w:r>
      <w:r>
        <w:rPr>
          <w:sz w:val="21"/>
        </w:rPr>
        <w:t>(Appendix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D)</w:t>
      </w:r>
    </w:p>
    <w:p>
      <w:pPr>
        <w:pStyle w:val="Heading2"/>
      </w:pPr>
      <w:r>
        <w:rPr/>
        <w:t>If you're a teacher or museum </w:t>
      </w:r>
      <w:r>
        <w:rPr>
          <w:spacing w:val="-2"/>
        </w:rPr>
        <w:t>curator: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674" w:val="left" w:leader="none"/>
        </w:tabs>
        <w:spacing w:line="240" w:lineRule="auto" w:before="0" w:after="0"/>
        <w:ind w:left="674" w:right="0" w:hanging="233"/>
        <w:jc w:val="left"/>
        <w:rPr>
          <w:sz w:val="21"/>
        </w:rPr>
      </w:pPr>
      <w:r>
        <w:rPr>
          <w:sz w:val="21"/>
        </w:rPr>
        <w:t>Read: Section 16 (Physical-</w:t>
      </w:r>
      <w:r>
        <w:rPr>
          <w:spacing w:val="-2"/>
          <w:sz w:val="21"/>
        </w:rPr>
        <w:t>Digital)</w:t>
      </w:r>
    </w:p>
    <w:p>
      <w:pPr>
        <w:pStyle w:val="ListParagraph"/>
        <w:numPr>
          <w:ilvl w:val="0"/>
          <w:numId w:val="75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Read: Section 17 (Educational </w:t>
      </w:r>
      <w:r>
        <w:rPr>
          <w:spacing w:val="-2"/>
          <w:sz w:val="21"/>
        </w:rPr>
        <w:t>Deployment)</w:t>
      </w:r>
    </w:p>
    <w:p>
      <w:pPr>
        <w:pStyle w:val="ListParagraph"/>
        <w:numPr>
          <w:ilvl w:val="0"/>
          <w:numId w:val="75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Reference:</w:t>
      </w:r>
      <w:r>
        <w:rPr>
          <w:spacing w:val="-12"/>
          <w:sz w:val="21"/>
        </w:rPr>
        <w:t> </w:t>
      </w:r>
      <w:r>
        <w:rPr>
          <w:sz w:val="21"/>
        </w:rPr>
        <w:t>Appendices H-I </w:t>
      </w:r>
      <w:r>
        <w:rPr>
          <w:spacing w:val="-2"/>
          <w:sz w:val="21"/>
        </w:rPr>
        <w:t>(Configuration)</w:t>
      </w:r>
    </w:p>
    <w:p>
      <w:pPr>
        <w:pStyle w:val="Heading2"/>
        <w:spacing w:before="179"/>
      </w:pPr>
      <w:r>
        <w:rPr/>
        <w:t>If you're a historian or </w:t>
      </w:r>
      <w:r>
        <w:rPr>
          <w:spacing w:val="-2"/>
        </w:rPr>
        <w:t>geographer: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6"/>
        </w:numPr>
        <w:tabs>
          <w:tab w:pos="674" w:val="left" w:leader="none"/>
        </w:tabs>
        <w:spacing w:line="240" w:lineRule="auto" w:before="0" w:after="0"/>
        <w:ind w:left="674" w:right="0" w:hanging="233"/>
        <w:jc w:val="left"/>
        <w:rPr>
          <w:sz w:val="21"/>
        </w:rPr>
      </w:pPr>
      <w:r>
        <w:rPr>
          <w:sz w:val="21"/>
        </w:rPr>
        <w:t>Read: Section 15 (Geographic </w:t>
      </w:r>
      <w:r>
        <w:rPr>
          <w:spacing w:val="-2"/>
          <w:sz w:val="21"/>
        </w:rPr>
        <w:t>Layer)</w:t>
      </w:r>
    </w:p>
    <w:p>
      <w:pPr>
        <w:pStyle w:val="ListParagraph"/>
        <w:numPr>
          <w:ilvl w:val="0"/>
          <w:numId w:val="76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Read: Section 16 </w:t>
      </w:r>
      <w:r>
        <w:rPr>
          <w:spacing w:val="-2"/>
          <w:sz w:val="21"/>
        </w:rPr>
        <w:t>(QR/Kiosks)</w:t>
      </w:r>
    </w:p>
    <w:p>
      <w:pPr>
        <w:pStyle w:val="ListParagraph"/>
        <w:numPr>
          <w:ilvl w:val="0"/>
          <w:numId w:val="76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Reference:</w:t>
      </w:r>
      <w:r>
        <w:rPr>
          <w:spacing w:val="-12"/>
          <w:sz w:val="21"/>
        </w:rPr>
        <w:t> </w:t>
      </w:r>
      <w:r>
        <w:rPr>
          <w:sz w:val="21"/>
        </w:rPr>
        <w:t>Appendix F (Geodata </w:t>
      </w:r>
      <w:r>
        <w:rPr>
          <w:spacing w:val="-2"/>
          <w:sz w:val="21"/>
        </w:rPr>
        <w:t>Schema)</w:t>
      </w:r>
    </w:p>
    <w:p>
      <w:pPr>
        <w:pStyle w:val="Heading2"/>
      </w:pPr>
      <w:r>
        <w:rPr/>
        <w:t>If you're a decision-</w:t>
      </w:r>
      <w:r>
        <w:rPr>
          <w:spacing w:val="-2"/>
        </w:rPr>
        <w:t>maker: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674" w:val="left" w:leader="none"/>
        </w:tabs>
        <w:spacing w:line="240" w:lineRule="auto" w:before="0" w:after="0"/>
        <w:ind w:left="674" w:right="0" w:hanging="233"/>
        <w:jc w:val="left"/>
        <w:rPr>
          <w:sz w:val="21"/>
        </w:rPr>
      </w:pPr>
      <w:r>
        <w:rPr>
          <w:sz w:val="21"/>
        </w:rPr>
        <w:t>Read:</w:t>
      </w:r>
      <w:r>
        <w:rPr>
          <w:spacing w:val="-4"/>
          <w:sz w:val="21"/>
        </w:rPr>
        <w:t> </w:t>
      </w:r>
      <w:r>
        <w:rPr>
          <w:sz w:val="21"/>
        </w:rPr>
        <w:t>Business</w:t>
      </w:r>
      <w:r>
        <w:rPr>
          <w:spacing w:val="-4"/>
          <w:sz w:val="21"/>
        </w:rPr>
        <w:t> </w:t>
      </w:r>
      <w:r>
        <w:rPr>
          <w:sz w:val="21"/>
        </w:rPr>
        <w:t>Value</w:t>
      </w:r>
      <w:r>
        <w:rPr>
          <w:spacing w:val="-4"/>
          <w:sz w:val="21"/>
        </w:rPr>
        <w:t> </w:t>
      </w:r>
      <w:r>
        <w:rPr>
          <w:sz w:val="21"/>
        </w:rPr>
        <w:t>(section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3)</w:t>
      </w:r>
    </w:p>
    <w:p>
      <w:pPr>
        <w:pStyle w:val="ListParagraph"/>
        <w:numPr>
          <w:ilvl w:val="0"/>
          <w:numId w:val="77"/>
        </w:numPr>
        <w:tabs>
          <w:tab w:pos="674" w:val="left" w:leader="none"/>
        </w:tabs>
        <w:spacing w:line="240" w:lineRule="auto" w:before="179" w:after="0"/>
        <w:ind w:left="674" w:right="0" w:hanging="233"/>
        <w:jc w:val="left"/>
        <w:rPr>
          <w:sz w:val="21"/>
        </w:rPr>
      </w:pPr>
      <w:r>
        <w:rPr>
          <w:sz w:val="21"/>
        </w:rPr>
        <w:t>Read: Case Study (section </w:t>
      </w:r>
      <w:r>
        <w:rPr>
          <w:spacing w:val="-5"/>
          <w:sz w:val="21"/>
        </w:rPr>
        <w:t>7)</w:t>
      </w:r>
    </w:p>
    <w:p>
      <w:pPr>
        <w:pStyle w:val="ListParagraph"/>
        <w:numPr>
          <w:ilvl w:val="0"/>
          <w:numId w:val="77"/>
        </w:numPr>
        <w:tabs>
          <w:tab w:pos="674" w:val="left" w:leader="none"/>
        </w:tabs>
        <w:spacing w:line="240" w:lineRule="auto" w:before="178" w:after="0"/>
        <w:ind w:left="674" w:right="0" w:hanging="233"/>
        <w:jc w:val="left"/>
        <w:rPr>
          <w:sz w:val="21"/>
        </w:rPr>
      </w:pPr>
      <w:r>
        <w:rPr>
          <w:sz w:val="21"/>
        </w:rPr>
        <w:t>Read: Conclusion (section </w:t>
      </w:r>
      <w:r>
        <w:rPr>
          <w:spacing w:val="-5"/>
          <w:sz w:val="21"/>
        </w:rPr>
        <w:t>18)</w:t>
      </w:r>
    </w:p>
    <w:sectPr>
      <w:pgSz w:w="12240" w:h="15840"/>
      <w:pgMar w:top="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6.000000pt;height:6.000000pt" o:bullet="t">
        <v:imagedata r:id="rId1" o:title="image1.png"/>
      </v:shape>
    </w:pict>
  </w:numPicBullet>
  <w:numPicBullet w:numPicBulletId="3">
    <w:pict>
      <v:shape id="_x0000_i1078" type="#_x0000_t75" style="width:6.000000pt;height:6.000000pt" o:bullet="t">
        <v:imagedata r:id="rId1" o:title="image1.png"/>
      </v:shape>
    </w:pict>
  </w:numPicBullet>
  <w:numPicBullet w:numPicBulletId="4">
    <w:pict>
      <v:shape id="_x0000_i1079" type="#_x0000_t75" style="width:6.000000pt;height:6.000000pt" o:bullet="t">
        <v:imagedata r:id="rId1" o:title="image1.png"/>
      </v:shape>
    </w:pict>
  </w:numPicBullet>
  <w:numPicBullet w:numPicBulletId="5">
    <w:pict>
      <v:shape id="_x0000_i1080" type="#_x0000_t75" style="width:6.000000pt;height:6.000000pt" o:bullet="t">
        <v:imagedata r:id="rId1" o:title="image1.png"/>
      </v:shape>
    </w:pict>
  </w:numPicBullet>
  <w:numPicBullet w:numPicBulletId="6">
    <w:pict>
      <v:shape id="_x0000_i1081" type="#_x0000_t75" style="width:6.000000pt;height:6.000000pt" o:bullet="t">
        <v:imagedata r:id="rId1" o:title="image1.png"/>
      </v:shape>
    </w:pict>
  </w:numPicBullet>
  <w:numPicBullet w:numPicBulletId="7">
    <w:pict>
      <v:shape id="_x0000_i1082" type="#_x0000_t75" style="width:6.000000pt;height:6.000000pt" o:bullet="t">
        <v:imagedata r:id="rId1" o:title="image1.png"/>
      </v:shape>
    </w:pict>
  </w:numPicBullet>
  <w:numPicBullet w:numPicBulletId="8">
    <w:pict>
      <v:shape id="_x0000_i1083" type="#_x0000_t75" style="width:7.500000pt;height:7.500000pt" o:bullet="t">
        <v:imagedata r:id="rId2" o:title="image2.png"/>
      </v:shape>
    </w:pict>
  </w:numPicBullet>
  <w:numPicBullet w:numPicBulletId="9">
    <w:pict>
      <v:shape id="_x0000_i1084" type="#_x0000_t75" style="width:6.000000pt;height:6.000000pt" o:bullet="t">
        <v:imagedata r:id="rId1" o:title="image1.png"/>
      </v:shape>
    </w:pict>
  </w:numPicBullet>
  <w:numPicBullet w:numPicBulletId="10">
    <w:pict>
      <v:shape id="_x0000_i1085" type="#_x0000_t75" style="width:7.500000pt;height:7.500000pt" o:bullet="t">
        <v:imagedata r:id="rId2" o:title="image2.png"/>
      </v:shape>
    </w:pict>
  </w:numPicBullet>
  <w:abstractNum w:abstractNumId="35">
    <w:multiLevelType w:val="hybridMultilevel"/>
    <w:lvl w:ilvl="0">
      <w:start w:val="0"/>
      <w:numFmt w:val="bullet"/>
      <w:lvlText w:val="&amp;"/>
      <w:lvlPicBulletId w:val="7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2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&amp;"/>
      <w:lvlPicBulletId w:val="9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0"/>
      <w:lvlJc w:val="left"/>
      <w:pPr>
        <w:ind w:left="1065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233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&gt;"/>
      <w:lvlJc w:val="left"/>
      <w:pPr>
        <w:ind w:left="285" w:hanging="1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18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387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" w:hanging="18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384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" w:hanging="18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343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343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345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" w:hanging="1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342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" w:hanging="14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340" w:hanging="1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" w:hanging="14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"/>
      <w:lvlJc w:val="left"/>
      <w:pPr>
        <w:ind w:left="613" w:hanging="32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3" w:hanging="32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&amp;"/>
      <w:lvlPicBulletId w:val="8"/>
      <w:lvlJc w:val="left"/>
      <w:pPr>
        <w:ind w:left="1065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5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7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3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1125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21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8"/>
      <w:numFmt w:val="upperLetter"/>
      <w:lvlText w:val="%1"/>
      <w:lvlJc w:val="left"/>
      <w:pPr>
        <w:ind w:left="718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7"/>
      <w:numFmt w:val="upperLetter"/>
      <w:lvlText w:val="%1"/>
      <w:lvlJc w:val="left"/>
      <w:pPr>
        <w:ind w:left="731" w:hanging="4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44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44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718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—"/>
      <w:lvlJc w:val="left"/>
      <w:pPr>
        <w:ind w:left="553" w:hanging="2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6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675" w:hanging="25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255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84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1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84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1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3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7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5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31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465" w:hanging="25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25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3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7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5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9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31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42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5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3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1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21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84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1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2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7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5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3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6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2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5"/>
      <w:numFmt w:val="decimal"/>
      <w:lvlText w:val="%1."/>
      <w:lvlJc w:val="left"/>
      <w:pPr>
        <w:ind w:left="679" w:hanging="3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2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&amp;"/>
      <w:lvlPicBulletId w:val="5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2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4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3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2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gt;"/>
      <w:lvlJc w:val="left"/>
      <w:pPr>
        <w:ind w:left="285" w:hanging="1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7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2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9" w:hanging="3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75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8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7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2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1065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2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5"/>
      <w:numFmt w:val="decimal"/>
      <w:lvlText w:val="%1."/>
      <w:lvlJc w:val="left"/>
      <w:pPr>
        <w:ind w:left="1025" w:hanging="3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3"/>
        <w:sz w:val="21"/>
        <w:szCs w:val="21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3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04" w:hanging="23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1"/>
        <w:szCs w:val="21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230"/>
      </w:pPr>
      <w:rPr>
        <w:rFonts w:hint="default"/>
        <w:lang w:val="en-US" w:eastAsia="en-US" w:bidi="ar-SA"/>
      </w:rPr>
    </w:lvl>
  </w:abstractNum>
  <w:num w:numId="36">
    <w:abstractNumId w:val="35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4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284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84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674" w:hanging="2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20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hrystallum.app/node/Q1023220?context=museum_exhibit%27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pleiades.stoa.org/places/423025" TargetMode="External"/><Relationship Id="rId8" Type="http://schemas.openxmlformats.org/officeDocument/2006/relationships/hyperlink" Target="https://pleiades.stoa.org/" TargetMode="External"/><Relationship Id="rId9" Type="http://schemas.openxmlformats.org/officeDocument/2006/relationships/hyperlink" Target="https://pleiades.stoa.org/search" TargetMode="External"/><Relationship Id="rId10" Type="http://schemas.openxmlformats.org/officeDocument/2006/relationships/hyperlink" Target="https://cesium.com/downloads/cesiumjs/releases/1.95/Build/Cesium/Cesium.j" TargetMode="External"/><Relationship Id="rId11" Type="http://schemas.openxmlformats.org/officeDocument/2006/relationships/hyperlink" Target="https://chrystallum.app/node/Q1023220" TargetMode="External"/><Relationship Id="rId12" Type="http://schemas.openxmlformats.org/officeDocument/2006/relationships/hyperlink" Target="https://chrystallum.app/event/rubicon_crossing_49bce" TargetMode="External"/><Relationship Id="rId13" Type="http://schemas.openxmlformats.org/officeDocument/2006/relationships/hyperlink" Target="https://chrystallum.app/lesson/roman_republic_lesson3?code=HIST101" TargetMode="External"/><Relationship Id="rId14" Type="http://schemas.openxmlformats.org/officeDocument/2006/relationships/hyperlink" Target="https://chrystallum.app/exhibit/ancient_rome/take-home" TargetMode="External"/><Relationship Id="rId15" Type="http://schemas.openxmlformats.org/officeDocument/2006/relationships/hyperlink" Target="https://chrystallum.app/research/10.5555/chrystallum.2025.caesar" TargetMode="External"/><Relationship Id="rId16" Type="http://schemas.openxmlformats.org/officeDocument/2006/relationships/hyperlink" Target="https://chrystallum.app/ar/senate_house_reconstruction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hyperlink" Target="https://cesium.com/" TargetMode="External"/><Relationship Id="rId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2025-11-19T13:48:02Z</dcterms:created>
  <dcterms:modified xsi:type="dcterms:W3CDTF">2025-11-19T13:48:02Z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2025-11-19T00:00:00Z</vt:filetime>
  </property>
  <property fmtid="{D5CDD505-2E9C-101B-9397-08002B2CF9AE}" pid="5" name="Producer">
    <vt:lpwstr>Skia/PDF m127</vt:lpwstr>
  </property>
</Properties>
</file>