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A8AFA" w14:textId="77777777" w:rsidR="0082030B" w:rsidRPr="0082030B" w:rsidRDefault="0082030B" w:rsidP="0082030B">
      <w:pPr>
        <w:rPr>
          <w:lang w:val="en-PK"/>
        </w:rPr>
      </w:pPr>
      <w:r w:rsidRPr="0082030B">
        <w:rPr>
          <w:b/>
          <w:bCs/>
          <w:lang w:val="en-PK"/>
        </w:rPr>
        <w:t>Deep Learning Assignment: CIFAR-10 Classification using TensorFlow</w:t>
      </w:r>
    </w:p>
    <w:p w14:paraId="07F27B6E" w14:textId="77777777" w:rsidR="0082030B" w:rsidRPr="0082030B" w:rsidRDefault="0082030B" w:rsidP="0082030B">
      <w:pPr>
        <w:rPr>
          <w:lang w:val="en-PK"/>
        </w:rPr>
      </w:pPr>
      <w:r w:rsidRPr="0082030B">
        <w:rPr>
          <w:lang w:val="en-PK"/>
        </w:rPr>
        <w:pict w14:anchorId="04833D9D">
          <v:rect id="_x0000_i1070" style="width:0;height:1.5pt" o:hralign="center" o:hrstd="t" o:hr="t" fillcolor="#a0a0a0" stroked="f"/>
        </w:pict>
      </w:r>
    </w:p>
    <w:p w14:paraId="7C75DFEF" w14:textId="77777777" w:rsidR="0082030B" w:rsidRPr="0082030B" w:rsidRDefault="0082030B" w:rsidP="0082030B">
      <w:pPr>
        <w:rPr>
          <w:lang w:val="en-PK"/>
        </w:rPr>
      </w:pPr>
      <w:r w:rsidRPr="0082030B">
        <w:rPr>
          <w:b/>
          <w:bCs/>
          <w:lang w:val="en-PK"/>
        </w:rPr>
        <w:t>Objective:</w:t>
      </w:r>
      <w:r w:rsidRPr="0082030B">
        <w:rPr>
          <w:lang w:val="en-PK"/>
        </w:rPr>
        <w:t xml:space="preserve"> The objective of this assignment is to build, train, and evaluate a basic convolutional neural network (CNN) on the CIFAR-10 dataset using TensorFlow.</w:t>
      </w:r>
    </w:p>
    <w:p w14:paraId="511CBDC6" w14:textId="77777777" w:rsidR="0082030B" w:rsidRPr="0082030B" w:rsidRDefault="0082030B" w:rsidP="0082030B">
      <w:pPr>
        <w:rPr>
          <w:lang w:val="en-PK"/>
        </w:rPr>
      </w:pPr>
      <w:r w:rsidRPr="0082030B">
        <w:rPr>
          <w:lang w:val="en-PK"/>
        </w:rPr>
        <w:pict w14:anchorId="39DF5FEA">
          <v:rect id="_x0000_i1071" style="width:0;height:1.5pt" o:hralign="center" o:hrstd="t" o:hr="t" fillcolor="#a0a0a0" stroked="f"/>
        </w:pict>
      </w:r>
    </w:p>
    <w:p w14:paraId="56A928C6" w14:textId="77777777" w:rsidR="0082030B" w:rsidRPr="0082030B" w:rsidRDefault="0082030B" w:rsidP="0082030B">
      <w:pPr>
        <w:rPr>
          <w:lang w:val="en-PK"/>
        </w:rPr>
      </w:pPr>
      <w:r w:rsidRPr="0082030B">
        <w:rPr>
          <w:b/>
          <w:bCs/>
          <w:lang w:val="en-PK"/>
        </w:rPr>
        <w:t>Dataset:</w:t>
      </w:r>
      <w:r w:rsidRPr="0082030B">
        <w:rPr>
          <w:lang w:val="en-PK"/>
        </w:rPr>
        <w:t xml:space="preserve"> CIFAR-10 is a dataset of 60,000 32x32 </w:t>
      </w:r>
      <w:proofErr w:type="spellStart"/>
      <w:r w:rsidRPr="0082030B">
        <w:rPr>
          <w:lang w:val="en-PK"/>
        </w:rPr>
        <w:t>color</w:t>
      </w:r>
      <w:proofErr w:type="spellEnd"/>
      <w:r w:rsidRPr="0082030B">
        <w:rPr>
          <w:lang w:val="en-PK"/>
        </w:rPr>
        <w:t xml:space="preserve"> images in 10 classes, with 6,000 images per class. There are 50,000 training images and 10,000 test images.</w:t>
      </w:r>
    </w:p>
    <w:p w14:paraId="328E1796" w14:textId="77777777" w:rsidR="0082030B" w:rsidRPr="0082030B" w:rsidRDefault="0082030B" w:rsidP="0082030B">
      <w:pPr>
        <w:rPr>
          <w:lang w:val="en-PK"/>
        </w:rPr>
      </w:pPr>
      <w:r w:rsidRPr="0082030B">
        <w:rPr>
          <w:lang w:val="en-PK"/>
        </w:rPr>
        <w:pict w14:anchorId="496F7078">
          <v:rect id="_x0000_i1072" style="width:0;height:1.5pt" o:hralign="center" o:hrstd="t" o:hr="t" fillcolor="#a0a0a0" stroked="f"/>
        </w:pict>
      </w:r>
    </w:p>
    <w:p w14:paraId="102B9F4D" w14:textId="77777777" w:rsidR="0082030B" w:rsidRPr="0082030B" w:rsidRDefault="0082030B" w:rsidP="0082030B">
      <w:pPr>
        <w:rPr>
          <w:lang w:val="en-PK"/>
        </w:rPr>
      </w:pPr>
      <w:r w:rsidRPr="0082030B">
        <w:rPr>
          <w:b/>
          <w:bCs/>
          <w:lang w:val="en-PK"/>
        </w:rPr>
        <w:t>Steps:</w:t>
      </w:r>
    </w:p>
    <w:p w14:paraId="748AFD39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Setup and Import Libraries</w:t>
      </w:r>
    </w:p>
    <w:p w14:paraId="13217303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Import the necessary libraries and dependencies.</w:t>
      </w:r>
    </w:p>
    <w:p w14:paraId="054604F2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Load and Preprocess the CIFAR-10 Dataset</w:t>
      </w:r>
    </w:p>
    <w:p w14:paraId="6A387CFF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Load the CIFAR-10 dataset.</w:t>
      </w:r>
    </w:p>
    <w:p w14:paraId="14202E9D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Normalize the images.</w:t>
      </w:r>
    </w:p>
    <w:p w14:paraId="31A8E6B2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Build the CNN Model</w:t>
      </w:r>
    </w:p>
    <w:p w14:paraId="37A71434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 xml:space="preserve">Define a convolutional neural network using TensorFlow's </w:t>
      </w:r>
      <w:proofErr w:type="spellStart"/>
      <w:r w:rsidRPr="0082030B">
        <w:rPr>
          <w:lang w:val="en-PK"/>
        </w:rPr>
        <w:t>Keras</w:t>
      </w:r>
      <w:proofErr w:type="spellEnd"/>
      <w:r w:rsidRPr="0082030B">
        <w:rPr>
          <w:lang w:val="en-PK"/>
        </w:rPr>
        <w:t xml:space="preserve"> API.</w:t>
      </w:r>
    </w:p>
    <w:p w14:paraId="1FBEEB0E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Compile the Model</w:t>
      </w:r>
    </w:p>
    <w:p w14:paraId="7A4C3B98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Choose an optimizer, loss function, and metrics for evaluation.</w:t>
      </w:r>
    </w:p>
    <w:p w14:paraId="5997294F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Train the Model</w:t>
      </w:r>
    </w:p>
    <w:p w14:paraId="1718958B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Fit the model on the training data and validate it on the validation set.</w:t>
      </w:r>
    </w:p>
    <w:p w14:paraId="252DA0CE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Evaluate the Model</w:t>
      </w:r>
    </w:p>
    <w:p w14:paraId="627ED839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Evaluate the model's performance on the test set.</w:t>
      </w:r>
    </w:p>
    <w:p w14:paraId="3739F74C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Save the Model</w:t>
      </w:r>
    </w:p>
    <w:p w14:paraId="45D0EA5D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Save the trained model to disk.</w:t>
      </w:r>
    </w:p>
    <w:p w14:paraId="7ABBBDC2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Load the Model</w:t>
      </w:r>
    </w:p>
    <w:p w14:paraId="0F6BC2BA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Load the saved model for inference.</w:t>
      </w:r>
    </w:p>
    <w:p w14:paraId="341A07CD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Make Predictions</w:t>
      </w:r>
    </w:p>
    <w:p w14:paraId="65AA2015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Use the model to make predictions on new data.</w:t>
      </w:r>
    </w:p>
    <w:p w14:paraId="4A9DB2F3" w14:textId="77777777" w:rsidR="0082030B" w:rsidRPr="0082030B" w:rsidRDefault="0082030B" w:rsidP="0082030B">
      <w:pPr>
        <w:numPr>
          <w:ilvl w:val="0"/>
          <w:numId w:val="1"/>
        </w:numPr>
        <w:rPr>
          <w:lang w:val="en-PK"/>
        </w:rPr>
      </w:pPr>
      <w:r w:rsidRPr="0082030B">
        <w:rPr>
          <w:b/>
          <w:bCs/>
          <w:lang w:val="en-PK"/>
        </w:rPr>
        <w:t>Visualize the Results</w:t>
      </w:r>
    </w:p>
    <w:p w14:paraId="1EE6EEA5" w14:textId="77777777" w:rsidR="0082030B" w:rsidRPr="0082030B" w:rsidRDefault="0082030B" w:rsidP="0082030B">
      <w:pPr>
        <w:numPr>
          <w:ilvl w:val="1"/>
          <w:numId w:val="1"/>
        </w:numPr>
        <w:rPr>
          <w:lang w:val="en-PK"/>
        </w:rPr>
      </w:pPr>
      <w:r w:rsidRPr="0082030B">
        <w:rPr>
          <w:lang w:val="en-PK"/>
        </w:rPr>
        <w:t>Visualize some predictions and compare them with the actual labels.</w:t>
      </w:r>
    </w:p>
    <w:p w14:paraId="510761AF" w14:textId="77777777" w:rsidR="00F709F5" w:rsidRDefault="00F709F5"/>
    <w:sectPr w:rsidR="00F7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236FF"/>
    <w:multiLevelType w:val="multilevel"/>
    <w:tmpl w:val="02F0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7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0B"/>
    <w:rsid w:val="00474546"/>
    <w:rsid w:val="0082030B"/>
    <w:rsid w:val="00F7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E680"/>
  <w15:chartTrackingRefBased/>
  <w15:docId w15:val="{C42EA4F0-0E9E-4294-B32C-A7E3A34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MUSHTAQ</dc:creator>
  <cp:keywords/>
  <dc:description/>
  <cp:lastModifiedBy>TAAHA MUSHTAQ</cp:lastModifiedBy>
  <cp:revision>1</cp:revision>
  <dcterms:created xsi:type="dcterms:W3CDTF">2024-06-16T12:07:00Z</dcterms:created>
  <dcterms:modified xsi:type="dcterms:W3CDTF">2024-06-16T12:08:00Z</dcterms:modified>
</cp:coreProperties>
</file>