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FactoryMethod_Example2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MainApp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Note: constructors call Factory Method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Document[] documents = new Document[2];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documents[0] = new DocumentGeneric&lt;SkillsPage&gt;();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documents[1] = new DocumentGeneric&lt;ExperiencePage&gt;();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Display document pages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foreach (Document document in documents)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Console.WriteLine("\n" + document.GetType().Name + "--");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foreach (Page page in document.Pages)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 " + page.GetType().Name);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Wait for user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The 'Product' abstract class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abstract class Page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A 'ConcreteProduct' class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SkillsPage : Page{}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EducationPage : Page{}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ExperiencePage : Page {}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IntroductionPage : Page{}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ResultsPage : Page{}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ConclusionPage : Page{}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SummaryPage : Page{}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BibliographyPage : Page{}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The 'Creator' abstract class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abstract class Document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List&lt;Page&gt; _pages = new List&lt;Page&gt;();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Constructor calls abstract Factory method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Document()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this.CreatePages();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List&lt;Page&gt; Pages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get { return _pages;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Factory Method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CreatePages();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class DocumentGeneric&lt;T&gt; : Document where T : Page, new()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CreatePages()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Pages.Add(new T());      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DocumentGeneric`1--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SkillsPage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DocumentGeneric`1--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ExperiencePage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