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A4E" w:rsidRPr="0050223C" w:rsidRDefault="0050223C">
      <w:pPr>
        <w:rPr>
          <w:b/>
        </w:rPr>
      </w:pPr>
      <w:r w:rsidRPr="0050223C">
        <w:rPr>
          <w:b/>
        </w:rPr>
        <w:t xml:space="preserve">Windows &amp; Linux: </w:t>
      </w:r>
      <w:proofErr w:type="spellStart"/>
      <w:r w:rsidR="00ED0A4E" w:rsidRPr="0050223C">
        <w:rPr>
          <w:b/>
        </w:rPr>
        <w:t>Userdata</w:t>
      </w:r>
      <w:bookmarkStart w:id="0" w:name="_GoBack"/>
      <w:bookmarkEnd w:id="0"/>
      <w:proofErr w:type="spellEnd"/>
    </w:p>
    <w:p w:rsidR="00C24EE5" w:rsidRDefault="00DA1BF4">
      <w:r w:rsidRPr="00DA1BF4">
        <w:t>discard-external-</w:t>
      </w:r>
      <w:proofErr w:type="spellStart"/>
      <w:r w:rsidRPr="00DA1BF4">
        <w:t>crossreferences</w:t>
      </w:r>
      <w:proofErr w:type="spellEnd"/>
      <w:r>
        <w:t xml:space="preserve"> flag doesn’t appear to be working.</w:t>
      </w:r>
    </w:p>
    <w:p w:rsidR="00DA1BF4" w:rsidRDefault="00DA1BF4">
      <w:r>
        <w:rPr>
          <w:noProof/>
        </w:rPr>
        <w:drawing>
          <wp:inline distT="0" distB="0" distL="0" distR="0" wp14:anchorId="736BFBF9" wp14:editId="0975C40E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/>
    <w:p w:rsidR="00C6742D" w:rsidRDefault="00C6742D">
      <w:proofErr w:type="spellStart"/>
      <w:r>
        <w:t>AddDocumentInformation</w:t>
      </w:r>
      <w:proofErr w:type="spellEnd"/>
      <w:r>
        <w:t>-meta</w:t>
      </w:r>
    </w:p>
    <w:p w:rsidR="00C6742D" w:rsidRDefault="00C6742D">
      <w:r>
        <w:t>Removes metadata from AddDocumentInformation-meta.pdf</w:t>
      </w:r>
    </w:p>
    <w:p w:rsidR="00C6742D" w:rsidRDefault="00C6742D">
      <w:r>
        <w:rPr>
          <w:noProof/>
        </w:rPr>
        <w:drawing>
          <wp:inline distT="0" distB="0" distL="0" distR="0" wp14:anchorId="219EFFC2" wp14:editId="702D4833">
            <wp:extent cx="5943600" cy="629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2D" w:rsidRDefault="00C6742D"/>
    <w:p w:rsidR="00C6742D" w:rsidRDefault="00C6742D"/>
    <w:p w:rsidR="00C6742D" w:rsidRDefault="00C6742D"/>
    <w:p w:rsidR="00C6742D" w:rsidRDefault="00C6742D"/>
    <w:p w:rsidR="00C6742D" w:rsidRDefault="00C6742D">
      <w:r>
        <w:t>AddDocumentation</w:t>
      </w:r>
      <w:r w:rsidR="00373C9E">
        <w:t>Information</w:t>
      </w:r>
      <w:r>
        <w:t>-meta</w:t>
      </w:r>
      <w:r w:rsidR="00373C9E">
        <w:t>_out.pdf</w:t>
      </w:r>
    </w:p>
    <w:p w:rsidR="00373C9E" w:rsidRDefault="00373C9E">
      <w:r>
        <w:rPr>
          <w:noProof/>
        </w:rPr>
        <w:drawing>
          <wp:inline distT="0" distB="0" distL="0" distR="0" wp14:anchorId="19D2FD8D" wp14:editId="414803A7">
            <wp:extent cx="5943600" cy="629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9E" w:rsidRDefault="00373C9E"/>
    <w:p w:rsidR="00373C9E" w:rsidRDefault="00373C9E"/>
    <w:p w:rsidR="00373C9E" w:rsidRDefault="00373C9E"/>
    <w:p w:rsidR="00373C9E" w:rsidRDefault="00373C9E"/>
    <w:p w:rsidR="00373C9E" w:rsidRDefault="00373C9E"/>
    <w:p w:rsidR="00373C9E" w:rsidRDefault="00C14222">
      <w:r>
        <w:t>Attachments.pdf</w:t>
      </w:r>
    </w:p>
    <w:p w:rsidR="00C14222" w:rsidRDefault="00C14222">
      <w:r>
        <w:t>The Attachments.pdf contains metadata and attachments that are removed in the Attachments_out.pdf</w:t>
      </w:r>
    </w:p>
    <w:p w:rsidR="00C14222" w:rsidRDefault="00C14222">
      <w:r w:rsidRPr="00C14222">
        <w:rPr>
          <w:noProof/>
        </w:rPr>
        <w:drawing>
          <wp:inline distT="0" distB="0" distL="0" distR="0" wp14:anchorId="2749AD02" wp14:editId="470AECAE">
            <wp:extent cx="5943600" cy="6294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22" w:rsidRDefault="00C14222"/>
    <w:p w:rsidR="00C14222" w:rsidRDefault="00C14222"/>
    <w:p w:rsidR="00C14222" w:rsidRDefault="00C14222"/>
    <w:p w:rsidR="00C14222" w:rsidRDefault="00C14222"/>
    <w:p w:rsidR="00C14222" w:rsidRDefault="00C14222">
      <w:r>
        <w:t>Attachments_out.pdf</w:t>
      </w:r>
    </w:p>
    <w:p w:rsidR="00C14222" w:rsidRDefault="00C14222">
      <w:r>
        <w:rPr>
          <w:noProof/>
        </w:rPr>
        <w:drawing>
          <wp:inline distT="0" distB="0" distL="0" distR="0" wp14:anchorId="4DFF2315" wp14:editId="73995C36">
            <wp:extent cx="5943600" cy="6294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13"/>
    <w:rsid w:val="000910AA"/>
    <w:rsid w:val="0035191E"/>
    <w:rsid w:val="00373C9E"/>
    <w:rsid w:val="00436A49"/>
    <w:rsid w:val="0050223C"/>
    <w:rsid w:val="00676CBD"/>
    <w:rsid w:val="00C14222"/>
    <w:rsid w:val="00C24EE5"/>
    <w:rsid w:val="00C6742D"/>
    <w:rsid w:val="00CB5CD9"/>
    <w:rsid w:val="00DA1BF4"/>
    <w:rsid w:val="00E65213"/>
    <w:rsid w:val="00ED0A4E"/>
    <w:rsid w:val="00FB6B9B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FA89"/>
  <w15:chartTrackingRefBased/>
  <w15:docId w15:val="{C62CE8BE-7E33-4E4A-9AB0-71DBC77A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Hayden-Thompson</dc:creator>
  <cp:keywords/>
  <dc:description/>
  <cp:lastModifiedBy>Julius Hayden-Thompson</cp:lastModifiedBy>
  <cp:revision>5</cp:revision>
  <dcterms:created xsi:type="dcterms:W3CDTF">2017-10-26T16:36:00Z</dcterms:created>
  <dcterms:modified xsi:type="dcterms:W3CDTF">2017-10-31T19:33:00Z</dcterms:modified>
</cp:coreProperties>
</file>