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06FFA" w14:textId="05416AEF" w:rsidR="00322145" w:rsidRDefault="00C73058" w:rsidP="00C7305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73058">
        <w:rPr>
          <w:rFonts w:ascii="Times New Roman" w:hAnsi="Times New Roman" w:cs="Times New Roman"/>
          <w:b/>
          <w:bCs/>
          <w:sz w:val="36"/>
          <w:szCs w:val="36"/>
        </w:rPr>
        <w:t>Резюме</w:t>
      </w:r>
    </w:p>
    <w:p w14:paraId="39B016B6" w14:textId="77777777" w:rsidR="00C73058" w:rsidRPr="00C73058" w:rsidRDefault="00C73058" w:rsidP="00C73058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73058" w:rsidRPr="00C73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058"/>
    <w:rsid w:val="002F61B7"/>
    <w:rsid w:val="004E010D"/>
    <w:rsid w:val="00C73058"/>
    <w:rsid w:val="00E3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7F98D"/>
  <w15:chartTrackingRefBased/>
  <w15:docId w15:val="{6BA9BEEB-C69B-4850-A1DE-50811211B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Deivid</dc:creator>
  <cp:keywords/>
  <dc:description/>
  <cp:lastModifiedBy>Deivid</cp:lastModifiedBy>
  <cp:revision>1</cp:revision>
  <dcterms:created xsi:type="dcterms:W3CDTF">2020-07-09T14:26:00Z</dcterms:created>
  <dcterms:modified xsi:type="dcterms:W3CDTF">2020-07-09T14:46:00Z</dcterms:modified>
</cp:coreProperties>
</file>