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8F7B0E" w14:paraId="6BB2AA8A" w14:textId="77777777" w:rsidTr="00F87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2C1A215" w14:textId="77777777" w:rsidR="008F7B0E" w:rsidRPr="005636A9" w:rsidRDefault="008F7B0E" w:rsidP="00F873B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7973D4AB" w14:textId="21A8CECC" w:rsidR="008F7B0E" w:rsidRDefault="008F7B0E" w:rsidP="00F87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KU3 i KU31</w:t>
            </w:r>
          </w:p>
        </w:tc>
      </w:tr>
      <w:tr w:rsidR="008F7B0E" w14:paraId="43C1FDB4" w14:textId="77777777" w:rsidTr="00F8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0456B3E" w14:textId="77777777" w:rsidR="008F7B0E" w:rsidRPr="005636A9" w:rsidRDefault="008F7B0E" w:rsidP="00F873B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422FEDC9" w14:textId="2B95DF03" w:rsidR="008F7B0E" w:rsidRPr="008F7B0E" w:rsidRDefault="008F7B0E" w:rsidP="00F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Čekiranje box-a o „potrebna hospitalizacija“</w:t>
            </w:r>
          </w:p>
        </w:tc>
      </w:tr>
      <w:tr w:rsidR="008F7B0E" w14:paraId="580F2E5A" w14:textId="77777777" w:rsidTr="00F873B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2EB963" w14:textId="77777777" w:rsidR="008F7B0E" w:rsidRPr="005636A9" w:rsidRDefault="008F7B0E" w:rsidP="00F873B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0F8ABA06" w14:textId="6566A380" w:rsidR="008F7B0E" w:rsidRDefault="008F7B0E" w:rsidP="00F8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čekira box </w:t>
            </w:r>
          </w:p>
        </w:tc>
      </w:tr>
      <w:tr w:rsidR="008F7B0E" w:rsidRPr="008F7B0E" w14:paraId="3AC79D2E" w14:textId="77777777" w:rsidTr="00F8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972190C" w14:textId="77777777" w:rsidR="008F7B0E" w:rsidRPr="005636A9" w:rsidRDefault="008F7B0E" w:rsidP="00F873B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0937BFD9" w14:textId="570027A5" w:rsidR="008F7B0E" w:rsidRPr="008F7B0E" w:rsidRDefault="008F7B0E" w:rsidP="00F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8F7B0E">
              <w:rPr>
                <w:lang w:val="de-DE"/>
              </w:rPr>
              <w:t>Pristigla osoba se i</w:t>
            </w:r>
            <w:r>
              <w:rPr>
                <w:lang w:val="de-DE"/>
              </w:rPr>
              <w:t>z</w:t>
            </w:r>
            <w:r w:rsidRPr="008F7B0E">
              <w:rPr>
                <w:lang w:val="de-DE"/>
              </w:rPr>
              <w:t>jašnjava da</w:t>
            </w:r>
            <w:r>
              <w:rPr>
                <w:lang w:val="de-DE"/>
              </w:rPr>
              <w:t xml:space="preserve"> li je potrebna medicinska pomoć. Ukoliko da, korisnik to evidentira i unosi dodatne informacije</w:t>
            </w:r>
          </w:p>
        </w:tc>
      </w:tr>
      <w:tr w:rsidR="008F7B0E" w14:paraId="75F9D136" w14:textId="77777777" w:rsidTr="00F873B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6E5D424" w14:textId="77777777" w:rsidR="008F7B0E" w:rsidRPr="005636A9" w:rsidRDefault="008F7B0E" w:rsidP="00F873B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317C512B" w14:textId="77777777" w:rsidR="008F7B0E" w:rsidRDefault="008F7B0E" w:rsidP="00F873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Korisnik prijavljen na sistem</w:t>
            </w:r>
          </w:p>
          <w:p w14:paraId="0A08282C" w14:textId="1577C6F2" w:rsidR="008F7B0E" w:rsidRPr="002B2FB4" w:rsidRDefault="008F7B0E" w:rsidP="00F873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Trenutno vrši evidenciju o pristigloj osobi</w:t>
            </w:r>
          </w:p>
        </w:tc>
      </w:tr>
      <w:tr w:rsidR="008F7B0E" w:rsidRPr="008F7B0E" w14:paraId="46E0670B" w14:textId="77777777" w:rsidTr="00F8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BDBEB6C" w14:textId="77777777" w:rsidR="008F7B0E" w:rsidRPr="005636A9" w:rsidRDefault="008F7B0E" w:rsidP="00F873B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8F7B0E" w14:paraId="68452EF6" w14:textId="77777777" w:rsidTr="00F873B3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0EE349CE" w14:textId="77777777" w:rsidR="008F7B0E" w:rsidRPr="005636A9" w:rsidRDefault="008F7B0E" w:rsidP="00F873B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409326D2" w14:textId="77777777" w:rsidR="008F7B0E" w:rsidRPr="005636A9" w:rsidRDefault="008F7B0E" w:rsidP="00F873B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8F7B0E" w14:paraId="74D9AC64" w14:textId="77777777" w:rsidTr="00F873B3">
              <w:trPr>
                <w:trHeight w:val="408"/>
              </w:trPr>
              <w:tc>
                <w:tcPr>
                  <w:tcW w:w="3428" w:type="dxa"/>
                </w:tcPr>
                <w:p w14:paraId="41278A0E" w14:textId="6975DEF2" w:rsidR="008F7B0E" w:rsidRPr="007E0422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Čekiranje box-a o “potrebna hospitalizacija”</w:t>
                  </w:r>
                </w:p>
              </w:tc>
              <w:tc>
                <w:tcPr>
                  <w:tcW w:w="3429" w:type="dxa"/>
                </w:tcPr>
                <w:p w14:paraId="24E80A23" w14:textId="77777777" w:rsidR="008F7B0E" w:rsidRPr="007E0422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F7B0E" w:rsidRPr="008F7B0E" w14:paraId="33E279EC" w14:textId="77777777" w:rsidTr="00F873B3">
              <w:trPr>
                <w:trHeight w:val="408"/>
              </w:trPr>
              <w:tc>
                <w:tcPr>
                  <w:tcW w:w="3428" w:type="dxa"/>
                </w:tcPr>
                <w:p w14:paraId="5DB763B3" w14:textId="77777777" w:rsidR="008F7B0E" w:rsidRPr="007E0422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5F78AF1B" w14:textId="1363F2E5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8F7B0E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Sistem prikazuje polje za d</w:t>
                  </w: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odatni unos informacija</w:t>
                  </w:r>
                </w:p>
              </w:tc>
            </w:tr>
            <w:tr w:rsidR="008F7B0E" w:rsidRPr="008F7B0E" w14:paraId="38BE9A4A" w14:textId="77777777" w:rsidTr="00F873B3">
              <w:trPr>
                <w:trHeight w:val="408"/>
              </w:trPr>
              <w:tc>
                <w:tcPr>
                  <w:tcW w:w="3428" w:type="dxa"/>
                </w:tcPr>
                <w:p w14:paraId="126C27C8" w14:textId="27694B2C" w:rsidR="008F7B0E" w:rsidRPr="008F7B0E" w:rsidRDefault="00000567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Unos dodatnih informacija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[A1]</w:t>
                  </w:r>
                </w:p>
              </w:tc>
              <w:tc>
                <w:tcPr>
                  <w:tcW w:w="3429" w:type="dxa"/>
                </w:tcPr>
                <w:p w14:paraId="5A3EDD5A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8F7B0E" w:rsidRPr="008F7B0E" w14:paraId="61967315" w14:textId="77777777" w:rsidTr="00F873B3">
              <w:trPr>
                <w:trHeight w:val="408"/>
              </w:trPr>
              <w:tc>
                <w:tcPr>
                  <w:tcW w:w="3428" w:type="dxa"/>
                </w:tcPr>
                <w:p w14:paraId="0331E580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C3E0018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8F7B0E" w:rsidRPr="008F7B0E" w14:paraId="3D015E3F" w14:textId="77777777" w:rsidTr="00F873B3">
              <w:trPr>
                <w:trHeight w:val="408"/>
              </w:trPr>
              <w:tc>
                <w:tcPr>
                  <w:tcW w:w="3428" w:type="dxa"/>
                </w:tcPr>
                <w:p w14:paraId="63C9DFB8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52986FAF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8F7B0E" w:rsidRPr="008F7B0E" w14:paraId="1916E592" w14:textId="77777777" w:rsidTr="00F873B3">
              <w:trPr>
                <w:trHeight w:val="408"/>
              </w:trPr>
              <w:tc>
                <w:tcPr>
                  <w:tcW w:w="3428" w:type="dxa"/>
                </w:tcPr>
                <w:p w14:paraId="78897046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4BA52205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8F7B0E" w:rsidRPr="008F7B0E" w14:paraId="096857C4" w14:textId="77777777" w:rsidTr="00F873B3">
              <w:trPr>
                <w:trHeight w:val="408"/>
              </w:trPr>
              <w:tc>
                <w:tcPr>
                  <w:tcW w:w="3428" w:type="dxa"/>
                </w:tcPr>
                <w:p w14:paraId="1E71DE05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115F2057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8F7B0E" w:rsidRPr="008F7B0E" w14:paraId="5814369D" w14:textId="77777777" w:rsidTr="00F873B3">
              <w:trPr>
                <w:trHeight w:val="408"/>
              </w:trPr>
              <w:tc>
                <w:tcPr>
                  <w:tcW w:w="3428" w:type="dxa"/>
                </w:tcPr>
                <w:p w14:paraId="02FBA97D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0BA1C521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8F7B0E" w:rsidRPr="008F7B0E" w14:paraId="0873FF94" w14:textId="77777777" w:rsidTr="00F873B3">
              <w:trPr>
                <w:trHeight w:val="408"/>
              </w:trPr>
              <w:tc>
                <w:tcPr>
                  <w:tcW w:w="3428" w:type="dxa"/>
                </w:tcPr>
                <w:p w14:paraId="1A801BA4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FB11B60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8F7B0E" w:rsidRPr="008F7B0E" w14:paraId="4F22AD53" w14:textId="77777777" w:rsidTr="00F873B3">
              <w:trPr>
                <w:trHeight w:val="408"/>
              </w:trPr>
              <w:tc>
                <w:tcPr>
                  <w:tcW w:w="3428" w:type="dxa"/>
                </w:tcPr>
                <w:p w14:paraId="6520921A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D91D845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8F7B0E" w:rsidRPr="008F7B0E" w14:paraId="4F9E4418" w14:textId="77777777" w:rsidTr="00F873B3">
              <w:trPr>
                <w:trHeight w:val="408"/>
              </w:trPr>
              <w:tc>
                <w:tcPr>
                  <w:tcW w:w="3428" w:type="dxa"/>
                </w:tcPr>
                <w:p w14:paraId="00603654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0610DA95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8F7B0E" w:rsidRPr="008F7B0E" w14:paraId="2DE5C91D" w14:textId="77777777" w:rsidTr="00F873B3">
              <w:trPr>
                <w:trHeight w:val="408"/>
              </w:trPr>
              <w:tc>
                <w:tcPr>
                  <w:tcW w:w="3428" w:type="dxa"/>
                </w:tcPr>
                <w:p w14:paraId="05A73D40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7BE57C7D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8F7B0E" w:rsidRPr="008F7B0E" w14:paraId="5240779D" w14:textId="77777777" w:rsidTr="00F873B3">
              <w:trPr>
                <w:trHeight w:val="408"/>
              </w:trPr>
              <w:tc>
                <w:tcPr>
                  <w:tcW w:w="3428" w:type="dxa"/>
                </w:tcPr>
                <w:p w14:paraId="63612132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04355D4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8F7B0E" w:rsidRPr="008F7B0E" w14:paraId="10095C94" w14:textId="77777777" w:rsidTr="00F873B3">
              <w:trPr>
                <w:trHeight w:val="408"/>
              </w:trPr>
              <w:tc>
                <w:tcPr>
                  <w:tcW w:w="3428" w:type="dxa"/>
                </w:tcPr>
                <w:p w14:paraId="0E399476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52011ED9" w14:textId="77777777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</w:tbl>
          <w:p w14:paraId="523142E7" w14:textId="77777777" w:rsidR="008F7B0E" w:rsidRPr="008F7B0E" w:rsidRDefault="008F7B0E" w:rsidP="00F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de-DE"/>
              </w:rPr>
            </w:pPr>
          </w:p>
        </w:tc>
      </w:tr>
      <w:tr w:rsidR="008F7B0E" w14:paraId="14B43766" w14:textId="77777777" w:rsidTr="00F873B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9DDE3A5" w14:textId="77777777" w:rsidR="008F7B0E" w:rsidRPr="005636A9" w:rsidRDefault="008F7B0E" w:rsidP="00F873B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4072F1D4" w14:textId="198A9514" w:rsidR="008F7B0E" w:rsidRPr="002B2FB4" w:rsidRDefault="00000567" w:rsidP="00F873B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Uspje</w:t>
            </w:r>
            <w:r>
              <w:rPr>
                <w:rFonts w:ascii="Times New Roman" w:hAnsi="Times New Roman" w:cs="Times New Roman"/>
                <w:sz w:val="22"/>
                <w:lang w:val="sr-Latn-RS"/>
              </w:rPr>
              <w:t>šno izvršena evidencija</w:t>
            </w:r>
          </w:p>
        </w:tc>
      </w:tr>
      <w:tr w:rsidR="008F7B0E" w:rsidRPr="00000567" w14:paraId="2276E621" w14:textId="77777777" w:rsidTr="00F8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0BDEE50" w14:textId="77777777" w:rsidR="008F7B0E" w:rsidRPr="005636A9" w:rsidRDefault="008F7B0E" w:rsidP="00F873B3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8F7B0E" w14:paraId="72B2C877" w14:textId="77777777" w:rsidTr="00F873B3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716C5DFC" w14:textId="77777777" w:rsidR="008F7B0E" w:rsidRPr="005636A9" w:rsidRDefault="008F7B0E" w:rsidP="00F873B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655E6E1A" w14:textId="77777777" w:rsidR="008F7B0E" w:rsidRPr="005636A9" w:rsidRDefault="008F7B0E" w:rsidP="00F873B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8F7B0E" w:rsidRPr="00000567" w14:paraId="54CCC1AD" w14:textId="77777777" w:rsidTr="00F873B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FC16215" w14:textId="75BFEF53" w:rsidR="008F7B0E" w:rsidRPr="00E5737A" w:rsidRDefault="00000567" w:rsidP="00F873B3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48DCAC5A" w14:textId="414DBDFE" w:rsidR="008F7B0E" w:rsidRPr="00000567" w:rsidRDefault="00000567" w:rsidP="00F873B3">
                  <w:pPr>
                    <w:ind w:left="360"/>
                    <w:rPr>
                      <w:rFonts w:cs="Times New Roman"/>
                      <w:lang w:val="de-DE"/>
                    </w:rPr>
                  </w:pPr>
                  <w:r w:rsidRPr="00000567">
                    <w:rPr>
                      <w:rFonts w:cs="Times New Roman"/>
                      <w:lang w:val="de-DE"/>
                    </w:rPr>
                    <w:t xml:space="preserve">Korisnik ne unosi dodatne informacije </w:t>
                  </w:r>
                </w:p>
              </w:tc>
            </w:tr>
            <w:tr w:rsidR="008F7B0E" w:rsidRPr="00000567" w14:paraId="0F80E2A8" w14:textId="77777777" w:rsidTr="00F873B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E2EE08A" w14:textId="77777777" w:rsidR="008F7B0E" w:rsidRPr="00000567" w:rsidRDefault="008F7B0E" w:rsidP="00F873B3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  <w:tc>
                <w:tcPr>
                  <w:tcW w:w="5716" w:type="dxa"/>
                </w:tcPr>
                <w:p w14:paraId="7768EE0A" w14:textId="77777777" w:rsidR="008F7B0E" w:rsidRPr="00000567" w:rsidRDefault="008F7B0E" w:rsidP="00F873B3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</w:tr>
            <w:tr w:rsidR="008F7B0E" w:rsidRPr="00000567" w14:paraId="2D196EC4" w14:textId="77777777" w:rsidTr="00F873B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E840598" w14:textId="77777777" w:rsidR="008F7B0E" w:rsidRPr="00000567" w:rsidRDefault="008F7B0E" w:rsidP="00F873B3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  <w:tc>
                <w:tcPr>
                  <w:tcW w:w="5716" w:type="dxa"/>
                </w:tcPr>
                <w:p w14:paraId="09D78BC3" w14:textId="77777777" w:rsidR="008F7B0E" w:rsidRPr="00000567" w:rsidRDefault="008F7B0E" w:rsidP="00F873B3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</w:tr>
            <w:tr w:rsidR="008F7B0E" w:rsidRPr="00000567" w14:paraId="6AFD0582" w14:textId="77777777" w:rsidTr="00F873B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3BB0E26" w14:textId="77777777" w:rsidR="008F7B0E" w:rsidRPr="00000567" w:rsidRDefault="008F7B0E" w:rsidP="00F873B3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  <w:tc>
                <w:tcPr>
                  <w:tcW w:w="5716" w:type="dxa"/>
                </w:tcPr>
                <w:p w14:paraId="7A1AA370" w14:textId="77777777" w:rsidR="008F7B0E" w:rsidRPr="00000567" w:rsidRDefault="008F7B0E" w:rsidP="00F873B3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</w:tr>
            <w:tr w:rsidR="008F7B0E" w:rsidRPr="00000567" w14:paraId="01DF8DEB" w14:textId="77777777" w:rsidTr="00F873B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07C935F4" w14:textId="77777777" w:rsidR="008F7B0E" w:rsidRPr="00000567" w:rsidRDefault="008F7B0E" w:rsidP="00F873B3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  <w:tc>
                <w:tcPr>
                  <w:tcW w:w="5716" w:type="dxa"/>
                </w:tcPr>
                <w:p w14:paraId="4D279081" w14:textId="77777777" w:rsidR="008F7B0E" w:rsidRPr="00000567" w:rsidRDefault="008F7B0E" w:rsidP="00F873B3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</w:tr>
            <w:tr w:rsidR="008F7B0E" w:rsidRPr="00000567" w14:paraId="7667055A" w14:textId="77777777" w:rsidTr="00F873B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85416CE" w14:textId="77777777" w:rsidR="008F7B0E" w:rsidRPr="00000567" w:rsidRDefault="008F7B0E" w:rsidP="00F873B3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  <w:tc>
                <w:tcPr>
                  <w:tcW w:w="5716" w:type="dxa"/>
                </w:tcPr>
                <w:p w14:paraId="4CFBE402" w14:textId="77777777" w:rsidR="008F7B0E" w:rsidRPr="00000567" w:rsidRDefault="008F7B0E" w:rsidP="00F873B3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</w:tr>
          </w:tbl>
          <w:p w14:paraId="69454BB9" w14:textId="77777777" w:rsidR="008F7B0E" w:rsidRPr="00000567" w:rsidRDefault="008F7B0E" w:rsidP="00F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67101F0F" w14:textId="77777777" w:rsidR="003F300A" w:rsidRPr="00000567" w:rsidRDefault="003F300A">
      <w:pPr>
        <w:rPr>
          <w:lang w:val="de-DE"/>
        </w:rPr>
      </w:pPr>
    </w:p>
    <w:sectPr w:rsidR="003F300A" w:rsidRPr="00000567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24"/>
    <w:rsid w:val="00000567"/>
    <w:rsid w:val="001961D7"/>
    <w:rsid w:val="003F300A"/>
    <w:rsid w:val="00832624"/>
    <w:rsid w:val="008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4A26"/>
  <w15:chartTrackingRefBased/>
  <w15:docId w15:val="{82CE52AB-3FDB-44AC-8B4C-6C5D4B73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B0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B0E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8F7B0E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F7B0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2</cp:revision>
  <dcterms:created xsi:type="dcterms:W3CDTF">2022-03-23T09:44:00Z</dcterms:created>
  <dcterms:modified xsi:type="dcterms:W3CDTF">2022-03-23T09:52:00Z</dcterms:modified>
</cp:coreProperties>
</file>