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00" w:line="240" w:lineRule="auto"/>
        <w:jc w:val="center"/>
        <w:rPr>
          <w:rFonts w:hint="eastAsia" w:cs="Times New Roman"/>
          <w:b/>
          <w:bCs/>
          <w:sz w:val="16"/>
          <w:szCs w:val="16"/>
          <w:lang w:val="en-US" w:eastAsia="zh-CN"/>
        </w:rPr>
      </w:pPr>
      <w:r>
        <w:rPr>
          <w:rFonts w:cs="Times New Roman"/>
          <w:b/>
          <w:bCs/>
          <w:sz w:val="24"/>
          <w:szCs w:val="24"/>
        </w:rPr>
        <w:t>Dejun Qi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00" w:line="240" w:lineRule="auto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3252 S Wallace St. Chicago IL | </w:t>
      </w:r>
      <w:r>
        <w:rPr>
          <w:rFonts w:hint="eastAsia" w:cs="Times New Roman"/>
          <w:sz w:val="18"/>
          <w:szCs w:val="18"/>
        </w:rPr>
        <w:t>dejunqi2008@gmail.com|</w:t>
      </w:r>
      <w:r>
        <w:rPr>
          <w:rFonts w:cs="Times New Roman"/>
          <w:sz w:val="18"/>
          <w:szCs w:val="18"/>
        </w:rPr>
        <w:t xml:space="preserve"> (646)678-8444| http://dejunqi2008.github.io/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b/>
          <w:bCs/>
          <w:i/>
          <w:iCs/>
          <w:sz w:val="20"/>
          <w:szCs w:val="20"/>
        </w:rPr>
        <w:t>EDUCATION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DePaul University - Chicago, IL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 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(Expected) March 2017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Master of Science in Computer Science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GPA: 3.61 / 4.00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University of Arkansas Fayetteville, AR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      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May 2014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Doctor of Philosophy in Physics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GPA: 3.74 / 4.00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Dissertation: From Graphite to Graphene via Scanning Tunneling Microscopy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b/>
          <w:bCs/>
          <w:i/>
          <w:iCs/>
          <w:sz w:val="20"/>
          <w:szCs w:val="20"/>
        </w:rPr>
        <w:t>PROJECTS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default" w:cs="Times New Roman"/>
          <w:b/>
          <w:bCs/>
          <w:sz w:val="20"/>
          <w:szCs w:val="20"/>
          <w:lang w:eastAsia="zh-CN"/>
        </w:rPr>
      </w:pPr>
      <w:r>
        <w:rPr>
          <w:rFonts w:hint="default" w:cs="Times New Roman"/>
          <w:b/>
          <w:bCs/>
          <w:sz w:val="20"/>
          <w:szCs w:val="20"/>
          <w:lang w:eastAsia="zh-CN"/>
        </w:rPr>
        <w:t>Discussion Forum for CS Department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eastAsia" w:cs="Times New Roman"/>
          <w:b/>
          <w:bCs/>
          <w:sz w:val="20"/>
          <w:szCs w:val="20"/>
          <w:lang w:eastAsia="zh-CN"/>
        </w:rPr>
      </w:pPr>
      <w:r>
        <w:rPr>
          <w:rFonts w:hint="default" w:cs="Times New Roman"/>
          <w:b/>
          <w:bCs/>
          <w:sz w:val="20"/>
          <w:szCs w:val="20"/>
          <w:lang w:eastAsia="zh-CN"/>
        </w:rPr>
        <w:t>H</w:t>
      </w:r>
      <w:r>
        <w:rPr>
          <w:rFonts w:hint="default" w:cs="Times New Roman"/>
          <w:b/>
          <w:bCs/>
          <w:sz w:val="20"/>
          <w:szCs w:val="20"/>
          <w:lang w:eastAsia="zh-CN"/>
        </w:rPr>
        <w:t xml:space="preserve">osted on </w:t>
      </w:r>
      <w:r>
        <w:rPr>
          <w:rFonts w:hint="default" w:cs="Times New Roman"/>
          <w:b/>
          <w:bCs/>
          <w:color w:val="212121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Times New Roman"/>
          <w:b/>
          <w:bCs/>
          <w:color w:val="212121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instrText xml:space="preserve"> HYPERLINK "https://407ccd0a5e.pythonanywhere.com/depaulcdm_forum" </w:instrText>
      </w:r>
      <w:r>
        <w:rPr>
          <w:rFonts w:hint="default" w:cs="Times New Roman"/>
          <w:b/>
          <w:bCs/>
          <w:color w:val="212121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cs="Times New Roman"/>
          <w:b/>
          <w:bCs/>
          <w:color w:val="212121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https://407ccd0a5e.pythonanywhere.com/depaulcdm_forum</w:t>
      </w:r>
      <w:r>
        <w:rPr>
          <w:rFonts w:hint="default" w:cs="Times New Roman"/>
          <w:b/>
          <w:bCs/>
          <w:color w:val="212121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cs="Times New Roman"/>
          <w:b w:val="0"/>
          <w:bCs w:val="0"/>
          <w:sz w:val="20"/>
          <w:szCs w:val="20"/>
          <w:lang w:eastAsia="zh-CN"/>
        </w:rPr>
        <w:t>Fully functional discussion forum that allows user (registration and login required) to ask questions, answer questions, and vote for the question they like</w:t>
      </w:r>
      <w:r>
        <w:rPr>
          <w:rFonts w:hint="eastAsia" w:cs="Times New Roman"/>
          <w:b w:val="0"/>
          <w:bCs w:val="0"/>
          <w:sz w:val="20"/>
          <w:szCs w:val="20"/>
          <w:lang w:val="en-US" w:eastAsia="zh-CN"/>
        </w:rPr>
        <w:t>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cs="Times New Roman"/>
          <w:b w:val="0"/>
          <w:bCs w:val="0"/>
          <w:sz w:val="20"/>
          <w:szCs w:val="20"/>
          <w:lang w:eastAsia="zh-CN"/>
        </w:rPr>
        <w:t>Design and implemented using Python and the Web2Py framework.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eastAsia" w:cs="Times New Roman"/>
          <w:b/>
          <w:bCs/>
          <w:sz w:val="20"/>
          <w:szCs w:val="20"/>
          <w:lang w:val="en-US" w:eastAsia="zh-CN"/>
        </w:rPr>
      </w:pPr>
      <w:r>
        <w:rPr>
          <w:rFonts w:hint="eastAsia" w:cs="Times New Roman"/>
          <w:b/>
          <w:bCs/>
          <w:sz w:val="20"/>
          <w:szCs w:val="20"/>
          <w:lang w:val="en-US" w:eastAsia="zh-CN"/>
        </w:rPr>
        <w:t>Smartphone-Based Recognition of human activities and postural transitions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cs="Times New Roman"/>
          <w:b w:val="0"/>
          <w:bCs w:val="0"/>
          <w:sz w:val="20"/>
          <w:szCs w:val="20"/>
          <w:lang w:val="en-US" w:eastAsia="zh-CN"/>
        </w:rPr>
        <w:t>Designed machine learning algorithm to analyze human activity signal recorded via smartphone.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cs="Times New Roman"/>
          <w:b w:val="0"/>
          <w:bCs w:val="0"/>
          <w:sz w:val="20"/>
          <w:szCs w:val="20"/>
          <w:lang w:val="en-US" w:eastAsia="zh-CN"/>
        </w:rPr>
        <w:t>Successfully classified 6 standard movements and 6 transition movements with error rate less than 10 %.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Online shopping bookstore app</w:t>
      </w:r>
      <w:r>
        <w:rPr>
          <w:rFonts w:cs="Times New Roman"/>
          <w:sz w:val="20"/>
          <w:szCs w:val="20"/>
        </w:rPr>
        <w:t xml:space="preserve"> </w:t>
      </w:r>
      <w:bookmarkStart w:id="0" w:name="_GoBack"/>
      <w:bookmarkEnd w:id="0"/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fully functional full stack online store</w:t>
      </w:r>
      <w:r>
        <w:rPr>
          <w:rFonts w:hint="eastAsia" w:cs="Times New Roman"/>
          <w:sz w:val="20"/>
          <w:szCs w:val="20"/>
          <w:lang w:val="en-US" w:eastAsia="zh-CN"/>
        </w:rPr>
        <w:t>. Implemented</w:t>
      </w:r>
      <w:r>
        <w:rPr>
          <w:rFonts w:cs="Times New Roman"/>
          <w:sz w:val="20"/>
          <w:szCs w:val="20"/>
        </w:rPr>
        <w:t xml:space="preserve"> </w:t>
      </w:r>
      <w:r>
        <w:rPr>
          <w:rFonts w:hint="eastAsia" w:cs="Times New Roman"/>
          <w:sz w:val="20"/>
          <w:szCs w:val="20"/>
          <w:lang w:val="en-US" w:eastAsia="zh-CN"/>
        </w:rPr>
        <w:t>u</w:t>
      </w:r>
      <w:r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>
        <w:rPr>
          <w:rFonts w:hint="eastAsia" w:cs="Times New Roman"/>
          <w:sz w:val="20"/>
          <w:szCs w:val="20"/>
          <w:lang w:val="en-US" w:eastAsia="zh-CN"/>
        </w:rPr>
        <w:t xml:space="preserve"> with</w:t>
      </w:r>
      <w:r>
        <w:rPr>
          <w:rFonts w:cs="Times New Roman"/>
          <w:sz w:val="20"/>
          <w:szCs w:val="20"/>
        </w:rPr>
        <w:t xml:space="preserve"> .NET framework were used for server side programming. 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b/>
          <w:bCs/>
          <w:i/>
          <w:iCs/>
          <w:sz w:val="20"/>
          <w:szCs w:val="20"/>
        </w:rPr>
        <w:t>SKILLS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Web development, Object-oriented design, Networking, building REST service and REST API, Scientific Computing, Machine Learning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 w:val="0"/>
          <w:bCs w:val="0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Python: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Flask, Web2Py, Django, NumPy, SciPy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JavaScript: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Angular.js, Reactive.js, Node.js, jQuery, AJAX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C#: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.NET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Version control: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Git &amp; Github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Databases: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MySQL, Oracle, PostgreSQL, SQLite, MongoDB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Operating System: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Linux (Ubuntu, Fedora), MacOS, Windows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 w:val="0"/>
          <w:bCs w:val="0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Others: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Java, Scala, PHP, HTML, CSS, MATLAB, Octave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b/>
          <w:bCs/>
          <w:i/>
          <w:iCs/>
          <w:sz w:val="20"/>
          <w:szCs w:val="20"/>
        </w:rPr>
        <w:t>EXPERIENCE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   2010 Aug -2014 May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cs="Times New Roman"/>
          <w:b w:val="0"/>
          <w:bCs w:val="0"/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Noto Sans"/>
    <w:panose1 w:val="020B0502040204020203"/>
    <w:charset w:val="00"/>
    <w:family w:val="swiss"/>
    <w:pitch w:val="default"/>
    <w:sig w:usb0="00000000" w:usb1="00000000" w:usb2="00000029" w:usb3="00000000" w:csb0="200001DF" w:csb1="2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78FF" w:usb2="00000021" w:usb3="00000000" w:csb0="200001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541521">
    <w:nsid w:val="56E05191"/>
    <w:multiLevelType w:val="singleLevel"/>
    <w:tmpl w:val="56E05191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457541282">
    <w:nsid w:val="56E050A2"/>
    <w:multiLevelType w:val="singleLevel"/>
    <w:tmpl w:val="56E050A2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aps w:val="0"/>
        <w:smallCaps/>
        <w:sz w:val="10"/>
        <w:szCs w:val="10"/>
      </w:rPr>
    </w:lvl>
  </w:abstractNum>
  <w:abstractNum w:abstractNumId="1457541455">
    <w:nsid w:val="56E0514F"/>
    <w:multiLevelType w:val="singleLevel"/>
    <w:tmpl w:val="56E0514F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457541377">
    <w:nsid w:val="56E05101"/>
    <w:multiLevelType w:val="singleLevel"/>
    <w:tmpl w:val="56E05101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num w:numId="1">
    <w:abstractNumId w:val="1457541455"/>
  </w:num>
  <w:num w:numId="2">
    <w:abstractNumId w:val="1457541377"/>
  </w:num>
  <w:num w:numId="3">
    <w:abstractNumId w:val="1457541282"/>
  </w:num>
  <w:num w:numId="4">
    <w:abstractNumId w:val="14575415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00190690"/>
    <w:rsid w:val="00471D09"/>
    <w:rsid w:val="00A3506E"/>
    <w:rsid w:val="00A5789B"/>
    <w:rsid w:val="00E3250B"/>
    <w:rsid w:val="00EA7EFC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E9B10C2"/>
    <w:rsid w:val="3FDF97B3"/>
    <w:rsid w:val="45B30F31"/>
    <w:rsid w:val="588675CA"/>
    <w:rsid w:val="68C7533D"/>
    <w:rsid w:val="6BFF795E"/>
    <w:rsid w:val="71224B2C"/>
    <w:rsid w:val="75BF83CE"/>
    <w:rsid w:val="76DBB6E3"/>
    <w:rsid w:val="7CAA3813"/>
    <w:rsid w:val="7F7D9C20"/>
    <w:rsid w:val="97FBE749"/>
    <w:rsid w:val="97FEB1FD"/>
    <w:rsid w:val="AFFE483B"/>
    <w:rsid w:val="BFDFFFE1"/>
    <w:rsid w:val="C79DCB15"/>
    <w:rsid w:val="DBFF52B6"/>
    <w:rsid w:val="DFFFD4C7"/>
    <w:rsid w:val="EACD46BE"/>
    <w:rsid w:val="F3FF4FDF"/>
    <w:rsid w:val="F7BFBE15"/>
    <w:rsid w:val="FBFBD57A"/>
    <w:rsid w:val="FD71748E"/>
    <w:rsid w:val="FD7D9994"/>
    <w:rsid w:val="FF7C61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Balloon Text Char"/>
    <w:basedOn w:val="3"/>
    <w:link w:val="2"/>
    <w:qFormat/>
    <w:uiPriority w:val="0"/>
    <w:rPr>
      <w:rFonts w:ascii="Segoe UI" w:hAnsi="Segoe UI" w:cs="Segoe UI"/>
      <w:kern w:val="2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</Words>
  <Characters>1771</Characters>
  <Lines>20</Lines>
  <Paragraphs>5</Paragraphs>
  <ScaleCrop>false</ScaleCrop>
  <LinksUpToDate>false</LinksUpToDate>
  <CharactersWithSpaces>2866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2016-02-10T01:24:00Z</dcterms:created>
  <dc:creator>dqi</dc:creator>
  <cp:lastModifiedBy>dqi</cp:lastModifiedBy>
  <cp:lastPrinted>2016-02-10T20:51:00Z</cp:lastPrinted>
  <dcterms:modified xsi:type="dcterms:W3CDTF">2016-04-25T15:24:22Z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