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宫保鸡丁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Chars="0"/>
        <w:textAlignment w:val="auto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主料：琵琶腿3个约500g约一斤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青椒、香菇、姜15g、干辣椒10g、料酒、冰糖20g、盐5g、生抽8g、鸡精1g、蚝油10g、胡椒粉1g、十三香1g</w:t>
      </w:r>
    </w:p>
    <w:p>
      <w:pPr>
        <w:pStyle w:val="3"/>
        <w:rPr>
          <w:rFonts w:hint="eastAsia"/>
        </w:rPr>
      </w:pPr>
      <w:r>
        <w:rPr>
          <w:rFonts w:hint="eastAsia"/>
        </w:rPr>
        <w:t>制作步骤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①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鸡腿肉加盐和清水抓洗后加入姜片和料酒浸泡去腥。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②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香菇切片、青椒切块、姜切片。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③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炒糖色，锅内放油加入冰糖，融化后加入鸡腿肉翻炒上色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加入适量料酒，去腥增香，后加入姜片、干辣椒以及香菇翻炒片刻，待香菇出水软塌后倒入开水，加入盐、胡椒粉、十三香、生抽，焖煮20分钟左右（注意要开水，否则鸡肉会发硬）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⑤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最后加入青椒块即可大火收汁，如汤汁较多可加入适量水淀粉快速收汁。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A59EF"/>
    <w:rsid w:val="012F7D1D"/>
    <w:rsid w:val="0335652A"/>
    <w:rsid w:val="03820630"/>
    <w:rsid w:val="049F2903"/>
    <w:rsid w:val="051707D2"/>
    <w:rsid w:val="09A72410"/>
    <w:rsid w:val="0FD86CA5"/>
    <w:rsid w:val="113F3E5C"/>
    <w:rsid w:val="122B5EB7"/>
    <w:rsid w:val="13BA059C"/>
    <w:rsid w:val="185D7701"/>
    <w:rsid w:val="1AE0400B"/>
    <w:rsid w:val="1F194BCE"/>
    <w:rsid w:val="1FC03249"/>
    <w:rsid w:val="255E6FAA"/>
    <w:rsid w:val="25D54F81"/>
    <w:rsid w:val="25E85F9C"/>
    <w:rsid w:val="2B6D5F3F"/>
    <w:rsid w:val="2E932248"/>
    <w:rsid w:val="2F84412C"/>
    <w:rsid w:val="349C4997"/>
    <w:rsid w:val="34CC798D"/>
    <w:rsid w:val="37323860"/>
    <w:rsid w:val="3E252BC0"/>
    <w:rsid w:val="4136639D"/>
    <w:rsid w:val="41DF3F04"/>
    <w:rsid w:val="4ABA433B"/>
    <w:rsid w:val="4D623235"/>
    <w:rsid w:val="4FD1129A"/>
    <w:rsid w:val="501A59EF"/>
    <w:rsid w:val="529734B9"/>
    <w:rsid w:val="52BD7D55"/>
    <w:rsid w:val="53237332"/>
    <w:rsid w:val="548278DB"/>
    <w:rsid w:val="5B110B89"/>
    <w:rsid w:val="5B654FC7"/>
    <w:rsid w:val="5B8D2BB3"/>
    <w:rsid w:val="5E2F3C06"/>
    <w:rsid w:val="5E8F688A"/>
    <w:rsid w:val="5F2A3E5B"/>
    <w:rsid w:val="61227731"/>
    <w:rsid w:val="628B6434"/>
    <w:rsid w:val="64DF7592"/>
    <w:rsid w:val="6972464F"/>
    <w:rsid w:val="6AC15E5B"/>
    <w:rsid w:val="77C02657"/>
    <w:rsid w:val="77DF0F2C"/>
    <w:rsid w:val="7AA932EB"/>
    <w:rsid w:val="7B1B6365"/>
    <w:rsid w:val="7B250C27"/>
    <w:rsid w:val="7CC04607"/>
    <w:rsid w:val="7FC7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2019-11-17T11:59:00Z</dcterms:created>
  <dc:creator>吕玉</dc:creator>
  <cp:lastModifiedBy>吕玉</cp:lastModifiedBy>
  <dcterms:modified xsi:type="dcterms:W3CDTF">2019-12-22T03:21:28Z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