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Nextcloud + MariaDB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Stockage pédagogique · Docker · Base de données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Présentation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Nextcloud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nextcloud:apache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BDD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mariadb:10.6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 Nextcloud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TCP 8081 → http://192.168.99.21:8081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 (MariaDB)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Domaine de confiance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192.168.56.10 (NEXTCLOUD_TRUSTED_DOMAINS)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Volumes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nextcloud_data, nextcloud_db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7F3F00" w:sz="12" w:space="1"/>
        </w:pBdr>
        <w:shd w:fill="FFF2CC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7F3F00"/>
          <w:sz w:val="19"/>
          <w:szCs w:val="19"/>
        </w:rPr>
        <w:t xml:space="preserve">ATTENTION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Le domaine de confiance 192.168.56.10 est l'IP Vagrant. À mettre à jour avec l'IP de production.</w:t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Déploiement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MariaDB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image: mariadb:10.6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container_name: nextcloud-db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restart: unless-stopped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command: --transaction-isolation=READ-COMMITTED --binlog-format=ROW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MYSQL_ROOT_PASSWORD: ${DB_ROOT_PASSWORD}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MYSQL_PASSWORD: ${DB_PASSWORD}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MYSQL_DATABASE: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MYSQL_USER: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volumes: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nextcloud_db:/var/lib/mysql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image: nextcloud:apache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container_name: nextcloud-app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'8081:80'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MYSQL_HOST: 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MYSQL_DATABASE: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MYSQL_USER: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MYSQL_PASSWORD: ${DB_PASSWORD}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NEXTCLOUD_TRUSTED_DOMAINS: 192.168.56.10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depends_on: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openldap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Variables d'environnement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DB_ROOT_PASSWORD=[MOT_DE_PASSE_ROOT_MYSQL]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DB_PASSWORD=[MOT_DE_PASSE_USER_NEXTCLOUD]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Premier accès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Accéder à http://192.168.99.21:8081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Créer le compte administrateur Nextcloud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Les informations BDD sont auto-renseignées via les variables d'environnement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Configurer l'authentification LDAP : Paramètres → Administration → LDAP/AD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 LDAP Nextcloud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Hôte LDAP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389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DN Admin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cn=admin,dc=iris,dc=local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Base DN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dc=iris,dc=local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Filtre utilisateurs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(objectClass=inetOrgPerson)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Attribut login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uid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Vérifications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État des conteneurs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ps | grep -E 'nextcloud|mariadb'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Logs Nextcloud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nextcloud-app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Logs MariaDB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nextcloud-db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 connexion BDD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nextcloud-db mysql -u nextcloud -p nextcloud -e 'SHOW TABLES;'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Problèmes connus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Page blanche au premier accès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Attendre 30-60 sec — Nextcloud initialise la BDD au démarrage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Domaine non approuvé (trusted domain)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Ajouter l'IP dans NEXTCLOUD_TRUSTED_DOMAINS ou dans config/config.php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 démarre avant la BDD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depends_on: db assure l'ordre, mais la BDD peut mettre du temps à être prête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Redémarrage / Maintenance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les deux services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nextcloud-db nextcloud-app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Sauvegarde BDD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nextcloud-db mysqldump -u root -p nextcloud &gt; backup_nextcloud.sql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Restauration BDD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-i nextcloud-db mysql -u root -p nextcloud &lt; backup_nextcloud.sql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026"/>
      </w:tabs>
    </w:pPr>
    <w:r>
      <w:rPr>
        <w:rFonts w:ascii="Calibri" w:cs="Calibri" w:eastAsia="Calibri" w:hAnsi="Calibri"/>
        <w:color w:val="1F3864"/>
        <w:sz w:val="18"/>
        <w:szCs w:val="18"/>
      </w:rPr>
      <w:t xml:space="preserve">Documentation Technique -- Nextcloud + MariaDB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2026-03-06T16:07:21.976Z</dcterms:created>
  <dcterms:modified xsi:type="dcterms:W3CDTF">2026-03-06T16:07:21.976Z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