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System.ComponentModel;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System.Data;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System.Data.SqlClient;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System.Drawing;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System.Linq;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System.Threading.Tasks;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System.Windows.Forms;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CoffeeShop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partial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Form1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 Form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Form1()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InitializeComponent();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//Connection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SqlConnection sqlConnection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SqlConnection(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@"Server=DESKTOP-6J6EM2U\SQLEXPRESS; Database=Delwar; Integrated Security=True"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commandString=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addButton_Click(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//Open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sqlConnection.Open();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//Command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commandString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"INSERT INTO CustomerInfo (ID, Name, Contact, Address, Orders, Quantity) Values ("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idTextBox.Text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", 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nameTextBox.Text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"', 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contactTextBox.Text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"', 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addressTextBox.Text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"', 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ordersComboBox.Text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"',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+quantityTextBox.Text+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")"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SqlCommand sqlCommand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SqlCommand(commandString, sqlConnection);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//Insert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isExecuted = sqlCommand.ExecuteNonQuery();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(isExecuted &gt; 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MessageBox.Show(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"Saved"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MessageBox.Show(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"Not Saved"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sqlConnection.Close();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showButton_Click(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//Open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sqlConnection.Open();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//Command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commandString = 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@"SELECT * FROM CustomerInfo"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SqlCommand sqlCommand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SqlCommand(commandString, sqlConnection);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//Show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SqlDataAdapter sqlDataAdapter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SqlDataAdapter(sqlCommand);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DataTable dataTable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DataTable();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sqlDataAdapter.Fill(dataTable);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(dataTable.Rows.Count &gt; 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showDataGridView.DataSource = dataTable;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MessageBox.Show(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"No Data Found"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//Close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sqlConnection.Close();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showDataGridView_MouseDoubleClick(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sender, MouseEventArgs e)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idTextBox.Text = showDataGridView.SelectedRows[0].Cells[0].Value.ToString();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nameTextBox.Text = showDataGridView.SelectedRows[0].Cells[1].Value.ToString();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contactTextBox.Text = showDataGridView.SelectedRows[0].Cells[2].Value.ToString();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addressTextBox.Text = showDataGridView.SelectedRows[0].Cells[3].Value.ToString();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ordersComboBox.Text = showDataGridView.SelectedRows[0].Cells[4].Value.ToString();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quantityTextBox.Text = showDataGridView.SelectedRows[0].Cells[5].Value.ToString();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deleteButton_Click(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//Open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sqlConnection.Open();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//Command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commandString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"DELETE FROM CustomerInfo WHERE ID = 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idTextBox.Text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SqlDataAdapter sqlDataAdapter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SqlDataAdapter(commandString, sqlConnection);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sqlDataAdapter.SelectCommand.ExecuteNonQuery();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sqlConnection.Close();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MessageBox.Show(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"Record Deleted!!!"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updateButton_Click(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sqlConnection.Open();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commandString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"UPDATE CustomerInfo SET Name = 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+nameTextBox.Text+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"', Contact = 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contactTextBox.Text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"', Address = 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addressTextBox.Text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"', Orders = 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ordersComboBox.Text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"', Quantity = 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quantityTextBox.Text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 WHERE ID =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idTextBox.Text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SqlDataAdapter sqlDataAdapter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SqlDataAdapter(commandString, sqlConnection);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sqlDataAdapter.SelectCommand.ExecuteNonQuery();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sqlConnection.Close();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(Exception ex)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MessageBox.Show(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"General exception. {0}"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ex.Message);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MessageBox.Show(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"Data Updated!!!"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searchButton_Click(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//Open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sqlConnection.Open();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//Command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commandString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"SELECT * FROM CustomerInfo WHERE ID =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idTextBox.Text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SqlCommand sqlCommand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SqlCommand(commandString, sqlConnection);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//Show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SqlDataAdapter sqlDataAdapter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SqlDataAdapter(sqlCommand);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DataTable dataTable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DataTable();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sqlDataAdapter.Fill(dataTable);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(dataTable.Rows.Count &gt; 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showDataGridView.DataSource = dataTable;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MessageBox.Show(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"Sorry! No Data Found"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//Close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sqlConnection.Close();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(Exception ex)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MessageBox.Show(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"General exception. {0}"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ex.Message);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