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9E4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BDCD8C"/>
        <w:spacing w:before="0" w:beforeAutospacing="0" w:after="0" w:afterAutospacing="0" w:line="12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&lt;!DOCTYPE htm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l&gt;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&lt;html lang="uk"&gt;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&lt;head&gt;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&lt;meta charset="UTF-8"&gt;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&lt;meta name="viewport" content="width=device-width, initial-scale=1.0"&gt;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&lt;title&gt;Café LATTE — Оплата та подяка&lt;/title&gt;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&lt;link rel="preconnect" href="</w:t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instrText xml:space="preserve"> HYPERLINK "https://fonts.googleapis.com/" \o "https://fonts.googleapis.com/" \t "https://web.telegram.org/a/_blank"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sz w:val="24"/>
          <w:szCs w:val="24"/>
          <w:u w:val="none"/>
          <w:shd w:val="clear" w:fill="BDCD8C"/>
        </w:rPr>
        <w:t>https://fonts.googleapis.com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"&gt;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&lt;link rel="preconnect" href="</w:t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instrText xml:space="preserve"> HYPERLINK "https://fonts.gstatic.com/" \o "https://fonts.gstatic.com/" \t "https://web.telegram.org/a/_blank"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sz w:val="24"/>
          <w:szCs w:val="24"/>
          <w:u w:val="none"/>
          <w:shd w:val="clear" w:fill="BDCD8C"/>
        </w:rPr>
        <w:t>https://fonts.gstatic.com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" crossorigin&gt;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&lt;link href="</w:t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instrText xml:space="preserve"> HYPERLINK "https://fonts.googleapis.com/css2?family=Cormorant+Garamond:wght@500;600;700&amp;family=Montserrat:wght@300;400;500;600&amp;display=swap" \o "https://fonts.googleapis.com/css2?family=Cormorant+Garamond:wght@500;600;700&amp;family=Montserrat:wght@300;400;500;600&amp;display=swap" \t "https://web.telegram.org/a/_blank"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sz w:val="24"/>
          <w:szCs w:val="24"/>
          <w:u w:val="none"/>
          <w:shd w:val="clear" w:fill="BDCD8C"/>
        </w:rPr>
        <w:t>https://fonts.googleapis.com/css2?family=Cormorant+Garamond:wght@500;600;700&amp;family=Montserrat:wght@300;400;500;600&amp;display=swap</w:t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" rel="stylesheet"&gt;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&lt;style&gt;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:root {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 xml:space="preserve">      --gold-primary: </w:t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t>#D4AF37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 xml:space="preserve">      --gold-hover: </w:t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t>#F3E5AB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--bg-dark: rgba(18, 15, 13, 0.88);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--card-bg: rgba(255, 255, 255, 0.05);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--border-gold: rgba(212, 175, 55, 0.3);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 xml:space="preserve">      --text-light: </w:t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t>#F8F5F0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 xml:space="preserve">      --text-muted: </w:t>
      </w:r>
      <w:r>
        <w:rPr>
          <w:rFonts w:hint="default" w:ascii="Segoe UI" w:hAnsi="Segoe UI" w:eastAsia="Segoe UI" w:cs="Segoe UI"/>
          <w:i w:val="0"/>
          <w:iCs w:val="0"/>
          <w:caps w:val="0"/>
          <w:color w:val="3390EC"/>
          <w:spacing w:val="0"/>
          <w:kern w:val="0"/>
          <w:sz w:val="24"/>
          <w:szCs w:val="24"/>
          <w:u w:val="none"/>
          <w:shd w:val="clear" w:fill="BDCD8C"/>
          <w:lang w:val="en-US" w:eastAsia="zh-CN" w:bidi="ar"/>
        </w:rPr>
        <w:t>#A8A29E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}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* {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box-sizing: border-box;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margin: 0;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padding: 0;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}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body {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font-family: 'Montserrat', sans-serif;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color: var(--text-light);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min-height: 100vh;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display: flex;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justify-content: center;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align-items: center;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background: #000 url('background-wall.jpg') no-repeat center center fixed;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background-size: cover;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position: relative;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}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body::before {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content: '';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position: absolute;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top: 0; left: 0; right: 0; bottom: 0;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background: radial-gradient(circle, rgba(0,0,0,0.65) 0%, rgba(0,0,0,0.92) 100%);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backdrop-filter: blur(8px);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-webkit-backdrop-filter: blur(8px);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z-index: 1;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}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.container {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position: relative;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z-index: 2;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width: 100%;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max-width: 420px;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padding: 32px 24px;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margin: 16px;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background: var(--bg-dark);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border: 1px solid var(--border-gold);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border-radius: 24px;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box-shadow: 0 20px 50px rgba(0, 0, 0, 0.7);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text-align: center;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}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.logo {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width: 110px;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height: auto;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margin-bottom: 16px;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filter: drop-shadow(0 4px 10px rgba(212, 175, 55, 0.2));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}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.subtitle {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BDCD8C"/>
          <w:lang w:val="en-US" w:eastAsia="zh-CN" w:bidi="ar"/>
        </w:rPr>
        <w:t>      font-family: 'Cormorant</w:t>
      </w:r>
    </w:p>
    <w:p w14:paraId="2884698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2" w:lineRule="atLeast"/>
        <w:ind w:left="0" w:right="-1240"/>
        <w:jc w:val="left"/>
      </w:pPr>
    </w:p>
    <w:p w14:paraId="646E435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504E13"/>
    <w:rsid w:val="2850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2026-10-20T17:08:00Z</dcterms:created>
  <dc:creator>Саша</dc:creator>
  <cp:lastModifiedBy>Саша</cp:lastModifiedBy>
  <dcterms:modified xsi:type="dcterms:W3CDTF">2026-10-20T17:09:01Z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7D172C0182FA416D9834118A28DDC6DA_11</vt:lpwstr>
  </property>
  <property fmtid="{D5CDD505-2E9C-101B-9397-08002B2CF9AE}" pid="4" name="KSOTemplateDocerSaveRecord">
    <vt:lpwstr>eyJoZGlkIjoiYmUxYTBmNjIxYWQwNjE0YzA5NDc5ZjU1YTIzZTRhZTQifQ==</vt:lpwstr>
  </property>
</Properties>
</file>