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3D" w:rsidRPr="00697A29" w:rsidRDefault="0072613D" w:rsidP="0072613D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 КОНЦЕПЦИЯ</w:t>
      </w:r>
      <w:r w:rsidRPr="0009121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ПРОГРАММНОЙ СИСТЕМЫ</w:t>
      </w:r>
    </w:p>
    <w:p w:rsidR="0072613D" w:rsidRPr="00976171" w:rsidRDefault="0072613D" w:rsidP="0072613D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sz w:val="26"/>
          <w:szCs w:val="26"/>
        </w:rPr>
      </w:pPr>
      <w:r>
        <w:rPr>
          <w:b/>
          <w:sz w:val="26"/>
          <w:szCs w:val="26"/>
        </w:rPr>
        <w:t>1</w:t>
      </w:r>
      <w:r w:rsidRPr="00976171">
        <w:rPr>
          <w:b/>
          <w:sz w:val="26"/>
          <w:szCs w:val="26"/>
        </w:rPr>
        <w:t>.1</w:t>
      </w:r>
      <w:r>
        <w:rPr>
          <w:b/>
          <w:sz w:val="26"/>
          <w:szCs w:val="26"/>
        </w:rPr>
        <w:t> Проблемы разработки программного обеспечения</w:t>
      </w:r>
    </w:p>
    <w:p w:rsidR="0072613D" w:rsidRDefault="0072613D" w:rsidP="0072613D">
      <w:pPr>
        <w:shd w:val="clear" w:color="auto" w:fill="FFFFFF"/>
        <w:spacing w:before="600" w:after="100" w:afterAutospacing="1" w:line="288" w:lineRule="auto"/>
        <w:ind w:firstLine="709"/>
        <w:outlineLvl w:val="1"/>
        <w:rPr>
          <w:b/>
          <w:sz w:val="26"/>
          <w:szCs w:val="26"/>
        </w:rPr>
      </w:pPr>
      <w:r w:rsidRPr="005D4EDA">
        <w:rPr>
          <w:b/>
          <w:sz w:val="26"/>
          <w:szCs w:val="26"/>
        </w:rPr>
        <w:t xml:space="preserve">1.2 </w:t>
      </w:r>
      <w:r>
        <w:rPr>
          <w:b/>
          <w:sz w:val="26"/>
          <w:szCs w:val="26"/>
        </w:rPr>
        <w:t>Качество исходного кода</w:t>
      </w:r>
    </w:p>
    <w:p w:rsidR="0072613D" w:rsidRPr="00D846C9" w:rsidRDefault="0072613D" w:rsidP="0072613D">
      <w:pPr>
        <w:shd w:val="clear" w:color="auto" w:fill="FFFFFF"/>
        <w:spacing w:before="600" w:after="100" w:afterAutospacing="1" w:line="288" w:lineRule="auto"/>
        <w:ind w:left="567" w:firstLine="153"/>
        <w:rPr>
          <w:b/>
          <w:sz w:val="26"/>
          <w:szCs w:val="26"/>
        </w:rPr>
      </w:pPr>
      <w:r w:rsidRPr="00D846C9">
        <w:rPr>
          <w:b/>
          <w:sz w:val="26"/>
          <w:szCs w:val="26"/>
        </w:rPr>
        <w:t xml:space="preserve">1.3 </w:t>
      </w:r>
      <w:r>
        <w:rPr>
          <w:b/>
          <w:sz w:val="26"/>
          <w:szCs w:val="26"/>
        </w:rPr>
        <w:t>Факторы качества</w:t>
      </w:r>
    </w:p>
    <w:p w:rsidR="0072613D" w:rsidRPr="00D846C9" w:rsidRDefault="0072613D" w:rsidP="0072613D">
      <w:pPr>
        <w:shd w:val="clear" w:color="auto" w:fill="FFFFFF"/>
        <w:spacing w:before="600" w:after="100" w:afterAutospacing="1" w:line="288" w:lineRule="auto"/>
        <w:ind w:firstLine="709"/>
        <w:outlineLvl w:val="0"/>
        <w:rPr>
          <w:b/>
          <w:sz w:val="26"/>
          <w:szCs w:val="26"/>
        </w:rPr>
      </w:pPr>
      <w:r w:rsidRPr="00D846C9">
        <w:rPr>
          <w:b/>
          <w:sz w:val="26"/>
          <w:szCs w:val="26"/>
        </w:rPr>
        <w:t xml:space="preserve">1.4 </w:t>
      </w:r>
      <w:r>
        <w:rPr>
          <w:b/>
          <w:sz w:val="26"/>
          <w:szCs w:val="26"/>
        </w:rPr>
        <w:t>Использование систем контроля версий программного обеспечения</w:t>
      </w:r>
    </w:p>
    <w:p w:rsidR="0072613D" w:rsidRPr="00772D6B" w:rsidRDefault="0072613D" w:rsidP="0072613D">
      <w:pPr>
        <w:shd w:val="clear" w:color="auto" w:fill="FFFFFF"/>
        <w:spacing w:before="600" w:after="100" w:afterAutospacing="1" w:line="288" w:lineRule="auto"/>
        <w:ind w:firstLine="709"/>
        <w:jc w:val="both"/>
        <w:rPr>
          <w:b/>
          <w:bCs/>
          <w:sz w:val="26"/>
          <w:szCs w:val="26"/>
        </w:rPr>
      </w:pPr>
      <w:bookmarkStart w:id="0" w:name="_Toc264359868"/>
      <w:r w:rsidRPr="00772D6B">
        <w:rPr>
          <w:b/>
          <w:bCs/>
          <w:sz w:val="26"/>
          <w:szCs w:val="26"/>
        </w:rPr>
        <w:t>1.</w:t>
      </w:r>
      <w:r>
        <w:rPr>
          <w:b/>
          <w:bCs/>
          <w:sz w:val="26"/>
          <w:szCs w:val="26"/>
        </w:rPr>
        <w:t>5</w:t>
      </w:r>
      <w:r w:rsidRPr="00772D6B">
        <w:rPr>
          <w:b/>
          <w:bCs/>
          <w:sz w:val="26"/>
          <w:szCs w:val="26"/>
        </w:rPr>
        <w:t xml:space="preserve"> Жизненный цикл программного продукта </w:t>
      </w:r>
      <w:bookmarkEnd w:id="0"/>
    </w:p>
    <w:p w:rsidR="0072613D" w:rsidRPr="00FC796C" w:rsidRDefault="00091218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 xml:space="preserve">При </w:t>
      </w:r>
      <w:r w:rsidRPr="00091218">
        <w:rPr>
          <w:rFonts w:eastAsia="TimesNewRoman"/>
          <w:color w:val="000000"/>
          <w:sz w:val="26"/>
          <w:szCs w:val="26"/>
        </w:rPr>
        <w:t>работе с системами контроля версий</w:t>
      </w:r>
      <w:r w:rsidRPr="00FC796C">
        <w:rPr>
          <w:rFonts w:eastAsia="TimesNewRoman"/>
          <w:color w:val="000000"/>
          <w:sz w:val="26"/>
          <w:szCs w:val="26"/>
        </w:rPr>
        <w:t xml:space="preserve"> </w:t>
      </w:r>
      <w:r w:rsidR="0072613D" w:rsidRPr="00FC796C">
        <w:rPr>
          <w:rFonts w:eastAsia="TimesNewRoman"/>
          <w:color w:val="000000"/>
          <w:sz w:val="26"/>
          <w:szCs w:val="26"/>
        </w:rPr>
        <w:t>важно понимать, что для получения наибольшего эффекта внедрение тестирования должен реализовываться параллельно с жизненн</w:t>
      </w:r>
      <w:r w:rsidR="002244D4">
        <w:rPr>
          <w:rFonts w:eastAsia="TimesNewRoman"/>
          <w:color w:val="000000"/>
          <w:sz w:val="26"/>
          <w:szCs w:val="26"/>
        </w:rPr>
        <w:t>ым циклом разработки системы.</w:t>
      </w:r>
      <w:r w:rsidR="0072613D" w:rsidRPr="00FC796C">
        <w:rPr>
          <w:rFonts w:eastAsia="TimesNewRoman"/>
          <w:color w:val="000000"/>
          <w:sz w:val="26"/>
          <w:szCs w:val="26"/>
        </w:rPr>
        <w:t xml:space="preserve"> Методология проектирования информационных систем описывает процесс создания и сопровождения систем в виде жизненного цикла информационной системы,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выполнения работ, ожидаемые результаты, роли участников, методы и средства, необходимые для выполнения работ и т.д. Такое формальное описание позволяет управлять данными процессами и организовать процесс коллективной разработки.  Жизненный цикл информационной системы можно </w:t>
      </w:r>
      <w:proofErr w:type="gramStart"/>
      <w:r w:rsidR="0072613D" w:rsidRPr="00FC796C">
        <w:rPr>
          <w:rFonts w:eastAsia="TimesNewRoman"/>
          <w:color w:val="000000"/>
          <w:sz w:val="26"/>
          <w:szCs w:val="26"/>
        </w:rPr>
        <w:t>представить</w:t>
      </w:r>
      <w:proofErr w:type="gramEnd"/>
      <w:r w:rsidR="0072613D" w:rsidRPr="00FC796C">
        <w:rPr>
          <w:rFonts w:eastAsia="TimesNewRoman"/>
          <w:color w:val="000000"/>
          <w:sz w:val="26"/>
          <w:szCs w:val="26"/>
        </w:rPr>
        <w:t xml:space="preserve"> как ряд событий, которые происходят с ней во время создания и использования.</w:t>
      </w:r>
    </w:p>
    <w:p w:rsidR="0072613D" w:rsidRPr="00FC796C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FC796C">
        <w:rPr>
          <w:rFonts w:eastAsia="TimesNewRoman"/>
          <w:color w:val="000000"/>
          <w:sz w:val="26"/>
          <w:szCs w:val="26"/>
        </w:rPr>
        <w:t xml:space="preserve">Модель жизненного цикла описывает различные состояния системы, начиная с момента возникновения необходимости в данной системе и заканчивая моментом ее выхода из эксплуатации. Модель жизненного цикла – это структура, содержащая процессы, действия и задачи, которые осуществляются в ходе разработки, функционирования и сопровождения программного </w:t>
      </w:r>
      <w:proofErr w:type="gramStart"/>
      <w:r w:rsidRPr="00FC796C">
        <w:rPr>
          <w:rFonts w:eastAsia="TimesNewRoman"/>
          <w:color w:val="000000"/>
          <w:sz w:val="26"/>
          <w:szCs w:val="26"/>
        </w:rPr>
        <w:t>продукта  в</w:t>
      </w:r>
      <w:proofErr w:type="gramEnd"/>
      <w:r w:rsidRPr="00FC796C">
        <w:rPr>
          <w:rFonts w:eastAsia="TimesNewRoman"/>
          <w:color w:val="000000"/>
          <w:sz w:val="26"/>
          <w:szCs w:val="26"/>
        </w:rPr>
        <w:t xml:space="preserve"> течение всей жизни системы.</w:t>
      </w:r>
    </w:p>
    <w:p w:rsidR="0072613D" w:rsidRPr="00FC796C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FC796C">
        <w:rPr>
          <w:rFonts w:eastAsia="TimesNewRoman"/>
          <w:color w:val="000000"/>
          <w:sz w:val="26"/>
          <w:szCs w:val="26"/>
        </w:rPr>
        <w:t>На настоящий момент основными моделями жизненного цикла являются</w:t>
      </w:r>
      <w:r w:rsidRPr="00067B0A">
        <w:rPr>
          <w:rFonts w:eastAsia="TimesNewRoman"/>
          <w:color w:val="000000"/>
          <w:sz w:val="26"/>
          <w:szCs w:val="26"/>
        </w:rPr>
        <w:t xml:space="preserve"> [5]</w:t>
      </w:r>
      <w:r w:rsidRPr="00FC796C">
        <w:rPr>
          <w:rFonts w:eastAsia="TimesNewRoman"/>
          <w:color w:val="000000"/>
          <w:sz w:val="26"/>
          <w:szCs w:val="26"/>
        </w:rPr>
        <w:t>:</w:t>
      </w:r>
    </w:p>
    <w:p w:rsidR="0072613D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К</w:t>
      </w:r>
      <w:r w:rsidRPr="00FC796C">
        <w:rPr>
          <w:rFonts w:eastAsia="TimesNewRoman"/>
          <w:color w:val="000000"/>
          <w:sz w:val="26"/>
          <w:szCs w:val="26"/>
        </w:rPr>
        <w:t>аскадная модель. Последовательное выполнение всех этапов проекта в строго фиксированном порядке. Переход на следующий этап означает полное завершение работ на предыдущем. Пример каскадной модели изо</w:t>
      </w:r>
      <w:r>
        <w:rPr>
          <w:rFonts w:eastAsia="TimesNewRoman"/>
          <w:color w:val="000000"/>
          <w:sz w:val="26"/>
          <w:szCs w:val="26"/>
        </w:rPr>
        <w:t>бражен на рисунке 1.2;</w:t>
      </w:r>
    </w:p>
    <w:p w:rsidR="0072613D" w:rsidRPr="00FC796C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72613D" w:rsidRPr="00FC796C" w:rsidRDefault="0072613D" w:rsidP="0072613D">
      <w:pPr>
        <w:keepNext/>
        <w:spacing w:line="288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noProof/>
          <w:color w:val="000000"/>
          <w:sz w:val="26"/>
          <w:szCs w:val="26"/>
          <w:lang w:val="en-GB" w:eastAsia="en-GB"/>
        </w:rPr>
        <w:lastRenderedPageBreak/>
        <w:drawing>
          <wp:inline distT="0" distB="0" distL="0" distR="0" wp14:anchorId="5DC8624C" wp14:editId="6B6FF664">
            <wp:extent cx="3508345" cy="2029217"/>
            <wp:effectExtent l="19050" t="19050" r="1651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04" cy="203121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2613D" w:rsidRPr="00FC796C" w:rsidRDefault="0072613D" w:rsidP="0072613D">
      <w:pPr>
        <w:keepNext/>
        <w:spacing w:line="288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</w:p>
    <w:p w:rsidR="0072613D" w:rsidRPr="00FC796C" w:rsidRDefault="0072613D" w:rsidP="0072613D">
      <w:pPr>
        <w:keepNext/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FC796C">
        <w:rPr>
          <w:rFonts w:eastAsia="TimesNewRoman"/>
          <w:color w:val="000000"/>
          <w:sz w:val="26"/>
          <w:szCs w:val="26"/>
        </w:rPr>
        <w:t>Рисунок 1.2 – Каскадная модель</w:t>
      </w:r>
    </w:p>
    <w:p w:rsidR="0072613D" w:rsidRPr="00FC796C" w:rsidRDefault="0072613D" w:rsidP="0072613D">
      <w:pPr>
        <w:keepNext/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72613D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П</w:t>
      </w:r>
      <w:r w:rsidRPr="00FC796C">
        <w:rPr>
          <w:rFonts w:eastAsia="TimesNewRoman"/>
          <w:color w:val="000000"/>
          <w:sz w:val="26"/>
          <w:szCs w:val="26"/>
        </w:rPr>
        <w:t xml:space="preserve">оэтапная модель с промежуточным контролем. Разработка ведется итеративно с циклами обратной связи между этапами. Межэтапные корректировки позволяют учитывать реально существующие влияния результатов разработки друг на друга </w:t>
      </w:r>
      <w:proofErr w:type="gramStart"/>
      <w:r w:rsidRPr="00FC796C">
        <w:rPr>
          <w:rFonts w:eastAsia="TimesNewRoman"/>
          <w:color w:val="000000"/>
          <w:sz w:val="26"/>
          <w:szCs w:val="26"/>
        </w:rPr>
        <w:t>на  различных</w:t>
      </w:r>
      <w:proofErr w:type="gramEnd"/>
      <w:r w:rsidRPr="00FC796C">
        <w:rPr>
          <w:rFonts w:eastAsia="TimesNewRoman"/>
          <w:color w:val="000000"/>
          <w:sz w:val="26"/>
          <w:szCs w:val="26"/>
        </w:rPr>
        <w:t xml:space="preserve"> этапах. Вследствие этого время жизни каждого из этапов растягивается практически на все время разработки. Пример поэтапной </w:t>
      </w:r>
      <w:proofErr w:type="gramStart"/>
      <w:r w:rsidRPr="00FC796C">
        <w:rPr>
          <w:rFonts w:eastAsia="TimesNewRoman"/>
          <w:color w:val="000000"/>
          <w:sz w:val="26"/>
          <w:szCs w:val="26"/>
        </w:rPr>
        <w:t>модели  с</w:t>
      </w:r>
      <w:proofErr w:type="gramEnd"/>
      <w:r w:rsidRPr="00FC796C">
        <w:rPr>
          <w:rFonts w:eastAsia="TimesNewRoman"/>
          <w:color w:val="000000"/>
          <w:sz w:val="26"/>
          <w:szCs w:val="26"/>
        </w:rPr>
        <w:t xml:space="preserve"> промежуточным кон</w:t>
      </w:r>
      <w:r>
        <w:rPr>
          <w:rFonts w:eastAsia="TimesNewRoman"/>
          <w:color w:val="000000"/>
          <w:sz w:val="26"/>
          <w:szCs w:val="26"/>
        </w:rPr>
        <w:t>тролем изображен на рисунке 1.3;</w:t>
      </w:r>
    </w:p>
    <w:p w:rsidR="0072613D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US"/>
        </w:rPr>
      </w:pPr>
    </w:p>
    <w:p w:rsidR="0072613D" w:rsidRPr="00FC796C" w:rsidRDefault="0072613D" w:rsidP="0072613D">
      <w:pPr>
        <w:keepNext/>
        <w:spacing w:line="288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414C530A" wp14:editId="281A7216">
            <wp:extent cx="3557392" cy="2123715"/>
            <wp:effectExtent l="19050" t="19050" r="2413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89" cy="213899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2613D" w:rsidRPr="00FC796C" w:rsidRDefault="0072613D" w:rsidP="0072613D">
      <w:pPr>
        <w:keepNext/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72613D" w:rsidRPr="00FC796C" w:rsidRDefault="0072613D" w:rsidP="0072613D">
      <w:pPr>
        <w:keepNext/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FC796C">
        <w:rPr>
          <w:rFonts w:eastAsia="TimesNewRoman"/>
          <w:color w:val="000000"/>
          <w:sz w:val="26"/>
          <w:szCs w:val="26"/>
        </w:rPr>
        <w:t xml:space="preserve">Рисунок 1.3 – Поэтапная </w:t>
      </w:r>
      <w:proofErr w:type="gramStart"/>
      <w:r w:rsidRPr="00FC796C">
        <w:rPr>
          <w:rFonts w:eastAsia="TimesNewRoman"/>
          <w:color w:val="000000"/>
          <w:sz w:val="26"/>
          <w:szCs w:val="26"/>
        </w:rPr>
        <w:t>модель  с</w:t>
      </w:r>
      <w:proofErr w:type="gramEnd"/>
      <w:r w:rsidRPr="00FC796C">
        <w:rPr>
          <w:rFonts w:eastAsia="TimesNewRoman"/>
          <w:color w:val="000000"/>
          <w:sz w:val="26"/>
          <w:szCs w:val="26"/>
        </w:rPr>
        <w:t xml:space="preserve"> промежуточным контролем </w:t>
      </w:r>
    </w:p>
    <w:p w:rsidR="0072613D" w:rsidRPr="00E14AF6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72613D" w:rsidRPr="00FC796C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С</w:t>
      </w:r>
      <w:r w:rsidRPr="00FC796C">
        <w:rPr>
          <w:rFonts w:eastAsia="TimesNewRoman"/>
          <w:color w:val="000000"/>
          <w:sz w:val="26"/>
          <w:szCs w:val="26"/>
        </w:rPr>
        <w:t>пиральная модель. Жизненный цикл напоминает спираль – на каждом витке выполняется создание очередной версии продукта, конкретизируются и уточняются требования, определяется качество и планируются работы следующего витка. Особое внимание уделяется начальным этапам разработки – анализу и проектированию, где реализация тех или иных технических проверяется путем создания прототипов. Пример спирально модели изображен на рисунке 1.4.</w:t>
      </w:r>
    </w:p>
    <w:p w:rsidR="0072613D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FC796C">
        <w:rPr>
          <w:rFonts w:eastAsia="TimesNewRoman"/>
          <w:color w:val="000000"/>
          <w:sz w:val="26"/>
          <w:szCs w:val="26"/>
        </w:rPr>
        <w:lastRenderedPageBreak/>
        <w:t>На практике наибольшее распространение получили каскадная и спиральная модель. Причем каскадная модель была более популярна в семидесятых, начале восьмидесятых годов, так как в то время в проектах достаточно простых информационных систем представляло собой единый, функционально и информационно независимый блок.</w:t>
      </w:r>
    </w:p>
    <w:p w:rsidR="0072613D" w:rsidRDefault="0072613D" w:rsidP="0072613D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72613D" w:rsidRPr="00FC796C" w:rsidRDefault="0072613D" w:rsidP="0072613D">
      <w:pPr>
        <w:keepNext/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72613D" w:rsidRPr="00FC796C" w:rsidRDefault="0072613D" w:rsidP="0072613D">
      <w:pPr>
        <w:keepNext/>
        <w:spacing w:line="288" w:lineRule="auto"/>
        <w:ind w:firstLine="709"/>
        <w:jc w:val="center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19978C76" wp14:editId="65F455DE">
            <wp:extent cx="3708185" cy="2693096"/>
            <wp:effectExtent l="19050" t="19050" r="2603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36" cy="27230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2613D" w:rsidRPr="00FC796C" w:rsidRDefault="0072613D" w:rsidP="0072613D">
      <w:pPr>
        <w:keepNext/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72613D" w:rsidRPr="00FC796C" w:rsidRDefault="0072613D" w:rsidP="0072613D">
      <w:pPr>
        <w:keepNext/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FC796C">
        <w:rPr>
          <w:rFonts w:eastAsia="TimesNewRoman"/>
          <w:color w:val="000000"/>
          <w:sz w:val="26"/>
          <w:szCs w:val="26"/>
        </w:rPr>
        <w:t>Рисунок 1.4 – Спиральная модель</w:t>
      </w:r>
    </w:p>
    <w:p w:rsidR="004A70C7" w:rsidRPr="0072613D" w:rsidRDefault="004A70C7" w:rsidP="0072613D"/>
    <w:sectPr w:rsidR="004A70C7" w:rsidRPr="0072613D" w:rsidSect="00FF2BC2">
      <w:headerReference w:type="default" r:id="rId10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25A" w:rsidRDefault="000A425A" w:rsidP="0072613D">
      <w:r>
        <w:separator/>
      </w:r>
    </w:p>
  </w:endnote>
  <w:endnote w:type="continuationSeparator" w:id="0">
    <w:p w:rsidR="000A425A" w:rsidRDefault="000A425A" w:rsidP="0072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25A" w:rsidRDefault="000A425A" w:rsidP="0072613D">
      <w:r>
        <w:separator/>
      </w:r>
    </w:p>
  </w:footnote>
  <w:footnote w:type="continuationSeparator" w:id="0">
    <w:p w:rsidR="000A425A" w:rsidRDefault="000A425A" w:rsidP="00726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781D69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82B62DC" wp14:editId="537C4B6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781D6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781D6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781D6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781D6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781D6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781D69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781D69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781D69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91218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0A425A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B62DC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781D69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781D69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781D69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781D69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781D69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781D69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781D69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781D69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91218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0A425A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D2"/>
    <w:rsid w:val="00091218"/>
    <w:rsid w:val="000A425A"/>
    <w:rsid w:val="002244D4"/>
    <w:rsid w:val="004A70C7"/>
    <w:rsid w:val="0072613D"/>
    <w:rsid w:val="00781D69"/>
    <w:rsid w:val="00A7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41B69-2793-4658-84CE-C81E3BC3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1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613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61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72613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1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72613D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2015-05-25T20:24:00Z</dcterms:created>
  <dcterms:modified xsi:type="dcterms:W3CDTF">2015-05-25T20:41:00Z</dcterms:modified>
</cp:coreProperties>
</file>