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Name: Kavitha Chandrashekar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27"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Mail-Id: kavithaliq@gmail.com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7"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Novi, Michigan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7"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Phone: 248-986-8575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240" w:lineRule="auto"/>
        <w:ind w:left="27"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EXPERIENCE SUMMARY: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4" w:lineRule="auto"/>
        <w:ind w:left="748" w:right="369" w:hanging="357"/>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sz w:val="20"/>
          <w:szCs w:val="20"/>
          <w:rtl w:val="0"/>
        </w:rPr>
        <w:t xml:space="preserve">Around 14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years of professional experience in the IT field, with </w:t>
      </w:r>
      <w:r w:rsidDel="00000000" w:rsidR="00000000" w:rsidRPr="00000000">
        <w:rPr>
          <w:rFonts w:ascii="Calibri" w:cs="Calibri" w:eastAsia="Calibri" w:hAnsi="Calibri"/>
          <w:sz w:val="20"/>
          <w:szCs w:val="20"/>
          <w:rtl w:val="0"/>
        </w:rPr>
        <w:t xml:space="preserve">8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years of delivery lead/project management experience in agile project implementations.</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Accomplished servant leader/</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Scrum Mas</w:t>
      </w:r>
      <w:r w:rsidDel="00000000" w:rsidR="00000000" w:rsidRPr="00000000">
        <w:rPr>
          <w:rFonts w:ascii="Calibri" w:cs="Calibri" w:eastAsia="Calibri" w:hAnsi="Calibri"/>
          <w:b w:val="1"/>
          <w:sz w:val="20"/>
          <w:szCs w:val="20"/>
          <w:rtl w:val="0"/>
        </w:rPr>
        <w:t xml:space="preserve">ter</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capable of delivering large scale software and web development projects by effectively collaborating, facilitating, leading, and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coaching multiple scrum teams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 depth knowledge of Jira (Atlassian), Kanban board, SharePoint, Confluence, SQL database, HP quality center/ALM, MS Word, MS Excel, MS Power point, Google docs.</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Very familiar with working on cloud computing and experienced at leading projects that have AWS cloud-based servers.</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Extensive experience in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process improvements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cross functional team collaboration,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quality assurance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audits, and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process controls.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Expert at creating communication channels to inform stakeholders and team members of project status and issue resolution plans.</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Strong interpersonal skills, highly </w:t>
      </w:r>
      <w:r w:rsidDel="00000000" w:rsidR="00000000" w:rsidRPr="00000000">
        <w:rPr>
          <w:rFonts w:ascii="Calibri" w:cs="Calibri" w:eastAsia="Calibri" w:hAnsi="Calibri"/>
          <w:sz w:val="20"/>
          <w:szCs w:val="20"/>
          <w:rtl w:val="0"/>
        </w:rPr>
        <w:t xml:space="preserve">adapted</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to diplomatically facilitating discussions and negotiations with stakeholders. Recognized project management skills consistently deliver complex, large-scale projects on time and within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budget</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Skilled at clarifying business requirements, performing gap analysis between goals and existing procedures/skill sets and designing process and system improvements to </w:t>
      </w:r>
      <w:r w:rsidDel="00000000" w:rsidR="00000000" w:rsidRPr="00000000">
        <w:rPr>
          <w:rFonts w:ascii="Calibri" w:cs="Calibri" w:eastAsia="Calibri" w:hAnsi="Calibri"/>
          <w:sz w:val="20"/>
          <w:szCs w:val="20"/>
          <w:rtl w:val="0"/>
        </w:rPr>
        <w:t xml:space="preserve">increase productivity</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reduce costs.</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Extremely proficient at performing all project activities/agile ceremonies like Sprint Planning (Iteration Planning), Product backlogs, Burn Down charts, Story points estimation, requirement gathering, technical writing, Agile user story writing and </w:t>
      </w:r>
      <w:r w:rsidDel="00000000" w:rsidR="00000000" w:rsidRPr="00000000">
        <w:rPr>
          <w:rFonts w:ascii="Calibri" w:cs="Calibri" w:eastAsia="Calibri" w:hAnsi="Calibri"/>
          <w:sz w:val="20"/>
          <w:szCs w:val="20"/>
          <w:rtl w:val="0"/>
        </w:rPr>
        <w:t xml:space="preserve">prioritizing</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Daily Scrum, Backlog Refinement, sprint retrospective, program increment, Gap analysis of requirements, SDLC within Agile and waterfall frameworks.</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Extremely proficient at working with the business, product owners, software developers, test engineers.</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Managed project scope, risks, issues, constraints, and dependencies and Empowered the teams to self-organize and become cross functional teams.</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Manage and mentor scrum teams and third-party vendors to ensure communication, technical and implementation goals and tasks were understood and well documented.</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Experience in using Jira for maintaining issue hierarchy, Backlog grooming, Updating tasks, Planning Iterations, and releases. </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Exposure in various domains like Retail, Insurance, Finance, Health care and Banking domains. Highly      motivated team player with excellent communication, presentation, and interpersonal skills, given an opportunity willing to work in a challenging and cross platform environment.</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Ability to work under high pressure with strict deadlines &amp; multiple deliverables to implement best </w:t>
        <w:tab/>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practices that consistently deliver outstanding results. Well Aware of Configuration Management process, Change Management Process and System Documentation. </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Worked in all areas of project execution including planning, requirement analysis, development, testing and SLA based on production support &amp; maintenance. Experience in coordinating, negotiating and motivating team members and offshore resources in support of timeline and IT project deliverables. </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Possess excellent problem-solving skills, analytical skills, and the ability to work as an individual contributor and an effective team player. Pro-active and quick learner at technologies and applications.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54" w:lineRule="auto"/>
        <w:ind w:left="391" w:right="19"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Have experience working as Delivery Lead/Project Manager/</w:t>
      </w:r>
      <w:r w:rsidDel="00000000" w:rsidR="00000000" w:rsidRPr="00000000">
        <w:rPr>
          <w:rFonts w:ascii="Calibri" w:cs="Calibri" w:eastAsia="Calibri" w:hAnsi="Calibri"/>
          <w:sz w:val="20"/>
          <w:szCs w:val="20"/>
          <w:rtl w:val="0"/>
        </w:rPr>
        <w:t xml:space="preserve">RTE(Release Train Engineer)</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Scrum Master</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Product Owner, Technical Business Analyst, IT SME, Support Analyst, Developer and Team Lead.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5"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SKILLS: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391"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Project Management: Agile Methodology(Scrum)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391"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Project Management Software: Jira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391"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Software Development cycle (SDLC)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391"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Requirement Analysis, Planning and documentation, Data Analysis, Problem Solving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391"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Microsoft Office (Excel, Visio, Power Point) and Microsoft Word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6.99999999999994" w:lineRule="auto"/>
        <w:ind w:left="748" w:right="86" w:hanging="356"/>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Technical skill set: COBOL, JCL, DB2, SQL, Stored Procedures, Sync sort and VSAM, IMS, CICS, MQ, REXX, IBM utilities (IDCAMS, IEBCOPY, IEBGENER, and IEFBR14).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2.99999999999997" w:lineRule="auto"/>
        <w:ind w:left="720" w:right="8" w:hanging="328"/>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Special Software’s: ENDEAVOR (Version control tool), SDSF,CA7,QMF,SPUFI,XPEDITOR(DEBUG TOOL),SOFTECH,PLATINUM,INFOX, SVN Tortoise, Eclipse, ALM, CISM, Visual Studio, Git Lab, Qtest,AWS Redshift(ADH),Databricks,EDW,ODH,JSON.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 w:line="240" w:lineRule="auto"/>
        <w:ind w:left="27"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EDUCATION: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391"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Bachelor of Engineering(Information Science) June 2006 -VTU  University</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391"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Higher Secondary April 2002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391"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Schooling April 2000</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RECOGNITIONS &amp; CERTIFICATIONS: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27"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Recognitions: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27"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391"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Received Customer One Appreciation from Business Users and IT Senior Managers.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391"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Got “Best Application Owner” award in 2007 for taking responsibility </w:t>
      </w:r>
      <w:r w:rsidDel="00000000" w:rsidR="00000000" w:rsidRPr="00000000">
        <w:rPr>
          <w:rFonts w:ascii="Calibri" w:cs="Calibri" w:eastAsia="Calibri" w:hAnsi="Calibri"/>
          <w:sz w:val="20"/>
          <w:szCs w:val="20"/>
          <w:rtl w:val="0"/>
        </w:rPr>
        <w:t xml:space="preserve">for an</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application and monitoring without any issues.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391"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Got Best Resource award from client for implementing project as planned without issues.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54" w:lineRule="auto"/>
        <w:ind w:left="391" w:right="587"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Got Best team award for successful implementation of Global payroll market modules with no defects.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54" w:lineRule="auto"/>
        <w:ind w:left="391" w:right="587"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Received multiple appreciations from client senior managers and business managers.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6"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CERTIFICATIONS: </w:t>
      </w:r>
    </w:p>
    <w:p w:rsidR="00000000" w:rsidDel="00000000" w:rsidP="00000000" w:rsidRDefault="00000000" w:rsidRPr="00000000" w14:paraId="0000002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0" w:line="240" w:lineRule="auto"/>
        <w:ind w:left="1111"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IBM certified database associate (DB2 700 and DB2 703). </w:t>
      </w: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0" w:line="240" w:lineRule="auto"/>
        <w:ind w:left="1111"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Certified Scrum Master(</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CSM).</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 w:line="240" w:lineRule="auto"/>
        <w:ind w:left="27"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PROFESSIONAL EXPERIENCE: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6" w:right="521" w:firstLine="21"/>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Employer: Blue Cross Blue Shield of Michigan(BCBSM) </w:t>
        <w:tab/>
        <w:tab/>
        <w:tab/>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Oct 14 2019 – Till Date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Client : Blue Cross Blue Shield of Michigan(BCBSM)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27"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Delivery Lead/Project Manager</w:t>
      </w:r>
      <w:r w:rsidDel="00000000" w:rsidR="00000000" w:rsidRPr="00000000">
        <w:rPr>
          <w:rFonts w:ascii="Calibri" w:cs="Calibri" w:eastAsia="Calibri" w:hAnsi="Calibri"/>
          <w:b w:val="1"/>
          <w:sz w:val="20"/>
          <w:szCs w:val="20"/>
          <w:rtl w:val="0"/>
        </w:rPr>
        <w:t xml:space="preserve">/Scrum Master</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27"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Project: Medicare Advantage (SHS IT)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1" w:lineRule="auto"/>
        <w:ind w:left="2" w:right="21" w:firstLine="28"/>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Medicare Advantage is a type of health insurance plan in the United States which is federally funded coverage that provides Medicare benefits through a private-sector health insurer like BCBSM. Medicare Part C is called Medicare Advantage which is a combination of PART A(hospital) and PART B(medical). Medicare Part D covers Prescription drugs. This project deals with member enrollments, Claims processing and Part D Pharmacy claims.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27"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Responsibilities: </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Provided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Scrum leadership</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Agile coaching to multiple scrum teams related to Nasco project.  </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As project manager/release train engineer ,managed BA,Dev team,quality assurance team</w:t>
      </w:r>
      <w:r w:rsidDel="00000000" w:rsidR="00000000" w:rsidRPr="00000000">
        <w:rPr>
          <w:rFonts w:ascii="Calibri" w:cs="Calibri" w:eastAsia="Calibri" w:hAnsi="Calibri"/>
          <w:b w:val="1"/>
          <w:sz w:val="20"/>
          <w:szCs w:val="20"/>
          <w:rtl w:val="0"/>
        </w:rPr>
        <w:t xml:space="preserve"> </w:t>
      </w:r>
      <w:r w:rsidDel="00000000" w:rsidR="00000000" w:rsidRPr="00000000">
        <w:rPr>
          <w:rFonts w:ascii="Calibri" w:cs="Calibri" w:eastAsia="Calibri" w:hAnsi="Calibri"/>
          <w:sz w:val="20"/>
          <w:szCs w:val="20"/>
          <w:rtl w:val="0"/>
        </w:rPr>
        <w:t xml:space="preserve">on SHS transition phase 1 project which involved </w:t>
      </w:r>
      <w:r w:rsidDel="00000000" w:rsidR="00000000" w:rsidRPr="00000000">
        <w:rPr>
          <w:rFonts w:ascii="Calibri" w:cs="Calibri" w:eastAsia="Calibri" w:hAnsi="Calibri"/>
          <w:b w:val="1"/>
          <w:sz w:val="20"/>
          <w:szCs w:val="20"/>
          <w:rtl w:val="0"/>
        </w:rPr>
        <w:t xml:space="preserve">30+ vendors</w:t>
      </w:r>
      <w:r w:rsidDel="00000000" w:rsidR="00000000" w:rsidRPr="00000000">
        <w:rPr>
          <w:rFonts w:ascii="Calibri" w:cs="Calibri" w:eastAsia="Calibri" w:hAnsi="Calibri"/>
          <w:sz w:val="20"/>
          <w:szCs w:val="20"/>
          <w:rtl w:val="0"/>
        </w:rPr>
        <w:t xml:space="preserve"> and </w:t>
      </w:r>
      <w:r w:rsidDel="00000000" w:rsidR="00000000" w:rsidRPr="00000000">
        <w:rPr>
          <w:rFonts w:ascii="Calibri" w:cs="Calibri" w:eastAsia="Calibri" w:hAnsi="Calibri"/>
          <w:b w:val="1"/>
          <w:sz w:val="20"/>
          <w:szCs w:val="20"/>
          <w:rtl w:val="0"/>
        </w:rPr>
        <w:t xml:space="preserve">stakeholders</w:t>
      </w:r>
      <w:r w:rsidDel="00000000" w:rsidR="00000000" w:rsidRPr="00000000">
        <w:rPr>
          <w:rFonts w:ascii="Calibri" w:cs="Calibri" w:eastAsia="Calibri" w:hAnsi="Calibri"/>
          <w:sz w:val="20"/>
          <w:szCs w:val="20"/>
          <w:rtl w:val="0"/>
        </w:rPr>
        <w:t xml:space="preserve"> and working on phase 2 project currently and planning for phase 3 as this is a multi year project with a budget of 10 - 15 million$. </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Have experience in creating </w:t>
      </w:r>
      <w:r w:rsidDel="00000000" w:rsidR="00000000" w:rsidRPr="00000000">
        <w:rPr>
          <w:rFonts w:ascii="Calibri" w:cs="Calibri" w:eastAsia="Calibri" w:hAnsi="Calibri"/>
          <w:b w:val="1"/>
          <w:sz w:val="20"/>
          <w:szCs w:val="20"/>
          <w:rtl w:val="0"/>
        </w:rPr>
        <w:t xml:space="preserve">risk and issues management plans</w:t>
      </w:r>
      <w:r w:rsidDel="00000000" w:rsidR="00000000" w:rsidRPr="00000000">
        <w:rPr>
          <w:rFonts w:ascii="Calibri" w:cs="Calibri" w:eastAsia="Calibri" w:hAnsi="Calibri"/>
          <w:sz w:val="20"/>
          <w:szCs w:val="20"/>
          <w:rtl w:val="0"/>
        </w:rPr>
        <w:t xml:space="preserve"> related to projects.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Have worked on cloud analysis in environment like AWS,ADH,ODH,Amazon S3,Alation,Postgre sql.</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As part of Nasco transition/SHS transition, involved in supporting business and technical teams on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Claims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Pricing and Payment Integrity</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a</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nd Benefit and Configurator Workstreams.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Worked on projects related to Pricing enhancements related to </w:t>
      </w:r>
      <w:r w:rsidDel="00000000" w:rsidR="00000000" w:rsidRPr="00000000">
        <w:rPr>
          <w:rFonts w:ascii="Calibri" w:cs="Calibri" w:eastAsia="Calibri" w:hAnsi="Calibri"/>
          <w:b w:val="1"/>
          <w:sz w:val="20"/>
          <w:szCs w:val="20"/>
          <w:rtl w:val="0"/>
        </w:rPr>
        <w:t xml:space="preserve">Claims</w:t>
      </w:r>
      <w:r w:rsidDel="00000000" w:rsidR="00000000" w:rsidRPr="00000000">
        <w:rPr>
          <w:rFonts w:ascii="Calibri" w:cs="Calibri" w:eastAsia="Calibri" w:hAnsi="Calibri"/>
          <w:sz w:val="20"/>
          <w:szCs w:val="20"/>
          <w:rtl w:val="0"/>
        </w:rPr>
        <w:t xml:space="preserve"> with </w:t>
      </w:r>
      <w:r w:rsidDel="00000000" w:rsidR="00000000" w:rsidRPr="00000000">
        <w:rPr>
          <w:rFonts w:ascii="Calibri" w:cs="Calibri" w:eastAsia="Calibri" w:hAnsi="Calibri"/>
          <w:b w:val="1"/>
          <w:sz w:val="20"/>
          <w:szCs w:val="20"/>
          <w:rtl w:val="0"/>
        </w:rPr>
        <w:t xml:space="preserve">vendors which follows CMS government pricing rules.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Coached Product Owners, Technical leads, Architects, and developers to continuously improve methods and deliverables using appropriate Agile principles and best practices.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Have coordinated multiple projects as project manager for BCNA and MAPPO from project initiation   till </w:t>
      </w:r>
      <w:r w:rsidDel="00000000" w:rsidR="00000000" w:rsidRPr="00000000">
        <w:rPr>
          <w:rFonts w:ascii="Calibri" w:cs="Calibri" w:eastAsia="Calibri" w:hAnsi="Calibri"/>
          <w:sz w:val="20"/>
          <w:szCs w:val="20"/>
          <w:rtl w:val="0"/>
        </w:rPr>
        <w:t xml:space="preserve">post production</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validation. Experience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facilitating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effective and efficient meetings including Agile/Scrum Ceremonies using kanban board</w:t>
      </w:r>
      <w:r w:rsidDel="00000000" w:rsidR="00000000" w:rsidRPr="00000000">
        <w:rPr>
          <w:rFonts w:ascii="Calibri" w:cs="Calibri" w:eastAsia="Calibri" w:hAnsi="Calibri"/>
          <w:sz w:val="20"/>
          <w:szCs w:val="20"/>
          <w:rtl w:val="0"/>
        </w:rPr>
        <w:t xml:space="preserve">/jira.</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Have good leadership skills and managed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stakeholders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handled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risk management.</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Providing status updates to business and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PMO</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on a regular basis.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Prioritizing the stories based on business criticality and approving stories to the technical team for biweekly sprint release.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Have experience working on </w:t>
      </w:r>
      <w:r w:rsidDel="00000000" w:rsidR="00000000" w:rsidRPr="00000000">
        <w:rPr>
          <w:rFonts w:ascii="Calibri" w:cs="Calibri" w:eastAsia="Calibri" w:hAnsi="Calibri"/>
          <w:b w:val="1"/>
          <w:sz w:val="20"/>
          <w:szCs w:val="20"/>
          <w:rtl w:val="0"/>
        </w:rPr>
        <w:t xml:space="preserve">budget management,</w:t>
      </w:r>
      <w:r w:rsidDel="00000000" w:rsidR="00000000" w:rsidRPr="00000000">
        <w:rPr>
          <w:rFonts w:ascii="Calibri" w:cs="Calibri" w:eastAsia="Calibri" w:hAnsi="Calibri"/>
          <w:sz w:val="20"/>
          <w:szCs w:val="20"/>
          <w:rtl w:val="0"/>
        </w:rPr>
        <w:t xml:space="preserve">and raising risk in case of </w:t>
      </w:r>
      <w:r w:rsidDel="00000000" w:rsidR="00000000" w:rsidRPr="00000000">
        <w:rPr>
          <w:rFonts w:ascii="Calibri" w:cs="Calibri" w:eastAsia="Calibri" w:hAnsi="Calibri"/>
          <w:b w:val="1"/>
          <w:sz w:val="20"/>
          <w:szCs w:val="20"/>
          <w:rtl w:val="0"/>
        </w:rPr>
        <w:t xml:space="preserve">budget constraints</w:t>
      </w:r>
      <w:r w:rsidDel="00000000" w:rsidR="00000000" w:rsidRPr="00000000">
        <w:rPr>
          <w:rFonts w:ascii="Calibri" w:cs="Calibri" w:eastAsia="Calibri" w:hAnsi="Calibri"/>
          <w:sz w:val="20"/>
          <w:szCs w:val="20"/>
          <w:rtl w:val="0"/>
        </w:rPr>
        <w:t xml:space="preserve">.</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Daily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Scrum meetings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to track the status of stories in Jira and approve the next set of stories based on priority.</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Have always made sure project deadlines are met without any delay by following up and tracking with respective teams using agile processes. Have a good understanding of SDLC and agile processes.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Have worked with Business Analysts, solution architects, development team, testing team to come up with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estimates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duration for story and epics.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Have good understanding of agile metrics like backlog maintenance, sprint planning, sprint review meetings, retrospective meetings, tracking, burndown metrics.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Have ensured all processes are followed so the scrum teams JIRA boards represent accurate status of sprints and team backlog. Plan, organize and manage the vendor meetings to follow up on business requirements and convey the same to scrum teams.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Have experience creating presentations</w:t>
      </w:r>
      <w:r w:rsidDel="00000000" w:rsidR="00000000" w:rsidRPr="00000000">
        <w:rPr>
          <w:rFonts w:ascii="Calibri" w:cs="Calibri" w:eastAsia="Calibri" w:hAnsi="Calibri"/>
          <w:b w:val="1"/>
          <w:sz w:val="20"/>
          <w:szCs w:val="20"/>
          <w:rtl w:val="0"/>
        </w:rPr>
        <w:t xml:space="preserve">,training documents and progress reports</w:t>
      </w:r>
      <w:r w:rsidDel="00000000" w:rsidR="00000000" w:rsidRPr="00000000">
        <w:rPr>
          <w:rFonts w:ascii="Calibri" w:cs="Calibri" w:eastAsia="Calibri" w:hAnsi="Calibri"/>
          <w:sz w:val="20"/>
          <w:szCs w:val="20"/>
          <w:rtl w:val="0"/>
        </w:rPr>
        <w:t xml:space="preserve">.</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Have a good</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understanding of tables, data, design, and architecture workflows. Coached the teams to be comfortable with changing priorities and impacts. Coached the teams on user story writing, estimating, story pointing.</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Conducted sprint retrospectives for the scrum team to make note on lessons learnt and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process improvements.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Conducted sprint review meeting to review the progress of sprint and get approval for release.</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Managing risks and resolving challenges that impact release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scope,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quality and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schedules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Have created project plans, identified appropriate deliverables and project resources. </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Have scheduled BRD meetings with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stakeholders,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business analyst, Test lead and once BRD is completed </w:t>
      </w:r>
      <w:r w:rsidDel="00000000" w:rsidR="00000000" w:rsidRPr="00000000">
        <w:rPr>
          <w:rFonts w:ascii="Calibri" w:cs="Calibri" w:eastAsia="Calibri" w:hAnsi="Calibri"/>
          <w:sz w:val="20"/>
          <w:szCs w:val="20"/>
          <w:rtl w:val="0"/>
        </w:rPr>
        <w:t xml:space="preserve">pass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the same to respective teams like Analysts, Developers, Testers team to get estimations. </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Involved in project estimations by gathering the estimates and timelines from each respective team</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involved </w:t>
      </w:r>
      <w:r w:rsidDel="00000000" w:rsidR="00000000" w:rsidRPr="00000000">
        <w:rPr>
          <w:rFonts w:ascii="Calibri" w:cs="Calibri" w:eastAsia="Calibri" w:hAnsi="Calibri"/>
          <w:sz w:val="20"/>
          <w:szCs w:val="20"/>
          <w:rtl w:val="0"/>
        </w:rPr>
        <w:t xml:space="preserve">in</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the project and getting approval for projects from senior leadership and business and     scheduling the project kick off meeting. </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Scheduled weekly meetings with project teams to track the progress of timelines. Have been involved in gathering gate closure documents from project teams during the end of A&amp;D phase, Development phase, testing phase and pre implementation phase and made sure all documents were approved on time and uploaded to SharePoint. </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Managed projects by identifying, tracking the project plan and escalating the issues and risks as needed. </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Experience in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vendor management</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negotiations and made sure I was technically involved during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SIT/UAT phase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with vendors and testing teams so there is no gap with vendors and BCBSM. </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Involved in making sure project quality assurance has no issues with security testing and performance testing by following up with respective teams. Involved in following up with the development team to make sure projects delivery is scheduled on time and no issues with the deployment and informed the same to all business stakeholders and project teams. </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Have supported projects during the warranty period so that there are no issues and in case there </w:t>
      </w:r>
      <w:r w:rsidDel="00000000" w:rsidR="00000000" w:rsidRPr="00000000">
        <w:rPr>
          <w:rFonts w:ascii="Calibri" w:cs="Calibri" w:eastAsia="Calibri" w:hAnsi="Calibri"/>
          <w:sz w:val="20"/>
          <w:szCs w:val="20"/>
          <w:rtl w:val="0"/>
        </w:rPr>
        <w:t xml:space="preserve">are any</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issues followed up with the development and testing team to get it fixed on time and complete the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gate closures and get approvals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deployment happens on time. </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Have been involved</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in scheduling project transition meetings with the support team ,business, project teams. Managed employees effectively by helping them grow and be successful in their career. </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Experience in building and maintaining strong relationships across IT teams to improve the quality of our solutions and gain consensus.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Experience in scrum, backlog grooming and other agile meetings. Took proactive steps to ensure teams meet or exceed stakeholder’s experience. </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Experience in communicating proactively and promptly to stakeholders and team members. Have reviewed project progress and establish/adjust priorities and expectations.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Have worked with Advantasure </w:t>
      </w:r>
      <w:r w:rsidDel="00000000" w:rsidR="00000000" w:rsidRPr="00000000">
        <w:rPr>
          <w:rFonts w:ascii="Calibri" w:cs="Calibri" w:eastAsia="Calibri" w:hAnsi="Calibri"/>
          <w:b w:val="1"/>
          <w:sz w:val="20"/>
          <w:szCs w:val="20"/>
          <w:rtl w:val="0"/>
        </w:rPr>
        <w:t xml:space="preserve">vendors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on SIT/UAT Claims testing, coordinating multiple projects and EOB process. </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Took complete responsibility </w:t>
      </w:r>
      <w:r w:rsidDel="00000000" w:rsidR="00000000" w:rsidRPr="00000000">
        <w:rPr>
          <w:rFonts w:ascii="Calibri" w:cs="Calibri" w:eastAsia="Calibri" w:hAnsi="Calibri"/>
          <w:sz w:val="20"/>
          <w:szCs w:val="20"/>
          <w:rtl w:val="0"/>
        </w:rPr>
        <w:t xml:space="preserve">for the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change request or project coordinating activities. Acting as a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liaison</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between the business and IT teams to provide them with required specifications/documentation and to resolve any issues. </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Have experience in coordinating projects </w:t>
      </w:r>
      <w:r w:rsidDel="00000000" w:rsidR="00000000" w:rsidRPr="00000000">
        <w:rPr>
          <w:rFonts w:ascii="Calibri" w:cs="Calibri" w:eastAsia="Calibri" w:hAnsi="Calibri"/>
          <w:sz w:val="20"/>
          <w:szCs w:val="20"/>
          <w:rtl w:val="0"/>
        </w:rPr>
        <w:t xml:space="preserve">with a team</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for data collection and analyzing the gathered data, verifying data requirements, and supporting the team using redshift(ADH),ODH,EDW in informatics. </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As </w:t>
      </w:r>
      <w:r w:rsidDel="00000000" w:rsidR="00000000" w:rsidRPr="00000000">
        <w:rPr>
          <w:rFonts w:ascii="Calibri" w:cs="Calibri" w:eastAsia="Calibri" w:hAnsi="Calibri"/>
          <w:b w:val="1"/>
          <w:sz w:val="20"/>
          <w:szCs w:val="20"/>
          <w:rtl w:val="0"/>
        </w:rPr>
        <w:t xml:space="preserve">SME,</w:t>
      </w:r>
      <w:r w:rsidDel="00000000" w:rsidR="00000000" w:rsidRPr="00000000">
        <w:rPr>
          <w:rFonts w:ascii="Calibri" w:cs="Calibri" w:eastAsia="Calibri" w:hAnsi="Calibri"/>
          <w:sz w:val="20"/>
          <w:szCs w:val="20"/>
          <w:rtl w:val="0"/>
        </w:rPr>
        <w:t xml:space="preserve">h</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ave been involved in helping </w:t>
      </w:r>
      <w:r w:rsidDel="00000000" w:rsidR="00000000" w:rsidRPr="00000000">
        <w:rPr>
          <w:rFonts w:ascii="Calibri" w:cs="Calibri" w:eastAsia="Calibri" w:hAnsi="Calibri"/>
          <w:sz w:val="20"/>
          <w:szCs w:val="20"/>
          <w:rtl w:val="0"/>
        </w:rPr>
        <w:t xml:space="preserve">teams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with data analysis, data processing from different vendors for Authorizations and managing vendors like AIM, </w:t>
      </w:r>
      <w:r w:rsidDel="00000000" w:rsidR="00000000" w:rsidRPr="00000000">
        <w:rPr>
          <w:rFonts w:ascii="Calibri" w:cs="Calibri" w:eastAsia="Calibri" w:hAnsi="Calibri"/>
          <w:sz w:val="20"/>
          <w:szCs w:val="20"/>
          <w:rtl w:val="0"/>
        </w:rPr>
        <w:t xml:space="preserve">NaviHealth</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Novologix, Cotivitti, Optum, Advantasure. </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Interacted with multiple cross-functional teams ensuring that all business requirements are captured correctly </w:t>
      </w:r>
      <w:r w:rsidDel="00000000" w:rsidR="00000000" w:rsidRPr="00000000">
        <w:rPr>
          <w:rFonts w:ascii="Calibri" w:cs="Calibri" w:eastAsia="Calibri" w:hAnsi="Calibri"/>
          <w:sz w:val="20"/>
          <w:szCs w:val="20"/>
          <w:rtl w:val="0"/>
        </w:rPr>
        <w:t xml:space="preserve">for the testing</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team to proceed with SIT/UAT. </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Jira tool to create stories, defects and track progress based on Agile methodology. Have worked on projects based </w:t>
      </w:r>
      <w:r w:rsidDel="00000000" w:rsidR="00000000" w:rsidRPr="00000000">
        <w:rPr>
          <w:rFonts w:ascii="Calibri" w:cs="Calibri" w:eastAsia="Calibri" w:hAnsi="Calibri"/>
          <w:sz w:val="20"/>
          <w:szCs w:val="20"/>
          <w:rtl w:val="0"/>
        </w:rPr>
        <w:t xml:space="preserve">on waterfall</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agile methodology. </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Supported S</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ystem Integration Testing (SIT), Regression Testing, UAT, Security testing, Performance testing. </w:t>
      </w: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Have helped the team </w:t>
      </w:r>
      <w:r w:rsidDel="00000000" w:rsidR="00000000" w:rsidRPr="00000000">
        <w:rPr>
          <w:rFonts w:ascii="Calibri" w:cs="Calibri" w:eastAsia="Calibri" w:hAnsi="Calibri"/>
          <w:sz w:val="20"/>
          <w:szCs w:val="20"/>
          <w:rtl w:val="0"/>
        </w:rPr>
        <w:t xml:space="preserve">analyze the root</w:t>
      </w: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 cause of an issue and come up with a permanent solution for the problem. </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Handling post-implementation activities and verifying migration of components post-implementation.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6.99999999999994" w:lineRule="auto"/>
        <w:ind w:left="5" w:right="630" w:firstLine="385"/>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Environment: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COBOL, JCL, DB2, CA7, SPUFI, QMF, SQL, IBM Utilities, Endeavor, UI, JRS (Job Request System), Redshift(ADH),Databricks,ODH,EDW,Json ,AWS(Amazon Web Services)cloud server.</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 w:line="239" w:lineRule="auto"/>
        <w:ind w:left="6" w:right="1565" w:firstLine="21"/>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Employer: Kyyba </w:t>
        <w:tab/>
        <w:tab/>
        <w:tab/>
        <w:tab/>
        <w:tab/>
        <w:tab/>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Oct 4 2016 – Oct 11 2019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Client : Mercedes Benz Financial Services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2"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sz w:val="20"/>
          <w:szCs w:val="20"/>
          <w:rtl w:val="0"/>
        </w:rPr>
        <w:t xml:space="preserve">Project Manager</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/Scrum Master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27"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Project: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SMS (Subsidy Management System) &amp; LAP (Loyalty Accelerator Program)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1" w:lineRule="auto"/>
        <w:ind w:left="2" w:right="32" w:firstLine="25"/>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Description</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SMS/LAP is a SOX compliance legacy application, which manages subsidy calculation, claim processing, accounting, UI screen and reporting. SMS has different business modules like Rate, Loyalty Accelerator Program and Payment Waiver for which subsidy amount is calculated and records proper accounting entries to SAP. SMS provides the services to MBFS Local landscape applications like Webams, VIP, VDS, MBAdvantage, COS and ALFA.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27"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Responsibilities: </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As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scrum master,</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 have experience facilitating effective and efficient meetings including Agile/Scrum     Ceremonies.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Providing status updates to business and management on a regular basis.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Prioritizing the stories based on business criticality and approving stories to the technical team for biweekly sprint release.</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Daily Scrum meetings to track the status of stories in Jira and approve the next set of stories based on priority.</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Have a good understanding of SDLC and agile processes.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Have worked with Business Analysts, solution architects, development team, testing team to come up with estimates and duration for story and epics.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Have good understanding of agile metrics like backlog maintenance, sprint planning, sprint review meetings,retrospective meetings,tracking,burndown metrics.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Supported SMS and LAP productions issues, enhancements as IIT SME and scrum master. </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Worked on O</w:t>
      </w:r>
      <w:r w:rsidDel="00000000" w:rsidR="00000000" w:rsidRPr="00000000">
        <w:rPr>
          <w:rFonts w:ascii="Calibri" w:cs="Calibri" w:eastAsia="Calibri" w:hAnsi="Calibri"/>
          <w:sz w:val="20"/>
          <w:szCs w:val="20"/>
          <w:rtl w:val="0"/>
        </w:rPr>
        <w:t xml:space="preserve">CM - Change management processes for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CVSA/VIPS 2.0 as SMS’s SME supporting design, development, code review, preparing test cases and defect closures.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Received 7 Customer one Rewards from business users and IT for caring business operations and collaborating with Business and IT. </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Played a major role in leading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RPA (Robotic Process Automation)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reports enhancement, which reduced accounting business user’s manual work. </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Worked as Scrum Master, logging requirements in backlog, tracking test plan, test cases, defects and execution details </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Managed team backlog prioritized the epics/stories based on business requirements. Created   Business Requirement Document based on requirement discussions with Business Users and uploaded the same in CISM Incidents. </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Involved in meetings with Business to understand production issues related to claims and reports and find root cause of it technically.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Conducted gap analysis after analyzing the AS-IS process and TO-BE process and implemented changes within short period of time, which reduced Accounting Business User’s manual work.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Create logical and physical design and conduct walk thru with Businesspeople.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Managed all aspects of project requirement and design plan in order to ensure risk free and zero defect implementation.</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Involved in preparing the Test plan, Test cases, tracking the progress in ALM (Application Lifecycle Management) tool and communicated to the users.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Jira tool to create requirements, defects and track progress based on Agile methodology. Involved in following up with Business Users for different quality gate approvals (QG1-BRD/QG2-Testing/QG3-Post Implementation Validation).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42.99999999999997" w:lineRule="auto"/>
        <w:ind w:left="30" w:right="708" w:hanging="2.0000000000000018"/>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Environment: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COBOL, JCL, DB2, CA7, MQ, SPUFI, QMF, SQL, IBM Utilities, Endeavor, Db2 Visualizer, JRS (Job Request System), Eclipse, Java Utilities, SVN Tortoise</w:t>
      </w:r>
      <w:r w:rsidDel="00000000" w:rsidR="00000000" w:rsidRPr="00000000">
        <w:rPr>
          <w:rFonts w:ascii="Calibri" w:cs="Calibri" w:eastAsia="Calibri" w:hAnsi="Calibri"/>
          <w:sz w:val="20"/>
          <w:szCs w:val="20"/>
          <w:rtl w:val="0"/>
        </w:rPr>
        <w:t xml:space="preserve">,cloud server</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 w:line="239" w:lineRule="auto"/>
        <w:ind w:left="6" w:right="1158" w:firstLine="21"/>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Employer: Infosys Limited </w:t>
        <w:tab/>
        <w:tab/>
        <w:tab/>
        <w:tab/>
        <w:tab/>
        <w:tab/>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June 2016 – Sep 2016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Client : HCSC (BCBS (Illinois, Oklahoma, New Mexico, Texas, Montana))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Technology Lead/</w:t>
      </w:r>
      <w:r w:rsidDel="00000000" w:rsidR="00000000" w:rsidRPr="00000000">
        <w:rPr>
          <w:rFonts w:ascii="Calibri" w:cs="Calibri" w:eastAsia="Calibri" w:hAnsi="Calibri"/>
          <w:b w:val="1"/>
          <w:sz w:val="20"/>
          <w:szCs w:val="20"/>
          <w:rtl w:val="0"/>
        </w:rPr>
        <w:t xml:space="preserve">Product Owner </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27"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Project: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FEP Enhancement and next gen (Finance Trend Issue Analysis)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2" w:lineRule="auto"/>
        <w:ind w:left="2" w:right="149" w:firstLine="25"/>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Description</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 FEP enhancement and next gen is an enhancement project under claims portfolio, which involves fixing production issues and cycle issues related to claims and reports matching process for existing functionalities.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2" w:lineRule="auto"/>
        <w:ind w:left="2" w:right="149" w:firstLine="25"/>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Responsibilities: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6.99999999999994" w:lineRule="auto"/>
        <w:ind w:left="733" w:right="120" w:hanging="342"/>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Prioritizing the stories based on business criticality and approving stories to the technical team for biweekly sprint release.</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Daily Scrum meetings to track the status of stories in Jira and approve the next set of stories based on priority.</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Have a good understanding of SDLC and agile processes.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Have worked with Business Analysts, solution architects, development team,testing team to come up with estimates and duration for story and epics.</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Involved in meetings with Businesspeople to understand trend issues related to claims and reports and find root cause of it technically.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6.99999999999994" w:lineRule="auto"/>
        <w:ind w:left="724" w:right="178" w:hanging="332"/>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Conducted gap analysis after analyzing the AS-IS process and TO-BE process and helped Business Analyst to write down the Requirements.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391"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Create logical and physical design and conduct walk thru with Businesspeople.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9" w:lineRule="auto"/>
        <w:ind w:left="391" w:right="28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Proficient in analyzing the Business Requirement documents and preparing design documents and    coding.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6.99999999999994" w:lineRule="auto"/>
        <w:ind w:left="733" w:right="120" w:hanging="342"/>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Manage all aspects of project requirement and design plan in order to ensure risk free and zero-defect implementation.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6.99999999999994" w:lineRule="auto"/>
        <w:ind w:left="733" w:right="120" w:hanging="342"/>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Analyze root cause of an issue and come up with a resolution for the problem.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6.99999999999994" w:lineRule="auto"/>
        <w:ind w:left="733" w:right="120" w:hanging="342"/>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Handled various RTC's based on FEP claims system and tried resolving it within short span of time.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6.99999999999994" w:lineRule="auto"/>
        <w:ind w:left="733" w:right="120" w:hanging="342"/>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Took complete responsibility of the project for Analysis and Design, Coding, Testing, and Implementation.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6.99999999999994" w:lineRule="auto"/>
        <w:ind w:left="733" w:right="120" w:hanging="342"/>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Peer review of work done by team members.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6.99999999999994" w:lineRule="auto"/>
        <w:ind w:left="733" w:right="120" w:hanging="342"/>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Involved in preparing the Test plan, Test cases, tracking the progress and communicated to the users.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6.99999999999994" w:lineRule="auto"/>
        <w:ind w:left="733" w:right="120" w:hanging="342"/>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    Involved in test case walkthrough with the users and getting signoff from them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6.99999999999994" w:lineRule="auto"/>
        <w:ind w:left="733" w:right="120" w:hanging="342"/>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Documenting various enhancement details of project and sharing it with the team.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6.99999999999994" w:lineRule="auto"/>
        <w:ind w:left="733" w:right="120" w:hanging="342"/>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Providing support to the Quality Assurance and Testing teams ‘as and when required’.</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6.99999999999994" w:lineRule="auto"/>
        <w:ind w:left="733" w:right="120" w:hanging="342"/>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     Hold defect review meetings with the concerned teams.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6.99999999999994" w:lineRule="auto"/>
        <w:ind w:left="733" w:right="120" w:hanging="342"/>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Handling implementation and post-implementation activities and verifying migration of components post-implementation.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6.99999999999994" w:lineRule="auto"/>
        <w:ind w:left="733" w:right="120" w:hanging="342"/>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Environment: COBOL, JCL, DB2, VSAM, CA7, CICS, MQ, SQL, IBM Utilities, Endeavor</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 w:line="250" w:lineRule="auto"/>
        <w:ind w:left="6" w:right="512" w:firstLine="21"/>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Employer: Infosys Limited </w:t>
        <w:tab/>
        <w:tab/>
        <w:tab/>
        <w:tab/>
        <w:tab/>
        <w:tab/>
        <w:tab/>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Feb 2013-April 2014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Client : RBS (Royal Bank of Scotland)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Technology Analyst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27"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Project: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PPI-Co Co (Payment Protection Insurance Corporation Commission)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2" w:lineRule="auto"/>
        <w:ind w:left="22" w:right="241" w:firstLine="5"/>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Description: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To automate the data matching process of insurance and mortgage feed and provide the back books of mortgage PPI customers with an ARL (Annual Review Letter) for their Payment Protection Insurance product.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2" w:lineRule="auto"/>
        <w:ind w:left="22" w:right="241" w:firstLine="5"/>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Responsibilities: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391"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various modules based on mortgage and insurance systems of project.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4" w:lineRule="auto"/>
        <w:ind w:left="748" w:right="603" w:hanging="357"/>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Took complete responsibility of the project for Analysis and Design, Development, Unit testing and SIT phases, Implementation.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391"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Proficient in analyzing the Business Requirement documents and preparing the Test plans, Test cases and executing the Test cases.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391"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Analyze root cause of an issue and come up with a resolution for the problem.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391"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Handled various modules based on insurance, mortgage systems, and tried resolving it within short span of time.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391"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Peer review of work done by team members.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391"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Documenting various modules details used in project and sharing it with the team.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391"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Handling implementation and post-implementation activities and verifying migration of components post-implementation.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391"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Reporting to Manager on day-to-day activities of project on behalf of team.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391"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Responsible for providing the system knowledge to the team.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391"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single"/>
          <w:shd w:fill="auto" w:val="clear"/>
          <w:vertAlign w:val="baseline"/>
          <w:rtl w:val="0"/>
        </w:rPr>
        <w:t xml:space="preserve">Environment:</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COBOL, JCL, DB2, SQL, SPUFI, QMF, IBM Utilities, Endeavor.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 w:line="242" w:lineRule="auto"/>
        <w:ind w:left="6" w:right="220" w:firstLine="21"/>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Employer: TCS </w:t>
        <w:tab/>
        <w:tab/>
        <w:tab/>
        <w:tab/>
        <w:tab/>
        <w:tab/>
        <w:tab/>
        <w:tab/>
        <w:tab/>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Dec 2006-March 2011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Client: AMEX (American Express)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27"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Information Technology Analyst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27"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Project: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GPT (Global Payroll Transformation)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1" w:lineRule="auto"/>
        <w:ind w:left="2" w:right="20" w:firstLine="25"/>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Description: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American Express has its payroll system operating across various countries. There was a decision taken to come up with single payroll system to reduce the rework of processes and documentation common in most countries, to have one main module with common processes and develop sub modules based on markets so that employees can have their pay slips viewed and printed online.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27"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Responsibilities: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54" w:lineRule="auto"/>
        <w:ind w:left="391" w:right="1381"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Participate in the Business requirement walk thru with Business users and Business Analysts.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54" w:lineRule="auto"/>
        <w:ind w:left="391" w:right="1381"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Create design specification and conduct walk thru with Business area.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54" w:lineRule="auto"/>
        <w:ind w:left="391" w:right="572"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Ensured to provide enhancements to existing functionalities of GPT (Global Payroll Transformation).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54" w:lineRule="auto"/>
        <w:ind w:left="391" w:right="572"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various modules based on markets payroll Applications of American Express.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54" w:lineRule="auto"/>
        <w:ind w:left="391" w:right="572"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Coordination with team to validate and clarify requirements for design/development work at offshore.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54" w:lineRule="auto"/>
        <w:ind w:left="391" w:right="572"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Interact with team on regular basis and provide the review comments for their deliverables.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54" w:lineRule="auto"/>
        <w:ind w:left="391" w:right="572"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Assisted Team Members under my supervision in the resolution to technical issues.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391"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Processing Batch procedure jobs for testing and production environment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54" w:lineRule="auto"/>
        <w:ind w:left="391" w:right="107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Documenting various business processes used in American Express and sharing it with the team.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54" w:lineRule="auto"/>
        <w:ind w:left="391" w:right="107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Providing support to the Quality Assurance and Testing teams ‘as and when required’.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54" w:lineRule="auto"/>
        <w:ind w:left="391" w:right="107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Involved in preparing the Test plan and communicated to the users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391"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Involved in test case walkthrough with the users and getting signoff from them.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391"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Hold defect review meetings with the concerned development and support teams.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4" w:lineRule="auto"/>
        <w:ind w:left="390" w:right="539"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Took complete responsibility of the project for Analysis and Design, Development, SIT, UAT, Rollout and Implementation phases.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7"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Environment: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COBOL, JCL, DB2, IMS,SQL, Sync sort, IBM Utilities, TSO/ISPF/SDSF, Change man.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 w:line="240" w:lineRule="auto"/>
        <w:ind w:left="6"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Client : TARGET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Application Support Analyst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7"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Project: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Credit Application (New Accounts)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4" w:lineRule="auto"/>
        <w:ind w:left="22" w:right="1154" w:firstLine="3.999999999999999"/>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Description: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Credit Application Support involves fixing the issues of batch and online jobs and provide enhancement to existing functionalities.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7"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Responsibilities: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2" w:lineRule="auto"/>
        <w:ind w:left="376" w:right="293"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Providing permanent solutions to production problems by analysis, coding, testing and implementation.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Analyzing the changes required by the clients with tools like PLATINUM, QMF, SPUFI, SOFTECH, and XPEDITER and documenting the changes.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9" w:lineRule="auto"/>
        <w:ind w:left="733" w:right="359" w:hanging="357"/>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Resolving client issues. Verifying with tool, SQL DB ACCESS used for querying tables, to see what data is missing in tables and look for a possible solution in tool.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376"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Implementation of changed code using NED and RFC.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39" w:lineRule="auto"/>
        <w:ind w:left="724" w:right="313" w:hanging="347"/>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Recovering production abends, using tools like FILE-AID and ABEND-AID in a faster and efficient manner within the service level agreement.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39" w:lineRule="auto"/>
        <w:ind w:left="727" w:right="204" w:hanging="351"/>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Performance tuning the programs/jobs. Documenting the findings arrived while recovering and resolving client related problems using the tool REMEDY and HP SERVICE DESK.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39" w:lineRule="auto"/>
        <w:ind w:left="735" w:right="244" w:hanging="359"/>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Ensured that batch/online jobs ran on time as per the schedule without any delay affecting the business. Ensured to solve the tickets in REMEDY on timely manner without missing SLA.</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Developed few REXX tools, which reduced manual effort.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3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Interact with onsite personnel to analyze and implement requests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39" w:lineRule="auto"/>
        <w:ind w:left="30" w:right="2592" w:firstLine="42"/>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Environment: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COBOL, JCL, DB2, SQL, IBM Utilities, Endeavor, VSAM, TSO/ISPF/SDSF, FTP, CA7, CICS, STROBE, ENDEAVOR, PLATINUM, SOFTECH, INFO-X, Sync sort.</w:t>
      </w:r>
      <w:r w:rsidDel="00000000" w:rsidR="00000000" w:rsidRPr="00000000">
        <w:rPr>
          <w:rtl w:val="0"/>
        </w:rPr>
      </w:r>
    </w:p>
    <w:sectPr>
      <w:headerReference r:id="rId7" w:type="default"/>
      <w:footerReference r:id="rId8" w:type="default"/>
      <w:pgSz w:h="15840" w:w="12240" w:orient="portrait"/>
      <w:pgMar w:bottom="1045" w:top="1214" w:left="1442" w:right="1362"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libri"/>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Helvetica Neue" w:cs="Helvetica Neue" w:eastAsia="Helvetica Neue" w:hAnsi="Helvetica Neue"/>
        <w:b w:val="0"/>
        <w:i w:val="0"/>
        <w:smallCaps w:val="0"/>
        <w:strike w:val="0"/>
        <w:shd w:fill="auto" w:val="clear"/>
        <w:vertAlign w:val="baseline"/>
      </w:rPr>
    </w:lvl>
    <w:lvl w:ilvl="1">
      <w:start w:val="1"/>
      <w:numFmt w:val="bullet"/>
      <w:lvlText w:val="o"/>
      <w:lvlJc w:val="left"/>
      <w:pPr>
        <w:ind w:left="1440" w:hanging="360"/>
      </w:pPr>
      <w:rPr>
        <w:rFonts w:ascii="Helvetica Neue" w:cs="Helvetica Neue" w:eastAsia="Helvetica Neue" w:hAnsi="Helvetica Neue"/>
        <w:b w:val="0"/>
        <w:i w:val="0"/>
        <w:smallCaps w:val="0"/>
        <w:strike w:val="0"/>
        <w:shd w:fill="auto" w:val="clear"/>
        <w:vertAlign w:val="baseline"/>
      </w:rPr>
    </w:lvl>
    <w:lvl w:ilvl="2">
      <w:start w:val="1"/>
      <w:numFmt w:val="bullet"/>
      <w:lvlText w:val="▪"/>
      <w:lvlJc w:val="left"/>
      <w:pPr>
        <w:ind w:left="2160" w:hanging="360"/>
      </w:pPr>
      <w:rPr>
        <w:rFonts w:ascii="Arimo" w:cs="Arimo" w:eastAsia="Arimo" w:hAnsi="Arimo"/>
        <w:b w:val="0"/>
        <w:i w:val="0"/>
        <w:smallCaps w:val="0"/>
        <w:strike w:val="0"/>
        <w:shd w:fill="auto" w:val="clear"/>
        <w:vertAlign w:val="baseline"/>
      </w:rPr>
    </w:lvl>
    <w:lvl w:ilvl="3">
      <w:start w:val="1"/>
      <w:numFmt w:val="bullet"/>
      <w:lvlText w:val="●"/>
      <w:lvlJc w:val="left"/>
      <w:pPr>
        <w:ind w:left="2880" w:hanging="360"/>
      </w:pPr>
      <w:rPr>
        <w:rFonts w:ascii="Helvetica Neue" w:cs="Helvetica Neue" w:eastAsia="Helvetica Neue" w:hAnsi="Helvetica Neue"/>
        <w:b w:val="0"/>
        <w:i w:val="0"/>
        <w:smallCaps w:val="0"/>
        <w:strike w:val="0"/>
        <w:shd w:fill="auto" w:val="clear"/>
        <w:vertAlign w:val="baseline"/>
      </w:rPr>
    </w:lvl>
    <w:lvl w:ilvl="4">
      <w:start w:val="1"/>
      <w:numFmt w:val="bullet"/>
      <w:lvlText w:val="o"/>
      <w:lvlJc w:val="left"/>
      <w:pPr>
        <w:ind w:left="3600" w:hanging="360"/>
      </w:pPr>
      <w:rPr>
        <w:rFonts w:ascii="Helvetica Neue" w:cs="Helvetica Neue" w:eastAsia="Helvetica Neue" w:hAnsi="Helvetica Neue"/>
        <w:b w:val="0"/>
        <w:i w:val="0"/>
        <w:smallCaps w:val="0"/>
        <w:strike w:val="0"/>
        <w:shd w:fill="auto" w:val="clear"/>
        <w:vertAlign w:val="baseline"/>
      </w:rPr>
    </w:lvl>
    <w:lvl w:ilvl="5">
      <w:start w:val="1"/>
      <w:numFmt w:val="bullet"/>
      <w:lvlText w:val="▪"/>
      <w:lvlJc w:val="left"/>
      <w:pPr>
        <w:ind w:left="4320" w:hanging="360"/>
      </w:pPr>
      <w:rPr>
        <w:rFonts w:ascii="Arimo" w:cs="Arimo" w:eastAsia="Arimo" w:hAnsi="Arimo"/>
        <w:b w:val="0"/>
        <w:i w:val="0"/>
        <w:smallCaps w:val="0"/>
        <w:strike w:val="0"/>
        <w:shd w:fill="auto" w:val="clear"/>
        <w:vertAlign w:val="baseline"/>
      </w:rPr>
    </w:lvl>
    <w:lvl w:ilvl="6">
      <w:start w:val="1"/>
      <w:numFmt w:val="bullet"/>
      <w:lvlText w:val="●"/>
      <w:lvlJc w:val="left"/>
      <w:pPr>
        <w:ind w:left="5040" w:hanging="360"/>
      </w:pPr>
      <w:rPr>
        <w:rFonts w:ascii="Helvetica Neue" w:cs="Helvetica Neue" w:eastAsia="Helvetica Neue" w:hAnsi="Helvetica Neue"/>
        <w:b w:val="0"/>
        <w:i w:val="0"/>
        <w:smallCaps w:val="0"/>
        <w:strike w:val="0"/>
        <w:shd w:fill="auto" w:val="clear"/>
        <w:vertAlign w:val="baseline"/>
      </w:rPr>
    </w:lvl>
    <w:lvl w:ilvl="7">
      <w:start w:val="1"/>
      <w:numFmt w:val="bullet"/>
      <w:lvlText w:val="o"/>
      <w:lvlJc w:val="left"/>
      <w:pPr>
        <w:ind w:left="5760" w:hanging="360"/>
      </w:pPr>
      <w:rPr>
        <w:rFonts w:ascii="Helvetica Neue" w:cs="Helvetica Neue" w:eastAsia="Helvetica Neue" w:hAnsi="Helvetica Neue"/>
        <w:b w:val="0"/>
        <w:i w:val="0"/>
        <w:smallCaps w:val="0"/>
        <w:strike w:val="0"/>
        <w:shd w:fill="auto" w:val="clear"/>
        <w:vertAlign w:val="baseline"/>
      </w:rPr>
    </w:lvl>
    <w:lvl w:ilvl="8">
      <w:start w:val="1"/>
      <w:numFmt w:val="bullet"/>
      <w:lvlText w:val="▪"/>
      <w:lvlJc w:val="left"/>
      <w:pPr>
        <w:ind w:left="6480" w:hanging="360"/>
      </w:pPr>
      <w:rPr>
        <w:rFonts w:ascii="Arimo" w:cs="Arimo" w:eastAsia="Arimo" w:hAnsi="Arimo"/>
        <w:b w:val="0"/>
        <w:i w:val="0"/>
        <w:smallCaps w:val="0"/>
        <w:strike w:val="0"/>
        <w:shd w:fill="auto" w:val="clear"/>
        <w:vertAlign w:val="baseline"/>
      </w:rPr>
    </w:lvl>
  </w:abstractNum>
  <w:abstractNum w:abstractNumId="2">
    <w:lvl w:ilvl="0">
      <w:start w:val="1"/>
      <w:numFmt w:val="bullet"/>
      <w:lvlText w:val="●"/>
      <w:lvlJc w:val="left"/>
      <w:pPr>
        <w:ind w:left="720" w:hanging="360"/>
      </w:pPr>
      <w:rPr>
        <w:rFonts w:ascii="Helvetica Neue" w:cs="Helvetica Neue" w:eastAsia="Helvetica Neue" w:hAnsi="Helvetica Neue"/>
        <w:b w:val="0"/>
        <w:i w:val="0"/>
        <w:smallCaps w:val="0"/>
        <w:strike w:val="0"/>
        <w:shd w:fill="auto" w:val="clear"/>
        <w:vertAlign w:val="baseline"/>
      </w:rPr>
    </w:lvl>
    <w:lvl w:ilvl="1">
      <w:start w:val="1"/>
      <w:numFmt w:val="bullet"/>
      <w:lvlText w:val="o"/>
      <w:lvlJc w:val="left"/>
      <w:pPr>
        <w:ind w:left="1440" w:hanging="360"/>
      </w:pPr>
      <w:rPr>
        <w:rFonts w:ascii="Helvetica Neue" w:cs="Helvetica Neue" w:eastAsia="Helvetica Neue" w:hAnsi="Helvetica Neue"/>
        <w:b w:val="0"/>
        <w:i w:val="0"/>
        <w:smallCaps w:val="0"/>
        <w:strike w:val="0"/>
        <w:shd w:fill="auto" w:val="clear"/>
        <w:vertAlign w:val="baseline"/>
      </w:rPr>
    </w:lvl>
    <w:lvl w:ilvl="2">
      <w:start w:val="1"/>
      <w:numFmt w:val="bullet"/>
      <w:lvlText w:val="▪"/>
      <w:lvlJc w:val="left"/>
      <w:pPr>
        <w:ind w:left="2160" w:hanging="360"/>
      </w:pPr>
      <w:rPr>
        <w:rFonts w:ascii="Arimo" w:cs="Arimo" w:eastAsia="Arimo" w:hAnsi="Arimo"/>
        <w:b w:val="0"/>
        <w:i w:val="0"/>
        <w:smallCaps w:val="0"/>
        <w:strike w:val="0"/>
        <w:shd w:fill="auto" w:val="clear"/>
        <w:vertAlign w:val="baseline"/>
      </w:rPr>
    </w:lvl>
    <w:lvl w:ilvl="3">
      <w:start w:val="1"/>
      <w:numFmt w:val="bullet"/>
      <w:lvlText w:val="●"/>
      <w:lvlJc w:val="left"/>
      <w:pPr>
        <w:ind w:left="2880" w:hanging="360"/>
      </w:pPr>
      <w:rPr>
        <w:rFonts w:ascii="Helvetica Neue" w:cs="Helvetica Neue" w:eastAsia="Helvetica Neue" w:hAnsi="Helvetica Neue"/>
        <w:b w:val="0"/>
        <w:i w:val="0"/>
        <w:smallCaps w:val="0"/>
        <w:strike w:val="0"/>
        <w:shd w:fill="auto" w:val="clear"/>
        <w:vertAlign w:val="baseline"/>
      </w:rPr>
    </w:lvl>
    <w:lvl w:ilvl="4">
      <w:start w:val="1"/>
      <w:numFmt w:val="bullet"/>
      <w:lvlText w:val="o"/>
      <w:lvlJc w:val="left"/>
      <w:pPr>
        <w:ind w:left="3600" w:hanging="360"/>
      </w:pPr>
      <w:rPr>
        <w:rFonts w:ascii="Helvetica Neue" w:cs="Helvetica Neue" w:eastAsia="Helvetica Neue" w:hAnsi="Helvetica Neue"/>
        <w:b w:val="0"/>
        <w:i w:val="0"/>
        <w:smallCaps w:val="0"/>
        <w:strike w:val="0"/>
        <w:shd w:fill="auto" w:val="clear"/>
        <w:vertAlign w:val="baseline"/>
      </w:rPr>
    </w:lvl>
    <w:lvl w:ilvl="5">
      <w:start w:val="1"/>
      <w:numFmt w:val="bullet"/>
      <w:lvlText w:val="▪"/>
      <w:lvlJc w:val="left"/>
      <w:pPr>
        <w:ind w:left="4320" w:hanging="360"/>
      </w:pPr>
      <w:rPr>
        <w:rFonts w:ascii="Arimo" w:cs="Arimo" w:eastAsia="Arimo" w:hAnsi="Arimo"/>
        <w:b w:val="0"/>
        <w:i w:val="0"/>
        <w:smallCaps w:val="0"/>
        <w:strike w:val="0"/>
        <w:shd w:fill="auto" w:val="clear"/>
        <w:vertAlign w:val="baseline"/>
      </w:rPr>
    </w:lvl>
    <w:lvl w:ilvl="6">
      <w:start w:val="1"/>
      <w:numFmt w:val="bullet"/>
      <w:lvlText w:val="●"/>
      <w:lvlJc w:val="left"/>
      <w:pPr>
        <w:ind w:left="5040" w:hanging="360"/>
      </w:pPr>
      <w:rPr>
        <w:rFonts w:ascii="Helvetica Neue" w:cs="Helvetica Neue" w:eastAsia="Helvetica Neue" w:hAnsi="Helvetica Neue"/>
        <w:b w:val="0"/>
        <w:i w:val="0"/>
        <w:smallCaps w:val="0"/>
        <w:strike w:val="0"/>
        <w:shd w:fill="auto" w:val="clear"/>
        <w:vertAlign w:val="baseline"/>
      </w:rPr>
    </w:lvl>
    <w:lvl w:ilvl="7">
      <w:start w:val="1"/>
      <w:numFmt w:val="bullet"/>
      <w:lvlText w:val="o"/>
      <w:lvlJc w:val="left"/>
      <w:pPr>
        <w:ind w:left="5760" w:hanging="360"/>
      </w:pPr>
      <w:rPr>
        <w:rFonts w:ascii="Helvetica Neue" w:cs="Helvetica Neue" w:eastAsia="Helvetica Neue" w:hAnsi="Helvetica Neue"/>
        <w:b w:val="0"/>
        <w:i w:val="0"/>
        <w:smallCaps w:val="0"/>
        <w:strike w:val="0"/>
        <w:shd w:fill="auto" w:val="clear"/>
        <w:vertAlign w:val="baseline"/>
      </w:rPr>
    </w:lvl>
    <w:lvl w:ilvl="8">
      <w:start w:val="1"/>
      <w:numFmt w:val="bullet"/>
      <w:lvlText w:val="▪"/>
      <w:lvlJc w:val="left"/>
      <w:pPr>
        <w:ind w:left="6480" w:hanging="360"/>
      </w:pPr>
      <w:rPr>
        <w:rFonts w:ascii="Arimo" w:cs="Arimo" w:eastAsia="Arimo" w:hAnsi="Arimo"/>
        <w:b w:val="0"/>
        <w:i w:val="0"/>
        <w:smallCaps w:val="0"/>
        <w:strike w:val="0"/>
        <w:shd w:fill="auto" w:val="clear"/>
        <w:vertAlign w:val="baseline"/>
      </w:rPr>
    </w:lvl>
  </w:abstractNum>
  <w:abstractNum w:abstractNumId="3">
    <w:lvl w:ilvl="0">
      <w:start w:val="1"/>
      <w:numFmt w:val="bullet"/>
      <w:lvlText w:val="●"/>
      <w:lvlJc w:val="left"/>
      <w:pPr>
        <w:ind w:left="1111" w:hanging="360"/>
      </w:pPr>
      <w:rPr>
        <w:rFonts w:ascii="Helvetica Neue" w:cs="Helvetica Neue" w:eastAsia="Helvetica Neue" w:hAnsi="Helvetica Neue"/>
        <w:b w:val="0"/>
        <w:i w:val="0"/>
        <w:smallCaps w:val="0"/>
        <w:strike w:val="0"/>
        <w:shd w:fill="auto" w:val="clear"/>
        <w:vertAlign w:val="baseline"/>
      </w:rPr>
    </w:lvl>
    <w:lvl w:ilvl="1">
      <w:start w:val="1"/>
      <w:numFmt w:val="bullet"/>
      <w:lvlText w:val="o"/>
      <w:lvlJc w:val="left"/>
      <w:pPr>
        <w:ind w:left="1831" w:hanging="360"/>
      </w:pPr>
      <w:rPr>
        <w:rFonts w:ascii="Helvetica Neue" w:cs="Helvetica Neue" w:eastAsia="Helvetica Neue" w:hAnsi="Helvetica Neue"/>
        <w:b w:val="0"/>
        <w:i w:val="0"/>
        <w:smallCaps w:val="0"/>
        <w:strike w:val="0"/>
        <w:shd w:fill="auto" w:val="clear"/>
        <w:vertAlign w:val="baseline"/>
      </w:rPr>
    </w:lvl>
    <w:lvl w:ilvl="2">
      <w:start w:val="1"/>
      <w:numFmt w:val="bullet"/>
      <w:lvlText w:val="▪"/>
      <w:lvlJc w:val="left"/>
      <w:pPr>
        <w:ind w:left="2551" w:hanging="360"/>
      </w:pPr>
      <w:rPr>
        <w:rFonts w:ascii="Arimo" w:cs="Arimo" w:eastAsia="Arimo" w:hAnsi="Arimo"/>
        <w:b w:val="0"/>
        <w:i w:val="0"/>
        <w:smallCaps w:val="0"/>
        <w:strike w:val="0"/>
        <w:shd w:fill="auto" w:val="clear"/>
        <w:vertAlign w:val="baseline"/>
      </w:rPr>
    </w:lvl>
    <w:lvl w:ilvl="3">
      <w:start w:val="1"/>
      <w:numFmt w:val="bullet"/>
      <w:lvlText w:val="●"/>
      <w:lvlJc w:val="left"/>
      <w:pPr>
        <w:ind w:left="3271" w:hanging="360"/>
      </w:pPr>
      <w:rPr>
        <w:rFonts w:ascii="Helvetica Neue" w:cs="Helvetica Neue" w:eastAsia="Helvetica Neue" w:hAnsi="Helvetica Neue"/>
        <w:b w:val="0"/>
        <w:i w:val="0"/>
        <w:smallCaps w:val="0"/>
        <w:strike w:val="0"/>
        <w:shd w:fill="auto" w:val="clear"/>
        <w:vertAlign w:val="baseline"/>
      </w:rPr>
    </w:lvl>
    <w:lvl w:ilvl="4">
      <w:start w:val="1"/>
      <w:numFmt w:val="bullet"/>
      <w:lvlText w:val="o"/>
      <w:lvlJc w:val="left"/>
      <w:pPr>
        <w:ind w:left="3991" w:hanging="360"/>
      </w:pPr>
      <w:rPr>
        <w:rFonts w:ascii="Helvetica Neue" w:cs="Helvetica Neue" w:eastAsia="Helvetica Neue" w:hAnsi="Helvetica Neue"/>
        <w:b w:val="0"/>
        <w:i w:val="0"/>
        <w:smallCaps w:val="0"/>
        <w:strike w:val="0"/>
        <w:shd w:fill="auto" w:val="clear"/>
        <w:vertAlign w:val="baseline"/>
      </w:rPr>
    </w:lvl>
    <w:lvl w:ilvl="5">
      <w:start w:val="1"/>
      <w:numFmt w:val="bullet"/>
      <w:lvlText w:val="▪"/>
      <w:lvlJc w:val="left"/>
      <w:pPr>
        <w:ind w:left="4711" w:hanging="360"/>
      </w:pPr>
      <w:rPr>
        <w:rFonts w:ascii="Arimo" w:cs="Arimo" w:eastAsia="Arimo" w:hAnsi="Arimo"/>
        <w:b w:val="0"/>
        <w:i w:val="0"/>
        <w:smallCaps w:val="0"/>
        <w:strike w:val="0"/>
        <w:shd w:fill="auto" w:val="clear"/>
        <w:vertAlign w:val="baseline"/>
      </w:rPr>
    </w:lvl>
    <w:lvl w:ilvl="6">
      <w:start w:val="1"/>
      <w:numFmt w:val="bullet"/>
      <w:lvlText w:val="●"/>
      <w:lvlJc w:val="left"/>
      <w:pPr>
        <w:ind w:left="5431" w:hanging="360"/>
      </w:pPr>
      <w:rPr>
        <w:rFonts w:ascii="Helvetica Neue" w:cs="Helvetica Neue" w:eastAsia="Helvetica Neue" w:hAnsi="Helvetica Neue"/>
        <w:b w:val="0"/>
        <w:i w:val="0"/>
        <w:smallCaps w:val="0"/>
        <w:strike w:val="0"/>
        <w:shd w:fill="auto" w:val="clear"/>
        <w:vertAlign w:val="baseline"/>
      </w:rPr>
    </w:lvl>
    <w:lvl w:ilvl="7">
      <w:start w:val="1"/>
      <w:numFmt w:val="bullet"/>
      <w:lvlText w:val="o"/>
      <w:lvlJc w:val="left"/>
      <w:pPr>
        <w:ind w:left="6151" w:hanging="360"/>
      </w:pPr>
      <w:rPr>
        <w:rFonts w:ascii="Helvetica Neue" w:cs="Helvetica Neue" w:eastAsia="Helvetica Neue" w:hAnsi="Helvetica Neue"/>
        <w:b w:val="0"/>
        <w:i w:val="0"/>
        <w:smallCaps w:val="0"/>
        <w:strike w:val="0"/>
        <w:shd w:fill="auto" w:val="clear"/>
        <w:vertAlign w:val="baseline"/>
      </w:rPr>
    </w:lvl>
    <w:lvl w:ilvl="8">
      <w:start w:val="1"/>
      <w:numFmt w:val="bullet"/>
      <w:lvlText w:val="▪"/>
      <w:lvlJc w:val="left"/>
      <w:pPr>
        <w:ind w:left="6871" w:hanging="360"/>
      </w:pPr>
      <w:rPr>
        <w:rFonts w:ascii="Arimo" w:cs="Arimo" w:eastAsia="Arimo" w:hAnsi="Arimo"/>
        <w:b w:val="0"/>
        <w:i w:val="0"/>
        <w:smallCaps w:val="0"/>
        <w:strike w:val="0"/>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sz w:val="24"/>
      <w:szCs w:val="24"/>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rPr>
      <w:u w:val="single"/>
    </w:rPr>
  </w:style>
  <w:style w:type="paragraph" w:styleId="HeaderFooter" w:customStyle="1">
    <w:name w:val="Header &amp; Footer"/>
    <w:pPr>
      <w:tabs>
        <w:tab w:val="right" w:pos="9020"/>
      </w:tabs>
    </w:pPr>
    <w:rPr>
      <w:rFonts w:ascii="Helvetica Neue" w:cs="Arial Unicode MS" w:hAnsi="Helvetica Neue"/>
      <w:color w:val="000000"/>
      <w:sz w:val="24"/>
      <w:szCs w:val="24"/>
      <w14:textOutline w14:cap="flat" w14:cmpd="sng" w14:algn="ctr">
        <w14:noFill/>
        <w14:prstDash w14:val="solid"/>
        <w14:bevel/>
      </w14:textOutline>
    </w:rPr>
  </w:style>
  <w:style w:type="paragraph" w:styleId="Body" w:customStyle="1">
    <w:name w:val="Body"/>
    <w:pPr>
      <w:spacing w:line="276" w:lineRule="auto"/>
    </w:pPr>
    <w:rPr>
      <w:rFonts w:ascii="Arial" w:cs="Arial Unicode MS" w:hAnsi="Arial"/>
      <w:color w:val="000000"/>
      <w:sz w:val="22"/>
      <w:szCs w:val="22"/>
      <w:u w:color="000000"/>
      <w:lang w:val="nl-NL"/>
      <w14:textOutline w14:cap="flat" w14:cmpd="sng" w14:algn="ctr">
        <w14:noFill/>
        <w14:prstDash w14:val="solid"/>
        <w14:bevel/>
      </w14:textOutline>
    </w:rPr>
  </w:style>
  <w:style w:type="numbering" w:styleId="ImportedStyle1" w:customStyle="1">
    <w:name w:val="Imported Style 1"/>
    <w:pPr>
      <w:numPr>
        <w:numId w:val="1"/>
      </w:numPr>
    </w:pPr>
  </w:style>
  <w:style w:type="numbering" w:styleId="ImportedStyle3" w:customStyle="1">
    <w:name w:val="Imported Style 3"/>
    <w:pPr>
      <w:numPr>
        <w:numId w:val="7"/>
      </w:numPr>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ulakHzyJ+vynipXq8VzJGkKcTA==">CgMxLjA4AHIhMTNWWXhNSFZzcmlrYkcwMVJ1bTJtWHhGd1BNY25Rc184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2024-01-08T02:16:00Z</dcterms:created>
</cp:coreProperties>
</file>