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840DBA" w14:textId="77777777" w:rsidR="002E76AD" w:rsidRPr="002E76AD" w:rsidRDefault="002E76AD" w:rsidP="002E76AD">
      <w:pPr>
        <w:spacing w:line="240" w:lineRule="auto"/>
        <w:jc w:val="right"/>
        <w:rPr>
          <w:rFonts w:ascii="Calibri" w:hAnsi="Calibri" w:cs="Calibri"/>
        </w:rPr>
      </w:pPr>
      <w:r w:rsidRPr="002E76AD">
        <w:rPr>
          <w:rFonts w:ascii="Calibri" w:hAnsi="Calibri" w:cs="Calibri"/>
          <w:noProof/>
          <w:color w:val="000000" w:themeColor="text1"/>
        </w:rPr>
        <w:drawing>
          <wp:inline distT="0" distB="0" distL="0" distR="0" wp14:anchorId="07B33074" wp14:editId="00568625">
            <wp:extent cx="1020990" cy="721995"/>
            <wp:effectExtent l="0" t="0" r="8255" b="1905"/>
            <wp:docPr id="1" name="Picture 1" descr="C:\Users\Chait\AppData\Local\Microsoft\Windows\INetCache\Content.Word\cc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hait\AppData\Local\Microsoft\Windows\INetCache\Content.Word\ccna.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63758" cy="752238"/>
                    </a:xfrm>
                    <a:prstGeom prst="rect">
                      <a:avLst/>
                    </a:prstGeom>
                    <a:noFill/>
                    <a:ln>
                      <a:noFill/>
                    </a:ln>
                  </pic:spPr>
                </pic:pic>
              </a:graphicData>
            </a:graphic>
          </wp:inline>
        </w:drawing>
      </w:r>
      <w:r w:rsidRPr="002E76AD">
        <w:rPr>
          <w:rFonts w:ascii="Calibri" w:hAnsi="Calibri" w:cs="Calibri"/>
          <w:noProof/>
          <w:color w:val="000000" w:themeColor="text1"/>
        </w:rPr>
        <w:drawing>
          <wp:inline distT="0" distB="0" distL="0" distR="0" wp14:anchorId="1264EF2B" wp14:editId="4538012A">
            <wp:extent cx="902208" cy="773320"/>
            <wp:effectExtent l="0" t="0" r="0" b="8255"/>
            <wp:docPr id="1288961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70823" cy="832133"/>
                    </a:xfrm>
                    <a:prstGeom prst="rect">
                      <a:avLst/>
                    </a:prstGeom>
                    <a:noFill/>
                    <a:ln>
                      <a:noFill/>
                    </a:ln>
                  </pic:spPr>
                </pic:pic>
              </a:graphicData>
            </a:graphic>
          </wp:inline>
        </w:drawing>
      </w:r>
      <w:r w:rsidRPr="002E76AD">
        <w:rPr>
          <w:rFonts w:ascii="Calibri" w:hAnsi="Calibri" w:cs="Calibri"/>
          <w:noProof/>
        </w:rPr>
        <w:drawing>
          <wp:inline distT="0" distB="0" distL="0" distR="0" wp14:anchorId="1091877A" wp14:editId="3A07097F">
            <wp:extent cx="792480" cy="780289"/>
            <wp:effectExtent l="0" t="0" r="762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51468" cy="838370"/>
                    </a:xfrm>
                    <a:prstGeom prst="rect">
                      <a:avLst/>
                    </a:prstGeom>
                  </pic:spPr>
                </pic:pic>
              </a:graphicData>
            </a:graphic>
          </wp:inline>
        </w:drawing>
      </w:r>
    </w:p>
    <w:p w14:paraId="250F782F" w14:textId="49DD79CA" w:rsidR="00D5170E" w:rsidRPr="002E76AD" w:rsidRDefault="002E76AD" w:rsidP="002E76AD">
      <w:pPr>
        <w:spacing w:after="0" w:line="240" w:lineRule="auto"/>
        <w:jc w:val="both"/>
        <w:rPr>
          <w:rFonts w:ascii="Calibri" w:hAnsi="Calibri" w:cs="Calibri"/>
          <w:sz w:val="26"/>
          <w:szCs w:val="26"/>
        </w:rPr>
      </w:pPr>
      <w:r w:rsidRPr="002E76AD">
        <w:rPr>
          <w:rFonts w:ascii="Calibri" w:hAnsi="Calibri" w:cs="Calibri"/>
          <w:b/>
          <w:sz w:val="26"/>
          <w:szCs w:val="26"/>
        </w:rPr>
        <w:t>CONTACT</w:t>
      </w:r>
      <w:r w:rsidRPr="002E76AD">
        <w:rPr>
          <w:rFonts w:ascii="Calibri" w:hAnsi="Calibri" w:cs="Calibri"/>
          <w:sz w:val="26"/>
          <w:szCs w:val="26"/>
        </w:rPr>
        <w:t xml:space="preserve">: </w:t>
      </w:r>
      <w:r w:rsidR="00AB488B">
        <w:rPr>
          <w:rFonts w:ascii="Calibri" w:hAnsi="Calibri" w:cs="Calibri"/>
          <w:sz w:val="26"/>
          <w:szCs w:val="26"/>
        </w:rPr>
        <w:t>(</w:t>
      </w:r>
      <w:r w:rsidRPr="002E76AD">
        <w:rPr>
          <w:rFonts w:ascii="Calibri" w:hAnsi="Calibri" w:cs="Calibri"/>
          <w:sz w:val="26"/>
          <w:szCs w:val="26"/>
        </w:rPr>
        <w:t>248</w:t>
      </w:r>
      <w:r w:rsidR="00AB488B">
        <w:rPr>
          <w:rFonts w:ascii="Calibri" w:hAnsi="Calibri" w:cs="Calibri"/>
          <w:sz w:val="26"/>
          <w:szCs w:val="26"/>
        </w:rPr>
        <w:t>)</w:t>
      </w:r>
      <w:r w:rsidRPr="002E76AD">
        <w:rPr>
          <w:rFonts w:ascii="Calibri" w:hAnsi="Calibri" w:cs="Calibri"/>
          <w:sz w:val="26"/>
          <w:szCs w:val="26"/>
        </w:rPr>
        <w:t>662</w:t>
      </w:r>
      <w:r w:rsidR="00AB488B">
        <w:rPr>
          <w:rFonts w:ascii="Calibri" w:hAnsi="Calibri" w:cs="Calibri"/>
          <w:sz w:val="26"/>
          <w:szCs w:val="26"/>
        </w:rPr>
        <w:t>-</w:t>
      </w:r>
      <w:r w:rsidRPr="002E76AD">
        <w:rPr>
          <w:rFonts w:ascii="Calibri" w:hAnsi="Calibri" w:cs="Calibri"/>
          <w:sz w:val="26"/>
          <w:szCs w:val="26"/>
        </w:rPr>
        <w:t>6647</w:t>
      </w:r>
    </w:p>
    <w:p w14:paraId="5D8264DC" w14:textId="77777777" w:rsidR="002E76AD" w:rsidRPr="002E76AD" w:rsidRDefault="002E76AD" w:rsidP="002E76AD">
      <w:pPr>
        <w:spacing w:after="0" w:line="240" w:lineRule="auto"/>
        <w:jc w:val="both"/>
        <w:rPr>
          <w:rFonts w:ascii="Calibri" w:hAnsi="Calibri" w:cs="Calibri"/>
          <w:sz w:val="26"/>
          <w:szCs w:val="26"/>
        </w:rPr>
      </w:pPr>
      <w:r w:rsidRPr="002E76AD">
        <w:rPr>
          <w:rFonts w:ascii="Calibri" w:hAnsi="Calibri" w:cs="Calibri"/>
          <w:b/>
          <w:sz w:val="26"/>
          <w:szCs w:val="26"/>
        </w:rPr>
        <w:t>Email</w:t>
      </w:r>
      <w:r w:rsidRPr="002E76AD">
        <w:rPr>
          <w:rFonts w:ascii="Calibri" w:hAnsi="Calibri" w:cs="Calibri"/>
          <w:sz w:val="26"/>
          <w:szCs w:val="26"/>
        </w:rPr>
        <w:t xml:space="preserve">: </w:t>
      </w:r>
      <w:hyperlink r:id="rId8" w:history="1">
        <w:r w:rsidRPr="002E76AD">
          <w:rPr>
            <w:rStyle w:val="Hyperlink"/>
            <w:rFonts w:ascii="Calibri" w:hAnsi="Calibri" w:cs="Calibri"/>
            <w:sz w:val="26"/>
            <w:szCs w:val="26"/>
          </w:rPr>
          <w:t>ram.events1@gmail.com</w:t>
        </w:r>
      </w:hyperlink>
    </w:p>
    <w:p w14:paraId="6E643831" w14:textId="77777777" w:rsidR="002E76AD" w:rsidRPr="002E76AD" w:rsidRDefault="002E76AD" w:rsidP="002E76AD">
      <w:pPr>
        <w:spacing w:line="240" w:lineRule="auto"/>
        <w:jc w:val="both"/>
        <w:rPr>
          <w:rFonts w:ascii="Calibri" w:hAnsi="Calibri" w:cs="Calibri"/>
          <w:sz w:val="26"/>
          <w:szCs w:val="26"/>
        </w:rPr>
      </w:pPr>
      <w:r w:rsidRPr="002E76AD">
        <w:rPr>
          <w:rFonts w:ascii="Calibri" w:hAnsi="Calibri" w:cs="Calibri"/>
          <w:b/>
          <w:sz w:val="26"/>
          <w:szCs w:val="26"/>
        </w:rPr>
        <w:t>Location</w:t>
      </w:r>
      <w:r w:rsidRPr="002E76AD">
        <w:rPr>
          <w:rFonts w:ascii="Calibri" w:hAnsi="Calibri" w:cs="Calibri"/>
          <w:sz w:val="26"/>
          <w:szCs w:val="26"/>
        </w:rPr>
        <w:t>: Farmington, MI</w:t>
      </w:r>
    </w:p>
    <w:p w14:paraId="15CC9BB3" w14:textId="77777777" w:rsidR="002E76AD" w:rsidRPr="002E76AD" w:rsidRDefault="002E76AD" w:rsidP="002E76AD">
      <w:pPr>
        <w:pBdr>
          <w:bottom w:val="single" w:sz="4" w:space="1" w:color="auto"/>
        </w:pBdr>
        <w:spacing w:before="240" w:line="240" w:lineRule="auto"/>
        <w:jc w:val="center"/>
        <w:rPr>
          <w:rFonts w:ascii="Calibri" w:hAnsi="Calibri" w:cs="Calibri"/>
          <w:b/>
          <w:sz w:val="26"/>
          <w:szCs w:val="26"/>
        </w:rPr>
      </w:pPr>
      <w:r w:rsidRPr="002E76AD">
        <w:rPr>
          <w:rFonts w:ascii="Calibri" w:hAnsi="Calibri" w:cs="Calibri"/>
          <w:b/>
          <w:sz w:val="26"/>
          <w:szCs w:val="26"/>
        </w:rPr>
        <w:t>Ramesh Ramakrishna</w:t>
      </w:r>
    </w:p>
    <w:p w14:paraId="657DEB15" w14:textId="77777777" w:rsidR="002E76AD" w:rsidRPr="00AB488B" w:rsidRDefault="002E76AD" w:rsidP="002E76AD">
      <w:pPr>
        <w:spacing w:before="240" w:line="240" w:lineRule="auto"/>
        <w:jc w:val="both"/>
        <w:rPr>
          <w:rFonts w:ascii="Calibri" w:hAnsi="Calibri" w:cs="Calibri"/>
          <w:b/>
          <w:u w:val="single"/>
        </w:rPr>
      </w:pPr>
      <w:r w:rsidRPr="00AB488B">
        <w:rPr>
          <w:rFonts w:ascii="Calibri" w:hAnsi="Calibri" w:cs="Calibri"/>
          <w:b/>
          <w:u w:val="single"/>
        </w:rPr>
        <w:t>PROFESSIONAL SUMMARY:</w:t>
      </w:r>
    </w:p>
    <w:p w14:paraId="2AB0624A" w14:textId="44CE9D4F"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Over 12+ years of experience in</w:t>
      </w:r>
      <w:r w:rsidR="00AB488B">
        <w:rPr>
          <w:rFonts w:ascii="Calibri" w:hAnsi="Calibri" w:cs="Calibri"/>
          <w:sz w:val="22"/>
          <w:szCs w:val="22"/>
        </w:rPr>
        <w:t xml:space="preserve"> Cloud </w:t>
      </w:r>
      <w:r w:rsidRPr="00AB488B">
        <w:rPr>
          <w:rFonts w:ascii="Calibri" w:hAnsi="Calibri" w:cs="Calibri"/>
          <w:sz w:val="22"/>
          <w:szCs w:val="22"/>
        </w:rPr>
        <w:t>DevOps engineering,</w:t>
      </w:r>
      <w:r w:rsidR="00AB488B">
        <w:rPr>
          <w:rFonts w:ascii="Calibri" w:hAnsi="Calibri" w:cs="Calibri"/>
          <w:sz w:val="22"/>
          <w:szCs w:val="22"/>
        </w:rPr>
        <w:t xml:space="preserve"> </w:t>
      </w:r>
      <w:r w:rsidR="00AB488B" w:rsidRPr="00AB488B">
        <w:rPr>
          <w:rFonts w:ascii="Calibri" w:hAnsi="Calibri" w:cs="Calibri"/>
          <w:sz w:val="22"/>
          <w:szCs w:val="22"/>
        </w:rPr>
        <w:t xml:space="preserve">Networking, Build and release management, </w:t>
      </w:r>
      <w:r w:rsidRPr="00AB488B">
        <w:rPr>
          <w:rFonts w:ascii="Calibri" w:hAnsi="Calibri" w:cs="Calibri"/>
          <w:sz w:val="22"/>
          <w:szCs w:val="22"/>
        </w:rPr>
        <w:t xml:space="preserve"> application configurations, building, automating, managing and releasing code from one environment to other environment.</w:t>
      </w:r>
    </w:p>
    <w:p w14:paraId="4BB78CAB"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Experience in Cloud service platforms like Microsoft Azure and Amazon Web Services</w:t>
      </w:r>
    </w:p>
    <w:p w14:paraId="5B9C6984"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Worked on Version control tools like Subversion and GIT to track changes made by different people in source code.</w:t>
      </w:r>
    </w:p>
    <w:p w14:paraId="1A88CE4A"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Hand on experience in Azure Development, worked on Azure web application, app services, storage, AD.</w:t>
      </w:r>
    </w:p>
    <w:p w14:paraId="0D5E9E7D"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Designed and configure Azure virtual networks, subnets, Azure network settings, DHCP address blocks, DNS settings, security policies and routing.</w:t>
      </w:r>
    </w:p>
    <w:p w14:paraId="01F2DE55"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Designed Azure Network Security Groups (NSGs) to control inbound and outbound access to network interfaces (NICs), VMs and subnets.</w:t>
      </w:r>
    </w:p>
    <w:p w14:paraId="5D4809D7"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Manage and Create Storage Account and Affinity Group in Azure Portal.</w:t>
      </w:r>
    </w:p>
    <w:p w14:paraId="2FAE6855"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Monitor Azure Infrastructure through System Center Operation Manager (SCOM).</w:t>
      </w:r>
    </w:p>
    <w:p w14:paraId="50E54C96"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Worked with different Continuous integration tools like Jenkins and Bamboo.</w:t>
      </w:r>
    </w:p>
    <w:p w14:paraId="07B7E9D1"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Worked on building and deploying applications through openshift.</w:t>
      </w:r>
    </w:p>
    <w:p w14:paraId="3591A9CE"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Worked on setting up Azure environment in utilizing ,  Function App, VM, Web App, Azure data factory, Azure  synapse, storage accounts, Azure Kubernetes cluster, logic app , vnet , peering , DNS, load balancer ,Azure CDN etc</w:t>
      </w:r>
    </w:p>
    <w:p w14:paraId="302C0420"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Worked on Application Deployments &amp; Environment configuration using Ansible &amp; Chef configuration management tools.</w:t>
      </w:r>
    </w:p>
    <w:p w14:paraId="23A7139F"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Worked in AWS environment, instrumental in utilizing Compute Services (EC2, ELB), Storage Services (S3, Glacier, Lifecycle Management policies), Elastic Beanstalk, Lambda, VPC, RDS and Cloud Watch.</w:t>
      </w:r>
    </w:p>
    <w:p w14:paraId="5BA885FD"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Worked with Ansible to automate cloud provisioning, configuration management, application deployment and many other IT needs.</w:t>
      </w:r>
      <w:r w:rsidRPr="00AB488B">
        <w:rPr>
          <w:rFonts w:ascii="Calibri" w:hAnsi="Calibri" w:cs="Calibri"/>
          <w:sz w:val="22"/>
          <w:szCs w:val="22"/>
        </w:rPr>
        <w:tab/>
      </w:r>
    </w:p>
    <w:p w14:paraId="6B2922D5"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Expertise in designing, maintaining various applications utilizing Amazon Web Services like EC2, S3, EBS, ELB, CloudWatch, Elastic IPs,  IAM, VPC, CloudTrail, CloudFormation Template, Route53.</w:t>
      </w:r>
    </w:p>
    <w:p w14:paraId="242A431C"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 xml:space="preserve">Worked on azure services – application gateways, resource groups, local network gateways, vnet, storage accounts, kubernetes, app services, web services, databases etc.. </w:t>
      </w:r>
    </w:p>
    <w:p w14:paraId="045D5B39"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Hands on experience in networking protocols and networks (LAN, WAN, TCP, UDP, BGP,  OSPF, FTP, SMTP, HTTP, HTTPS, DHCP, DNS, TFTP, SIP, SSH, NTP, TLS, IGMP)</w:t>
      </w:r>
    </w:p>
    <w:p w14:paraId="0C814937"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Worked with Networking and firewall team to get the firewall access for AWS reserved IP to setup the mailbox client.</w:t>
      </w:r>
    </w:p>
    <w:p w14:paraId="56E27C99"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Good understanding of Networking concepts including TCP, VPN, VPC, NAT, Subnet, DNS and Routers</w:t>
      </w:r>
    </w:p>
    <w:p w14:paraId="49D2ED92"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lastRenderedPageBreak/>
        <w:t xml:space="preserve">Worked under AWS management tools such as (EC2, EBS, ASG, RDS, R53) Developed AWS Cloud Formation templates to create custom sized VPC, subnets, EC2 instances, ELB, Security Groups. </w:t>
      </w:r>
    </w:p>
    <w:p w14:paraId="3BF0DAC6"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 xml:space="preserve">Good understanding of the principles and best practices of Software Configuration Management (SCM) in Agile, Waterfall methodologies. </w:t>
      </w:r>
    </w:p>
    <w:p w14:paraId="2205A484"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Worked and managed SSRS tool and developed the reports on same.</w:t>
      </w:r>
    </w:p>
    <w:p w14:paraId="4D851379"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Experience customizing JIRA projects with various schemas, complex workflows, screen schemes, permission schemes, and notification schemes.</w:t>
      </w:r>
    </w:p>
    <w:p w14:paraId="0548F9A7" w14:textId="77777777" w:rsidR="002E76AD" w:rsidRPr="00AB488B" w:rsidRDefault="002E76AD" w:rsidP="002E76AD">
      <w:pPr>
        <w:pStyle w:val="Heading4"/>
        <w:spacing w:line="240" w:lineRule="auto"/>
        <w:ind w:left="360"/>
        <w:jc w:val="both"/>
        <w:rPr>
          <w:rFonts w:ascii="Calibri" w:hAnsi="Calibri" w:cs="Calibri"/>
          <w:sz w:val="22"/>
          <w:szCs w:val="22"/>
        </w:rPr>
      </w:pPr>
      <w:r w:rsidRPr="00AB488B">
        <w:rPr>
          <w:rFonts w:ascii="Calibri" w:hAnsi="Calibri" w:cs="Calibri"/>
          <w:sz w:val="22"/>
          <w:szCs w:val="22"/>
        </w:rPr>
        <w:t>Worked on Networking (DNS, TCP/IP, HTTP, SSL), Support / Troubleshooting.</w:t>
      </w:r>
    </w:p>
    <w:p w14:paraId="5B9E3656" w14:textId="77777777" w:rsidR="002E76AD" w:rsidRPr="00AB488B" w:rsidRDefault="002E76AD" w:rsidP="002E76AD">
      <w:pPr>
        <w:pStyle w:val="Heading4"/>
        <w:spacing w:after="240" w:line="240" w:lineRule="auto"/>
        <w:ind w:left="360"/>
        <w:jc w:val="both"/>
        <w:rPr>
          <w:rFonts w:ascii="Calibri" w:hAnsi="Calibri" w:cs="Calibri"/>
          <w:sz w:val="22"/>
          <w:szCs w:val="22"/>
        </w:rPr>
      </w:pPr>
      <w:r w:rsidRPr="00AB488B">
        <w:rPr>
          <w:rFonts w:ascii="Calibri" w:hAnsi="Calibri" w:cs="Calibri"/>
          <w:sz w:val="22"/>
          <w:szCs w:val="22"/>
        </w:rPr>
        <w:t>Expertise in implementation and maintenance of ApacheHttpd, SMTP, DHCP, NFS, NIS, NIS+, DNS, SQUID, Postfix, send mail, FTP, Remote Access, Security Management Security trouble shooting skills. Deep understanding of Layer 7 protocols like HTTP, DHCP, DNS, SSL/TLS.</w:t>
      </w:r>
    </w:p>
    <w:p w14:paraId="5F9763B2" w14:textId="77777777" w:rsidR="002E76AD" w:rsidRPr="00AB488B" w:rsidRDefault="002E76AD" w:rsidP="002E76AD">
      <w:pPr>
        <w:spacing w:line="240" w:lineRule="auto"/>
        <w:jc w:val="both"/>
        <w:rPr>
          <w:rFonts w:ascii="Calibri" w:hAnsi="Calibri" w:cs="Calibri"/>
          <w:u w:val="single"/>
        </w:rPr>
      </w:pPr>
      <w:r w:rsidRPr="00AB488B">
        <w:rPr>
          <w:rFonts w:ascii="Calibri" w:hAnsi="Calibri" w:cs="Calibri"/>
          <w:b/>
          <w:u w:val="single"/>
        </w:rPr>
        <w:t>CERTIFICATIONS</w:t>
      </w:r>
      <w:r w:rsidRPr="00AB488B">
        <w:rPr>
          <w:rFonts w:ascii="Calibri" w:hAnsi="Calibri" w:cs="Calibri"/>
          <w:u w:val="single"/>
        </w:rPr>
        <w:t>:</w:t>
      </w:r>
    </w:p>
    <w:p w14:paraId="4DD8976E" w14:textId="77777777" w:rsidR="002E76AD" w:rsidRPr="002E76AD" w:rsidRDefault="002E76AD" w:rsidP="002E76AD">
      <w:pPr>
        <w:pStyle w:val="Heading4"/>
        <w:spacing w:line="240" w:lineRule="auto"/>
        <w:ind w:left="360"/>
        <w:rPr>
          <w:rFonts w:ascii="Calibri" w:hAnsi="Calibri" w:cs="Calibri"/>
        </w:rPr>
      </w:pPr>
      <w:r w:rsidRPr="002E76AD">
        <w:rPr>
          <w:rFonts w:ascii="Calibri" w:hAnsi="Calibri" w:cs="Calibri"/>
        </w:rPr>
        <w:t>CCNA certified</w:t>
      </w:r>
    </w:p>
    <w:p w14:paraId="093622CB" w14:textId="77777777" w:rsidR="002E76AD" w:rsidRPr="002E76AD" w:rsidRDefault="002E76AD" w:rsidP="002E76AD">
      <w:pPr>
        <w:pStyle w:val="Heading4"/>
        <w:spacing w:line="240" w:lineRule="auto"/>
        <w:ind w:left="360"/>
        <w:rPr>
          <w:rFonts w:ascii="Calibri" w:hAnsi="Calibri" w:cs="Calibri"/>
        </w:rPr>
      </w:pPr>
      <w:r w:rsidRPr="002E76AD">
        <w:rPr>
          <w:rFonts w:ascii="Calibri" w:hAnsi="Calibri" w:cs="Calibri"/>
        </w:rPr>
        <w:t>AWS Solution Architect</w:t>
      </w:r>
    </w:p>
    <w:p w14:paraId="7CE17253" w14:textId="77777777" w:rsidR="002E76AD" w:rsidRPr="002E76AD" w:rsidRDefault="002E76AD" w:rsidP="002E76AD">
      <w:pPr>
        <w:pStyle w:val="Heading4"/>
        <w:spacing w:after="240" w:line="240" w:lineRule="auto"/>
        <w:ind w:left="360"/>
        <w:rPr>
          <w:rFonts w:ascii="Calibri" w:hAnsi="Calibri" w:cs="Calibri"/>
        </w:rPr>
      </w:pPr>
      <w:r w:rsidRPr="002E76AD">
        <w:rPr>
          <w:rFonts w:ascii="Calibri" w:hAnsi="Calibri" w:cs="Calibri"/>
        </w:rPr>
        <w:t>Azure DEVOPS</w:t>
      </w:r>
    </w:p>
    <w:p w14:paraId="6FEBDD46" w14:textId="77777777" w:rsidR="002E76AD" w:rsidRPr="00AB488B" w:rsidRDefault="002E76AD" w:rsidP="002E76AD">
      <w:pPr>
        <w:spacing w:line="240" w:lineRule="auto"/>
        <w:jc w:val="both"/>
        <w:rPr>
          <w:rFonts w:ascii="Calibri" w:hAnsi="Calibri" w:cs="Calibri"/>
          <w:b/>
          <w:u w:val="single"/>
        </w:rPr>
      </w:pPr>
      <w:r w:rsidRPr="00AB488B">
        <w:rPr>
          <w:rFonts w:ascii="Calibri" w:hAnsi="Calibri" w:cs="Calibri"/>
          <w:b/>
          <w:u w:val="single"/>
        </w:rPr>
        <w:t>TECHNICAL SKILLS:</w:t>
      </w:r>
    </w:p>
    <w:p w14:paraId="4694C1D6" w14:textId="77777777" w:rsidR="002E76AD" w:rsidRPr="002E76AD" w:rsidRDefault="002E76AD" w:rsidP="002E76AD">
      <w:pPr>
        <w:pStyle w:val="Heading4"/>
        <w:spacing w:line="240" w:lineRule="auto"/>
        <w:ind w:left="360"/>
        <w:rPr>
          <w:rFonts w:ascii="Calibri" w:hAnsi="Calibri" w:cs="Calibri"/>
        </w:rPr>
      </w:pPr>
      <w:r w:rsidRPr="002E76AD">
        <w:rPr>
          <w:rFonts w:ascii="Calibri" w:hAnsi="Calibri" w:cs="Calibri"/>
        </w:rPr>
        <w:t>Platforms: Ubuntu, Red Hat LINUX, Windows XP/ 7/ 8/10, CENT OS</w:t>
      </w:r>
    </w:p>
    <w:p w14:paraId="53DD0EE0" w14:textId="77777777" w:rsidR="002E76AD" w:rsidRPr="002E76AD" w:rsidRDefault="002E76AD" w:rsidP="002E76AD">
      <w:pPr>
        <w:pStyle w:val="Heading4"/>
        <w:spacing w:line="240" w:lineRule="auto"/>
        <w:ind w:left="360"/>
        <w:rPr>
          <w:rFonts w:ascii="Calibri" w:hAnsi="Calibri" w:cs="Calibri"/>
        </w:rPr>
      </w:pPr>
      <w:r w:rsidRPr="002E76AD">
        <w:rPr>
          <w:rFonts w:ascii="Calibri" w:hAnsi="Calibri" w:cs="Calibri"/>
        </w:rPr>
        <w:t>Version control tools: GIT, SVN, Clear Case</w:t>
      </w:r>
    </w:p>
    <w:p w14:paraId="629082F0" w14:textId="77777777" w:rsidR="002E76AD" w:rsidRPr="002E76AD" w:rsidRDefault="002E76AD" w:rsidP="002E76AD">
      <w:pPr>
        <w:pStyle w:val="Heading4"/>
        <w:spacing w:line="240" w:lineRule="auto"/>
        <w:ind w:left="360"/>
        <w:rPr>
          <w:rFonts w:ascii="Calibri" w:hAnsi="Calibri" w:cs="Calibri"/>
        </w:rPr>
      </w:pPr>
      <w:r w:rsidRPr="002E76AD">
        <w:rPr>
          <w:rFonts w:ascii="Calibri" w:hAnsi="Calibri" w:cs="Calibri"/>
        </w:rPr>
        <w:t>Cloud: MS Azure, AWS, VMware, GCP.</w:t>
      </w:r>
    </w:p>
    <w:p w14:paraId="5CFC09AD" w14:textId="77777777" w:rsidR="002E76AD" w:rsidRPr="002E76AD" w:rsidRDefault="002E76AD" w:rsidP="002E76AD">
      <w:pPr>
        <w:pStyle w:val="Heading4"/>
        <w:spacing w:line="240" w:lineRule="auto"/>
        <w:ind w:left="360"/>
        <w:rPr>
          <w:rFonts w:ascii="Calibri" w:hAnsi="Calibri" w:cs="Calibri"/>
        </w:rPr>
      </w:pPr>
      <w:r w:rsidRPr="002E76AD">
        <w:rPr>
          <w:rFonts w:ascii="Calibri" w:hAnsi="Calibri" w:cs="Calibri"/>
        </w:rPr>
        <w:t>CI tools: Jenkins, Bamboo.</w:t>
      </w:r>
    </w:p>
    <w:p w14:paraId="4C0C1F8B" w14:textId="77777777" w:rsidR="002E76AD" w:rsidRPr="002E76AD" w:rsidRDefault="002E76AD" w:rsidP="002E76AD">
      <w:pPr>
        <w:pStyle w:val="Heading4"/>
        <w:spacing w:line="240" w:lineRule="auto"/>
        <w:ind w:left="360"/>
        <w:rPr>
          <w:rFonts w:ascii="Calibri" w:hAnsi="Calibri" w:cs="Calibri"/>
        </w:rPr>
      </w:pPr>
      <w:r w:rsidRPr="002E76AD">
        <w:rPr>
          <w:rFonts w:ascii="Calibri" w:hAnsi="Calibri" w:cs="Calibri"/>
        </w:rPr>
        <w:t>Build tools: ANT, Maven, MS Build.</w:t>
      </w:r>
    </w:p>
    <w:p w14:paraId="0822EE57" w14:textId="77777777" w:rsidR="002E76AD" w:rsidRPr="002E76AD" w:rsidRDefault="002E76AD" w:rsidP="002E76AD">
      <w:pPr>
        <w:pStyle w:val="Heading4"/>
        <w:spacing w:line="240" w:lineRule="auto"/>
        <w:ind w:left="360"/>
        <w:rPr>
          <w:rFonts w:ascii="Calibri" w:hAnsi="Calibri" w:cs="Calibri"/>
        </w:rPr>
      </w:pPr>
      <w:r w:rsidRPr="002E76AD">
        <w:rPr>
          <w:rFonts w:ascii="Calibri" w:hAnsi="Calibri" w:cs="Calibri"/>
        </w:rPr>
        <w:t>Configuration Management Tools: Ansible, Nexus</w:t>
      </w:r>
    </w:p>
    <w:p w14:paraId="3F1E4716" w14:textId="77777777" w:rsidR="002E76AD" w:rsidRPr="002E76AD" w:rsidRDefault="002E76AD" w:rsidP="002E76AD">
      <w:pPr>
        <w:pStyle w:val="Heading4"/>
        <w:spacing w:line="240" w:lineRule="auto"/>
        <w:ind w:left="360"/>
        <w:rPr>
          <w:rFonts w:ascii="Calibri" w:hAnsi="Calibri" w:cs="Calibri"/>
        </w:rPr>
      </w:pPr>
      <w:r w:rsidRPr="002E76AD">
        <w:rPr>
          <w:rFonts w:ascii="Calibri" w:hAnsi="Calibri" w:cs="Calibri"/>
        </w:rPr>
        <w:t>Iac: Terraform , Bicep</w:t>
      </w:r>
    </w:p>
    <w:p w14:paraId="0799FBC6" w14:textId="77777777" w:rsidR="002E76AD" w:rsidRPr="002E76AD" w:rsidRDefault="002E76AD" w:rsidP="002E76AD">
      <w:pPr>
        <w:pStyle w:val="Heading4"/>
        <w:spacing w:line="240" w:lineRule="auto"/>
        <w:ind w:left="360"/>
        <w:rPr>
          <w:rFonts w:ascii="Calibri" w:hAnsi="Calibri" w:cs="Calibri"/>
        </w:rPr>
      </w:pPr>
      <w:r w:rsidRPr="002E76AD">
        <w:rPr>
          <w:rFonts w:ascii="Calibri" w:hAnsi="Calibri" w:cs="Calibri"/>
        </w:rPr>
        <w:t>Container: Docker</w:t>
      </w:r>
    </w:p>
    <w:p w14:paraId="395C9A2B" w14:textId="77777777" w:rsidR="002E76AD" w:rsidRPr="002E76AD" w:rsidRDefault="002E76AD" w:rsidP="002E76AD">
      <w:pPr>
        <w:pStyle w:val="Heading4"/>
        <w:spacing w:line="240" w:lineRule="auto"/>
        <w:ind w:left="360"/>
        <w:rPr>
          <w:rFonts w:ascii="Calibri" w:hAnsi="Calibri" w:cs="Calibri"/>
        </w:rPr>
      </w:pPr>
      <w:r w:rsidRPr="002E76AD">
        <w:rPr>
          <w:rFonts w:ascii="Calibri" w:hAnsi="Calibri" w:cs="Calibri"/>
        </w:rPr>
        <w:t>Container orchestration: Kubernetes, AKS</w:t>
      </w:r>
    </w:p>
    <w:p w14:paraId="30934926" w14:textId="77777777" w:rsidR="002E76AD" w:rsidRPr="002E76AD" w:rsidRDefault="002E76AD" w:rsidP="002E76AD">
      <w:pPr>
        <w:pStyle w:val="Heading4"/>
        <w:spacing w:line="240" w:lineRule="auto"/>
        <w:ind w:left="360"/>
        <w:rPr>
          <w:rFonts w:ascii="Calibri" w:hAnsi="Calibri" w:cs="Calibri"/>
        </w:rPr>
      </w:pPr>
      <w:r w:rsidRPr="002E76AD">
        <w:rPr>
          <w:rFonts w:ascii="Calibri" w:hAnsi="Calibri" w:cs="Calibri"/>
        </w:rPr>
        <w:t xml:space="preserve">Databases: MySQL, </w:t>
      </w:r>
    </w:p>
    <w:p w14:paraId="1D6A155E" w14:textId="77777777" w:rsidR="002E76AD" w:rsidRPr="002E76AD" w:rsidRDefault="002E76AD" w:rsidP="002E76AD">
      <w:pPr>
        <w:pStyle w:val="Heading4"/>
        <w:spacing w:line="240" w:lineRule="auto"/>
        <w:ind w:left="360"/>
        <w:rPr>
          <w:rFonts w:ascii="Calibri" w:hAnsi="Calibri" w:cs="Calibri"/>
        </w:rPr>
      </w:pPr>
      <w:r w:rsidRPr="002E76AD">
        <w:rPr>
          <w:rFonts w:ascii="Calibri" w:hAnsi="Calibri" w:cs="Calibri"/>
        </w:rPr>
        <w:t xml:space="preserve">SDLC: Agile, Scrum and Waterfall. </w:t>
      </w:r>
    </w:p>
    <w:p w14:paraId="09C27378" w14:textId="77777777" w:rsidR="002E76AD" w:rsidRPr="002E76AD" w:rsidRDefault="002E76AD" w:rsidP="002E76AD">
      <w:pPr>
        <w:pStyle w:val="Heading4"/>
        <w:spacing w:line="240" w:lineRule="auto"/>
        <w:ind w:left="360"/>
        <w:rPr>
          <w:rFonts w:ascii="Calibri" w:hAnsi="Calibri" w:cs="Calibri"/>
        </w:rPr>
      </w:pPr>
      <w:r w:rsidRPr="002E76AD">
        <w:rPr>
          <w:rFonts w:ascii="Calibri" w:hAnsi="Calibri" w:cs="Calibri"/>
        </w:rPr>
        <w:t>Continuous monitoring tools: AWS CloudWatch, Splunk, Nagios</w:t>
      </w:r>
    </w:p>
    <w:p w14:paraId="03D47E8A" w14:textId="77777777" w:rsidR="002E76AD" w:rsidRPr="002E76AD" w:rsidRDefault="002E76AD" w:rsidP="002E76AD">
      <w:pPr>
        <w:pStyle w:val="Heading4"/>
        <w:spacing w:line="240" w:lineRule="auto"/>
        <w:ind w:left="360"/>
        <w:rPr>
          <w:rFonts w:ascii="Calibri" w:hAnsi="Calibri" w:cs="Calibri"/>
        </w:rPr>
      </w:pPr>
      <w:r w:rsidRPr="002E76AD">
        <w:rPr>
          <w:rFonts w:ascii="Calibri" w:hAnsi="Calibri" w:cs="Calibri"/>
        </w:rPr>
        <w:t>Bug tracking and ticketing: JIRA, Bugzilla, HP Quality Center</w:t>
      </w:r>
    </w:p>
    <w:p w14:paraId="0A07339A" w14:textId="77777777" w:rsidR="002E76AD" w:rsidRPr="002E76AD" w:rsidRDefault="002E76AD" w:rsidP="002E76AD">
      <w:pPr>
        <w:pStyle w:val="Heading4"/>
        <w:spacing w:line="240" w:lineRule="auto"/>
        <w:ind w:left="360"/>
        <w:rPr>
          <w:rFonts w:ascii="Calibri" w:hAnsi="Calibri" w:cs="Calibri"/>
        </w:rPr>
      </w:pPr>
      <w:r w:rsidRPr="002E76AD">
        <w:rPr>
          <w:rFonts w:ascii="Calibri" w:hAnsi="Calibri" w:cs="Calibri"/>
        </w:rPr>
        <w:t>Security tools: Wireshark, Nmap, Nexus, Evident.io, Cavirin.io</w:t>
      </w:r>
    </w:p>
    <w:p w14:paraId="515348A7" w14:textId="77777777" w:rsidR="002E76AD" w:rsidRPr="002E76AD" w:rsidRDefault="002E76AD" w:rsidP="002E76AD">
      <w:pPr>
        <w:pStyle w:val="Heading4"/>
        <w:spacing w:line="240" w:lineRule="auto"/>
        <w:ind w:left="360"/>
        <w:rPr>
          <w:rFonts w:ascii="Calibri" w:hAnsi="Calibri" w:cs="Calibri"/>
        </w:rPr>
      </w:pPr>
      <w:r w:rsidRPr="002E76AD">
        <w:rPr>
          <w:rFonts w:ascii="Calibri" w:hAnsi="Calibri" w:cs="Calibri"/>
        </w:rPr>
        <w:t>Network protocols: HTTP, SMTP, TCP/IP, FTP, DNA, TELNET and UDP</w:t>
      </w:r>
    </w:p>
    <w:p w14:paraId="031700DE" w14:textId="77777777" w:rsidR="002E76AD" w:rsidRPr="002E76AD" w:rsidRDefault="002E76AD" w:rsidP="002E76AD">
      <w:pPr>
        <w:pStyle w:val="Heading4"/>
        <w:spacing w:line="240" w:lineRule="auto"/>
        <w:ind w:left="360"/>
        <w:rPr>
          <w:rFonts w:ascii="Calibri" w:hAnsi="Calibri" w:cs="Calibri"/>
        </w:rPr>
      </w:pPr>
      <w:r w:rsidRPr="002E76AD">
        <w:rPr>
          <w:rFonts w:ascii="Calibri" w:hAnsi="Calibri" w:cs="Calibri"/>
        </w:rPr>
        <w:t>Firewall: Checkpoint, Fortigate</w:t>
      </w:r>
    </w:p>
    <w:p w14:paraId="24890217" w14:textId="77777777" w:rsidR="002E76AD" w:rsidRPr="0097519D" w:rsidRDefault="002E76AD" w:rsidP="0097519D">
      <w:pPr>
        <w:pStyle w:val="Heading4"/>
        <w:spacing w:after="240" w:line="240" w:lineRule="auto"/>
        <w:ind w:left="360"/>
        <w:rPr>
          <w:rFonts w:ascii="Calibri" w:hAnsi="Calibri" w:cs="Calibri"/>
        </w:rPr>
      </w:pPr>
      <w:r w:rsidRPr="002E76AD">
        <w:rPr>
          <w:rFonts w:ascii="Calibri" w:hAnsi="Calibri" w:cs="Calibri"/>
        </w:rPr>
        <w:t>Language: YAML, Powershell, bash, HTML</w:t>
      </w:r>
    </w:p>
    <w:p w14:paraId="3722041A" w14:textId="77777777" w:rsidR="002E76AD" w:rsidRPr="00AB488B" w:rsidRDefault="002E76AD" w:rsidP="002E76AD">
      <w:pPr>
        <w:spacing w:line="240" w:lineRule="auto"/>
        <w:jc w:val="both"/>
        <w:rPr>
          <w:rFonts w:ascii="Calibri" w:hAnsi="Calibri" w:cs="Calibri"/>
          <w:b/>
          <w:u w:val="single"/>
        </w:rPr>
      </w:pPr>
      <w:r w:rsidRPr="00AB488B">
        <w:rPr>
          <w:rFonts w:ascii="Calibri" w:hAnsi="Calibri" w:cs="Calibri"/>
          <w:b/>
          <w:u w:val="single"/>
        </w:rPr>
        <w:t>PROFESSIONAL EXPERIENCE:</w:t>
      </w:r>
    </w:p>
    <w:p w14:paraId="2F041876" w14:textId="559ACADB" w:rsidR="002E76AD" w:rsidRPr="002E76AD" w:rsidRDefault="002E76AD" w:rsidP="002E76AD">
      <w:pPr>
        <w:spacing w:after="0" w:line="240" w:lineRule="auto"/>
        <w:jc w:val="both"/>
        <w:rPr>
          <w:rFonts w:ascii="Calibri" w:hAnsi="Calibri" w:cs="Calibri"/>
          <w:b/>
        </w:rPr>
      </w:pPr>
      <w:r w:rsidRPr="002E76AD">
        <w:rPr>
          <w:rFonts w:ascii="Calibri" w:hAnsi="Calibri" w:cs="Calibri"/>
          <w:b/>
        </w:rPr>
        <w:t>ODYSSAY – NY</w:t>
      </w:r>
      <w:r w:rsidR="00AB488B">
        <w:rPr>
          <w:rFonts w:ascii="Calibri" w:hAnsi="Calibri" w:cs="Calibri"/>
          <w:b/>
        </w:rPr>
        <w:t>(Remote)</w:t>
      </w:r>
      <w:r w:rsidRPr="002E76AD">
        <w:rPr>
          <w:rFonts w:ascii="Calibri" w:hAnsi="Calibri" w:cs="Calibri"/>
          <w:b/>
        </w:rPr>
        <w:tab/>
      </w:r>
      <w:r w:rsidRPr="002E76AD">
        <w:rPr>
          <w:rFonts w:ascii="Calibri" w:hAnsi="Calibri" w:cs="Calibri"/>
          <w:b/>
        </w:rPr>
        <w:tab/>
      </w:r>
      <w:r w:rsidRPr="002E76AD">
        <w:rPr>
          <w:rFonts w:ascii="Calibri" w:hAnsi="Calibri" w:cs="Calibri"/>
          <w:b/>
        </w:rPr>
        <w:tab/>
      </w:r>
      <w:r w:rsidRPr="002E76AD">
        <w:rPr>
          <w:rFonts w:ascii="Calibri" w:hAnsi="Calibri" w:cs="Calibri"/>
          <w:b/>
        </w:rPr>
        <w:tab/>
      </w:r>
      <w:r w:rsidRPr="002E76AD">
        <w:rPr>
          <w:rFonts w:ascii="Calibri" w:hAnsi="Calibri" w:cs="Calibri"/>
          <w:b/>
        </w:rPr>
        <w:tab/>
      </w:r>
      <w:r w:rsidRPr="002E76AD">
        <w:rPr>
          <w:rFonts w:ascii="Calibri" w:hAnsi="Calibri" w:cs="Calibri"/>
          <w:b/>
        </w:rPr>
        <w:tab/>
      </w:r>
      <w:r w:rsidRPr="002E76AD">
        <w:rPr>
          <w:rFonts w:ascii="Calibri" w:hAnsi="Calibri" w:cs="Calibri"/>
          <w:b/>
        </w:rPr>
        <w:tab/>
      </w:r>
      <w:r w:rsidR="00AB488B">
        <w:rPr>
          <w:rFonts w:ascii="Calibri" w:hAnsi="Calibri" w:cs="Calibri"/>
          <w:b/>
        </w:rPr>
        <w:t xml:space="preserve">                     </w:t>
      </w:r>
      <w:r w:rsidRPr="002E76AD">
        <w:rPr>
          <w:rFonts w:ascii="Calibri" w:hAnsi="Calibri" w:cs="Calibri"/>
          <w:b/>
        </w:rPr>
        <w:t>06/2022 - PRESENT</w:t>
      </w:r>
    </w:p>
    <w:p w14:paraId="4B2B377D" w14:textId="77777777" w:rsidR="002E76AD" w:rsidRPr="002E76AD" w:rsidRDefault="002E76AD" w:rsidP="002E76AD">
      <w:pPr>
        <w:pBdr>
          <w:bottom w:val="single" w:sz="4" w:space="1" w:color="auto"/>
        </w:pBdr>
        <w:spacing w:line="240" w:lineRule="auto"/>
        <w:jc w:val="both"/>
        <w:rPr>
          <w:rFonts w:ascii="Calibri" w:hAnsi="Calibri" w:cs="Calibri"/>
          <w:b/>
        </w:rPr>
      </w:pPr>
      <w:r w:rsidRPr="002E76AD">
        <w:rPr>
          <w:rFonts w:ascii="Calibri" w:hAnsi="Calibri" w:cs="Calibri"/>
          <w:b/>
        </w:rPr>
        <w:t>Sr.  Cloud Engineer/Devops/Architect</w:t>
      </w:r>
    </w:p>
    <w:p w14:paraId="53FCA155" w14:textId="77777777" w:rsidR="002E76AD" w:rsidRPr="002E76AD" w:rsidRDefault="002E76AD" w:rsidP="002E76AD">
      <w:pPr>
        <w:pStyle w:val="Heading4"/>
        <w:spacing w:before="240" w:line="240" w:lineRule="auto"/>
        <w:ind w:left="360"/>
        <w:jc w:val="both"/>
        <w:rPr>
          <w:rFonts w:ascii="Calibri" w:hAnsi="Calibri" w:cs="Calibri"/>
          <w:sz w:val="22"/>
          <w:szCs w:val="22"/>
        </w:rPr>
      </w:pPr>
      <w:r w:rsidRPr="002E76AD">
        <w:rPr>
          <w:rFonts w:ascii="Calibri" w:hAnsi="Calibri" w:cs="Calibri"/>
          <w:sz w:val="22"/>
          <w:szCs w:val="22"/>
        </w:rPr>
        <w:t xml:space="preserve">Developed and implemented software release management strategies for the application in agile process. </w:t>
      </w:r>
    </w:p>
    <w:p w14:paraId="1DC61B70"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Designed and configure Azure virtual networks, subnets, Azure network settings, DHCP address blocks, DNS settings, security policies and routing.</w:t>
      </w:r>
    </w:p>
    <w:p w14:paraId="54175E32"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Worked with Terraform and Bicep to create stacks in Azure and updated the templates as per the organization’s requirement on a regular basis.</w:t>
      </w:r>
    </w:p>
    <w:p w14:paraId="1F857B15"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Streamlined application delivery to get applications out to customers faster.</w:t>
      </w:r>
    </w:p>
    <w:p w14:paraId="5ECFA314"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lastRenderedPageBreak/>
        <w:t xml:space="preserve">Assign the RBAC roles using Active Directory confidential the subscription level to grant access. </w:t>
      </w:r>
    </w:p>
    <w:p w14:paraId="5EB016EC"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Configure Asure virtual networks, Subnets, DHCP, DNS, Network Security Groups, Load Balancers.</w:t>
      </w:r>
    </w:p>
    <w:p w14:paraId="246C41B7"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Hand on experience in Azure Development, worked on Azure web application, app servicess, storage, AD.</w:t>
      </w:r>
    </w:p>
    <w:p w14:paraId="6821C51F"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Implemented CICD on azure platform. </w:t>
      </w:r>
    </w:p>
    <w:p w14:paraId="72942694"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Backup and Restore on Azure SQL Databases.</w:t>
      </w:r>
    </w:p>
    <w:p w14:paraId="3898E052"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Work on Azure network  resources in Virtual network, public, Peering, azure firewall, CIDR , NAT , DNAT and etc.</w:t>
      </w:r>
    </w:p>
    <w:p w14:paraId="5BE27AA3"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Creating and maintain infrastructure in Azure using Terraform, Bicep &amp; Automating CICD pipelines. </w:t>
      </w:r>
    </w:p>
    <w:p w14:paraId="1A8798AF"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Migrate On-prem File servers to Azure File Share Storage with Azure File Sync. </w:t>
      </w:r>
    </w:p>
    <w:p w14:paraId="5EF92067"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Installing, Configuring and Troubleshooting VMware ESX 5.0/5.5 Hypervisors, Sphere 5.0/5.5, and Virtual Center Servers.</w:t>
      </w:r>
    </w:p>
    <w:p w14:paraId="165CFD6A"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Migrating Physical servers to VM&amp;#39;s using VMware P2V converter. Performing, monitoring, and tuning.</w:t>
      </w:r>
    </w:p>
    <w:p w14:paraId="087297DD"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Worked on setup for the various Jenkins CICD pipeline configuration.</w:t>
      </w:r>
    </w:p>
    <w:p w14:paraId="2F38B049"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Setup Databases in GCP using RDS, storage using S3 bucket and configuration instance.</w:t>
      </w:r>
    </w:p>
    <w:p w14:paraId="2CCFA06F"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Created Ansible Playbooks, to Deploy VM and install the Components as per requirements.</w:t>
      </w:r>
    </w:p>
    <w:p w14:paraId="344A99D7"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Involved in automating, in developing Manifest and Modules for System and Application Configuration</w:t>
      </w:r>
    </w:p>
    <w:p w14:paraId="2CFCACF1"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Management using Puppet.</w:t>
      </w:r>
    </w:p>
    <w:p w14:paraId="7483593D"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Actively interacted with Ansible Core and Ansible Tower teams to clarify requirements and overcome obstacles.</w:t>
      </w:r>
    </w:p>
    <w:p w14:paraId="6E036222"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Worked on GIT (Git Hub) repositories as Distributed Version Control System.</w:t>
      </w:r>
    </w:p>
    <w:p w14:paraId="12D89EA0"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Working knowledge in deploying CI/CD system using Azure DevOps on Kubernetes container environment.</w:t>
      </w:r>
    </w:p>
    <w:p w14:paraId="1B4A25BC"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Designed and automated Azure Infrastructure as Iaas and Paas , SaaS capabilities.</w:t>
      </w:r>
    </w:p>
    <w:p w14:paraId="06966D53"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Deployed Azure services using Terraform.</w:t>
      </w:r>
    </w:p>
    <w:p w14:paraId="53ECBC54"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Worked on Routers Cisco 2620, Cisco 3750, and Cisco 2950 Switches Link sys wireless access points.</w:t>
      </w:r>
    </w:p>
    <w:p w14:paraId="3C01BEAE"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Maintained complex LAN/WAN networks with several VLANS and provided support for routing protocols.</w:t>
      </w:r>
    </w:p>
    <w:p w14:paraId="29FCDCB9"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Managed IP addressing and implemented IP Access Lists.</w:t>
      </w:r>
    </w:p>
    <w:p w14:paraId="64AC71EF"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Automate AWS infrastructure through infrastructure as code by writing various Terraform modules.</w:t>
      </w:r>
    </w:p>
    <w:p w14:paraId="469BB7AA"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Created Azure Web Application projects, updated and deployed ASP.NET Web apps, Web Jobs using visual studio, GitHub and Azure Resource Manager.</w:t>
      </w:r>
    </w:p>
    <w:p w14:paraId="5EE1C66E"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Creating alarms in Cloud Watch service for monitoring the Servers performance, CPU Utilization, disk usage etc.</w:t>
      </w:r>
    </w:p>
    <w:p w14:paraId="1686435A"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Create New Architecture for Terraform Registry.</w:t>
      </w:r>
    </w:p>
    <w:p w14:paraId="37D2A1EC"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Written Templates for Azure and AWS  infrastructure as code using Terraform to build staging and production environments</w:t>
      </w:r>
    </w:p>
    <w:p w14:paraId="269AA67D"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Worked on integrating Git into the continuous Integration (CI) environment along with Jenkins Configured the services using modern DevOps tools.</w:t>
      </w:r>
    </w:p>
    <w:p w14:paraId="15F1D564"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Maintained DNS records using Route53 to Improve Fault Tolerant and using Load balancer, Security groups.</w:t>
      </w:r>
    </w:p>
    <w:p w14:paraId="799417D8"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Worked on integrating AWS messaging services like SQS, SNS and DynamoDB.</w:t>
      </w:r>
    </w:p>
    <w:p w14:paraId="4163B45A"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Provided consistent environment using Kubernetes for deployment scaling and load balancing to the application from dev through production, easier the code development and deployment pipeline.</w:t>
      </w:r>
    </w:p>
    <w:p w14:paraId="290AB657"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lastRenderedPageBreak/>
        <w:t>Created Cloud services on new generation instances of D-series on Microsoft Azure Responsible for Design of different Release Environments for new projects.</w:t>
      </w:r>
    </w:p>
    <w:p w14:paraId="1B01F2B0"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Understand business requirements and create cloud-based solutions to meet those requirements Architect cloud applications on Azure.</w:t>
      </w:r>
    </w:p>
    <w:p w14:paraId="34C7FD90"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Automated AWS components like EC2 instances, Security groups, ELB, RDS, IAM through AWS Cloud Formation templates.</w:t>
      </w:r>
    </w:p>
    <w:p w14:paraId="77575CEB"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Extensively worked on Private Cloud and Hybrid cloud configurations, patterns, and practices in Windows Azure and SQL Azure and in Azure web and database deployments.</w:t>
      </w:r>
    </w:p>
    <w:p w14:paraId="6D949AE1"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High knowledge on deployments, Maintenance and troubleshooting applications on Microsoft Cloud infrastructure AZURE.</w:t>
      </w:r>
    </w:p>
    <w:p w14:paraId="79069F26"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Configure Private Endpoints and DNS in Azure environment.</w:t>
      </w:r>
    </w:p>
    <w:p w14:paraId="0E1466ED"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Migrate Database from On premise to  Azure environment.</w:t>
      </w:r>
    </w:p>
    <w:p w14:paraId="3FBD37C9"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Deploy web application on AKS cluster.</w:t>
      </w:r>
    </w:p>
    <w:p w14:paraId="591201DE"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Deploy web application in Docker container and move to AKS service.</w:t>
      </w:r>
    </w:p>
    <w:p w14:paraId="22DE9869"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Automated OpenStack and AWS deployment using Cloud Formation, Ansible, Chef and Terraform, Bicep.</w:t>
      </w:r>
    </w:p>
    <w:p w14:paraId="5089CA29"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Create and setup automated nightly build environment for java projects using Maven. </w:t>
      </w:r>
    </w:p>
    <w:p w14:paraId="511D74D0"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Build scripts using ANT and MAVEN build tools in Jenkins to move from one environment to other environments. </w:t>
      </w:r>
    </w:p>
    <w:p w14:paraId="72173B4F"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Configured Git with Jenkins and schedule jobs using POLL SCM option. </w:t>
      </w:r>
    </w:p>
    <w:p w14:paraId="004B272F"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Worked on infrastructure with Docker containerization. </w:t>
      </w:r>
    </w:p>
    <w:p w14:paraId="5E2AF5B0"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Worked on Docker open-source project by automating the deployment of applications inside software containers.</w:t>
      </w:r>
    </w:p>
    <w:p w14:paraId="312042F2"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Followed agile principles and used JIRA for maintenance and Bug development tasks. </w:t>
      </w:r>
    </w:p>
    <w:p w14:paraId="3DB51641"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Installed Microsoft Team foundation Server 2010 Power Tools to enhance the native features of Visual Studio and TFS. Configured software builds and automated build process and deployed to non-production and production environment.</w:t>
      </w:r>
    </w:p>
    <w:p w14:paraId="67239B5F"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Developed Networking policies for Docker containers. Worked on opensource development tools like Docker Containers, Mesos and Kubernetes.</w:t>
      </w:r>
    </w:p>
    <w:p w14:paraId="5C0C6A98"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Worked in multi-layer LAN Switching, configuring VLANS, VTP, STP, RSTP, etc</w:t>
      </w:r>
    </w:p>
    <w:p w14:paraId="63623650"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Configure, monitor and automated cloud-based service Amazon Web Services. </w:t>
      </w:r>
    </w:p>
    <w:p w14:paraId="49CA86E2"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Created and managed custom Windows and Linux based AMIs </w:t>
      </w:r>
    </w:p>
    <w:p w14:paraId="79A5748C"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Setup Elastic Load Balancer for distributing traffic among multiple WebLogic servers. </w:t>
      </w:r>
    </w:p>
    <w:p w14:paraId="5B752701" w14:textId="77777777" w:rsidR="002E76AD" w:rsidRPr="0097519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Involved in deploying the content cloud platform on Amazon Web Services using EC2, S3 and EBS. </w:t>
      </w:r>
    </w:p>
    <w:p w14:paraId="38662CDA"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Creating S3 buckets and also managing policies for S3 buckets and Utilized S3 bucket and Glacier for storage and backup on AWS. </w:t>
      </w:r>
    </w:p>
    <w:p w14:paraId="42D378B8"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Installed packages using YUM and Red Hat Package Manager (RPM) on various servers.</w:t>
      </w:r>
    </w:p>
    <w:p w14:paraId="45CAF64C"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Worked on PL/SQL database objects tables, views, sequences, triggers, Procedures, Functions, Triggers, Cursors, Exceptions Partitions, analytical functions, views, Indexes and global temporary tables etc.</w:t>
      </w:r>
    </w:p>
    <w:p w14:paraId="16579814"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Security patching on the Microsoft Azure IAAS VMs through the Shavlik Patching Tool, Backup and recovery Azure Virtual Machines from a Recovery Services vault.</w:t>
      </w:r>
    </w:p>
    <w:p w14:paraId="39720245"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Kept track of all releases and request of the developers through infrastructure management tool. </w:t>
      </w:r>
    </w:p>
    <w:p w14:paraId="65CDE416"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Excellent logical and critical thinking abilities with a sharp expectation to learn and adapt, understand new strategies.</w:t>
      </w:r>
    </w:p>
    <w:p w14:paraId="26B403B9" w14:textId="77777777" w:rsidR="002E76AD" w:rsidRPr="002E76AD" w:rsidRDefault="002E76AD" w:rsidP="002E76AD">
      <w:pPr>
        <w:pStyle w:val="Heading4"/>
        <w:spacing w:after="240" w:line="240" w:lineRule="auto"/>
        <w:ind w:left="360"/>
        <w:jc w:val="both"/>
        <w:rPr>
          <w:rFonts w:ascii="Calibri" w:hAnsi="Calibri" w:cs="Calibri"/>
          <w:sz w:val="22"/>
          <w:szCs w:val="22"/>
        </w:rPr>
      </w:pPr>
      <w:r w:rsidRPr="002E76AD">
        <w:rPr>
          <w:rFonts w:ascii="Calibri" w:hAnsi="Calibri" w:cs="Calibri"/>
          <w:sz w:val="22"/>
          <w:szCs w:val="22"/>
        </w:rPr>
        <w:lastRenderedPageBreak/>
        <w:t>Environment: Azure, Azure Synapse, ADF, SVN, GIT, Ansible, Jenkins, Python scripts, Shell scripts, , ANT, Maven, Kubernetes AWS (Glue, IAM), Apache Tomcat6.x/7.x, JIRA, SonatypeNexus, Maven, Vagrant, Linux/Unix, PL/SQL, Windows, Terraform, Networking, Routers Cisco 2620, Cisco 3750, and Cisco, Java/J2EE, Docker, TFS.</w:t>
      </w:r>
    </w:p>
    <w:p w14:paraId="62FFA0FA" w14:textId="3BFE83AA" w:rsidR="002E76AD" w:rsidRPr="002E76AD" w:rsidRDefault="002E76AD" w:rsidP="002E76AD">
      <w:pPr>
        <w:spacing w:after="0" w:line="240" w:lineRule="auto"/>
        <w:jc w:val="both"/>
        <w:rPr>
          <w:rFonts w:ascii="Calibri" w:hAnsi="Calibri" w:cs="Calibri"/>
          <w:b/>
        </w:rPr>
      </w:pPr>
      <w:r w:rsidRPr="002E76AD">
        <w:rPr>
          <w:rFonts w:ascii="Calibri" w:hAnsi="Calibri" w:cs="Calibri"/>
          <w:b/>
        </w:rPr>
        <w:t>SECTOR 7</w:t>
      </w:r>
      <w:r w:rsidR="00AB488B">
        <w:rPr>
          <w:rFonts w:ascii="Calibri" w:hAnsi="Calibri" w:cs="Calibri"/>
          <w:b/>
        </w:rPr>
        <w:t xml:space="preserve"> LLC, </w:t>
      </w:r>
      <w:r w:rsidR="00AB488B" w:rsidRPr="00AB488B">
        <w:rPr>
          <w:rFonts w:ascii="Calibri" w:hAnsi="Calibri" w:cs="Calibri"/>
          <w:b/>
        </w:rPr>
        <w:t>Michigan, United States</w:t>
      </w:r>
      <w:r w:rsidRPr="002E76AD">
        <w:rPr>
          <w:rFonts w:ascii="Calibri" w:hAnsi="Calibri" w:cs="Calibri"/>
          <w:b/>
        </w:rPr>
        <w:tab/>
      </w:r>
      <w:r w:rsidR="00AB488B">
        <w:rPr>
          <w:rFonts w:ascii="Calibri" w:hAnsi="Calibri" w:cs="Calibri"/>
          <w:b/>
        </w:rPr>
        <w:t xml:space="preserve">                                                                                               </w:t>
      </w:r>
      <w:r w:rsidRPr="002E76AD">
        <w:rPr>
          <w:rFonts w:ascii="Calibri" w:hAnsi="Calibri" w:cs="Calibri"/>
          <w:b/>
        </w:rPr>
        <w:t>11/2021 - 06/2022</w:t>
      </w:r>
    </w:p>
    <w:p w14:paraId="03CF8FAF" w14:textId="5986CACE" w:rsidR="002E76AD" w:rsidRPr="002E76AD" w:rsidRDefault="002E76AD" w:rsidP="002E76AD">
      <w:pPr>
        <w:pBdr>
          <w:bottom w:val="single" w:sz="4" w:space="1" w:color="auto"/>
        </w:pBdr>
        <w:spacing w:line="240" w:lineRule="auto"/>
        <w:jc w:val="both"/>
        <w:rPr>
          <w:rFonts w:ascii="Calibri" w:hAnsi="Calibri" w:cs="Calibri"/>
          <w:b/>
        </w:rPr>
      </w:pPr>
      <w:r w:rsidRPr="002E76AD">
        <w:rPr>
          <w:rFonts w:ascii="Calibri" w:hAnsi="Calibri" w:cs="Calibri"/>
          <w:b/>
        </w:rPr>
        <w:t>Cloud Devops Engineer</w:t>
      </w:r>
    </w:p>
    <w:p w14:paraId="4CC7DF86" w14:textId="77777777" w:rsidR="002E76AD" w:rsidRPr="002E76AD" w:rsidRDefault="002E76AD" w:rsidP="002E76AD">
      <w:pPr>
        <w:pStyle w:val="Heading4"/>
        <w:spacing w:before="240" w:line="240" w:lineRule="auto"/>
        <w:ind w:left="360"/>
        <w:jc w:val="both"/>
        <w:rPr>
          <w:rFonts w:ascii="Calibri" w:hAnsi="Calibri" w:cs="Calibri"/>
          <w:sz w:val="22"/>
          <w:szCs w:val="22"/>
        </w:rPr>
      </w:pPr>
      <w:r w:rsidRPr="002E76AD">
        <w:rPr>
          <w:rFonts w:ascii="Calibri" w:hAnsi="Calibri" w:cs="Calibri"/>
          <w:sz w:val="22"/>
          <w:szCs w:val="22"/>
        </w:rPr>
        <w:t>Hand on experience in Azure Development, worked on Azure web application, app servicess, storage, AD.</w:t>
      </w:r>
    </w:p>
    <w:p w14:paraId="2AD7054D"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Designed and configure Azure virtual networks, subnets, Azure network settings, DHCP address blocks, DNS settings, security policies and routing.</w:t>
      </w:r>
    </w:p>
    <w:p w14:paraId="15F32AD9"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Involved in Azure AD connect configuration virtual machines, storage accounts and Azure resource groups.</w:t>
      </w:r>
    </w:p>
    <w:p w14:paraId="2CBF9270"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Worked on linking service in Azure DataFactory. </w:t>
      </w:r>
    </w:p>
    <w:p w14:paraId="4C6190BA"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CICD pipeline build automation using YML files.</w:t>
      </w:r>
    </w:p>
    <w:p w14:paraId="55FA18B2"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Creating, Validating and reviewing solution of converting existing workloads from classic to ARM base Azure cloud.</w:t>
      </w:r>
    </w:p>
    <w:p w14:paraId="7692386E"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Configure Asure virtual networks, Subnets, DHCP, DNS, Network Security Groups, Load Balancers.</w:t>
      </w:r>
    </w:p>
    <w:p w14:paraId="628BD702"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Setup/Managing Linux Servers on Amazon (EC2, EBS, ELB, SSL, Security Groups, RDS and IAM).</w:t>
      </w:r>
    </w:p>
    <w:p w14:paraId="29C45C18"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Implemented CI/CD for all the Micro services of the OEM application using Jenkins, Bamboo.  </w:t>
      </w:r>
    </w:p>
    <w:p w14:paraId="6D0DBB90"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Implemented CICC on azure platform. </w:t>
      </w:r>
    </w:p>
    <w:p w14:paraId="42E18204"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Worked on designing and implementing CICD  using Azure and AWS.</w:t>
      </w:r>
    </w:p>
    <w:p w14:paraId="6045B349"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Extensive experience using MAVEN, MS Build and NPM as build tools for the building of deployable artifacts.  </w:t>
      </w:r>
    </w:p>
    <w:p w14:paraId="6CFBDD92"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Worked on Chef/Ansible as Configuration management tool, to automate repetitive tasks, quickly deploys critical applications, and proactively manage changes and Written chef recipes to perform middleware binary Installation and Configuration tasks involving JDK, Tomcat binaries installation.  </w:t>
      </w:r>
    </w:p>
    <w:p w14:paraId="15701304"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Worked with Agile development team to develop continuous integration/continuous delivery in the delivery of product using Jenkins and Bamboo. </w:t>
      </w:r>
    </w:p>
    <w:p w14:paraId="0796465D"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Focused on containerization and immutable infrastructure, Docker has been key to this experience, along with ECS and Azure Kubernetes services.  </w:t>
      </w:r>
    </w:p>
    <w:p w14:paraId="2B162352"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Used Docker to containerized Micro services in cloud and managed clusters using Kubernetes and ECS Far gate services.  </w:t>
      </w:r>
    </w:p>
    <w:p w14:paraId="0B55C9D9"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Configured AWS cloud infrastructure as code using and continuous deployment through Jenkins. </w:t>
      </w:r>
    </w:p>
    <w:p w14:paraId="752D4120"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Used Ansible to deploy patch management (for automating CD and configured Slave Nodes and deployment failure reporting).  </w:t>
      </w:r>
    </w:p>
    <w:p w14:paraId="64286AC6"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Configured Continuous run of rest api test Scripts integration.</w:t>
      </w:r>
    </w:p>
    <w:p w14:paraId="7D951B66"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Configured the Step scaling to scale the ECS tasks in AWS.</w:t>
      </w:r>
    </w:p>
    <w:p w14:paraId="5C49005A"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Configured Sophos firewall</w:t>
      </w:r>
    </w:p>
    <w:p w14:paraId="779F76E6"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Configured Vyos </w:t>
      </w:r>
    </w:p>
    <w:p w14:paraId="3BA15F93"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Configured Nexus 5k and 2k Switches </w:t>
      </w:r>
    </w:p>
    <w:p w14:paraId="38DC545B"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Installing new computer systems and connecting them into LAN.</w:t>
      </w:r>
    </w:p>
    <w:p w14:paraId="779D0B9C"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Installing the basic OS and the supporting software &amp; Hardware. Manage network servers and technology tools.</w:t>
      </w:r>
    </w:p>
    <w:p w14:paraId="5ED356BB"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Performs day-to-day maintenance and installation of server, network equipment, virtual machines, messaging, backups and storage</w:t>
      </w:r>
    </w:p>
    <w:p w14:paraId="6CB335E6"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lastRenderedPageBreak/>
        <w:t>Recording the model number of each installed hardware component and forwarding the details to the administrative authorities.</w:t>
      </w:r>
    </w:p>
    <w:p w14:paraId="32279CF6"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Informing the users about precaution measures for some of the frequently arising system concerns.</w:t>
      </w:r>
    </w:p>
    <w:p w14:paraId="34BD4C21"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Develop and maintain detailed maintenance and contingency plans and documentation for server infrastructure.</w:t>
      </w:r>
    </w:p>
    <w:p w14:paraId="5D1E61C2"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Providing online and on-site support to users. Installing the basic OS and the supporting software as per the guidelines of the organization.</w:t>
      </w:r>
    </w:p>
    <w:p w14:paraId="71992C29"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Providing online and on-site support to users.</w:t>
      </w:r>
    </w:p>
    <w:p w14:paraId="1C401530"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Configuration and testing of any new hardware and software.</w:t>
      </w:r>
    </w:p>
    <w:p w14:paraId="61798251"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Travelling to client sites to help with installs, deployment, and troubleshooting.</w:t>
      </w:r>
    </w:p>
    <w:p w14:paraId="0D8939E4"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Installing and operating Windows desktop and server operating systems.</w:t>
      </w:r>
    </w:p>
    <w:p w14:paraId="647E98D9" w14:textId="77777777" w:rsidR="002E76AD" w:rsidRPr="002E76AD" w:rsidRDefault="002E76AD" w:rsidP="002E76AD">
      <w:pPr>
        <w:pStyle w:val="Heading4"/>
        <w:spacing w:after="240" w:line="240" w:lineRule="auto"/>
        <w:ind w:left="360"/>
        <w:jc w:val="both"/>
        <w:rPr>
          <w:rFonts w:ascii="Calibri" w:hAnsi="Calibri" w:cs="Calibri"/>
          <w:sz w:val="22"/>
          <w:szCs w:val="22"/>
        </w:rPr>
      </w:pPr>
      <w:r w:rsidRPr="002E76AD">
        <w:rPr>
          <w:rFonts w:ascii="Calibri" w:hAnsi="Calibri" w:cs="Calibri"/>
          <w:sz w:val="22"/>
          <w:szCs w:val="22"/>
        </w:rPr>
        <w:t>Applying patches in accordance with company procedures.</w:t>
      </w:r>
    </w:p>
    <w:p w14:paraId="67BA9F70" w14:textId="0CEB9BE6" w:rsidR="002E76AD" w:rsidRPr="002E76AD" w:rsidRDefault="002E76AD" w:rsidP="002E76AD">
      <w:pPr>
        <w:pBdr>
          <w:bottom w:val="single" w:sz="4" w:space="1" w:color="auto"/>
        </w:pBdr>
        <w:spacing w:after="0" w:line="240" w:lineRule="auto"/>
        <w:jc w:val="both"/>
        <w:rPr>
          <w:rFonts w:ascii="Calibri" w:hAnsi="Calibri" w:cs="Calibri"/>
          <w:b/>
        </w:rPr>
      </w:pPr>
      <w:r w:rsidRPr="002E76AD">
        <w:rPr>
          <w:rFonts w:ascii="Calibri" w:hAnsi="Calibri" w:cs="Calibri"/>
          <w:b/>
        </w:rPr>
        <w:t>CLIENT: OSI OPEN SYSTEM INTERNATIONAL</w:t>
      </w:r>
      <w:r w:rsidR="00AB488B">
        <w:rPr>
          <w:rFonts w:ascii="Calibri" w:hAnsi="Calibri" w:cs="Calibri"/>
          <w:b/>
        </w:rPr>
        <w:t>-</w:t>
      </w:r>
      <w:r w:rsidR="00AB488B">
        <w:rPr>
          <w:rFonts w:ascii="Calibri" w:hAnsi="Calibri" w:cs="Calibri"/>
          <w:b/>
        </w:rPr>
        <w:t>-INDIA</w:t>
      </w:r>
      <w:r w:rsidRPr="002E76AD">
        <w:rPr>
          <w:rFonts w:ascii="Calibri" w:hAnsi="Calibri" w:cs="Calibri"/>
          <w:b/>
        </w:rPr>
        <w:tab/>
      </w:r>
      <w:r w:rsidRPr="002E76AD">
        <w:rPr>
          <w:rFonts w:ascii="Calibri" w:hAnsi="Calibri" w:cs="Calibri"/>
          <w:b/>
        </w:rPr>
        <w:tab/>
      </w:r>
      <w:r w:rsidRPr="002E76AD">
        <w:rPr>
          <w:rFonts w:ascii="Calibri" w:hAnsi="Calibri" w:cs="Calibri"/>
          <w:b/>
        </w:rPr>
        <w:tab/>
      </w:r>
      <w:r w:rsidRPr="002E76AD">
        <w:rPr>
          <w:rFonts w:ascii="Calibri" w:hAnsi="Calibri" w:cs="Calibri"/>
          <w:b/>
        </w:rPr>
        <w:tab/>
      </w:r>
      <w:r w:rsidR="0097519D">
        <w:rPr>
          <w:rFonts w:ascii="Calibri" w:hAnsi="Calibri" w:cs="Calibri"/>
          <w:b/>
        </w:rPr>
        <w:tab/>
      </w:r>
      <w:r w:rsidR="00AB488B">
        <w:rPr>
          <w:rFonts w:ascii="Calibri" w:hAnsi="Calibri" w:cs="Calibri"/>
          <w:b/>
        </w:rPr>
        <w:t xml:space="preserve">        </w:t>
      </w:r>
      <w:r w:rsidRPr="002E76AD">
        <w:rPr>
          <w:rFonts w:ascii="Calibri" w:hAnsi="Calibri" w:cs="Calibri"/>
          <w:b/>
        </w:rPr>
        <w:t xml:space="preserve">11/2014 – </w:t>
      </w:r>
      <w:r w:rsidR="00AB488B">
        <w:rPr>
          <w:rFonts w:ascii="Calibri" w:hAnsi="Calibri" w:cs="Calibri"/>
          <w:b/>
        </w:rPr>
        <w:t>01-</w:t>
      </w:r>
      <w:r w:rsidRPr="002E76AD">
        <w:rPr>
          <w:rFonts w:ascii="Calibri" w:hAnsi="Calibri" w:cs="Calibri"/>
          <w:b/>
        </w:rPr>
        <w:t>2021</w:t>
      </w:r>
    </w:p>
    <w:p w14:paraId="7D836706" w14:textId="0CB5A268" w:rsidR="002E76AD" w:rsidRPr="002E76AD" w:rsidRDefault="002E76AD" w:rsidP="002E76AD">
      <w:pPr>
        <w:pBdr>
          <w:bottom w:val="single" w:sz="4" w:space="1" w:color="auto"/>
        </w:pBdr>
        <w:spacing w:line="240" w:lineRule="auto"/>
        <w:jc w:val="both"/>
        <w:rPr>
          <w:rFonts w:ascii="Calibri" w:hAnsi="Calibri" w:cs="Calibri"/>
          <w:b/>
        </w:rPr>
      </w:pPr>
      <w:r w:rsidRPr="002E76AD">
        <w:rPr>
          <w:rFonts w:ascii="Calibri" w:hAnsi="Calibri" w:cs="Calibri"/>
          <w:b/>
        </w:rPr>
        <w:t>Cloud DevOps Engineer</w:t>
      </w:r>
    </w:p>
    <w:p w14:paraId="35143B21" w14:textId="77777777" w:rsidR="002E76AD" w:rsidRPr="002E76AD" w:rsidRDefault="002E76AD" w:rsidP="002E76AD">
      <w:pPr>
        <w:pStyle w:val="Heading4"/>
        <w:spacing w:before="240" w:line="240" w:lineRule="auto"/>
        <w:ind w:left="360"/>
        <w:jc w:val="both"/>
        <w:rPr>
          <w:rFonts w:ascii="Calibri" w:hAnsi="Calibri" w:cs="Calibri"/>
          <w:sz w:val="22"/>
          <w:szCs w:val="22"/>
        </w:rPr>
      </w:pPr>
      <w:r w:rsidRPr="002E76AD">
        <w:rPr>
          <w:rFonts w:ascii="Calibri" w:hAnsi="Calibri" w:cs="Calibri"/>
          <w:sz w:val="22"/>
          <w:szCs w:val="22"/>
        </w:rPr>
        <w:t>Implemented AWS solutions like EC2, S3, IAM, Elastic load balancer (ELB), EBS, security groups, Auto scaling using Cloud Formation</w:t>
      </w:r>
    </w:p>
    <w:p w14:paraId="642D34D5"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Streamlined application delivery to get applications out to customers faster.  </w:t>
      </w:r>
    </w:p>
    <w:p w14:paraId="3550B309"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Worked on GIT (Git Hub) repositories as Distributed Version Control System.</w:t>
      </w:r>
    </w:p>
    <w:p w14:paraId="73F12A12"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Used EC2 as virtual servers to host Git, Jenkins .</w:t>
      </w:r>
    </w:p>
    <w:p w14:paraId="05E7F186"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Creating alarms in Cloud Watch service for monitoring the Servers performance, CPU Utilization, disk usage etc.</w:t>
      </w:r>
    </w:p>
    <w:p w14:paraId="2E295442"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Maintained DNS records using Route53 to Improve Fault Tolerant and using Load balancer, Security groups.</w:t>
      </w:r>
    </w:p>
    <w:p w14:paraId="029232C2"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Understand business requirements and create cloud-based solutions to meet those requirements Architect cloud applications on Azure.</w:t>
      </w:r>
    </w:p>
    <w:p w14:paraId="3DB1FA98"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Worked on integrating Git into the continuous Integration (CI) environment along with Jenkins Configured the services using modern DevOps tools</w:t>
      </w:r>
    </w:p>
    <w:p w14:paraId="6FE762F3"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Worked on setting up CICD pipeline integrating various tools. </w:t>
      </w:r>
    </w:p>
    <w:p w14:paraId="1ACBEAEF"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Worked on designing and implementing CICD  using Azure and AWS. </w:t>
      </w:r>
    </w:p>
    <w:p w14:paraId="1C00809C"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Used SVN and GIT as source code repository and involved in migrating from SVN to GIT. </w:t>
      </w:r>
    </w:p>
    <w:p w14:paraId="5A529379"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Created release branches in GIT-by-GIT Administration including branching, reporting and assisting with project and end user support.</w:t>
      </w:r>
    </w:p>
    <w:p w14:paraId="2CF068A4"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Automated AWS components like EC2 instances, Security groups, ELB, RDS, IAM through AWS Cloud Formation templates.</w:t>
      </w:r>
    </w:p>
    <w:p w14:paraId="1DEB33B2"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Used the AWS-CLI to suspend an AWS Lambda function. Used AWS CLI to automate backups of ephemeral data-stores to S3 buckets, EBS, ELB.</w:t>
      </w:r>
    </w:p>
    <w:p w14:paraId="632AFE84"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Created AWS Route53 to route traffic between different regions. Configured AWS IAM and Security Group in Public and Private Subnets in VPC.</w:t>
      </w:r>
    </w:p>
    <w:p w14:paraId="0372F968"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Worked on infrastructure with Docker containerization. </w:t>
      </w:r>
    </w:p>
    <w:p w14:paraId="6CD6AA06"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Worked on AWS IAM users, groups, roles, policies, custom policies.</w:t>
      </w:r>
    </w:p>
    <w:p w14:paraId="02459E92"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Installation of Operating systems (windows &amp; Linux L2) on servers.</w:t>
      </w:r>
    </w:p>
    <w:p w14:paraId="43E0FA37"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Active Directory installation on servers and creating groups for servers, workstations and adding them to domain and supported as needed.</w:t>
      </w:r>
    </w:p>
    <w:p w14:paraId="28EBEC25"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Installation and configured  of System center configuration manager (SCCM).</w:t>
      </w:r>
    </w:p>
    <w:p w14:paraId="7DCF21F4"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Configuration of Jenkins server, Master &amp; salve creation, webhook , Git hub.</w:t>
      </w:r>
    </w:p>
    <w:p w14:paraId="0E5677AB"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lastRenderedPageBreak/>
        <w:t>Deploy and Configured Office 365.</w:t>
      </w:r>
    </w:p>
    <w:p w14:paraId="26398F7F"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Checkpoint firewall upgrade</w:t>
      </w:r>
    </w:p>
    <w:p w14:paraId="0942D3B5"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Configured, troubleshoot and upgraded checkpoint firewalls.</w:t>
      </w:r>
    </w:p>
    <w:p w14:paraId="63C06EB0"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Topology creations in checkpoint</w:t>
      </w:r>
    </w:p>
    <w:p w14:paraId="68634F05"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Creating rules, policy, NAT, Ipsec, Failover cluster creation, creating host and assigning IPs,checking logs.</w:t>
      </w:r>
    </w:p>
    <w:p w14:paraId="44DB6109"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Fortigate Firewall Configuration.</w:t>
      </w:r>
    </w:p>
    <w:p w14:paraId="2F267787"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Fortigate VPN tunnel , creating rules, NAT, routing, creating host and assigning IPs, checking logs.</w:t>
      </w:r>
    </w:p>
    <w:p w14:paraId="71C4470A"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Linux OS version upgrade.</w:t>
      </w:r>
    </w:p>
    <w:p w14:paraId="11E63209"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Linux system configuration and POC.</w:t>
      </w:r>
    </w:p>
    <w:p w14:paraId="471A5039"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Cisco Switch configuration 3650.</w:t>
      </w:r>
    </w:p>
    <w:p w14:paraId="57846316"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Checkpoint firewall 5800 Initial configuration.</w:t>
      </w:r>
    </w:p>
    <w:p w14:paraId="0CDA2EAB"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Configure 3rd party software installation like Symantec, Backup software, Manage Engine (monitoring tool).</w:t>
      </w:r>
    </w:p>
    <w:p w14:paraId="293D0A46"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Configure Linux servers to add in Active Directory.</w:t>
      </w:r>
    </w:p>
    <w:p w14:paraId="25BFE318"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RAID configuration on servers.</w:t>
      </w:r>
    </w:p>
    <w:p w14:paraId="4D77C405"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Call support and troubleshooting on servers &amp; workstations Infrastructure. </w:t>
      </w:r>
    </w:p>
    <w:p w14:paraId="06A7C56B"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Good knowledge on networking and systems integration. </w:t>
      </w:r>
    </w:p>
    <w:p w14:paraId="6D4D45ED"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Good Knowledge on Microsoft office suite.</w:t>
      </w:r>
    </w:p>
    <w:p w14:paraId="48808DCF"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Developing training materials and provide technical training to customers</w:t>
      </w:r>
    </w:p>
    <w:p w14:paraId="06CD09A8"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Provide Technical Customer Support to the customers</w:t>
      </w:r>
    </w:p>
    <w:p w14:paraId="02F82224"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Maintaining complete IT infrastructure including installation, testing and staging of hardware’s.</w:t>
      </w:r>
    </w:p>
    <w:p w14:paraId="044263B9"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Creating Hyper V on the servers.</w:t>
      </w:r>
    </w:p>
    <w:p w14:paraId="01F85CDF"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NAS OS configuration. </w:t>
      </w:r>
    </w:p>
    <w:p w14:paraId="300F8502"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Used Subversion as source code repositories. Managed SVN repositories for branching, merging, and tagging. </w:t>
      </w:r>
    </w:p>
    <w:p w14:paraId="5E6E7C8A"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Responsible for designing and deploying best SCM processes and procedures. </w:t>
      </w:r>
    </w:p>
    <w:p w14:paraId="4FACA9C6"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 xml:space="preserve">Created Chef cookbooks and recipes that kickoff post-install scripts. </w:t>
      </w:r>
    </w:p>
    <w:p w14:paraId="2DFA037F"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Focused on containerization and immutable infrastructure. Docker has been cored to this experience.</w:t>
      </w:r>
    </w:p>
    <w:p w14:paraId="6B64EE8F"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Used Kubernetes to manage containerized applications using its nodes, ConfigMaps, selector, Services and deployed application containers as Pods.</w:t>
      </w:r>
    </w:p>
    <w:p w14:paraId="1A20D279"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Experience with Docker, Kubernetes, swarm and clustering frameworks</w:t>
      </w:r>
    </w:p>
    <w:p w14:paraId="78371C6F"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Experienced on several Docker components like Docker Engine, Hub, Machine, Compose and Docker Registry.</w:t>
      </w:r>
    </w:p>
    <w:p w14:paraId="754ABC2B"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Deployed the applications in Docker containers and managed the containers in enterprise level.</w:t>
      </w:r>
    </w:p>
    <w:p w14:paraId="4F21A28D"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Refined automation components with scripting and configuration management using Ansible.</w:t>
      </w:r>
    </w:p>
    <w:p w14:paraId="5865C879"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Installed RedHat Linux using kick start and applying security policies for hardening the server based on company's policies.</w:t>
      </w:r>
    </w:p>
    <w:p w14:paraId="53C8AE36"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Used Docker file for creating Docker images for Jenkins, Tomcat and used the concepts of persistence volume to store the logs of containers on host else the place we require</w:t>
      </w:r>
    </w:p>
    <w:p w14:paraId="54D028CE" w14:textId="77777777" w:rsidR="002E76AD" w:rsidRDefault="002E76AD" w:rsidP="002E76AD">
      <w:pPr>
        <w:pStyle w:val="Heading4"/>
        <w:spacing w:after="240" w:line="240" w:lineRule="auto"/>
        <w:ind w:left="360"/>
        <w:jc w:val="both"/>
        <w:rPr>
          <w:rFonts w:ascii="Calibri" w:hAnsi="Calibri" w:cs="Calibri"/>
          <w:sz w:val="22"/>
          <w:szCs w:val="22"/>
        </w:rPr>
      </w:pPr>
      <w:r w:rsidRPr="002E76AD">
        <w:rPr>
          <w:rFonts w:ascii="Calibri" w:hAnsi="Calibri" w:cs="Calibri"/>
          <w:sz w:val="22"/>
          <w:szCs w:val="22"/>
        </w:rPr>
        <w:t xml:space="preserve">Did research on implementing a new tool, Kubernetes with Docker to assist with auto-scaling, continuous integration and rolling updates with less or no downtime. </w:t>
      </w:r>
    </w:p>
    <w:p w14:paraId="50BA42D9" w14:textId="77777777" w:rsidR="0097519D" w:rsidRDefault="0097519D" w:rsidP="0097519D"/>
    <w:p w14:paraId="14A35AC6" w14:textId="77777777" w:rsidR="0097519D" w:rsidRPr="0097519D" w:rsidRDefault="0097519D" w:rsidP="0097519D"/>
    <w:p w14:paraId="59DE0C89" w14:textId="07311137" w:rsidR="002E76AD" w:rsidRPr="002E76AD" w:rsidRDefault="002E76AD" w:rsidP="002E76AD">
      <w:pPr>
        <w:pBdr>
          <w:bottom w:val="single" w:sz="4" w:space="1" w:color="auto"/>
        </w:pBdr>
        <w:spacing w:after="0" w:line="240" w:lineRule="auto"/>
        <w:jc w:val="both"/>
        <w:rPr>
          <w:rFonts w:ascii="Calibri" w:hAnsi="Calibri" w:cs="Calibri"/>
          <w:b/>
        </w:rPr>
      </w:pPr>
      <w:r w:rsidRPr="002E76AD">
        <w:rPr>
          <w:rFonts w:ascii="Calibri" w:hAnsi="Calibri" w:cs="Calibri"/>
          <w:b/>
        </w:rPr>
        <w:lastRenderedPageBreak/>
        <w:t>CATERPILLAR (MAGNA INFOTECH)</w:t>
      </w:r>
      <w:r w:rsidR="00AB488B">
        <w:rPr>
          <w:rFonts w:ascii="Calibri" w:hAnsi="Calibri" w:cs="Calibri"/>
          <w:b/>
        </w:rPr>
        <w:t>-INDIA</w:t>
      </w:r>
      <w:r w:rsidRPr="002E76AD">
        <w:rPr>
          <w:rFonts w:ascii="Calibri" w:hAnsi="Calibri" w:cs="Calibri"/>
          <w:b/>
        </w:rPr>
        <w:tab/>
      </w:r>
      <w:r w:rsidRPr="002E76AD">
        <w:rPr>
          <w:rFonts w:ascii="Calibri" w:hAnsi="Calibri" w:cs="Calibri"/>
          <w:b/>
        </w:rPr>
        <w:tab/>
      </w:r>
      <w:r w:rsidRPr="002E76AD">
        <w:rPr>
          <w:rFonts w:ascii="Calibri" w:hAnsi="Calibri" w:cs="Calibri"/>
          <w:b/>
        </w:rPr>
        <w:tab/>
      </w:r>
      <w:r w:rsidRPr="002E76AD">
        <w:rPr>
          <w:rFonts w:ascii="Calibri" w:hAnsi="Calibri" w:cs="Calibri"/>
          <w:b/>
        </w:rPr>
        <w:tab/>
      </w:r>
      <w:r w:rsidRPr="002E76AD">
        <w:rPr>
          <w:rFonts w:ascii="Calibri" w:hAnsi="Calibri" w:cs="Calibri"/>
          <w:b/>
        </w:rPr>
        <w:tab/>
      </w:r>
      <w:r w:rsidR="0097519D">
        <w:rPr>
          <w:rFonts w:ascii="Calibri" w:hAnsi="Calibri" w:cs="Calibri"/>
          <w:b/>
        </w:rPr>
        <w:tab/>
      </w:r>
      <w:r w:rsidR="00AB488B">
        <w:rPr>
          <w:rFonts w:ascii="Calibri" w:hAnsi="Calibri" w:cs="Calibri"/>
          <w:b/>
        </w:rPr>
        <w:t xml:space="preserve">      </w:t>
      </w:r>
      <w:r w:rsidRPr="002E76AD">
        <w:rPr>
          <w:rFonts w:ascii="Calibri" w:hAnsi="Calibri" w:cs="Calibri"/>
          <w:b/>
        </w:rPr>
        <w:t xml:space="preserve"> 02/2013 – 09/2014</w:t>
      </w:r>
    </w:p>
    <w:p w14:paraId="3693BCDC" w14:textId="77777777" w:rsidR="002E76AD" w:rsidRPr="002E76AD" w:rsidRDefault="002E76AD" w:rsidP="002E76AD">
      <w:pPr>
        <w:pBdr>
          <w:bottom w:val="single" w:sz="4" w:space="1" w:color="auto"/>
        </w:pBdr>
        <w:spacing w:line="240" w:lineRule="auto"/>
        <w:jc w:val="both"/>
        <w:rPr>
          <w:rFonts w:ascii="Calibri" w:hAnsi="Calibri" w:cs="Calibri"/>
          <w:b/>
        </w:rPr>
      </w:pPr>
      <w:r w:rsidRPr="002E76AD">
        <w:rPr>
          <w:rFonts w:ascii="Calibri" w:hAnsi="Calibri" w:cs="Calibri"/>
          <w:b/>
        </w:rPr>
        <w:t>Senior Technical Analyst</w:t>
      </w:r>
    </w:p>
    <w:p w14:paraId="5CC11CA3"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Provided full end-to-end technical assistance and support for all the engineers working at the Caterpillar site based in different parts of the world</w:t>
      </w:r>
    </w:p>
    <w:p w14:paraId="77747573"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Resolved technical queries related to Lotus Notes, Database, Replication (files &amp; servers), location documents, system software and several other workspace related issues via email/phone within the SLA</w:t>
      </w:r>
    </w:p>
    <w:p w14:paraId="49CAAD9E" w14:textId="77777777" w:rsidR="002E76AD" w:rsidRPr="002E76AD" w:rsidRDefault="002E76AD" w:rsidP="002E76AD">
      <w:pPr>
        <w:pStyle w:val="Heading4"/>
        <w:spacing w:after="240" w:line="240" w:lineRule="auto"/>
        <w:ind w:left="360"/>
        <w:jc w:val="both"/>
        <w:rPr>
          <w:rFonts w:ascii="Calibri" w:hAnsi="Calibri" w:cs="Calibri"/>
          <w:sz w:val="22"/>
          <w:szCs w:val="22"/>
        </w:rPr>
      </w:pPr>
      <w:r w:rsidRPr="002E76AD">
        <w:rPr>
          <w:rFonts w:ascii="Calibri" w:hAnsi="Calibri" w:cs="Calibri"/>
          <w:sz w:val="22"/>
          <w:szCs w:val="22"/>
        </w:rPr>
        <w:t>Performed troubleshooting of LAN and VPN services</w:t>
      </w:r>
    </w:p>
    <w:p w14:paraId="7F737583" w14:textId="22AA7483" w:rsidR="002E76AD" w:rsidRPr="002E76AD" w:rsidRDefault="002E76AD" w:rsidP="002E76AD">
      <w:pPr>
        <w:pBdr>
          <w:bottom w:val="single" w:sz="4" w:space="1" w:color="auto"/>
        </w:pBdr>
        <w:spacing w:after="0" w:line="240" w:lineRule="auto"/>
        <w:jc w:val="both"/>
        <w:rPr>
          <w:rFonts w:ascii="Calibri" w:hAnsi="Calibri" w:cs="Calibri"/>
          <w:b/>
        </w:rPr>
      </w:pPr>
      <w:r w:rsidRPr="002E76AD">
        <w:rPr>
          <w:rFonts w:ascii="Calibri" w:hAnsi="Calibri" w:cs="Calibri"/>
          <w:b/>
        </w:rPr>
        <w:t>MINDTREE PVT. LTD. – BANGALORE</w:t>
      </w:r>
      <w:r w:rsidR="00AB488B">
        <w:rPr>
          <w:rFonts w:ascii="Calibri" w:hAnsi="Calibri" w:cs="Calibri"/>
          <w:b/>
        </w:rPr>
        <w:t>,</w:t>
      </w:r>
      <w:r w:rsidR="00AB488B" w:rsidRPr="00AB488B">
        <w:rPr>
          <w:rFonts w:ascii="Calibri" w:hAnsi="Calibri" w:cs="Calibri"/>
          <w:b/>
        </w:rPr>
        <w:t xml:space="preserve"> </w:t>
      </w:r>
      <w:r w:rsidR="00AB488B">
        <w:rPr>
          <w:rFonts w:ascii="Calibri" w:hAnsi="Calibri" w:cs="Calibri"/>
          <w:b/>
        </w:rPr>
        <w:t>-INDIA</w:t>
      </w:r>
      <w:r w:rsidRPr="002E76AD">
        <w:rPr>
          <w:rFonts w:ascii="Calibri" w:hAnsi="Calibri" w:cs="Calibri"/>
          <w:b/>
        </w:rPr>
        <w:tab/>
      </w:r>
      <w:r w:rsidRPr="002E76AD">
        <w:rPr>
          <w:rFonts w:ascii="Calibri" w:hAnsi="Calibri" w:cs="Calibri"/>
          <w:b/>
        </w:rPr>
        <w:tab/>
      </w:r>
      <w:r w:rsidRPr="002E76AD">
        <w:rPr>
          <w:rFonts w:ascii="Calibri" w:hAnsi="Calibri" w:cs="Calibri"/>
          <w:b/>
        </w:rPr>
        <w:tab/>
      </w:r>
      <w:r w:rsidRPr="002E76AD">
        <w:rPr>
          <w:rFonts w:ascii="Calibri" w:hAnsi="Calibri" w:cs="Calibri"/>
          <w:b/>
        </w:rPr>
        <w:tab/>
      </w:r>
      <w:r w:rsidRPr="002E76AD">
        <w:rPr>
          <w:rFonts w:ascii="Calibri" w:hAnsi="Calibri" w:cs="Calibri"/>
          <w:b/>
        </w:rPr>
        <w:tab/>
      </w:r>
      <w:r w:rsidRPr="002E76AD">
        <w:rPr>
          <w:rFonts w:ascii="Calibri" w:hAnsi="Calibri" w:cs="Calibri"/>
          <w:b/>
        </w:rPr>
        <w:tab/>
        <w:t xml:space="preserve"> </w:t>
      </w:r>
      <w:r w:rsidR="00AB488B">
        <w:rPr>
          <w:rFonts w:ascii="Calibri" w:hAnsi="Calibri" w:cs="Calibri"/>
          <w:b/>
        </w:rPr>
        <w:t xml:space="preserve">   </w:t>
      </w:r>
      <w:r w:rsidR="0097519D">
        <w:rPr>
          <w:rFonts w:ascii="Calibri" w:hAnsi="Calibri" w:cs="Calibri"/>
          <w:b/>
        </w:rPr>
        <w:t xml:space="preserve"> </w:t>
      </w:r>
      <w:r w:rsidRPr="002E76AD">
        <w:rPr>
          <w:rFonts w:ascii="Calibri" w:hAnsi="Calibri" w:cs="Calibri"/>
          <w:b/>
        </w:rPr>
        <w:t xml:space="preserve">    05/2008 – 10/2011</w:t>
      </w:r>
    </w:p>
    <w:p w14:paraId="0B70311B" w14:textId="593302CF" w:rsidR="002E76AD" w:rsidRPr="002E76AD" w:rsidRDefault="002E76AD" w:rsidP="002E76AD">
      <w:pPr>
        <w:pBdr>
          <w:bottom w:val="single" w:sz="4" w:space="1" w:color="auto"/>
        </w:pBdr>
        <w:spacing w:line="240" w:lineRule="auto"/>
        <w:jc w:val="both"/>
        <w:rPr>
          <w:rFonts w:ascii="Calibri" w:hAnsi="Calibri" w:cs="Calibri"/>
          <w:b/>
        </w:rPr>
      </w:pPr>
      <w:r w:rsidRPr="002E76AD">
        <w:rPr>
          <w:rFonts w:ascii="Calibri" w:hAnsi="Calibri" w:cs="Calibri"/>
          <w:b/>
        </w:rPr>
        <w:t>Technical Engineer</w:t>
      </w:r>
    </w:p>
    <w:p w14:paraId="6A189EDD"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Coordinated, managed each activity throughout organization</w:t>
      </w:r>
    </w:p>
    <w:p w14:paraId="4D937E1E"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Involved in workshops / training / presentations</w:t>
      </w:r>
    </w:p>
    <w:p w14:paraId="2E5A2C13"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Technical assistance on Vm ware Licensing Support</w:t>
      </w:r>
    </w:p>
    <w:p w14:paraId="5459B350"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Installations and configure Esx, creating VMs, HA and vMotion</w:t>
      </w:r>
    </w:p>
    <w:p w14:paraId="1040D8CF"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Technical support on Netezza Data warehouse (eg. SPU replacement, SFI, Power supply and fans</w:t>
      </w:r>
    </w:p>
    <w:p w14:paraId="22CA4163"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Managed Netezza performance system upgrade/downgrade</w:t>
      </w:r>
    </w:p>
    <w:p w14:paraId="443B31AE"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For each and every relevant calls Incident is logged accordingly</w:t>
      </w:r>
    </w:p>
    <w:p w14:paraId="2DEDBB53" w14:textId="77777777" w:rsidR="002E76AD" w:rsidRPr="002E76AD" w:rsidRDefault="002E76AD" w:rsidP="002E76AD">
      <w:pPr>
        <w:pStyle w:val="Heading4"/>
        <w:spacing w:line="240" w:lineRule="auto"/>
        <w:ind w:left="360"/>
        <w:jc w:val="both"/>
        <w:rPr>
          <w:rFonts w:ascii="Calibri" w:hAnsi="Calibri" w:cs="Calibri"/>
          <w:sz w:val="22"/>
          <w:szCs w:val="22"/>
        </w:rPr>
      </w:pPr>
      <w:r w:rsidRPr="002E76AD">
        <w:rPr>
          <w:rFonts w:ascii="Calibri" w:hAnsi="Calibri" w:cs="Calibri"/>
          <w:sz w:val="22"/>
          <w:szCs w:val="22"/>
        </w:rPr>
        <w:t>Installing and troubleshooting in Desktop Application</w:t>
      </w:r>
    </w:p>
    <w:p w14:paraId="14383433" w14:textId="77777777" w:rsidR="002E76AD" w:rsidRPr="002E76AD" w:rsidRDefault="002E76AD" w:rsidP="002E76AD">
      <w:pPr>
        <w:pStyle w:val="Heading4"/>
        <w:spacing w:after="240"/>
        <w:ind w:left="360"/>
        <w:rPr>
          <w:rFonts w:ascii="Calibri" w:hAnsi="Calibri" w:cs="Calibri"/>
        </w:rPr>
      </w:pPr>
      <w:r w:rsidRPr="002E76AD">
        <w:rPr>
          <w:rFonts w:ascii="Calibri" w:hAnsi="Calibri" w:cs="Calibri"/>
        </w:rPr>
        <w:t>Handling Supervisor calls/Escalation</w:t>
      </w:r>
    </w:p>
    <w:p w14:paraId="4B374239" w14:textId="77777777" w:rsidR="002E76AD" w:rsidRPr="002E76AD" w:rsidRDefault="002E76AD" w:rsidP="002E76AD">
      <w:pPr>
        <w:pBdr>
          <w:bottom w:val="single" w:sz="4" w:space="1" w:color="auto"/>
        </w:pBdr>
        <w:spacing w:line="240" w:lineRule="auto"/>
        <w:jc w:val="both"/>
        <w:rPr>
          <w:rFonts w:ascii="Calibri" w:hAnsi="Calibri" w:cs="Calibri"/>
          <w:b/>
        </w:rPr>
      </w:pPr>
      <w:r w:rsidRPr="002E76AD">
        <w:rPr>
          <w:rFonts w:ascii="Calibri" w:hAnsi="Calibri" w:cs="Calibri"/>
          <w:b/>
        </w:rPr>
        <w:t>EDUCATION:</w:t>
      </w:r>
    </w:p>
    <w:p w14:paraId="21F4594E" w14:textId="77777777" w:rsidR="002E76AD" w:rsidRPr="002E76AD" w:rsidRDefault="002E76AD" w:rsidP="002E76AD">
      <w:pPr>
        <w:pStyle w:val="Heading4"/>
        <w:rPr>
          <w:rFonts w:ascii="Calibri" w:hAnsi="Calibri" w:cs="Calibri"/>
        </w:rPr>
      </w:pPr>
      <w:r w:rsidRPr="002E76AD">
        <w:rPr>
          <w:rFonts w:ascii="Calibri" w:hAnsi="Calibri" w:cs="Calibri"/>
          <w:sz w:val="22"/>
          <w:szCs w:val="22"/>
        </w:rPr>
        <w:t>Bach</w:t>
      </w:r>
      <w:r w:rsidRPr="002E76AD">
        <w:rPr>
          <w:rFonts w:ascii="Calibri" w:hAnsi="Calibri" w:cs="Calibri"/>
        </w:rPr>
        <w:t>elor of Computers Science - (2007</w:t>
      </w:r>
    </w:p>
    <w:p w14:paraId="3612BB96" w14:textId="623CFFED" w:rsidR="002E76AD" w:rsidRPr="002E76AD" w:rsidRDefault="002E76AD" w:rsidP="002E76AD">
      <w:pPr>
        <w:pStyle w:val="Heading4"/>
        <w:rPr>
          <w:rFonts w:ascii="Calibri" w:hAnsi="Calibri" w:cs="Calibri"/>
        </w:rPr>
      </w:pPr>
      <w:r w:rsidRPr="002E76AD">
        <w:rPr>
          <w:rFonts w:ascii="Calibri" w:hAnsi="Calibri" w:cs="Calibri"/>
        </w:rPr>
        <w:t>Masters in E</w:t>
      </w:r>
      <w:r w:rsidR="00AB488B">
        <w:rPr>
          <w:rFonts w:ascii="Calibri" w:hAnsi="Calibri" w:cs="Calibri"/>
        </w:rPr>
        <w:t>-</w:t>
      </w:r>
      <w:r w:rsidRPr="002E76AD">
        <w:rPr>
          <w:rFonts w:ascii="Calibri" w:hAnsi="Calibri" w:cs="Calibri"/>
        </w:rPr>
        <w:t>Business - (2011)</w:t>
      </w:r>
    </w:p>
    <w:sectPr w:rsidR="002E76AD" w:rsidRPr="002E76AD" w:rsidSect="00F6579F">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6E2C18"/>
    <w:multiLevelType w:val="hybridMultilevel"/>
    <w:tmpl w:val="C154372C"/>
    <w:lvl w:ilvl="0" w:tplc="1EA04600">
      <w:start w:val="1"/>
      <w:numFmt w:val="bullet"/>
      <w:pStyle w:val="Heading4"/>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AC002EAC">
      <w:numFmt w:val="bullet"/>
      <w:lvlText w:val="•"/>
      <w:lvlJc w:val="left"/>
      <w:pPr>
        <w:ind w:left="2520" w:hanging="720"/>
      </w:pPr>
      <w:rPr>
        <w:rFonts w:ascii="Arial" w:eastAsia="Calibri"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DA47B9"/>
    <w:multiLevelType w:val="hybridMultilevel"/>
    <w:tmpl w:val="86AE3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9064811">
    <w:abstractNumId w:val="0"/>
  </w:num>
  <w:num w:numId="2" w16cid:durableId="1080179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6AD"/>
    <w:rsid w:val="002E76AD"/>
    <w:rsid w:val="0097519D"/>
    <w:rsid w:val="00AB488B"/>
    <w:rsid w:val="00D5170E"/>
    <w:rsid w:val="00F65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F04E3"/>
  <w15:chartTrackingRefBased/>
  <w15:docId w15:val="{9B079BB8-9DEB-4D56-B111-FE65EB5A3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aliases w:val="Bullets"/>
    <w:basedOn w:val="Normal"/>
    <w:next w:val="Normal"/>
    <w:link w:val="Heading4Char"/>
    <w:uiPriority w:val="9"/>
    <w:unhideWhenUsed/>
    <w:qFormat/>
    <w:rsid w:val="002E76AD"/>
    <w:pPr>
      <w:numPr>
        <w:numId w:val="1"/>
      </w:numPr>
      <w:spacing w:after="0" w:line="276" w:lineRule="auto"/>
      <w:outlineLvl w:val="3"/>
    </w:pPr>
    <w:rPr>
      <w:rFonts w:ascii="Arial" w:eastAsia="Calibri" w:hAnsi="Arial" w:cs="Arial"/>
      <w:spacing w:val="8"/>
      <w:position w:val="1"/>
      <w:sz w:val="20"/>
      <w:szCs w:val="20"/>
    </w:rPr>
  </w:style>
  <w:style w:type="paragraph" w:styleId="Heading5">
    <w:name w:val="heading 5"/>
    <w:basedOn w:val="Normal"/>
    <w:next w:val="Normal"/>
    <w:link w:val="Heading5Char"/>
    <w:uiPriority w:val="9"/>
    <w:semiHidden/>
    <w:unhideWhenUsed/>
    <w:qFormat/>
    <w:rsid w:val="002E76A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76AD"/>
    <w:rPr>
      <w:color w:val="0563C1" w:themeColor="hyperlink"/>
      <w:u w:val="single"/>
    </w:rPr>
  </w:style>
  <w:style w:type="character" w:customStyle="1" w:styleId="Heading4Char">
    <w:name w:val="Heading 4 Char"/>
    <w:aliases w:val="Bullets Char"/>
    <w:basedOn w:val="DefaultParagraphFont"/>
    <w:link w:val="Heading4"/>
    <w:uiPriority w:val="9"/>
    <w:rsid w:val="002E76AD"/>
    <w:rPr>
      <w:rFonts w:ascii="Arial" w:eastAsia="Calibri" w:hAnsi="Arial" w:cs="Arial"/>
      <w:spacing w:val="8"/>
      <w:position w:val="1"/>
      <w:sz w:val="20"/>
      <w:szCs w:val="20"/>
    </w:rPr>
  </w:style>
  <w:style w:type="character" w:customStyle="1" w:styleId="Heading5Char">
    <w:name w:val="Heading 5 Char"/>
    <w:basedOn w:val="DefaultParagraphFont"/>
    <w:link w:val="Heading5"/>
    <w:uiPriority w:val="9"/>
    <w:semiHidden/>
    <w:rsid w:val="002E76AD"/>
    <w:rPr>
      <w:rFonts w:asciiTheme="majorHAnsi" w:eastAsiaTheme="majorEastAsia" w:hAnsiTheme="majorHAnsi" w:cstheme="majorBidi"/>
      <w:color w:val="2E74B5" w:themeColor="accent1" w:themeShade="BF"/>
    </w:rPr>
  </w:style>
  <w:style w:type="paragraph" w:styleId="ListParagraph">
    <w:name w:val="List Paragraph"/>
    <w:basedOn w:val="Normal"/>
    <w:uiPriority w:val="34"/>
    <w:qFormat/>
    <w:rsid w:val="002E76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m.events1@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3065</Words>
  <Characters>17476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Developer</dc:creator>
  <cp:keywords/>
  <dc:description/>
  <cp:lastModifiedBy>Bharathi Vijay</cp:lastModifiedBy>
  <cp:revision>2</cp:revision>
  <dcterms:created xsi:type="dcterms:W3CDTF">2024-05-06T14:01:00Z</dcterms:created>
  <dcterms:modified xsi:type="dcterms:W3CDTF">2024-05-06T14:01:00Z</dcterms:modified>
</cp:coreProperties>
</file>