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20E0" w14:textId="77777777" w:rsidR="007F52C7" w:rsidRDefault="00AE2781">
      <w:pPr>
        <w:pStyle w:val="H2"/>
      </w:pPr>
      <w:r>
        <w:t xml:space="preserve">Big Data y </w:t>
      </w:r>
      <w:proofErr w:type="spellStart"/>
      <w:r>
        <w:t>Acceso</w:t>
      </w:r>
      <w:proofErr w:type="spellEnd"/>
      <w:r>
        <w:t xml:space="preserve"> a Info </w:t>
      </w:r>
      <w:proofErr w:type="spellStart"/>
      <w:r>
        <w:t>en</w:t>
      </w:r>
      <w:proofErr w:type="spellEnd"/>
      <w:r>
        <w:t xml:space="preserve"> México</w:t>
      </w:r>
    </w:p>
    <w:p w14:paraId="47C1F70F" w14:textId="77777777" w:rsidR="007F52C7" w:rsidRDefault="007F52C7"/>
    <w:p w14:paraId="772FD170" w14:textId="77777777" w:rsidR="007F52C7" w:rsidRDefault="00AE2781">
      <w:pPr>
        <w:pStyle w:val="H2"/>
      </w:pPr>
      <w:r>
        <w:t>Survey Flow</w:t>
      </w:r>
    </w:p>
    <w:p w14:paraId="0082B179" w14:textId="77777777" w:rsidR="007F52C7" w:rsidRDefault="00AE2781">
      <w:pPr>
        <w:pStyle w:val="SFGreen"/>
        <w:keepNext/>
      </w:pPr>
      <w:proofErr w:type="spellStart"/>
      <w:r>
        <w:t>EmbeddedData</w:t>
      </w:r>
      <w:proofErr w:type="spellEnd"/>
    </w:p>
    <w:p w14:paraId="30DF2522" w14:textId="77777777" w:rsidR="007F52C7" w:rsidRDefault="00AE2781">
      <w:pPr>
        <w:pStyle w:val="SFGreen"/>
        <w:keepNext/>
        <w:ind w:firstLine="400"/>
      </w:pPr>
      <w:proofErr w:type="spellStart"/>
      <w:r>
        <w:t>RecipientEmailValue</w:t>
      </w:r>
      <w:proofErr w:type="spellEnd"/>
      <w:r>
        <w:t xml:space="preserve"> will be set from Panel or URL.</w:t>
      </w:r>
    </w:p>
    <w:p w14:paraId="7BA04957" w14:textId="77777777" w:rsidR="007F52C7" w:rsidRDefault="00AE2781">
      <w:pPr>
        <w:pStyle w:val="SFGreen"/>
        <w:keepNext/>
        <w:ind w:firstLine="400"/>
      </w:pPr>
      <w:proofErr w:type="spellStart"/>
      <w:r>
        <w:t>Q_URLValue</w:t>
      </w:r>
      <w:proofErr w:type="spellEnd"/>
      <w:r>
        <w:t xml:space="preserve"> will be set from Panel or URL.</w:t>
      </w:r>
    </w:p>
    <w:p w14:paraId="4F2A7897" w14:textId="77777777" w:rsidR="007F52C7" w:rsidRDefault="00AE2781">
      <w:pPr>
        <w:pStyle w:val="SFBlue"/>
        <w:keepNext/>
      </w:pPr>
      <w:r>
        <w:t>Authenticator: Single Sign On - Token</w:t>
      </w:r>
    </w:p>
    <w:p w14:paraId="2B612355" w14:textId="77777777" w:rsidR="007F52C7" w:rsidRDefault="00AE2781">
      <w:pPr>
        <w:pStyle w:val="SFGray"/>
        <w:keepNext/>
      </w:pPr>
      <w:r>
        <w:t xml:space="preserve">Block: </w:t>
      </w:r>
      <w:proofErr w:type="spellStart"/>
      <w:r>
        <w:t>Solicitud</w:t>
      </w:r>
      <w:proofErr w:type="spellEnd"/>
      <w:r>
        <w:t xml:space="preserve"> (11 Questions)</w:t>
      </w:r>
    </w:p>
    <w:p w14:paraId="48952BA0" w14:textId="77777777" w:rsidR="007F52C7" w:rsidRDefault="00AE2781">
      <w:pPr>
        <w:pStyle w:val="SFGray"/>
        <w:keepNext/>
      </w:pPr>
      <w:r>
        <w:t>Standard: Respuesta (11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7F52C7" w14:paraId="37D4F3F0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DB7785C" w14:textId="77777777" w:rsidR="007F52C7" w:rsidRDefault="00AE278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2913618" w14:textId="77777777" w:rsidR="007F52C7" w:rsidRDefault="007F52C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F9F0105" w14:textId="77777777" w:rsidR="007F52C7" w:rsidRDefault="00AE2781">
      <w:r>
        <w:br w:type="page"/>
      </w:r>
    </w:p>
    <w:p w14:paraId="11F71DEC" w14:textId="77777777" w:rsidR="007F52C7" w:rsidRDefault="007F52C7">
      <w:pPr>
        <w:pStyle w:val="BlockSeparator"/>
      </w:pPr>
    </w:p>
    <w:p w14:paraId="50439903" w14:textId="77777777" w:rsidR="007F52C7" w:rsidRDefault="00AE2781">
      <w:pPr>
        <w:pStyle w:val="BlockStartLabel"/>
      </w:pPr>
      <w:r>
        <w:t xml:space="preserve">Start of Block: </w:t>
      </w:r>
      <w:proofErr w:type="spellStart"/>
      <w:r>
        <w:t>Solicitud</w:t>
      </w:r>
      <w:proofErr w:type="spellEnd"/>
    </w:p>
    <w:p w14:paraId="4C51DD5C" w14:textId="77777777" w:rsidR="007F52C7" w:rsidRDefault="007F52C7"/>
    <w:p w14:paraId="7BA5E105" w14:textId="4CD8C31A" w:rsidR="007F52C7" w:rsidRDefault="00AE2781">
      <w:pPr>
        <w:keepNext/>
      </w:pPr>
      <w:r>
        <w:t xml:space="preserve">S1 Por favor, </w:t>
      </w:r>
      <w:proofErr w:type="spellStart"/>
      <w:r>
        <w:t>copia</w:t>
      </w:r>
      <w:proofErr w:type="spellEnd"/>
      <w:r>
        <w:t xml:space="preserve"> y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folio de la </w:t>
      </w:r>
      <w:proofErr w:type="spellStart"/>
      <w:r>
        <w:t>solicitud</w:t>
      </w:r>
      <w:proofErr w:type="spellEnd"/>
      <w:r>
        <w:t>.</w:t>
      </w:r>
    </w:p>
    <w:p w14:paraId="5CA36C8F" w14:textId="55A6686C" w:rsidR="00CB3059" w:rsidRPr="00D04FFA" w:rsidRDefault="00CB3059">
      <w:pPr>
        <w:keepNext/>
        <w:rPr>
          <w:i/>
          <w:iCs/>
        </w:rPr>
      </w:pPr>
      <w:r w:rsidRPr="00D04FFA">
        <w:rPr>
          <w:i/>
          <w:iCs/>
        </w:rPr>
        <w:t xml:space="preserve">Please copy and paste the number folio number of the request here. </w:t>
      </w:r>
    </w:p>
    <w:p w14:paraId="25B66B6A" w14:textId="77777777" w:rsidR="007F52C7" w:rsidRDefault="00AE2781">
      <w:pPr>
        <w:pStyle w:val="TextEntryLine"/>
        <w:ind w:firstLine="400"/>
      </w:pPr>
      <w:r>
        <w:t>________________________________________________________________</w:t>
      </w:r>
    </w:p>
    <w:p w14:paraId="624378E1" w14:textId="77777777" w:rsidR="007F52C7" w:rsidRDefault="007F52C7"/>
    <w:p w14:paraId="5181327E" w14:textId="77777777" w:rsidR="007F52C7" w:rsidRDefault="007F52C7">
      <w:pPr>
        <w:pStyle w:val="QuestionSeparator"/>
      </w:pPr>
    </w:p>
    <w:p w14:paraId="647AF50C" w14:textId="77777777" w:rsidR="007F52C7" w:rsidRDefault="007F52C7"/>
    <w:p w14:paraId="28C33733" w14:textId="6EC553DF" w:rsidR="00E76CF9" w:rsidRDefault="00AE2781">
      <w:pPr>
        <w:keepNext/>
      </w:pPr>
      <w:r>
        <w:t xml:space="preserve">S2 ¿La </w:t>
      </w:r>
      <w:proofErr w:type="spellStart"/>
      <w:r>
        <w:t>solicitud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anexo</w:t>
      </w:r>
      <w:proofErr w:type="spellEnd"/>
      <w:r>
        <w:t>?</w:t>
      </w:r>
    </w:p>
    <w:p w14:paraId="2583C3EF" w14:textId="6D7BAD21" w:rsidR="00E76CF9" w:rsidRPr="00D04FFA" w:rsidRDefault="00E76CF9">
      <w:pPr>
        <w:keepNext/>
        <w:rPr>
          <w:i/>
          <w:iCs/>
        </w:rPr>
      </w:pPr>
      <w:r w:rsidRPr="00D04FFA">
        <w:rPr>
          <w:i/>
          <w:iCs/>
        </w:rPr>
        <w:t>Does the request include an attachment?</w:t>
      </w:r>
    </w:p>
    <w:p w14:paraId="13A3F39F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Si  (1) </w:t>
      </w:r>
    </w:p>
    <w:p w14:paraId="13C5E970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A993CE3" w14:textId="77777777" w:rsidR="007F52C7" w:rsidRDefault="007F52C7"/>
    <w:p w14:paraId="53C1AA14" w14:textId="77777777" w:rsidR="007F52C7" w:rsidRDefault="007F52C7">
      <w:pPr>
        <w:pStyle w:val="QuestionSeparator"/>
      </w:pPr>
    </w:p>
    <w:p w14:paraId="47A6A465" w14:textId="77777777" w:rsidR="007F52C7" w:rsidRDefault="00AE2781">
      <w:pPr>
        <w:pStyle w:val="QDisplayLogic"/>
        <w:keepNext/>
      </w:pPr>
      <w:r>
        <w:t>Display This Question:</w:t>
      </w:r>
    </w:p>
    <w:p w14:paraId="5EFD9C71" w14:textId="77777777" w:rsidR="007F52C7" w:rsidRDefault="00AE2781">
      <w:pPr>
        <w:pStyle w:val="QDisplayLogic"/>
        <w:keepNext/>
        <w:ind w:firstLine="400"/>
      </w:pPr>
      <w:r>
        <w:t xml:space="preserve">If ¿La </w:t>
      </w:r>
      <w:proofErr w:type="spellStart"/>
      <w:r>
        <w:t>solicitud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anexo</w:t>
      </w:r>
      <w:proofErr w:type="spellEnd"/>
      <w:r>
        <w:t>? = Si</w:t>
      </w:r>
    </w:p>
    <w:p w14:paraId="42678E84" w14:textId="5E6D8D5C" w:rsidR="007F52C7" w:rsidRDefault="007F52C7"/>
    <w:p w14:paraId="2BD4DD03" w14:textId="202F86B8" w:rsidR="00E76CF9" w:rsidRDefault="00E76CF9"/>
    <w:p w14:paraId="5A501762" w14:textId="77777777" w:rsidR="00E76CF9" w:rsidRDefault="00E76CF9"/>
    <w:p w14:paraId="19D33446" w14:textId="232F858E" w:rsidR="007F52C7" w:rsidRDefault="00AE2781">
      <w:pPr>
        <w:keepNext/>
      </w:pPr>
      <w:r>
        <w:t>S3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>?</w:t>
      </w:r>
    </w:p>
    <w:p w14:paraId="71234FA8" w14:textId="3C828261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>How many pages is the attachment?</w:t>
      </w:r>
    </w:p>
    <w:p w14:paraId="56891E7F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1  (1) </w:t>
      </w:r>
    </w:p>
    <w:p w14:paraId="6563C966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2  (2) </w:t>
      </w:r>
    </w:p>
    <w:p w14:paraId="40323109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3  (3) </w:t>
      </w:r>
    </w:p>
    <w:p w14:paraId="608FFE15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4  (4) </w:t>
      </w:r>
    </w:p>
    <w:p w14:paraId="0F136757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5  (5) </w:t>
      </w:r>
    </w:p>
    <w:p w14:paraId="767023CF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Más de 5  (6) </w:t>
      </w:r>
    </w:p>
    <w:p w14:paraId="471AA6AC" w14:textId="6DDBEC3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 xml:space="preserve">  (7) </w:t>
      </w:r>
      <w:r w:rsidR="00E21556">
        <w:t xml:space="preserve"> </w:t>
      </w:r>
      <w:r w:rsidR="00E21556" w:rsidRPr="00E21556">
        <w:rPr>
          <w:i/>
          <w:iCs/>
        </w:rPr>
        <w:t>Cannot open</w:t>
      </w:r>
    </w:p>
    <w:p w14:paraId="6478F2AB" w14:textId="77777777" w:rsidR="007F52C7" w:rsidRDefault="007F52C7"/>
    <w:p w14:paraId="0F027054" w14:textId="77777777" w:rsidR="007F52C7" w:rsidRDefault="007F52C7">
      <w:pPr>
        <w:pStyle w:val="QuestionSeparator"/>
      </w:pPr>
    </w:p>
    <w:p w14:paraId="6B9BF0B3" w14:textId="77777777" w:rsidR="007F52C7" w:rsidRDefault="007F52C7"/>
    <w:p w14:paraId="586DE6FB" w14:textId="75D08805" w:rsidR="007F52C7" w:rsidRDefault="00AE2781">
      <w:pPr>
        <w:keepNext/>
      </w:pPr>
      <w:r>
        <w:t>S4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rPr>
          <w:i/>
        </w:rPr>
        <w:t>consultas</w:t>
      </w:r>
      <w:proofErr w:type="spellEnd"/>
      <w:r>
        <w:rPr>
          <w:i/>
        </w:rPr>
        <w:t> </w:t>
      </w:r>
      <w:proofErr w:type="spellStart"/>
      <w:r>
        <w:t>distintas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proofErr w:type="gramStart"/>
      <w:r>
        <w:t>hacen</w:t>
      </w:r>
      <w:proofErr w:type="spellEnd"/>
      <w:r>
        <w:t>?,</w:t>
      </w:r>
      <w:proofErr w:type="gramEnd"/>
      <w:r>
        <w:t xml:space="preserve"> y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dentro de la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participarían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>?</w:t>
      </w:r>
    </w:p>
    <w:p w14:paraId="66B2C3E2" w14:textId="0DFF7ECE" w:rsidR="00D04FFA" w:rsidRPr="00D04FFA" w:rsidRDefault="00D04FFA">
      <w:pPr>
        <w:keepNext/>
        <w:rPr>
          <w:i/>
          <w:iCs/>
        </w:rPr>
      </w:pPr>
      <w:r w:rsidRPr="00D04FFA">
        <w:rPr>
          <w:i/>
          <w:iCs/>
        </w:rPr>
        <w:t xml:space="preserve">How many different information queries are </w:t>
      </w:r>
      <w:r>
        <w:rPr>
          <w:i/>
          <w:iCs/>
        </w:rPr>
        <w:t xml:space="preserve">being </w:t>
      </w:r>
      <w:proofErr w:type="gramStart"/>
      <w:r w:rsidRPr="00D04FFA">
        <w:rPr>
          <w:i/>
          <w:iCs/>
        </w:rPr>
        <w:t>made?,</w:t>
      </w:r>
      <w:proofErr w:type="gramEnd"/>
      <w:r w:rsidRPr="00D04FFA">
        <w:rPr>
          <w:i/>
          <w:iCs/>
        </w:rPr>
        <w:t xml:space="preserve"> and how many different areas within the institution would participate in giving the answer?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75"/>
        <w:gridCol w:w="4685"/>
      </w:tblGrid>
      <w:tr w:rsidR="007F52C7" w14:paraId="71A51B17" w14:textId="77777777">
        <w:tc>
          <w:tcPr>
            <w:tcW w:w="4788" w:type="dxa"/>
          </w:tcPr>
          <w:p w14:paraId="0B431104" w14:textId="77777777" w:rsidR="007F52C7" w:rsidRDefault="007F52C7">
            <w:pPr>
              <w:keepNext/>
            </w:pPr>
          </w:p>
        </w:tc>
        <w:tc>
          <w:tcPr>
            <w:tcW w:w="4788" w:type="dxa"/>
          </w:tcPr>
          <w:p w14:paraId="26F07429" w14:textId="77777777" w:rsidR="007F52C7" w:rsidRDefault="00AE2781">
            <w:r>
              <w:t>Más de 10</w:t>
            </w:r>
          </w:p>
        </w:tc>
      </w:tr>
    </w:tbl>
    <w:p w14:paraId="660D2528" w14:textId="77777777" w:rsidR="007F52C7" w:rsidRDefault="007F52C7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3"/>
      </w:tblGrid>
      <w:tr w:rsidR="007F52C7" w14:paraId="47E948A4" w14:textId="77777777">
        <w:tc>
          <w:tcPr>
            <w:tcW w:w="4788" w:type="dxa"/>
          </w:tcPr>
          <w:p w14:paraId="21576DA3" w14:textId="77777777" w:rsidR="007F52C7" w:rsidRDefault="007F52C7"/>
        </w:tc>
        <w:tc>
          <w:tcPr>
            <w:tcW w:w="479" w:type="dxa"/>
          </w:tcPr>
          <w:p w14:paraId="3215D497" w14:textId="77777777" w:rsidR="007F52C7" w:rsidRDefault="00AE2781">
            <w:r>
              <w:t>1</w:t>
            </w:r>
          </w:p>
        </w:tc>
        <w:tc>
          <w:tcPr>
            <w:tcW w:w="479" w:type="dxa"/>
          </w:tcPr>
          <w:p w14:paraId="0A897E8C" w14:textId="77777777" w:rsidR="007F52C7" w:rsidRDefault="00AE2781">
            <w:r>
              <w:t>2</w:t>
            </w:r>
          </w:p>
        </w:tc>
        <w:tc>
          <w:tcPr>
            <w:tcW w:w="479" w:type="dxa"/>
          </w:tcPr>
          <w:p w14:paraId="57C88498" w14:textId="77777777" w:rsidR="007F52C7" w:rsidRDefault="00AE2781">
            <w:r>
              <w:t>3</w:t>
            </w:r>
          </w:p>
        </w:tc>
        <w:tc>
          <w:tcPr>
            <w:tcW w:w="479" w:type="dxa"/>
          </w:tcPr>
          <w:p w14:paraId="42939CDA" w14:textId="77777777" w:rsidR="007F52C7" w:rsidRDefault="00AE2781">
            <w:r>
              <w:t>4</w:t>
            </w:r>
          </w:p>
        </w:tc>
        <w:tc>
          <w:tcPr>
            <w:tcW w:w="479" w:type="dxa"/>
          </w:tcPr>
          <w:p w14:paraId="33F524AC" w14:textId="77777777" w:rsidR="007F52C7" w:rsidRDefault="00AE2781">
            <w:r>
              <w:t>5</w:t>
            </w:r>
          </w:p>
        </w:tc>
        <w:tc>
          <w:tcPr>
            <w:tcW w:w="479" w:type="dxa"/>
          </w:tcPr>
          <w:p w14:paraId="5E8CAD47" w14:textId="77777777" w:rsidR="007F52C7" w:rsidRDefault="00AE2781">
            <w:r>
              <w:t>6</w:t>
            </w:r>
          </w:p>
        </w:tc>
        <w:tc>
          <w:tcPr>
            <w:tcW w:w="479" w:type="dxa"/>
          </w:tcPr>
          <w:p w14:paraId="55E071FB" w14:textId="77777777" w:rsidR="007F52C7" w:rsidRDefault="00AE2781">
            <w:r>
              <w:t>7</w:t>
            </w:r>
          </w:p>
        </w:tc>
        <w:tc>
          <w:tcPr>
            <w:tcW w:w="479" w:type="dxa"/>
          </w:tcPr>
          <w:p w14:paraId="1E818752" w14:textId="77777777" w:rsidR="007F52C7" w:rsidRDefault="00AE2781">
            <w:r>
              <w:t>8</w:t>
            </w:r>
          </w:p>
        </w:tc>
        <w:tc>
          <w:tcPr>
            <w:tcW w:w="479" w:type="dxa"/>
          </w:tcPr>
          <w:p w14:paraId="6A312629" w14:textId="77777777" w:rsidR="007F52C7" w:rsidRDefault="00AE2781">
            <w:r>
              <w:t>9</w:t>
            </w:r>
          </w:p>
        </w:tc>
        <w:tc>
          <w:tcPr>
            <w:tcW w:w="479" w:type="dxa"/>
          </w:tcPr>
          <w:p w14:paraId="7A91D6C5" w14:textId="77777777" w:rsidR="007F52C7" w:rsidRDefault="00AE2781">
            <w:r>
              <w:t>10</w:t>
            </w:r>
          </w:p>
        </w:tc>
      </w:tr>
    </w:tbl>
    <w:p w14:paraId="5B9485D5" w14:textId="77777777" w:rsidR="007F52C7" w:rsidRDefault="007F52C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7F52C7" w14:paraId="31FF9497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DF1671" w14:textId="77777777" w:rsidR="007F52C7" w:rsidRDefault="00AE2781">
            <w:pPr>
              <w:keepNext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consultas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686CD3A0" w14:textId="77777777" w:rsidR="007F52C7" w:rsidRDefault="00AE278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E3D20B" wp14:editId="2DFDB7C7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7" w14:paraId="3DC3BFC5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F43B2D" w14:textId="77777777" w:rsidR="007F52C7" w:rsidRDefault="00AE2781">
            <w:pPr>
              <w:keepNext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áreas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88EEA6B" w14:textId="77777777" w:rsidR="007F52C7" w:rsidRDefault="00AE278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802794" wp14:editId="447B543F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0CB8D" w14:textId="77777777" w:rsidR="007F52C7" w:rsidRDefault="007F52C7"/>
    <w:p w14:paraId="48AD91AD" w14:textId="77777777" w:rsidR="007F52C7" w:rsidRDefault="007F52C7"/>
    <w:p w14:paraId="45BA6F31" w14:textId="77777777" w:rsidR="007F52C7" w:rsidRDefault="007F52C7">
      <w:pPr>
        <w:pStyle w:val="QuestionSeparator"/>
      </w:pPr>
    </w:p>
    <w:p w14:paraId="1C48805F" w14:textId="77777777" w:rsidR="007F52C7" w:rsidRDefault="00AE2781">
      <w:pPr>
        <w:pStyle w:val="QDisplayLogic"/>
        <w:keepNext/>
      </w:pPr>
      <w:r>
        <w:t>Display This Question:</w:t>
      </w:r>
    </w:p>
    <w:p w14:paraId="247180A0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 </w:t>
      </w:r>
      <w:proofErr w:type="spellStart"/>
      <w:r>
        <w:t>distintas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proofErr w:type="gramStart"/>
      <w:r>
        <w:t>hacen</w:t>
      </w:r>
      <w:proofErr w:type="spellEnd"/>
      <w:r>
        <w:t>?,</w:t>
      </w:r>
      <w:proofErr w:type="gramEnd"/>
      <w:r>
        <w:t xml:space="preserve"> y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dentro de la in... [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]  != 1</w:t>
      </w:r>
    </w:p>
    <w:p w14:paraId="316031DF" w14:textId="77777777" w:rsidR="007F52C7" w:rsidRDefault="007F52C7"/>
    <w:p w14:paraId="5266173F" w14:textId="1DB04D99" w:rsidR="007F52C7" w:rsidRDefault="00AE2781">
      <w:pPr>
        <w:keepNext/>
      </w:pPr>
      <w:r>
        <w:t>S5 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relacionadas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que se </w:t>
      </w:r>
      <w:proofErr w:type="spellStart"/>
      <w:r>
        <w:t>hacen</w:t>
      </w:r>
      <w:proofErr w:type="spellEnd"/>
      <w:r>
        <w:t>?</w:t>
      </w:r>
    </w:p>
    <w:p w14:paraId="0F9DB93B" w14:textId="3AFFD140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 xml:space="preserve">How related are the </w:t>
      </w:r>
      <w:r w:rsidR="00EF37F4">
        <w:rPr>
          <w:i/>
          <w:iCs/>
        </w:rPr>
        <w:t>distinct</w:t>
      </w:r>
      <w:r>
        <w:rPr>
          <w:i/>
          <w:iCs/>
        </w:rPr>
        <w:t xml:space="preserve"> requests being made?</w:t>
      </w:r>
    </w:p>
    <w:p w14:paraId="3196A08F" w14:textId="19CEA367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 (1) </w:t>
      </w:r>
      <w:r w:rsidR="00EF37F4">
        <w:t xml:space="preserve"> </w:t>
      </w:r>
      <w:r w:rsidR="00EF37F4">
        <w:rPr>
          <w:i/>
          <w:iCs/>
        </w:rPr>
        <w:t>Very related</w:t>
      </w:r>
    </w:p>
    <w:p w14:paraId="7A9A4B2A" w14:textId="24618021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Algo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 (2) </w:t>
      </w:r>
      <w:r w:rsidR="00EF37F4">
        <w:rPr>
          <w:i/>
          <w:iCs/>
        </w:rPr>
        <w:t>Somewhat related</w:t>
      </w:r>
    </w:p>
    <w:p w14:paraId="0C427376" w14:textId="00CA4F18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Poca</w:t>
      </w:r>
      <w:proofErr w:type="spellEnd"/>
      <w:r>
        <w:t xml:space="preserve"> o nada </w:t>
      </w:r>
      <w:proofErr w:type="spellStart"/>
      <w:r>
        <w:t>relacionadas</w:t>
      </w:r>
      <w:proofErr w:type="spellEnd"/>
      <w:r>
        <w:t xml:space="preserve">  (3) </w:t>
      </w:r>
      <w:r w:rsidR="00EF37F4" w:rsidRPr="00EF37F4">
        <w:rPr>
          <w:i/>
          <w:iCs/>
        </w:rPr>
        <w:t>Little or not at all related</w:t>
      </w:r>
    </w:p>
    <w:p w14:paraId="6C542A3D" w14:textId="77777777" w:rsidR="007F52C7" w:rsidRDefault="007F52C7"/>
    <w:p w14:paraId="73E56516" w14:textId="77777777" w:rsidR="007F52C7" w:rsidRDefault="007F52C7">
      <w:pPr>
        <w:pStyle w:val="QuestionSeparator"/>
      </w:pPr>
    </w:p>
    <w:p w14:paraId="4263F1CE" w14:textId="77777777" w:rsidR="007F52C7" w:rsidRDefault="007F52C7"/>
    <w:p w14:paraId="0F404C92" w14:textId="76C6C675" w:rsidR="007F52C7" w:rsidRDefault="00AE2781">
      <w:pPr>
        <w:keepNext/>
      </w:pPr>
      <w:r>
        <w:lastRenderedPageBreak/>
        <w:t xml:space="preserve">S6 ¿El </w:t>
      </w:r>
      <w:proofErr w:type="spellStart"/>
      <w:r>
        <w:t>lenguaje</w:t>
      </w:r>
      <w:proofErr w:type="spellEnd"/>
      <w:r>
        <w:t xml:space="preserve"> de la </w:t>
      </w:r>
      <w:proofErr w:type="spellStart"/>
      <w:r>
        <w:t>solicitud</w:t>
      </w:r>
      <w:proofErr w:type="spellEnd"/>
      <w:r>
        <w:t>...</w:t>
      </w:r>
    </w:p>
    <w:p w14:paraId="42B8701D" w14:textId="771FD4D4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>Is the language of the request…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7F52C7" w14:paraId="15C331E3" w14:textId="77777777" w:rsidTr="007F5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C6439F" w14:textId="77777777" w:rsidR="007F52C7" w:rsidRDefault="007F52C7">
            <w:pPr>
              <w:keepNext/>
            </w:pPr>
          </w:p>
        </w:tc>
        <w:tc>
          <w:tcPr>
            <w:tcW w:w="3192" w:type="dxa"/>
          </w:tcPr>
          <w:p w14:paraId="411D08A6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  <w:r>
              <w:t xml:space="preserve"> (1)</w:t>
            </w:r>
          </w:p>
        </w:tc>
        <w:tc>
          <w:tcPr>
            <w:tcW w:w="3192" w:type="dxa"/>
          </w:tcPr>
          <w:p w14:paraId="11E192A3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(2)</w:t>
            </w:r>
          </w:p>
        </w:tc>
      </w:tr>
      <w:tr w:rsidR="007F52C7" w14:paraId="2DCB037F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01B9D7E" w14:textId="77777777" w:rsidR="007F52C7" w:rsidRDefault="00AE2781">
            <w:pPr>
              <w:keepNext/>
            </w:pPr>
            <w:r>
              <w:t xml:space="preserve">es formal? (1) </w:t>
            </w:r>
          </w:p>
          <w:p w14:paraId="7C5D8D8E" w14:textId="02D86739" w:rsidR="00D04FFA" w:rsidRPr="00D04FFA" w:rsidRDefault="00D04FFA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formal</w:t>
            </w:r>
          </w:p>
        </w:tc>
        <w:tc>
          <w:tcPr>
            <w:tcW w:w="3192" w:type="dxa"/>
          </w:tcPr>
          <w:p w14:paraId="2C0C745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4D86C98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7B93653C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0B9EFD8" w14:textId="77777777" w:rsidR="007F52C7" w:rsidRDefault="00AE2781">
            <w:pPr>
              <w:keepNext/>
            </w:pPr>
            <w:r>
              <w:t xml:space="preserve">es </w:t>
            </w:r>
            <w:proofErr w:type="spellStart"/>
            <w:r>
              <w:t>legalista</w:t>
            </w:r>
            <w:proofErr w:type="spellEnd"/>
            <w:r>
              <w:t xml:space="preserve">? (2) </w:t>
            </w:r>
          </w:p>
          <w:p w14:paraId="6051F7C6" w14:textId="0A8A8932" w:rsidR="00D04FFA" w:rsidRPr="00D04FFA" w:rsidRDefault="00D04FFA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legalistic</w:t>
            </w:r>
          </w:p>
        </w:tc>
        <w:tc>
          <w:tcPr>
            <w:tcW w:w="3192" w:type="dxa"/>
          </w:tcPr>
          <w:p w14:paraId="439B6290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B20FCE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50CA5B09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8BA225" w14:textId="77777777" w:rsidR="00D04FFA" w:rsidRDefault="00AE2781">
            <w:pPr>
              <w:keepNext/>
            </w:pPr>
            <w:proofErr w:type="spellStart"/>
            <w:r>
              <w:t>refleja</w:t>
            </w:r>
            <w:proofErr w:type="spellEnd"/>
            <w:r>
              <w:t xml:space="preserve"> </w:t>
            </w:r>
            <w:proofErr w:type="spellStart"/>
            <w:r>
              <w:t>conocimiento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>?</w:t>
            </w:r>
          </w:p>
          <w:p w14:paraId="03152075" w14:textId="133225C4" w:rsidR="00D04FFA" w:rsidRPr="00D04FFA" w:rsidRDefault="00D04FFA" w:rsidP="00D04FFA">
            <w:pPr>
              <w:keepNext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Pr="00D04FFA">
              <w:rPr>
                <w:i/>
                <w:iCs/>
              </w:rPr>
              <w:t>emonstrate</w:t>
            </w:r>
            <w:r>
              <w:rPr>
                <w:i/>
                <w:iCs/>
              </w:rPr>
              <w:t>s</w:t>
            </w:r>
            <w:r w:rsidRPr="00D04FFA">
              <w:rPr>
                <w:i/>
                <w:iCs/>
              </w:rPr>
              <w:t xml:space="preserve"> technical </w:t>
            </w:r>
            <w:proofErr w:type="gramStart"/>
            <w:r w:rsidRPr="00D04FFA">
              <w:rPr>
                <w:i/>
                <w:iCs/>
              </w:rPr>
              <w:t>knowledge</w:t>
            </w:r>
            <w:r>
              <w:rPr>
                <w:i/>
                <w:iCs/>
              </w:rPr>
              <w:t>?</w:t>
            </w:r>
            <w:proofErr w:type="gramEnd"/>
          </w:p>
          <w:p w14:paraId="609FB2E5" w14:textId="5FD82BCC" w:rsidR="007F52C7" w:rsidRPr="00D04FFA" w:rsidRDefault="00AE2781">
            <w:pPr>
              <w:keepNext/>
            </w:pPr>
            <w:r w:rsidRPr="00D04FFA">
              <w:t xml:space="preserve"> (3) </w:t>
            </w:r>
          </w:p>
        </w:tc>
        <w:tc>
          <w:tcPr>
            <w:tcW w:w="3192" w:type="dxa"/>
          </w:tcPr>
          <w:p w14:paraId="699EDE05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EB85610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4851486F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556710" w14:textId="77777777" w:rsidR="007F52C7" w:rsidRDefault="00AE2781">
            <w:pPr>
              <w:keepNext/>
            </w:pPr>
            <w:r>
              <w:t xml:space="preserve">es </w:t>
            </w:r>
            <w:proofErr w:type="spellStart"/>
            <w:r>
              <w:t>acusatorio</w:t>
            </w:r>
            <w:proofErr w:type="spellEnd"/>
            <w:r>
              <w:t xml:space="preserve"> o </w:t>
            </w:r>
            <w:proofErr w:type="spellStart"/>
            <w:r>
              <w:t>agresivo</w:t>
            </w:r>
            <w:proofErr w:type="spellEnd"/>
            <w:r>
              <w:t xml:space="preserve">? (4) </w:t>
            </w:r>
          </w:p>
          <w:p w14:paraId="7E133D16" w14:textId="24C90B79" w:rsidR="00D04FFA" w:rsidRPr="00D04FFA" w:rsidRDefault="00D04FFA">
            <w:pPr>
              <w:keepNext/>
              <w:rPr>
                <w:i/>
                <w:iCs/>
              </w:rPr>
            </w:pPr>
            <w:r w:rsidRPr="00D04FFA">
              <w:rPr>
                <w:i/>
                <w:iCs/>
              </w:rPr>
              <w:t>is accusatory or aggressive?</w:t>
            </w:r>
          </w:p>
        </w:tc>
        <w:tc>
          <w:tcPr>
            <w:tcW w:w="3192" w:type="dxa"/>
          </w:tcPr>
          <w:p w14:paraId="431B6682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D386A43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5497B9" w14:textId="77777777" w:rsidR="007F52C7" w:rsidRDefault="007F52C7"/>
    <w:p w14:paraId="554D8666" w14:textId="77777777" w:rsidR="007F52C7" w:rsidRDefault="007F52C7"/>
    <w:p w14:paraId="1A29CA01" w14:textId="77777777" w:rsidR="007F52C7" w:rsidRDefault="007F52C7">
      <w:pPr>
        <w:pStyle w:val="QuestionSeparator"/>
      </w:pPr>
    </w:p>
    <w:p w14:paraId="50373EC3" w14:textId="77777777" w:rsidR="007F52C7" w:rsidRDefault="007F52C7"/>
    <w:p w14:paraId="726F93BB" w14:textId="77777777" w:rsidR="007F52C7" w:rsidRDefault="00AE2781">
      <w:pPr>
        <w:keepNext/>
      </w:pPr>
      <w:r>
        <w:t xml:space="preserve">S7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>,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entregar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?  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3D83656B" w14:textId="2DCA5679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r>
        <w:t xml:space="preserve">Un </w:t>
      </w:r>
      <w:proofErr w:type="spellStart"/>
      <w:r>
        <w:t>dato</w:t>
      </w:r>
      <w:proofErr w:type="spellEnd"/>
      <w:r>
        <w:t xml:space="preserve">  (1) </w:t>
      </w:r>
      <w:r w:rsidR="00D04FFA" w:rsidRPr="00D04FFA">
        <w:rPr>
          <w:i/>
          <w:iCs/>
        </w:rPr>
        <w:t>a datum</w:t>
      </w:r>
    </w:p>
    <w:p w14:paraId="74D696B4" w14:textId="781F8558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proofErr w:type="spellStart"/>
      <w:r>
        <w:t>Múltiples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 (5) </w:t>
      </w:r>
      <w:r w:rsidR="00D04FFA">
        <w:t xml:space="preserve"> </w:t>
      </w:r>
      <w:r w:rsidR="00D04FFA" w:rsidRPr="00D04FFA">
        <w:rPr>
          <w:i/>
          <w:iCs/>
        </w:rPr>
        <w:t>multiple data</w:t>
      </w:r>
    </w:p>
    <w:p w14:paraId="6760799D" w14:textId="437C42B6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 xml:space="preserve"> (base de </w:t>
      </w:r>
      <w:proofErr w:type="spellStart"/>
      <w:r>
        <w:t>datos</w:t>
      </w:r>
      <w:proofErr w:type="spellEnd"/>
      <w:r>
        <w:t xml:space="preserve">)  (2) </w:t>
      </w:r>
      <w:r w:rsidR="00D04FFA" w:rsidRPr="00D04FFA">
        <w:rPr>
          <w:i/>
          <w:iCs/>
        </w:rPr>
        <w:t>aggregate data (a database)</w:t>
      </w:r>
    </w:p>
    <w:p w14:paraId="7B26708C" w14:textId="58E663CC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 </w:t>
      </w:r>
      <w:proofErr w:type="spellStart"/>
      <w:r>
        <w:t>documento</w:t>
      </w:r>
      <w:proofErr w:type="spellEnd"/>
      <w:r>
        <w:t xml:space="preserve">  (3) </w:t>
      </w:r>
      <w:r w:rsidR="00D04FFA" w:rsidRPr="00D04FFA">
        <w:rPr>
          <w:i/>
          <w:iCs/>
        </w:rPr>
        <w:t>a document</w:t>
      </w:r>
    </w:p>
    <w:p w14:paraId="0CB89603" w14:textId="564B1F7F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Múltiples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 (4) </w:t>
      </w:r>
      <w:r w:rsidR="00D04FFA" w:rsidRPr="00D04FFA">
        <w:rPr>
          <w:i/>
          <w:iCs/>
        </w:rPr>
        <w:t>multiple documents</w:t>
      </w:r>
    </w:p>
    <w:p w14:paraId="205F9AFA" w14:textId="77777777" w:rsidR="007F52C7" w:rsidRDefault="007F52C7"/>
    <w:p w14:paraId="0EC930E8" w14:textId="77777777" w:rsidR="007F52C7" w:rsidRDefault="007F52C7">
      <w:pPr>
        <w:pStyle w:val="QuestionSeparator"/>
      </w:pPr>
    </w:p>
    <w:p w14:paraId="5765DDB7" w14:textId="77777777" w:rsidR="007F52C7" w:rsidRDefault="007F52C7"/>
    <w:p w14:paraId="79F7A07A" w14:textId="77777777" w:rsidR="007F52C7" w:rsidRDefault="00AE2781">
      <w:pPr>
        <w:keepNext/>
      </w:pPr>
      <w:r>
        <w:lastRenderedPageBreak/>
        <w:t>S8 ¿</w:t>
      </w:r>
      <w:proofErr w:type="spellStart"/>
      <w:r>
        <w:t>Cuál</w:t>
      </w:r>
      <w:proofErr w:type="spellEnd"/>
      <w:r>
        <w:t xml:space="preserve">(es) es (son) el (los) </w:t>
      </w:r>
      <w:proofErr w:type="spellStart"/>
      <w:r>
        <w:t>tema</w:t>
      </w:r>
      <w:proofErr w:type="spellEnd"/>
      <w:r>
        <w:t xml:space="preserve">(s)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2BD450D9" w14:textId="027A6C7D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proofErr w:type="spellStart"/>
      <w:r>
        <w:t>Estructura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 xml:space="preserve">, personal,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 (1) </w:t>
      </w:r>
      <w:r w:rsidR="00D04FFA" w:rsidRPr="00D04FFA">
        <w:rPr>
          <w:i/>
          <w:iCs/>
        </w:rPr>
        <w:t>Institution</w:t>
      </w:r>
      <w:r w:rsidR="00D04FFA">
        <w:rPr>
          <w:i/>
          <w:iCs/>
        </w:rPr>
        <w:t xml:space="preserve">al </w:t>
      </w:r>
      <w:r w:rsidR="00D04FFA" w:rsidRPr="00D04FFA">
        <w:rPr>
          <w:i/>
          <w:iCs/>
        </w:rPr>
        <w:t>structure, personnel, human resources</w:t>
      </w:r>
    </w:p>
    <w:p w14:paraId="0B2E574C" w14:textId="016D9768" w:rsidR="007F52C7" w:rsidRPr="00D04FFA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proofErr w:type="spellStart"/>
      <w:r w:rsidRPr="00D04FFA">
        <w:rPr>
          <w:i/>
          <w:iCs/>
        </w:rPr>
        <w:t>Presupuesto</w:t>
      </w:r>
      <w:proofErr w:type="spellEnd"/>
      <w:r w:rsidRPr="00D04FFA">
        <w:rPr>
          <w:i/>
          <w:iCs/>
        </w:rPr>
        <w:t xml:space="preserve">, </w:t>
      </w:r>
      <w:proofErr w:type="spellStart"/>
      <w:r w:rsidRPr="00D04FFA">
        <w:rPr>
          <w:i/>
          <w:iCs/>
        </w:rPr>
        <w:t>gasto</w:t>
      </w:r>
      <w:proofErr w:type="spellEnd"/>
      <w:r w:rsidRPr="00D04FFA">
        <w:rPr>
          <w:i/>
          <w:iCs/>
        </w:rPr>
        <w:t xml:space="preserve">  (2) </w:t>
      </w:r>
      <w:r w:rsidR="00D04FFA">
        <w:rPr>
          <w:i/>
          <w:iCs/>
        </w:rPr>
        <w:t>Budget, expense</w:t>
      </w:r>
    </w:p>
    <w:p w14:paraId="0BD7B682" w14:textId="48C6D2D7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Contrataciones</w:t>
      </w:r>
      <w:proofErr w:type="spellEnd"/>
      <w:r>
        <w:t xml:space="preserve"> con </w:t>
      </w:r>
      <w:proofErr w:type="spellStart"/>
      <w:r>
        <w:t>externos</w:t>
      </w:r>
      <w:proofErr w:type="spellEnd"/>
      <w:r>
        <w:t xml:space="preserve">  (3) </w:t>
      </w:r>
      <w:r w:rsidR="00D04FFA">
        <w:rPr>
          <w:i/>
          <w:iCs/>
        </w:rPr>
        <w:t>External contracts</w:t>
      </w:r>
    </w:p>
    <w:p w14:paraId="6D816008" w14:textId="56D4F3BB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Regulatorio</w:t>
      </w:r>
      <w:proofErr w:type="spellEnd"/>
      <w:r>
        <w:t xml:space="preserve">, </w:t>
      </w:r>
      <w:proofErr w:type="spellStart"/>
      <w:r>
        <w:t>permisos</w:t>
      </w:r>
      <w:proofErr w:type="spellEnd"/>
      <w:r>
        <w:t xml:space="preserve">  (5) </w:t>
      </w:r>
      <w:r w:rsidR="00D04FFA">
        <w:rPr>
          <w:i/>
          <w:iCs/>
        </w:rPr>
        <w:t>Regulatory, permitting</w:t>
      </w:r>
    </w:p>
    <w:p w14:paraId="174E05B3" w14:textId="0835FE98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Evaluaciones</w:t>
      </w:r>
      <w:proofErr w:type="spellEnd"/>
      <w:r>
        <w:t xml:space="preserve">, </w:t>
      </w:r>
      <w:proofErr w:type="spellStart"/>
      <w:r>
        <w:t>estadísticas</w:t>
      </w:r>
      <w:proofErr w:type="spellEnd"/>
      <w:r>
        <w:t xml:space="preserve"> y </w:t>
      </w:r>
      <w:proofErr w:type="spellStart"/>
      <w:r>
        <w:t>resultados</w:t>
      </w:r>
      <w:proofErr w:type="spellEnd"/>
      <w:r>
        <w:t xml:space="preserve">  (6) </w:t>
      </w:r>
      <w:r w:rsidR="00D04FFA">
        <w:rPr>
          <w:i/>
          <w:iCs/>
        </w:rPr>
        <w:t>Evaluations, statistics</w:t>
      </w:r>
    </w:p>
    <w:p w14:paraId="273D61FF" w14:textId="2AEFE73B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Actividades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 xml:space="preserve">  </w:t>
      </w:r>
      <w:r w:rsidR="00D04FFA">
        <w:rPr>
          <w:i/>
          <w:iCs/>
        </w:rPr>
        <w:t>Activities of the institution</w:t>
      </w:r>
    </w:p>
    <w:p w14:paraId="78E52F6D" w14:textId="2403AD3C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Otro</w:t>
      </w:r>
      <w:proofErr w:type="spellEnd"/>
      <w:r>
        <w:t>, ¿</w:t>
      </w:r>
      <w:proofErr w:type="spellStart"/>
      <w:r>
        <w:t>cuál</w:t>
      </w:r>
      <w:proofErr w:type="spellEnd"/>
      <w:r>
        <w:t xml:space="preserve">?  (4) </w:t>
      </w:r>
      <w:r w:rsidR="00D04FFA">
        <w:t xml:space="preserve"> </w:t>
      </w:r>
      <w:r w:rsidR="00D04FFA">
        <w:rPr>
          <w:i/>
          <w:iCs/>
        </w:rPr>
        <w:t>Other What ?</w:t>
      </w:r>
      <w:r>
        <w:t>______________________________________</w:t>
      </w:r>
    </w:p>
    <w:p w14:paraId="0B5966DB" w14:textId="77777777" w:rsidR="007F52C7" w:rsidRDefault="007F52C7"/>
    <w:p w14:paraId="7FCB9594" w14:textId="77777777" w:rsidR="007F52C7" w:rsidRDefault="007F52C7">
      <w:pPr>
        <w:pStyle w:val="QuestionSeparator"/>
      </w:pPr>
    </w:p>
    <w:p w14:paraId="40364D8B" w14:textId="77777777" w:rsidR="007F52C7" w:rsidRDefault="007F52C7"/>
    <w:p w14:paraId="7E49B438" w14:textId="3C19AA6B" w:rsidR="007F52C7" w:rsidRDefault="00AE2781">
      <w:pPr>
        <w:keepNext/>
      </w:pPr>
      <w:r>
        <w:t>S9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crees</w:t>
      </w:r>
      <w:proofErr w:type="spellEnd"/>
      <w:r>
        <w:t xml:space="preserve"> que </w:t>
      </w:r>
      <w:proofErr w:type="spellStart"/>
      <w:r>
        <w:t>probablemente</w:t>
      </w:r>
      <w:proofErr w:type="spellEnd"/>
      <w:r>
        <w:t xml:space="preserve"> se le </w:t>
      </w:r>
      <w:proofErr w:type="spellStart"/>
      <w:r>
        <w:t>dará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>? (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uno</w:t>
      </w:r>
      <w:proofErr w:type="spellEnd"/>
      <w:r>
        <w:t>.)</w:t>
      </w:r>
    </w:p>
    <w:p w14:paraId="4BF5F80A" w14:textId="4FC01564" w:rsidR="00D04FFA" w:rsidRPr="00D04FFA" w:rsidRDefault="00D04FFA" w:rsidP="00D04FFA">
      <w:pPr>
        <w:keepNext/>
        <w:rPr>
          <w:lang w:val="en-CA"/>
        </w:rPr>
      </w:pPr>
    </w:p>
    <w:p w14:paraId="363975F8" w14:textId="7770E44F" w:rsidR="00D04FFA" w:rsidRPr="00D04FFA" w:rsidRDefault="00D04FFA" w:rsidP="00D04FFA">
      <w:pPr>
        <w:keepNext/>
        <w:rPr>
          <w:lang w:val="en-CA"/>
        </w:rPr>
      </w:pPr>
      <w:r>
        <w:rPr>
          <w:lang w:val="en"/>
        </w:rPr>
        <w:t>How do you think the information will likely be used</w:t>
      </w:r>
      <w:r w:rsidRPr="00D04FFA">
        <w:rPr>
          <w:lang w:val="en"/>
        </w:rPr>
        <w:t>? (Select one.)</w:t>
      </w:r>
    </w:p>
    <w:p w14:paraId="67336DEE" w14:textId="77777777" w:rsidR="00D04FFA" w:rsidRDefault="00D04FFA">
      <w:pPr>
        <w:keepNext/>
      </w:pPr>
    </w:p>
    <w:p w14:paraId="6C93C9AB" w14:textId="78641EEA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Monitoreo</w:t>
      </w:r>
      <w:proofErr w:type="spellEnd"/>
      <w:r>
        <w:t xml:space="preserve"> (</w:t>
      </w:r>
      <w:proofErr w:type="spellStart"/>
      <w:r>
        <w:t>periodismo</w:t>
      </w:r>
      <w:proofErr w:type="spellEnd"/>
      <w:r>
        <w:t xml:space="preserve">, </w:t>
      </w:r>
      <w:proofErr w:type="spellStart"/>
      <w:r>
        <w:t>sociedad</w:t>
      </w:r>
      <w:proofErr w:type="spellEnd"/>
      <w:r>
        <w:t xml:space="preserve"> civil, </w:t>
      </w:r>
      <w:proofErr w:type="spellStart"/>
      <w:r>
        <w:t>auditoría</w:t>
      </w:r>
      <w:proofErr w:type="spellEnd"/>
      <w:r>
        <w:t xml:space="preserve">)  (1) </w:t>
      </w:r>
      <w:r w:rsidR="00D04FFA">
        <w:rPr>
          <w:i/>
          <w:iCs/>
        </w:rPr>
        <w:t>Monitoring (Journalism, civil society, audit)</w:t>
      </w:r>
    </w:p>
    <w:p w14:paraId="7CAC92BD" w14:textId="26FC3B29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Comercial</w:t>
      </w:r>
      <w:proofErr w:type="spellEnd"/>
      <w:r>
        <w:t xml:space="preserve">  (2) </w:t>
      </w:r>
      <w:r w:rsidR="00D04FFA">
        <w:rPr>
          <w:i/>
          <w:iCs/>
        </w:rPr>
        <w:t>Commercial</w:t>
      </w:r>
    </w:p>
    <w:p w14:paraId="038652FA" w14:textId="465CAC6D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Personal  (3) </w:t>
      </w:r>
      <w:r w:rsidR="00D04FFA">
        <w:t xml:space="preserve"> </w:t>
      </w:r>
      <w:r w:rsidR="00D04FFA">
        <w:rPr>
          <w:i/>
          <w:iCs/>
        </w:rPr>
        <w:t>Personal</w:t>
      </w:r>
    </w:p>
    <w:p w14:paraId="5329ED1A" w14:textId="57826E1F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Investigación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, </w:t>
      </w:r>
      <w:proofErr w:type="spellStart"/>
      <w:r>
        <w:t>proyectos</w:t>
      </w:r>
      <w:proofErr w:type="spellEnd"/>
      <w:r>
        <w:t xml:space="preserve"> escolar  (4) </w:t>
      </w:r>
      <w:r w:rsidR="00D04FFA">
        <w:rPr>
          <w:i/>
          <w:iCs/>
        </w:rPr>
        <w:t>Academic research, scholarly project</w:t>
      </w:r>
    </w:p>
    <w:p w14:paraId="0A79E5B3" w14:textId="6C04DBE4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Imposible</w:t>
      </w:r>
      <w:proofErr w:type="spellEnd"/>
      <w:r>
        <w:t xml:space="preserve"> de </w:t>
      </w:r>
      <w:proofErr w:type="spellStart"/>
      <w:r>
        <w:t>definir</w:t>
      </w:r>
      <w:proofErr w:type="spellEnd"/>
      <w:r>
        <w:t xml:space="preserve">  (5) </w:t>
      </w:r>
      <w:r w:rsidR="00D04FFA">
        <w:t xml:space="preserve"> </w:t>
      </w:r>
      <w:r w:rsidR="00D04FFA">
        <w:rPr>
          <w:i/>
          <w:iCs/>
        </w:rPr>
        <w:t>Hard to say</w:t>
      </w:r>
    </w:p>
    <w:p w14:paraId="016DC30C" w14:textId="77777777" w:rsidR="007F52C7" w:rsidRDefault="007F52C7"/>
    <w:p w14:paraId="6AE04D9E" w14:textId="77777777" w:rsidR="007F52C7" w:rsidRDefault="007F52C7">
      <w:pPr>
        <w:pStyle w:val="QuestionSeparator"/>
      </w:pPr>
    </w:p>
    <w:p w14:paraId="3A0E9153" w14:textId="77777777" w:rsidR="007F52C7" w:rsidRDefault="007F52C7"/>
    <w:p w14:paraId="5BE9E3F5" w14:textId="11749CA9" w:rsidR="007F52C7" w:rsidRDefault="00AE2781">
      <w:pPr>
        <w:keepNext/>
      </w:pPr>
      <w:r>
        <w:t xml:space="preserve">S10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 xml:space="preserve">, ¿la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 es...</w:t>
      </w:r>
    </w:p>
    <w:p w14:paraId="41AAC959" w14:textId="6E8049D0" w:rsidR="00D04FFA" w:rsidRPr="00D04FFA" w:rsidRDefault="00D04FFA">
      <w:pPr>
        <w:keepNext/>
        <w:rPr>
          <w:i/>
          <w:iCs/>
        </w:rPr>
      </w:pP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your opinion, is the information requested…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7F52C7" w14:paraId="67E17657" w14:textId="77777777" w:rsidTr="007F5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6DB20CC" w14:textId="77777777" w:rsidR="007F52C7" w:rsidRDefault="007F52C7">
            <w:pPr>
              <w:keepNext/>
            </w:pPr>
          </w:p>
        </w:tc>
        <w:tc>
          <w:tcPr>
            <w:tcW w:w="3192" w:type="dxa"/>
          </w:tcPr>
          <w:p w14:paraId="0F85F014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  <w:r>
              <w:t xml:space="preserve"> (1)</w:t>
            </w:r>
          </w:p>
        </w:tc>
        <w:tc>
          <w:tcPr>
            <w:tcW w:w="3192" w:type="dxa"/>
          </w:tcPr>
          <w:p w14:paraId="2057EB10" w14:textId="77777777" w:rsidR="007F52C7" w:rsidRDefault="00AE2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(3)</w:t>
            </w:r>
          </w:p>
        </w:tc>
      </w:tr>
      <w:tr w:rsidR="007F52C7" w14:paraId="18B76985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F1E656" w14:textId="77777777" w:rsidR="00D04FFA" w:rsidRDefault="00AE2781">
            <w:pPr>
              <w:keepNext/>
            </w:pPr>
            <w:r>
              <w:t xml:space="preserve">lo </w:t>
            </w:r>
            <w:proofErr w:type="spellStart"/>
            <w:r>
              <w:t>suficientemente</w:t>
            </w:r>
            <w:proofErr w:type="spellEnd"/>
            <w:r>
              <w:t xml:space="preserve"> </w:t>
            </w:r>
            <w:proofErr w:type="spellStart"/>
            <w:r>
              <w:t>clara</w:t>
            </w:r>
            <w:proofErr w:type="spellEnd"/>
            <w:r>
              <w:t>? (4)</w:t>
            </w:r>
          </w:p>
          <w:p w14:paraId="4F85C3EB" w14:textId="3E8C50A4" w:rsidR="007F52C7" w:rsidRDefault="00D04FFA">
            <w:pPr>
              <w:keepNext/>
            </w:pPr>
            <w:r>
              <w:rPr>
                <w:i/>
                <w:iCs/>
              </w:rPr>
              <w:t>sufficiently clear</w:t>
            </w:r>
            <w:r w:rsidR="00AE2781">
              <w:t xml:space="preserve"> </w:t>
            </w:r>
          </w:p>
        </w:tc>
        <w:tc>
          <w:tcPr>
            <w:tcW w:w="3192" w:type="dxa"/>
          </w:tcPr>
          <w:p w14:paraId="59B9DFD1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ACC3FC6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4EA0845E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5B46ADB" w14:textId="77777777" w:rsidR="007F52C7" w:rsidRDefault="00AE2781">
            <w:pPr>
              <w:keepNext/>
            </w:pPr>
            <w:r>
              <w:t xml:space="preserve">de </w:t>
            </w:r>
            <w:proofErr w:type="spellStart"/>
            <w:r>
              <w:t>competencia</w:t>
            </w:r>
            <w:proofErr w:type="spellEnd"/>
            <w:r>
              <w:t xml:space="preserve"> del </w:t>
            </w:r>
            <w:proofErr w:type="spellStart"/>
            <w:r>
              <w:t>sujeto</w:t>
            </w:r>
            <w:proofErr w:type="spellEnd"/>
            <w:r>
              <w:t xml:space="preserve"> </w:t>
            </w:r>
            <w:proofErr w:type="spellStart"/>
            <w:r>
              <w:t>obligado</w:t>
            </w:r>
            <w:proofErr w:type="spellEnd"/>
            <w:r>
              <w:t xml:space="preserve">? (1) </w:t>
            </w:r>
          </w:p>
          <w:p w14:paraId="4F57DDF2" w14:textId="389291AC" w:rsidR="00D04FFA" w:rsidRPr="00D04FFA" w:rsidRDefault="00D04FFA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 xml:space="preserve">a competency of the </w:t>
            </w:r>
            <w:proofErr w:type="spellStart"/>
            <w:r>
              <w:rPr>
                <w:i/>
                <w:iCs/>
              </w:rPr>
              <w:t>institition</w:t>
            </w:r>
            <w:proofErr w:type="spellEnd"/>
          </w:p>
        </w:tc>
        <w:tc>
          <w:tcPr>
            <w:tcW w:w="3192" w:type="dxa"/>
          </w:tcPr>
          <w:p w14:paraId="78EA6374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2F6517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022C68E9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D9D121" w14:textId="77777777" w:rsidR="00D04FFA" w:rsidRDefault="00AE2781">
            <w:pPr>
              <w:keepNext/>
            </w:pP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  <w:r>
              <w:t xml:space="preserve"> (no </w:t>
            </w:r>
            <w:proofErr w:type="spellStart"/>
            <w:r>
              <w:t>reservada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confidencial</w:t>
            </w:r>
            <w:proofErr w:type="spellEnd"/>
            <w:r>
              <w:t>)? (2)</w:t>
            </w:r>
          </w:p>
          <w:p w14:paraId="7F02FC30" w14:textId="79268829" w:rsidR="007F52C7" w:rsidRPr="00D04FFA" w:rsidRDefault="00D04FFA">
            <w:pPr>
              <w:keepNext/>
              <w:rPr>
                <w:i/>
                <w:iCs/>
              </w:rPr>
            </w:pPr>
            <w:r w:rsidRPr="00D04FFA">
              <w:rPr>
                <w:i/>
                <w:iCs/>
              </w:rPr>
              <w:t>public (neither reserved nor confidential)</w:t>
            </w:r>
            <w:r w:rsidR="00AE2781" w:rsidRPr="00D04FFA">
              <w:rPr>
                <w:i/>
                <w:iCs/>
              </w:rPr>
              <w:t xml:space="preserve"> </w:t>
            </w:r>
          </w:p>
        </w:tc>
        <w:tc>
          <w:tcPr>
            <w:tcW w:w="3192" w:type="dxa"/>
          </w:tcPr>
          <w:p w14:paraId="3091A8D0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F05F247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2C7" w14:paraId="2DAABD66" w14:textId="77777777" w:rsidTr="007F5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18DB0DE" w14:textId="4A9C914B" w:rsidR="007F52C7" w:rsidRDefault="00AE2781">
            <w:pPr>
              <w:keepNext/>
            </w:pPr>
            <w:proofErr w:type="spellStart"/>
            <w:r>
              <w:t>existente</w:t>
            </w:r>
            <w:proofErr w:type="spellEnd"/>
            <w:r>
              <w:t xml:space="preserve">? (3) </w:t>
            </w:r>
          </w:p>
          <w:p w14:paraId="737ED744" w14:textId="36A4ACCB" w:rsidR="00D04FFA" w:rsidRDefault="00D04FFA">
            <w:pPr>
              <w:keepNext/>
            </w:pPr>
            <w:proofErr w:type="spellStart"/>
            <w:r w:rsidRPr="00D04FFA">
              <w:rPr>
                <w:i/>
                <w:iCs/>
              </w:rPr>
              <w:t>existant</w:t>
            </w:r>
            <w:proofErr w:type="spellEnd"/>
            <w:r>
              <w:t>?</w:t>
            </w:r>
          </w:p>
          <w:p w14:paraId="7CC16152" w14:textId="564288FA" w:rsidR="00D04FFA" w:rsidRDefault="00D04FFA">
            <w:pPr>
              <w:keepNext/>
            </w:pPr>
          </w:p>
        </w:tc>
        <w:tc>
          <w:tcPr>
            <w:tcW w:w="3192" w:type="dxa"/>
          </w:tcPr>
          <w:p w14:paraId="21BF8D37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C993C4A" w14:textId="77777777" w:rsidR="007F52C7" w:rsidRDefault="007F52C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30B5B8" w14:textId="77777777" w:rsidR="007F52C7" w:rsidRDefault="007F52C7"/>
    <w:p w14:paraId="09B80826" w14:textId="77777777" w:rsidR="007F52C7" w:rsidRDefault="007F52C7"/>
    <w:p w14:paraId="741D4509" w14:textId="77777777" w:rsidR="007F52C7" w:rsidRDefault="007F52C7">
      <w:pPr>
        <w:pStyle w:val="QuestionSeparator"/>
      </w:pPr>
    </w:p>
    <w:p w14:paraId="21EE630E" w14:textId="77777777" w:rsidR="007F52C7" w:rsidRDefault="007F52C7"/>
    <w:p w14:paraId="515AE26E" w14:textId="6685AEA0" w:rsidR="007F52C7" w:rsidRDefault="00AE2781">
      <w:pPr>
        <w:keepNext/>
      </w:pPr>
      <w:r>
        <w:lastRenderedPageBreak/>
        <w:t xml:space="preserve">S11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se </w:t>
      </w:r>
      <w:proofErr w:type="spellStart"/>
      <w:r>
        <w:t>mencionan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solicitud</w:t>
      </w:r>
      <w:proofErr w:type="spellEnd"/>
      <w:r>
        <w:t>:</w:t>
      </w:r>
    </w:p>
    <w:p w14:paraId="318929E2" w14:textId="4BE78E3B" w:rsidR="00D04FFA" w:rsidRPr="00D04FFA" w:rsidRDefault="00D04FFA">
      <w:pPr>
        <w:keepNext/>
        <w:rPr>
          <w:i/>
          <w:iCs/>
        </w:rPr>
      </w:pPr>
      <w:r>
        <w:rPr>
          <w:i/>
          <w:iCs/>
        </w:rPr>
        <w:t>Select all of the options mentioned in the request</w:t>
      </w:r>
    </w:p>
    <w:p w14:paraId="26AD87B4" w14:textId="260DDF98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por </w:t>
      </w:r>
      <w:proofErr w:type="spellStart"/>
      <w:r>
        <w:t>nombre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 (1) </w:t>
      </w:r>
      <w:r w:rsidR="00D04FFA">
        <w:rPr>
          <w:i/>
          <w:iCs/>
        </w:rPr>
        <w:t>A document specified by name or number</w:t>
      </w:r>
    </w:p>
    <w:p w14:paraId="6A3BD3E3" w14:textId="360253B5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Una persona </w:t>
      </w:r>
      <w:proofErr w:type="spellStart"/>
      <w:r>
        <w:t>específica</w:t>
      </w:r>
      <w:proofErr w:type="spellEnd"/>
      <w:r>
        <w:t xml:space="preserve"> por </w:t>
      </w:r>
      <w:proofErr w:type="spellStart"/>
      <w:r>
        <w:t>nombre</w:t>
      </w:r>
      <w:proofErr w:type="spellEnd"/>
      <w:r>
        <w:t xml:space="preserve"> o por </w:t>
      </w:r>
      <w:proofErr w:type="spellStart"/>
      <w:r>
        <w:t>título</w:t>
      </w:r>
      <w:proofErr w:type="spellEnd"/>
      <w:r>
        <w:t xml:space="preserve">  (2) </w:t>
      </w:r>
      <w:r w:rsidR="00D04FFA">
        <w:rPr>
          <w:i/>
          <w:iCs/>
        </w:rPr>
        <w:t>A person specified by name or title</w:t>
      </w:r>
    </w:p>
    <w:p w14:paraId="143CA0F5" w14:textId="094BEE4C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o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ocurrió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 xml:space="preserve"> (una </w:t>
      </w:r>
      <w:proofErr w:type="spellStart"/>
      <w:r>
        <w:t>referencia</w:t>
      </w:r>
      <w:proofErr w:type="spellEnd"/>
      <w:r>
        <w:t xml:space="preserve"> temporal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que un </w:t>
      </w:r>
      <w:proofErr w:type="spellStart"/>
      <w:r>
        <w:t>año</w:t>
      </w:r>
      <w:proofErr w:type="spellEnd"/>
      <w:r>
        <w:t xml:space="preserve">)  (3) </w:t>
      </w:r>
      <w:r w:rsidR="00D04FFA">
        <w:rPr>
          <w:i/>
          <w:iCs/>
        </w:rPr>
        <w:t xml:space="preserve">A specific data, when the </w:t>
      </w:r>
      <w:proofErr w:type="spellStart"/>
      <w:r w:rsidR="00D04FFA">
        <w:rPr>
          <w:i/>
          <w:iCs/>
        </w:rPr>
        <w:t>informationwas</w:t>
      </w:r>
      <w:proofErr w:type="spellEnd"/>
      <w:r w:rsidR="00D04FFA">
        <w:rPr>
          <w:i/>
          <w:iCs/>
        </w:rPr>
        <w:t xml:space="preserve"> </w:t>
      </w:r>
      <w:proofErr w:type="spellStart"/>
      <w:r w:rsidR="00D04FFA">
        <w:rPr>
          <w:i/>
          <w:iCs/>
        </w:rPr>
        <w:t>greate</w:t>
      </w:r>
      <w:proofErr w:type="spellEnd"/>
      <w:r w:rsidR="00D04FFA">
        <w:rPr>
          <w:i/>
          <w:iCs/>
        </w:rPr>
        <w:t xml:space="preserve"> or when an event occurred (a temporal reference more specific than one year)</w:t>
      </w:r>
    </w:p>
    <w:p w14:paraId="74F78349" w14:textId="4D10E751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(una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que el </w:t>
      </w:r>
      <w:proofErr w:type="spellStart"/>
      <w:r>
        <w:t>nombre</w:t>
      </w:r>
      <w:proofErr w:type="spellEnd"/>
      <w:r>
        <w:t xml:space="preserve"> de un </w:t>
      </w:r>
      <w:proofErr w:type="spellStart"/>
      <w:r>
        <w:t>estado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un </w:t>
      </w:r>
      <w:proofErr w:type="spellStart"/>
      <w:r>
        <w:t>municipio</w:t>
      </w:r>
      <w:proofErr w:type="spellEnd"/>
      <w:r>
        <w:t xml:space="preserve">, </w:t>
      </w:r>
      <w:proofErr w:type="spellStart"/>
      <w:r>
        <w:t>colonia</w:t>
      </w:r>
      <w:proofErr w:type="spellEnd"/>
      <w:r>
        <w:t xml:space="preserve">, etc.)  (4) </w:t>
      </w:r>
      <w:r w:rsidR="00D04FFA">
        <w:t xml:space="preserve">A specific place (a reference more specific than a state, for example a municipality, </w:t>
      </w:r>
      <w:proofErr w:type="spellStart"/>
      <w:r w:rsidR="00D04FFA">
        <w:rPr>
          <w:i/>
          <w:iCs/>
        </w:rPr>
        <w:t>colonia</w:t>
      </w:r>
      <w:proofErr w:type="spellEnd"/>
      <w:r w:rsidR="00D04FFA">
        <w:t>, etc.)</w:t>
      </w:r>
    </w:p>
    <w:p w14:paraId="56746EC5" w14:textId="537AB8B7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Una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(una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que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dependencia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una </w:t>
      </w:r>
      <w:proofErr w:type="spellStart"/>
      <w:r>
        <w:t>subsecretaría</w:t>
      </w:r>
      <w:proofErr w:type="spellEnd"/>
      <w:r>
        <w:t xml:space="preserve"> o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)  (5) </w:t>
      </w:r>
      <w:r w:rsidR="00D04FFA" w:rsidRPr="00B6177C">
        <w:rPr>
          <w:i/>
          <w:iCs/>
        </w:rPr>
        <w:t>A specific public institution (a more specific reference than the name of the agency, for example, a sub-secretariat or internal area)</w:t>
      </w:r>
    </w:p>
    <w:p w14:paraId="4BCA6118" w14:textId="62E70626" w:rsidR="007F52C7" w:rsidRPr="00B6177C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r>
        <w:t xml:space="preserve">Una </w:t>
      </w:r>
      <w:proofErr w:type="spellStart"/>
      <w:r>
        <w:t>organización</w:t>
      </w:r>
      <w:proofErr w:type="spellEnd"/>
      <w:r>
        <w:t xml:space="preserve"> no </w:t>
      </w:r>
      <w:proofErr w:type="spellStart"/>
      <w:r>
        <w:t>gubernamental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una </w:t>
      </w:r>
      <w:proofErr w:type="spellStart"/>
      <w:r>
        <w:t>empresa</w:t>
      </w:r>
      <w:proofErr w:type="spellEnd"/>
      <w:r>
        <w:t xml:space="preserve"> u ONG)  (6) </w:t>
      </w:r>
      <w:r w:rsidR="00B6177C" w:rsidRPr="00B6177C">
        <w:rPr>
          <w:i/>
          <w:iCs/>
        </w:rPr>
        <w:t>A specific non-governmental organization (for example, a company or NGO)</w:t>
      </w:r>
    </w:p>
    <w:p w14:paraId="2DFBB448" w14:textId="77777777" w:rsidR="007F52C7" w:rsidRDefault="007F52C7"/>
    <w:p w14:paraId="2C3FEA7A" w14:textId="77777777" w:rsidR="007F52C7" w:rsidRDefault="00AE2781">
      <w:pPr>
        <w:pStyle w:val="BlockEndLabel"/>
      </w:pPr>
      <w:r>
        <w:t xml:space="preserve">End of Block: </w:t>
      </w:r>
      <w:proofErr w:type="spellStart"/>
      <w:r>
        <w:t>Solicitud</w:t>
      </w:r>
      <w:proofErr w:type="spellEnd"/>
    </w:p>
    <w:p w14:paraId="2B130644" w14:textId="77777777" w:rsidR="007F52C7" w:rsidRDefault="007F52C7">
      <w:pPr>
        <w:pStyle w:val="BlockSeparator"/>
      </w:pPr>
    </w:p>
    <w:p w14:paraId="13E41E2C" w14:textId="77777777" w:rsidR="007F52C7" w:rsidRDefault="00AE2781">
      <w:pPr>
        <w:pStyle w:val="BlockStartLabel"/>
      </w:pPr>
      <w:r>
        <w:t>Start of Block: Respuesta</w:t>
      </w:r>
    </w:p>
    <w:p w14:paraId="31662BB1" w14:textId="77777777" w:rsidR="007F52C7" w:rsidRDefault="007F52C7"/>
    <w:p w14:paraId="37A6F77F" w14:textId="4B4735E7" w:rsidR="007F52C7" w:rsidRDefault="00AE2781">
      <w:pPr>
        <w:keepNext/>
      </w:pPr>
      <w:r>
        <w:lastRenderedPageBreak/>
        <w:t xml:space="preserve">R1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>?</w:t>
      </w:r>
    </w:p>
    <w:p w14:paraId="05EBBBC2" w14:textId="6C030455" w:rsidR="00212AA9" w:rsidRPr="00212AA9" w:rsidRDefault="00212AA9">
      <w:pPr>
        <w:keepNext/>
        <w:rPr>
          <w:i/>
          <w:iCs/>
        </w:rPr>
      </w:pPr>
      <w:r>
        <w:rPr>
          <w:i/>
          <w:iCs/>
        </w:rPr>
        <w:t>Does the response include a letter to the requester?</w:t>
      </w:r>
    </w:p>
    <w:p w14:paraId="1B71A6F2" w14:textId="06178A36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Sí</w:t>
      </w:r>
      <w:proofErr w:type="spellEnd"/>
      <w:r>
        <w:t xml:space="preserve">  (1) </w:t>
      </w:r>
      <w:r w:rsidR="00B6177C">
        <w:rPr>
          <w:i/>
          <w:iCs/>
        </w:rPr>
        <w:t>Yes</w:t>
      </w:r>
    </w:p>
    <w:p w14:paraId="721E434A" w14:textId="2BADBFF3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No  (2) </w:t>
      </w:r>
      <w:r w:rsidR="00B6177C">
        <w:rPr>
          <w:i/>
          <w:iCs/>
        </w:rPr>
        <w:t>No</w:t>
      </w:r>
    </w:p>
    <w:p w14:paraId="0E0862A0" w14:textId="6BE3ABF9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Sí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enlace al </w:t>
      </w:r>
      <w:proofErr w:type="spellStart"/>
      <w:r>
        <w:t>escrito</w:t>
      </w:r>
      <w:proofErr w:type="spellEnd"/>
      <w:r>
        <w:t xml:space="preserve">  (3) </w:t>
      </w:r>
      <w:r w:rsidR="00B6177C" w:rsidRPr="00B6177C">
        <w:rPr>
          <w:i/>
          <w:iCs/>
        </w:rPr>
        <w:t xml:space="preserve">Yes, but the link to the </w:t>
      </w:r>
      <w:r w:rsidR="00B6177C">
        <w:rPr>
          <w:i/>
          <w:iCs/>
        </w:rPr>
        <w:t>letter</w:t>
      </w:r>
      <w:r w:rsidR="00B6177C" w:rsidRPr="00B6177C">
        <w:rPr>
          <w:i/>
          <w:iCs/>
        </w:rPr>
        <w:t xml:space="preserve"> cannot be opened</w:t>
      </w:r>
    </w:p>
    <w:p w14:paraId="72BC4799" w14:textId="551349BA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Terminar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: (1)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y la </w:t>
      </w:r>
      <w:proofErr w:type="spellStart"/>
      <w:r>
        <w:t>respuesta</w:t>
      </w:r>
      <w:proofErr w:type="spellEnd"/>
      <w:r>
        <w:t xml:space="preserve"> no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celda</w:t>
      </w:r>
      <w:proofErr w:type="spellEnd"/>
      <w:r>
        <w:t xml:space="preserve"> de "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" O (2) Toda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se </w:t>
      </w:r>
      <w:proofErr w:type="spellStart"/>
      <w:r>
        <w:t>entregó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 (4) </w:t>
      </w:r>
      <w:r w:rsidR="00B6177C">
        <w:t xml:space="preserve"> </w:t>
      </w:r>
      <w:r w:rsidR="00B6177C" w:rsidRPr="00B6177C">
        <w:rPr>
          <w:i/>
          <w:iCs/>
        </w:rPr>
        <w:t xml:space="preserve">Terminate protocol: (1) The response </w:t>
      </w:r>
      <w:r w:rsidR="00B6177C">
        <w:rPr>
          <w:i/>
          <w:iCs/>
        </w:rPr>
        <w:t>attachment</w:t>
      </w:r>
      <w:r w:rsidR="00B6177C" w:rsidRPr="00B6177C">
        <w:rPr>
          <w:i/>
          <w:iCs/>
        </w:rPr>
        <w:t xml:space="preserve"> cannot be opened and the response is not found in the "answer text" cell OR (2) All the information provided was delivered</w:t>
      </w:r>
      <w:r w:rsidR="00B6177C">
        <w:rPr>
          <w:i/>
          <w:iCs/>
        </w:rPr>
        <w:t xml:space="preserve"> </w:t>
      </w:r>
      <w:proofErr w:type="spellStart"/>
      <w:r w:rsidR="00B6177C">
        <w:rPr>
          <w:i/>
          <w:iCs/>
        </w:rPr>
        <w:t>physically</w:t>
      </w:r>
      <w:r w:rsidR="00B6177C" w:rsidRPr="00B6177C">
        <w:rPr>
          <w:i/>
          <w:iCs/>
        </w:rPr>
        <w:t>l</w:t>
      </w:r>
      <w:proofErr w:type="spellEnd"/>
      <w:r w:rsidR="00B6177C" w:rsidRPr="00B6177C">
        <w:rPr>
          <w:i/>
          <w:iCs/>
        </w:rPr>
        <w:t xml:space="preserve"> (4)</w:t>
      </w:r>
    </w:p>
    <w:p w14:paraId="3C13B09E" w14:textId="77777777" w:rsidR="007F52C7" w:rsidRDefault="007F52C7"/>
    <w:p w14:paraId="5A6B76F0" w14:textId="77777777" w:rsidR="007F52C7" w:rsidRDefault="00AE2781">
      <w:pPr>
        <w:pStyle w:val="QSkipLogic"/>
      </w:pPr>
      <w:r>
        <w:t xml:space="preserve">Skip To: R4 If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>? = No</w:t>
      </w:r>
    </w:p>
    <w:p w14:paraId="67BEB159" w14:textId="77777777" w:rsidR="007F52C7" w:rsidRDefault="00AE2781">
      <w:pPr>
        <w:pStyle w:val="QSkipLogic"/>
      </w:pPr>
      <w:r>
        <w:t xml:space="preserve">Skip To: R4 If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 xml:space="preserve">? =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enlace al </w:t>
      </w:r>
      <w:proofErr w:type="spellStart"/>
      <w:r>
        <w:t>escrito</w:t>
      </w:r>
      <w:proofErr w:type="spellEnd"/>
    </w:p>
    <w:p w14:paraId="19A68D35" w14:textId="77777777" w:rsidR="007F52C7" w:rsidRDefault="00AE2781">
      <w:pPr>
        <w:pStyle w:val="QSkipLogic"/>
      </w:pPr>
      <w:r>
        <w:t xml:space="preserve">Skip To: R11 If ¿La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 xml:space="preserve">? =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: (1)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el </w:t>
      </w:r>
      <w:proofErr w:type="spellStart"/>
      <w:r>
        <w:t>anexo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y la </w:t>
      </w:r>
      <w:proofErr w:type="spellStart"/>
      <w:r>
        <w:t>respuesta</w:t>
      </w:r>
      <w:proofErr w:type="spellEnd"/>
      <w:r>
        <w:t xml:space="preserve"> no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celda</w:t>
      </w:r>
      <w:proofErr w:type="spellEnd"/>
      <w:r>
        <w:t xml:space="preserve"> de "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" O (2) Toda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se </w:t>
      </w:r>
      <w:proofErr w:type="spellStart"/>
      <w:r>
        <w:t>entregó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físico</w:t>
      </w:r>
      <w:proofErr w:type="spellEnd"/>
    </w:p>
    <w:p w14:paraId="2583F6FB" w14:textId="77777777" w:rsidR="007F52C7" w:rsidRDefault="007F52C7">
      <w:pPr>
        <w:pStyle w:val="QuestionSeparator"/>
      </w:pPr>
    </w:p>
    <w:p w14:paraId="52A6D506" w14:textId="77777777" w:rsidR="007F52C7" w:rsidRDefault="007F52C7"/>
    <w:p w14:paraId="654718D9" w14:textId="6000368A" w:rsidR="007F52C7" w:rsidRDefault="00AE2781">
      <w:pPr>
        <w:keepNext/>
      </w:pPr>
      <w:r>
        <w:t xml:space="preserve">R2 ¿De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es el </w:t>
      </w:r>
      <w:proofErr w:type="spellStart"/>
      <w:r>
        <w:t>escrito</w:t>
      </w:r>
      <w:proofErr w:type="spellEnd"/>
      <w:r>
        <w:t>?</w:t>
      </w:r>
    </w:p>
    <w:p w14:paraId="03394166" w14:textId="58F3ABCC" w:rsidR="00B6177C" w:rsidRPr="00B6177C" w:rsidRDefault="00B6177C">
      <w:pPr>
        <w:keepNext/>
        <w:rPr>
          <w:i/>
          <w:iCs/>
        </w:rPr>
      </w:pPr>
      <w:r>
        <w:rPr>
          <w:i/>
          <w:iCs/>
        </w:rPr>
        <w:t>How many pages is the letter?</w:t>
      </w:r>
    </w:p>
    <w:p w14:paraId="73913C95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1  (1) </w:t>
      </w:r>
    </w:p>
    <w:p w14:paraId="25CE14B8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6DFDA298" w14:textId="7777777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3  (4) </w:t>
      </w:r>
    </w:p>
    <w:p w14:paraId="3F50B5FB" w14:textId="63CF17F4" w:rsidR="007F52C7" w:rsidRDefault="00AE2781" w:rsidP="00B6177C">
      <w:pPr>
        <w:pStyle w:val="ListParagraph"/>
        <w:keepNext/>
        <w:numPr>
          <w:ilvl w:val="0"/>
          <w:numId w:val="4"/>
        </w:numPr>
      </w:pPr>
      <w:r>
        <w:t>Más de 3, ¿</w:t>
      </w:r>
      <w:proofErr w:type="spellStart"/>
      <w:r>
        <w:t>cuántas</w:t>
      </w:r>
      <w:proofErr w:type="spellEnd"/>
      <w:r>
        <w:t>?  (2)</w:t>
      </w:r>
      <w:r w:rsidR="00B6177C">
        <w:t xml:space="preserve"> </w:t>
      </w:r>
      <w:r w:rsidR="00B6177C">
        <w:rPr>
          <w:i/>
          <w:iCs/>
        </w:rPr>
        <w:t>More than three. How many?</w:t>
      </w:r>
      <w:r>
        <w:t>_________________________________</w:t>
      </w:r>
    </w:p>
    <w:p w14:paraId="166240A4" w14:textId="77777777" w:rsidR="007F52C7" w:rsidRDefault="007F52C7">
      <w:pPr>
        <w:pStyle w:val="QuestionSeparator"/>
      </w:pPr>
    </w:p>
    <w:p w14:paraId="5256A0FA" w14:textId="77777777" w:rsidR="007F52C7" w:rsidRDefault="007F52C7"/>
    <w:p w14:paraId="606A8902" w14:textId="1BE77711" w:rsidR="007F52C7" w:rsidRDefault="00AE2781">
      <w:pPr>
        <w:keepNext/>
      </w:pPr>
      <w:r>
        <w:lastRenderedPageBreak/>
        <w:t>R3 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fácil</w:t>
      </w:r>
      <w:proofErr w:type="spellEnd"/>
      <w:r>
        <w:t xml:space="preserve"> es </w:t>
      </w:r>
      <w:proofErr w:type="spellStart"/>
      <w:r>
        <w:t>entender</w:t>
      </w:r>
      <w:proofErr w:type="spellEnd"/>
      <w:r>
        <w:t xml:space="preserve"> el </w:t>
      </w:r>
      <w:proofErr w:type="spellStart"/>
      <w:r>
        <w:t>escrito</w:t>
      </w:r>
      <w:proofErr w:type="spellEnd"/>
      <w:r>
        <w:t>? (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uno</w:t>
      </w:r>
      <w:proofErr w:type="spellEnd"/>
      <w:r>
        <w:t>.)</w:t>
      </w:r>
    </w:p>
    <w:p w14:paraId="19CF9481" w14:textId="4C8A2ED1" w:rsidR="00131D68" w:rsidRPr="00131D68" w:rsidRDefault="00131D68">
      <w:pPr>
        <w:keepNext/>
        <w:rPr>
          <w:i/>
          <w:iCs/>
        </w:rPr>
      </w:pPr>
      <w:r w:rsidRPr="00131D68">
        <w:rPr>
          <w:i/>
          <w:iCs/>
        </w:rPr>
        <w:t>How easy is to understand the writing? (Select one.)</w:t>
      </w:r>
    </w:p>
    <w:p w14:paraId="72170B08" w14:textId="3971B086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(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)  (1) </w:t>
      </w:r>
      <w:r w:rsidR="00131D68" w:rsidRPr="00131D68">
        <w:rPr>
          <w:i/>
          <w:iCs/>
        </w:rPr>
        <w:t>Very easy to understand (common language)</w:t>
      </w:r>
    </w:p>
    <w:p w14:paraId="790F3507" w14:textId="48A97468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Normal  (2) </w:t>
      </w:r>
      <w:r w:rsidR="00131D68">
        <w:rPr>
          <w:i/>
          <w:iCs/>
        </w:rPr>
        <w:t>Normal</w:t>
      </w:r>
    </w:p>
    <w:p w14:paraId="577248F3" w14:textId="5C40B793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(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especializado</w:t>
      </w:r>
      <w:proofErr w:type="spellEnd"/>
      <w:r>
        <w:t xml:space="preserve">)  (3) </w:t>
      </w:r>
      <w:r w:rsidR="00131D68" w:rsidRPr="00131D68">
        <w:rPr>
          <w:i/>
          <w:iCs/>
        </w:rPr>
        <w:t>Very difficult to understand (specialized language)</w:t>
      </w:r>
    </w:p>
    <w:p w14:paraId="56657269" w14:textId="77777777" w:rsidR="007F52C7" w:rsidRDefault="007F52C7"/>
    <w:p w14:paraId="0CE301B6" w14:textId="77777777" w:rsidR="007F52C7" w:rsidRDefault="007F52C7">
      <w:pPr>
        <w:pStyle w:val="QuestionSeparator"/>
      </w:pPr>
    </w:p>
    <w:p w14:paraId="7BC5553E" w14:textId="77777777" w:rsidR="007F52C7" w:rsidRDefault="007F52C7"/>
    <w:p w14:paraId="5C641938" w14:textId="1B7EC5D2" w:rsidR="007F52C7" w:rsidRDefault="00AE2781">
      <w:pPr>
        <w:keepNext/>
      </w:pPr>
      <w:r>
        <w:lastRenderedPageBreak/>
        <w:t xml:space="preserve">R4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,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6977D198" w14:textId="4B6823CC" w:rsidR="00131D68" w:rsidRPr="00131D68" w:rsidRDefault="00131D68">
      <w:pPr>
        <w:keepNext/>
        <w:rPr>
          <w:i/>
          <w:iCs/>
        </w:rPr>
      </w:pPr>
      <w:r w:rsidRPr="00131D68">
        <w:rPr>
          <w:i/>
          <w:iCs/>
        </w:rPr>
        <w:t>Of the following response categories, which ones appear in the response? (Check all that apply.)</w:t>
      </w:r>
    </w:p>
    <w:p w14:paraId="07285030" w14:textId="68EACF66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Entrega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medio </w:t>
      </w:r>
      <w:proofErr w:type="spellStart"/>
      <w:r>
        <w:t>electrónico</w:t>
      </w:r>
      <w:proofErr w:type="spellEnd"/>
      <w:r>
        <w:t xml:space="preserve">  (1) </w:t>
      </w:r>
      <w:r w:rsidR="00131D68">
        <w:t>Electronic delivery of information</w:t>
      </w:r>
    </w:p>
    <w:p w14:paraId="309908EC" w14:textId="216A0770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disponible </w:t>
      </w:r>
      <w:proofErr w:type="spellStart"/>
      <w:r>
        <w:t>públicamente</w:t>
      </w:r>
      <w:proofErr w:type="spellEnd"/>
      <w:r>
        <w:t xml:space="preserve">  (2) </w:t>
      </w:r>
      <w:r w:rsidR="00131D68">
        <w:rPr>
          <w:i/>
          <w:iCs/>
        </w:rPr>
        <w:t>The information is publicly available</w:t>
      </w:r>
    </w:p>
    <w:p w14:paraId="79F80425" w14:textId="4198E958" w:rsidR="007F52C7" w:rsidRPr="00131D68" w:rsidRDefault="00AE2781">
      <w:pPr>
        <w:pStyle w:val="ListParagraph"/>
        <w:keepNext/>
        <w:numPr>
          <w:ilvl w:val="0"/>
          <w:numId w:val="2"/>
        </w:numPr>
        <w:rPr>
          <w:i/>
          <w:iCs/>
        </w:rPr>
      </w:pPr>
      <w:r>
        <w:t xml:space="preserve">No es de </w:t>
      </w:r>
      <w:proofErr w:type="spellStart"/>
      <w:r>
        <w:t>competencia</w:t>
      </w:r>
      <w:proofErr w:type="spellEnd"/>
      <w:r>
        <w:t xml:space="preserve"> de la Unidad de Enlace  (3) </w:t>
      </w:r>
      <w:r w:rsidR="00131D68" w:rsidRPr="00131D68">
        <w:rPr>
          <w:i/>
          <w:iCs/>
        </w:rPr>
        <w:t>It is not the responsibility of the Liaison Unit</w:t>
      </w:r>
    </w:p>
    <w:p w14:paraId="3AC40B68" w14:textId="383863A1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La </w:t>
      </w:r>
      <w:proofErr w:type="spellStart"/>
      <w:r>
        <w:t>solicitud</w:t>
      </w:r>
      <w:proofErr w:type="spellEnd"/>
      <w:r>
        <w:t xml:space="preserve"> no </w:t>
      </w:r>
      <w:proofErr w:type="spellStart"/>
      <w:r>
        <w:t>corresponde</w:t>
      </w:r>
      <w:proofErr w:type="spellEnd"/>
      <w:r>
        <w:t xml:space="preserve"> al </w:t>
      </w:r>
      <w:proofErr w:type="spellStart"/>
      <w:r>
        <w:t>marco</w:t>
      </w:r>
      <w:proofErr w:type="spellEnd"/>
      <w:r>
        <w:t xml:space="preserve"> de la ley  (4) </w:t>
      </w:r>
      <w:r w:rsidR="00131D68" w:rsidRPr="00131D68">
        <w:t>The request does not correspond to the framework of the law</w:t>
      </w:r>
    </w:p>
    <w:p w14:paraId="0DF67A50" w14:textId="00EEA01B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Inexistencia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 (5) </w:t>
      </w:r>
      <w:r w:rsidR="00131D68">
        <w:rPr>
          <w:i/>
          <w:iCs/>
        </w:rPr>
        <w:t>Information does not exist</w:t>
      </w:r>
    </w:p>
    <w:p w14:paraId="43BF0742" w14:textId="283B9209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Negativa</w:t>
      </w:r>
      <w:proofErr w:type="spellEnd"/>
      <w:r>
        <w:t xml:space="preserve"> por ser </w:t>
      </w:r>
      <w:proofErr w:type="spellStart"/>
      <w:r>
        <w:t>reservada</w:t>
      </w:r>
      <w:proofErr w:type="spellEnd"/>
      <w:r>
        <w:t xml:space="preserve"> o </w:t>
      </w:r>
      <w:proofErr w:type="spellStart"/>
      <w:r>
        <w:t>confidencial</w:t>
      </w:r>
      <w:proofErr w:type="spellEnd"/>
      <w:r>
        <w:t xml:space="preserve"> (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reservada</w:t>
      </w:r>
      <w:proofErr w:type="spellEnd"/>
      <w:r>
        <w:t xml:space="preserve"> o </w:t>
      </w:r>
      <w:proofErr w:type="spellStart"/>
      <w:r>
        <w:t>confidencial</w:t>
      </w:r>
      <w:proofErr w:type="spellEnd"/>
      <w:r>
        <w:t>)  (6)</w:t>
      </w:r>
      <w:r w:rsidRPr="00131D68">
        <w:rPr>
          <w:i/>
          <w:iCs/>
        </w:rPr>
        <w:t xml:space="preserve"> </w:t>
      </w:r>
      <w:r w:rsidR="00131D68" w:rsidRPr="00131D68">
        <w:rPr>
          <w:i/>
          <w:iCs/>
        </w:rPr>
        <w:t xml:space="preserve">Refusal because it is reserved or confidential (includes partially reserved or confidential) </w:t>
      </w:r>
    </w:p>
    <w:p w14:paraId="128651A9" w14:textId="4FE962D9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No se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trámite</w:t>
      </w:r>
      <w:proofErr w:type="spellEnd"/>
      <w:r>
        <w:t xml:space="preserve"> a la </w:t>
      </w:r>
      <w:proofErr w:type="spellStart"/>
      <w:r>
        <w:t>solicitud</w:t>
      </w:r>
      <w:proofErr w:type="spellEnd"/>
      <w:r>
        <w:t xml:space="preserve">  (8)</w:t>
      </w:r>
      <w:r w:rsidR="00131D68" w:rsidRPr="00131D68">
        <w:t xml:space="preserve"> </w:t>
      </w:r>
      <w:r w:rsidR="00131D68" w:rsidRPr="00131D68">
        <w:rPr>
          <w:i/>
          <w:iCs/>
        </w:rPr>
        <w:t>The application will not be processed</w:t>
      </w:r>
    </w:p>
    <w:p w14:paraId="45F77C56" w14:textId="39E3EF67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Requerimiento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 (9) </w:t>
      </w:r>
      <w:r w:rsidR="00131D68">
        <w:rPr>
          <w:i/>
          <w:iCs/>
        </w:rPr>
        <w:t>Additional information required</w:t>
      </w:r>
    </w:p>
    <w:p w14:paraId="4269D512" w14:textId="13EF26D1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Entrega</w:t>
      </w:r>
      <w:proofErr w:type="spellEnd"/>
      <w:r>
        <w:t xml:space="preserve"> o consulta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y/o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requerido</w:t>
      </w:r>
      <w:proofErr w:type="spellEnd"/>
      <w:r>
        <w:t xml:space="preserve"> para </w:t>
      </w:r>
      <w:proofErr w:type="spellStart"/>
      <w:r>
        <w:t>parte</w:t>
      </w:r>
      <w:proofErr w:type="spellEnd"/>
      <w:r>
        <w:t xml:space="preserve"> o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 (11) </w:t>
      </w:r>
      <w:r w:rsidR="00131D68" w:rsidRPr="00131D68">
        <w:rPr>
          <w:i/>
          <w:iCs/>
        </w:rPr>
        <w:t>Delivery or consultation in person and / or payment required for part or all of the information</w:t>
      </w:r>
    </w:p>
    <w:p w14:paraId="711FE79B" w14:textId="5B021540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Ninguna</w:t>
      </w:r>
      <w:proofErr w:type="spellEnd"/>
      <w:r>
        <w:t xml:space="preserve">  (10) </w:t>
      </w:r>
      <w:r w:rsidR="00131D68">
        <w:rPr>
          <w:i/>
          <w:iCs/>
        </w:rPr>
        <w:t>None</w:t>
      </w:r>
    </w:p>
    <w:p w14:paraId="70051DDE" w14:textId="77777777" w:rsidR="007F52C7" w:rsidRDefault="007F52C7"/>
    <w:p w14:paraId="0F57B188" w14:textId="77777777" w:rsidR="007F52C7" w:rsidRDefault="007F52C7">
      <w:pPr>
        <w:pStyle w:val="QuestionSeparator"/>
      </w:pPr>
    </w:p>
    <w:p w14:paraId="324266D4" w14:textId="77777777" w:rsidR="007F52C7" w:rsidRDefault="00AE2781">
      <w:pPr>
        <w:pStyle w:val="QDisplayLogic"/>
        <w:keepNext/>
      </w:pPr>
      <w:r>
        <w:lastRenderedPageBreak/>
        <w:t>Display This Question:</w:t>
      </w:r>
    </w:p>
    <w:p w14:paraId="386FA43D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 </w:t>
      </w:r>
      <w:proofErr w:type="spellStart"/>
      <w:r>
        <w:t>distintas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proofErr w:type="gramStart"/>
      <w:r>
        <w:t>hacen</w:t>
      </w:r>
      <w:proofErr w:type="spellEnd"/>
      <w:r>
        <w:t>?,</w:t>
      </w:r>
      <w:proofErr w:type="gramEnd"/>
      <w:r>
        <w:t xml:space="preserve"> y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dentro de la in... [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]  != 1</w:t>
      </w:r>
    </w:p>
    <w:p w14:paraId="2DFC8E1B" w14:textId="77777777" w:rsidR="007F52C7" w:rsidRDefault="007F52C7"/>
    <w:p w14:paraId="4CE46265" w14:textId="228A582C" w:rsidR="007F52C7" w:rsidRDefault="00AE2781">
      <w:pPr>
        <w:keepNext/>
      </w:pPr>
      <w:r>
        <w:t xml:space="preserve">R5 De las </w:t>
      </w:r>
      <w:proofErr w:type="spellStart"/>
      <w:r>
        <w:t>distintas</w:t>
      </w:r>
      <w:proofErr w:type="spellEnd"/>
      <w:r>
        <w:t> </w:t>
      </w:r>
      <w:proofErr w:type="spellStart"/>
      <w:r>
        <w:t>consultas</w:t>
      </w:r>
      <w:proofErr w:type="spellEnd"/>
      <w:r>
        <w:t xml:space="preserve">, ¿a </w:t>
      </w:r>
      <w:proofErr w:type="spellStart"/>
      <w:r>
        <w:t>cuántas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  </w:t>
      </w:r>
      <w:proofErr w:type="spellStart"/>
      <w:r>
        <w:t>escrito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>?</w:t>
      </w:r>
    </w:p>
    <w:p w14:paraId="30655B11" w14:textId="3FA8E04C" w:rsidR="008046B6" w:rsidRDefault="008046B6">
      <w:pPr>
        <w:keepNext/>
      </w:pPr>
      <w:r>
        <w:t>Of the distinct requests, how many are referenced in the letter?</w:t>
      </w:r>
    </w:p>
    <w:p w14:paraId="4CB191FC" w14:textId="0DE7CDB0" w:rsidR="00014B84" w:rsidRDefault="00014B84">
      <w:pPr>
        <w:keepNext/>
      </w:pPr>
      <w:r>
        <w:t>[R5_num_referenced_requests]</w:t>
      </w:r>
    </w:p>
    <w:p w14:paraId="709FAC8F" w14:textId="3F6C050C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Todas</w:t>
      </w:r>
      <w:proofErr w:type="spellEnd"/>
      <w:r>
        <w:t xml:space="preserve">  (3) </w:t>
      </w:r>
      <w:r w:rsidR="002B5559">
        <w:t>All</w:t>
      </w:r>
    </w:p>
    <w:p w14:paraId="38ABCB0F" w14:textId="14903992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La </w:t>
      </w:r>
      <w:proofErr w:type="spellStart"/>
      <w:r>
        <w:t>mayoría</w:t>
      </w:r>
      <w:proofErr w:type="spellEnd"/>
      <w:r>
        <w:t xml:space="preserve">  (6) </w:t>
      </w:r>
      <w:r w:rsidR="002B5559">
        <w:rPr>
          <w:i/>
          <w:iCs/>
        </w:rPr>
        <w:t>The majority</w:t>
      </w:r>
    </w:p>
    <w:p w14:paraId="3199C183" w14:textId="337CADE3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Aproximadamente</w:t>
      </w:r>
      <w:proofErr w:type="spellEnd"/>
      <w:r>
        <w:t xml:space="preserve"> la </w:t>
      </w:r>
      <w:proofErr w:type="spellStart"/>
      <w:r>
        <w:t>mitad</w:t>
      </w:r>
      <w:proofErr w:type="spellEnd"/>
      <w:r>
        <w:t xml:space="preserve">  (7) </w:t>
      </w:r>
      <w:r w:rsidR="002B5559">
        <w:t xml:space="preserve"> </w:t>
      </w:r>
      <w:r w:rsidR="002B5559">
        <w:rPr>
          <w:i/>
          <w:iCs/>
        </w:rPr>
        <w:t>Approximately half</w:t>
      </w:r>
    </w:p>
    <w:p w14:paraId="72A187DE" w14:textId="31DE5719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Menos</w:t>
      </w:r>
      <w:proofErr w:type="spellEnd"/>
      <w:r>
        <w:t xml:space="preserve"> de la </w:t>
      </w:r>
      <w:proofErr w:type="spellStart"/>
      <w:r>
        <w:t>mitad</w:t>
      </w:r>
      <w:proofErr w:type="spellEnd"/>
      <w:r>
        <w:t xml:space="preserve">  (8) </w:t>
      </w:r>
      <w:r w:rsidR="002B5559">
        <w:rPr>
          <w:i/>
          <w:iCs/>
        </w:rPr>
        <w:t>Less than half</w:t>
      </w:r>
    </w:p>
    <w:p w14:paraId="39E64237" w14:textId="6B9BA984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Poca</w:t>
      </w:r>
      <w:proofErr w:type="spellEnd"/>
      <w:r>
        <w:t xml:space="preserve"> o nada  (9) </w:t>
      </w:r>
      <w:r w:rsidR="002B5559">
        <w:t xml:space="preserve"> </w:t>
      </w:r>
      <w:r w:rsidR="002B5559">
        <w:rPr>
          <w:i/>
          <w:iCs/>
        </w:rPr>
        <w:t>Little or none</w:t>
      </w:r>
    </w:p>
    <w:p w14:paraId="5187077B" w14:textId="77777777" w:rsidR="007F52C7" w:rsidRDefault="007F52C7"/>
    <w:p w14:paraId="4436C8CF" w14:textId="77777777" w:rsidR="007F52C7" w:rsidRDefault="007F52C7">
      <w:pPr>
        <w:pStyle w:val="QuestionSeparator"/>
      </w:pPr>
    </w:p>
    <w:p w14:paraId="04C27FD9" w14:textId="77777777" w:rsidR="007F52C7" w:rsidRDefault="007F52C7"/>
    <w:p w14:paraId="34AF68B9" w14:textId="545486E1" w:rsidR="007F52C7" w:rsidRDefault="00AE2781">
      <w:pPr>
        <w:keepNext/>
      </w:pPr>
      <w:r>
        <w:t>R6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>.)</w:t>
      </w:r>
    </w:p>
    <w:p w14:paraId="49C75575" w14:textId="10CA811A" w:rsidR="002B5559" w:rsidRDefault="002B5559">
      <w:pPr>
        <w:keepNext/>
        <w:rPr>
          <w:i/>
          <w:iCs/>
        </w:rPr>
      </w:pPr>
      <w:r w:rsidRPr="002B5559">
        <w:rPr>
          <w:i/>
          <w:iCs/>
        </w:rPr>
        <w:t>In what format (s) does the information provided appear? (Check all that apply.)</w:t>
      </w:r>
    </w:p>
    <w:p w14:paraId="43C783B5" w14:textId="1529AB2C" w:rsidR="00014B84" w:rsidRPr="00014B84" w:rsidRDefault="00014B84">
      <w:pPr>
        <w:keepNext/>
      </w:pPr>
      <w:r>
        <w:t>[R6_dummy_***]</w:t>
      </w:r>
    </w:p>
    <w:p w14:paraId="48514039" w14:textId="6864B458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Dato(s)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al </w:t>
      </w:r>
      <w:proofErr w:type="spellStart"/>
      <w:r>
        <w:t>solicitante</w:t>
      </w:r>
      <w:proofErr w:type="spellEnd"/>
      <w:r>
        <w:t xml:space="preserve">  (1) </w:t>
      </w:r>
      <w:r w:rsidR="002B5559" w:rsidRPr="002B5559">
        <w:rPr>
          <w:i/>
          <w:iCs/>
        </w:rPr>
        <w:t xml:space="preserve">Datum/a in </w:t>
      </w:r>
      <w:r w:rsidR="002B5559">
        <w:rPr>
          <w:i/>
          <w:iCs/>
        </w:rPr>
        <w:t>a letter</w:t>
      </w:r>
      <w:r w:rsidR="002B5559" w:rsidRPr="002B5559">
        <w:rPr>
          <w:i/>
          <w:iCs/>
        </w:rPr>
        <w:t xml:space="preserve"> to the applicant</w:t>
      </w:r>
    </w:p>
    <w:p w14:paraId="70199B54" w14:textId="389DC2D9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Enlace(s) a </w:t>
      </w:r>
      <w:proofErr w:type="spellStart"/>
      <w:r>
        <w:t>página</w:t>
      </w:r>
      <w:proofErr w:type="spellEnd"/>
      <w:r>
        <w:t xml:space="preserve"> web  (2) </w:t>
      </w:r>
      <w:r w:rsidR="002B5559" w:rsidRPr="002B5559">
        <w:rPr>
          <w:i/>
          <w:iCs/>
        </w:rPr>
        <w:t>Webpage links</w:t>
      </w:r>
    </w:p>
    <w:p w14:paraId="2168D071" w14:textId="2F7E5EB1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(s) </w:t>
      </w:r>
      <w:proofErr w:type="spellStart"/>
      <w:r>
        <w:t>anexo</w:t>
      </w:r>
      <w:proofErr w:type="spellEnd"/>
      <w:r>
        <w:t xml:space="preserve">(s)  (3) </w:t>
      </w:r>
      <w:r w:rsidR="002B5559" w:rsidRPr="002B5559">
        <w:rPr>
          <w:i/>
          <w:iCs/>
        </w:rPr>
        <w:t>Attachments</w:t>
      </w:r>
    </w:p>
    <w:p w14:paraId="4D113A52" w14:textId="7AAA4737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No se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 (5) </w:t>
      </w:r>
      <w:r w:rsidR="002B5559" w:rsidRPr="002B5559">
        <w:rPr>
          <w:i/>
          <w:iCs/>
        </w:rPr>
        <w:t>No information provided</w:t>
      </w:r>
    </w:p>
    <w:p w14:paraId="28F72944" w14:textId="77777777" w:rsidR="007F52C7" w:rsidRDefault="007F52C7"/>
    <w:p w14:paraId="2CF6E880" w14:textId="77777777" w:rsidR="007F52C7" w:rsidRDefault="00AE2781">
      <w:pPr>
        <w:pStyle w:val="QSkipLogic"/>
      </w:pPr>
      <w:r>
        <w:t>Skip To: R11 If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No se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información</w:t>
      </w:r>
      <w:proofErr w:type="spellEnd"/>
    </w:p>
    <w:p w14:paraId="17424554" w14:textId="77777777" w:rsidR="007F52C7" w:rsidRDefault="007F52C7">
      <w:pPr>
        <w:pStyle w:val="QuestionSeparator"/>
      </w:pPr>
    </w:p>
    <w:p w14:paraId="646A5E49" w14:textId="77777777" w:rsidR="007F52C7" w:rsidRDefault="007F52C7"/>
    <w:p w14:paraId="5FB00E41" w14:textId="60A608E2" w:rsidR="007F52C7" w:rsidRDefault="00AE2781">
      <w:pPr>
        <w:keepNext/>
      </w:pPr>
      <w:r>
        <w:lastRenderedPageBreak/>
        <w:t>R7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>? (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uno</w:t>
      </w:r>
      <w:proofErr w:type="spellEnd"/>
      <w:r>
        <w:t>.)</w:t>
      </w:r>
    </w:p>
    <w:p w14:paraId="5CAFAA81" w14:textId="7A987F10" w:rsidR="002B5559" w:rsidRDefault="002B5559">
      <w:pPr>
        <w:keepNext/>
        <w:rPr>
          <w:i/>
          <w:iCs/>
        </w:rPr>
      </w:pPr>
      <w:r w:rsidRPr="002B5559">
        <w:rPr>
          <w:i/>
          <w:iCs/>
        </w:rPr>
        <w:t>What proportion of the requested information appears in the response? (Select one.)</w:t>
      </w:r>
    </w:p>
    <w:p w14:paraId="474F7EF9" w14:textId="0B7EB408" w:rsidR="00014B84" w:rsidRPr="00014B84" w:rsidRDefault="00014B84">
      <w:pPr>
        <w:keepNext/>
        <w:rPr>
          <w:b/>
          <w:bCs/>
        </w:rPr>
      </w:pPr>
      <w:r w:rsidRPr="00014B84">
        <w:rPr>
          <w:b/>
          <w:bCs/>
        </w:rPr>
        <w:t>[</w:t>
      </w:r>
      <w:r w:rsidRPr="00014B84">
        <w:rPr>
          <w:b/>
          <w:bCs/>
        </w:rPr>
        <w:t>R7_proportion_answered</w:t>
      </w:r>
      <w:r w:rsidRPr="00014B84">
        <w:rPr>
          <w:b/>
          <w:bCs/>
        </w:rPr>
        <w:t>]</w:t>
      </w:r>
    </w:p>
    <w:p w14:paraId="001FB77F" w14:textId="59904C8F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Toda  (1) </w:t>
      </w:r>
      <w:r w:rsidR="002B5559">
        <w:t>All</w:t>
      </w:r>
    </w:p>
    <w:p w14:paraId="5BCF3B7B" w14:textId="65C11B51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La </w:t>
      </w:r>
      <w:proofErr w:type="spellStart"/>
      <w:r>
        <w:t>mayoría</w:t>
      </w:r>
      <w:proofErr w:type="spellEnd"/>
      <w:r>
        <w:t xml:space="preserve">  (2) </w:t>
      </w:r>
      <w:r w:rsidR="002B5559">
        <w:rPr>
          <w:i/>
          <w:iCs/>
        </w:rPr>
        <w:t>The majority</w:t>
      </w:r>
    </w:p>
    <w:p w14:paraId="3829CE4E" w14:textId="5A9E1F73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Aproximadamente</w:t>
      </w:r>
      <w:proofErr w:type="spellEnd"/>
      <w:r>
        <w:t xml:space="preserve"> la </w:t>
      </w:r>
      <w:proofErr w:type="spellStart"/>
      <w:r>
        <w:t>mitad</w:t>
      </w:r>
      <w:proofErr w:type="spellEnd"/>
      <w:r>
        <w:t xml:space="preserve">  (3) </w:t>
      </w:r>
      <w:r w:rsidR="002B5559">
        <w:rPr>
          <w:i/>
          <w:iCs/>
        </w:rPr>
        <w:t>Approximately half</w:t>
      </w:r>
    </w:p>
    <w:p w14:paraId="36DC486C" w14:textId="544BD6FF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Menos</w:t>
      </w:r>
      <w:proofErr w:type="spellEnd"/>
      <w:r>
        <w:t xml:space="preserve"> de la </w:t>
      </w:r>
      <w:proofErr w:type="spellStart"/>
      <w:r>
        <w:t>mitad</w:t>
      </w:r>
      <w:proofErr w:type="spellEnd"/>
      <w:r>
        <w:t xml:space="preserve">  (4) </w:t>
      </w:r>
      <w:r w:rsidR="002B5559">
        <w:rPr>
          <w:i/>
          <w:iCs/>
        </w:rPr>
        <w:t>Less than half</w:t>
      </w:r>
    </w:p>
    <w:p w14:paraId="3BD33904" w14:textId="47B6D07A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Poca</w:t>
      </w:r>
      <w:proofErr w:type="spellEnd"/>
      <w:r>
        <w:t xml:space="preserve"> o nada  (5) </w:t>
      </w:r>
      <w:r w:rsidR="002B5559">
        <w:rPr>
          <w:i/>
          <w:iCs/>
        </w:rPr>
        <w:t>Little or none</w:t>
      </w:r>
    </w:p>
    <w:p w14:paraId="313F29DE" w14:textId="77777777" w:rsidR="007F52C7" w:rsidRDefault="007F52C7"/>
    <w:p w14:paraId="5F35F433" w14:textId="77777777" w:rsidR="007F52C7" w:rsidRDefault="007F52C7">
      <w:pPr>
        <w:pStyle w:val="QuestionSeparator"/>
      </w:pPr>
    </w:p>
    <w:p w14:paraId="33E63E77" w14:textId="77777777" w:rsidR="007F52C7" w:rsidRDefault="00AE2781">
      <w:pPr>
        <w:pStyle w:val="QDisplayLogic"/>
        <w:keepNext/>
      </w:pPr>
      <w:r>
        <w:t>Display This Question:</w:t>
      </w:r>
    </w:p>
    <w:p w14:paraId="22F73153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Enlace(s) a </w:t>
      </w:r>
      <w:proofErr w:type="spellStart"/>
      <w:r>
        <w:t>página</w:t>
      </w:r>
      <w:proofErr w:type="spellEnd"/>
      <w:r>
        <w:t xml:space="preserve"> web</w:t>
      </w:r>
    </w:p>
    <w:p w14:paraId="002C0BAE" w14:textId="77777777" w:rsidR="007F52C7" w:rsidRDefault="007F52C7"/>
    <w:p w14:paraId="34C8D379" w14:textId="10C19F58" w:rsidR="007F52C7" w:rsidRDefault="00AE2781">
      <w:pPr>
        <w:keepNext/>
      </w:pPr>
      <w:r>
        <w:t xml:space="preserve">R8 El enlace </w:t>
      </w:r>
      <w:proofErr w:type="spellStart"/>
      <w:r>
        <w:t>proporcionado</w:t>
      </w:r>
      <w:proofErr w:type="spellEnd"/>
      <w:r>
        <w:t xml:space="preserve">, ¿dirige de forma </w:t>
      </w:r>
      <w:proofErr w:type="spellStart"/>
      <w:r>
        <w:t>precisa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>?</w:t>
      </w:r>
    </w:p>
    <w:p w14:paraId="6F0A9C40" w14:textId="16CD5998" w:rsidR="002B5559" w:rsidRDefault="002B5559">
      <w:pPr>
        <w:keepNext/>
        <w:rPr>
          <w:i/>
          <w:iCs/>
        </w:rPr>
      </w:pPr>
      <w:r w:rsidRPr="002B5559">
        <w:rPr>
          <w:i/>
          <w:iCs/>
        </w:rPr>
        <w:t>R8 Does the link provided accurately address the requested information?</w:t>
      </w:r>
    </w:p>
    <w:p w14:paraId="5EF2E905" w14:textId="7768C8D9" w:rsidR="00014B84" w:rsidRPr="00014B84" w:rsidRDefault="00014B84">
      <w:pPr>
        <w:keepNext/>
      </w:pPr>
      <w:r>
        <w:t>[</w:t>
      </w:r>
      <w:r w:rsidRPr="00014B84">
        <w:t xml:space="preserve"> R8_is_link_correct</w:t>
      </w:r>
      <w:r>
        <w:t>]</w:t>
      </w:r>
    </w:p>
    <w:p w14:paraId="1765AAD1" w14:textId="2034D9AD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Sí</w:t>
      </w:r>
      <w:proofErr w:type="spellEnd"/>
      <w:r>
        <w:t xml:space="preserve">  (1) </w:t>
      </w:r>
      <w:r w:rsidR="002B5559">
        <w:rPr>
          <w:i/>
          <w:iCs/>
        </w:rPr>
        <w:t>Yes</w:t>
      </w:r>
    </w:p>
    <w:p w14:paraId="3256DE55" w14:textId="6AA5AB07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No  (2) </w:t>
      </w:r>
      <w:r w:rsidR="002B5559">
        <w:rPr>
          <w:i/>
          <w:iCs/>
        </w:rPr>
        <w:t>No</w:t>
      </w:r>
    </w:p>
    <w:p w14:paraId="499C2484" w14:textId="2092F298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El enlace no </w:t>
      </w:r>
      <w:proofErr w:type="spellStart"/>
      <w:r>
        <w:t>funciona</w:t>
      </w:r>
      <w:proofErr w:type="spellEnd"/>
      <w:r>
        <w:t xml:space="preserve">  (3) </w:t>
      </w:r>
      <w:r w:rsidR="002B5559">
        <w:rPr>
          <w:i/>
          <w:iCs/>
        </w:rPr>
        <w:t>The link is broken</w:t>
      </w:r>
    </w:p>
    <w:p w14:paraId="0631BA4B" w14:textId="77777777" w:rsidR="007F52C7" w:rsidRDefault="007F52C7"/>
    <w:p w14:paraId="3CC476A9" w14:textId="77777777" w:rsidR="007F52C7" w:rsidRDefault="007F52C7">
      <w:pPr>
        <w:pStyle w:val="QuestionSeparator"/>
      </w:pPr>
    </w:p>
    <w:p w14:paraId="5808F9B3" w14:textId="77777777" w:rsidR="007F52C7" w:rsidRDefault="00AE2781">
      <w:pPr>
        <w:pStyle w:val="QDisplayLogic"/>
        <w:keepNext/>
      </w:pPr>
      <w:r>
        <w:t>Display This Question:</w:t>
      </w:r>
    </w:p>
    <w:p w14:paraId="6B602CBB" w14:textId="77777777" w:rsidR="007F52C7" w:rsidRDefault="00AE2781">
      <w:pPr>
        <w:pStyle w:val="QDisplayLogic"/>
        <w:keepNext/>
        <w:ind w:firstLine="400"/>
      </w:pPr>
      <w:r>
        <w:t>If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Dato(s)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al </w:t>
      </w:r>
      <w:proofErr w:type="spellStart"/>
      <w:r>
        <w:t>solicitante</w:t>
      </w:r>
      <w:proofErr w:type="spellEnd"/>
    </w:p>
    <w:p w14:paraId="63A0E091" w14:textId="77777777" w:rsidR="007F52C7" w:rsidRDefault="00AE2781">
      <w:pPr>
        <w:pStyle w:val="QDisplayLogic"/>
        <w:keepNext/>
        <w:ind w:firstLine="400"/>
      </w:pPr>
      <w:r>
        <w:t>Or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(s)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? (Marca </w:t>
      </w:r>
      <w:proofErr w:type="spellStart"/>
      <w:r>
        <w:t>todos</w:t>
      </w:r>
      <w:proofErr w:type="spellEnd"/>
      <w:r>
        <w:t xml:space="preserve"> los que </w:t>
      </w:r>
      <w:proofErr w:type="spellStart"/>
      <w:r>
        <w:t>aplican</w:t>
      </w:r>
      <w:proofErr w:type="spellEnd"/>
      <w:r>
        <w:t xml:space="preserve">.) = </w:t>
      </w:r>
      <w:proofErr w:type="spellStart"/>
      <w:r>
        <w:t>Documento</w:t>
      </w:r>
      <w:proofErr w:type="spellEnd"/>
      <w:r>
        <w:t xml:space="preserve">(s) </w:t>
      </w:r>
      <w:proofErr w:type="spellStart"/>
      <w:r>
        <w:t>anexo</w:t>
      </w:r>
      <w:proofErr w:type="spellEnd"/>
      <w:r>
        <w:t>(s)</w:t>
      </w:r>
    </w:p>
    <w:p w14:paraId="2DD40467" w14:textId="77777777" w:rsidR="007F52C7" w:rsidRDefault="007F52C7"/>
    <w:p w14:paraId="39B9A235" w14:textId="0D947BA2" w:rsidR="007F52C7" w:rsidRDefault="00AE2781">
      <w:pPr>
        <w:keepNext/>
      </w:pPr>
      <w:r>
        <w:lastRenderedPageBreak/>
        <w:t>R9 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fácil</w:t>
      </w:r>
      <w:proofErr w:type="spellEnd"/>
      <w:r>
        <w:t xml:space="preserve"> es </w:t>
      </w:r>
      <w:proofErr w:type="spellStart"/>
      <w:r>
        <w:t>encontrar</w:t>
      </w:r>
      <w:proofErr w:type="spellEnd"/>
      <w:r>
        <w:t xml:space="preserve">, leer y </w:t>
      </w:r>
      <w:proofErr w:type="spellStart"/>
      <w:r>
        <w:t>entender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>?</w:t>
      </w:r>
    </w:p>
    <w:p w14:paraId="1457C13B" w14:textId="2FAD5803" w:rsidR="002B5559" w:rsidRDefault="002B5559">
      <w:pPr>
        <w:keepNext/>
        <w:rPr>
          <w:i/>
          <w:iCs/>
        </w:rPr>
      </w:pPr>
      <w:r w:rsidRPr="002B5559">
        <w:rPr>
          <w:i/>
          <w:iCs/>
        </w:rPr>
        <w:t>How easy is it to find, read and understand the information provided?</w:t>
      </w:r>
    </w:p>
    <w:p w14:paraId="281642AF" w14:textId="6DD7901D" w:rsidR="00E64D21" w:rsidRPr="00E64D21" w:rsidRDefault="00E64D21">
      <w:pPr>
        <w:keepNext/>
        <w:rPr>
          <w:b/>
          <w:bCs/>
        </w:rPr>
      </w:pPr>
      <w:r w:rsidRPr="00E64D21">
        <w:rPr>
          <w:b/>
          <w:bCs/>
        </w:rPr>
        <w:t>[R9_diff_find_info]</w:t>
      </w:r>
    </w:p>
    <w:p w14:paraId="2190AD56" w14:textId="297642CC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Fácil</w:t>
      </w:r>
      <w:proofErr w:type="spellEnd"/>
      <w:r>
        <w:t xml:space="preserve">  (1) </w:t>
      </w:r>
      <w:r w:rsidR="002B5559">
        <w:rPr>
          <w:i/>
          <w:iCs/>
        </w:rPr>
        <w:t>Easy</w:t>
      </w:r>
    </w:p>
    <w:p w14:paraId="46568D2A" w14:textId="3984B5EA" w:rsidR="007F52C7" w:rsidRDefault="00AE2781">
      <w:pPr>
        <w:pStyle w:val="ListParagraph"/>
        <w:keepNext/>
        <w:numPr>
          <w:ilvl w:val="0"/>
          <w:numId w:val="4"/>
        </w:numPr>
      </w:pPr>
      <w:r>
        <w:t xml:space="preserve">Un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 (3) </w:t>
      </w:r>
      <w:r w:rsidR="002B5559">
        <w:rPr>
          <w:i/>
          <w:iCs/>
        </w:rPr>
        <w:t>A little difficult</w:t>
      </w:r>
    </w:p>
    <w:p w14:paraId="017264B2" w14:textId="2B5AE791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(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ilegibles</w:t>
      </w:r>
      <w:proofErr w:type="spellEnd"/>
      <w:r>
        <w:t xml:space="preserve"> o </w:t>
      </w:r>
      <w:proofErr w:type="spellStart"/>
      <w:r>
        <w:t>confusas</w:t>
      </w:r>
      <w:proofErr w:type="spellEnd"/>
      <w:r>
        <w:t xml:space="preserve">)  (4) </w:t>
      </w:r>
      <w:r w:rsidR="00CE4FAD" w:rsidRPr="00CE4FAD">
        <w:rPr>
          <w:i/>
          <w:iCs/>
        </w:rPr>
        <w:t>Very difficult (illegible or confusing sections</w:t>
      </w:r>
    </w:p>
    <w:p w14:paraId="1C8DAB60" w14:textId="781FA865" w:rsidR="007F52C7" w:rsidRPr="00CE4FAD" w:rsidRDefault="00AE2781">
      <w:pPr>
        <w:pStyle w:val="ListParagraph"/>
        <w:keepNext/>
        <w:numPr>
          <w:ilvl w:val="0"/>
          <w:numId w:val="4"/>
        </w:numPr>
        <w:rPr>
          <w:i/>
          <w:iCs/>
        </w:rPr>
      </w:pPr>
      <w:r>
        <w:t xml:space="preserve">No se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 (6) </w:t>
      </w:r>
      <w:r w:rsidR="00CE4FAD" w:rsidRPr="00CE4FAD">
        <w:rPr>
          <w:i/>
          <w:iCs/>
        </w:rPr>
        <w:t>No information was provided</w:t>
      </w:r>
    </w:p>
    <w:p w14:paraId="01F449E3" w14:textId="77777777" w:rsidR="007F52C7" w:rsidRDefault="007F52C7"/>
    <w:p w14:paraId="13C33770" w14:textId="77777777" w:rsidR="007F52C7" w:rsidRDefault="007F52C7">
      <w:pPr>
        <w:pStyle w:val="QuestionSeparator"/>
      </w:pPr>
    </w:p>
    <w:p w14:paraId="433274BB" w14:textId="77777777" w:rsidR="007F52C7" w:rsidRDefault="007F52C7"/>
    <w:p w14:paraId="01B50324" w14:textId="7D5EB03F" w:rsidR="007F52C7" w:rsidRDefault="00AE2781">
      <w:pPr>
        <w:keepNext/>
      </w:pPr>
      <w:r>
        <w:t>R10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>?</w:t>
      </w:r>
    </w:p>
    <w:p w14:paraId="349C69A2" w14:textId="01C09EDA" w:rsidR="00CE4FAD" w:rsidRDefault="00CE4FAD">
      <w:pPr>
        <w:keepNext/>
      </w:pPr>
      <w:r w:rsidRPr="00CE4FAD">
        <w:t>What format is the information in?</w:t>
      </w:r>
    </w:p>
    <w:p w14:paraId="559ABD7A" w14:textId="659024B1" w:rsidR="00E64D21" w:rsidRPr="00E64D21" w:rsidRDefault="00E64D21">
      <w:pPr>
        <w:keepNext/>
        <w:rPr>
          <w:b/>
          <w:bCs/>
        </w:rPr>
      </w:pPr>
      <w:r w:rsidRPr="00E64D21">
        <w:rPr>
          <w:b/>
          <w:bCs/>
        </w:rPr>
        <w:t>[R10_dummy_***]</w:t>
      </w:r>
    </w:p>
    <w:p w14:paraId="184625BE" w14:textId="24BC54C5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manipulable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: Excel, Word)  (1) </w:t>
      </w:r>
      <w:proofErr w:type="spellStart"/>
      <w:r w:rsidR="00CE4FAD" w:rsidRPr="00CE4FAD">
        <w:rPr>
          <w:i/>
          <w:iCs/>
        </w:rPr>
        <w:t>Manipulable</w:t>
      </w:r>
      <w:proofErr w:type="spellEnd"/>
      <w:r w:rsidR="00CE4FAD" w:rsidRPr="00CE4FAD">
        <w:rPr>
          <w:i/>
          <w:iCs/>
        </w:rPr>
        <w:t xml:space="preserve"> document (for example: Excel, Word)</w:t>
      </w:r>
    </w:p>
    <w:p w14:paraId="56229D33" w14:textId="58AC5FF0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reutilizable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: PDF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copiar</w:t>
      </w:r>
      <w:proofErr w:type="spellEnd"/>
      <w:r>
        <w:t xml:space="preserve"> y </w:t>
      </w:r>
      <w:proofErr w:type="spellStart"/>
      <w:r>
        <w:t>pegar</w:t>
      </w:r>
      <w:proofErr w:type="spellEnd"/>
      <w:r>
        <w:t xml:space="preserve">)  (2) </w:t>
      </w:r>
      <w:r w:rsidR="00CE4FAD" w:rsidRPr="00CE4FAD">
        <w:rPr>
          <w:i/>
          <w:iCs/>
        </w:rPr>
        <w:t>Reusable document (for example: PDF that allows copying and pasting)</w:t>
      </w:r>
    </w:p>
    <w:p w14:paraId="08F5A0B2" w14:textId="794AC89F" w:rsidR="007F52C7" w:rsidRDefault="00AE2781">
      <w:pPr>
        <w:pStyle w:val="ListParagraph"/>
        <w:keepNext/>
        <w:numPr>
          <w:ilvl w:val="0"/>
          <w:numId w:val="2"/>
        </w:numPr>
      </w:pPr>
      <w:proofErr w:type="spellStart"/>
      <w:r>
        <w:t>Documento</w:t>
      </w:r>
      <w:proofErr w:type="spellEnd"/>
      <w:r>
        <w:t xml:space="preserve"> no </w:t>
      </w:r>
      <w:proofErr w:type="spellStart"/>
      <w:r>
        <w:t>reutilizable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: PDF solo imagen)  (3) </w:t>
      </w:r>
    </w:p>
    <w:p w14:paraId="44FF6808" w14:textId="0993B362" w:rsidR="00CE4FAD" w:rsidRPr="00CE4FAD" w:rsidRDefault="00CE4FAD" w:rsidP="00CE4FAD">
      <w:pPr>
        <w:keepNext/>
        <w:spacing w:before="120"/>
        <w:ind w:left="360"/>
        <w:rPr>
          <w:i/>
          <w:iCs/>
        </w:rPr>
      </w:pPr>
      <w:r w:rsidRPr="00CE4FAD">
        <w:rPr>
          <w:i/>
          <w:iCs/>
        </w:rPr>
        <w:t>Non-reusable document (for example: PDF only image)</w:t>
      </w:r>
    </w:p>
    <w:p w14:paraId="5222871B" w14:textId="2E764405" w:rsidR="007F52C7" w:rsidRDefault="00AE2781">
      <w:pPr>
        <w:pStyle w:val="ListParagraph"/>
        <w:keepNext/>
        <w:numPr>
          <w:ilvl w:val="0"/>
          <w:numId w:val="2"/>
        </w:numPr>
      </w:pPr>
      <w:r>
        <w:t xml:space="preserve">No se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 (4) </w:t>
      </w:r>
      <w:r w:rsidR="00CE4FAD" w:rsidRPr="00CE4FAD">
        <w:rPr>
          <w:i/>
          <w:iCs/>
        </w:rPr>
        <w:t>No information was provided</w:t>
      </w:r>
    </w:p>
    <w:p w14:paraId="11A60ABA" w14:textId="77777777" w:rsidR="007F52C7" w:rsidRDefault="007F52C7"/>
    <w:p w14:paraId="29F634F9" w14:textId="77777777" w:rsidR="007F52C7" w:rsidRDefault="007F52C7">
      <w:pPr>
        <w:pStyle w:val="QuestionSeparator"/>
      </w:pPr>
    </w:p>
    <w:p w14:paraId="655AFF29" w14:textId="77777777" w:rsidR="007F52C7" w:rsidRDefault="007F52C7"/>
    <w:p w14:paraId="6EFBA567" w14:textId="738D3FD3" w:rsidR="007F52C7" w:rsidRDefault="00AE2781">
      <w:pPr>
        <w:keepNext/>
      </w:pPr>
      <w:r>
        <w:lastRenderedPageBreak/>
        <w:t xml:space="preserve">R11 ¿Es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, extrema, </w:t>
      </w:r>
      <w:proofErr w:type="spellStart"/>
      <w:r>
        <w:t>problemática</w:t>
      </w:r>
      <w:proofErr w:type="spellEnd"/>
      <w:r>
        <w:t xml:space="preserve"> o </w:t>
      </w:r>
      <w:proofErr w:type="spellStart"/>
      <w:r>
        <w:t>chistosa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>?</w:t>
      </w:r>
    </w:p>
    <w:p w14:paraId="0CD66862" w14:textId="65DC7B08" w:rsidR="00CE4FAD" w:rsidRDefault="00CE4FAD">
      <w:pPr>
        <w:keepNext/>
      </w:pPr>
      <w:r>
        <w:t>I</w:t>
      </w:r>
      <w:r w:rsidRPr="00CE4FAD">
        <w:t>s this request especially interesting, extreme, problematic or humorous?</w:t>
      </w:r>
    </w:p>
    <w:p w14:paraId="5668CEDA" w14:textId="7EE0ADF8" w:rsidR="00E64D21" w:rsidRPr="00E64D21" w:rsidRDefault="00E64D21">
      <w:pPr>
        <w:keepNext/>
        <w:rPr>
          <w:b/>
          <w:bCs/>
        </w:rPr>
      </w:pPr>
      <w:r w:rsidRPr="00E64D21">
        <w:rPr>
          <w:b/>
          <w:bCs/>
        </w:rPr>
        <w:t>[</w:t>
      </w:r>
      <w:r w:rsidRPr="00E64D21">
        <w:rPr>
          <w:b/>
          <w:bCs/>
        </w:rPr>
        <w:t>R11_is_req_interesting</w:t>
      </w:r>
      <w:r w:rsidRPr="00E64D21">
        <w:rPr>
          <w:b/>
          <w:bCs/>
        </w:rPr>
        <w:t>]</w:t>
      </w:r>
    </w:p>
    <w:p w14:paraId="470554A2" w14:textId="0A720C91" w:rsidR="007F52C7" w:rsidRDefault="00AE2781">
      <w:pPr>
        <w:pStyle w:val="ListParagraph"/>
        <w:keepNext/>
        <w:numPr>
          <w:ilvl w:val="0"/>
          <w:numId w:val="4"/>
        </w:numPr>
      </w:pPr>
      <w:proofErr w:type="spellStart"/>
      <w:r>
        <w:t>Sí</w:t>
      </w:r>
      <w:proofErr w:type="spellEnd"/>
      <w:r>
        <w:t xml:space="preserve">, ¿Por </w:t>
      </w:r>
      <w:proofErr w:type="spellStart"/>
      <w:r>
        <w:t>qué</w:t>
      </w:r>
      <w:proofErr w:type="spellEnd"/>
      <w:r>
        <w:t xml:space="preserve">? </w:t>
      </w:r>
      <w:r w:rsidR="00CE4FAD">
        <w:t xml:space="preserve"> </w:t>
      </w:r>
      <w:r w:rsidR="00CE4FAD" w:rsidRPr="00CE4FAD">
        <w:rPr>
          <w:i/>
          <w:iCs/>
        </w:rPr>
        <w:t>Yes. Why?</w:t>
      </w:r>
      <w:r>
        <w:t xml:space="preserve"> (1)______________________________________________</w:t>
      </w:r>
    </w:p>
    <w:p w14:paraId="328C9A34" w14:textId="6D168E6D" w:rsidR="007F52C7" w:rsidRPr="00CE4FAD" w:rsidRDefault="00AE2781">
      <w:pPr>
        <w:pStyle w:val="ListParagraph"/>
        <w:keepNext/>
        <w:numPr>
          <w:ilvl w:val="0"/>
          <w:numId w:val="4"/>
        </w:numPr>
        <w:rPr>
          <w:i/>
          <w:iCs/>
        </w:rPr>
      </w:pPr>
      <w:r>
        <w:t xml:space="preserve">No  (4) </w:t>
      </w:r>
      <w:r w:rsidR="00CE4FAD" w:rsidRPr="00CE4FAD">
        <w:rPr>
          <w:i/>
          <w:iCs/>
        </w:rPr>
        <w:t>No</w:t>
      </w:r>
    </w:p>
    <w:p w14:paraId="57047E14" w14:textId="77777777" w:rsidR="007F52C7" w:rsidRDefault="007F52C7"/>
    <w:p w14:paraId="6265A027" w14:textId="77777777" w:rsidR="007F52C7" w:rsidRDefault="00AE2781">
      <w:pPr>
        <w:pStyle w:val="BlockEndLabel"/>
      </w:pPr>
      <w:r>
        <w:t>End of Block: Respuesta</w:t>
      </w:r>
    </w:p>
    <w:p w14:paraId="6FBDDEAB" w14:textId="77777777" w:rsidR="007F52C7" w:rsidRDefault="007F52C7">
      <w:pPr>
        <w:pStyle w:val="BlockSeparator"/>
      </w:pPr>
    </w:p>
    <w:p w14:paraId="6214328A" w14:textId="77777777" w:rsidR="007F52C7" w:rsidRDefault="007F52C7"/>
    <w:sectPr w:rsidR="007F52C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3E4A9" w14:textId="77777777" w:rsidR="002E088E" w:rsidRDefault="002E088E">
      <w:pPr>
        <w:spacing w:line="240" w:lineRule="auto"/>
      </w:pPr>
      <w:r>
        <w:separator/>
      </w:r>
    </w:p>
  </w:endnote>
  <w:endnote w:type="continuationSeparator" w:id="0">
    <w:p w14:paraId="553C19CA" w14:textId="77777777" w:rsidR="002E088E" w:rsidRDefault="002E0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994" w14:textId="77777777" w:rsidR="00EB001B" w:rsidRDefault="00AE278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68482F2" w14:textId="77777777" w:rsidR="00EB001B" w:rsidRDefault="002E088E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5865D" w14:textId="77777777" w:rsidR="00EB001B" w:rsidRDefault="00AE278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BA081E3" w14:textId="77777777" w:rsidR="00EB001B" w:rsidRDefault="002E0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A1216" w14:textId="77777777" w:rsidR="002E088E" w:rsidRDefault="002E088E">
      <w:pPr>
        <w:spacing w:line="240" w:lineRule="auto"/>
      </w:pPr>
      <w:r>
        <w:separator/>
      </w:r>
    </w:p>
  </w:footnote>
  <w:footnote w:type="continuationSeparator" w:id="0">
    <w:p w14:paraId="4A508605" w14:textId="77777777" w:rsidR="002E088E" w:rsidRDefault="002E08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13CBB"/>
    <w:rsid w:val="00014B84"/>
    <w:rsid w:val="00131D68"/>
    <w:rsid w:val="00212AA9"/>
    <w:rsid w:val="002B5559"/>
    <w:rsid w:val="002E088E"/>
    <w:rsid w:val="00751EA8"/>
    <w:rsid w:val="007F52C7"/>
    <w:rsid w:val="008046B6"/>
    <w:rsid w:val="00AE2781"/>
    <w:rsid w:val="00B6177C"/>
    <w:rsid w:val="00B70267"/>
    <w:rsid w:val="00CB3059"/>
    <w:rsid w:val="00CE4FAD"/>
    <w:rsid w:val="00D04FFA"/>
    <w:rsid w:val="00E21556"/>
    <w:rsid w:val="00E64D21"/>
    <w:rsid w:val="00E76CF9"/>
    <w:rsid w:val="00EE6C11"/>
    <w:rsid w:val="00EF37F4"/>
    <w:rsid w:val="00F22B15"/>
    <w:rsid w:val="00F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3C4"/>
  <w15:docId w15:val="{59D79A8C-68ED-3749-BD34-7874D773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CA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CA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CA" w:bidi="he-I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CB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48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23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96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95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y Acceso a Info en México</vt:lpstr>
    </vt:vector>
  </TitlesOfParts>
  <Company>Qualtrics</Company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y Acceso a Info en México</dc:title>
  <dc:subject/>
  <dc:creator>Qualtrics</dc:creator>
  <cp:keywords/>
  <dc:description/>
  <cp:lastModifiedBy>Aaron Erlich</cp:lastModifiedBy>
  <cp:revision>13</cp:revision>
  <dcterms:created xsi:type="dcterms:W3CDTF">2019-08-22T15:09:00Z</dcterms:created>
  <dcterms:modified xsi:type="dcterms:W3CDTF">2020-05-15T13:26:00Z</dcterms:modified>
</cp:coreProperties>
</file>